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4CE97" w14:textId="06B68D62" w:rsidR="007D72FE" w:rsidRDefault="007D72FE" w:rsidP="007D72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2FE">
        <w:rPr>
          <w:rFonts w:ascii="Times New Roman" w:hAnsi="Times New Roman" w:cs="Times New Roman"/>
          <w:b/>
          <w:sz w:val="24"/>
          <w:szCs w:val="24"/>
        </w:rPr>
        <w:t>Художественная литература по теме недели «Детский сад»</w:t>
      </w:r>
    </w:p>
    <w:p w14:paraId="245A9DCD" w14:textId="77777777" w:rsidR="007D72FE" w:rsidRPr="007D72FE" w:rsidRDefault="007D72FE" w:rsidP="007D72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1E48A9" w14:textId="436499F7" w:rsidR="007D72FE" w:rsidRDefault="007D72FE" w:rsidP="007D72F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D72FE">
        <w:rPr>
          <w:rFonts w:ascii="Times New Roman" w:hAnsi="Times New Roman" w:cs="Times New Roman"/>
          <w:b/>
          <w:color w:val="FF0000"/>
          <w:sz w:val="24"/>
          <w:szCs w:val="24"/>
        </w:rPr>
        <w:t>В. Карасева «Оля пришла в садик»</w:t>
      </w:r>
    </w:p>
    <w:p w14:paraId="05736011" w14:textId="77777777" w:rsidR="007D72FE" w:rsidRPr="007D72FE" w:rsidRDefault="007D72FE" w:rsidP="007D72F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BCC39D9" w14:textId="70728D54" w:rsidR="007D72FE" w:rsidRPr="007D72FE" w:rsidRDefault="007D72FE" w:rsidP="007D7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— Не пойду в детсад, — сказала Оля.</w:t>
      </w:r>
    </w:p>
    <w:p w14:paraId="1A4530A8" w14:textId="0B138A6A" w:rsidR="007D72FE" w:rsidRPr="007D72FE" w:rsidRDefault="007D72FE" w:rsidP="007D7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— Оленька, деточка, мне нужно идти на работу, — просила её мама. — Если я не буду работать, у нас не будет денег, а если не будет денег, нам нечего будет есть.</w:t>
      </w:r>
    </w:p>
    <w:p w14:paraId="1F57D533" w14:textId="07B1BA9C" w:rsidR="007D72FE" w:rsidRPr="007D72FE" w:rsidRDefault="007D72FE" w:rsidP="007D7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Но Оля вертела головой и продолжала капризничать. С кухни прибежал кот Мурзик, прыгнул к Оле на колени и сказал: «Мяу, хочу вкусного молока и рыбку».</w:t>
      </w:r>
    </w:p>
    <w:p w14:paraId="55C96C42" w14:textId="4850ABB1" w:rsidR="007D72FE" w:rsidRPr="007D72FE" w:rsidRDefault="007D72FE" w:rsidP="007D7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 xml:space="preserve">— Гав-гав, — раздался звонкий лай пуделя </w:t>
      </w:r>
      <w:proofErr w:type="spellStart"/>
      <w:r w:rsidRPr="007D72FE">
        <w:rPr>
          <w:rFonts w:ascii="Times New Roman" w:hAnsi="Times New Roman" w:cs="Times New Roman"/>
          <w:sz w:val="24"/>
          <w:szCs w:val="24"/>
        </w:rPr>
        <w:t>Артемона</w:t>
      </w:r>
      <w:proofErr w:type="spellEnd"/>
      <w:r w:rsidRPr="007D72FE">
        <w:rPr>
          <w:rFonts w:ascii="Times New Roman" w:hAnsi="Times New Roman" w:cs="Times New Roman"/>
          <w:sz w:val="24"/>
          <w:szCs w:val="24"/>
        </w:rPr>
        <w:t>. -вечно этот кот выпрашивает еду, я, может, тоже хочу вкусную косточку, но жду, когда меня покормят.</w:t>
      </w:r>
    </w:p>
    <w:p w14:paraId="785881D5" w14:textId="59D787E8" w:rsidR="007D72FE" w:rsidRPr="007D72FE" w:rsidRDefault="007D72FE" w:rsidP="007D7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— Ну, вот и животным нужна еда, — сказала мама. — И черепашка ждёт сочную капусту.</w:t>
      </w:r>
    </w:p>
    <w:p w14:paraId="39898872" w14:textId="3C85AA9F" w:rsidR="007D72FE" w:rsidRPr="007D72FE" w:rsidRDefault="007D72FE" w:rsidP="007D7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 xml:space="preserve">  Оля посмотрела на животных и задумалась.</w:t>
      </w:r>
    </w:p>
    <w:p w14:paraId="12E000CA" w14:textId="6EEF5958" w:rsidR="007D72FE" w:rsidRPr="007D72FE" w:rsidRDefault="007D72FE" w:rsidP="007D7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— Не так уж и плохо в детском саду: на Новый год подарки дарили, и дед мороз приходил, построили большую горку с ребятами и катались. Скоро 8 марта, и Анна Вячеславовна говорила, что будет утренник. Придут мамы и бабушки, а мы будем с ребятами петь, и танцевать, и читать стихи, будем дарить открытки, которые сами смастерили, и мама купит мне платье и красивый бант.</w:t>
      </w:r>
    </w:p>
    <w:p w14:paraId="10623497" w14:textId="6F437F06" w:rsidR="007D72FE" w:rsidRPr="007D72FE" w:rsidRDefault="007D72FE" w:rsidP="007D7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 xml:space="preserve">  Мама вышла в прихожую. Оля, одетая в шубку и сапожки, ждала маму.</w:t>
      </w:r>
    </w:p>
    <w:p w14:paraId="6260FE75" w14:textId="0B6D0557" w:rsidR="007D72FE" w:rsidRPr="007D72FE" w:rsidRDefault="007D72FE" w:rsidP="007D7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— Идём в детский сад, — сказала она маме. — Я пошутила.</w:t>
      </w:r>
    </w:p>
    <w:p w14:paraId="327CCBCD" w14:textId="36391CA8" w:rsidR="00B11FC8" w:rsidRDefault="007D72FE" w:rsidP="007D7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С тех пор Оля всегда ходила в детсад и не капризничала. Там было всегда весело и много друзей, а когда возвращалась домой, её радостно встречали кот, пес и черепашка. У них всегда была еда. А Оле мама к утреннику купила очень красивое платье и бант.</w:t>
      </w:r>
    </w:p>
    <w:p w14:paraId="480D2083" w14:textId="6CBDC9C0" w:rsidR="007D72FE" w:rsidRDefault="007D72FE" w:rsidP="007D72FE">
      <w:pPr>
        <w:tabs>
          <w:tab w:val="left" w:pos="33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AAC1767" w14:textId="7F4BDD4E" w:rsidR="007D72FE" w:rsidRDefault="007D72FE" w:rsidP="007D72FE">
      <w:pPr>
        <w:tabs>
          <w:tab w:val="left" w:pos="3300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7D72FE">
        <w:rPr>
          <w:rFonts w:ascii="Times New Roman" w:hAnsi="Times New Roman" w:cs="Times New Roman"/>
          <w:b/>
          <w:color w:val="FF0000"/>
          <w:sz w:val="24"/>
          <w:szCs w:val="24"/>
        </w:rPr>
        <w:t>О.Высотская</w:t>
      </w:r>
      <w:proofErr w:type="spellEnd"/>
      <w:r w:rsidRPr="007D72F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«Детский сад»</w:t>
      </w:r>
    </w:p>
    <w:p w14:paraId="044AE365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72FE">
        <w:rPr>
          <w:rFonts w:ascii="Times New Roman" w:hAnsi="Times New Roman" w:cs="Times New Roman"/>
          <w:color w:val="000000" w:themeColor="text1"/>
          <w:sz w:val="24"/>
          <w:szCs w:val="24"/>
        </w:rPr>
        <w:t>Мы приходим в детский сад,</w:t>
      </w:r>
    </w:p>
    <w:p w14:paraId="48025CE7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72FE">
        <w:rPr>
          <w:rFonts w:ascii="Times New Roman" w:hAnsi="Times New Roman" w:cs="Times New Roman"/>
          <w:color w:val="000000" w:themeColor="text1"/>
          <w:sz w:val="24"/>
          <w:szCs w:val="24"/>
        </w:rPr>
        <w:t>Там игрушки стоят.</w:t>
      </w:r>
    </w:p>
    <w:p w14:paraId="1DB2E123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72FE">
        <w:rPr>
          <w:rFonts w:ascii="Times New Roman" w:hAnsi="Times New Roman" w:cs="Times New Roman"/>
          <w:color w:val="000000" w:themeColor="text1"/>
          <w:sz w:val="24"/>
          <w:szCs w:val="24"/>
        </w:rPr>
        <w:t>Паровоз,</w:t>
      </w:r>
    </w:p>
    <w:p w14:paraId="7273BFAC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72FE">
        <w:rPr>
          <w:rFonts w:ascii="Times New Roman" w:hAnsi="Times New Roman" w:cs="Times New Roman"/>
          <w:color w:val="000000" w:themeColor="text1"/>
          <w:sz w:val="24"/>
          <w:szCs w:val="24"/>
        </w:rPr>
        <w:t>Пароход</w:t>
      </w:r>
    </w:p>
    <w:p w14:paraId="5D8D2005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72FE">
        <w:rPr>
          <w:rFonts w:ascii="Times New Roman" w:hAnsi="Times New Roman" w:cs="Times New Roman"/>
          <w:color w:val="000000" w:themeColor="text1"/>
          <w:sz w:val="24"/>
          <w:szCs w:val="24"/>
        </w:rPr>
        <w:t>Дожидаются ребят.</w:t>
      </w:r>
    </w:p>
    <w:p w14:paraId="0A124772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72FE">
        <w:rPr>
          <w:rFonts w:ascii="Times New Roman" w:hAnsi="Times New Roman" w:cs="Times New Roman"/>
          <w:color w:val="000000" w:themeColor="text1"/>
          <w:sz w:val="24"/>
          <w:szCs w:val="24"/>
        </w:rPr>
        <w:t>Там картинки на стене</w:t>
      </w:r>
    </w:p>
    <w:p w14:paraId="7A4B9BE7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72FE">
        <w:rPr>
          <w:rFonts w:ascii="Times New Roman" w:hAnsi="Times New Roman" w:cs="Times New Roman"/>
          <w:color w:val="000000" w:themeColor="text1"/>
          <w:sz w:val="24"/>
          <w:szCs w:val="24"/>
        </w:rPr>
        <w:t>И цветы на окне.</w:t>
      </w:r>
    </w:p>
    <w:p w14:paraId="41A8F5AA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72FE">
        <w:rPr>
          <w:rFonts w:ascii="Times New Roman" w:hAnsi="Times New Roman" w:cs="Times New Roman"/>
          <w:color w:val="000000" w:themeColor="text1"/>
          <w:sz w:val="24"/>
          <w:szCs w:val="24"/>
        </w:rPr>
        <w:t>Захочу -</w:t>
      </w:r>
    </w:p>
    <w:p w14:paraId="09E54145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72FE">
        <w:rPr>
          <w:rFonts w:ascii="Times New Roman" w:hAnsi="Times New Roman" w:cs="Times New Roman"/>
          <w:color w:val="000000" w:themeColor="text1"/>
          <w:sz w:val="24"/>
          <w:szCs w:val="24"/>
        </w:rPr>
        <w:t>Поскачу</w:t>
      </w:r>
    </w:p>
    <w:p w14:paraId="3B05A49F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72FE">
        <w:rPr>
          <w:rFonts w:ascii="Times New Roman" w:hAnsi="Times New Roman" w:cs="Times New Roman"/>
          <w:color w:val="000000" w:themeColor="text1"/>
          <w:sz w:val="24"/>
          <w:szCs w:val="24"/>
        </w:rPr>
        <w:t>На игрушечном коне!</w:t>
      </w:r>
    </w:p>
    <w:p w14:paraId="62893636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72FE">
        <w:rPr>
          <w:rFonts w:ascii="Times New Roman" w:hAnsi="Times New Roman" w:cs="Times New Roman"/>
          <w:color w:val="000000" w:themeColor="text1"/>
          <w:sz w:val="24"/>
          <w:szCs w:val="24"/>
        </w:rPr>
        <w:t>В этом доме все для нас -</w:t>
      </w:r>
    </w:p>
    <w:p w14:paraId="44F19646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72FE">
        <w:rPr>
          <w:rFonts w:ascii="Times New Roman" w:hAnsi="Times New Roman" w:cs="Times New Roman"/>
          <w:color w:val="000000" w:themeColor="text1"/>
          <w:sz w:val="24"/>
          <w:szCs w:val="24"/>
        </w:rPr>
        <w:t>Сказки, песня и рассказ,</w:t>
      </w:r>
    </w:p>
    <w:p w14:paraId="031EE169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72FE">
        <w:rPr>
          <w:rFonts w:ascii="Times New Roman" w:hAnsi="Times New Roman" w:cs="Times New Roman"/>
          <w:color w:val="000000" w:themeColor="text1"/>
          <w:sz w:val="24"/>
          <w:szCs w:val="24"/>
        </w:rPr>
        <w:t>Шумный пляс,</w:t>
      </w:r>
    </w:p>
    <w:p w14:paraId="52BA34C9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72FE">
        <w:rPr>
          <w:rFonts w:ascii="Times New Roman" w:hAnsi="Times New Roman" w:cs="Times New Roman"/>
          <w:color w:val="000000" w:themeColor="text1"/>
          <w:sz w:val="24"/>
          <w:szCs w:val="24"/>
        </w:rPr>
        <w:t>Тихий час, -</w:t>
      </w:r>
    </w:p>
    <w:p w14:paraId="4C87F357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72FE">
        <w:rPr>
          <w:rFonts w:ascii="Times New Roman" w:hAnsi="Times New Roman" w:cs="Times New Roman"/>
          <w:color w:val="000000" w:themeColor="text1"/>
          <w:sz w:val="24"/>
          <w:szCs w:val="24"/>
        </w:rPr>
        <w:t>В этом доме все для нас!</w:t>
      </w:r>
    </w:p>
    <w:p w14:paraId="168F25CD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72FE">
        <w:rPr>
          <w:rFonts w:ascii="Times New Roman" w:hAnsi="Times New Roman" w:cs="Times New Roman"/>
          <w:color w:val="000000" w:themeColor="text1"/>
          <w:sz w:val="24"/>
          <w:szCs w:val="24"/>
        </w:rPr>
        <w:t>Вот какой хороший дом!</w:t>
      </w:r>
    </w:p>
    <w:p w14:paraId="0CA9F11C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72FE">
        <w:rPr>
          <w:rFonts w:ascii="Times New Roman" w:hAnsi="Times New Roman" w:cs="Times New Roman"/>
          <w:color w:val="000000" w:themeColor="text1"/>
          <w:sz w:val="24"/>
          <w:szCs w:val="24"/>
        </w:rPr>
        <w:t>В нем растем мы с каждым днем,</w:t>
      </w:r>
    </w:p>
    <w:p w14:paraId="6E936528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72FE">
        <w:rPr>
          <w:rFonts w:ascii="Times New Roman" w:hAnsi="Times New Roman" w:cs="Times New Roman"/>
          <w:color w:val="000000" w:themeColor="text1"/>
          <w:sz w:val="24"/>
          <w:szCs w:val="24"/>
        </w:rPr>
        <w:t>А когда</w:t>
      </w:r>
    </w:p>
    <w:p w14:paraId="279CB342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72FE">
        <w:rPr>
          <w:rFonts w:ascii="Times New Roman" w:hAnsi="Times New Roman" w:cs="Times New Roman"/>
          <w:color w:val="000000" w:themeColor="text1"/>
          <w:sz w:val="24"/>
          <w:szCs w:val="24"/>
        </w:rPr>
        <w:t>Подрастем,</w:t>
      </w:r>
    </w:p>
    <w:p w14:paraId="49135135" w14:textId="1C75F439" w:rsid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72FE">
        <w:rPr>
          <w:rFonts w:ascii="Times New Roman" w:hAnsi="Times New Roman" w:cs="Times New Roman"/>
          <w:color w:val="000000" w:themeColor="text1"/>
          <w:sz w:val="24"/>
          <w:szCs w:val="24"/>
        </w:rPr>
        <w:t>Вместе в школу пойдем.</w:t>
      </w:r>
    </w:p>
    <w:p w14:paraId="7426F510" w14:textId="15945629" w:rsid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9EDC68" w14:textId="77777777" w:rsid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52A9CB6" w14:textId="77777777" w:rsid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7524D0E" w14:textId="77777777" w:rsid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6BA135F" w14:textId="3B62F06C" w:rsid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7D72FE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А.Барто</w:t>
      </w:r>
      <w:proofErr w:type="spellEnd"/>
      <w:r w:rsidRPr="007D72F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«Я выросла»</w:t>
      </w:r>
    </w:p>
    <w:p w14:paraId="5DAE2D02" w14:textId="7E019464" w:rsid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DA6CB66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A80EBF1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Мне теперь не до игрушек —</w:t>
      </w:r>
    </w:p>
    <w:p w14:paraId="2EE84635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Я учусь по букварю,</w:t>
      </w:r>
    </w:p>
    <w:p w14:paraId="1FDA27F0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Соберу свои игрушки</w:t>
      </w:r>
    </w:p>
    <w:p w14:paraId="0F3ADD02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И Сереже подарю.</w:t>
      </w:r>
    </w:p>
    <w:p w14:paraId="603D5FC1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D8F5AA3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Деревянную посуду</w:t>
      </w:r>
    </w:p>
    <w:p w14:paraId="6F94EBCA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Я пока дарить не буду.</w:t>
      </w:r>
    </w:p>
    <w:p w14:paraId="3F2696A6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Заяц нужен мне самой —</w:t>
      </w:r>
    </w:p>
    <w:p w14:paraId="466E384B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Ничего, что он хромой,</w:t>
      </w:r>
    </w:p>
    <w:p w14:paraId="0D7274DC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AF9C6B4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А медведь измазан слишком…</w:t>
      </w:r>
    </w:p>
    <w:p w14:paraId="5B48DCBA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Куклу жалко отдавать:</w:t>
      </w:r>
    </w:p>
    <w:p w14:paraId="1548B6CC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Он отдаст ее мальчишкам</w:t>
      </w:r>
    </w:p>
    <w:p w14:paraId="219960D1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Или бросит под кровать.</w:t>
      </w:r>
    </w:p>
    <w:p w14:paraId="1423E7F4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0862DB1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Паровоз отдать Сереже?</w:t>
      </w:r>
    </w:p>
    <w:p w14:paraId="7693C606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Он плохой, без колеса…</w:t>
      </w:r>
    </w:p>
    <w:p w14:paraId="1E20D582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И потом, мне нужно тоже</w:t>
      </w:r>
    </w:p>
    <w:p w14:paraId="6CABA37B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Поиграть хоть полчаса!</w:t>
      </w:r>
    </w:p>
    <w:p w14:paraId="0FAB9BEC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89787D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Мне теперь не до игрушек —</w:t>
      </w:r>
    </w:p>
    <w:p w14:paraId="45E01F63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Я учусь по букварю…</w:t>
      </w:r>
    </w:p>
    <w:p w14:paraId="4220F9D9" w14:textId="77777777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Но я, кажется, Сереже</w:t>
      </w:r>
    </w:p>
    <w:p w14:paraId="1CDCF65B" w14:textId="5EBA7F90" w:rsid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Ничего не подарю.</w:t>
      </w:r>
    </w:p>
    <w:p w14:paraId="33BC96EC" w14:textId="64F6ACE1" w:rsid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7328E3" w14:textId="6EE4080F" w:rsidR="007D72FE" w:rsidRPr="007D72FE" w:rsidRDefault="007D72FE" w:rsidP="007D72FE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D72F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Л. </w:t>
      </w:r>
      <w:r w:rsidRPr="007D72F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Воронкова </w:t>
      </w:r>
      <w:r w:rsidRPr="007D72FE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Pr="007D72FE">
        <w:rPr>
          <w:rFonts w:ascii="Times New Roman" w:hAnsi="Times New Roman" w:cs="Times New Roman"/>
          <w:b/>
          <w:color w:val="FF0000"/>
          <w:sz w:val="24"/>
          <w:szCs w:val="24"/>
        </w:rPr>
        <w:t>Маша растеряша</w:t>
      </w:r>
      <w:r w:rsidRPr="007D72FE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14:paraId="4B7E5BE7" w14:textId="48B20C8E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Жила-была девочка Маша. Утром встало солнышко, заглянуло в окно. А Маша спит. Пришла мама: – Маша, поднимайся, Маша, одевайся! Светит солнышко с утра, в детский сад идти пора! Маша проснулась, открыла глаза: – Встану – не устану. Я немножко полежу да в окошко погляжу.</w:t>
      </w:r>
    </w:p>
    <w:p w14:paraId="49989093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А мама опять: – Маша, поднимайся, Маша, одевайся! Нечего делать – надо подниматься, надо чулки надевать. Оглянулась Маша – а чулок-то нет!</w:t>
      </w:r>
    </w:p>
    <w:p w14:paraId="7CEF2134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– Где же, где мои чулки?</w:t>
      </w:r>
    </w:p>
    <w:p w14:paraId="7CD9C4DE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Обыщу все уголки.</w:t>
      </w:r>
    </w:p>
    <w:p w14:paraId="496277F4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Их на стуле нет,</w:t>
      </w:r>
    </w:p>
    <w:p w14:paraId="61A0967E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И под стулом нет,</w:t>
      </w:r>
    </w:p>
    <w:p w14:paraId="68BA4B38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На кровати нет,</w:t>
      </w:r>
    </w:p>
    <w:p w14:paraId="4DE48F51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Под кроватью – нет… Ищет Маша чулки, никак не найдёт. А кошка на стуле мурлычет-приговаривает:</w:t>
      </w:r>
    </w:p>
    <w:p w14:paraId="545AE673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– Ищешь, ищешь – не найдёшь,</w:t>
      </w:r>
    </w:p>
    <w:p w14:paraId="3E47A351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А разыщешь – так пойдёшь.</w:t>
      </w:r>
    </w:p>
    <w:p w14:paraId="5D513696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Надо вещи убирать —</w:t>
      </w:r>
    </w:p>
    <w:p w14:paraId="0FA8025E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Не придётся их искать. И воробьи за окном Машу поддразнивают:</w:t>
      </w:r>
    </w:p>
    <w:p w14:paraId="3B6F9CE0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– Опоздаешь, Маша,</w:t>
      </w:r>
    </w:p>
    <w:p w14:paraId="43E21737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Маша-растеряша! А Маша всё ищет:</w:t>
      </w:r>
    </w:p>
    <w:p w14:paraId="53A16AA7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lastRenderedPageBreak/>
        <w:t>– И под стулом нет,</w:t>
      </w:r>
    </w:p>
    <w:p w14:paraId="7285620E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И на стуле нет… Да вот же они – у куклы в кроватке! Мама спрашивает: – Маша, скоро? А Маша отвечает:</w:t>
      </w:r>
    </w:p>
    <w:p w14:paraId="020FA7AE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– Надеваю чулки,</w:t>
      </w:r>
    </w:p>
    <w:p w14:paraId="2DA0639A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Обуваю башмаки. Заглянула под кровать, а там только один башмак стоит, а другого нет!</w:t>
      </w:r>
    </w:p>
    <w:p w14:paraId="7D19D6EC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– Под кроватью нет,</w:t>
      </w:r>
    </w:p>
    <w:p w14:paraId="6357139E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На кровати нет,</w:t>
      </w:r>
    </w:p>
    <w:p w14:paraId="1E988638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 xml:space="preserve">И за </w:t>
      </w:r>
      <w:proofErr w:type="spellStart"/>
      <w:r w:rsidRPr="007D72FE">
        <w:rPr>
          <w:rFonts w:ascii="Times New Roman" w:hAnsi="Times New Roman" w:cs="Times New Roman"/>
          <w:sz w:val="24"/>
          <w:szCs w:val="24"/>
        </w:rPr>
        <w:t>шкапом</w:t>
      </w:r>
      <w:proofErr w:type="spellEnd"/>
      <w:r w:rsidRPr="007D72FE">
        <w:rPr>
          <w:rFonts w:ascii="Times New Roman" w:hAnsi="Times New Roman" w:cs="Times New Roman"/>
          <w:sz w:val="24"/>
          <w:szCs w:val="24"/>
        </w:rPr>
        <w:t xml:space="preserve"> нет,</w:t>
      </w:r>
    </w:p>
    <w:p w14:paraId="5C61C272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 xml:space="preserve">И под </w:t>
      </w:r>
      <w:proofErr w:type="spellStart"/>
      <w:r w:rsidRPr="007D72FE">
        <w:rPr>
          <w:rFonts w:ascii="Times New Roman" w:hAnsi="Times New Roman" w:cs="Times New Roman"/>
          <w:sz w:val="24"/>
          <w:szCs w:val="24"/>
        </w:rPr>
        <w:t>шкапом</w:t>
      </w:r>
      <w:proofErr w:type="spellEnd"/>
      <w:r w:rsidRPr="007D72FE">
        <w:rPr>
          <w:rFonts w:ascii="Times New Roman" w:hAnsi="Times New Roman" w:cs="Times New Roman"/>
          <w:sz w:val="24"/>
          <w:szCs w:val="24"/>
        </w:rPr>
        <w:t xml:space="preserve"> нет… А кошка ходит, всё своё мурлычет-приговаривает:</w:t>
      </w:r>
    </w:p>
    <w:p w14:paraId="2D6D80C8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– Ищешь, ищешь – не найдёшь,</w:t>
      </w:r>
    </w:p>
    <w:p w14:paraId="5CF24BAD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А разыщешь – так поймёшь.</w:t>
      </w:r>
    </w:p>
    <w:p w14:paraId="564E0F94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Надо вещи убирать —</w:t>
      </w:r>
    </w:p>
    <w:p w14:paraId="0BB8718B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Не придётся их искать. Подошёл к окну петушок и запел:</w:t>
      </w:r>
    </w:p>
    <w:p w14:paraId="3DE88DA1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– Опоздаешь, Маша, Маша-растеряша! Стала Маша просить петушка:</w:t>
      </w:r>
    </w:p>
    <w:p w14:paraId="1D8E32CE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– Петушок, петушок,</w:t>
      </w:r>
    </w:p>
    <w:p w14:paraId="733FD017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 xml:space="preserve">Разыщи мой башмачок! Петушок поискал-поискал – нет башмачка во дворе. А </w:t>
      </w:r>
      <w:proofErr w:type="gramStart"/>
      <w:r w:rsidRPr="007D72FE">
        <w:rPr>
          <w:rFonts w:ascii="Times New Roman" w:hAnsi="Times New Roman" w:cs="Times New Roman"/>
          <w:sz w:val="24"/>
          <w:szCs w:val="24"/>
        </w:rPr>
        <w:t>башмачок-то вот</w:t>
      </w:r>
      <w:proofErr w:type="gramEnd"/>
      <w:r w:rsidRPr="007D72FE">
        <w:rPr>
          <w:rFonts w:ascii="Times New Roman" w:hAnsi="Times New Roman" w:cs="Times New Roman"/>
          <w:sz w:val="24"/>
          <w:szCs w:val="24"/>
        </w:rPr>
        <w:t xml:space="preserve"> где – на столе стоит. Мама спрашивает: – Маша, скоро? А Маша отвечает:</w:t>
      </w:r>
    </w:p>
    <w:p w14:paraId="721EF897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– Вот надену платье</w:t>
      </w:r>
    </w:p>
    <w:p w14:paraId="2933AAF9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И пойду гулять я! А платья тоже нет нигде!</w:t>
      </w:r>
    </w:p>
    <w:p w14:paraId="3E32DE82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– В чём пойду гулять я?</w:t>
      </w:r>
    </w:p>
    <w:p w14:paraId="408F0914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Потерялось платье!</w:t>
      </w:r>
    </w:p>
    <w:p w14:paraId="4A5C14AA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Платье в горошину, —</w:t>
      </w:r>
    </w:p>
    <w:p w14:paraId="499193C6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Куда оно положено?</w:t>
      </w:r>
    </w:p>
    <w:p w14:paraId="70DF00D9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И на стуле нет,</w:t>
      </w:r>
    </w:p>
    <w:p w14:paraId="36307094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И под стулом нет… А кошка всё своё мурлычет-приговаривает:</w:t>
      </w:r>
    </w:p>
    <w:p w14:paraId="7B5BBF65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– Ищешь, ищешь – не найдёшь,</w:t>
      </w:r>
    </w:p>
    <w:p w14:paraId="09CA7989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А без платья не пойдёшь…</w:t>
      </w:r>
    </w:p>
    <w:p w14:paraId="37A5295A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Надо вещи убирать —</w:t>
      </w:r>
    </w:p>
    <w:p w14:paraId="56303E75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Не придётся их искать…</w:t>
      </w:r>
    </w:p>
    <w:p w14:paraId="13D8E367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Опоздаешь, Маша,</w:t>
      </w:r>
    </w:p>
    <w:p w14:paraId="0298922E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Маша-растеряша! Но тут Маша увидела своё платье. Обрадовалась:</w:t>
      </w:r>
    </w:p>
    <w:p w14:paraId="322CA52F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– Платье в горошину</w:t>
      </w:r>
    </w:p>
    <w:p w14:paraId="75C9D7F0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На полочку заброшено! Мама говорит:</w:t>
      </w:r>
    </w:p>
    <w:p w14:paraId="5B6DF731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– Больше ждать я не могу! А Маша отвечает:</w:t>
      </w:r>
    </w:p>
    <w:p w14:paraId="24B0E6F2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– Я бегу-бегу-бегу! Бежит Маша в детский сад, торопится. А ребята в детском саду уже позавтракали и пошли гулять. Они увидели Машу и закричали:</w:t>
      </w:r>
    </w:p>
    <w:p w14:paraId="3198AB14" w14:textId="77777777" w:rsidR="007D72FE" w:rsidRP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– Опоздала, Маша,</w:t>
      </w:r>
    </w:p>
    <w:p w14:paraId="66532913" w14:textId="61112A16" w:rsidR="007D72FE" w:rsidRDefault="007D72FE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2FE">
        <w:rPr>
          <w:rFonts w:ascii="Times New Roman" w:hAnsi="Times New Roman" w:cs="Times New Roman"/>
          <w:sz w:val="24"/>
          <w:szCs w:val="24"/>
        </w:rPr>
        <w:t>Маша-растеряша!</w:t>
      </w:r>
    </w:p>
    <w:p w14:paraId="6A8871DF" w14:textId="77777777" w:rsidR="006B54BA" w:rsidRPr="007D72FE" w:rsidRDefault="006B54BA" w:rsidP="006B54BA">
      <w:pPr>
        <w:tabs>
          <w:tab w:val="left" w:pos="330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54BA" w:rsidRPr="007D7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BE"/>
    <w:rsid w:val="00195448"/>
    <w:rsid w:val="00332879"/>
    <w:rsid w:val="00390471"/>
    <w:rsid w:val="003A1501"/>
    <w:rsid w:val="00586D9E"/>
    <w:rsid w:val="006B54BA"/>
    <w:rsid w:val="006E79F1"/>
    <w:rsid w:val="00787C81"/>
    <w:rsid w:val="007D72FE"/>
    <w:rsid w:val="00A229BE"/>
    <w:rsid w:val="00A43C98"/>
    <w:rsid w:val="00AA285A"/>
    <w:rsid w:val="00D63801"/>
    <w:rsid w:val="00DA3782"/>
    <w:rsid w:val="00F052CC"/>
    <w:rsid w:val="00F1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2E92"/>
  <w15:chartTrackingRefBased/>
  <w15:docId w15:val="{F2736163-BF8D-4BBF-854E-AB0B6ADD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2022-11-15T07:23:00Z</dcterms:created>
  <dcterms:modified xsi:type="dcterms:W3CDTF">2022-11-15T07:23:00Z</dcterms:modified>
</cp:coreProperties>
</file>