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7E2" w:rsidRPr="004A77E2" w:rsidRDefault="004A77E2" w:rsidP="004A77E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77E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 для детей 6–7 лет</w:t>
      </w:r>
    </w:p>
    <w:p w:rsidR="004A77E2" w:rsidRPr="004A77E2" w:rsidRDefault="004A77E2" w:rsidP="004A77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35.20. Режим </w:t>
      </w:r>
      <w:proofErr w:type="gramStart"/>
      <w:r w:rsidRPr="004A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 полного дня</w:t>
      </w:r>
      <w:proofErr w:type="gramEnd"/>
      <w:r w:rsidRPr="004A77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от 6 до 7 лет</w:t>
      </w:r>
    </w:p>
    <w:p w:rsidR="004A77E2" w:rsidRPr="004A77E2" w:rsidRDefault="004A77E2" w:rsidP="004A77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в группе детей 6–7 лет рассчитан на 12-часовое пребывание детей в ДОО и установлен с учетом требований ФГОС ДО, ФОП ДО, СанПиН 1.2.3685-21, СанПиН 2.3/2.4:3590-20 и СП 2.4.3648-20, условий реализации программы ДОО, потребностей участников образовательных отношений, режима функционирования ДОО.</w:t>
      </w:r>
    </w:p>
    <w:p w:rsidR="004A77E2" w:rsidRPr="004A77E2" w:rsidRDefault="004A77E2" w:rsidP="004A77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</w:t>
      </w:r>
      <w:r w:rsidRPr="004A77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дусматривает увеличенную ежедневную длительность пребывания детей на свежем воздухе. В холодный период при температуре воздуха ниже минус 15</w:t>
      </w:r>
      <w:proofErr w:type="gramStart"/>
      <w:r w:rsidRPr="004A77E2">
        <w:rPr>
          <w:rFonts w:ascii="Times New Roman" w:eastAsia="Times New Roman" w:hAnsi="Times New Roman" w:cs="Times New Roman"/>
          <w:sz w:val="24"/>
          <w:szCs w:val="24"/>
          <w:lang w:eastAsia="ru-RU"/>
        </w:rPr>
        <w:t> °С</w:t>
      </w:r>
      <w:proofErr w:type="gramEnd"/>
      <w:r w:rsidRPr="004A77E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скорости ветра более 7 м/с продолжительность прогулки для детей до 7 лет сокращается.</w:t>
      </w:r>
    </w:p>
    <w:p w:rsidR="004A77E2" w:rsidRPr="004A77E2" w:rsidRDefault="004A77E2" w:rsidP="004A77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 процедуры (закаливание) проводятся при наличии письменных согласий родителей (законных представителей) воспитанников.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2"/>
        <w:gridCol w:w="1113"/>
      </w:tblGrid>
      <w:tr w:rsidR="004A77E2" w:rsidRPr="004A77E2" w:rsidTr="004A77E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4A77E2" w:rsidRPr="004A77E2" w:rsidTr="004A77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Холодный период года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завтраку, завтрак</w:t>
            </w: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9:30–9:40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9:40–10:10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10:10–10:20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10:20–10:50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10:50–12:00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12:00–13:00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13:00–15:30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16:00–16:40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16:40–18:30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</w:t>
            </w: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lastRenderedPageBreak/>
              <w:t>19:45</w:t>
            </w:r>
          </w:p>
        </w:tc>
      </w:tr>
      <w:tr w:rsidR="004A77E2" w:rsidRPr="004A77E2" w:rsidTr="004A77E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Теплый период года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 детей (осмотр, термометрия, опрос родителей), игры, самостоятельная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7:45–8:20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(гимнастика)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8:20–8:30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завтраку, завтрак</w:t>
            </w: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8:30–9:00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нагрузка во время прогулки Занятие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9:00–9:30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между занятиями (физкультурные минутки)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9:30–9:40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9:40–10:10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бодрствование детей во время прогулки (подвижные игры)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10:10–10:30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  <w:proofErr w:type="gramEnd"/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детей во время прогулки,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10:30–12:00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обеду,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12:00–13:00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 сну, сон, постепенный подъем детей, оздоровительные и гигиенические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13:00–15:30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полднику,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15:30–16:00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бодрствование детей (игры, </w:t>
            </w:r>
            <w:proofErr w:type="gramStart"/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  <w:proofErr w:type="gramEnd"/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и другое)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16:00–16:30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самостоятельная деятельность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16:30–17:00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Малоподвижные игры на прогулке, возвращение с прогулки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17:00–18:30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ужину,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18:30–19:00</w:t>
            </w:r>
          </w:p>
        </w:tc>
      </w:tr>
      <w:tr w:rsidR="004A77E2" w:rsidRPr="004A77E2" w:rsidTr="004A77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 прогулке, прогулка, уход домой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7E2" w:rsidRPr="004A77E2" w:rsidRDefault="004A77E2" w:rsidP="004A7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7E2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19:00–19:45</w:t>
            </w:r>
          </w:p>
        </w:tc>
      </w:tr>
    </w:tbl>
    <w:p w:rsidR="004A77E2" w:rsidRPr="004A77E2" w:rsidRDefault="004A77E2" w:rsidP="004A77E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7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* </w:t>
      </w:r>
      <w:r w:rsidRPr="004A77E2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Второй завтрак отсутствует. Калорийность основного завтрака увеличена на 5% соответственно (п. 8.1.2.1 СанПиН 2.3/2.4.3590-20).</w:t>
      </w:r>
    </w:p>
    <w:p w:rsidR="000B26CF" w:rsidRDefault="004A77E2"/>
    <w:sectPr w:rsidR="000B26CF" w:rsidSect="004A77E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A77E2"/>
    <w:rsid w:val="00325F91"/>
    <w:rsid w:val="004A77E2"/>
    <w:rsid w:val="00AD3BEC"/>
    <w:rsid w:val="00CB3D38"/>
    <w:rsid w:val="00ED15EC"/>
    <w:rsid w:val="00F5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EC"/>
  </w:style>
  <w:style w:type="paragraph" w:styleId="3">
    <w:name w:val="heading 3"/>
    <w:basedOn w:val="a"/>
    <w:link w:val="30"/>
    <w:uiPriority w:val="9"/>
    <w:qFormat/>
    <w:rsid w:val="004A77E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77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77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77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Всё для педагога</dc:creator>
  <cp:lastModifiedBy>Группа Всё для педагога</cp:lastModifiedBy>
  <cp:revision>1</cp:revision>
  <dcterms:created xsi:type="dcterms:W3CDTF">2023-08-18T13:53:00Z</dcterms:created>
  <dcterms:modified xsi:type="dcterms:W3CDTF">2023-08-18T13:53:00Z</dcterms:modified>
</cp:coreProperties>
</file>