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C0274" w14:textId="13F071A3" w:rsidR="001E6F29" w:rsidRDefault="001E6F29"/>
    <w:p w14:paraId="0A4431E4" w14:textId="01C92568" w:rsidR="00AD25A4" w:rsidRDefault="00AD2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МДОАУ «Детский сад № 106 «Анютины глазки» комбинированного вида г.Орска»</w:t>
      </w:r>
    </w:p>
    <w:p w14:paraId="1CACC486" w14:textId="2AFC15EF" w:rsidR="00AD25A4" w:rsidRDefault="00AD25A4">
      <w:pPr>
        <w:rPr>
          <w:rFonts w:ascii="Times New Roman" w:hAnsi="Times New Roman" w:cs="Times New Roman"/>
          <w:sz w:val="24"/>
          <w:szCs w:val="24"/>
        </w:rPr>
      </w:pPr>
    </w:p>
    <w:p w14:paraId="72EBD595" w14:textId="5C6DA392" w:rsidR="00AD25A4" w:rsidRDefault="00AD25A4">
      <w:pPr>
        <w:rPr>
          <w:rFonts w:ascii="Times New Roman" w:hAnsi="Times New Roman" w:cs="Times New Roman"/>
          <w:sz w:val="24"/>
          <w:szCs w:val="24"/>
        </w:rPr>
      </w:pPr>
    </w:p>
    <w:p w14:paraId="174D60A7" w14:textId="0E81A889" w:rsidR="00AD25A4" w:rsidRDefault="00AD25A4">
      <w:pPr>
        <w:rPr>
          <w:rFonts w:ascii="Times New Roman" w:hAnsi="Times New Roman" w:cs="Times New Roman"/>
          <w:sz w:val="24"/>
          <w:szCs w:val="24"/>
        </w:rPr>
      </w:pPr>
    </w:p>
    <w:p w14:paraId="1F2B3649" w14:textId="38E356CA" w:rsidR="00AD25A4" w:rsidRDefault="00AD25A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40"/>
          <w:szCs w:val="40"/>
        </w:rPr>
        <w:t>Конспект индивидуального логопедического занятия</w:t>
      </w:r>
    </w:p>
    <w:p w14:paraId="048560E6" w14:textId="3AA53765" w:rsidR="00AD25A4" w:rsidRDefault="00AD25A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«Прилетел к нам в гости Лунтик»</w:t>
      </w:r>
    </w:p>
    <w:p w14:paraId="6F4AFB6D" w14:textId="77777777" w:rsidR="004339C7" w:rsidRDefault="004339C7">
      <w:pPr>
        <w:rPr>
          <w:rFonts w:ascii="Times New Roman" w:hAnsi="Times New Roman" w:cs="Times New Roman"/>
          <w:sz w:val="40"/>
          <w:szCs w:val="40"/>
        </w:rPr>
      </w:pPr>
    </w:p>
    <w:p w14:paraId="58FFB2A2" w14:textId="2A9C675B" w:rsidR="00AD25A4" w:rsidRDefault="004339C7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drawing>
          <wp:inline distT="0" distB="0" distL="0" distR="0" wp14:anchorId="28F5ED33" wp14:editId="26C3A532">
            <wp:extent cx="6119495" cy="38277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82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7A6CB" w14:textId="7FF67F5A" w:rsidR="00AD25A4" w:rsidRDefault="00AD25A4">
      <w:pPr>
        <w:rPr>
          <w:rFonts w:ascii="Times New Roman" w:hAnsi="Times New Roman" w:cs="Times New Roman"/>
          <w:sz w:val="40"/>
          <w:szCs w:val="40"/>
        </w:rPr>
      </w:pPr>
    </w:p>
    <w:p w14:paraId="1B8C3673" w14:textId="7AF03B13" w:rsidR="00AD25A4" w:rsidRDefault="00AD25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Подготовил: учитель-логопед</w:t>
      </w:r>
    </w:p>
    <w:p w14:paraId="3E62F550" w14:textId="5204F9FD" w:rsidR="00AD25A4" w:rsidRDefault="00AD25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856F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первой квалификационной категории</w:t>
      </w:r>
    </w:p>
    <w:p w14:paraId="72A1D9EB" w14:textId="5A249557" w:rsidR="00AD25A4" w:rsidRDefault="00AD25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Катюшина Алевтина Викторовна</w:t>
      </w:r>
    </w:p>
    <w:p w14:paraId="73900BEE" w14:textId="4D35D11E" w:rsidR="00AD25A4" w:rsidRDefault="00AD25A4">
      <w:pPr>
        <w:rPr>
          <w:rFonts w:ascii="Times New Roman" w:hAnsi="Times New Roman" w:cs="Times New Roman"/>
          <w:sz w:val="28"/>
          <w:szCs w:val="28"/>
        </w:rPr>
      </w:pPr>
    </w:p>
    <w:p w14:paraId="24A45B8B" w14:textId="77777777" w:rsidR="004339C7" w:rsidRDefault="004339C7">
      <w:pPr>
        <w:rPr>
          <w:rFonts w:ascii="Times New Roman" w:hAnsi="Times New Roman" w:cs="Times New Roman"/>
          <w:sz w:val="28"/>
          <w:szCs w:val="28"/>
        </w:rPr>
      </w:pPr>
    </w:p>
    <w:p w14:paraId="63D56C3B" w14:textId="4881FFCC" w:rsidR="00AD25A4" w:rsidRDefault="00AD25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Орск, 2026</w:t>
      </w:r>
    </w:p>
    <w:p w14:paraId="3E3F231B" w14:textId="17328F2A" w:rsidR="00856F97" w:rsidRDefault="00856F97">
      <w:pPr>
        <w:rPr>
          <w:rFonts w:ascii="Times New Roman" w:hAnsi="Times New Roman" w:cs="Times New Roman"/>
          <w:sz w:val="28"/>
          <w:szCs w:val="28"/>
        </w:rPr>
      </w:pPr>
    </w:p>
    <w:p w14:paraId="09AAF542" w14:textId="7E8FA4E3" w:rsidR="00856F97" w:rsidRDefault="00856F97">
      <w:pPr>
        <w:rPr>
          <w:rFonts w:ascii="Times New Roman" w:hAnsi="Times New Roman" w:cs="Times New Roman"/>
          <w:sz w:val="28"/>
          <w:szCs w:val="28"/>
        </w:rPr>
      </w:pPr>
    </w:p>
    <w:p w14:paraId="32073D4F" w14:textId="5B71AECF" w:rsidR="00856F97" w:rsidRDefault="00856F97" w:rsidP="00856F97">
      <w:pPr>
        <w:rPr>
          <w:rFonts w:ascii="Times New Roman" w:hAnsi="Times New Roman" w:cs="Times New Roman"/>
          <w:sz w:val="28"/>
          <w:szCs w:val="28"/>
        </w:rPr>
      </w:pPr>
      <w:r w:rsidRPr="004339C7">
        <w:rPr>
          <w:rFonts w:ascii="Times New Roman" w:hAnsi="Times New Roman" w:cs="Times New Roman"/>
          <w:b/>
          <w:bCs/>
          <w:sz w:val="28"/>
          <w:szCs w:val="28"/>
        </w:rPr>
        <w:t>Тема занятия:</w:t>
      </w:r>
      <w:r w:rsidRPr="00856F97">
        <w:rPr>
          <w:rFonts w:ascii="Times New Roman" w:hAnsi="Times New Roman" w:cs="Times New Roman"/>
          <w:sz w:val="40"/>
          <w:szCs w:val="40"/>
        </w:rPr>
        <w:t xml:space="preserve"> </w:t>
      </w:r>
      <w:r w:rsidRPr="00856F97">
        <w:rPr>
          <w:rFonts w:ascii="Times New Roman" w:hAnsi="Times New Roman" w:cs="Times New Roman"/>
          <w:sz w:val="28"/>
          <w:szCs w:val="28"/>
        </w:rPr>
        <w:t>«Прилетел к нам в гости Лунтик»</w:t>
      </w:r>
    </w:p>
    <w:p w14:paraId="334C1590" w14:textId="7FB54661" w:rsidR="00856F97" w:rsidRDefault="00856F97" w:rsidP="00856F97">
      <w:pPr>
        <w:rPr>
          <w:rFonts w:ascii="Times New Roman" w:hAnsi="Times New Roman" w:cs="Times New Roman"/>
          <w:sz w:val="28"/>
          <w:szCs w:val="28"/>
        </w:rPr>
      </w:pPr>
      <w:r w:rsidRPr="004339C7">
        <w:rPr>
          <w:rFonts w:ascii="Times New Roman" w:hAnsi="Times New Roman" w:cs="Times New Roman"/>
          <w:b/>
          <w:bCs/>
          <w:sz w:val="28"/>
          <w:szCs w:val="28"/>
        </w:rPr>
        <w:t>Форма занятия: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индивидуальная.</w:t>
      </w:r>
    </w:p>
    <w:p w14:paraId="6859F065" w14:textId="7C574FD6" w:rsidR="00856F97" w:rsidRDefault="00856F97" w:rsidP="00856F97">
      <w:pPr>
        <w:rPr>
          <w:rFonts w:ascii="Times New Roman" w:hAnsi="Times New Roman" w:cs="Times New Roman"/>
          <w:sz w:val="28"/>
          <w:szCs w:val="28"/>
        </w:rPr>
      </w:pPr>
      <w:r w:rsidRPr="004339C7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автоматизация звука </w:t>
      </w:r>
      <w:r w:rsidRPr="00856F9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56F9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слогах, словах, предло</w:t>
      </w:r>
      <w:r w:rsidR="00CF0644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ениях.</w:t>
      </w:r>
    </w:p>
    <w:p w14:paraId="348CB7A1" w14:textId="168CA735" w:rsidR="00856F97" w:rsidRDefault="00856F97" w:rsidP="00856F97">
      <w:pPr>
        <w:rPr>
          <w:rFonts w:ascii="Times New Roman" w:hAnsi="Times New Roman" w:cs="Times New Roman"/>
          <w:sz w:val="28"/>
          <w:szCs w:val="28"/>
        </w:rPr>
      </w:pPr>
    </w:p>
    <w:p w14:paraId="2CF76C94" w14:textId="61924931" w:rsidR="00CF0644" w:rsidRPr="004339C7" w:rsidRDefault="00CF0644" w:rsidP="00856F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339C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40ECE04" w14:textId="65E68724" w:rsidR="00CF0644" w:rsidRDefault="00CF0644" w:rsidP="00856F97">
      <w:pPr>
        <w:rPr>
          <w:rFonts w:ascii="Times New Roman" w:hAnsi="Times New Roman" w:cs="Times New Roman"/>
          <w:sz w:val="28"/>
          <w:szCs w:val="28"/>
        </w:rPr>
      </w:pPr>
      <w:r w:rsidRPr="004339C7">
        <w:rPr>
          <w:rFonts w:ascii="Times New Roman" w:hAnsi="Times New Roman" w:cs="Times New Roman"/>
          <w:b/>
          <w:bCs/>
          <w:sz w:val="28"/>
          <w:szCs w:val="28"/>
        </w:rPr>
        <w:t>1. Коррекционно – образовательные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BC719C1" w14:textId="39FCBEB9" w:rsidR="00CF0644" w:rsidRDefault="00CF0644" w:rsidP="00856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закрепление знаний артикуляционного уклада при произнесении звука </w:t>
      </w:r>
      <w:r w:rsidRPr="00856F9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56F9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0FE81C" w14:textId="7B08F074" w:rsidR="00CF0644" w:rsidRDefault="00CF0644" w:rsidP="00856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упражнение в определении позиции звука в словах (начало, середина, конец);</w:t>
      </w:r>
    </w:p>
    <w:p w14:paraId="20FD94E5" w14:textId="2F8685CD" w:rsidR="00CF0644" w:rsidRDefault="00CF0644" w:rsidP="00856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упражнять в образовании множественного числа существительных;</w:t>
      </w:r>
    </w:p>
    <w:p w14:paraId="56C7D659" w14:textId="1208F916" w:rsidR="00CF0644" w:rsidRDefault="00CF0644" w:rsidP="00856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14:paraId="7D48882C" w14:textId="762E48CB" w:rsidR="00CF0644" w:rsidRPr="004339C7" w:rsidRDefault="00CF0644" w:rsidP="00856F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339C7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A73826" w:rsidRPr="004339C7">
        <w:rPr>
          <w:rFonts w:ascii="Times New Roman" w:hAnsi="Times New Roman" w:cs="Times New Roman"/>
          <w:b/>
          <w:bCs/>
          <w:sz w:val="28"/>
          <w:szCs w:val="28"/>
        </w:rPr>
        <w:t xml:space="preserve"> Коррекционно -</w:t>
      </w:r>
      <w:r w:rsidRPr="004339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3826" w:rsidRPr="004339C7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4339C7">
        <w:rPr>
          <w:rFonts w:ascii="Times New Roman" w:hAnsi="Times New Roman" w:cs="Times New Roman"/>
          <w:b/>
          <w:bCs/>
          <w:sz w:val="28"/>
          <w:szCs w:val="28"/>
        </w:rPr>
        <w:t>азвивающие:</w:t>
      </w:r>
    </w:p>
    <w:p w14:paraId="4001B5A1" w14:textId="0A7572EE" w:rsidR="00CF0644" w:rsidRDefault="00CF0644" w:rsidP="00856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силу выдоха и подвижность артикуляционного аппарата;</w:t>
      </w:r>
    </w:p>
    <w:p w14:paraId="56C6D366" w14:textId="1501F61C" w:rsidR="00CF0644" w:rsidRDefault="00CF0644" w:rsidP="00856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общую и мелкую моторику, зрительное внимание, мышление;</w:t>
      </w:r>
    </w:p>
    <w:p w14:paraId="074B4F57" w14:textId="03CF26B8" w:rsidR="00CF0644" w:rsidRPr="004339C7" w:rsidRDefault="00CF0644" w:rsidP="00856F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339C7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A73826" w:rsidRPr="004339C7">
        <w:rPr>
          <w:rFonts w:ascii="Times New Roman" w:hAnsi="Times New Roman" w:cs="Times New Roman"/>
          <w:b/>
          <w:bCs/>
          <w:sz w:val="28"/>
          <w:szCs w:val="28"/>
        </w:rPr>
        <w:t xml:space="preserve"> Коррекционно - в</w:t>
      </w:r>
      <w:r w:rsidRPr="004339C7">
        <w:rPr>
          <w:rFonts w:ascii="Times New Roman" w:hAnsi="Times New Roman" w:cs="Times New Roman"/>
          <w:b/>
          <w:bCs/>
          <w:sz w:val="28"/>
          <w:szCs w:val="28"/>
        </w:rPr>
        <w:t>оспитательные:</w:t>
      </w:r>
    </w:p>
    <w:p w14:paraId="3D0D1212" w14:textId="4F546194" w:rsidR="00A73826" w:rsidRDefault="00A73826" w:rsidP="00856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эмоционально – благоприятному климату во время занятия;</w:t>
      </w:r>
    </w:p>
    <w:p w14:paraId="363A7735" w14:textId="125822D7" w:rsidR="00CF0644" w:rsidRDefault="00CF0644" w:rsidP="00856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9C7">
        <w:rPr>
          <w:rFonts w:ascii="Times New Roman" w:hAnsi="Times New Roman" w:cs="Times New Roman"/>
          <w:sz w:val="28"/>
          <w:szCs w:val="28"/>
        </w:rPr>
        <w:t xml:space="preserve"> воспитывать навыки самоконтроля;</w:t>
      </w:r>
    </w:p>
    <w:p w14:paraId="5A3D5730" w14:textId="1C56E4B5" w:rsidR="004339C7" w:rsidRDefault="004339C7" w:rsidP="00856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мотивацию к учению</w:t>
      </w:r>
      <w:r w:rsidR="00583D84">
        <w:rPr>
          <w:rFonts w:ascii="Times New Roman" w:hAnsi="Times New Roman" w:cs="Times New Roman"/>
          <w:sz w:val="28"/>
          <w:szCs w:val="28"/>
        </w:rPr>
        <w:t>;</w:t>
      </w:r>
    </w:p>
    <w:p w14:paraId="4C90ABBA" w14:textId="71170992" w:rsidR="00583D84" w:rsidRDefault="00583D84" w:rsidP="00856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воспитывать уверенность в своих силах и </w:t>
      </w:r>
      <w:r w:rsidR="0097310F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елание помогать друзьям</w:t>
      </w:r>
    </w:p>
    <w:p w14:paraId="0FC955D5" w14:textId="6F42CF49" w:rsidR="004339C7" w:rsidRDefault="004339C7" w:rsidP="00856F97">
      <w:pPr>
        <w:rPr>
          <w:rFonts w:ascii="Times New Roman" w:hAnsi="Times New Roman" w:cs="Times New Roman"/>
          <w:sz w:val="28"/>
          <w:szCs w:val="28"/>
        </w:rPr>
      </w:pPr>
      <w:r w:rsidRPr="00583D84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ноутбук, презентация (артикуляционная гимнастика), музыкальная колонка (музыка для физминутки),</w:t>
      </w:r>
      <w:r w:rsidR="0097310F">
        <w:rPr>
          <w:rFonts w:ascii="Times New Roman" w:hAnsi="Times New Roman" w:cs="Times New Roman"/>
          <w:sz w:val="28"/>
          <w:szCs w:val="28"/>
        </w:rPr>
        <w:t xml:space="preserve"> вырезанные изображения сердца для дыхательного упражнения, карточка с изображением предметов со звуком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10F" w:rsidRPr="00856F97">
        <w:rPr>
          <w:rFonts w:ascii="Times New Roman" w:hAnsi="Times New Roman" w:cs="Times New Roman"/>
          <w:sz w:val="28"/>
          <w:szCs w:val="28"/>
        </w:rPr>
        <w:t>[</w:t>
      </w:r>
      <w:r w:rsidR="0097310F">
        <w:rPr>
          <w:rFonts w:ascii="Times New Roman" w:hAnsi="Times New Roman" w:cs="Times New Roman"/>
          <w:sz w:val="28"/>
          <w:szCs w:val="28"/>
        </w:rPr>
        <w:t>Л</w:t>
      </w:r>
      <w:r w:rsidR="0097310F" w:rsidRPr="00856F97">
        <w:rPr>
          <w:rFonts w:ascii="Times New Roman" w:hAnsi="Times New Roman" w:cs="Times New Roman"/>
          <w:sz w:val="28"/>
          <w:szCs w:val="28"/>
        </w:rPr>
        <w:t>]</w:t>
      </w:r>
      <w:r w:rsidR="0097310F">
        <w:rPr>
          <w:rFonts w:ascii="Times New Roman" w:hAnsi="Times New Roman" w:cs="Times New Roman"/>
          <w:sz w:val="28"/>
          <w:szCs w:val="28"/>
        </w:rPr>
        <w:t>, камушки «марблс», мяч для игры «Один – много», карточки с сюжетными картинками для работы с предлогом ОКОЛО, схемы слов с синим квадратом в начале, середине, конце слова, воздушный шарик и конфеты для ребенка (сюрприз от Лунтика).</w:t>
      </w:r>
    </w:p>
    <w:p w14:paraId="35FB16F1" w14:textId="7CABDF82" w:rsidR="004339C7" w:rsidRDefault="004339C7" w:rsidP="00856F97">
      <w:pPr>
        <w:rPr>
          <w:rFonts w:ascii="Times New Roman" w:hAnsi="Times New Roman" w:cs="Times New Roman"/>
          <w:sz w:val="28"/>
          <w:szCs w:val="28"/>
        </w:rPr>
      </w:pPr>
    </w:p>
    <w:p w14:paraId="4BA56B16" w14:textId="009FE62B" w:rsidR="004339C7" w:rsidRPr="004339C7" w:rsidRDefault="004339C7" w:rsidP="00856F97">
      <w:pPr>
        <w:rPr>
          <w:rFonts w:ascii="Times New Roman" w:hAnsi="Times New Roman" w:cs="Times New Roman"/>
          <w:sz w:val="28"/>
          <w:szCs w:val="28"/>
        </w:rPr>
      </w:pPr>
      <w:r w:rsidRPr="004339C7">
        <w:rPr>
          <w:rFonts w:ascii="Times New Roman" w:hAnsi="Times New Roman" w:cs="Times New Roman"/>
          <w:b/>
          <w:bCs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39C7">
        <w:rPr>
          <w:rFonts w:ascii="Times New Roman" w:hAnsi="Times New Roman" w:cs="Times New Roman"/>
          <w:sz w:val="28"/>
          <w:szCs w:val="28"/>
        </w:rPr>
        <w:t>15 минут</w:t>
      </w:r>
    </w:p>
    <w:p w14:paraId="11325DA0" w14:textId="77777777" w:rsidR="004339C7" w:rsidRPr="00856F97" w:rsidRDefault="004339C7" w:rsidP="00856F97">
      <w:pPr>
        <w:rPr>
          <w:rFonts w:ascii="Times New Roman" w:hAnsi="Times New Roman" w:cs="Times New Roman"/>
          <w:sz w:val="28"/>
          <w:szCs w:val="28"/>
        </w:rPr>
      </w:pPr>
    </w:p>
    <w:p w14:paraId="67B59658" w14:textId="5AC7BE6A" w:rsidR="00856F97" w:rsidRDefault="00856F97">
      <w:pPr>
        <w:rPr>
          <w:rFonts w:ascii="Times New Roman" w:hAnsi="Times New Roman" w:cs="Times New Roman"/>
          <w:sz w:val="28"/>
          <w:szCs w:val="28"/>
        </w:rPr>
      </w:pPr>
    </w:p>
    <w:p w14:paraId="7AA745C9" w14:textId="1CF8E8F4" w:rsidR="00AC0965" w:rsidRDefault="00AC0965">
      <w:pPr>
        <w:rPr>
          <w:rFonts w:ascii="Times New Roman" w:hAnsi="Times New Roman" w:cs="Times New Roman"/>
          <w:sz w:val="28"/>
          <w:szCs w:val="28"/>
        </w:rPr>
        <w:sectPr w:rsidR="00AC0965" w:rsidSect="00856F97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14:paraId="409C2655" w14:textId="4177549C" w:rsidR="008A5AD0" w:rsidRDefault="008A5AD0">
      <w:pPr>
        <w:rPr>
          <w:rFonts w:ascii="Times New Roman" w:hAnsi="Times New Roman" w:cs="Times New Roman"/>
          <w:sz w:val="28"/>
          <w:szCs w:val="28"/>
        </w:rPr>
      </w:pPr>
    </w:p>
    <w:p w14:paraId="19F5B453" w14:textId="4542BBD8" w:rsidR="008A5AD0" w:rsidRDefault="00AC09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096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Ход занятия: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6"/>
        <w:gridCol w:w="7138"/>
        <w:gridCol w:w="2535"/>
        <w:gridCol w:w="1791"/>
      </w:tblGrid>
      <w:tr w:rsidR="00AC0965" w14:paraId="2D2D7368" w14:textId="77777777" w:rsidTr="00AC0965">
        <w:tc>
          <w:tcPr>
            <w:tcW w:w="2689" w:type="dxa"/>
          </w:tcPr>
          <w:p w14:paraId="1587EBBD" w14:textId="0A40FD6A" w:rsidR="00AC0965" w:rsidRDefault="00AC09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Части ОД</w:t>
            </w:r>
          </w:p>
        </w:tc>
        <w:tc>
          <w:tcPr>
            <w:tcW w:w="7512" w:type="dxa"/>
          </w:tcPr>
          <w:p w14:paraId="1A6B733A" w14:textId="3D72900E" w:rsidR="00AC0965" w:rsidRDefault="00AC09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Содержание</w:t>
            </w:r>
          </w:p>
        </w:tc>
        <w:tc>
          <w:tcPr>
            <w:tcW w:w="2552" w:type="dxa"/>
          </w:tcPr>
          <w:p w14:paraId="27302913" w14:textId="127DECB4" w:rsidR="00AC0965" w:rsidRDefault="00AC09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Области</w:t>
            </w:r>
          </w:p>
        </w:tc>
        <w:tc>
          <w:tcPr>
            <w:tcW w:w="1807" w:type="dxa"/>
          </w:tcPr>
          <w:p w14:paraId="0838E793" w14:textId="77777777" w:rsidR="00AC0965" w:rsidRDefault="00AC09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Временной </w:t>
            </w:r>
          </w:p>
          <w:p w14:paraId="7DA48FCC" w14:textId="544DF64C" w:rsidR="00AC0965" w:rsidRDefault="00AC09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отрезок</w:t>
            </w:r>
          </w:p>
        </w:tc>
      </w:tr>
      <w:tr w:rsidR="00AC0965" w14:paraId="7351894C" w14:textId="77777777" w:rsidTr="00AC0965">
        <w:tc>
          <w:tcPr>
            <w:tcW w:w="2689" w:type="dxa"/>
          </w:tcPr>
          <w:p w14:paraId="77216083" w14:textId="77777777" w:rsidR="00AC0965" w:rsidRDefault="00AC0965" w:rsidP="00AC09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Вводная часть</w:t>
            </w:r>
          </w:p>
          <w:p w14:paraId="3C566B59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2E7813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3FE7C79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793E893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99CC52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638860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CB3173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292CF5" w14:textId="354487FB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2189F8" w14:textId="77777777" w:rsidR="00E070D7" w:rsidRDefault="00E070D7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61F113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C32516" w14:textId="77777777" w:rsidR="00757559" w:rsidRDefault="00757559" w:rsidP="007575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Основная часть</w:t>
            </w:r>
          </w:p>
          <w:p w14:paraId="1E6525A3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BC6FD2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4F1F66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293C6B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943F32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CC27B2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7A853C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46FA3B6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0995F0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685E76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B38ADC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1B35A7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724BF8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73A6FE5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FC43DA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432FC1E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9A3AD8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8B75AE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1B8796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65E952C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40BA94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F65164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523BA6D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DDD33C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1A750E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8E1BCB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488AF0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30F88E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9A123D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7054A0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B21B82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8800E5B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98AD68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6EE337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C99EB9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C199D0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0D703E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1529C14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184A4E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A14961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A16273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F4D2E7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6E79A8D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3246EAD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896DBED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187DAD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EE2999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40100D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809BB3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CA36D5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4B9ADB9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70D8F2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AFD760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4A557A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FC04DC4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BEF30DB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90A459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C7FF31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A3C266" w14:textId="087631F4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670D98" w14:textId="418163A6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D8B292" w14:textId="634747A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94CFD9" w14:textId="27F68D2D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92CCEB" w14:textId="72CC177A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ADA7CC" w14:textId="130AF5FC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68B72DB" w14:textId="4EC1F8C6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71AD22" w14:textId="77777777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4331D8D" w14:textId="39BC45CA" w:rsidR="00757559" w:rsidRDefault="00757559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6CE34F2" w14:textId="48A3717D" w:rsidR="00E070D7" w:rsidRDefault="00E070D7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459C7B" w14:textId="77777777" w:rsidR="00E070D7" w:rsidRDefault="00E070D7" w:rsidP="00757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3B11EA5" w14:textId="2FA5D8AD" w:rsidR="00757559" w:rsidRPr="00757559" w:rsidRDefault="00757559" w:rsidP="007575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Заключительная часть</w:t>
            </w:r>
          </w:p>
        </w:tc>
        <w:tc>
          <w:tcPr>
            <w:tcW w:w="7512" w:type="dxa"/>
          </w:tcPr>
          <w:p w14:paraId="2107BA47" w14:textId="77777777" w:rsidR="00AC0965" w:rsidRDefault="00AC0965" w:rsidP="00AC096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Организационный момент</w:t>
            </w:r>
          </w:p>
          <w:p w14:paraId="51FA9BD4" w14:textId="53C8975C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9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Логопед: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Здравствуй!</w:t>
            </w:r>
          </w:p>
          <w:p w14:paraId="1638ECBC" w14:textId="7AF05473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Ой! Посмотри, кто это спрятался за нашим зеркалом? Какой необычный – сиреневый, с четырьмя ушками.                  </w:t>
            </w:r>
            <w:r w:rsidRPr="00AC09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Ребенок: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Лунтик!</w:t>
            </w:r>
          </w:p>
          <w:p w14:paraId="20DE9E2C" w14:textId="3BD60E95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9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Логопед: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Верно. Лунтик только что прилетел с Луны. Он еще плохо знает «земные» слова и просит тебя научить его красиво произносить сложный для него звук Л. Ты согласна? </w:t>
            </w:r>
          </w:p>
          <w:p w14:paraId="1DFA33C9" w14:textId="79F4AB35" w:rsidR="00F2558D" w:rsidRDefault="00F2558D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Ребенок: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Согласна.</w:t>
            </w:r>
          </w:p>
          <w:p w14:paraId="3A590CB6" w14:textId="77777777" w:rsidR="00E070D7" w:rsidRDefault="00E070D7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7C1528" w14:textId="225CD121" w:rsidR="00E070D7" w:rsidRPr="00E070D7" w:rsidRDefault="00E070D7" w:rsidP="00E070D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70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Артикуляционная гимнастика</w:t>
            </w:r>
          </w:p>
          <w:p w14:paraId="1766C877" w14:textId="70DD4FD7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Лог</w:t>
            </w:r>
            <w:r w:rsidR="00F2558D" w:rsidRPr="00F2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опед:</w:t>
            </w:r>
            <w:r w:rsidR="00F2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 прежде, чем мы будем проговаривать звук Л, нужно сделать артикуляционную гимнастику. Лунтик будет делать ее </w:t>
            </w:r>
            <w:r w:rsidR="00F2558D">
              <w:rPr>
                <w:rFonts w:ascii="Times New Roman" w:hAnsi="Times New Roman" w:cs="Times New Roman"/>
                <w:sz w:val="28"/>
                <w:szCs w:val="28"/>
              </w:rPr>
              <w:t xml:space="preserve">вместе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нами. </w:t>
            </w:r>
          </w:p>
          <w:p w14:paraId="5D2545D6" w14:textId="2CE52E13" w:rsidR="00AC0965" w:rsidRDefault="00F2558D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Логопед: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965">
              <w:rPr>
                <w:rFonts w:ascii="Times New Roman" w:hAnsi="Times New Roman" w:cs="Times New Roman"/>
                <w:sz w:val="28"/>
                <w:szCs w:val="28"/>
              </w:rPr>
              <w:t>Лунтик очень добрый, он любит всем улыбаться. Давай покажем, как он это делает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r w:rsidR="00AC0965">
              <w:rPr>
                <w:rFonts w:ascii="Times New Roman" w:hAnsi="Times New Roman" w:cs="Times New Roman"/>
                <w:sz w:val="28"/>
                <w:szCs w:val="28"/>
              </w:rPr>
              <w:t>упр. «Улыбка»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C09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9F4FCF4" w14:textId="054A9F93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Лог</w:t>
            </w:r>
            <w:r w:rsidR="00F2558D" w:rsidRPr="00F2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опед:</w:t>
            </w:r>
            <w:r w:rsidR="00F2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Лунтик очень любить пить чай с вареньем. </w:t>
            </w:r>
            <w:r w:rsidR="00F2558D">
              <w:rPr>
                <w:rFonts w:ascii="Times New Roman" w:hAnsi="Times New Roman" w:cs="Times New Roman"/>
                <w:sz w:val="28"/>
                <w:szCs w:val="28"/>
              </w:rPr>
              <w:t>(у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пр. «Вкусное варенье»</w:t>
            </w:r>
            <w:r w:rsidR="00F255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991127" w14:textId="187B4C40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Лог</w:t>
            </w:r>
            <w:r w:rsidR="00F2558D" w:rsidRPr="00F2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опед:</w:t>
            </w:r>
            <w:r w:rsidR="00F2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сейчас Лунтик решил покачаться на качелях </w:t>
            </w:r>
            <w:r w:rsidR="00F2558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упр. «Качели»</w:t>
            </w:r>
            <w:r w:rsidR="00F255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781163B" w14:textId="1CE4E05F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Лог</w:t>
            </w:r>
            <w:r w:rsidR="00F2558D" w:rsidRPr="00F2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опед:</w:t>
            </w:r>
            <w:r w:rsidR="00F2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Скоро Лунтик полетит домой, на Луну. Как будет гудеть его космический корабль?  </w:t>
            </w:r>
            <w:r w:rsidR="00F2558D">
              <w:rPr>
                <w:rFonts w:ascii="Times New Roman" w:hAnsi="Times New Roman" w:cs="Times New Roman"/>
                <w:sz w:val="28"/>
                <w:szCs w:val="28"/>
              </w:rPr>
              <w:t>(у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пр. «Пароход»</w:t>
            </w:r>
            <w:r w:rsidR="00F255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E3E956D" w14:textId="77777777" w:rsidR="00AC0965" w:rsidRDefault="00AC0965" w:rsidP="00AC0965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CDFA3" w14:textId="5D3C49D4" w:rsidR="00F2558D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Лог. – Ты очень хорошо показала Лунтику, как мы готовим язычок , чтобы он мог хорошо проговаривать звуки.</w:t>
            </w:r>
          </w:p>
          <w:p w14:paraId="62C8248E" w14:textId="5DAB5285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Лог</w:t>
            </w:r>
            <w:r w:rsidR="00F2558D" w:rsidRPr="00F2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опед:</w:t>
            </w:r>
            <w:r w:rsidR="00F2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сейчас давай вспомним, где находится наш язычок, когда мы проговариваем звук </w:t>
            </w:r>
            <w:r w:rsidR="00F2558D" w:rsidRPr="00F255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F2558D" w:rsidRPr="00F255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А помнишь ли ты, какой это звук? </w:t>
            </w:r>
            <w:r w:rsidR="00F2558D" w:rsidRPr="00F2558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Даем характеристику звука</w:t>
            </w:r>
            <w:r w:rsidR="00F255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58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огласный, твердый, звонкий</w:t>
            </w:r>
            <w:r w:rsidR="00F2558D">
              <w:rPr>
                <w:rFonts w:ascii="Times New Roman" w:hAnsi="Times New Roman" w:cs="Times New Roman"/>
                <w:sz w:val="28"/>
                <w:szCs w:val="28"/>
              </w:rPr>
              <w:t>, язычок находится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верхними зубками)</w:t>
            </w:r>
          </w:p>
          <w:p w14:paraId="332F4204" w14:textId="1EB6A425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</w:t>
            </w:r>
            <w:r w:rsidR="00F2558D">
              <w:rPr>
                <w:rFonts w:ascii="Times New Roman" w:hAnsi="Times New Roman" w:cs="Times New Roman"/>
                <w:sz w:val="28"/>
                <w:szCs w:val="28"/>
              </w:rPr>
              <w:t xml:space="preserve">опед: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Правильно, молодец!</w:t>
            </w:r>
          </w:p>
          <w:p w14:paraId="5FC3E9FE" w14:textId="77777777" w:rsidR="00E070D7" w:rsidRDefault="00E070D7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4528B" w14:textId="079B3E6D" w:rsidR="00AC0965" w:rsidRPr="00F2558D" w:rsidRDefault="00AC0965" w:rsidP="00F2558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58D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речевого дыхания.</w:t>
            </w:r>
          </w:p>
          <w:p w14:paraId="3BDF7616" w14:textId="4E06216D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</w:t>
            </w:r>
            <w:r w:rsidR="00740D7D" w:rsidRPr="00740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гопед:</w:t>
            </w:r>
            <w:r w:rsidR="00740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Лунтика на Луне много друзей, по которым он скучает. Давай отправим им воздушный привет (у ребенка на ладошке много маленьких бумажных сердечек, на которые он дует, направив ладошку кверху).</w:t>
            </w:r>
          </w:p>
          <w:p w14:paraId="5C3D31AE" w14:textId="77777777" w:rsidR="00E070D7" w:rsidRDefault="00E070D7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C210CC" w14:textId="4BC0ADFA" w:rsidR="00AC0965" w:rsidRPr="00757559" w:rsidRDefault="00AC0965" w:rsidP="0075755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59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фонематического восприятия, памяти, автоматизация звука в слогах</w:t>
            </w:r>
          </w:p>
          <w:p w14:paraId="5E0B1DAD" w14:textId="6ABF9E03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Лог</w:t>
            </w:r>
            <w:r w:rsidR="00740D7D" w:rsidRPr="00740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опед:</w:t>
            </w:r>
            <w:r w:rsidR="00740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Луне, как и на Земле, есть эхо. Давай поиграем в эхо. Я буду проговаривать слоги</w:t>
            </w:r>
            <w:r w:rsidR="00740D7D">
              <w:rPr>
                <w:rFonts w:ascii="Times New Roman" w:hAnsi="Times New Roman" w:cs="Times New Roman"/>
                <w:sz w:val="28"/>
                <w:szCs w:val="28"/>
              </w:rPr>
              <w:t xml:space="preserve"> и слова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ты повторяй их точно так же:</w:t>
            </w:r>
          </w:p>
          <w:p w14:paraId="36AE03E2" w14:textId="76089B0D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Ла-ла-ла </w:t>
            </w:r>
            <w:r w:rsidR="00740D7D">
              <w:rPr>
                <w:rFonts w:ascii="Times New Roman" w:hAnsi="Times New Roman" w:cs="Times New Roman"/>
                <w:sz w:val="28"/>
                <w:szCs w:val="28"/>
              </w:rPr>
              <w:t>– лама            ла-ла-ла-акула</w:t>
            </w:r>
          </w:p>
          <w:p w14:paraId="4CD7BCA8" w14:textId="5540ABA4" w:rsidR="00AC0965" w:rsidRDefault="00740D7D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Ла-ла-ла- халат             ло-ло-ло – лодка</w:t>
            </w:r>
          </w:p>
          <w:p w14:paraId="72A60FD0" w14:textId="0DC20E14" w:rsidR="00740D7D" w:rsidRDefault="00740D7D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Ло-ло-ло – лось            лу-лу-лу – лук</w:t>
            </w:r>
          </w:p>
          <w:p w14:paraId="4850F53D" w14:textId="25328790" w:rsidR="00740D7D" w:rsidRDefault="00740D7D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Ал-ал-ал – пенал          ал-ал-ал – </w:t>
            </w:r>
            <w:r w:rsidRPr="00740D7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буйвал</w:t>
            </w:r>
            <w:r w:rsidRPr="00740D7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1E8777A8" w14:textId="77777777" w:rsidR="00E070D7" w:rsidRPr="00740D7D" w:rsidRDefault="00E070D7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6D64C8" w14:textId="3868B8F0" w:rsidR="00AC0965" w:rsidRPr="00F2558D" w:rsidRDefault="00AC0965" w:rsidP="0075755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5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Развитие зрительного восприятия, мышления, мелкой моторики, автоматизация звука </w:t>
            </w:r>
          </w:p>
          <w:p w14:paraId="7EC007C5" w14:textId="6EAE8080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Лог</w:t>
            </w:r>
            <w:r w:rsidR="00740D7D" w:rsidRPr="00740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опел:</w:t>
            </w:r>
            <w:r w:rsidR="00740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Лунтик привез нам красивые «лунные камни». Давай с ними поиграем. Перед тобой много предметов. Ты проговариваешь их названия, и, если в названии есть звук Л, кладешь на предмет «лунный камень». Если в слове нет звука </w:t>
            </w:r>
            <w:r w:rsidR="00740D7D" w:rsidRPr="0073723E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740D7D" w:rsidRPr="0073723E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то ты зачеркиваешь предмет маркером. (ребенок выполняет задание)</w:t>
            </w:r>
          </w:p>
          <w:p w14:paraId="27F71CD5" w14:textId="3081C914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</w:t>
            </w:r>
            <w:r w:rsidR="0073723E" w:rsidRPr="0073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гопед: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 все сделала правильно! Какие предметы оказались лишними? (Щенок, </w:t>
            </w:r>
            <w:r w:rsidR="0073723E">
              <w:rPr>
                <w:rFonts w:ascii="Times New Roman" w:hAnsi="Times New Roman" w:cs="Times New Roman"/>
                <w:sz w:val="28"/>
                <w:szCs w:val="28"/>
              </w:rPr>
              <w:t xml:space="preserve">кошка,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ежик)</w:t>
            </w:r>
          </w:p>
          <w:p w14:paraId="7E0BC932" w14:textId="77777777" w:rsidR="00E070D7" w:rsidRDefault="00E070D7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19F26B" w14:textId="438E6EE0" w:rsidR="00AC0965" w:rsidRPr="00757559" w:rsidRDefault="00AC0965" w:rsidP="0075755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Грамматический строй речи. Игра с мячом «Один – много».</w:t>
            </w:r>
          </w:p>
          <w:p w14:paraId="470FB4F0" w14:textId="5F8F7390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5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Лог</w:t>
            </w:r>
            <w:r w:rsidR="00757559" w:rsidRPr="007575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опед:</w:t>
            </w:r>
            <w:r w:rsidRPr="006D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Земле очень много разных предметов. Лунтик видит один предмет, а ты много. У Лунтика лодка, а тебя</w:t>
            </w:r>
            <w:r w:rsidR="006F4109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75755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</w:t>
            </w:r>
            <w:r w:rsidR="00757559" w:rsidRPr="007575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Ребенок:</w:t>
            </w:r>
            <w:r w:rsidR="00757559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одки</w:t>
            </w:r>
            <w:r w:rsidR="007575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410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  <w:r w:rsidR="007575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4109" w:rsidRPr="006F41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Логопед:</w:t>
            </w:r>
            <w:r w:rsidR="006F410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Лунтика лампа, а </w:t>
            </w:r>
            <w:r w:rsidR="0073723E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тебя …</w:t>
            </w:r>
            <w:r w:rsidR="006F410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6F4109" w:rsidRPr="006F41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Ребенок:</w:t>
            </w:r>
            <w:r w:rsidR="006F4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(лампы)</w:t>
            </w:r>
            <w:r w:rsidR="0073723E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72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="0073723E" w:rsidRPr="0073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Логопед:</w:t>
            </w:r>
            <w:r w:rsidR="00737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Лунтика кукла, а у тебя …</w:t>
            </w:r>
            <w:r w:rsidR="007372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73723E" w:rsidRPr="0073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Ребенок:</w:t>
            </w:r>
            <w:r w:rsidR="00737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(куклы)</w:t>
            </w:r>
            <w:r w:rsidR="0073723E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                           </w:t>
            </w:r>
            <w:r w:rsidR="0073723E" w:rsidRPr="0073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Логопед: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Лунтика пенал, а у тебя …</w:t>
            </w:r>
            <w:r w:rsidR="007372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73723E" w:rsidRPr="0073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Ребенок:</w:t>
            </w:r>
            <w:r w:rsidR="00737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(пеналы)</w:t>
            </w:r>
            <w:r w:rsidR="0073723E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                    </w:t>
            </w:r>
            <w:r w:rsidR="0073723E" w:rsidRPr="0073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Логопед: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Лунтика стол, а у тебя …</w:t>
            </w:r>
            <w:r w:rsidR="007372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73723E" w:rsidRPr="0073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Ребенок:</w:t>
            </w:r>
            <w:r w:rsidR="00737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(столы)</w:t>
            </w:r>
            <w:r w:rsidR="0073723E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                      </w:t>
            </w:r>
            <w:r w:rsidR="0073723E" w:rsidRPr="0073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Логопед:</w:t>
            </w:r>
            <w:r w:rsidR="00737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Лунтика волчок, а у тебя …</w:t>
            </w:r>
            <w:r w:rsidR="007372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73723E" w:rsidRPr="0073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Ребенок:</w:t>
            </w:r>
            <w:r w:rsidR="00737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(волчки).</w:t>
            </w:r>
          </w:p>
          <w:p w14:paraId="409D3B52" w14:textId="77777777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F99459" w14:textId="2BB6CD19" w:rsidR="00AC0965" w:rsidRPr="00F2558D" w:rsidRDefault="00AC0965" w:rsidP="0075755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5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Закрепление в речи предлога ОКОЛО.</w:t>
            </w:r>
          </w:p>
          <w:p w14:paraId="03BD1931" w14:textId="71604601" w:rsidR="00AC0965" w:rsidRPr="00B8713D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Лог</w:t>
            </w:r>
            <w:r w:rsidR="0073723E" w:rsidRPr="0073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опед:</w:t>
            </w:r>
            <w:r w:rsidR="00737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Когда Лунтик прилетел на Землю, он приземлился около фиалки. Как ты понимаешь слово ОКОЛО? Это где? </w:t>
            </w:r>
            <w:r w:rsidR="007372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="0073723E" w:rsidRPr="0073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Ребенок:</w:t>
            </w:r>
            <w:r w:rsidR="00737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3723E">
              <w:rPr>
                <w:rFonts w:ascii="Times New Roman" w:hAnsi="Times New Roman" w:cs="Times New Roman"/>
                <w:sz w:val="28"/>
                <w:szCs w:val="28"/>
              </w:rPr>
              <w:t>Около – это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ядом).</w:t>
            </w:r>
          </w:p>
          <w:p w14:paraId="087C0DD9" w14:textId="4870DF4E" w:rsidR="00AC0965" w:rsidRDefault="0073723E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Логопед: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965">
              <w:rPr>
                <w:rFonts w:ascii="Times New Roman" w:hAnsi="Times New Roman" w:cs="Times New Roman"/>
                <w:sz w:val="28"/>
                <w:szCs w:val="28"/>
              </w:rPr>
              <w:t>Посмотри около чего побывал Лунтик, пока добирался до нас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(логопед показывает карточки с сюжетными картинками).                                            </w:t>
            </w:r>
            <w:r w:rsidRPr="0073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Ребенок: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965">
              <w:rPr>
                <w:rFonts w:ascii="Times New Roman" w:hAnsi="Times New Roman" w:cs="Times New Roman"/>
                <w:sz w:val="28"/>
                <w:szCs w:val="28"/>
              </w:rPr>
              <w:t>Лунтик около елки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C0965">
              <w:rPr>
                <w:rFonts w:ascii="Times New Roman" w:hAnsi="Times New Roman" w:cs="Times New Roman"/>
                <w:sz w:val="28"/>
                <w:szCs w:val="28"/>
              </w:rPr>
              <w:t xml:space="preserve"> Лунтик около палатки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C0965">
              <w:rPr>
                <w:rFonts w:ascii="Times New Roman" w:hAnsi="Times New Roman" w:cs="Times New Roman"/>
                <w:sz w:val="28"/>
                <w:szCs w:val="28"/>
              </w:rPr>
              <w:t xml:space="preserve"> Лунтик около стола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C09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D339FAF" w14:textId="77777777" w:rsidR="00E070D7" w:rsidRDefault="00E070D7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2BF548" w14:textId="062CDD0C" w:rsidR="00AC0965" w:rsidRPr="00F2558D" w:rsidRDefault="00AC0965" w:rsidP="0075755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Автоматизация звука Л во фразе (чистоговорки).</w:t>
            </w:r>
          </w:p>
          <w:p w14:paraId="236D8E85" w14:textId="7FC7E512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Лог</w:t>
            </w:r>
            <w:r w:rsidR="0073723E" w:rsidRPr="0073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опед:</w:t>
            </w:r>
            <w:r w:rsidR="00737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сейчас мы с тобой проговорим чистоговорки:</w:t>
            </w:r>
          </w:p>
          <w:p w14:paraId="3D01431B" w14:textId="05D5C7D9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Ла-ла-ла – стоит Лунтик </w:t>
            </w:r>
            <w:r w:rsidR="00E070D7">
              <w:rPr>
                <w:rFonts w:ascii="Times New Roman" w:hAnsi="Times New Roman" w:cs="Times New Roman"/>
                <w:sz w:val="28"/>
                <w:szCs w:val="28"/>
              </w:rPr>
              <w:t>около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стола.</w:t>
            </w:r>
          </w:p>
          <w:p w14:paraId="747844E3" w14:textId="77777777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Ло-ло-ло - на улице светло.</w:t>
            </w:r>
          </w:p>
          <w:p w14:paraId="44F7AFC0" w14:textId="77777777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Лу-лу-лу - Лунтик взял метлу.</w:t>
            </w:r>
          </w:p>
          <w:p w14:paraId="6D1E392E" w14:textId="756081A8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Лы-лы-лы -  мы вымыли полы.</w:t>
            </w:r>
          </w:p>
          <w:p w14:paraId="125B0238" w14:textId="77777777" w:rsidR="00E070D7" w:rsidRDefault="00E070D7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9BEF6A" w14:textId="5B3CA2AD" w:rsidR="00E070D7" w:rsidRDefault="00E070D7" w:rsidP="00AC09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AC0965" w:rsidRPr="00D97279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Физминутка.</w:t>
            </w:r>
            <w:r w:rsidR="00AC0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7C126F5" w14:textId="77777777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D97279">
              <w:rPr>
                <w:rFonts w:ascii="Times New Roman" w:hAnsi="Times New Roman" w:cs="Times New Roman"/>
                <w:sz w:val="28"/>
                <w:szCs w:val="28"/>
              </w:rPr>
              <w:t xml:space="preserve">Лунтик лапками взмахнул, </w:t>
            </w:r>
          </w:p>
          <w:p w14:paraId="78008222" w14:textId="77777777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Воздух носиком вдохнул;</w:t>
            </w:r>
          </w:p>
          <w:p w14:paraId="468D393A" w14:textId="77777777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Лунтик голову поднял,</w:t>
            </w:r>
          </w:p>
          <w:p w14:paraId="32D94F0C" w14:textId="77777777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Лучик солнечный поймал.</w:t>
            </w:r>
          </w:p>
          <w:p w14:paraId="55BA4531" w14:textId="77777777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Влево, вправо наклонился,</w:t>
            </w:r>
          </w:p>
          <w:p w14:paraId="65FD4DBA" w14:textId="77777777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С лопухами подружился.</w:t>
            </w:r>
          </w:p>
          <w:p w14:paraId="419BCC1C" w14:textId="77777777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И по лугу: топ, топ, топ!</w:t>
            </w:r>
          </w:p>
          <w:p w14:paraId="10F22B76" w14:textId="77777777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По коленкам: хлоп, хлоп, хлоп!</w:t>
            </w:r>
          </w:p>
          <w:p w14:paraId="357A06D0" w14:textId="77777777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Лунтик мило улыбнулся, </w:t>
            </w:r>
          </w:p>
          <w:p w14:paraId="25643534" w14:textId="4039B9A3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И к занятию вернулся.</w:t>
            </w:r>
          </w:p>
          <w:p w14:paraId="0193868C" w14:textId="77777777" w:rsidR="00E070D7" w:rsidRPr="00601D0B" w:rsidRDefault="00E070D7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9C4FD" w14:textId="6E59AD76" w:rsidR="00AC0965" w:rsidRPr="00E070D7" w:rsidRDefault="00AC0965" w:rsidP="00E070D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0D7">
              <w:rPr>
                <w:rFonts w:ascii="Times New Roman" w:hAnsi="Times New Roman" w:cs="Times New Roman"/>
                <w:b/>
                <w:sz w:val="28"/>
                <w:szCs w:val="28"/>
              </w:rPr>
              <w:t>Фонематический анализ. Игра «Где спрятался звук  Л?»</w:t>
            </w:r>
          </w:p>
          <w:p w14:paraId="5EE6E11F" w14:textId="1F8B44EE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0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Лог</w:t>
            </w:r>
            <w:r w:rsidR="00E070D7" w:rsidRPr="00E070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опед: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Лунтику пора возвращаться домой. Он купил подарки для своих друзей, и хочет, чтобы ты объяснила ему, где спрятался звук </w:t>
            </w:r>
            <w:r w:rsidR="00E070D7" w:rsidRPr="00E070D7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E070D7" w:rsidRPr="00E070D7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словах.</w:t>
            </w:r>
          </w:p>
          <w:p w14:paraId="0ED4C104" w14:textId="15301314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нас есть схемы слов. Выбирай нужную схему, и клади на картинку.</w:t>
            </w:r>
            <w:r w:rsidR="00E070D7" w:rsidRPr="00E070D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</w:t>
            </w:r>
            <w:r w:rsidR="00E070D7" w:rsidRPr="00E070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Ребенок:</w:t>
            </w:r>
            <w:r w:rsidR="00E070D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слове Лама звук </w:t>
            </w:r>
            <w:r w:rsidR="00E070D7" w:rsidRPr="00E070D7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E070D7" w:rsidRPr="00E070D7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находится в начале слова</w:t>
            </w:r>
            <w:r w:rsidR="00E070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слове голубь </w:t>
            </w:r>
            <w:r w:rsidR="00E070D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вук </w:t>
            </w:r>
            <w:r w:rsidR="00E070D7" w:rsidRPr="00E070D7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E070D7" w:rsidRPr="00E070D7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находится в середине слова</w:t>
            </w:r>
            <w:r w:rsidR="00E070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слове пенал звук </w:t>
            </w:r>
            <w:r w:rsidR="00E070D7" w:rsidRPr="00E070D7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E070D7" w:rsidRPr="00E070D7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находится в конце слова</w:t>
            </w:r>
            <w:r w:rsidR="00E070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  <w:r w:rsidR="00E070D7" w:rsidRPr="00E070D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070D7">
              <w:rPr>
                <w:rFonts w:ascii="Times New Roman" w:hAnsi="Times New Roman" w:cs="Times New Roman"/>
                <w:sz w:val="28"/>
                <w:szCs w:val="28"/>
              </w:rPr>
              <w:t>выбирает подходящую схему и кладет на картинку.</w:t>
            </w:r>
          </w:p>
          <w:p w14:paraId="7058B191" w14:textId="77777777" w:rsidR="00E070D7" w:rsidRPr="00E070D7" w:rsidRDefault="00E070D7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E1A922" w14:textId="6117F2DF" w:rsidR="00757559" w:rsidRPr="00757559" w:rsidRDefault="00757559" w:rsidP="00AC09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5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Итог занятия, рефлексия</w:t>
            </w:r>
          </w:p>
          <w:p w14:paraId="12FD6416" w14:textId="6165A36D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0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Лог</w:t>
            </w:r>
            <w:r w:rsidR="00E070D7" w:rsidRPr="00E070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опед: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Лунтик очень благодарен тебе за то, что ты помогла ему научиться                                                                </w:t>
            </w:r>
          </w:p>
          <w:p w14:paraId="1DF56B39" w14:textId="37F67979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проговаривать звук </w:t>
            </w:r>
            <w:r w:rsidR="00E070D7" w:rsidRPr="00E070D7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CD1D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 хочет угостить тебя конфетой и подарить вот этот красивый воздушный шарик.</w:t>
            </w:r>
          </w:p>
          <w:p w14:paraId="6B1F2B44" w14:textId="77777777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Скажи, а тебе понравилось играть с Лунтиком?</w:t>
            </w:r>
          </w:p>
          <w:p w14:paraId="25CBCD6F" w14:textId="77777777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тебе показалось трудным? А что понравилось больше всего? Давай попрощаемся с Лунтиком!</w:t>
            </w:r>
          </w:p>
          <w:p w14:paraId="1694ED60" w14:textId="77777777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632B61" w14:textId="77777777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840838" w14:textId="77777777" w:rsidR="00AC0965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3C4055" w14:textId="77777777" w:rsidR="00AC0965" w:rsidRPr="006D1424" w:rsidRDefault="00AC0965" w:rsidP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16CD0" w14:textId="4754F354" w:rsidR="00AC0965" w:rsidRPr="00AC0965" w:rsidRDefault="00AC0965" w:rsidP="00AC09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DB1DDA3" w14:textId="34506481" w:rsidR="00AC0965" w:rsidRPr="00AC0965" w:rsidRDefault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9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 коммуникативное</w:t>
            </w:r>
          </w:p>
          <w:p w14:paraId="43771DE5" w14:textId="35D2DE62" w:rsidR="00AC0965" w:rsidRPr="00AC0965" w:rsidRDefault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C0965">
              <w:rPr>
                <w:rFonts w:ascii="Times New Roman" w:hAnsi="Times New Roman" w:cs="Times New Roman"/>
                <w:sz w:val="28"/>
                <w:szCs w:val="28"/>
              </w:rPr>
              <w:t>азвитие</w:t>
            </w:r>
          </w:p>
          <w:p w14:paraId="4C160E24" w14:textId="75AA21A7" w:rsidR="00AC0965" w:rsidRPr="00AC0965" w:rsidRDefault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965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14:paraId="01457208" w14:textId="77777777" w:rsidR="00AC0965" w:rsidRPr="00AC0965" w:rsidRDefault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965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14:paraId="534FC203" w14:textId="77777777" w:rsidR="00AC0965" w:rsidRPr="00AC0965" w:rsidRDefault="00AC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D7307D" w14:textId="77777777" w:rsidR="00AC0965" w:rsidRDefault="00AC09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6620856" w14:textId="77777777" w:rsidR="00CD1DB9" w:rsidRDefault="00CD1D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E20D9A" w14:textId="77777777" w:rsidR="00CD1DB9" w:rsidRDefault="00CD1D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BD04B3" w14:textId="77777777" w:rsidR="00CD1DB9" w:rsidRDefault="00CD1D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037E49" w14:textId="77777777" w:rsidR="00CD1DB9" w:rsidRDefault="00CD1D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1070F6" w14:textId="77777777" w:rsidR="00CD1DB9" w:rsidRPr="00AC0965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965">
              <w:rPr>
                <w:rFonts w:ascii="Times New Roman" w:hAnsi="Times New Roman" w:cs="Times New Roman"/>
                <w:sz w:val="28"/>
                <w:szCs w:val="28"/>
              </w:rPr>
              <w:t>Социально- коммуникативное</w:t>
            </w:r>
          </w:p>
          <w:p w14:paraId="08CA8149" w14:textId="77777777" w:rsidR="00CD1DB9" w:rsidRPr="00AC0965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C0965">
              <w:rPr>
                <w:rFonts w:ascii="Times New Roman" w:hAnsi="Times New Roman" w:cs="Times New Roman"/>
                <w:sz w:val="28"/>
                <w:szCs w:val="28"/>
              </w:rPr>
              <w:t>азвитие</w:t>
            </w:r>
          </w:p>
          <w:p w14:paraId="5BCE80EB" w14:textId="77777777" w:rsidR="00CD1DB9" w:rsidRPr="00AC0965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965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14:paraId="1C34A871" w14:textId="77777777" w:rsidR="00CD1DB9" w:rsidRPr="00AC0965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965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14:paraId="2B2EAE33" w14:textId="17052ED5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14:paraId="3CE25634" w14:textId="5211E4E7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874DDC" w14:textId="48C29F87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6ED721" w14:textId="50400C11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BC46A" w14:textId="784AE0FC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A61283" w14:textId="5D212C3E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AB1BB7" w14:textId="2B53297A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6AF9AC" w14:textId="12F918D9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3AFCBE" w14:textId="66FF02E7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1F37C0" w14:textId="28AAA6CE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CDEF73" w14:textId="3867D49C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54499B" w14:textId="7698661E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92908D" w14:textId="44C0412C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1078F" w14:textId="3CDBB2DF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69D826" w14:textId="1E95FA0E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A6B32A" w14:textId="6834486B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CB1BF2" w14:textId="62FBDC0B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35769F" w14:textId="6514AFCA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A8C64D" w14:textId="16CC63B9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1A6B53" w14:textId="2294350F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C43520" w14:textId="4436DAB3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70E936" w14:textId="11AF6A7A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48418" w14:textId="099C41EC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99ACDC" w14:textId="0489619F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72C13E" w14:textId="3E6C2F01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541E24" w14:textId="511530AE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F968BD" w14:textId="5F33F938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ECBC06" w14:textId="7FF6147B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7CBEE0" w14:textId="32B36B85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30A67C" w14:textId="6D6F9C5D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CE9A43" w14:textId="2A00ED8F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A64C1D" w14:textId="06C29AC1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783A7" w14:textId="05428316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BA3F4" w14:textId="4ABDB3FD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AEBD69" w14:textId="4CA55071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BDD15" w14:textId="4B2D6D42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555EB" w14:textId="357DE327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800D49" w14:textId="008A7341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742DE6" w14:textId="3611AD9E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3E5C44" w14:textId="76667CAF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CA3990" w14:textId="6D0F2A0B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CCD4F0" w14:textId="4211FF96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86F5D5" w14:textId="1F91CC24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5139CD" w14:textId="42233435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969AB6" w14:textId="3BBA2091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803C74" w14:textId="489C2FEB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E714ED" w14:textId="7E1A97AB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397793" w14:textId="00AD375F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31D962" w14:textId="636D3BF9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A2ADB6" w14:textId="2BEF1701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524CD2" w14:textId="0659C466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021B2" w14:textId="17A97CB0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21294D" w14:textId="7F3A661B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6C12AA" w14:textId="13150383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3486E4" w14:textId="0227AB8E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ED0814" w14:textId="0E5BC887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28A4AD" w14:textId="1C42858C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0A19B6" w14:textId="01892A65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C1EEA" w14:textId="65AAAFA7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218B4A" w14:textId="01E98CE0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E0B91" w14:textId="369EC199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75E82C" w14:textId="5D588E70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5D5035" w14:textId="7BDABBD8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54F53" w14:textId="76A0CE62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A7E64" w14:textId="1D6F6E50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E7BE70" w14:textId="1381C48E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5E2458" w14:textId="5AA53CFA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212A26" w14:textId="635AB9C9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9646E3" w14:textId="622A3766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9C2218" w14:textId="68D4A49E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BC408D" w14:textId="1105446E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EF652" w14:textId="48DC70C5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DF0C42" w14:textId="46E61FE2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620E20" w14:textId="1DC4A01E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3F651C" w14:textId="6A169E37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082EB" w14:textId="746B2A2A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3D8153" w14:textId="28971A1B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D14630" w14:textId="427E8B1C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B8BB0" w14:textId="4F1AA299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DCA23F" w14:textId="6A491C7B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D69379" w14:textId="6FE434F0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CFCCEE" w14:textId="5EF5961C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8C8D3C" w14:textId="41130133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21E988" w14:textId="5D08BE60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7C5D04" w14:textId="45092AC2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A392F" w14:textId="02307859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85B19F" w14:textId="5BFBD896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0C955" w14:textId="0428AFBA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EA30FD" w14:textId="5E661926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DFAC56" w14:textId="58E31770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07065F" w14:textId="778C2674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C15F8" w14:textId="22D39F3E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90C054" w14:textId="6B2F0FD5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7F5CDD" w14:textId="3C1A2EC7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814D60" w14:textId="228247D9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0B1FDA" w14:textId="74D1EE18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81152" w14:textId="2EAD4158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B09C8B" w14:textId="5D725696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70AD62" w14:textId="2BB849DE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F68524" w14:textId="275E9876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0BAD4C" w14:textId="220432EC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225A62" w14:textId="3EF2227D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21FAC9" w14:textId="349EE802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375949" w14:textId="19692714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CF0C5" w14:textId="757DB2D8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2FD47" w14:textId="0EFB93E4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65587C" w14:textId="1F0071E7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1E7120" w14:textId="7DE6BA07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BA3D8" w14:textId="2FD40557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  <w:p w14:paraId="73DDB74A" w14:textId="211EDC4F" w:rsidR="00CD1DB9" w:rsidRP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14:paraId="6C29DDCF" w14:textId="1D2F44D0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6FA7B8" w14:textId="0B82149D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D8B8D" w14:textId="57BF62C2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C91B4" w14:textId="02AE8F72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C1AED9" w14:textId="0A5DC202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E884FE" w14:textId="7842DBF0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FC73F5" w14:textId="6AF95BE3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470427" w14:textId="6E775390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CD9DD7" w14:textId="552D3BE9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604EC2" w14:textId="60BA3EA4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02156F" w14:textId="3EFD26D4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C77540" w14:textId="4EE9D0BF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FA0793" w14:textId="65018A96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2E83D2" w14:textId="1E83D546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99AAEF" w14:textId="1C3F57C3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168B83" w14:textId="0CF2F8DC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41C259" w14:textId="55C9B389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F97B7E" w14:textId="3F0359C1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717CD" w14:textId="057919C0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DD7B0C" w14:textId="78C639D9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A62667" w14:textId="6C1C1EE6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DA4376" w14:textId="095ABA8C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33491" w14:textId="0DF4A939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0C9DA2" w14:textId="45085D51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0C3DD" w14:textId="6B96F483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F2FEA" w14:textId="424DF442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0500F" w14:textId="782C1F3F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B79EE2" w14:textId="52572CA0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57DEDF" w14:textId="470E0EAB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558121" w14:textId="48477BA5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5F4CAB" w14:textId="580D3EB8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2C09C4" w14:textId="277F4D6A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C9B199" w14:textId="29AF2F79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BCF638" w14:textId="2C3EA434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2E1AE8" w14:textId="55CB2313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0D8636" w14:textId="3AE2BE8D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B507A8" w14:textId="66F3891A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DF98D1" w14:textId="47F652C2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D1A53B" w14:textId="38BCB096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CF3067" w14:textId="5C80A4F3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44EDB2" w14:textId="455FA353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0982F2" w14:textId="64F11E95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2F1B77" w14:textId="573D614C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CA7BDF" w14:textId="3AFEFCFE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3C7416" w14:textId="213E6BB3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68798" w14:textId="5F7CBCB1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FB07C" w14:textId="25026B40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D946CC" w14:textId="727DE410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A31F7D" w14:textId="26FBEAFC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728098" w14:textId="28BBFFCB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0C78B" w14:textId="6903ED32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F7EDD" w14:textId="25A2CD1D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3896E" w14:textId="29DC2E22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29ADA" w14:textId="565B887E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9027D0" w14:textId="05540878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D59606" w14:textId="33E92106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4A98A" w14:textId="7508DC1C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11B39" w14:textId="0FAE600F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A7C6CA" w14:textId="5281F4B8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61FAB" w14:textId="4049C162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C9368" w14:textId="73FFEF92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96985E" w14:textId="78603060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2CD81A" w14:textId="5C6B0F6C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3B81FF" w14:textId="0FF6CC5C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AAC28" w14:textId="567B3FFD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52B55C" w14:textId="6D046C33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B7E24D" w14:textId="727194E3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69BE68" w14:textId="15BA4BAA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F56EDC" w14:textId="30AAA6F2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D34E29" w14:textId="4E6A2FDE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B4199" w14:textId="5CD05E47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BD9F83" w14:textId="459D36A3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45E115" w14:textId="02D8C29E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AECEA9" w14:textId="5D3B0A21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007193" w14:textId="5511E938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2CFADD" w14:textId="77A0AAE0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85539" w14:textId="457A63AB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4E698C" w14:textId="7233CBD7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FE8D9" w14:textId="0B34B36A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D3902B" w14:textId="724EB755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DC1F81" w14:textId="27B179CC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A4A18" w14:textId="60196364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6EA04" w14:textId="294C6A81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9EA28A" w14:textId="27CE7382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200F1" w14:textId="375AF8AA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266CD" w14:textId="4F2EA688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78400" w14:textId="5A4FD09C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02DDFE" w14:textId="600B33A3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8D04E" w14:textId="3AEBFCE1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11497" w14:textId="638F97F4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C56733" w14:textId="2E14D729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8F0C3E" w14:textId="3AD5AA3F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F11951" w14:textId="0964F785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785A8C" w14:textId="01366D4D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0BDE8B" w14:textId="026548FC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DA582" w14:textId="5AB31FAA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D2B521" w14:textId="427B6A96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B4CDCB" w14:textId="1A479B4C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D6F14" w14:textId="2C3B1C25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39506" w14:textId="6E69025C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8C74F0" w14:textId="206EFC39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CED2CC" w14:textId="0579CFE1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289034" w14:textId="0830EDD7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210781" w14:textId="0629B4C3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8489A" w14:textId="1DD5F26C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C1CEBC" w14:textId="2D24D04C" w:rsid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7D0D1" w14:textId="77777777" w:rsidR="00CD1DB9" w:rsidRPr="00CD1DB9" w:rsidRDefault="00CD1DB9" w:rsidP="00CD1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E875B3" w14:textId="77777777" w:rsidR="00CD1DB9" w:rsidRDefault="00CD1D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7" w:type="dxa"/>
          </w:tcPr>
          <w:p w14:paraId="352D1DDE" w14:textId="77777777" w:rsidR="00AC0965" w:rsidRDefault="00AC09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ED88D8" w14:textId="77777777" w:rsidR="00AC0965" w:rsidRDefault="00AC09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90A4E3" w14:textId="77777777" w:rsidR="00AC0965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0965" w:rsidRPr="00AC0965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7FA703CD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C81A2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402B9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E2B323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119749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8C4EFF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C2B3E3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207912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0D2FD6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минут</w:t>
            </w:r>
          </w:p>
          <w:p w14:paraId="3869570E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A93ABE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3EA44A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78939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74AFF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4C7C2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94DD7A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B5B561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624985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F7FAFA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8F73B0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2427C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21D318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E6C95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68F47D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B30910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CE540C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1E339B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8CB679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0DB93B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EAA3C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66F412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BEA5A9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32EFB5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FE4A28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7FB66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D8ED3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4F3EC5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0E7326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1ECF18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61413C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C57786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A73820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C19544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88CCE0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E77F11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BA85E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73D4D9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036C18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A2E1F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58828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2F7BB4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62DE6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F63C0E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87BA28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5DED7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9B2D27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C3BAE2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159468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640744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4719FE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C19FA1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60C475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57BFE7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654AEA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6C3EA9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E350C8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2564B1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397370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1C1DF3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389DE5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C9E147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C2A92D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8E90F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B8947D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766E16" w14:textId="2690ECE2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DC578C" w14:textId="4017473D" w:rsidR="00E070D7" w:rsidRDefault="00E07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14BD89" w14:textId="2EB80A76" w:rsidR="00E070D7" w:rsidRDefault="00E07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76149A" w14:textId="77777777" w:rsidR="00E070D7" w:rsidRDefault="00E07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1ED081" w14:textId="77777777" w:rsidR="00757559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F843E4" w14:textId="537907E1" w:rsidR="00757559" w:rsidRPr="00AC0965" w:rsidRDefault="00757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минуты</w:t>
            </w:r>
          </w:p>
        </w:tc>
      </w:tr>
    </w:tbl>
    <w:p w14:paraId="2C2D36D2" w14:textId="77777777" w:rsidR="00AC0965" w:rsidRPr="00AC0965" w:rsidRDefault="00AC09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2C29799" w14:textId="3E3EB096" w:rsidR="008A5AD0" w:rsidRDefault="008A5AD0">
      <w:pPr>
        <w:rPr>
          <w:rFonts w:ascii="Times New Roman" w:hAnsi="Times New Roman" w:cs="Times New Roman"/>
          <w:sz w:val="28"/>
          <w:szCs w:val="28"/>
        </w:rPr>
      </w:pPr>
    </w:p>
    <w:p w14:paraId="06093978" w14:textId="2AEE754E" w:rsidR="008A5AD0" w:rsidRDefault="008A5AD0">
      <w:pPr>
        <w:rPr>
          <w:rFonts w:ascii="Times New Roman" w:hAnsi="Times New Roman" w:cs="Times New Roman"/>
          <w:sz w:val="28"/>
          <w:szCs w:val="28"/>
        </w:rPr>
      </w:pPr>
    </w:p>
    <w:p w14:paraId="1916FA78" w14:textId="21938BDD" w:rsidR="008A5AD0" w:rsidRDefault="008A5AD0">
      <w:pPr>
        <w:rPr>
          <w:rFonts w:ascii="Times New Roman" w:hAnsi="Times New Roman" w:cs="Times New Roman"/>
          <w:sz w:val="28"/>
          <w:szCs w:val="28"/>
        </w:rPr>
      </w:pPr>
    </w:p>
    <w:p w14:paraId="34694E97" w14:textId="46F8BE43" w:rsidR="008A5AD0" w:rsidRDefault="008A5AD0">
      <w:pPr>
        <w:rPr>
          <w:rFonts w:ascii="Times New Roman" w:hAnsi="Times New Roman" w:cs="Times New Roman"/>
          <w:sz w:val="28"/>
          <w:szCs w:val="28"/>
        </w:rPr>
      </w:pPr>
    </w:p>
    <w:p w14:paraId="4FA7EE26" w14:textId="78681186" w:rsidR="008A5AD0" w:rsidRDefault="008A5AD0">
      <w:pPr>
        <w:rPr>
          <w:rFonts w:ascii="Times New Roman" w:hAnsi="Times New Roman" w:cs="Times New Roman"/>
          <w:sz w:val="28"/>
          <w:szCs w:val="28"/>
        </w:rPr>
      </w:pPr>
    </w:p>
    <w:p w14:paraId="4B754D32" w14:textId="6E1F5964" w:rsidR="008A5AD0" w:rsidRDefault="008A5AD0">
      <w:pPr>
        <w:rPr>
          <w:rFonts w:ascii="Times New Roman" w:hAnsi="Times New Roman" w:cs="Times New Roman"/>
          <w:sz w:val="28"/>
          <w:szCs w:val="28"/>
        </w:rPr>
      </w:pPr>
    </w:p>
    <w:p w14:paraId="43B5568D" w14:textId="1EC63791" w:rsidR="008A5AD0" w:rsidRDefault="008A5AD0">
      <w:pPr>
        <w:rPr>
          <w:rFonts w:ascii="Times New Roman" w:hAnsi="Times New Roman" w:cs="Times New Roman"/>
          <w:sz w:val="28"/>
          <w:szCs w:val="28"/>
        </w:rPr>
      </w:pPr>
    </w:p>
    <w:p w14:paraId="354E6F12" w14:textId="1D07E4A0" w:rsidR="008A5AD0" w:rsidRDefault="008A5AD0">
      <w:pPr>
        <w:rPr>
          <w:rFonts w:ascii="Times New Roman" w:hAnsi="Times New Roman" w:cs="Times New Roman"/>
          <w:sz w:val="28"/>
          <w:szCs w:val="28"/>
        </w:rPr>
      </w:pPr>
    </w:p>
    <w:p w14:paraId="52DA94DB" w14:textId="268D8162" w:rsidR="008A5AD0" w:rsidRDefault="008A5AD0">
      <w:pPr>
        <w:rPr>
          <w:rFonts w:ascii="Times New Roman" w:hAnsi="Times New Roman" w:cs="Times New Roman"/>
          <w:sz w:val="28"/>
          <w:szCs w:val="28"/>
        </w:rPr>
      </w:pPr>
    </w:p>
    <w:p w14:paraId="1DA94EB1" w14:textId="033C97B9" w:rsidR="008A5AD0" w:rsidRDefault="008A5AD0">
      <w:pPr>
        <w:rPr>
          <w:rFonts w:ascii="Times New Roman" w:hAnsi="Times New Roman" w:cs="Times New Roman"/>
          <w:sz w:val="28"/>
          <w:szCs w:val="28"/>
        </w:rPr>
      </w:pPr>
    </w:p>
    <w:p w14:paraId="46954942" w14:textId="68283388" w:rsidR="008A5AD0" w:rsidRDefault="008A5AD0">
      <w:pPr>
        <w:rPr>
          <w:rFonts w:ascii="Times New Roman" w:hAnsi="Times New Roman" w:cs="Times New Roman"/>
          <w:sz w:val="28"/>
          <w:szCs w:val="28"/>
        </w:rPr>
      </w:pPr>
    </w:p>
    <w:p w14:paraId="694DCEFB" w14:textId="690A6692" w:rsidR="008A5AD0" w:rsidRDefault="008A5AD0">
      <w:pPr>
        <w:rPr>
          <w:rFonts w:ascii="Times New Roman" w:hAnsi="Times New Roman" w:cs="Times New Roman"/>
          <w:sz w:val="28"/>
          <w:szCs w:val="28"/>
        </w:rPr>
      </w:pPr>
    </w:p>
    <w:p w14:paraId="4F0DE4C0" w14:textId="630D814D" w:rsidR="008A5AD0" w:rsidRDefault="008A5AD0">
      <w:pPr>
        <w:rPr>
          <w:rFonts w:ascii="Times New Roman" w:hAnsi="Times New Roman" w:cs="Times New Roman"/>
          <w:sz w:val="28"/>
          <w:szCs w:val="28"/>
        </w:rPr>
      </w:pPr>
    </w:p>
    <w:p w14:paraId="182641DD" w14:textId="0EB97B6D" w:rsidR="008A5AD0" w:rsidRDefault="008A5AD0">
      <w:pPr>
        <w:rPr>
          <w:rFonts w:ascii="Times New Roman" w:hAnsi="Times New Roman" w:cs="Times New Roman"/>
          <w:sz w:val="28"/>
          <w:szCs w:val="28"/>
        </w:rPr>
      </w:pPr>
    </w:p>
    <w:p w14:paraId="7CC0CAA7" w14:textId="0B2B6281" w:rsidR="008A5AD0" w:rsidRDefault="008A5AD0">
      <w:pPr>
        <w:rPr>
          <w:rFonts w:ascii="Times New Roman" w:hAnsi="Times New Roman" w:cs="Times New Roman"/>
          <w:sz w:val="28"/>
          <w:szCs w:val="28"/>
        </w:rPr>
      </w:pPr>
    </w:p>
    <w:p w14:paraId="1A6EAFD4" w14:textId="235C1E00" w:rsidR="008A5AD0" w:rsidRDefault="008A5AD0">
      <w:pPr>
        <w:rPr>
          <w:rFonts w:ascii="Times New Roman" w:hAnsi="Times New Roman" w:cs="Times New Roman"/>
          <w:sz w:val="28"/>
          <w:szCs w:val="28"/>
        </w:rPr>
      </w:pPr>
    </w:p>
    <w:p w14:paraId="1FF7B281" w14:textId="7C87C3CB" w:rsidR="008A5AD0" w:rsidRDefault="008A5AD0">
      <w:pPr>
        <w:rPr>
          <w:rFonts w:ascii="Times New Roman" w:hAnsi="Times New Roman" w:cs="Times New Roman"/>
          <w:sz w:val="28"/>
          <w:szCs w:val="28"/>
        </w:rPr>
      </w:pPr>
    </w:p>
    <w:p w14:paraId="7F6F4724" w14:textId="6B092EC8" w:rsidR="008A5AD0" w:rsidRDefault="008A5AD0">
      <w:pPr>
        <w:rPr>
          <w:rFonts w:ascii="Times New Roman" w:hAnsi="Times New Roman" w:cs="Times New Roman"/>
          <w:sz w:val="28"/>
          <w:szCs w:val="28"/>
        </w:rPr>
      </w:pPr>
    </w:p>
    <w:p w14:paraId="5A548E7D" w14:textId="78EB3789" w:rsidR="008A5AD0" w:rsidRDefault="008A5AD0">
      <w:pPr>
        <w:rPr>
          <w:rFonts w:ascii="Times New Roman" w:hAnsi="Times New Roman" w:cs="Times New Roman"/>
          <w:sz w:val="28"/>
          <w:szCs w:val="28"/>
        </w:rPr>
      </w:pPr>
    </w:p>
    <w:p w14:paraId="72BE72B6" w14:textId="0F439859" w:rsidR="008A5AD0" w:rsidRDefault="008A5AD0">
      <w:pPr>
        <w:rPr>
          <w:rFonts w:ascii="Times New Roman" w:hAnsi="Times New Roman" w:cs="Times New Roman"/>
          <w:sz w:val="28"/>
          <w:szCs w:val="28"/>
        </w:rPr>
      </w:pPr>
    </w:p>
    <w:p w14:paraId="2F3834EC" w14:textId="1A530A1E" w:rsidR="008A5AD0" w:rsidRDefault="008A5AD0">
      <w:pPr>
        <w:rPr>
          <w:rFonts w:ascii="Times New Roman" w:hAnsi="Times New Roman" w:cs="Times New Roman"/>
          <w:sz w:val="28"/>
          <w:szCs w:val="28"/>
        </w:rPr>
      </w:pPr>
    </w:p>
    <w:p w14:paraId="7EB7E634" w14:textId="700759C4" w:rsidR="008A5AD0" w:rsidRDefault="008A5AD0">
      <w:pPr>
        <w:rPr>
          <w:rFonts w:ascii="Times New Roman" w:hAnsi="Times New Roman" w:cs="Times New Roman"/>
          <w:sz w:val="28"/>
          <w:szCs w:val="28"/>
        </w:rPr>
      </w:pPr>
    </w:p>
    <w:p w14:paraId="650B9E3A" w14:textId="09C1F1D0" w:rsidR="008A5AD0" w:rsidRDefault="008A5AD0">
      <w:pPr>
        <w:rPr>
          <w:rFonts w:ascii="Times New Roman" w:hAnsi="Times New Roman" w:cs="Times New Roman"/>
          <w:sz w:val="28"/>
          <w:szCs w:val="28"/>
        </w:rPr>
      </w:pPr>
    </w:p>
    <w:p w14:paraId="70666AC3" w14:textId="241AAF81" w:rsidR="008A5AD0" w:rsidRDefault="008A5AD0">
      <w:pPr>
        <w:rPr>
          <w:rFonts w:ascii="Times New Roman" w:hAnsi="Times New Roman" w:cs="Times New Roman"/>
          <w:sz w:val="28"/>
          <w:szCs w:val="28"/>
        </w:rPr>
      </w:pPr>
    </w:p>
    <w:p w14:paraId="2ECBBAA9" w14:textId="58C4B438" w:rsidR="008A5AD0" w:rsidRDefault="008A5AD0">
      <w:pPr>
        <w:rPr>
          <w:rFonts w:ascii="Times New Roman" w:hAnsi="Times New Roman" w:cs="Times New Roman"/>
          <w:sz w:val="28"/>
          <w:szCs w:val="28"/>
        </w:rPr>
      </w:pPr>
    </w:p>
    <w:p w14:paraId="0D42A57C" w14:textId="50D3310E" w:rsidR="008A5AD0" w:rsidRDefault="008A5AD0">
      <w:pPr>
        <w:rPr>
          <w:rFonts w:ascii="Times New Roman" w:hAnsi="Times New Roman" w:cs="Times New Roman"/>
          <w:sz w:val="28"/>
          <w:szCs w:val="28"/>
        </w:rPr>
      </w:pPr>
    </w:p>
    <w:p w14:paraId="510DC9F7" w14:textId="1909E771" w:rsidR="008A5AD0" w:rsidRDefault="008A5AD0">
      <w:pPr>
        <w:rPr>
          <w:rFonts w:ascii="Times New Roman" w:hAnsi="Times New Roman" w:cs="Times New Roman"/>
          <w:sz w:val="28"/>
          <w:szCs w:val="28"/>
        </w:rPr>
      </w:pPr>
    </w:p>
    <w:p w14:paraId="2C00A44E" w14:textId="2FAC1E67" w:rsidR="008A5AD0" w:rsidRDefault="008A5AD0">
      <w:pPr>
        <w:rPr>
          <w:rFonts w:ascii="Times New Roman" w:hAnsi="Times New Roman" w:cs="Times New Roman"/>
          <w:sz w:val="28"/>
          <w:szCs w:val="28"/>
        </w:rPr>
      </w:pPr>
    </w:p>
    <w:p w14:paraId="791715A1" w14:textId="05A5B4E2" w:rsidR="008A5AD0" w:rsidRDefault="008A5AD0">
      <w:pPr>
        <w:rPr>
          <w:rFonts w:ascii="Times New Roman" w:hAnsi="Times New Roman" w:cs="Times New Roman"/>
          <w:sz w:val="28"/>
          <w:szCs w:val="28"/>
        </w:rPr>
      </w:pPr>
    </w:p>
    <w:p w14:paraId="4118EB16" w14:textId="73FF928A" w:rsidR="008A5AD0" w:rsidRDefault="008A5AD0">
      <w:pPr>
        <w:rPr>
          <w:rFonts w:ascii="Times New Roman" w:hAnsi="Times New Roman" w:cs="Times New Roman"/>
          <w:sz w:val="28"/>
          <w:szCs w:val="28"/>
        </w:rPr>
      </w:pPr>
    </w:p>
    <w:p w14:paraId="2EA5B963" w14:textId="26C5CB2E" w:rsidR="008A5AD0" w:rsidRDefault="008A5AD0">
      <w:pPr>
        <w:rPr>
          <w:rFonts w:ascii="Times New Roman" w:hAnsi="Times New Roman" w:cs="Times New Roman"/>
          <w:sz w:val="28"/>
          <w:szCs w:val="28"/>
        </w:rPr>
      </w:pPr>
    </w:p>
    <w:p w14:paraId="0D1070BE" w14:textId="4AC1D202" w:rsidR="008A5AD0" w:rsidRDefault="008A5AD0">
      <w:pPr>
        <w:rPr>
          <w:rFonts w:ascii="Times New Roman" w:hAnsi="Times New Roman" w:cs="Times New Roman"/>
          <w:sz w:val="28"/>
          <w:szCs w:val="28"/>
        </w:rPr>
      </w:pPr>
    </w:p>
    <w:p w14:paraId="08A27E48" w14:textId="5CD344AE" w:rsidR="008A5AD0" w:rsidRDefault="008A5AD0">
      <w:pPr>
        <w:rPr>
          <w:rFonts w:ascii="Times New Roman" w:hAnsi="Times New Roman" w:cs="Times New Roman"/>
          <w:sz w:val="28"/>
          <w:szCs w:val="28"/>
        </w:rPr>
      </w:pPr>
    </w:p>
    <w:p w14:paraId="2FFEADB7" w14:textId="585B0B8A" w:rsidR="008A5AD0" w:rsidRDefault="008A5AD0">
      <w:pPr>
        <w:rPr>
          <w:rFonts w:ascii="Times New Roman" w:hAnsi="Times New Roman" w:cs="Times New Roman"/>
          <w:sz w:val="28"/>
          <w:szCs w:val="28"/>
        </w:rPr>
      </w:pPr>
    </w:p>
    <w:p w14:paraId="37D6809B" w14:textId="3B107B1F" w:rsidR="008A5AD0" w:rsidRDefault="008A5AD0">
      <w:pPr>
        <w:rPr>
          <w:rFonts w:ascii="Times New Roman" w:hAnsi="Times New Roman" w:cs="Times New Roman"/>
          <w:sz w:val="28"/>
          <w:szCs w:val="28"/>
        </w:rPr>
      </w:pPr>
    </w:p>
    <w:p w14:paraId="025032AD" w14:textId="77777777" w:rsidR="008A5AD0" w:rsidRDefault="008A5AD0">
      <w:pPr>
        <w:rPr>
          <w:rFonts w:ascii="Times New Roman" w:hAnsi="Times New Roman" w:cs="Times New Roman"/>
          <w:sz w:val="28"/>
          <w:szCs w:val="28"/>
        </w:rPr>
      </w:pPr>
    </w:p>
    <w:p w14:paraId="2D917704" w14:textId="408F903F" w:rsidR="00AD25A4" w:rsidRDefault="00AD25A4">
      <w:pPr>
        <w:rPr>
          <w:rFonts w:ascii="Times New Roman" w:hAnsi="Times New Roman" w:cs="Times New Roman"/>
          <w:sz w:val="28"/>
          <w:szCs w:val="28"/>
        </w:rPr>
      </w:pPr>
    </w:p>
    <w:p w14:paraId="5E9D98C7" w14:textId="77777777" w:rsidR="00AD25A4" w:rsidRPr="00AD25A4" w:rsidRDefault="00AD25A4">
      <w:pPr>
        <w:rPr>
          <w:rFonts w:ascii="Times New Roman" w:hAnsi="Times New Roman" w:cs="Times New Roman"/>
          <w:sz w:val="28"/>
          <w:szCs w:val="28"/>
        </w:rPr>
      </w:pPr>
    </w:p>
    <w:sectPr w:rsidR="00AD25A4" w:rsidRPr="00AD25A4" w:rsidSect="008A5AD0">
      <w:pgSz w:w="16838" w:h="11906" w:orient="landscape" w:code="9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706A4"/>
    <w:multiLevelType w:val="hybridMultilevel"/>
    <w:tmpl w:val="785865E8"/>
    <w:lvl w:ilvl="0" w:tplc="259E68E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62B173DA"/>
    <w:multiLevelType w:val="hybridMultilevel"/>
    <w:tmpl w:val="3022F76A"/>
    <w:lvl w:ilvl="0" w:tplc="5F082DF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6E6B5BB7"/>
    <w:multiLevelType w:val="hybridMultilevel"/>
    <w:tmpl w:val="F3F82504"/>
    <w:lvl w:ilvl="0" w:tplc="365244A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72630567"/>
    <w:multiLevelType w:val="hybridMultilevel"/>
    <w:tmpl w:val="C50E2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37221">
    <w:abstractNumId w:val="3"/>
  </w:num>
  <w:num w:numId="2" w16cid:durableId="1230727271">
    <w:abstractNumId w:val="0"/>
  </w:num>
  <w:num w:numId="3" w16cid:durableId="2048135720">
    <w:abstractNumId w:val="1"/>
  </w:num>
  <w:num w:numId="4" w16cid:durableId="1628244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A4"/>
    <w:rsid w:val="001E6F29"/>
    <w:rsid w:val="004339C7"/>
    <w:rsid w:val="00583D84"/>
    <w:rsid w:val="006F4109"/>
    <w:rsid w:val="0073723E"/>
    <w:rsid w:val="00740D7D"/>
    <w:rsid w:val="00757559"/>
    <w:rsid w:val="00856F97"/>
    <w:rsid w:val="008A5AD0"/>
    <w:rsid w:val="0097310F"/>
    <w:rsid w:val="00A73826"/>
    <w:rsid w:val="00AC0965"/>
    <w:rsid w:val="00AD25A4"/>
    <w:rsid w:val="00CD1DB9"/>
    <w:rsid w:val="00CF0644"/>
    <w:rsid w:val="00E070D7"/>
    <w:rsid w:val="00F2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9B50"/>
  <w15:chartTrackingRefBased/>
  <w15:docId w15:val="{38DF124B-FB88-4FD7-ADB7-31B267F4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0965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D1DB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D1DB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D1DB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1DB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D1D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MomLove</dc:creator>
  <cp:keywords/>
  <dc:description/>
  <cp:lastModifiedBy>MomLove</cp:lastModifiedBy>
  <cp:revision>7</cp:revision>
  <dcterms:created xsi:type="dcterms:W3CDTF">2026-04-27T08:21:00Z</dcterms:created>
  <dcterms:modified xsi:type="dcterms:W3CDTF">2026-04-29T07:44:00Z</dcterms:modified>
</cp:coreProperties>
</file>