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r w:rsidR="00C70AB6">
        <w:rPr>
          <w:rFonts w:ascii="Times New Roman" w:hAnsi="Times New Roman" w:cs="Times New Roman"/>
          <w:sz w:val="28"/>
          <w:szCs w:val="28"/>
          <w:u w:val="single"/>
        </w:rPr>
        <w:t>Панакулова Ж.И.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C70AB6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70AB6">
        <w:rPr>
          <w:rFonts w:ascii="Times New Roman" w:hAnsi="Times New Roman" w:cs="Times New Roman"/>
          <w:b/>
          <w:sz w:val="28"/>
          <w:szCs w:val="28"/>
          <w:u w:val="single"/>
        </w:rPr>
        <w:t>Ок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BE67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BE67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BE67AC" w:rsidRPr="00BE67AC" w:rsidRDefault="00E02876" w:rsidP="00BE67A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>Панакулова Жанна Измухаметовна</w:t>
            </w:r>
            <w:r w:rsidR="00BE67AC" w:rsidRPr="00BE6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детский сад</w:t>
            </w:r>
            <w:r w:rsidR="00BE67AC" w:rsidRPr="00BE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№106 Анютины глазки Комбинированного вида Оренбургская 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обл., г.Орск </w:t>
            </w:r>
            <w:r w:rsidR="00BE67AC" w:rsidRPr="00BE67AC">
              <w:rPr>
                <w:sz w:val="24"/>
                <w:szCs w:val="24"/>
              </w:rPr>
              <w:t>Победитель (III место) Всероссийского конкурса "Мелодинка. Олимпиады и публикации" (olimpiada.melodinka.ru) Блиц-олимпиада: "Элементарное музицирование в работе с дошкольниками" Дата участия в конкурсе: 12.09.2024 Номер диплома: 72588</w:t>
            </w:r>
          </w:p>
          <w:p w:rsidR="00BE67AC" w:rsidRPr="00BE67AC" w:rsidRDefault="00BE67AC" w:rsidP="00BE67A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7AC">
              <w:rPr>
                <w:sz w:val="24"/>
                <w:szCs w:val="24"/>
              </w:rPr>
              <w:t>ДИПЛОМ награждается Панакулова Жанна Измухаметовна музыкальный руководитель музыкальный руководитель детский сад №106 Анютины глазки Комбинированного вида Оренбургская область г.Орск Лауреат Всероссийского конкурса "Мелодинка. Олимпиады и публикации" (olimpiada.melodinka.ru) Блиц-олимпиада: "Наглядные средства в музыкальном воспитании дошкольника" Дата участия в конкурсе: 12.09.2024 Номер диплома: 72590</w:t>
            </w:r>
          </w:p>
          <w:p w:rsidR="00BE67AC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BE67AC" w:rsidRPr="00BE67AC" w:rsidRDefault="00E02876" w:rsidP="00BE67AC">
            <w:pPr>
              <w:spacing w:line="276" w:lineRule="auto"/>
              <w:rPr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sz w:val="24"/>
                <w:szCs w:val="24"/>
              </w:rPr>
              <w:t xml:space="preserve"> Награждается победитель (III место) Всероссийской олимпиады "Подари знание" Жанна Измухаметовна Панакулова Музыкальный руководитель МДОАУ№106</w:t>
            </w:r>
          </w:p>
          <w:p w:rsidR="00BE67AC" w:rsidRPr="00BE67AC" w:rsidRDefault="00BE67AC" w:rsidP="00BE67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67AC">
              <w:rPr>
                <w:sz w:val="24"/>
                <w:szCs w:val="24"/>
              </w:rPr>
              <w:t>Награждается победитель (II место) Всероссийской олимпиады "Подари знание" Панакулова Жанна Измухаметовна Музыкальный руководитель МДОАУ№106 Олимпиада: Современный музыкальный руководитель ДОУ Дата участия в олимпиаде: 04.10.2024, номер диплома: 462533</w:t>
            </w:r>
          </w:p>
          <w:p w:rsidR="00BE67AC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BE67AC" w:rsidRPr="00BE67AC" w:rsidRDefault="00E02876" w:rsidP="00BE67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876" w:rsidRPr="00BE67AC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BE67AC" w:rsidRPr="00BE67AC" w:rsidRDefault="00BE67AC" w:rsidP="00BE67AC">
            <w:pPr>
              <w:shd w:val="clear" w:color="auto" w:fill="FFFFFF"/>
              <w:rPr>
                <w:sz w:val="24"/>
                <w:szCs w:val="24"/>
              </w:rPr>
            </w:pPr>
            <w:r w:rsidRPr="00BE67AC">
              <w:rPr>
                <w:sz w:val="24"/>
                <w:szCs w:val="24"/>
              </w:rPr>
              <w:t>Публикация  на сайте инфоурок  Приключения кота  Леопольда Квест-игра</w:t>
            </w:r>
          </w:p>
          <w:p w:rsidR="00BE67AC" w:rsidRDefault="00E02876" w:rsidP="00BE67AC">
            <w:pPr>
              <w:shd w:val="clear" w:color="auto" w:fill="FFFFFF"/>
              <w:spacing w:line="276" w:lineRule="auto"/>
              <w:rPr>
                <w:i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i/>
                <w:sz w:val="24"/>
                <w:szCs w:val="24"/>
              </w:rPr>
              <w:t xml:space="preserve"> </w:t>
            </w:r>
          </w:p>
          <w:p w:rsidR="00BE67AC" w:rsidRPr="003C364E" w:rsidRDefault="00BE67AC" w:rsidP="00BE67A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3C364E">
              <w:rPr>
                <w:sz w:val="24"/>
                <w:szCs w:val="24"/>
              </w:rPr>
              <w:t>Публикация на сайте инфоурок  семейная книжная полка музыкально-театральное мероприятие посвящённое году семьи</w:t>
            </w:r>
          </w:p>
          <w:p w:rsidR="00BE67AC" w:rsidRPr="00BE67AC" w:rsidRDefault="00BE67AC" w:rsidP="00BE67AC">
            <w:pPr>
              <w:shd w:val="clear" w:color="auto" w:fill="FFFFFF"/>
            </w:pPr>
            <w:r w:rsidRPr="00BE67AC">
              <w:t>Муниципальное дошкольное образовательное автономное учреждение «Детский сад № 106«Анютины глазки» комбинированного вида» г. Орска Название материала: Сценарий осеннего развлечения для детей подготовительной группы «Волшебный сундучок Осени» Дата публикации 12 октября 2024 года Номер документа: 218433-587213 Данный методический материал получил положительную экспертную оценку и опубликован на Всероссийском образовательном портале «Продленка» www.prodlenka.org Настоящее Свидетельство подтверждает публикацию материала на страницах электронного СМИ образовательного характера. Территория распространения: Российская Федерация и зарубежные страны. Свидетельство о регистрации СМИ: ЭЛ № ФС 77 – 58841</w:t>
            </w:r>
          </w:p>
          <w:p w:rsidR="00E02876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7AC">
              <w:t>Муниципальное дошкольное образовательное автономное учреждение «Детский сад № 106«Анютины глазки» комбинированного вида»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B36BD7" w:rsidRDefault="00B36BD7" w:rsidP="00B36BD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прошла обучение сенсорные игры.песенки.оркестр «В ритме лета» 2ч.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C364E" w:rsidRDefault="003C364E" w:rsidP="003C36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семинаре  практикуме Нейроигры </w:t>
            </w:r>
          </w:p>
          <w:p w:rsidR="003C364E" w:rsidRPr="00CF7FA0" w:rsidRDefault="00E02876" w:rsidP="003C364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C364E"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 w:rsidR="003C364E" w:rsidRPr="003C364E">
              <w:rPr>
                <w:sz w:val="24"/>
                <w:szCs w:val="24"/>
              </w:rPr>
              <w:t>Вебинар Возможности онлайн-платформы в решении образовательных задач и вопросов взаимодействия с семьей (1 академический час) Панакулова Жанна Измухаметовна МДОАУ"Детский сад №106 "Анютины глазки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A2022" w:rsidRPr="009A2022" w:rsidRDefault="009A2022" w:rsidP="009A2022">
            <w:pPr>
              <w:shd w:val="clear" w:color="auto" w:fill="FFFFFF"/>
            </w:pPr>
            <w:r w:rsidRPr="009A2022">
              <w:t xml:space="preserve"> </w:t>
            </w:r>
            <w:hyperlink r:id="rId4" w:history="1">
              <w:r w:rsidRPr="009A2022">
                <w:rPr>
                  <w:color w:val="0000FF"/>
                  <w:u w:val="single"/>
                </w:rPr>
                <w:t>www.prodlenka.org</w:t>
              </w:r>
            </w:hyperlink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B36BD7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bookmarkStart w:id="0" w:name="_GoBack"/>
            <w:bookmarkEnd w:id="0"/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3C364E"/>
    <w:rsid w:val="004843AC"/>
    <w:rsid w:val="004B5E28"/>
    <w:rsid w:val="00535DB3"/>
    <w:rsid w:val="006911FA"/>
    <w:rsid w:val="0069408D"/>
    <w:rsid w:val="008A1239"/>
    <w:rsid w:val="008D49BD"/>
    <w:rsid w:val="009A2022"/>
    <w:rsid w:val="00B36BD7"/>
    <w:rsid w:val="00BE67AC"/>
    <w:rsid w:val="00C70AB6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F01B"/>
  <w15:docId w15:val="{F0A48D20-2EA9-456A-8816-78DEDE4D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dlen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11</cp:revision>
  <dcterms:created xsi:type="dcterms:W3CDTF">2024-10-14T11:39:00Z</dcterms:created>
  <dcterms:modified xsi:type="dcterms:W3CDTF">2024-10-15T06:01:00Z</dcterms:modified>
</cp:coreProperties>
</file>