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932B" w14:textId="77777777" w:rsidR="007A65DA" w:rsidRPr="007A65DA" w:rsidRDefault="007A65DA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14C58B0D" w14:textId="77777777" w:rsidR="008A1239" w:rsidRDefault="00BE535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Витько Татьяна Николаевна</w:t>
      </w:r>
      <w:r w:rsidR="007A65DA" w:rsidRPr="007A65DA">
        <w:rPr>
          <w:rFonts w:ascii="Times New Roman" w:hAnsi="Times New Roman" w:cs="Times New Roman"/>
          <w:sz w:val="28"/>
          <w:szCs w:val="28"/>
          <w:u w:val="single"/>
        </w:rPr>
        <w:t>, ВКК</w:t>
      </w:r>
      <w:r w:rsidR="007A65DA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 w:rsidR="007A65DA" w:rsidRPr="00CF7FA0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Сентябрь- </w:t>
      </w:r>
      <w:r w:rsidR="0007751D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  <w:proofErr w:type="gramEnd"/>
      <w:r w:rsidR="000775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A65DA"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07751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7A65DA"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1"/>
        <w:gridCol w:w="2175"/>
        <w:gridCol w:w="8890"/>
      </w:tblGrid>
      <w:tr w:rsidR="007A65DA" w14:paraId="5678FCFB" w14:textId="77777777" w:rsidTr="00F3368C">
        <w:trPr>
          <w:trHeight w:val="4600"/>
        </w:trPr>
        <w:tc>
          <w:tcPr>
            <w:tcW w:w="675" w:type="dxa"/>
          </w:tcPr>
          <w:p w14:paraId="79742E90" w14:textId="77777777"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792B4288" w14:textId="77777777" w:rsidR="007A65DA" w:rsidRDefault="00ED2ED3" w:rsidP="007A65D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0BA45984" w14:textId="77777777" w:rsidR="007A65DA" w:rsidRPr="00E828DC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3B0AC50A" w14:textId="77777777" w:rsidR="007A65DA" w:rsidRPr="00F3368C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36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</w:p>
          <w:p w14:paraId="2735F14B" w14:textId="77777777" w:rsidR="00CF7FA0" w:rsidRPr="00F3368C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36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Октябрь</w:t>
            </w:r>
          </w:p>
          <w:p w14:paraId="5B7689DC" w14:textId="77777777" w:rsidR="007A65DA" w:rsidRDefault="00BE535F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 xml:space="preserve">Ваганов Арсений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2 степени в Муниципальном творческом конкурсе «Добрый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мир  любимых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книг»</w:t>
            </w:r>
          </w:p>
          <w:p w14:paraId="7591E62A" w14:textId="77777777" w:rsidR="00161191" w:rsidRDefault="00BE535F" w:rsidP="0016119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>Дребнева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 xml:space="preserve"> Яна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победителя в Муниципальном творческом конкурсе «Добрый мир любимых книг»</w:t>
            </w:r>
            <w:r w:rsidR="00161191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</w:p>
          <w:p w14:paraId="4B6F3622" w14:textId="77777777" w:rsidR="009927D2" w:rsidRDefault="00161191" w:rsidP="009927D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Январь </w:t>
            </w:r>
            <w:r w:rsidRPr="00C837AB">
              <w:rPr>
                <w:rFonts w:ascii="Times New Roman" w:eastAsia="Times New Roman" w:hAnsi="Times New Roman" w:cs="Times New Roman"/>
                <w:b/>
                <w:bCs/>
              </w:rPr>
              <w:t>Лукинов Гордей</w:t>
            </w:r>
            <w:r>
              <w:rPr>
                <w:rFonts w:ascii="Times New Roman" w:eastAsia="Times New Roman" w:hAnsi="Times New Roman" w:cs="Times New Roman"/>
              </w:rPr>
              <w:t xml:space="preserve"> Лауреат городского творческого конкурса детских работ «Салазки из зимней сказки»</w:t>
            </w:r>
            <w:r w:rsidR="009927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  <w:p w14:paraId="46881421" w14:textId="20B321F2" w:rsidR="009927D2" w:rsidRPr="006B01FE" w:rsidRDefault="009927D2" w:rsidP="009927D2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  <w:r>
              <w:rPr>
                <w:rFonts w:ascii="Times New Roman" w:eastAsia="Times New Roman" w:hAnsi="Times New Roman" w:cs="Times New Roman"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A"/>
              </w:rPr>
              <w:t xml:space="preserve">Владимиров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6282A"/>
              </w:rPr>
              <w:t xml:space="preserve">Михаил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Диплом</w:t>
            </w:r>
            <w:proofErr w:type="gramEnd"/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2 степени победителя Муниципального конкурса «Шаги в науку», посвященному 300-летнему юбилею Академии Наук России и Дню Российской науки</w:t>
            </w:r>
          </w:p>
          <w:p w14:paraId="137BF924" w14:textId="77777777" w:rsidR="007A65DA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16118B62" w14:textId="77777777" w:rsidR="007A65DA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F336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</w:p>
          <w:p w14:paraId="3A1CF602" w14:textId="77777777" w:rsidR="0007751D" w:rsidRPr="00F3368C" w:rsidRDefault="0007751D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0416888A" w14:textId="77777777" w:rsidR="00CF7FA0" w:rsidRPr="00F3368C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</w:pPr>
            <w:r w:rsidRPr="00F3368C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  <w:t>Всероссийский</w:t>
            </w:r>
          </w:p>
          <w:p w14:paraId="6F80D97E" w14:textId="77777777" w:rsidR="007A65DA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3D249BED" w14:textId="77777777" w:rsidR="007A65DA" w:rsidRPr="00F3368C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</w:pPr>
            <w:r w:rsidRPr="00F336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</w:p>
          <w:p w14:paraId="407EB554" w14:textId="77777777" w:rsidR="00CF7FA0" w:rsidRPr="00F3368C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36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Октябрь</w:t>
            </w:r>
          </w:p>
          <w:p w14:paraId="57FF3660" w14:textId="77777777" w:rsidR="00217715" w:rsidRPr="00F3368C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F336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Ноябр</w:t>
            </w:r>
            <w:r w:rsidR="00BE535F" w:rsidRPr="00F336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ь </w:t>
            </w:r>
          </w:p>
          <w:p w14:paraId="74D5D910" w14:textId="77777777" w:rsidR="00BE535F" w:rsidRPr="00F3368C" w:rsidRDefault="00217715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F336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Декабрь</w:t>
            </w:r>
          </w:p>
          <w:p w14:paraId="4AF532FF" w14:textId="77777777" w:rsidR="00217715" w:rsidRDefault="00217715" w:rsidP="007A65DA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Здоров Никита –  </w:t>
            </w:r>
            <w:r>
              <w:rPr>
                <w:rFonts w:ascii="Times New Roman" w:eastAsia="Times New Roman" w:hAnsi="Times New Roman" w:cs="Times New Roman"/>
              </w:rPr>
              <w:t>Диплом 1 степени Международная викторина для дошкольников «Жизнь и творчество В. Ю. Драгунского»</w:t>
            </w:r>
          </w:p>
          <w:p w14:paraId="3BB247F7" w14:textId="77777777" w:rsidR="007A65DA" w:rsidRDefault="00217715" w:rsidP="00217715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Лукинов Гордей – </w:t>
            </w:r>
            <w:r>
              <w:rPr>
                <w:rFonts w:ascii="Times New Roman" w:eastAsia="Times New Roman" w:hAnsi="Times New Roman" w:cs="Times New Roman"/>
              </w:rPr>
              <w:t>Диплом 1 степени Международная викторина для дошкольников «Жизнь и творчество В. Ю. Драгунского»</w:t>
            </w:r>
          </w:p>
          <w:p w14:paraId="6A04D6ED" w14:textId="77777777" w:rsidR="00161191" w:rsidRDefault="00C837AB" w:rsidP="0021771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Февраль </w:t>
            </w:r>
            <w:r w:rsidRPr="00C837AB">
              <w:rPr>
                <w:rFonts w:ascii="Times New Roman" w:eastAsia="Times New Roman" w:hAnsi="Times New Roman" w:cs="Times New Roman"/>
                <w:b/>
                <w:bCs/>
              </w:rPr>
              <w:t>Ганиев Денис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Диплом 1 степени в Международной викторине для дошкольников Жизнь и творчество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И.А.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Крылова</w:t>
            </w:r>
            <w:r w:rsidR="00161191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</w:p>
          <w:p w14:paraId="4E2B8371" w14:textId="765E7444" w:rsidR="003D37A8" w:rsidRDefault="00161191" w:rsidP="00217715">
            <w:pPr>
              <w:spacing w:line="100" w:lineRule="atLeast"/>
              <w:rPr>
                <w:rFonts w:ascii="Times New Roman" w:eastAsia="Times New Roman" w:hAnsi="Times New Roman" w:cs="Times New Roman"/>
                <w:i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Май</w:t>
            </w:r>
          </w:p>
          <w:p w14:paraId="209F5C53" w14:textId="4452698C" w:rsidR="003D37A8" w:rsidRPr="003D37A8" w:rsidRDefault="003D37A8" w:rsidP="0021771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37A8">
              <w:rPr>
                <w:rFonts w:ascii="Times New Roman" w:eastAsia="Times New Roman" w:hAnsi="Times New Roman" w:cs="Times New Roman"/>
                <w:b/>
                <w:bCs/>
              </w:rPr>
              <w:t>Лукинов Гордей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3D37A8">
              <w:rPr>
                <w:rFonts w:ascii="Times New Roman" w:eastAsia="Times New Roman" w:hAnsi="Times New Roman" w:cs="Times New Roman"/>
              </w:rPr>
              <w:t>Диплом 1 степени за участие в Международной викторине для дошкольников</w:t>
            </w:r>
            <w:r>
              <w:rPr>
                <w:rFonts w:ascii="Times New Roman" w:eastAsia="Times New Roman" w:hAnsi="Times New Roman" w:cs="Times New Roman"/>
              </w:rPr>
              <w:t xml:space="preserve"> «Веселая грамматика»</w:t>
            </w:r>
          </w:p>
          <w:p w14:paraId="570010B6" w14:textId="7233F42E" w:rsidR="00C837AB" w:rsidRDefault="00161191" w:rsidP="00217715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Дребнева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Яна </w:t>
            </w:r>
            <w:r>
              <w:rPr>
                <w:rFonts w:ascii="Times New Roman" w:eastAsia="Times New Roman" w:hAnsi="Times New Roman" w:cs="Times New Roman"/>
              </w:rPr>
              <w:t xml:space="preserve">Диплом во Всероссийской познавательной онлайн-викторины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</w:t>
            </w:r>
            <w:r w:rsidR="006B01FE">
              <w:rPr>
                <w:rFonts w:ascii="Times New Roman" w:eastAsia="Times New Roman" w:hAnsi="Times New Roman" w:cs="Times New Roman"/>
              </w:rPr>
              <w:t xml:space="preserve"> 9</w:t>
            </w:r>
            <w:proofErr w:type="gramEnd"/>
            <w:r w:rsidR="006B01FE">
              <w:rPr>
                <w:rFonts w:ascii="Times New Roman" w:eastAsia="Times New Roman" w:hAnsi="Times New Roman" w:cs="Times New Roman"/>
              </w:rPr>
              <w:t xml:space="preserve"> мая в вопросах и ответах»</w:t>
            </w:r>
          </w:p>
          <w:p w14:paraId="417F94B7" w14:textId="6BF19AEC" w:rsidR="00C837AB" w:rsidRPr="006B01FE" w:rsidRDefault="006B01FE" w:rsidP="00217715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Ганиев Денис </w:t>
            </w:r>
            <w:r>
              <w:rPr>
                <w:rFonts w:ascii="Times New Roman" w:eastAsia="Times New Roman" w:hAnsi="Times New Roman" w:cs="Times New Roman"/>
              </w:rPr>
              <w:t xml:space="preserve">Диплом во Всероссийской познавательной онлайн-викторины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 9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мая в вопросах и ответах»</w:t>
            </w:r>
          </w:p>
        </w:tc>
      </w:tr>
      <w:tr w:rsidR="007A65DA" w14:paraId="77868786" w14:textId="77777777" w:rsidTr="00C837AB">
        <w:trPr>
          <w:trHeight w:val="132"/>
        </w:trPr>
        <w:tc>
          <w:tcPr>
            <w:tcW w:w="675" w:type="dxa"/>
          </w:tcPr>
          <w:p w14:paraId="7A8E147A" w14:textId="77777777"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14:paraId="37B490B8" w14:textId="77777777"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2520BB30" w14:textId="77777777"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3B9D9D4" w14:textId="77777777"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BE69F77" w14:textId="77777777" w:rsidR="007A65DA" w:rsidRDefault="007A65DA" w:rsidP="007A65D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19805F0A" w14:textId="77777777" w:rsidR="000A7711" w:rsidRDefault="00ED2ED3" w:rsidP="0021771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6CCACF0F" w14:textId="77777777" w:rsidR="000A7711" w:rsidRDefault="00217715" w:rsidP="000A771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Ок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тябрь</w:t>
            </w:r>
            <w:r w:rsidR="00ED2ED3" w:rsidRPr="00C34F53">
              <w:rPr>
                <w:rFonts w:ascii="Times New Roman" w:hAnsi="Times New Roman"/>
              </w:rPr>
              <w:t xml:space="preserve">-Грамота участие </w:t>
            </w:r>
            <w:proofErr w:type="gramStart"/>
            <w:r w:rsidR="00ED2ED3" w:rsidRPr="00C34F53">
              <w:rPr>
                <w:rFonts w:ascii="Times New Roman" w:hAnsi="Times New Roman"/>
              </w:rPr>
              <w:t>в  городской</w:t>
            </w:r>
            <w:proofErr w:type="gramEnd"/>
            <w:r w:rsidR="00ED2ED3" w:rsidRPr="00C34F53">
              <w:rPr>
                <w:rFonts w:ascii="Times New Roman" w:hAnsi="Times New Roman"/>
              </w:rPr>
              <w:t xml:space="preserve"> акции по безопасности дорожного движения «Правильно везу»</w:t>
            </w:r>
          </w:p>
          <w:p w14:paraId="3B7656C7" w14:textId="77777777" w:rsidR="000A7711" w:rsidRDefault="000A7711" w:rsidP="000A771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0A7711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Ноябрь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</w:rPr>
              <w:t>Благодарность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 участие в муниципальной акции «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ZA</w:t>
            </w:r>
            <w:r>
              <w:rPr>
                <w:rFonts w:ascii="Times New Roman" w:eastAsia="Times New Roman" w:hAnsi="Times New Roman" w:cs="Times New Roman"/>
              </w:rPr>
              <w:t>мир на Земле»</w:t>
            </w:r>
          </w:p>
          <w:p w14:paraId="45EBF286" w14:textId="3660B22B" w:rsidR="000A7711" w:rsidRDefault="000A7711" w:rsidP="000A7711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0A7711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Декабрь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>Участие в городской акции «Столовая для пернатых»</w:t>
            </w:r>
          </w:p>
          <w:p w14:paraId="0D84EFF4" w14:textId="132A1211" w:rsidR="006B01FE" w:rsidRDefault="000534E4" w:rsidP="00ED2ED3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– Витько </w:t>
            </w:r>
            <w:proofErr w:type="gramStart"/>
            <w:r>
              <w:rPr>
                <w:rFonts w:ascii="Times New Roman" w:eastAsia="Times New Roman" w:hAnsi="Times New Roman" w:cs="Times New Roman"/>
                <w:color w:val="26282A"/>
              </w:rPr>
              <w:t>Т.Н.</w:t>
            </w:r>
            <w:proofErr w:type="gramEnd"/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Грамота 1 место Муниципального конкурса Дидактических игр и пособий «Авторская находка»</w:t>
            </w:r>
          </w:p>
          <w:p w14:paraId="5003BEC9" w14:textId="4B680FD3" w:rsidR="009927D2" w:rsidRPr="009927D2" w:rsidRDefault="009927D2" w:rsidP="00ED2ED3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– Диплом за участие в городской акции «24 часа ЭКО акции</w:t>
            </w:r>
            <w:r w:rsidR="003D37A8">
              <w:rPr>
                <w:rFonts w:ascii="Times New Roman" w:eastAsia="Times New Roman" w:hAnsi="Times New Roman" w:cs="Times New Roman"/>
                <w:color w:val="26282A"/>
              </w:rPr>
              <w:t>»</w:t>
            </w:r>
          </w:p>
          <w:p w14:paraId="32250CC9" w14:textId="61FF6D88" w:rsidR="000534E4" w:rsidRPr="006B01FE" w:rsidRDefault="006B01FE" w:rsidP="00ED2ED3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  <w:p w14:paraId="07C3DD8B" w14:textId="162204F6" w:rsidR="00ED2ED3" w:rsidRPr="000534E4" w:rsidRDefault="00ED2ED3" w:rsidP="00ED2ED3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0016CF54" w14:textId="77777777" w:rsidR="00F5617A" w:rsidRDefault="00ED2ED3" w:rsidP="00F5617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061C74FA" w14:textId="77777777" w:rsidR="00F5617A" w:rsidRPr="00A455C1" w:rsidRDefault="00F5617A" w:rsidP="00F5617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F5617A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Витько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Т.Н.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победителя (1 место) всероссийского сайта воспитателей</w:t>
            </w:r>
          </w:p>
          <w:p w14:paraId="0CC05BCA" w14:textId="77777777" w:rsidR="00F5617A" w:rsidRDefault="00F5617A" w:rsidP="00F5617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«Прогулка по осеннему лесу»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14:paraId="4A8E01A8" w14:textId="278DEC07" w:rsidR="00ED2ED3" w:rsidRDefault="00BD09DC" w:rsidP="009F69F0">
            <w:pPr>
              <w:spacing w:line="100" w:lineRule="atLeast"/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BD09D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Ноябрь </w:t>
            </w:r>
            <w:r w:rsidR="00F5617A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Витько Т.Н. </w:t>
            </w:r>
            <w:proofErr w:type="gramStart"/>
            <w:r w:rsidR="00F5617A">
              <w:rPr>
                <w:rFonts w:ascii="Times New Roman" w:eastAsia="Times New Roman" w:hAnsi="Times New Roman" w:cs="Times New Roman"/>
                <w:iCs/>
                <w:color w:val="26282A"/>
              </w:rPr>
              <w:t>-  Грамота</w:t>
            </w:r>
            <w:proofErr w:type="gramEnd"/>
            <w:r w:rsidR="00F5617A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1 место во Всероссийском конкурсе «Птичкина столовая»</w:t>
            </w:r>
          </w:p>
          <w:p w14:paraId="0AA49C77" w14:textId="5643B305" w:rsidR="001759BA" w:rsidRDefault="001759BA" w:rsidP="009F69F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26282A"/>
                <w:u w:val="single"/>
              </w:rPr>
              <w:t xml:space="preserve">Январь </w:t>
            </w:r>
            <w:r>
              <w:rPr>
                <w:rFonts w:ascii="Times New Roman" w:eastAsia="Times New Roman" w:hAnsi="Times New Roman" w:cs="Times New Roman"/>
                <w:bCs/>
                <w:color w:val="26282A"/>
              </w:rPr>
              <w:t xml:space="preserve">– Витько Т.Н. Диплом во Всероссийском конкурсе «Игра-путешествие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26282A"/>
              </w:rPr>
              <w:t>«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6282A"/>
              </w:rPr>
              <w:t xml:space="preserve"> мире слов»</w:t>
            </w:r>
          </w:p>
          <w:p w14:paraId="7E37A3E0" w14:textId="0129BB17" w:rsidR="00C837AB" w:rsidRPr="00C837AB" w:rsidRDefault="00C837AB" w:rsidP="009F69F0">
            <w:pPr>
              <w:spacing w:line="100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Февраль –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Витько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Т.Н.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Диплом 1 место во Всероссийском конкурсе </w:t>
            </w:r>
          </w:p>
          <w:p w14:paraId="419967D6" w14:textId="01393D1A" w:rsidR="000534E4" w:rsidRPr="000534E4" w:rsidRDefault="000534E4" w:rsidP="000534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Март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A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6282A"/>
              </w:rPr>
              <w:t xml:space="preserve"> </w:t>
            </w:r>
            <w:r w:rsidRPr="000534E4">
              <w:rPr>
                <w:rFonts w:ascii="Times New Roman" w:eastAsia="Times New Roman" w:hAnsi="Times New Roman" w:cs="Times New Roman"/>
                <w:color w:val="26282A"/>
              </w:rPr>
              <w:t>Витько Т.Н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- Диплом 1 место во Всероссийском конкурсе «Весна идет-весне дорогу»</w:t>
            </w:r>
          </w:p>
          <w:p w14:paraId="1A7F9E27" w14:textId="058D377A" w:rsidR="009F69F0" w:rsidRPr="001759BA" w:rsidRDefault="000534E4" w:rsidP="001759BA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ED2ED3"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2CE3050D" w14:textId="28A8096F" w:rsidR="009F69F0" w:rsidRPr="009F69F0" w:rsidRDefault="009F69F0" w:rsidP="00F5617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</w:pPr>
            <w:r w:rsidRPr="009F69F0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  <w:r w:rsidR="003D37A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Витько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</w:rPr>
              <w:t>Т.Н.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</w:rPr>
              <w:t xml:space="preserve"> Победитель 1 место в Международном конкурсе талантов «Путешествие в страну дорожных знаков»</w:t>
            </w:r>
          </w:p>
          <w:p w14:paraId="1C45971F" w14:textId="77777777" w:rsidR="00BD09DC" w:rsidRPr="009F69F0" w:rsidRDefault="00F5617A" w:rsidP="00BD09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proofErr w:type="spellStart"/>
            <w:r w:rsidRPr="00F5617A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lastRenderedPageBreak/>
              <w:t>Октябрь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Витько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Т.Н. </w:t>
            </w:r>
            <w:r w:rsidR="009F69F0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в Международном конкурсе </w:t>
            </w:r>
            <w:proofErr w:type="gramStart"/>
            <w:r w:rsidR="009F69F0">
              <w:rPr>
                <w:rFonts w:ascii="Times New Roman" w:eastAsia="Times New Roman" w:hAnsi="Times New Roman" w:cs="Times New Roman"/>
                <w:iCs/>
                <w:color w:val="26282A"/>
              </w:rPr>
              <w:t>« Исследовательская</w:t>
            </w:r>
            <w:proofErr w:type="gramEnd"/>
            <w:r w:rsidR="009F69F0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работа в детском саду»</w:t>
            </w:r>
          </w:p>
          <w:p w14:paraId="34C33A1B" w14:textId="77777777" w:rsidR="00BD09DC" w:rsidRDefault="00BD09DC" w:rsidP="00BD09DC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BD09D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Ноябрь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</w:rPr>
              <w:t>Витько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Т.Н  - Грамота 1 место </w:t>
            </w:r>
            <w:r w:rsidR="00F5617A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 Международном конкурсе «День матери»</w:t>
            </w:r>
          </w:p>
          <w:p w14:paraId="40990057" w14:textId="77777777" w:rsidR="00B27CE0" w:rsidRDefault="00B27CE0" w:rsidP="00BD09D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Декабрь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-  </w:t>
            </w:r>
            <w:r w:rsidRPr="00B27CE0">
              <w:rPr>
                <w:rFonts w:ascii="Times New Roman" w:eastAsia="Times New Roman" w:hAnsi="Times New Roman" w:cs="Times New Roman"/>
                <w:bCs/>
                <w:iCs/>
              </w:rPr>
              <w:t>Витько</w:t>
            </w:r>
            <w:proofErr w:type="gramEnd"/>
            <w:r w:rsidRPr="00B27CE0">
              <w:rPr>
                <w:rFonts w:ascii="Times New Roman" w:eastAsia="Times New Roman" w:hAnsi="Times New Roman" w:cs="Times New Roman"/>
                <w:bCs/>
                <w:iCs/>
              </w:rPr>
              <w:t xml:space="preserve"> Т.Н.  Диплом 1 место в Международном конкурсе «Декабрьская сказка»</w:t>
            </w:r>
          </w:p>
          <w:p w14:paraId="20DE36A0" w14:textId="1595E5CA" w:rsidR="007A65DA" w:rsidRDefault="00B27CE0" w:rsidP="00D42DB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                                        Грамота 1 место в Международной олимпиаде «Воспитательные функции семьи»</w:t>
            </w:r>
          </w:p>
          <w:p w14:paraId="329D3F24" w14:textId="34CF9755" w:rsidR="001759BA" w:rsidRDefault="001759BA" w:rsidP="00D42DB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Январь –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Витько Т.Н Диплом 1 место «Возрастные особенности экологического воспитания детей старшего дошкольного возраста»</w:t>
            </w:r>
          </w:p>
          <w:p w14:paraId="1AED5506" w14:textId="47BFA093" w:rsidR="001759BA" w:rsidRPr="00E473EE" w:rsidRDefault="001759BA" w:rsidP="00D42DB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– Витько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Т.Н.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Грамота 1 место в Международной олимпиаде </w:t>
            </w:r>
          </w:p>
          <w:p w14:paraId="48AEDDF9" w14:textId="4E19A32D" w:rsidR="000534E4" w:rsidRPr="000534E4" w:rsidRDefault="000534E4" w:rsidP="00D42DBE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Март </w:t>
            </w:r>
            <w:r>
              <w:rPr>
                <w:rFonts w:ascii="Times New Roman" w:eastAsia="Times New Roman" w:hAnsi="Times New Roman" w:cs="Times New Roman"/>
              </w:rPr>
              <w:t>– Витько Т.Н Диплом в Международной интернет-олимпиаде «Педагогические технологии для реализации требований ФГОС»</w:t>
            </w:r>
          </w:p>
        </w:tc>
      </w:tr>
      <w:tr w:rsidR="007A65DA" w14:paraId="28B82F1F" w14:textId="77777777" w:rsidTr="007A65DA">
        <w:tc>
          <w:tcPr>
            <w:tcW w:w="675" w:type="dxa"/>
          </w:tcPr>
          <w:p w14:paraId="7F0A195C" w14:textId="77777777"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417BDE06" w14:textId="77777777" w:rsidR="007A65DA" w:rsidRPr="00CF7FA0" w:rsidRDefault="007A65DA" w:rsidP="001B246C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480172E8" w14:textId="13B708EE" w:rsidR="00ED2ED3" w:rsidRPr="00A455C1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Сентябрь.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</w:t>
            </w:r>
            <w:r w:rsidR="00660A4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Витько </w:t>
            </w:r>
            <w:proofErr w:type="gramStart"/>
            <w:r w:rsidR="00660A4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Т.Н.</w:t>
            </w:r>
            <w:proofErr w:type="gramEnd"/>
            <w:r w:rsidR="00CD357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</w:t>
            </w:r>
            <w:r w:rsidR="00660A4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ертификат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 публикации</w:t>
            </w:r>
            <w:r w:rsidR="00660A4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«Использование развивающих игр в ДОУ для формирования речи детей»</w:t>
            </w:r>
          </w:p>
          <w:p w14:paraId="7AA2093E" w14:textId="77777777" w:rsidR="00ED2ED3" w:rsidRPr="00A455C1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Октябрь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Сертификат публикации статьи «</w:t>
            </w:r>
            <w:r w:rsidR="0010456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Театрализованная деятельность как условие социализации дошкольника»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»; </w:t>
            </w:r>
          </w:p>
          <w:p w14:paraId="35497CFF" w14:textId="01B83ADE" w:rsidR="00ED2ED3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r w:rsidR="000A77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–</w:t>
            </w:r>
            <w:r w:rsidR="00BD09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Витько Т.</w:t>
            </w:r>
            <w:proofErr w:type="gramStart"/>
            <w:r w:rsidR="00BD09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</w:t>
            </w:r>
            <w:r w:rsidR="00CD357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BD09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</w:t>
            </w:r>
            <w:r w:rsidR="000A77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ертификат</w:t>
            </w:r>
            <w:proofErr w:type="gramEnd"/>
            <w:r w:rsidR="000A77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</w:t>
            </w:r>
            <w:r w:rsidR="00CD357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1B246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публикац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ии </w:t>
            </w:r>
            <w:r w:rsidR="001B246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статьи </w:t>
            </w:r>
            <w:r w:rsidR="000A77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на сайте «Использование развивающих игр в ДОУ для формирования речи детей»</w:t>
            </w:r>
          </w:p>
          <w:p w14:paraId="6A8587C3" w14:textId="77777777" w:rsidR="00B334B2" w:rsidRDefault="001B246C" w:rsidP="001B246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1045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–</w:t>
            </w:r>
            <w:r w:rsidR="0010456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Витько </w:t>
            </w:r>
            <w:proofErr w:type="gramStart"/>
            <w:r w:rsidR="0010456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Т.Н.</w:t>
            </w:r>
            <w:proofErr w:type="gramEnd"/>
            <w:r w:rsidR="0010456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Сви</w:t>
            </w:r>
            <w:r w:rsidR="0010456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детельство о публикации «Условия формирования творческих способностей детей старшего дошкольного возраста в обучении рисования»</w:t>
            </w:r>
          </w:p>
          <w:p w14:paraId="1929C747" w14:textId="3E0A77B2" w:rsidR="007A65DA" w:rsidRDefault="00B334B2" w:rsidP="001B246C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Янва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рь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– Витько </w:t>
            </w:r>
            <w:proofErr w:type="gramStart"/>
            <w:r>
              <w:rPr>
                <w:rFonts w:ascii="Times New Roman" w:eastAsia="Times New Roman" w:hAnsi="Times New Roman" w:cs="Times New Roman"/>
                <w:color w:val="26282A"/>
              </w:rPr>
              <w:t>Т.Н.</w:t>
            </w:r>
            <w:proofErr w:type="gramEnd"/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Сертификат о публикации «Экспериментальная деятельность в ДОУ»</w:t>
            </w:r>
          </w:p>
          <w:p w14:paraId="329EC494" w14:textId="55D3B8AD" w:rsidR="00E473EE" w:rsidRPr="00E473EE" w:rsidRDefault="00E473EE" w:rsidP="001B246C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– Витько Т.Н Сертификат о </w:t>
            </w:r>
            <w:proofErr w:type="gramStart"/>
            <w:r>
              <w:rPr>
                <w:rFonts w:ascii="Times New Roman" w:eastAsia="Times New Roman" w:hAnsi="Times New Roman" w:cs="Times New Roman"/>
                <w:color w:val="26282A"/>
              </w:rPr>
              <w:t>публикации  «</w:t>
            </w:r>
            <w:proofErr w:type="gramEnd"/>
            <w:r>
              <w:rPr>
                <w:rFonts w:ascii="Times New Roman" w:eastAsia="Times New Roman" w:hAnsi="Times New Roman" w:cs="Times New Roman"/>
                <w:color w:val="26282A"/>
              </w:rPr>
              <w:t>Рисование как средство развития познавательной деятельности у детей»</w:t>
            </w:r>
          </w:p>
          <w:p w14:paraId="0C314435" w14:textId="49F07DE7" w:rsidR="003D37A8" w:rsidRDefault="000534E4" w:rsidP="001B246C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– Витько </w:t>
            </w:r>
            <w:proofErr w:type="gramStart"/>
            <w:r>
              <w:rPr>
                <w:rFonts w:ascii="Times New Roman" w:eastAsia="Times New Roman" w:hAnsi="Times New Roman" w:cs="Times New Roman"/>
                <w:color w:val="26282A"/>
              </w:rPr>
              <w:t>Т.Н.</w:t>
            </w:r>
            <w:proofErr w:type="gramEnd"/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Сертификат о публикации «Развитие интеллекта в дошкольном возрас</w:t>
            </w:r>
            <w:r w:rsidR="003D37A8">
              <w:rPr>
                <w:rFonts w:ascii="Times New Roman" w:eastAsia="Times New Roman" w:hAnsi="Times New Roman" w:cs="Times New Roman"/>
                <w:color w:val="26282A"/>
              </w:rPr>
              <w:t>та»</w:t>
            </w:r>
          </w:p>
          <w:p w14:paraId="139398EC" w14:textId="3CA2AD32" w:rsidR="00CD3575" w:rsidRPr="00CD3575" w:rsidRDefault="003D37A8" w:rsidP="001B246C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  <w:r w:rsidR="00CD35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– </w:t>
            </w:r>
            <w:r w:rsidR="00CD3575">
              <w:rPr>
                <w:rFonts w:ascii="Times New Roman" w:eastAsia="Times New Roman" w:hAnsi="Times New Roman" w:cs="Times New Roman"/>
                <w:color w:val="26282A"/>
              </w:rPr>
              <w:t xml:space="preserve">Витько </w:t>
            </w:r>
            <w:proofErr w:type="gramStart"/>
            <w:r w:rsidR="00CD3575">
              <w:rPr>
                <w:rFonts w:ascii="Times New Roman" w:eastAsia="Times New Roman" w:hAnsi="Times New Roman" w:cs="Times New Roman"/>
                <w:color w:val="26282A"/>
              </w:rPr>
              <w:t>Т.Н  Сертификат</w:t>
            </w:r>
            <w:proofErr w:type="gramEnd"/>
            <w:r w:rsidR="00CD3575">
              <w:rPr>
                <w:rFonts w:ascii="Times New Roman" w:eastAsia="Times New Roman" w:hAnsi="Times New Roman" w:cs="Times New Roman"/>
                <w:color w:val="26282A"/>
              </w:rPr>
              <w:t xml:space="preserve"> о публикации «Предметно-пространственная среда в группе»</w:t>
            </w:r>
          </w:p>
          <w:p w14:paraId="06609E76" w14:textId="3BF40302" w:rsidR="003D37A8" w:rsidRPr="003D37A8" w:rsidRDefault="003D37A8" w:rsidP="001B246C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Май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– Витько Т.Н Сертификат о публикации «Природа как средство эстетического развития детей»</w:t>
            </w:r>
            <w:r w:rsidR="00CD3575">
              <w:rPr>
                <w:rFonts w:ascii="Times New Roman" w:eastAsia="Times New Roman" w:hAnsi="Times New Roman" w:cs="Times New Roman"/>
                <w:color w:val="26282A"/>
              </w:rPr>
              <w:t xml:space="preserve"> </w:t>
            </w:r>
          </w:p>
          <w:p w14:paraId="582B5079" w14:textId="77777777" w:rsidR="003D37A8" w:rsidRPr="000534E4" w:rsidRDefault="003D37A8" w:rsidP="001B246C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1F97D114" w14:textId="77777777" w:rsidR="00B334B2" w:rsidRDefault="00B334B2" w:rsidP="001B246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1469ABAA" w14:textId="44620E3E" w:rsidR="00B334B2" w:rsidRDefault="00B334B2" w:rsidP="001B246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5F4D04A6" w14:textId="387061F9" w:rsidR="00B334B2" w:rsidRDefault="00B334B2" w:rsidP="001B246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14:paraId="56952971" w14:textId="77777777" w:rsidTr="007A65DA">
        <w:tc>
          <w:tcPr>
            <w:tcW w:w="675" w:type="dxa"/>
          </w:tcPr>
          <w:p w14:paraId="3CF4716F" w14:textId="77777777"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08B07982" w14:textId="77777777" w:rsidR="001B246C" w:rsidRPr="00CF7FA0" w:rsidRDefault="001B246C" w:rsidP="001B246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75321CF5" w14:textId="77777777"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1E8DCDB4" w14:textId="77777777" w:rsidR="001B246C" w:rsidRPr="00832D03" w:rsidRDefault="00104565" w:rsidP="001B246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Ок</w:t>
            </w:r>
            <w:r w:rsidR="001B246C"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тябр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ь –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Витько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Т.Н.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«Проектная деятельность – ресурс творческого развития обучающихся»</w:t>
            </w:r>
          </w:p>
          <w:p w14:paraId="41193F0B" w14:textId="77777777" w:rsidR="00104565" w:rsidRDefault="001B246C" w:rsidP="00104565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- </w:t>
            </w:r>
            <w:r w:rsidR="0010456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Витько</w:t>
            </w:r>
            <w:proofErr w:type="gramEnd"/>
            <w:r w:rsidR="0010456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Т.Н. </w:t>
            </w:r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вебинара «</w:t>
            </w:r>
            <w:r w:rsidR="00BD09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Активные методы обучения на занятиях в дошкольных учреждениях»</w:t>
            </w:r>
          </w:p>
          <w:p w14:paraId="3BC89BE4" w14:textId="77777777" w:rsidR="00B334B2" w:rsidRDefault="00104565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Витько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Т.Н. Сертификат «Работа с детьми с синдромом дефицита внимания и гиперактивности как эффективный способ индивидуализации обучения»</w:t>
            </w:r>
          </w:p>
          <w:p w14:paraId="1FE3C55D" w14:textId="1D8009A3" w:rsidR="00B334B2" w:rsidRDefault="00B334B2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Янва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26282A"/>
              </w:rPr>
              <w:t>Витько  Т.Н.</w:t>
            </w:r>
            <w:proofErr w:type="gramEnd"/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Сертификат «Работа с детьми с синдромом дефицита внимания и гиперактивности как эффективный способ индивидуализации обучения»</w:t>
            </w:r>
          </w:p>
          <w:p w14:paraId="53FE6AB6" w14:textId="470C4D9E" w:rsidR="00E473EE" w:rsidRPr="00E473EE" w:rsidRDefault="00E473EE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– Витько Т.Н Сертификат «Создание в семье речевой среды для детей дошкольного возраста»</w:t>
            </w:r>
          </w:p>
          <w:p w14:paraId="3DFE58E1" w14:textId="7EBEA680" w:rsidR="00CD3575" w:rsidRDefault="00B334B2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Март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– </w:t>
            </w:r>
            <w:r w:rsidR="00CD3575">
              <w:rPr>
                <w:rFonts w:ascii="Times New Roman" w:eastAsia="Times New Roman" w:hAnsi="Times New Roman" w:cs="Times New Roman"/>
                <w:color w:val="26282A"/>
              </w:rPr>
              <w:t>Витько Т.</w:t>
            </w:r>
            <w:proofErr w:type="gramStart"/>
            <w:r w:rsidR="00CD3575">
              <w:rPr>
                <w:rFonts w:ascii="Times New Roman" w:eastAsia="Times New Roman" w:hAnsi="Times New Roman" w:cs="Times New Roman"/>
                <w:color w:val="26282A"/>
              </w:rPr>
              <w:t>Н .Сертификат</w:t>
            </w:r>
            <w:proofErr w:type="gramEnd"/>
            <w:r w:rsidR="00CD3575">
              <w:rPr>
                <w:rFonts w:ascii="Times New Roman" w:eastAsia="Times New Roman" w:hAnsi="Times New Roman" w:cs="Times New Roman"/>
                <w:color w:val="26282A"/>
              </w:rPr>
              <w:t xml:space="preserve"> « Способы эффективного взаимодействия с родителями детей дошкольного возраста»</w:t>
            </w:r>
          </w:p>
          <w:p w14:paraId="59E28942" w14:textId="6A996775" w:rsidR="00CD3575" w:rsidRDefault="00CD3575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 -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</w:t>
            </w:r>
            <w:proofErr w:type="gramStart"/>
            <w:r w:rsidR="00B334B2">
              <w:rPr>
                <w:rFonts w:ascii="Times New Roman" w:eastAsia="Times New Roman" w:hAnsi="Times New Roman" w:cs="Times New Roman"/>
                <w:color w:val="26282A"/>
              </w:rPr>
              <w:t>Витько  Т.Н.</w:t>
            </w:r>
            <w:proofErr w:type="gramEnd"/>
            <w:r w:rsidR="00B334B2">
              <w:rPr>
                <w:rFonts w:ascii="Times New Roman" w:eastAsia="Times New Roman" w:hAnsi="Times New Roman" w:cs="Times New Roman"/>
                <w:color w:val="26282A"/>
              </w:rPr>
              <w:t xml:space="preserve"> С</w:t>
            </w:r>
            <w:r w:rsidR="000534E4">
              <w:rPr>
                <w:rFonts w:ascii="Times New Roman" w:eastAsia="Times New Roman" w:hAnsi="Times New Roman" w:cs="Times New Roman"/>
                <w:color w:val="26282A"/>
              </w:rPr>
              <w:t>е</w:t>
            </w:r>
            <w:r w:rsidR="00B334B2">
              <w:rPr>
                <w:rFonts w:ascii="Times New Roman" w:eastAsia="Times New Roman" w:hAnsi="Times New Roman" w:cs="Times New Roman"/>
                <w:color w:val="26282A"/>
              </w:rPr>
              <w:t xml:space="preserve">ртификат </w:t>
            </w:r>
            <w:r w:rsidR="000534E4">
              <w:rPr>
                <w:rFonts w:ascii="Times New Roman" w:eastAsia="Times New Roman" w:hAnsi="Times New Roman" w:cs="Times New Roman"/>
                <w:color w:val="26282A"/>
              </w:rPr>
              <w:t xml:space="preserve">«Использование практических психологических приемов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</w:t>
            </w:r>
            <w:r w:rsidR="000534E4">
              <w:rPr>
                <w:rFonts w:ascii="Times New Roman" w:eastAsia="Times New Roman" w:hAnsi="Times New Roman" w:cs="Times New Roman"/>
                <w:color w:val="26282A"/>
              </w:rPr>
              <w:t>для оптимизации работы с детьми с СДВГ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»</w:t>
            </w:r>
          </w:p>
          <w:p w14:paraId="0C70108E" w14:textId="77777777" w:rsidR="00B334B2" w:rsidRDefault="00B334B2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6FEC55D7" w14:textId="729991E5" w:rsidR="00B334B2" w:rsidRPr="00B334B2" w:rsidRDefault="00B334B2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4E728474" w14:textId="77777777" w:rsidR="00B334B2" w:rsidRDefault="00B334B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00945BDF" w14:textId="56DEB5B7" w:rsidR="00B334B2" w:rsidRPr="00D42DBE" w:rsidRDefault="00B334B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</w:tc>
      </w:tr>
      <w:tr w:rsidR="007A65DA" w14:paraId="3088DE72" w14:textId="77777777" w:rsidTr="00D42DBE">
        <w:trPr>
          <w:trHeight w:val="691"/>
        </w:trPr>
        <w:tc>
          <w:tcPr>
            <w:tcW w:w="675" w:type="dxa"/>
          </w:tcPr>
          <w:p w14:paraId="3363AD11" w14:textId="77777777"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11F34264" w14:textId="77777777" w:rsidR="001B246C" w:rsidRPr="00CF7FA0" w:rsidRDefault="001B246C" w:rsidP="001B24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3C46A84E" w14:textId="77777777"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7DB39817" w14:textId="77777777" w:rsidR="00216E88" w:rsidRPr="00660A4F" w:rsidRDefault="00216E88" w:rsidP="00660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EAFCD" w14:textId="77777777" w:rsidR="007A65DA" w:rsidRPr="00D42DBE" w:rsidRDefault="007A65DA" w:rsidP="00216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B38A5" w14:textId="77777777" w:rsidR="00414C1A" w:rsidRPr="00D42DBE" w:rsidRDefault="00000000" w:rsidP="00216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="00414C1A" w:rsidRPr="00414C1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https://nsportal.ru/user</w:t>
              </w:r>
            </w:hyperlink>
          </w:p>
        </w:tc>
      </w:tr>
      <w:tr w:rsidR="007A65DA" w14:paraId="5824854C" w14:textId="77777777" w:rsidTr="007A65DA">
        <w:tc>
          <w:tcPr>
            <w:tcW w:w="675" w:type="dxa"/>
          </w:tcPr>
          <w:p w14:paraId="0DCA805A" w14:textId="77777777"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2CAAB45E" w14:textId="77777777" w:rsidR="007A65DA" w:rsidRPr="00CF7FA0" w:rsidRDefault="00414C1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в рамках ГМО</w:t>
            </w:r>
          </w:p>
        </w:tc>
        <w:tc>
          <w:tcPr>
            <w:tcW w:w="8097" w:type="dxa"/>
          </w:tcPr>
          <w:p w14:paraId="2BD6526A" w14:textId="77777777" w:rsidR="00414C1A" w:rsidRPr="009F69F0" w:rsidRDefault="00414C1A" w:rsidP="009F69F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</w:tc>
      </w:tr>
      <w:tr w:rsidR="007A65DA" w14:paraId="5C131D4A" w14:textId="77777777" w:rsidTr="007A65DA">
        <w:tc>
          <w:tcPr>
            <w:tcW w:w="675" w:type="dxa"/>
          </w:tcPr>
          <w:p w14:paraId="0C1A97D1" w14:textId="77777777"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7.</w:t>
            </w:r>
          </w:p>
        </w:tc>
        <w:tc>
          <w:tcPr>
            <w:tcW w:w="2694" w:type="dxa"/>
          </w:tcPr>
          <w:p w14:paraId="733EF348" w14:textId="77777777" w:rsidR="007A65DA" w:rsidRPr="00CF7FA0" w:rsidRDefault="003F0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14:paraId="51080080" w14:textId="77777777" w:rsidR="00DD4A65" w:rsidRDefault="00DD4A65" w:rsidP="00DD4A65">
            <w:pPr>
              <w:pStyle w:val="11"/>
              <w:tabs>
                <w:tab w:val="left" w:pos="10722"/>
              </w:tabs>
              <w:spacing w:before="87"/>
              <w:ind w:left="0"/>
              <w:jc w:val="left"/>
            </w:pPr>
            <w:r w:rsidRPr="00DD4A65">
              <w:rPr>
                <w:sz w:val="20"/>
                <w:szCs w:val="20"/>
              </w:rPr>
              <w:t>УДОСТОВЕРЕНИЕ</w:t>
            </w:r>
            <w:r>
              <w:tab/>
              <w:t>319775</w:t>
            </w:r>
          </w:p>
          <w:p w14:paraId="3B080558" w14:textId="77777777" w:rsidR="00DD4A65" w:rsidRDefault="00DD4A65" w:rsidP="00DD4A65">
            <w:pPr>
              <w:pStyle w:val="a6"/>
              <w:spacing w:before="69"/>
            </w:pPr>
            <w:r>
              <w:t xml:space="preserve"> «АКАДЕМИЯГОСАТТЕСТАЦИИ»</w:t>
            </w:r>
          </w:p>
          <w:p w14:paraId="3DC1C873" w14:textId="316D6C67" w:rsidR="00DD4A65" w:rsidRPr="00DD4A65" w:rsidRDefault="00DD4A65" w:rsidP="00DD4A65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="00CD3575">
              <w:rPr>
                <w:sz w:val="24"/>
                <w:szCs w:val="24"/>
              </w:rPr>
              <w:t xml:space="preserve">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14:paraId="4E33C88E" w14:textId="4098B39F" w:rsidR="00DD4A65" w:rsidRDefault="00CD3575" w:rsidP="00DD4A65">
            <w:pPr>
              <w:pStyle w:val="a6"/>
              <w:tabs>
                <w:tab w:val="left" w:pos="1792"/>
              </w:tabs>
            </w:pPr>
            <w:r>
              <w:t xml:space="preserve"> В </w:t>
            </w:r>
            <w:r w:rsidR="00DD4A65">
              <w:t>период</w:t>
            </w:r>
            <w:r>
              <w:t xml:space="preserve"> </w:t>
            </w:r>
            <w:r w:rsidR="00DD4A65">
              <w:t xml:space="preserve">с 18.11.2023 </w:t>
            </w:r>
            <w:proofErr w:type="gramStart"/>
            <w:r w:rsidR="00DD4A65">
              <w:t>г.по</w:t>
            </w:r>
            <w:proofErr w:type="gramEnd"/>
            <w:r w:rsidR="00DD4A65">
              <w:t>21.11.2023г. в</w:t>
            </w:r>
            <w:r>
              <w:t xml:space="preserve"> </w:t>
            </w:r>
            <w:r w:rsidR="00DD4A65">
              <w:t>объеме 16 учебных часов;</w:t>
            </w:r>
          </w:p>
          <w:p w14:paraId="33A1D531" w14:textId="77777777" w:rsidR="002E61AD" w:rsidRDefault="002E61AD" w:rsidP="00DD4A65">
            <w:pPr>
              <w:pStyle w:val="a6"/>
              <w:tabs>
                <w:tab w:val="left" w:pos="1792"/>
              </w:tabs>
            </w:pPr>
            <w:proofErr w:type="gramStart"/>
            <w:r>
              <w:t>НФИ  «</w:t>
            </w:r>
            <w:proofErr w:type="gramEnd"/>
            <w:r>
              <w:t>Реализация Федеральной программы воспитания в соответствии с ФОП ДО»</w:t>
            </w:r>
          </w:p>
          <w:p w14:paraId="627C77F7" w14:textId="47176966" w:rsidR="007A65DA" w:rsidRPr="009F69F0" w:rsidRDefault="002E61AD" w:rsidP="009F69F0">
            <w:pPr>
              <w:pStyle w:val="a6"/>
              <w:tabs>
                <w:tab w:val="left" w:pos="1792"/>
              </w:tabs>
            </w:pPr>
            <w:r>
              <w:t xml:space="preserve">Образовательный курс 16 ч. </w:t>
            </w:r>
            <w:proofErr w:type="gramStart"/>
            <w:r w:rsidR="00CD3575" w:rsidRPr="00DD4A65">
              <w:rPr>
                <w:sz w:val="24"/>
                <w:szCs w:val="24"/>
              </w:rPr>
              <w:t>В</w:t>
            </w:r>
            <w:r w:rsidR="00CD3575">
              <w:rPr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период</w:t>
            </w:r>
            <w:r w:rsidR="00CD3575">
              <w:rPr>
                <w:sz w:val="24"/>
                <w:szCs w:val="24"/>
              </w:rPr>
              <w:t>е</w:t>
            </w:r>
            <w:proofErr w:type="gramEnd"/>
            <w:r w:rsidR="00CD3575">
              <w:rPr>
                <w:sz w:val="24"/>
                <w:szCs w:val="24"/>
              </w:rPr>
              <w:t>»</w:t>
            </w:r>
            <w:r w:rsidRPr="00DD4A65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2</w:t>
            </w:r>
            <w:r w:rsidRPr="00DD4A6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DD4A65">
              <w:rPr>
                <w:sz w:val="24"/>
                <w:szCs w:val="24"/>
              </w:rPr>
              <w:t>.2023 г.по</w:t>
            </w:r>
            <w:r>
              <w:rPr>
                <w:sz w:val="24"/>
                <w:szCs w:val="24"/>
              </w:rPr>
              <w:t>15</w:t>
            </w:r>
            <w:r w:rsidRPr="00DD4A6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DD4A65">
              <w:rPr>
                <w:sz w:val="24"/>
                <w:szCs w:val="24"/>
              </w:rPr>
              <w:t>.2023г. в</w:t>
            </w:r>
            <w:r w:rsidR="00CD3575">
              <w:rPr>
                <w:sz w:val="24"/>
                <w:szCs w:val="24"/>
              </w:rPr>
              <w:t xml:space="preserve"> </w:t>
            </w:r>
            <w:r w:rsidRPr="00DD4A65">
              <w:rPr>
                <w:sz w:val="24"/>
                <w:szCs w:val="24"/>
              </w:rPr>
              <w:t xml:space="preserve">объеме </w:t>
            </w:r>
            <w:r>
              <w:rPr>
                <w:sz w:val="24"/>
                <w:szCs w:val="24"/>
                <w:shd w:val="clear" w:color="auto" w:fill="FFFFFF"/>
              </w:rPr>
              <w:t>16</w:t>
            </w:r>
            <w:r w:rsidRPr="00DD4A65">
              <w:rPr>
                <w:sz w:val="24"/>
                <w:szCs w:val="24"/>
                <w:shd w:val="clear" w:color="auto" w:fill="FFFFFF"/>
              </w:rPr>
              <w:t xml:space="preserve"> ч.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7A65DA" w14:paraId="377B636D" w14:textId="77777777" w:rsidTr="007A65DA">
        <w:tc>
          <w:tcPr>
            <w:tcW w:w="675" w:type="dxa"/>
          </w:tcPr>
          <w:p w14:paraId="64578290" w14:textId="77777777" w:rsidR="007A65DA" w:rsidRDefault="00CF7F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0C38B09F" w14:textId="77777777" w:rsidR="007A65DA" w:rsidRPr="00CF7FA0" w:rsidRDefault="00CF7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14:paraId="75DC8339" w14:textId="77777777" w:rsidR="007A65DA" w:rsidRDefault="009F69F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t.vitc</w:t>
            </w:r>
            <w:r w:rsidR="00660A4F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ko@yandex.ru</w:t>
            </w:r>
          </w:p>
          <w:p w14:paraId="27A31C24" w14:textId="77777777" w:rsidR="00CF7FA0" w:rsidRPr="009F69F0" w:rsidRDefault="00CF7FA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89</w:t>
            </w:r>
            <w:r w:rsidR="009F69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619058217</w:t>
            </w:r>
          </w:p>
        </w:tc>
      </w:tr>
    </w:tbl>
    <w:p w14:paraId="13A217FB" w14:textId="77777777" w:rsidR="007A65DA" w:rsidRPr="007A65DA" w:rsidRDefault="007A65DA" w:rsidP="00CF7FA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7A65DA" w:rsidRPr="007A65DA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1A42"/>
    <w:multiLevelType w:val="hybridMultilevel"/>
    <w:tmpl w:val="FEA82BEA"/>
    <w:lvl w:ilvl="0" w:tplc="06DECC64">
      <w:start w:val="1"/>
      <w:numFmt w:val="decimal"/>
      <w:lvlText w:val="%1."/>
      <w:lvlJc w:val="left"/>
      <w:pPr>
        <w:ind w:left="1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8487860">
      <w:numFmt w:val="bullet"/>
      <w:lvlText w:val="•"/>
      <w:lvlJc w:val="left"/>
      <w:pPr>
        <w:ind w:left="899" w:hanging="182"/>
      </w:pPr>
      <w:rPr>
        <w:rFonts w:hint="default"/>
        <w:lang w:val="ru-RU" w:eastAsia="en-US" w:bidi="ar-SA"/>
      </w:rPr>
    </w:lvl>
    <w:lvl w:ilvl="2" w:tplc="97865A84">
      <w:numFmt w:val="bullet"/>
      <w:lvlText w:val="•"/>
      <w:lvlJc w:val="left"/>
      <w:pPr>
        <w:ind w:left="1678" w:hanging="182"/>
      </w:pPr>
      <w:rPr>
        <w:rFonts w:hint="default"/>
        <w:lang w:val="ru-RU" w:eastAsia="en-US" w:bidi="ar-SA"/>
      </w:rPr>
    </w:lvl>
    <w:lvl w:ilvl="3" w:tplc="EA820FBC">
      <w:numFmt w:val="bullet"/>
      <w:lvlText w:val="•"/>
      <w:lvlJc w:val="left"/>
      <w:pPr>
        <w:ind w:left="2457" w:hanging="182"/>
      </w:pPr>
      <w:rPr>
        <w:rFonts w:hint="default"/>
        <w:lang w:val="ru-RU" w:eastAsia="en-US" w:bidi="ar-SA"/>
      </w:rPr>
    </w:lvl>
    <w:lvl w:ilvl="4" w:tplc="DFEAB7C0">
      <w:numFmt w:val="bullet"/>
      <w:lvlText w:val="•"/>
      <w:lvlJc w:val="left"/>
      <w:pPr>
        <w:ind w:left="3236" w:hanging="182"/>
      </w:pPr>
      <w:rPr>
        <w:rFonts w:hint="default"/>
        <w:lang w:val="ru-RU" w:eastAsia="en-US" w:bidi="ar-SA"/>
      </w:rPr>
    </w:lvl>
    <w:lvl w:ilvl="5" w:tplc="C03E8AF8">
      <w:numFmt w:val="bullet"/>
      <w:lvlText w:val="•"/>
      <w:lvlJc w:val="left"/>
      <w:pPr>
        <w:ind w:left="4015" w:hanging="182"/>
      </w:pPr>
      <w:rPr>
        <w:rFonts w:hint="default"/>
        <w:lang w:val="ru-RU" w:eastAsia="en-US" w:bidi="ar-SA"/>
      </w:rPr>
    </w:lvl>
    <w:lvl w:ilvl="6" w:tplc="F0B046FA">
      <w:numFmt w:val="bullet"/>
      <w:lvlText w:val="•"/>
      <w:lvlJc w:val="left"/>
      <w:pPr>
        <w:ind w:left="4794" w:hanging="182"/>
      </w:pPr>
      <w:rPr>
        <w:rFonts w:hint="default"/>
        <w:lang w:val="ru-RU" w:eastAsia="en-US" w:bidi="ar-SA"/>
      </w:rPr>
    </w:lvl>
    <w:lvl w:ilvl="7" w:tplc="77CAE25C">
      <w:numFmt w:val="bullet"/>
      <w:lvlText w:val="•"/>
      <w:lvlJc w:val="left"/>
      <w:pPr>
        <w:ind w:left="5573" w:hanging="182"/>
      </w:pPr>
      <w:rPr>
        <w:rFonts w:hint="default"/>
        <w:lang w:val="ru-RU" w:eastAsia="en-US" w:bidi="ar-SA"/>
      </w:rPr>
    </w:lvl>
    <w:lvl w:ilvl="8" w:tplc="9D6E0DFA">
      <w:numFmt w:val="bullet"/>
      <w:lvlText w:val="•"/>
      <w:lvlJc w:val="left"/>
      <w:pPr>
        <w:ind w:left="6352" w:hanging="182"/>
      </w:pPr>
      <w:rPr>
        <w:rFonts w:hint="default"/>
        <w:lang w:val="ru-RU" w:eastAsia="en-US" w:bidi="ar-SA"/>
      </w:rPr>
    </w:lvl>
  </w:abstractNum>
  <w:abstractNum w:abstractNumId="1" w15:restartNumberingAfterBreak="0">
    <w:nsid w:val="48855252"/>
    <w:multiLevelType w:val="hybridMultilevel"/>
    <w:tmpl w:val="CD48F470"/>
    <w:lvl w:ilvl="0" w:tplc="1F5A329A">
      <w:start w:val="1"/>
      <w:numFmt w:val="decimal"/>
      <w:lvlText w:val="%1."/>
      <w:lvlJc w:val="left"/>
      <w:pPr>
        <w:ind w:left="11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F26356">
      <w:numFmt w:val="bullet"/>
      <w:lvlText w:val="•"/>
      <w:lvlJc w:val="left"/>
      <w:pPr>
        <w:ind w:left="899" w:hanging="274"/>
      </w:pPr>
      <w:rPr>
        <w:rFonts w:hint="default"/>
        <w:lang w:val="ru-RU" w:eastAsia="en-US" w:bidi="ar-SA"/>
      </w:rPr>
    </w:lvl>
    <w:lvl w:ilvl="2" w:tplc="71205744">
      <w:numFmt w:val="bullet"/>
      <w:lvlText w:val="•"/>
      <w:lvlJc w:val="left"/>
      <w:pPr>
        <w:ind w:left="1678" w:hanging="274"/>
      </w:pPr>
      <w:rPr>
        <w:rFonts w:hint="default"/>
        <w:lang w:val="ru-RU" w:eastAsia="en-US" w:bidi="ar-SA"/>
      </w:rPr>
    </w:lvl>
    <w:lvl w:ilvl="3" w:tplc="5FDCE164">
      <w:numFmt w:val="bullet"/>
      <w:lvlText w:val="•"/>
      <w:lvlJc w:val="left"/>
      <w:pPr>
        <w:ind w:left="2457" w:hanging="274"/>
      </w:pPr>
      <w:rPr>
        <w:rFonts w:hint="default"/>
        <w:lang w:val="ru-RU" w:eastAsia="en-US" w:bidi="ar-SA"/>
      </w:rPr>
    </w:lvl>
    <w:lvl w:ilvl="4" w:tplc="33DE5CC0">
      <w:numFmt w:val="bullet"/>
      <w:lvlText w:val="•"/>
      <w:lvlJc w:val="left"/>
      <w:pPr>
        <w:ind w:left="3236" w:hanging="274"/>
      </w:pPr>
      <w:rPr>
        <w:rFonts w:hint="default"/>
        <w:lang w:val="ru-RU" w:eastAsia="en-US" w:bidi="ar-SA"/>
      </w:rPr>
    </w:lvl>
    <w:lvl w:ilvl="5" w:tplc="C59223BC">
      <w:numFmt w:val="bullet"/>
      <w:lvlText w:val="•"/>
      <w:lvlJc w:val="left"/>
      <w:pPr>
        <w:ind w:left="4015" w:hanging="274"/>
      </w:pPr>
      <w:rPr>
        <w:rFonts w:hint="default"/>
        <w:lang w:val="ru-RU" w:eastAsia="en-US" w:bidi="ar-SA"/>
      </w:rPr>
    </w:lvl>
    <w:lvl w:ilvl="6" w:tplc="5FCC9A7A">
      <w:numFmt w:val="bullet"/>
      <w:lvlText w:val="•"/>
      <w:lvlJc w:val="left"/>
      <w:pPr>
        <w:ind w:left="4794" w:hanging="274"/>
      </w:pPr>
      <w:rPr>
        <w:rFonts w:hint="default"/>
        <w:lang w:val="ru-RU" w:eastAsia="en-US" w:bidi="ar-SA"/>
      </w:rPr>
    </w:lvl>
    <w:lvl w:ilvl="7" w:tplc="AACAA526">
      <w:numFmt w:val="bullet"/>
      <w:lvlText w:val="•"/>
      <w:lvlJc w:val="left"/>
      <w:pPr>
        <w:ind w:left="5573" w:hanging="274"/>
      </w:pPr>
      <w:rPr>
        <w:rFonts w:hint="default"/>
        <w:lang w:val="ru-RU" w:eastAsia="en-US" w:bidi="ar-SA"/>
      </w:rPr>
    </w:lvl>
    <w:lvl w:ilvl="8" w:tplc="253A77F0">
      <w:numFmt w:val="bullet"/>
      <w:lvlText w:val="•"/>
      <w:lvlJc w:val="left"/>
      <w:pPr>
        <w:ind w:left="6352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48FE0928"/>
    <w:multiLevelType w:val="hybridMultilevel"/>
    <w:tmpl w:val="DD5CD44C"/>
    <w:lvl w:ilvl="0" w:tplc="1BAAAEA2">
      <w:start w:val="1"/>
      <w:numFmt w:val="decimal"/>
      <w:lvlText w:val="%1."/>
      <w:lvlJc w:val="left"/>
      <w:pPr>
        <w:ind w:left="48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8AEB4">
      <w:numFmt w:val="bullet"/>
      <w:lvlText w:val="•"/>
      <w:lvlJc w:val="left"/>
      <w:pPr>
        <w:ind w:left="1223" w:hanging="375"/>
      </w:pPr>
      <w:rPr>
        <w:rFonts w:hint="default"/>
        <w:lang w:val="ru-RU" w:eastAsia="en-US" w:bidi="ar-SA"/>
      </w:rPr>
    </w:lvl>
    <w:lvl w:ilvl="2" w:tplc="99DCFDA2">
      <w:numFmt w:val="bullet"/>
      <w:lvlText w:val="•"/>
      <w:lvlJc w:val="left"/>
      <w:pPr>
        <w:ind w:left="1966" w:hanging="375"/>
      </w:pPr>
      <w:rPr>
        <w:rFonts w:hint="default"/>
        <w:lang w:val="ru-RU" w:eastAsia="en-US" w:bidi="ar-SA"/>
      </w:rPr>
    </w:lvl>
    <w:lvl w:ilvl="3" w:tplc="FB5EEB3C">
      <w:numFmt w:val="bullet"/>
      <w:lvlText w:val="•"/>
      <w:lvlJc w:val="left"/>
      <w:pPr>
        <w:ind w:left="2709" w:hanging="375"/>
      </w:pPr>
      <w:rPr>
        <w:rFonts w:hint="default"/>
        <w:lang w:val="ru-RU" w:eastAsia="en-US" w:bidi="ar-SA"/>
      </w:rPr>
    </w:lvl>
    <w:lvl w:ilvl="4" w:tplc="EDB01ABE">
      <w:numFmt w:val="bullet"/>
      <w:lvlText w:val="•"/>
      <w:lvlJc w:val="left"/>
      <w:pPr>
        <w:ind w:left="3452" w:hanging="375"/>
      </w:pPr>
      <w:rPr>
        <w:rFonts w:hint="default"/>
        <w:lang w:val="ru-RU" w:eastAsia="en-US" w:bidi="ar-SA"/>
      </w:rPr>
    </w:lvl>
    <w:lvl w:ilvl="5" w:tplc="2C88E2E8">
      <w:numFmt w:val="bullet"/>
      <w:lvlText w:val="•"/>
      <w:lvlJc w:val="left"/>
      <w:pPr>
        <w:ind w:left="4195" w:hanging="375"/>
      </w:pPr>
      <w:rPr>
        <w:rFonts w:hint="default"/>
        <w:lang w:val="ru-RU" w:eastAsia="en-US" w:bidi="ar-SA"/>
      </w:rPr>
    </w:lvl>
    <w:lvl w:ilvl="6" w:tplc="90EE7546">
      <w:numFmt w:val="bullet"/>
      <w:lvlText w:val="•"/>
      <w:lvlJc w:val="left"/>
      <w:pPr>
        <w:ind w:left="4938" w:hanging="375"/>
      </w:pPr>
      <w:rPr>
        <w:rFonts w:hint="default"/>
        <w:lang w:val="ru-RU" w:eastAsia="en-US" w:bidi="ar-SA"/>
      </w:rPr>
    </w:lvl>
    <w:lvl w:ilvl="7" w:tplc="6E1239E8">
      <w:numFmt w:val="bullet"/>
      <w:lvlText w:val="•"/>
      <w:lvlJc w:val="left"/>
      <w:pPr>
        <w:ind w:left="5681" w:hanging="375"/>
      </w:pPr>
      <w:rPr>
        <w:rFonts w:hint="default"/>
        <w:lang w:val="ru-RU" w:eastAsia="en-US" w:bidi="ar-SA"/>
      </w:rPr>
    </w:lvl>
    <w:lvl w:ilvl="8" w:tplc="C0F86476">
      <w:numFmt w:val="bullet"/>
      <w:lvlText w:val="•"/>
      <w:lvlJc w:val="left"/>
      <w:pPr>
        <w:ind w:left="6424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4BEB40AA"/>
    <w:multiLevelType w:val="hybridMultilevel"/>
    <w:tmpl w:val="EAEAA5AA"/>
    <w:lvl w:ilvl="0" w:tplc="16C49A88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7C86BF4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6986262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D5F0E4EA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AB2AE642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EE1EA274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BF34AA1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BE50B53A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1C74EFB0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5B756A0F"/>
    <w:multiLevelType w:val="hybridMultilevel"/>
    <w:tmpl w:val="44E8FEC8"/>
    <w:lvl w:ilvl="0" w:tplc="EC0C41C2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7123FE6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4D804CE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A47CA794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8B722FFC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31C6D942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57444FA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FF1EE59C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4DF295D2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6B085449"/>
    <w:multiLevelType w:val="hybridMultilevel"/>
    <w:tmpl w:val="5EBE040A"/>
    <w:lvl w:ilvl="0" w:tplc="4E86F1F8">
      <w:start w:val="1"/>
      <w:numFmt w:val="decimal"/>
      <w:lvlText w:val="%1.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A05A94">
      <w:numFmt w:val="bullet"/>
      <w:lvlText w:val="•"/>
      <w:lvlJc w:val="left"/>
      <w:pPr>
        <w:ind w:left="899" w:hanging="250"/>
      </w:pPr>
      <w:rPr>
        <w:rFonts w:hint="default"/>
        <w:lang w:val="ru-RU" w:eastAsia="en-US" w:bidi="ar-SA"/>
      </w:rPr>
    </w:lvl>
    <w:lvl w:ilvl="2" w:tplc="3506A212">
      <w:numFmt w:val="bullet"/>
      <w:lvlText w:val="•"/>
      <w:lvlJc w:val="left"/>
      <w:pPr>
        <w:ind w:left="1678" w:hanging="250"/>
      </w:pPr>
      <w:rPr>
        <w:rFonts w:hint="default"/>
        <w:lang w:val="ru-RU" w:eastAsia="en-US" w:bidi="ar-SA"/>
      </w:rPr>
    </w:lvl>
    <w:lvl w:ilvl="3" w:tplc="094C2292">
      <w:numFmt w:val="bullet"/>
      <w:lvlText w:val="•"/>
      <w:lvlJc w:val="left"/>
      <w:pPr>
        <w:ind w:left="2457" w:hanging="250"/>
      </w:pPr>
      <w:rPr>
        <w:rFonts w:hint="default"/>
        <w:lang w:val="ru-RU" w:eastAsia="en-US" w:bidi="ar-SA"/>
      </w:rPr>
    </w:lvl>
    <w:lvl w:ilvl="4" w:tplc="C26E6894">
      <w:numFmt w:val="bullet"/>
      <w:lvlText w:val="•"/>
      <w:lvlJc w:val="left"/>
      <w:pPr>
        <w:ind w:left="3236" w:hanging="250"/>
      </w:pPr>
      <w:rPr>
        <w:rFonts w:hint="default"/>
        <w:lang w:val="ru-RU" w:eastAsia="en-US" w:bidi="ar-SA"/>
      </w:rPr>
    </w:lvl>
    <w:lvl w:ilvl="5" w:tplc="708AF4C2">
      <w:numFmt w:val="bullet"/>
      <w:lvlText w:val="•"/>
      <w:lvlJc w:val="left"/>
      <w:pPr>
        <w:ind w:left="4015" w:hanging="250"/>
      </w:pPr>
      <w:rPr>
        <w:rFonts w:hint="default"/>
        <w:lang w:val="ru-RU" w:eastAsia="en-US" w:bidi="ar-SA"/>
      </w:rPr>
    </w:lvl>
    <w:lvl w:ilvl="6" w:tplc="51A829A6">
      <w:numFmt w:val="bullet"/>
      <w:lvlText w:val="•"/>
      <w:lvlJc w:val="left"/>
      <w:pPr>
        <w:ind w:left="4794" w:hanging="250"/>
      </w:pPr>
      <w:rPr>
        <w:rFonts w:hint="default"/>
        <w:lang w:val="ru-RU" w:eastAsia="en-US" w:bidi="ar-SA"/>
      </w:rPr>
    </w:lvl>
    <w:lvl w:ilvl="7" w:tplc="3892AB2C">
      <w:numFmt w:val="bullet"/>
      <w:lvlText w:val="•"/>
      <w:lvlJc w:val="left"/>
      <w:pPr>
        <w:ind w:left="5573" w:hanging="250"/>
      </w:pPr>
      <w:rPr>
        <w:rFonts w:hint="default"/>
        <w:lang w:val="ru-RU" w:eastAsia="en-US" w:bidi="ar-SA"/>
      </w:rPr>
    </w:lvl>
    <w:lvl w:ilvl="8" w:tplc="3F2CFB5C">
      <w:numFmt w:val="bullet"/>
      <w:lvlText w:val="•"/>
      <w:lvlJc w:val="left"/>
      <w:pPr>
        <w:ind w:left="6352" w:hanging="250"/>
      </w:pPr>
      <w:rPr>
        <w:rFonts w:hint="default"/>
        <w:lang w:val="ru-RU" w:eastAsia="en-US" w:bidi="ar-SA"/>
      </w:rPr>
    </w:lvl>
  </w:abstractNum>
  <w:abstractNum w:abstractNumId="6" w15:restartNumberingAfterBreak="0">
    <w:nsid w:val="7DDD5A72"/>
    <w:multiLevelType w:val="hybridMultilevel"/>
    <w:tmpl w:val="309299EE"/>
    <w:lvl w:ilvl="0" w:tplc="CFD4761C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D540EEC">
      <w:numFmt w:val="bullet"/>
      <w:lvlText w:val="•"/>
      <w:lvlJc w:val="left"/>
      <w:pPr>
        <w:ind w:left="1061" w:hanging="181"/>
      </w:pPr>
      <w:rPr>
        <w:rFonts w:hint="default"/>
        <w:lang w:val="ru-RU" w:eastAsia="en-US" w:bidi="ar-SA"/>
      </w:rPr>
    </w:lvl>
    <w:lvl w:ilvl="2" w:tplc="EE1658E0">
      <w:numFmt w:val="bullet"/>
      <w:lvlText w:val="•"/>
      <w:lvlJc w:val="left"/>
      <w:pPr>
        <w:ind w:left="1822" w:hanging="181"/>
      </w:pPr>
      <w:rPr>
        <w:rFonts w:hint="default"/>
        <w:lang w:val="ru-RU" w:eastAsia="en-US" w:bidi="ar-SA"/>
      </w:rPr>
    </w:lvl>
    <w:lvl w:ilvl="3" w:tplc="16FADC06">
      <w:numFmt w:val="bullet"/>
      <w:lvlText w:val="•"/>
      <w:lvlJc w:val="left"/>
      <w:pPr>
        <w:ind w:left="2583" w:hanging="181"/>
      </w:pPr>
      <w:rPr>
        <w:rFonts w:hint="default"/>
        <w:lang w:val="ru-RU" w:eastAsia="en-US" w:bidi="ar-SA"/>
      </w:rPr>
    </w:lvl>
    <w:lvl w:ilvl="4" w:tplc="4A5031B0">
      <w:numFmt w:val="bullet"/>
      <w:lvlText w:val="•"/>
      <w:lvlJc w:val="left"/>
      <w:pPr>
        <w:ind w:left="3344" w:hanging="181"/>
      </w:pPr>
      <w:rPr>
        <w:rFonts w:hint="default"/>
        <w:lang w:val="ru-RU" w:eastAsia="en-US" w:bidi="ar-SA"/>
      </w:rPr>
    </w:lvl>
    <w:lvl w:ilvl="5" w:tplc="B81ECD70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6" w:tplc="E6F61C68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7" w:tplc="491E7554">
      <w:numFmt w:val="bullet"/>
      <w:lvlText w:val="•"/>
      <w:lvlJc w:val="left"/>
      <w:pPr>
        <w:ind w:left="5627" w:hanging="181"/>
      </w:pPr>
      <w:rPr>
        <w:rFonts w:hint="default"/>
        <w:lang w:val="ru-RU" w:eastAsia="en-US" w:bidi="ar-SA"/>
      </w:rPr>
    </w:lvl>
    <w:lvl w:ilvl="8" w:tplc="A4386E36">
      <w:numFmt w:val="bullet"/>
      <w:lvlText w:val="•"/>
      <w:lvlJc w:val="left"/>
      <w:pPr>
        <w:ind w:left="6388" w:hanging="181"/>
      </w:pPr>
      <w:rPr>
        <w:rFonts w:hint="default"/>
        <w:lang w:val="ru-RU" w:eastAsia="en-US" w:bidi="ar-SA"/>
      </w:rPr>
    </w:lvl>
  </w:abstractNum>
  <w:num w:numId="1" w16cid:durableId="785806014">
    <w:abstractNumId w:val="6"/>
  </w:num>
  <w:num w:numId="2" w16cid:durableId="82846921">
    <w:abstractNumId w:val="2"/>
  </w:num>
  <w:num w:numId="3" w16cid:durableId="608201273">
    <w:abstractNumId w:val="3"/>
  </w:num>
  <w:num w:numId="4" w16cid:durableId="1047220223">
    <w:abstractNumId w:val="5"/>
  </w:num>
  <w:num w:numId="5" w16cid:durableId="1692297465">
    <w:abstractNumId w:val="1"/>
  </w:num>
  <w:num w:numId="6" w16cid:durableId="2118021130">
    <w:abstractNumId w:val="4"/>
  </w:num>
  <w:num w:numId="7" w16cid:durableId="25463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5DA"/>
    <w:rsid w:val="000534E4"/>
    <w:rsid w:val="0007751D"/>
    <w:rsid w:val="000A7711"/>
    <w:rsid w:val="000C4A11"/>
    <w:rsid w:val="00104565"/>
    <w:rsid w:val="00161191"/>
    <w:rsid w:val="001759BA"/>
    <w:rsid w:val="001B246C"/>
    <w:rsid w:val="00216E88"/>
    <w:rsid w:val="00217715"/>
    <w:rsid w:val="002E61AD"/>
    <w:rsid w:val="003D37A8"/>
    <w:rsid w:val="003F090D"/>
    <w:rsid w:val="00414C1A"/>
    <w:rsid w:val="00660A4F"/>
    <w:rsid w:val="006B01FE"/>
    <w:rsid w:val="007A65DA"/>
    <w:rsid w:val="008A1239"/>
    <w:rsid w:val="008D49BD"/>
    <w:rsid w:val="009927D2"/>
    <w:rsid w:val="009F69F0"/>
    <w:rsid w:val="00B27CE0"/>
    <w:rsid w:val="00B334B2"/>
    <w:rsid w:val="00BD09DC"/>
    <w:rsid w:val="00BE535F"/>
    <w:rsid w:val="00C1493B"/>
    <w:rsid w:val="00C3718C"/>
    <w:rsid w:val="00C57587"/>
    <w:rsid w:val="00C837AB"/>
    <w:rsid w:val="00CD3575"/>
    <w:rsid w:val="00CF7FA0"/>
    <w:rsid w:val="00D42DBE"/>
    <w:rsid w:val="00DD4A65"/>
    <w:rsid w:val="00E473EE"/>
    <w:rsid w:val="00ED2ED3"/>
    <w:rsid w:val="00F3368C"/>
    <w:rsid w:val="00F56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5EA"/>
  <w15:docId w15:val="{6238447B-4E1B-46A1-B53A-CD801AA9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239"/>
  </w:style>
  <w:style w:type="paragraph" w:styleId="2">
    <w:name w:val="heading 2"/>
    <w:basedOn w:val="a"/>
    <w:next w:val="a"/>
    <w:link w:val="20"/>
    <w:uiPriority w:val="9"/>
    <w:unhideWhenUsed/>
    <w:qFormat/>
    <w:rsid w:val="001B246C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6E88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A6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B2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B246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16E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a7"/>
    <w:uiPriority w:val="1"/>
    <w:qFormat/>
    <w:rsid w:val="00DD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DD4A65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DD4A65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D4A65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60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user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Витько Татьяна</cp:lastModifiedBy>
  <cp:revision>8</cp:revision>
  <dcterms:created xsi:type="dcterms:W3CDTF">2024-03-19T09:39:00Z</dcterms:created>
  <dcterms:modified xsi:type="dcterms:W3CDTF">2024-05-21T08:57:00Z</dcterms:modified>
</cp:coreProperties>
</file>