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9BDA6" w14:textId="06ACCD2E" w:rsidR="001E6F29" w:rsidRDefault="001E6F29">
      <w:pPr>
        <w:rPr>
          <w:rFonts w:ascii="Times New Roman" w:hAnsi="Times New Roman" w:cs="Times New Roman"/>
          <w:sz w:val="28"/>
          <w:szCs w:val="28"/>
        </w:rPr>
      </w:pPr>
    </w:p>
    <w:p w14:paraId="2E481E60" w14:textId="2618F584" w:rsidR="00B7632A" w:rsidRDefault="00B7632A">
      <w:pPr>
        <w:rPr>
          <w:rFonts w:ascii="Times New Roman" w:hAnsi="Times New Roman" w:cs="Times New Roman"/>
          <w:sz w:val="24"/>
          <w:szCs w:val="24"/>
        </w:rPr>
      </w:pPr>
      <w:r w:rsidRPr="00B7632A">
        <w:rPr>
          <w:rFonts w:ascii="Times New Roman" w:hAnsi="Times New Roman" w:cs="Times New Roman"/>
          <w:sz w:val="24"/>
          <w:szCs w:val="24"/>
        </w:rPr>
        <w:t xml:space="preserve">МДОАУ «Детский сад № 106 «Анютины глазки» комбинированного вида   </w:t>
      </w:r>
      <w:proofErr w:type="spellStart"/>
      <w:r w:rsidRPr="00B7632A">
        <w:rPr>
          <w:rFonts w:ascii="Times New Roman" w:hAnsi="Times New Roman" w:cs="Times New Roman"/>
          <w:sz w:val="24"/>
          <w:szCs w:val="24"/>
        </w:rPr>
        <w:t>г.Орска</w:t>
      </w:r>
      <w:proofErr w:type="spellEnd"/>
      <w:r w:rsidRPr="00B7632A">
        <w:rPr>
          <w:rFonts w:ascii="Times New Roman" w:hAnsi="Times New Roman" w:cs="Times New Roman"/>
          <w:sz w:val="24"/>
          <w:szCs w:val="24"/>
        </w:rPr>
        <w:t>»</w:t>
      </w:r>
    </w:p>
    <w:p w14:paraId="268F9FB9" w14:textId="6EEF3CB8" w:rsidR="00B7632A" w:rsidRDefault="00B7632A">
      <w:pPr>
        <w:rPr>
          <w:rFonts w:ascii="Times New Roman" w:hAnsi="Times New Roman" w:cs="Times New Roman"/>
          <w:sz w:val="24"/>
          <w:szCs w:val="24"/>
        </w:rPr>
      </w:pPr>
    </w:p>
    <w:p w14:paraId="7A2D4E5C" w14:textId="372416DC" w:rsidR="00B7632A" w:rsidRDefault="00B7632A">
      <w:pPr>
        <w:rPr>
          <w:rFonts w:ascii="Times New Roman" w:hAnsi="Times New Roman" w:cs="Times New Roman"/>
          <w:sz w:val="24"/>
          <w:szCs w:val="24"/>
        </w:rPr>
      </w:pPr>
    </w:p>
    <w:p w14:paraId="7E8DBE13" w14:textId="4E2D4413" w:rsidR="00B7632A" w:rsidRPr="001A3227" w:rsidRDefault="00B7632A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1A3227">
        <w:rPr>
          <w:rFonts w:ascii="Times New Roman" w:hAnsi="Times New Roman" w:cs="Times New Roman"/>
          <w:b/>
          <w:bCs/>
          <w:sz w:val="40"/>
          <w:szCs w:val="40"/>
        </w:rPr>
        <w:t>Конспект подгруппового логопедического занятия</w:t>
      </w:r>
    </w:p>
    <w:p w14:paraId="58972269" w14:textId="3E7A6ECD" w:rsidR="00550F9F" w:rsidRPr="001A3227" w:rsidRDefault="00B7632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A3227">
        <w:rPr>
          <w:rFonts w:ascii="Times New Roman" w:hAnsi="Times New Roman" w:cs="Times New Roman"/>
          <w:b/>
          <w:bCs/>
          <w:sz w:val="32"/>
          <w:szCs w:val="32"/>
        </w:rPr>
        <w:t xml:space="preserve">«Путешествие на планету </w:t>
      </w:r>
      <w:proofErr w:type="spellStart"/>
      <w:r w:rsidRPr="001A3227">
        <w:rPr>
          <w:rFonts w:ascii="Times New Roman" w:hAnsi="Times New Roman" w:cs="Times New Roman"/>
          <w:b/>
          <w:bCs/>
          <w:sz w:val="32"/>
          <w:szCs w:val="32"/>
        </w:rPr>
        <w:t>Роботрония</w:t>
      </w:r>
      <w:proofErr w:type="spellEnd"/>
      <w:r w:rsidR="001A3227" w:rsidRPr="001A3227">
        <w:rPr>
          <w:rFonts w:ascii="Times New Roman" w:hAnsi="Times New Roman" w:cs="Times New Roman"/>
          <w:b/>
          <w:bCs/>
          <w:sz w:val="32"/>
          <w:szCs w:val="32"/>
        </w:rPr>
        <w:t>. Звуки [Р</w:t>
      </w:r>
      <w:proofErr w:type="gramStart"/>
      <w:r w:rsidR="001A3227" w:rsidRPr="001A3227">
        <w:rPr>
          <w:rFonts w:ascii="Times New Roman" w:hAnsi="Times New Roman" w:cs="Times New Roman"/>
          <w:b/>
          <w:bCs/>
          <w:sz w:val="32"/>
          <w:szCs w:val="32"/>
        </w:rPr>
        <w:t>],  [</w:t>
      </w:r>
      <w:proofErr w:type="spellStart"/>
      <w:proofErr w:type="gramEnd"/>
      <w:r w:rsidR="001A3227" w:rsidRPr="001A3227">
        <w:rPr>
          <w:rFonts w:ascii="Times New Roman" w:hAnsi="Times New Roman" w:cs="Times New Roman"/>
          <w:b/>
          <w:bCs/>
          <w:sz w:val="32"/>
          <w:szCs w:val="32"/>
        </w:rPr>
        <w:t>Рь</w:t>
      </w:r>
      <w:proofErr w:type="spellEnd"/>
      <w:r w:rsidR="001A3227" w:rsidRPr="001A3227">
        <w:rPr>
          <w:rFonts w:ascii="Times New Roman" w:hAnsi="Times New Roman" w:cs="Times New Roman"/>
          <w:b/>
          <w:bCs/>
          <w:sz w:val="32"/>
          <w:szCs w:val="32"/>
        </w:rPr>
        <w:t>], буква Р.»</w:t>
      </w:r>
    </w:p>
    <w:p w14:paraId="744B5E1A" w14:textId="736B7144" w:rsidR="00550F9F" w:rsidRDefault="00550F9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3D4024D" wp14:editId="0F6010A6">
            <wp:extent cx="5949315" cy="49401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390" cy="49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2A0C" w14:textId="77777777" w:rsidR="00550F9F" w:rsidRPr="00550F9F" w:rsidRDefault="00550F9F">
      <w:pPr>
        <w:rPr>
          <w:rFonts w:ascii="Times New Roman" w:hAnsi="Times New Roman" w:cs="Times New Roman"/>
          <w:sz w:val="32"/>
          <w:szCs w:val="32"/>
        </w:rPr>
      </w:pPr>
    </w:p>
    <w:p w14:paraId="5EB8A3FD" w14:textId="09A9D40A" w:rsidR="00B7632A" w:rsidRPr="00B7632A" w:rsidRDefault="00B7632A">
      <w:pPr>
        <w:rPr>
          <w:rFonts w:ascii="Times New Roman" w:hAnsi="Times New Roman" w:cs="Times New Roman"/>
          <w:sz w:val="28"/>
          <w:szCs w:val="28"/>
        </w:rPr>
      </w:pPr>
      <w:r w:rsidRPr="00B7632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7632A">
        <w:rPr>
          <w:rFonts w:ascii="Times New Roman" w:hAnsi="Times New Roman" w:cs="Times New Roman"/>
          <w:sz w:val="28"/>
          <w:szCs w:val="28"/>
        </w:rPr>
        <w:t>Подготовил: учитель-логопед</w:t>
      </w:r>
    </w:p>
    <w:p w14:paraId="55EA8A92" w14:textId="2DDAE807" w:rsidR="00B7632A" w:rsidRPr="00B7632A" w:rsidRDefault="00B7632A">
      <w:pPr>
        <w:rPr>
          <w:rFonts w:ascii="Times New Roman" w:hAnsi="Times New Roman" w:cs="Times New Roman"/>
          <w:sz w:val="28"/>
          <w:szCs w:val="28"/>
        </w:rPr>
      </w:pPr>
      <w:r w:rsidRPr="00B7632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763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7632A">
        <w:rPr>
          <w:rFonts w:ascii="Times New Roman" w:hAnsi="Times New Roman" w:cs="Times New Roman"/>
          <w:sz w:val="28"/>
          <w:szCs w:val="28"/>
        </w:rPr>
        <w:t>ервой квалификационной категории</w:t>
      </w:r>
    </w:p>
    <w:p w14:paraId="40998903" w14:textId="539E0247" w:rsidR="00B7632A" w:rsidRDefault="00B7632A">
      <w:pPr>
        <w:rPr>
          <w:rFonts w:ascii="Times New Roman" w:hAnsi="Times New Roman" w:cs="Times New Roman"/>
          <w:sz w:val="28"/>
          <w:szCs w:val="28"/>
        </w:rPr>
      </w:pPr>
      <w:r w:rsidRPr="00B7632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B7632A">
        <w:rPr>
          <w:rFonts w:ascii="Times New Roman" w:hAnsi="Times New Roman" w:cs="Times New Roman"/>
          <w:sz w:val="28"/>
          <w:szCs w:val="28"/>
        </w:rPr>
        <w:t xml:space="preserve">  Катюшина Алевтина Викторовна</w:t>
      </w:r>
    </w:p>
    <w:p w14:paraId="6FCA4D0F" w14:textId="43A7CE1A" w:rsidR="00B7632A" w:rsidRDefault="00B76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2EC23324" w14:textId="758F5CFF" w:rsidR="00B7632A" w:rsidRDefault="00B76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="00550F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>, 2026</w:t>
      </w:r>
    </w:p>
    <w:p w14:paraId="51E62BFC" w14:textId="06324681" w:rsidR="00B7632A" w:rsidRDefault="00B7632A">
      <w:pPr>
        <w:rPr>
          <w:rFonts w:ascii="Times New Roman" w:hAnsi="Times New Roman" w:cs="Times New Roman"/>
          <w:sz w:val="28"/>
          <w:szCs w:val="28"/>
        </w:rPr>
      </w:pPr>
    </w:p>
    <w:p w14:paraId="1C4810C4" w14:textId="0B7F3037" w:rsidR="001A3227" w:rsidRPr="00E82F4B" w:rsidRDefault="001A3227" w:rsidP="001A322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3B8006E" w14:textId="2C8D9D2F" w:rsidR="001A3227" w:rsidRPr="00E82F4B" w:rsidRDefault="001A3227" w:rsidP="001A32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82F4B">
        <w:rPr>
          <w:rFonts w:ascii="Times New Roman" w:hAnsi="Times New Roman" w:cs="Times New Roman"/>
          <w:b/>
          <w:bCs/>
          <w:sz w:val="32"/>
          <w:szCs w:val="32"/>
        </w:rPr>
        <w:t xml:space="preserve">    Тема: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«Путешествие на планету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Роботрония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E82F4B">
        <w:rPr>
          <w:rFonts w:ascii="Times New Roman" w:hAnsi="Times New Roman" w:cs="Times New Roman"/>
          <w:b/>
          <w:bCs/>
          <w:sz w:val="32"/>
          <w:szCs w:val="32"/>
        </w:rPr>
        <w:t xml:space="preserve">Звуки </w:t>
      </w:r>
      <w:r w:rsidRPr="001A3227">
        <w:rPr>
          <w:rFonts w:ascii="Times New Roman" w:hAnsi="Times New Roman" w:cs="Times New Roman"/>
          <w:b/>
          <w:bCs/>
          <w:sz w:val="32"/>
          <w:szCs w:val="32"/>
        </w:rPr>
        <w:t>[</w:t>
      </w:r>
      <w:r w:rsidRPr="00E82F4B">
        <w:rPr>
          <w:rFonts w:ascii="Times New Roman" w:hAnsi="Times New Roman" w:cs="Times New Roman"/>
          <w:b/>
          <w:bCs/>
          <w:sz w:val="32"/>
          <w:szCs w:val="32"/>
        </w:rPr>
        <w:t>Р</w:t>
      </w:r>
      <w:proofErr w:type="gramStart"/>
      <w:r w:rsidRPr="001A3227">
        <w:rPr>
          <w:rFonts w:ascii="Times New Roman" w:hAnsi="Times New Roman" w:cs="Times New Roman"/>
          <w:b/>
          <w:bCs/>
          <w:sz w:val="32"/>
          <w:szCs w:val="32"/>
        </w:rPr>
        <w:t>]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1A3227">
        <w:rPr>
          <w:rFonts w:ascii="Times New Roman" w:hAnsi="Times New Roman" w:cs="Times New Roman"/>
          <w:b/>
          <w:bCs/>
          <w:sz w:val="32"/>
          <w:szCs w:val="32"/>
        </w:rPr>
        <w:t>[</w:t>
      </w:r>
      <w:proofErr w:type="spellStart"/>
      <w:proofErr w:type="gramEnd"/>
      <w:r w:rsidRPr="00E82F4B">
        <w:rPr>
          <w:rFonts w:ascii="Times New Roman" w:hAnsi="Times New Roman" w:cs="Times New Roman"/>
          <w:b/>
          <w:bCs/>
          <w:sz w:val="32"/>
          <w:szCs w:val="32"/>
        </w:rPr>
        <w:t>Рь</w:t>
      </w:r>
      <w:proofErr w:type="spellEnd"/>
      <w:r w:rsidRPr="001A3227">
        <w:rPr>
          <w:rFonts w:ascii="Times New Roman" w:hAnsi="Times New Roman" w:cs="Times New Roman"/>
          <w:b/>
          <w:bCs/>
          <w:sz w:val="32"/>
          <w:szCs w:val="32"/>
        </w:rPr>
        <w:t>]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1A322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б</w:t>
      </w:r>
      <w:r w:rsidRPr="00E82F4B">
        <w:rPr>
          <w:rFonts w:ascii="Times New Roman" w:hAnsi="Times New Roman" w:cs="Times New Roman"/>
          <w:b/>
          <w:bCs/>
          <w:sz w:val="32"/>
          <w:szCs w:val="32"/>
        </w:rPr>
        <w:t>уква Р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E82F4B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4F52B8B" w14:textId="77777777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r w:rsidRPr="00E82F4B">
        <w:rPr>
          <w:rFonts w:ascii="Times New Roman" w:hAnsi="Times New Roman" w:cs="Times New Roman"/>
          <w:b/>
          <w:bCs/>
          <w:sz w:val="32"/>
          <w:szCs w:val="32"/>
        </w:rPr>
        <w:t xml:space="preserve">     Цель:</w:t>
      </w:r>
      <w:r>
        <w:rPr>
          <w:rFonts w:ascii="Times New Roman" w:hAnsi="Times New Roman" w:cs="Times New Roman"/>
          <w:sz w:val="32"/>
          <w:szCs w:val="32"/>
        </w:rPr>
        <w:t xml:space="preserve"> Закрепление правильного произношения и различения звуков Р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Рь</w:t>
      </w:r>
      <w:proofErr w:type="spellEnd"/>
      <w:r>
        <w:rPr>
          <w:rFonts w:ascii="Times New Roman" w:hAnsi="Times New Roman" w:cs="Times New Roman"/>
          <w:sz w:val="32"/>
          <w:szCs w:val="32"/>
        </w:rPr>
        <w:t>, знакомство с буквой Р.</w:t>
      </w:r>
    </w:p>
    <w:p w14:paraId="1C943416" w14:textId="77777777" w:rsidR="001A3227" w:rsidRPr="00E82F4B" w:rsidRDefault="001A3227" w:rsidP="001A32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82F4B">
        <w:rPr>
          <w:rFonts w:ascii="Times New Roman" w:hAnsi="Times New Roman" w:cs="Times New Roman"/>
          <w:b/>
          <w:bCs/>
          <w:sz w:val="32"/>
          <w:szCs w:val="32"/>
        </w:rPr>
        <w:t xml:space="preserve">     Задачи: </w:t>
      </w:r>
    </w:p>
    <w:p w14:paraId="0176C353" w14:textId="77777777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82F4B">
        <w:rPr>
          <w:rFonts w:ascii="Times New Roman" w:hAnsi="Times New Roman" w:cs="Times New Roman"/>
          <w:b/>
          <w:bCs/>
          <w:sz w:val="32"/>
          <w:szCs w:val="32"/>
        </w:rPr>
        <w:t>Образовательные: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-  учить дифференцировать твердый и мягкий согласный звуки Р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слух и в произношении; </w:t>
      </w:r>
    </w:p>
    <w:p w14:paraId="0FD20BA8" w14:textId="5FA5669F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 продолжать учить определять место звука в словах (начало, середина, конец);</w:t>
      </w:r>
    </w:p>
    <w:p w14:paraId="7C9EF97E" w14:textId="3D2F67F4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познакомить со зрительным образом буквы Р. </w:t>
      </w:r>
    </w:p>
    <w:p w14:paraId="79D65E3E" w14:textId="0F72D9FB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82F4B">
        <w:rPr>
          <w:rFonts w:ascii="Times New Roman" w:hAnsi="Times New Roman" w:cs="Times New Roman"/>
          <w:b/>
          <w:bCs/>
          <w:sz w:val="32"/>
          <w:szCs w:val="32"/>
        </w:rPr>
        <w:t>Развивающие: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- развивать фонематический слух, артикуляционный аппарат, мелкую и общую моторик</w:t>
      </w:r>
      <w:r w:rsidR="00CF6825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, внимание и логическое мышление.</w:t>
      </w:r>
    </w:p>
    <w:p w14:paraId="64903671" w14:textId="77777777" w:rsidR="00CF6825" w:rsidRDefault="001A3227" w:rsidP="001A322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82F4B">
        <w:rPr>
          <w:rFonts w:ascii="Times New Roman" w:hAnsi="Times New Roman" w:cs="Times New Roman"/>
          <w:b/>
          <w:bCs/>
          <w:sz w:val="32"/>
          <w:szCs w:val="32"/>
        </w:rPr>
        <w:t>Воспитательные:</w:t>
      </w:r>
      <w:r w:rsidR="00CF682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proofErr w:type="gramEnd"/>
      <w:r w:rsidR="00CF682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F682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продолжать воспитывать навыки сотрудничества, умение слушать товарищей</w:t>
      </w:r>
      <w:r w:rsidR="00CF6825">
        <w:rPr>
          <w:rFonts w:ascii="Times New Roman" w:hAnsi="Times New Roman" w:cs="Times New Roman"/>
          <w:sz w:val="32"/>
          <w:szCs w:val="32"/>
        </w:rPr>
        <w:t xml:space="preserve">; </w:t>
      </w:r>
    </w:p>
    <w:p w14:paraId="2FEA59F3" w14:textId="424F1FC4" w:rsidR="001A3227" w:rsidRDefault="00CF6825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воспитывать интерес к окружающему через игровые моменты.</w:t>
      </w:r>
    </w:p>
    <w:p w14:paraId="4C8988A2" w14:textId="77777777" w:rsidR="001A3227" w:rsidRPr="00E82F4B" w:rsidRDefault="001A3227" w:rsidP="001A322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82F4B">
        <w:rPr>
          <w:rFonts w:ascii="Times New Roman" w:hAnsi="Times New Roman" w:cs="Times New Roman"/>
          <w:b/>
          <w:bCs/>
          <w:sz w:val="32"/>
          <w:szCs w:val="32"/>
        </w:rPr>
        <w:t>Материалы и оборудование:</w:t>
      </w:r>
    </w:p>
    <w:p w14:paraId="534B8205" w14:textId="5BD456B1" w:rsidR="001A3227" w:rsidRDefault="001A3227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Плоскостные изображения роботов синего и зеленого цвета для магнитной доски, картинки с изображением предметов, в названии которых есть звуки Р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(рыба, ракета, топор, дверь, рюкзак</w:t>
      </w:r>
      <w:r w:rsidR="00CF6825">
        <w:rPr>
          <w:rFonts w:ascii="Times New Roman" w:hAnsi="Times New Roman" w:cs="Times New Roman"/>
          <w:sz w:val="32"/>
          <w:szCs w:val="32"/>
        </w:rPr>
        <w:t>),</w:t>
      </w:r>
      <w:r>
        <w:rPr>
          <w:rFonts w:ascii="Times New Roman" w:hAnsi="Times New Roman" w:cs="Times New Roman"/>
          <w:sz w:val="32"/>
          <w:szCs w:val="32"/>
        </w:rPr>
        <w:t xml:space="preserve"> фишки (маленькие роботы синего и зеленого цветов) для фонематического анализа, камушки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для выкладывания буквы Р, схемы слов, тетради с заданиями, простые карандаши,</w:t>
      </w:r>
      <w:r w:rsidR="00CF6825">
        <w:rPr>
          <w:rFonts w:ascii="Times New Roman" w:hAnsi="Times New Roman" w:cs="Times New Roman"/>
          <w:sz w:val="32"/>
          <w:szCs w:val="32"/>
        </w:rPr>
        <w:t xml:space="preserve"> логопедические буквари по количеству детей, карандаши, ноутбук, презентация.</w:t>
      </w:r>
    </w:p>
    <w:p w14:paraId="4C84AA00" w14:textId="187A8F54" w:rsidR="00CF6825" w:rsidRDefault="00CF6825" w:rsidP="001A3227">
      <w:pPr>
        <w:rPr>
          <w:rFonts w:ascii="Times New Roman" w:hAnsi="Times New Roman" w:cs="Times New Roman"/>
          <w:sz w:val="32"/>
          <w:szCs w:val="32"/>
        </w:rPr>
      </w:pPr>
    </w:p>
    <w:p w14:paraId="30D94E60" w14:textId="36169E26" w:rsidR="00CF6825" w:rsidRDefault="00CF6825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Время проведения: </w:t>
      </w:r>
      <w:r w:rsidR="007219DB">
        <w:rPr>
          <w:rFonts w:ascii="Times New Roman" w:hAnsi="Times New Roman" w:cs="Times New Roman"/>
          <w:sz w:val="32"/>
          <w:szCs w:val="32"/>
        </w:rPr>
        <w:t>30</w:t>
      </w:r>
      <w:r>
        <w:rPr>
          <w:rFonts w:ascii="Times New Roman" w:hAnsi="Times New Roman" w:cs="Times New Roman"/>
          <w:sz w:val="32"/>
          <w:szCs w:val="32"/>
        </w:rPr>
        <w:t xml:space="preserve"> минут</w:t>
      </w:r>
    </w:p>
    <w:p w14:paraId="3F664313" w14:textId="21AF3716" w:rsidR="00085284" w:rsidRDefault="00085284" w:rsidP="001A3227">
      <w:pPr>
        <w:rPr>
          <w:rFonts w:ascii="Times New Roman" w:hAnsi="Times New Roman" w:cs="Times New Roman"/>
          <w:sz w:val="32"/>
          <w:szCs w:val="32"/>
        </w:rPr>
      </w:pPr>
    </w:p>
    <w:p w14:paraId="2AC4136D" w14:textId="77777777" w:rsidR="00085284" w:rsidRDefault="00085284" w:rsidP="001A3227">
      <w:pPr>
        <w:rPr>
          <w:rFonts w:ascii="Times New Roman" w:hAnsi="Times New Roman" w:cs="Times New Roman"/>
          <w:sz w:val="32"/>
          <w:szCs w:val="32"/>
        </w:rPr>
        <w:sectPr w:rsidR="00085284" w:rsidSect="00B7632A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59E113DE" w14:textId="3ED86AA7" w:rsidR="00085284" w:rsidRDefault="00085284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</w:t>
      </w:r>
    </w:p>
    <w:p w14:paraId="0F805B78" w14:textId="3FCD89AE" w:rsidR="00085284" w:rsidRDefault="00085284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Ход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4"/>
        <w:gridCol w:w="7843"/>
        <w:gridCol w:w="2796"/>
        <w:gridCol w:w="1747"/>
      </w:tblGrid>
      <w:tr w:rsidR="007219DB" w14:paraId="2D698B83" w14:textId="77777777" w:rsidTr="00085284">
        <w:tc>
          <w:tcPr>
            <w:tcW w:w="2092" w:type="dxa"/>
          </w:tcPr>
          <w:p w14:paraId="7EA0D911" w14:textId="286FA76E" w:rsidR="00085284" w:rsidRPr="00085284" w:rsidRDefault="00085284" w:rsidP="001A3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>Части ОД</w:t>
            </w:r>
          </w:p>
        </w:tc>
        <w:tc>
          <w:tcPr>
            <w:tcW w:w="7920" w:type="dxa"/>
          </w:tcPr>
          <w:p w14:paraId="7BB46067" w14:textId="070AA346" w:rsidR="00085284" w:rsidRPr="00085284" w:rsidRDefault="00085284" w:rsidP="001A3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Содержание</w:t>
            </w:r>
          </w:p>
        </w:tc>
        <w:tc>
          <w:tcPr>
            <w:tcW w:w="2798" w:type="dxa"/>
          </w:tcPr>
          <w:p w14:paraId="51E339BE" w14:textId="536A91E4" w:rsidR="00085284" w:rsidRPr="00085284" w:rsidRDefault="00085284" w:rsidP="001A3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</w:p>
        </w:tc>
        <w:tc>
          <w:tcPr>
            <w:tcW w:w="1750" w:type="dxa"/>
          </w:tcPr>
          <w:p w14:paraId="22ACAABE" w14:textId="77777777" w:rsidR="00085284" w:rsidRPr="00085284" w:rsidRDefault="00085284" w:rsidP="001A3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Временной </w:t>
            </w:r>
          </w:p>
          <w:p w14:paraId="152AFE46" w14:textId="1109FA99" w:rsidR="00085284" w:rsidRDefault="00085284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</w:tc>
      </w:tr>
      <w:tr w:rsidR="007219DB" w14:paraId="5ADB490E" w14:textId="77777777" w:rsidTr="00085284">
        <w:tc>
          <w:tcPr>
            <w:tcW w:w="2092" w:type="dxa"/>
          </w:tcPr>
          <w:p w14:paraId="2B9F79F1" w14:textId="77777777" w:rsidR="00085284" w:rsidRDefault="00085284" w:rsidP="0008528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85284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  <w:p w14:paraId="601BAEF8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976A6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9A8C6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97D81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C99A7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EF116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8BBF1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8FED5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20B76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E24E54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B501C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55094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50DC8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6CCCC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007C9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D3C37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E416C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81BCE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75CC5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57037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273AE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5405C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868CB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DC3EE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1CAF4" w14:textId="77777777" w:rsidR="00FD2027" w:rsidRDefault="00FD2027" w:rsidP="00FD20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  <w:p w14:paraId="0EB7FCA7" w14:textId="79AD020F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  <w:p w14:paraId="714C709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9A68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C3385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75074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C74C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F827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CD56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4DC5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E4E0A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99021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8DBE3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5AF2F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56E7E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1A8D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ED6CE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B699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1FC22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A1AE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9B66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CF3E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91A2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2823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F9A8F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26E2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82EF5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2F115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1024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29086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ABE3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3285E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ADC9B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01FE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DFFCF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6EAA8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A26D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DFECB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42EB6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81223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8D64B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B85CA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D4596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10DB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BC5E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5E318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372C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9BB6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A3BDA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D3683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A29BB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483F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446BF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7D5A2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02BB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6DCB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F1B1E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704A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0F8D6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F4B49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89EC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46C6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2CC51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260F1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0AAE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AF1E2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F3FAE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EEFB3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1BCFF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DC758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E9A0A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F1AC7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08030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A38EB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D272D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6B4CF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B63DA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99642" w14:textId="107B5CC3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26AE5" w14:textId="77777777" w:rsidR="007219DB" w:rsidRDefault="007219DB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3C4609" w14:textId="64FC4DE1" w:rsidR="00FD2027" w:rsidRDefault="00FD2027" w:rsidP="00721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48C4D" w14:textId="599D8876" w:rsidR="007219DB" w:rsidRDefault="007219DB" w:rsidP="007219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  <w:p w14:paraId="3FB6A0F4" w14:textId="15EE377D" w:rsidR="007219DB" w:rsidRPr="007219DB" w:rsidRDefault="007219DB" w:rsidP="007219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</w:t>
            </w:r>
          </w:p>
          <w:p w14:paraId="7D915420" w14:textId="054A60EB" w:rsidR="00FD2027" w:rsidRDefault="007219DB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  <w:p w14:paraId="23DB7EA4" w14:textId="369630CC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AC612" w14:textId="75ED70B6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9DD98" w14:textId="6286E436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DDD35" w14:textId="1F4C222F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81627" w14:textId="0506AF09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5B014" w14:textId="77777777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79420" w14:textId="49CE6BAF" w:rsidR="00FD2027" w:rsidRDefault="00FD2027" w:rsidP="00FD2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67C627" w14:textId="57EAB735" w:rsidR="00FD2027" w:rsidRPr="007219DB" w:rsidRDefault="00FD2027" w:rsidP="00721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EDE3C" w14:textId="77777777" w:rsid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9F063" w14:textId="39363513" w:rsidR="00FD2027" w:rsidRPr="00FD2027" w:rsidRDefault="00FD2027" w:rsidP="00FD20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0" w:type="dxa"/>
          </w:tcPr>
          <w:p w14:paraId="3D332AA8" w14:textId="77777777" w:rsidR="00085284" w:rsidRPr="00623F4A" w:rsidRDefault="00085284" w:rsidP="0008528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ционный момент.</w:t>
            </w:r>
          </w:p>
          <w:p w14:paraId="572FDDBF" w14:textId="77777777" w:rsidR="00623F4A" w:rsidRPr="00623F4A" w:rsidRDefault="00623F4A" w:rsidP="00623F4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2689B" w14:textId="76988033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  Дети стоят на ковре в круге                                            </w:t>
            </w: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Ребята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! Посмотрите, какое необычное послание я сегодня получила! Оно прилетело к нам вот на этом воздушном шаре. От кого же оно? Здесь написано: «Ребятам группы № 5 от роботов с планеты </w:t>
            </w:r>
            <w:proofErr w:type="spell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». Давайте откроем! (достает из конверта картинку с изображением двух роботов и письмо: «Дорогие ребята! Нам срочно нужна ваша помощь! Наши моторчики перестали правильно рычать, и мы не можем правильно произнести звуки Р и </w:t>
            </w:r>
            <w:proofErr w:type="spell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, а поэтому не можем 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назвать свои имена и название нашей любимой планеты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Скорее прилетайте и помогите нам! Очень вас ждем! Ваши друзья – роботы Ром и Рим».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Ну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что, ребята, принимаем приглашение? Тогда скорее собираемся в дорогу! На чем мы полетим на другую планету?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(На ракете, на звездолете).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Конечно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! Занимайте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скорее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Чтобы оторваться от земли, нам нужно завести мотор. Давайте все вместе: р-р-р-р… Какой звук мы произносим?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ы произносим звук 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если моторчик совсем маленький, какой звук он будет издавать?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Рь-рь-рь</w:t>
            </w:r>
            <w:proofErr w:type="spell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14:paraId="0B23ED03" w14:textId="43F5B4B5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Дорога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в космосе трудна и непредсказуема! И вот первое испытание для нашего корабля: у нас на пути метеоритный дождь! Давайте расчистим дорогу нашему воздушному кораблю! Возьмите трубочки и сдуйте все «метеориты»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окружающие наш воздушный корабль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(Дети выполняют д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ыхательные упражнения</w:t>
            </w:r>
            <w:r w:rsidR="008475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483260" w14:textId="5E150AD2" w:rsidR="00623F4A" w:rsidRPr="00623F4A" w:rsidRDefault="008475F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84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Вот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мы и прибыли на планету 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, нас встречают роботы Ром и Рим. Как вы думаете, почему робот Ром любит синюю одежду?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  <w:r w:rsidRPr="0084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Его имя начинается со звука </w:t>
            </w:r>
            <w:r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Pr="0084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84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, это так. </w:t>
            </w:r>
            <w:r w:rsidRPr="00BA27D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A27D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– какой звук? </w:t>
            </w:r>
          </w:p>
          <w:p w14:paraId="78C1861B" w14:textId="13DC5C47" w:rsidR="00623F4A" w:rsidRPr="00623F4A" w:rsidRDefault="008475F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Звук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– согласный, твердый, звонкий.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почему Рим любит зеленый цвет? 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proofErr w:type="gramStart"/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Потому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, что его имя начинается со звука </w:t>
            </w:r>
            <w:r w:rsidR="00BA27DD" w:rsidRPr="00BA27D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="00BA27DD" w:rsidRPr="00BA27D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27DD" w:rsidRPr="00BA27DD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27D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BA27D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– это какой звук?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Согласный, мягкий, звонкий.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Молодцы, ребята!</w:t>
            </w:r>
          </w:p>
          <w:p w14:paraId="3342B61E" w14:textId="0C25DBBE" w:rsid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</w:t>
            </w:r>
            <w:proofErr w:type="gramStart"/>
            <w:r w:rsidR="00BA27DD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тобы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моторчики роботов работали четко и правильно,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>нужно показать им,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как тренировать язычок. </w:t>
            </w:r>
            <w:r w:rsidR="00BA27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Вместе с роботами выполним артикуляционную гимнастику</w:t>
            </w:r>
          </w:p>
          <w:p w14:paraId="45BA3EA8" w14:textId="236BC996" w:rsidR="00BA27DD" w:rsidRPr="00D75F22" w:rsidRDefault="00BA27DD" w:rsidP="00623F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(Презентация):</w:t>
            </w:r>
          </w:p>
          <w:p w14:paraId="21515D90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- упр. «Дятел»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( устраним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неполадки, починим неисправности в моторе)</w:t>
            </w:r>
          </w:p>
          <w:p w14:paraId="497F2DC9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- упр. «Лошадка»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(поцокаем языком, чтобы разбудить мотор)</w:t>
            </w:r>
          </w:p>
          <w:p w14:paraId="2F0C5502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упр. «Маляр»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(наведем заодно порядок в доме и покрасим потолок)</w:t>
            </w:r>
          </w:p>
          <w:p w14:paraId="0725F12A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упр. «Заведи мотор»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( моторы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готовы к работе, заводим!)</w:t>
            </w:r>
          </w:p>
          <w:p w14:paraId="4F3D4D37" w14:textId="6F8D228E" w:rsidR="00623F4A" w:rsidRDefault="00BA27DD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Логопед: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Молодцы, ребята! У нас все получилось! Надеюсь, у роботов больше не возникнут проблемы с моторами.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ебята, а ведь мы привезли подарки роботам. Давайте подарим их. </w:t>
            </w:r>
            <w:proofErr w:type="gram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Но,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прежде, чем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подарить подарок, подумайте, кому из роботов он подойдет. Дело в том,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робот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Ром любит предметы, в названии которых есть звук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Рим любит предметы, в названии которых есть звук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ети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разбирают и раскладывают картинки ракета, рыба, робот, корова, топор, сыр; репка, рюкзак, береза, дверь, букварь, море)</w:t>
            </w:r>
          </w:p>
          <w:p w14:paraId="147390DC" w14:textId="19FB96D6" w:rsidR="00BA27DD" w:rsidRPr="00623F4A" w:rsidRDefault="00BA27DD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сейчас мы немного отдохнем:</w:t>
            </w:r>
          </w:p>
          <w:p w14:paraId="7DC82738" w14:textId="63D661DD" w:rsidR="00623F4A" w:rsidRPr="00623F4A" w:rsidRDefault="00623F4A" w:rsidP="00623F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proofErr w:type="spellStart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r w:rsidRPr="00623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0295934C" w14:textId="197730A8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Наши роботы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встают,   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(встать прямо)</w:t>
            </w:r>
          </w:p>
          <w:p w14:paraId="3F407924" w14:textId="0C924E1D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Руки нам подают       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руки вытянуть вперед)</w:t>
            </w:r>
          </w:p>
          <w:p w14:paraId="27742C34" w14:textId="5A5002B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Раз, два,</w:t>
            </w:r>
            <w:r w:rsidR="000C2C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три – наклон вперед.    (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Наклон  вперед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ED0945E" w14:textId="6B2516BE" w:rsidR="00623F4A" w:rsidRPr="00623F4A" w:rsidRDefault="001F3D3D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А теперь – наоборот   </w:t>
            </w:r>
            <w:proofErr w:type="gram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наклон назад)</w:t>
            </w:r>
          </w:p>
          <w:p w14:paraId="12D8ACF3" w14:textId="75BED50C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Р-р-р – мотор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заводим,  (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вращаем кулачками перед грудью)</w:t>
            </w:r>
          </w:p>
          <w:p w14:paraId="1D6F8EBE" w14:textId="2204E0B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Рь-рь-рь</w:t>
            </w:r>
            <w:proofErr w:type="spell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тихо ходим  </w:t>
            </w:r>
            <w:proofErr w:type="gramStart"/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ходьба на носочках, руки на поясе)</w:t>
            </w:r>
          </w:p>
          <w:p w14:paraId="5BC3C5CB" w14:textId="5F7B2A2E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Робот Ром впереди    </w:t>
            </w:r>
            <w:proofErr w:type="gramStart"/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идем вперед)</w:t>
            </w:r>
          </w:p>
          <w:p w14:paraId="0087F47C" w14:textId="1C2C47E8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Робот Рим позади     </w:t>
            </w:r>
            <w:proofErr w:type="gramStart"/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идем назад)</w:t>
            </w:r>
          </w:p>
          <w:p w14:paraId="7ABAF68F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51AA4" w14:textId="1619435E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>Роботы предлагают вам поиграть в игру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, которая называется «Где спрятался звук?» (перед каждым ребенком схема слова).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3D3D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Ой. ребята, у нас проблема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когда мы сюда отправились, то не взяли с собой звуковые фишки. Что же делать? Как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же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мы будем обозначать звуки на схемах? … </w:t>
            </w:r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! Нам на помощь пришли маленькие роботы и готовы заменить фишки. Ну, тогда начнем! 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со схемами и объясняют положение звуков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в словах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. Например: в слове ракета звук Р находится в начале слова, ставим синюю фишку в первое окошко; в слове корабль звук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в середине слова, ставим синюю фишку во второе окошко, и т.д.).</w:t>
            </w:r>
          </w:p>
          <w:p w14:paraId="223BED5B" w14:textId="1FEFF1CD" w:rsidR="00623F4A" w:rsidRPr="00623F4A" w:rsidRDefault="001F3D3D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ебята! Звуки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="008475FA" w:rsidRPr="008475F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мы произносим и слышим, а на письме эти звуки обозначаются буквой Р. Давайте познакомим с ней наших друзей. (лог. показывает карточку с буквой Р)</w:t>
            </w:r>
          </w:p>
          <w:p w14:paraId="700D857C" w14:textId="14F9F091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похожа на флажок – </w:t>
            </w:r>
          </w:p>
          <w:p w14:paraId="5687767A" w14:textId="6F07A47B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Не забудь ее, дружок! (О. </w:t>
            </w:r>
            <w:proofErr w:type="gram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Новиковская)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а что еще похожа буква Р? 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1F3D3D" w:rsidRPr="001F3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 xml:space="preserve"> Буква Р похожа 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на флаг, на топор, на</w:t>
            </w:r>
            <w:r w:rsidR="001F3D3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571B76" w14:textId="77777777" w:rsidR="00D75F22" w:rsidRDefault="00D75F22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планете 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много блестящих камешков. Дав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йте выложим из них букву Р.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ети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выкладывают букву Р из камешков 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какие красивые буквы у вас получились! Теперь роботы Ром и Рим обязательно запомнят, как пишется первая буква их имен. А сейчас мы поработаем в наших бортовых журналах.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(</w:t>
            </w:r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печатают букву Р в клеточках, чередуя большую и маленькую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8A44DF" w14:textId="77777777" w:rsidR="00D75F22" w:rsidRDefault="00D75F22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сейчас мы прочитаем записи из бортового журнала.</w:t>
            </w:r>
          </w:p>
          <w:p w14:paraId="0B500141" w14:textId="14D0272B" w:rsidR="00623F4A" w:rsidRPr="00623F4A" w:rsidRDefault="007219DB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D75F22" w:rsidRPr="00721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читают чистоговорки со звуками </w:t>
            </w:r>
            <w:r w:rsidR="00D75F22" w:rsidRPr="00D75F2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75F22" w:rsidRPr="00D75F22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proofErr w:type="gramStart"/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75F22" w:rsidRPr="00D75F22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proofErr w:type="gramEnd"/>
            <w:r w:rsidR="00D75F22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="00D75F22" w:rsidRPr="00D75F2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                     </w:t>
            </w:r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D75F22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– время быстро пролетело, и нам пора возвращаться в детский сад. Давайте попрощаемся с роботами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>.                         З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анима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>йте свои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места, заводим моторы. В путь!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23F4A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D75F22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Ребята</w:t>
            </w:r>
            <w:proofErr w:type="gramEnd"/>
            <w:r w:rsidR="00D75F22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де мы с вами побывали?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75F22" w:rsidRPr="00D75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="00D75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мы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побывали на планете 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 w:rsidR="00F35A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66D4F1" w14:textId="77777777" w:rsidR="00F35A56" w:rsidRDefault="00F35A56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5A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кем мы там познакомились?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  <w:p w14:paraId="174CC819" w14:textId="4B7F7C93" w:rsidR="00623F4A" w:rsidRPr="00623F4A" w:rsidRDefault="00F35A56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A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Дети</w:t>
            </w:r>
            <w:proofErr w:type="gramStart"/>
            <w:r w:rsidRPr="00F35A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планете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Роботрония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познакомились с роботами, которых зовут Ром и Рим.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14:paraId="77A5245F" w14:textId="3C0AAC1B" w:rsidR="00623F4A" w:rsidRDefault="00F35A56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A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</w:t>
            </w:r>
            <w:proofErr w:type="gramStart"/>
            <w:r w:rsidRPr="00F35A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мы помогли роботам? </w:t>
            </w:r>
          </w:p>
          <w:p w14:paraId="00795F08" w14:textId="0014824E" w:rsidR="00F35A56" w:rsidRPr="00623F4A" w:rsidRDefault="00F35A56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помогли им завести «моторчики и</w:t>
            </w:r>
            <w:r w:rsidR="00FD2027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познакомили с буквой Р.</w:t>
            </w:r>
          </w:p>
          <w:p w14:paraId="157140AF" w14:textId="73243FA4" w:rsid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</w:t>
            </w:r>
            <w:r w:rsidR="00FD2027"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гопед: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02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какими звуками мы сегодня играли? </w:t>
            </w:r>
            <w:r w:rsidR="00FD202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50AA628D" w14:textId="3E5B2DA4" w:rsidR="00FD2027" w:rsidRPr="00FD2027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играли со звуками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34CB29E7" w14:textId="43FFACA8" w:rsidR="00623F4A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="00623F4A"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Какой буквой мы обозначаем звуки 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28F705D" w14:textId="094CBE1E" w:rsidR="00FD2027" w:rsidRPr="00623F4A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вуки 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D202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623F4A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обозначаем буквой Р.</w:t>
            </w:r>
          </w:p>
          <w:p w14:paraId="711362D3" w14:textId="28043E43" w:rsidR="00623F4A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какая игра вам понравилась больше всего?</w:t>
            </w:r>
          </w:p>
          <w:p w14:paraId="45D55174" w14:textId="74A7D8ED" w:rsidR="00FD2027" w:rsidRPr="00623F4A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игры были интересными.</w:t>
            </w:r>
          </w:p>
          <w:p w14:paraId="0FC325AD" w14:textId="2BA219BD" w:rsidR="00623F4A" w:rsidRPr="00623F4A" w:rsidRDefault="00FD2027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2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 xml:space="preserve"> очень понравились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роботам</w:t>
            </w:r>
            <w:r w:rsidR="00623F4A" w:rsidRPr="00623F4A">
              <w:rPr>
                <w:rFonts w:ascii="Times New Roman" w:hAnsi="Times New Roman" w:cs="Times New Roman"/>
                <w:sz w:val="28"/>
                <w:szCs w:val="28"/>
              </w:rPr>
              <w:t>, и они подарили вам раскраски и просили не забывать их.</w:t>
            </w:r>
          </w:p>
          <w:p w14:paraId="4C891C6A" w14:textId="77777777" w:rsidR="00623F4A" w:rsidRPr="00623F4A" w:rsidRDefault="00623F4A" w:rsidP="00623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7F0F7" w14:textId="625ABEDA" w:rsidR="00623F4A" w:rsidRPr="00623F4A" w:rsidRDefault="00623F4A" w:rsidP="00623F4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8" w:type="dxa"/>
          </w:tcPr>
          <w:p w14:paraId="60C30867" w14:textId="77777777" w:rsidR="00085284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Социально-</w:t>
            </w:r>
          </w:p>
          <w:p w14:paraId="4C86269F" w14:textId="2E51935A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коммуникативное</w:t>
            </w:r>
          </w:p>
          <w:p w14:paraId="1FDC300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</w:p>
          <w:p w14:paraId="39E849EB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Познавательное </w:t>
            </w:r>
          </w:p>
          <w:p w14:paraId="666060F1" w14:textId="027EB29F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</w:p>
          <w:p w14:paraId="51971E0E" w14:textId="1CBDDF83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Речевое развитие</w:t>
            </w:r>
          </w:p>
          <w:p w14:paraId="3B3477E9" w14:textId="66E8FEE2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870AC2" w14:textId="3EB4621C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249767" w14:textId="7BD10BFA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C5738D" w14:textId="3AEEBA45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36CBEEE" w14:textId="2DE5B6CF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A2F0E6" w14:textId="66008F41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E849970" w14:textId="7FFF3BF2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DABA015" w14:textId="68E9E5A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01C267C" w14:textId="02FD55B1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BCD177B" w14:textId="160A9BA9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00261EF" w14:textId="6673E8DC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B9345D" w14:textId="671A9199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50952B" w14:textId="0B774C65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ABA73E3" w14:textId="5DFCD5D2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7A3AF62" w14:textId="6D8C1120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179E041" w14:textId="2B9CD92F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DCA532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9BA4B40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Социально-</w:t>
            </w:r>
          </w:p>
          <w:p w14:paraId="3AE5B928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коммуникативное</w:t>
            </w:r>
          </w:p>
          <w:p w14:paraId="19FD0462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</w:p>
          <w:p w14:paraId="1A9DD6B5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Познавательное </w:t>
            </w:r>
          </w:p>
          <w:p w14:paraId="34428C96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</w:p>
          <w:p w14:paraId="78181E1F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Речевое развитие</w:t>
            </w:r>
          </w:p>
          <w:p w14:paraId="50487DFA" w14:textId="52F10A22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  <w:p w14:paraId="041EA979" w14:textId="275848BF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EB8D4D" w14:textId="6798622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BF9EE7F" w14:textId="1E3F674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69491D" w14:textId="3F2693DC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032CD9" w14:textId="02DC628B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BBD1C93" w14:textId="00FE2872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1625D41" w14:textId="25A0572A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3CAF5A" w14:textId="1A1FDDA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38762F0" w14:textId="0BEB7EC6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6B2B2C" w14:textId="7E642E7E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588D1C" w14:textId="342A5665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74137C2" w14:textId="7C04E9DC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38C9BB3" w14:textId="243E08C2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AE2AF13" w14:textId="6563595F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F6879E3" w14:textId="5618D44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1948754" w14:textId="0A186BB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E85EC2" w14:textId="1E88232D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7BA41FF" w14:textId="6F82CCDE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FA5CCF" w14:textId="2AC723ED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BA13D0" w14:textId="6196EECC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653F8F3" w14:textId="0E827140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D3F582D" w14:textId="42268B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BC13B41" w14:textId="1F0B237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95BCFC4" w14:textId="223E55A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C683A56" w14:textId="5592D33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BD432F" w14:textId="03C7655A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87EA2A" w14:textId="602F172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997774E" w14:textId="12C899CB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C0CBE6" w14:textId="635B178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8A1D814" w14:textId="33EB48CA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5438D5" w14:textId="0E154036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4D229E" w14:textId="0A3600C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C8DC63" w14:textId="38BB92BD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F92F29" w14:textId="0892EAD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484E18" w14:textId="7BE8983A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524DB0A" w14:textId="11F3CCC0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02AB7B" w14:textId="6E795D5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0FE62F1" w14:textId="7A26821A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25A1562" w14:textId="44F326D8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F2608EE" w14:textId="313171D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E94E13" w14:textId="21650A3E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C46B01C" w14:textId="7EDEF5DD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A8B1B5E" w14:textId="55A5B732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71CF08" w14:textId="162045E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260974" w14:textId="214587E0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37A6309" w14:textId="09360EC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9E1150B" w14:textId="4AF14EC4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6679424" w14:textId="6EAAE1DF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CA81C14" w14:textId="4849ECAE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70998A4" w14:textId="2631A5B8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9AF4B06" w14:textId="34DE1473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C34F80" w14:textId="4DCDC58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A1FB8B0" w14:textId="5DFD2050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2CD77E0" w14:textId="2F7CABE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CDBD3D2" w14:textId="785A18BF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3744216" w14:textId="0E1812A6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C9016D0" w14:textId="4EC7FF5B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9C1F12" w14:textId="2560EDA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289D9AA" w14:textId="4D7018DD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76A269" w14:textId="424184F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96C401" w14:textId="40EA571F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B245816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58128D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Социально-</w:t>
            </w:r>
          </w:p>
          <w:p w14:paraId="3BCC75C7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коммуникативное</w:t>
            </w:r>
          </w:p>
          <w:p w14:paraId="14806B8D" w14:textId="68F050E9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</w:p>
          <w:p w14:paraId="1DAAC17D" w14:textId="77777777" w:rsidR="007219DB" w:rsidRDefault="007219DB" w:rsidP="00721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Речевое развитие</w:t>
            </w:r>
          </w:p>
          <w:p w14:paraId="14692526" w14:textId="6D2183A9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4FA68E" w14:textId="5DB5951D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A26595F" w14:textId="4C3F5133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1AFA81" w14:textId="0A08ECB3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6D4D98" w14:textId="63468D65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4AB38FB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954B1F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A53F5E5" w14:textId="2E0DE6EA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50" w:type="dxa"/>
          </w:tcPr>
          <w:p w14:paraId="63BF8EA4" w14:textId="77777777" w:rsidR="00085284" w:rsidRDefault="00085284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6078D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2-3 минуты</w:t>
            </w:r>
          </w:p>
          <w:p w14:paraId="5E0077AB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EE3E15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D10E03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D34F2E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1D17A0D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C2A2DED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A99A15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C014B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30CDD3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322160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939AD4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62C62F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C643A5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23F29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D1A59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7E7E79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5DA755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DCCF30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71E5AE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E5E31D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CE0360B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 минут</w:t>
            </w:r>
          </w:p>
          <w:p w14:paraId="7E14D2E5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A06424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312BF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12D71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17BE9FB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170DC8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96F3EE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703D58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82779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1DBB5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B64515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C2F4AD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509EF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F845B6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7445C5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621436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9A996F2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1A0174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2500459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E95DE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60FB8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FB7AD7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9DC53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7A1BCB1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9B9705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FA9A1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62F468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F536A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D7A2E7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EF0B2F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D62D59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422B63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48438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6097F6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806A5B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0E8A77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C0FEA59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1D2B7D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C489D6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E502A5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F0D425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0C2A8E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DE73FE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AD329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F24648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9E535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64D087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EEAFC79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301486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D93A84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77E274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0185DBD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2E5D4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9F058D0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B59B50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4609789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0781B51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2801D3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9E1663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3BFB6D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B3A26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E82ACB8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701C5A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EC2F30F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D51D91C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FFDD317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D8CFD7E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2C77352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E80BF6" w14:textId="77777777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20D1494" w14:textId="39092D3E" w:rsidR="007219DB" w:rsidRDefault="007219DB" w:rsidP="001A32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минуты</w:t>
            </w:r>
          </w:p>
        </w:tc>
      </w:tr>
    </w:tbl>
    <w:p w14:paraId="4B27A948" w14:textId="301983A8" w:rsidR="00085284" w:rsidRDefault="00085284" w:rsidP="001A3227">
      <w:pPr>
        <w:rPr>
          <w:rFonts w:ascii="Times New Roman" w:hAnsi="Times New Roman" w:cs="Times New Roman"/>
          <w:sz w:val="32"/>
          <w:szCs w:val="32"/>
        </w:rPr>
      </w:pPr>
    </w:p>
    <w:p w14:paraId="5DDC9F98" w14:textId="73E362B5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754EA772" w14:textId="657ABD9E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30C94452" w14:textId="344EC32C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4CA25077" w14:textId="09F5CB23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357EB264" w14:textId="588E7467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6C147798" w14:textId="683CFCCD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06BB249C" w14:textId="13154356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2410BE39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  <w:sectPr w:rsidR="00385BE8" w:rsidSect="00085284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14:paraId="0710E902" w14:textId="46C046D9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</w:t>
      </w:r>
      <w:r w:rsidR="00385BE8">
        <w:rPr>
          <w:rFonts w:ascii="Times New Roman" w:hAnsi="Times New Roman" w:cs="Times New Roman"/>
          <w:sz w:val="32"/>
          <w:szCs w:val="32"/>
        </w:rPr>
        <w:t xml:space="preserve"> Приложение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CD768A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385BE8"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7D3CEB6D" w14:textId="081D5846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Иллюстративный материал к занятию.</w:t>
      </w:r>
    </w:p>
    <w:p w14:paraId="68D033FE" w14:textId="45DF42E9" w:rsidR="00CD768A" w:rsidRDefault="00CD768A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D452ADA" wp14:editId="75C92310">
            <wp:extent cx="6222670" cy="847852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7619" cy="84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B4AC" w14:textId="11903E4F" w:rsidR="00CD768A" w:rsidRDefault="00CD768A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B31D96" wp14:editId="29633046">
            <wp:extent cx="6221393" cy="8775865"/>
            <wp:effectExtent l="0" t="0" r="825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369" cy="88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DCB8" w14:textId="0D61BA6F" w:rsidR="00CD768A" w:rsidRDefault="00CD768A" w:rsidP="001A3227">
      <w:pPr>
        <w:rPr>
          <w:rFonts w:ascii="Times New Roman" w:hAnsi="Times New Roman" w:cs="Times New Roman"/>
          <w:sz w:val="32"/>
          <w:szCs w:val="32"/>
        </w:rPr>
      </w:pPr>
    </w:p>
    <w:p w14:paraId="5B730398" w14:textId="77777777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7A33CA9D" w14:textId="2FF0F454" w:rsidR="00385BE8" w:rsidRDefault="007219DB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1CDA705" wp14:editId="7674356C">
            <wp:extent cx="6186805" cy="4417621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1716" cy="443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CFFF" w14:textId="2EF726A1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5A91C2C8" w14:textId="633D399B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C41AF40" wp14:editId="7EED2F18">
            <wp:extent cx="1816924" cy="262843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970" cy="26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FDE3B" wp14:editId="5E6D206C">
            <wp:extent cx="1710047" cy="26193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3325" cy="26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257A2" wp14:editId="26E8D2C5">
            <wp:extent cx="1805050" cy="2621280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8108" cy="26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D3DD" w14:textId="78E795FB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6771B013" w14:textId="0F7CA65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C061E7D" w14:textId="51CC74CE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BA9E30C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4D823EEB" w14:textId="49DA07C4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178B9E3" wp14:editId="4F801999">
            <wp:extent cx="1900052" cy="26289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2439" cy="2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E053C" wp14:editId="4F6BB047">
            <wp:extent cx="1864360" cy="2602827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5210" cy="26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CE75" w14:textId="17CF727F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C682970" wp14:editId="01C6BD00">
            <wp:extent cx="6209665" cy="4873721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8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1751" w14:textId="10E23401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50F1B8F8" w14:textId="6451DB2E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35272CA" w14:textId="7D0A8B9E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E01D830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DC9AA7E" w14:textId="01D7B279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25B8D2D" wp14:editId="547D8F77">
            <wp:extent cx="3075305" cy="3990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5425" cy="40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3A591" wp14:editId="70C84432">
            <wp:extent cx="3110865" cy="3990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4547" cy="40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8F04" w14:textId="6408916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D16068B" wp14:editId="5105FCA1">
            <wp:extent cx="3099047" cy="3906033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8247" cy="395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F0BD6" wp14:editId="3735EE67">
            <wp:extent cx="3075305" cy="39103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966" cy="39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AE4A" w14:textId="4E2D133D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247FA81" w14:textId="0E61FD8F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06DF4601" w14:textId="51E3675C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C16652A" w14:textId="5DC2A168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D36028A" wp14:editId="52F00A29">
            <wp:extent cx="3146411" cy="4061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7138" cy="40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067E9" wp14:editId="51517B0E">
            <wp:extent cx="3040083" cy="409638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8126" cy="41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FCCF" w14:textId="4C0CBE81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1FF52D36" w14:textId="1BD43BFF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80E7523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5793A488" w14:textId="61112350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C07B43" wp14:editId="6907889F">
            <wp:extent cx="6222365" cy="8360229"/>
            <wp:effectExtent l="0" t="0" r="698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8948" cy="83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8EF3" w14:textId="6C31DBF3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4FCFE09A" w14:textId="74E8605D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11C5C99F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0537E690" w14:textId="4C94C3A8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0222D75B" w14:textId="0DAC70F0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B75677B" w14:textId="520F9E51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C3971F4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62F465F8" w14:textId="54F8C3B1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66784D04" w14:textId="302F8BFD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B1A3437" w14:textId="2751EA83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0C9E76D7" w14:textId="3641C204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13BCD7DE" w14:textId="4EB20CE8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1FA5EF08" w14:textId="3BCFDC13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303A9A66" w14:textId="5341F832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24DB7866" w14:textId="12A6998E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00895FD9" w14:textId="77777777" w:rsidR="00385BE8" w:rsidRDefault="00385BE8" w:rsidP="001A3227">
      <w:pPr>
        <w:rPr>
          <w:rFonts w:ascii="Times New Roman" w:hAnsi="Times New Roman" w:cs="Times New Roman"/>
          <w:sz w:val="32"/>
          <w:szCs w:val="32"/>
        </w:rPr>
      </w:pPr>
    </w:p>
    <w:p w14:paraId="50987C1F" w14:textId="2711B0FC" w:rsidR="007219DB" w:rsidRDefault="007219DB" w:rsidP="001A3227">
      <w:pPr>
        <w:rPr>
          <w:rFonts w:ascii="Times New Roman" w:hAnsi="Times New Roman" w:cs="Times New Roman"/>
          <w:sz w:val="32"/>
          <w:szCs w:val="32"/>
        </w:rPr>
      </w:pPr>
    </w:p>
    <w:p w14:paraId="579A8BC5" w14:textId="77777777" w:rsidR="00C71065" w:rsidRDefault="00C71065" w:rsidP="001A3227">
      <w:pPr>
        <w:rPr>
          <w:rFonts w:ascii="Times New Roman" w:hAnsi="Times New Roman" w:cs="Times New Roman"/>
          <w:sz w:val="32"/>
          <w:szCs w:val="32"/>
        </w:rPr>
      </w:pPr>
    </w:p>
    <w:p w14:paraId="6FD2462C" w14:textId="1C97B651" w:rsidR="00CF6825" w:rsidRDefault="00CF6825">
      <w:pPr>
        <w:rPr>
          <w:rFonts w:ascii="Times New Roman" w:hAnsi="Times New Roman" w:cs="Times New Roman"/>
          <w:sz w:val="32"/>
          <w:szCs w:val="32"/>
        </w:rPr>
      </w:pPr>
    </w:p>
    <w:p w14:paraId="0E7FFEEC" w14:textId="5F636C1D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04378036" w14:textId="603E4BC4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50ED883A" w14:textId="438FF3BC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048644E6" w14:textId="2E0DD79D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64157461" w14:textId="261E9EFB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533C6226" w14:textId="156A5EC8" w:rsidR="00C71065" w:rsidRDefault="00C71065">
      <w:pPr>
        <w:rPr>
          <w:rFonts w:ascii="Times New Roman" w:hAnsi="Times New Roman" w:cs="Times New Roman"/>
          <w:sz w:val="32"/>
          <w:szCs w:val="32"/>
        </w:rPr>
      </w:pPr>
    </w:p>
    <w:p w14:paraId="74F12766" w14:textId="62817C0C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1C80CC47" w14:textId="14297332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15350FDF" w14:textId="2FAE9529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579D13BE" w14:textId="400B55A9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0DE214FB" w14:textId="6551FE6B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69345BA0" w14:textId="18ABFFE4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19847D7C" w14:textId="0ACEC59B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397F90B1" w14:textId="6DDEB7C8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143D5990" w14:textId="10A19DFE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2336C0FD" w14:textId="110B99B4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040E1712" w14:textId="77777777" w:rsidR="00CD768A" w:rsidRDefault="00CD768A">
      <w:pPr>
        <w:rPr>
          <w:rFonts w:ascii="Times New Roman" w:hAnsi="Times New Roman" w:cs="Times New Roman"/>
          <w:sz w:val="32"/>
          <w:szCs w:val="32"/>
        </w:rPr>
      </w:pPr>
    </w:p>
    <w:p w14:paraId="3FCD7251" w14:textId="50FF97EB" w:rsidR="00C71065" w:rsidRDefault="00CD768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9E85032" wp14:editId="605992C9">
            <wp:extent cx="7172325" cy="56292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F44D" w14:textId="5696254C" w:rsidR="00CD768A" w:rsidRDefault="00CD768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21B8F0" wp14:editId="21F10430">
            <wp:extent cx="9024620" cy="2588821"/>
            <wp:effectExtent l="0" t="0" r="5080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1967" cy="26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3E9F" w14:textId="77777777" w:rsidR="00C71065" w:rsidRDefault="00C71065">
      <w:pPr>
        <w:rPr>
          <w:rFonts w:ascii="Times New Roman" w:hAnsi="Times New Roman" w:cs="Times New Roman"/>
          <w:sz w:val="32"/>
          <w:szCs w:val="32"/>
        </w:rPr>
      </w:pPr>
    </w:p>
    <w:p w14:paraId="2AE9B759" w14:textId="632B8BA0" w:rsidR="00CF6825" w:rsidRDefault="00CF6825">
      <w:pPr>
        <w:rPr>
          <w:rFonts w:ascii="Times New Roman" w:hAnsi="Times New Roman" w:cs="Times New Roman"/>
          <w:sz w:val="32"/>
          <w:szCs w:val="32"/>
        </w:rPr>
      </w:pPr>
    </w:p>
    <w:p w14:paraId="18985F1B" w14:textId="632B8BA0" w:rsidR="00CF6825" w:rsidRPr="00B7632A" w:rsidRDefault="00CF6825">
      <w:pPr>
        <w:rPr>
          <w:rFonts w:ascii="Times New Roman" w:hAnsi="Times New Roman" w:cs="Times New Roman"/>
          <w:sz w:val="28"/>
          <w:szCs w:val="28"/>
        </w:rPr>
      </w:pPr>
    </w:p>
    <w:sectPr w:rsidR="00CF6825" w:rsidRPr="00B7632A" w:rsidSect="00385BE8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116D6"/>
    <w:multiLevelType w:val="hybridMultilevel"/>
    <w:tmpl w:val="A30E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80024"/>
    <w:multiLevelType w:val="hybridMultilevel"/>
    <w:tmpl w:val="582E5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969739">
    <w:abstractNumId w:val="1"/>
  </w:num>
  <w:num w:numId="2" w16cid:durableId="1562403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2A"/>
    <w:rsid w:val="00085284"/>
    <w:rsid w:val="000C2C01"/>
    <w:rsid w:val="001A3227"/>
    <w:rsid w:val="001B28B2"/>
    <w:rsid w:val="001E6F29"/>
    <w:rsid w:val="001F3D3D"/>
    <w:rsid w:val="00385BE8"/>
    <w:rsid w:val="00550F9F"/>
    <w:rsid w:val="00623F4A"/>
    <w:rsid w:val="007219DB"/>
    <w:rsid w:val="008475FA"/>
    <w:rsid w:val="00B7632A"/>
    <w:rsid w:val="00BA27DD"/>
    <w:rsid w:val="00C71065"/>
    <w:rsid w:val="00CD768A"/>
    <w:rsid w:val="00CF6825"/>
    <w:rsid w:val="00D75F22"/>
    <w:rsid w:val="00F35A56"/>
    <w:rsid w:val="00FD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4BAD8"/>
  <w15:chartTrackingRefBased/>
  <w15:docId w15:val="{71067B22-908B-46E6-963E-3DE0D7E5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5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85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MomLove</dc:creator>
  <cp:keywords/>
  <dc:description/>
  <cp:lastModifiedBy>MomLove</cp:lastModifiedBy>
  <cp:revision>14</cp:revision>
  <dcterms:created xsi:type="dcterms:W3CDTF">2026-04-29T08:16:00Z</dcterms:created>
  <dcterms:modified xsi:type="dcterms:W3CDTF">2026-04-30T07:00:00Z</dcterms:modified>
</cp:coreProperties>
</file>