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DF30F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80E19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E88B1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F934D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F847A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E366E" w14:textId="77777777" w:rsidR="005132DD" w:rsidRPr="005132DD" w:rsidRDefault="005132DD" w:rsidP="0051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2DD">
        <w:rPr>
          <w:rFonts w:ascii="Times New Roman" w:hAnsi="Times New Roman" w:cs="Times New Roman"/>
          <w:b/>
          <w:sz w:val="24"/>
          <w:szCs w:val="24"/>
        </w:rPr>
        <w:t xml:space="preserve">План взаимодействия с семьями воспитанников по реализации образовательной программы   на 2023-2024 учебный год </w:t>
      </w:r>
    </w:p>
    <w:p w14:paraId="159AC2A6" w14:textId="77777777" w:rsidR="005132DD" w:rsidRPr="005132DD" w:rsidRDefault="005132DD" w:rsidP="005132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2DD">
        <w:rPr>
          <w:rFonts w:ascii="Times New Roman" w:hAnsi="Times New Roman" w:cs="Times New Roman"/>
          <w:b/>
          <w:sz w:val="24"/>
          <w:szCs w:val="24"/>
        </w:rPr>
        <w:t xml:space="preserve">в соответствии  с </w:t>
      </w:r>
      <w:r w:rsidRPr="005132DD">
        <w:rPr>
          <w:rFonts w:ascii="Times New Roman" w:hAnsi="Times New Roman" w:cs="Times New Roman"/>
          <w:b/>
          <w:bCs/>
          <w:sz w:val="24"/>
          <w:szCs w:val="24"/>
        </w:rPr>
        <w:t>Федеральным календарным планом воспитательной работы</w:t>
      </w:r>
    </w:p>
    <w:p w14:paraId="6D2A25FB" w14:textId="704A2FF6" w:rsidR="005132DD" w:rsidRPr="005132DD" w:rsidRDefault="005132DD" w:rsidP="0051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 w:rsidRPr="005132DD">
        <w:rPr>
          <w:rFonts w:ascii="Times New Roman" w:hAnsi="Times New Roman" w:cs="Times New Roman"/>
          <w:b/>
          <w:sz w:val="24"/>
          <w:szCs w:val="24"/>
        </w:rPr>
        <w:t xml:space="preserve">группа (дети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132D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132DD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14:paraId="7B337743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73296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4EBF9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F0625" w14:textId="5A2B8019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E23EF" w14:textId="52157465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F281A" w14:textId="72522603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9469C" w14:textId="3166C2E3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F4DBD" w14:textId="53662C3E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C2589" w14:textId="79F8B888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C2959" w14:textId="145B238F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CB653" w14:textId="77777777" w:rsidR="00856D0D" w:rsidRDefault="00856D0D" w:rsidP="00856D0D">
      <w:pPr>
        <w:rPr>
          <w:rFonts w:ascii="Times New Roman" w:hAnsi="Times New Roman" w:cs="Times New Roman"/>
          <w:b/>
          <w:sz w:val="24"/>
          <w:szCs w:val="24"/>
        </w:rPr>
      </w:pPr>
    </w:p>
    <w:p w14:paraId="57BB66E5" w14:textId="7F5677BE" w:rsidR="00856D0D" w:rsidRPr="00856D0D" w:rsidRDefault="00856D0D" w:rsidP="00856D0D">
      <w:pP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Pr="00856D0D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Региональный компонент взаимодействия с родителями воспитанников вносится (дополняется самостоятельно)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(перед печатью примечание удалить)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45"/>
        <w:gridCol w:w="12047"/>
      </w:tblGrid>
      <w:tr w:rsidR="000111D8" w:rsidRPr="00F2543D" w14:paraId="235F01CF" w14:textId="77777777" w:rsidTr="00EE18AB">
        <w:tc>
          <w:tcPr>
            <w:tcW w:w="2520" w:type="dxa"/>
            <w:gridSpan w:val="2"/>
          </w:tcPr>
          <w:p w14:paraId="0B675655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667B387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6C5A507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ED52BC8" w14:textId="4A4C2165" w:rsidR="000111D8" w:rsidRPr="00F2543D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 202</w:t>
            </w:r>
            <w:r w:rsidR="00124E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2FD595F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2AFC0B70" w14:textId="77777777" w:rsidTr="00EE18AB">
        <w:tc>
          <w:tcPr>
            <w:tcW w:w="2520" w:type="dxa"/>
            <w:gridSpan w:val="2"/>
          </w:tcPr>
          <w:p w14:paraId="5FCD3BCB" w14:textId="1B266379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F7BC9DD" w14:textId="664AD3E0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</w:p>
        </w:tc>
      </w:tr>
      <w:tr w:rsidR="000111D8" w:rsidRPr="00F2543D" w14:paraId="60F7EC1D" w14:textId="77777777" w:rsidTr="0067037F">
        <w:trPr>
          <w:trHeight w:val="521"/>
        </w:trPr>
        <w:tc>
          <w:tcPr>
            <w:tcW w:w="14567" w:type="dxa"/>
            <w:gridSpan w:val="3"/>
          </w:tcPr>
          <w:p w14:paraId="657AF39C" w14:textId="38E09A47" w:rsidR="00545D8F" w:rsidRPr="00FD4300" w:rsidRDefault="00545D8F" w:rsidP="00FD430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4300">
              <w:rPr>
                <w:rFonts w:ascii="Times New Roman" w:hAnsi="Times New Roman" w:cs="Times New Roman"/>
                <w:iCs/>
                <w:sz w:val="24"/>
                <w:szCs w:val="24"/>
              </w:rPr>
              <w:t>Памятка для родителей</w:t>
            </w:r>
            <w:r w:rsidRPr="00FD4300">
              <w:rPr>
                <w:rFonts w:ascii="Times New Roman" w:hAnsi="Times New Roman" w:cs="Times New Roman"/>
                <w:sz w:val="24"/>
                <w:szCs w:val="24"/>
              </w:rPr>
              <w:t> «Возрастные особенности детей старшего дошкольного возраста».</w:t>
            </w:r>
          </w:p>
          <w:p w14:paraId="224F8D99" w14:textId="792F58C6" w:rsidR="00FD4300" w:rsidRPr="00FD4300" w:rsidRDefault="00FD4300" w:rsidP="00FD430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30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«Поздравляем с днем знаний»</w:t>
            </w:r>
          </w:p>
        </w:tc>
      </w:tr>
      <w:tr w:rsidR="000111D8" w:rsidRPr="00F2543D" w14:paraId="6694B6C2" w14:textId="77777777" w:rsidTr="00EE18AB">
        <w:tc>
          <w:tcPr>
            <w:tcW w:w="2520" w:type="dxa"/>
            <w:gridSpan w:val="2"/>
          </w:tcPr>
          <w:p w14:paraId="222A03F5" w14:textId="77ED312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0E6854D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F2543D" w14:paraId="36B984C7" w14:textId="77777777" w:rsidTr="003A6966">
        <w:tc>
          <w:tcPr>
            <w:tcW w:w="14567" w:type="dxa"/>
            <w:gridSpan w:val="3"/>
          </w:tcPr>
          <w:p w14:paraId="72341DDE" w14:textId="5343BE52" w:rsidR="000111D8" w:rsidRPr="00124EB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24EB1"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="00124EB1" w:rsidRPr="00124EB1">
              <w:rPr>
                <w:rFonts w:ascii="Times New Roman" w:eastAsia="Times New Roman" w:hAnsi="Times New Roman" w:cs="Times New Roman"/>
                <w:lang w:eastAsia="ru-RU"/>
              </w:rPr>
              <w:t>3 сентября: День окончания Второй мировой войны, День солидарности в борьбе с терроризмом»</w:t>
            </w:r>
          </w:p>
          <w:p w14:paraId="546AD558" w14:textId="5DA7BEE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Организационное  родительское собрание  «ФГОС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ФОП</w:t>
            </w: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учреждении. Возрастные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детей подготовительной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группы»</w:t>
            </w:r>
          </w:p>
          <w:p w14:paraId="21876903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р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исунков и поделок «Кладовая осени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2D45BF9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для родителей  « Режим дня и его значение в жизни ребенка».</w:t>
            </w:r>
          </w:p>
          <w:p w14:paraId="07D94F07" w14:textId="6E9E7BCE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124EB1"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«8 сентября: Международный день распространения грамотности»</w:t>
            </w:r>
          </w:p>
        </w:tc>
      </w:tr>
      <w:tr w:rsidR="000111D8" w:rsidRPr="00F2543D" w14:paraId="606DA2C0" w14:textId="77777777" w:rsidTr="00EE18AB">
        <w:tc>
          <w:tcPr>
            <w:tcW w:w="2520" w:type="dxa"/>
            <w:gridSpan w:val="2"/>
          </w:tcPr>
          <w:p w14:paraId="062799D8" w14:textId="016F47C9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84594E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F2543D" w14:paraId="777610A7" w14:textId="77777777" w:rsidTr="003A6966">
        <w:tc>
          <w:tcPr>
            <w:tcW w:w="14567" w:type="dxa"/>
            <w:gridSpan w:val="3"/>
          </w:tcPr>
          <w:p w14:paraId="69099B3B" w14:textId="77777777" w:rsidR="000111D8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 «Речевое развитие детей  6-7 лет»</w:t>
            </w:r>
          </w:p>
          <w:p w14:paraId="30950D76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«Всё о детском питании».</w:t>
            </w:r>
          </w:p>
          <w:p w14:paraId="61323857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Памятка "Где живет </w:t>
            </w:r>
            <w:proofErr w:type="spell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витаминка</w:t>
            </w:r>
            <w:proofErr w:type="spell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?"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группы "Закаливающие процедуры для детей"</w:t>
            </w:r>
          </w:p>
          <w:p w14:paraId="5EA83E97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F2543D" w14:paraId="053DEA24" w14:textId="77777777" w:rsidTr="00EE18AB">
        <w:tc>
          <w:tcPr>
            <w:tcW w:w="2520" w:type="dxa"/>
            <w:gridSpan w:val="2"/>
          </w:tcPr>
          <w:p w14:paraId="0769C2CB" w14:textId="46CB01D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F629D6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F2543D" w14:paraId="7409AF96" w14:textId="77777777" w:rsidTr="003A6966">
        <w:tc>
          <w:tcPr>
            <w:tcW w:w="14567" w:type="dxa"/>
            <w:gridSpan w:val="3"/>
          </w:tcPr>
          <w:p w14:paraId="334C19A8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>Памятка "Семейные традиции в воспитании ребенка"</w:t>
            </w:r>
          </w:p>
          <w:p w14:paraId="09810CD0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родителей  «Права детей», презентация "Права детей".</w:t>
            </w:r>
          </w:p>
          <w:p w14:paraId="36D545AE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«Готовим руку дошкольника к письму»</w:t>
            </w:r>
          </w:p>
          <w:p w14:paraId="2EDEEDF1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 «Дорожная азбука для детей».</w:t>
            </w:r>
          </w:p>
          <w:p w14:paraId="395B0633" w14:textId="77777777" w:rsidR="000111D8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30556207" w14:textId="77777777" w:rsidTr="00EE18AB">
        <w:tc>
          <w:tcPr>
            <w:tcW w:w="2520" w:type="dxa"/>
            <w:gridSpan w:val="2"/>
          </w:tcPr>
          <w:p w14:paraId="32A1FE43" w14:textId="1A0D7FF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BA4120E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F2543D" w14:paraId="02B45405" w14:textId="77777777" w:rsidTr="003A6966">
        <w:tc>
          <w:tcPr>
            <w:tcW w:w="14567" w:type="dxa"/>
            <w:gridSpan w:val="3"/>
          </w:tcPr>
          <w:p w14:paraId="569E7032" w14:textId="77777777" w:rsidR="000111D8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>"Меню для детей в ДОУ", "Рекомендации здорового питания в семье"</w:t>
            </w:r>
          </w:p>
          <w:p w14:paraId="17431D36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«Дидактическая игра как важное средство умственного развития детей».</w:t>
            </w:r>
          </w:p>
          <w:p w14:paraId="04C45B71" w14:textId="70887AB3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альбома 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4EB1" w:rsidRPr="00124EB1">
              <w:rPr>
                <w:rFonts w:ascii="Times New Roman" w:hAnsi="Times New Roman" w:cs="Times New Roman"/>
                <w:sz w:val="24"/>
                <w:szCs w:val="24"/>
              </w:rPr>
              <w:t>27 сентября: День воспитателя и всех дошкольных работников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F4A1B7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с родителями «Изготовление светоотражающего элемента для одежды ребёнка».</w:t>
            </w:r>
          </w:p>
          <w:p w14:paraId="72ECD500" w14:textId="2EDC2D6D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досуг «</w:t>
            </w:r>
            <w:r w:rsidR="00124EB1"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пожилых людей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24EB1"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F2543D" w14:paraId="074F1ED4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5B07F066" w14:textId="7AF84414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24E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A9E55D1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0D151C4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15E4DB6" w14:textId="762604C3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9D7F66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F2543D" w14:paraId="53C6EF8C" w14:textId="77777777" w:rsidTr="003A6966">
        <w:tc>
          <w:tcPr>
            <w:tcW w:w="14567" w:type="dxa"/>
            <w:gridSpan w:val="3"/>
          </w:tcPr>
          <w:p w14:paraId="7DEB6224" w14:textId="04337D3F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Тематическая папка. Досуг выходного дня"Мой 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>город,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мой край родной" 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>(где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 как с пользой организовать и провести выходные с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ребенком)</w:t>
            </w:r>
          </w:p>
          <w:p w14:paraId="4A20EF0F" w14:textId="77777777" w:rsidR="00C75652" w:rsidRPr="00F2543D" w:rsidRDefault="00C75652" w:rsidP="00C756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«Как организовать игры детей дома с использованием занимательного</w:t>
            </w:r>
          </w:p>
          <w:p w14:paraId="6C7FEAF0" w14:textId="77777777" w:rsidR="00C75652" w:rsidRPr="00F2543D" w:rsidRDefault="00C75652" w:rsidP="00C7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математического материала».</w:t>
            </w:r>
          </w:p>
          <w:p w14:paraId="0264E6E3" w14:textId="70B2B4A1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24EB1" w:rsidRPr="00124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октября: День защиты животных»</w:t>
            </w:r>
          </w:p>
          <w:p w14:paraId="73FA42F1" w14:textId="5229E0C8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«Игра, как средство воспитания дошкольников».</w:t>
            </w:r>
            <w:r w:rsidR="00124EB1" w:rsidRPr="00124E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24EB1" w:rsidRPr="000773EB">
              <w:rPr>
                <w:rFonts w:ascii="Times New Roman" w:eastAsia="Times New Roman" w:hAnsi="Times New Roman" w:cs="Times New Roman"/>
                <w:bCs/>
                <w:lang w:eastAsia="ru-RU"/>
              </w:rPr>
              <w:t>Папка-передвижка «День учителя</w:t>
            </w:r>
            <w:r w:rsidR="000773EB" w:rsidRPr="000773E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14:paraId="62E70565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6A0FBB4F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1E0B15E" w14:textId="257AD5B4" w:rsidR="000111D8" w:rsidRPr="00F2543D" w:rsidRDefault="000773E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4011F0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F2543D" w14:paraId="12433624" w14:textId="77777777" w:rsidTr="003A6966">
        <w:tc>
          <w:tcPr>
            <w:tcW w:w="14567" w:type="dxa"/>
            <w:gridSpan w:val="3"/>
          </w:tcPr>
          <w:p w14:paraId="7891C466" w14:textId="77777777" w:rsidR="000111D8" w:rsidRPr="00F2543D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«Как развивать память у детей».</w:t>
            </w:r>
          </w:p>
          <w:p w14:paraId="0B28832E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Осенний праздник для детей и родителей «Золотая осень».</w:t>
            </w:r>
          </w:p>
          <w:p w14:paraId="2C3D3495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3.Папка-передвижка "Профессии труда на селе"</w:t>
            </w:r>
          </w:p>
          <w:p w14:paraId="43170CCC" w14:textId="5C121415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r w:rsidR="002551C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психологического здоровья».</w:t>
            </w:r>
          </w:p>
          <w:p w14:paraId="6652D1B0" w14:textId="59AD3A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досуг «Вместе  с папами</w:t>
            </w:r>
            <w:r w:rsidR="000773EB" w:rsidRP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r w:rsidR="000773EB" w:rsidRPr="000773EB">
              <w:rPr>
                <w:rFonts w:ascii="Times New Roman" w:eastAsia="Times New Roman" w:hAnsi="Times New Roman" w:cs="Times New Roman"/>
                <w:lang w:eastAsia="ru-RU"/>
              </w:rPr>
              <w:t>15 октября в 2023 году. Третье воскресенье октября: День отца в России)</w:t>
            </w:r>
          </w:p>
        </w:tc>
      </w:tr>
      <w:tr w:rsidR="000111D8" w:rsidRPr="00F2543D" w14:paraId="15E9AF0F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3780B774" w14:textId="778EFA8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00AB5B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F2543D" w14:paraId="1A4AFD3D" w14:textId="77777777" w:rsidTr="003A6966">
        <w:tc>
          <w:tcPr>
            <w:tcW w:w="14567" w:type="dxa"/>
            <w:gridSpan w:val="3"/>
          </w:tcPr>
          <w:p w14:paraId="40ED7ECF" w14:textId="794944D8" w:rsidR="000111D8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«Роль отца в воспитании ребенка».</w:t>
            </w:r>
          </w:p>
          <w:p w14:paraId="7226930D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2.Тематическая папка-передвижка "Золотая осень. Изменения в природе"</w:t>
            </w:r>
          </w:p>
          <w:p w14:paraId="4CE46158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Буклет "Как организовать прогулку с ребенком"</w:t>
            </w:r>
          </w:p>
          <w:p w14:paraId="70773E1D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Мастер-класс "Осенние поделки из бросового материала"</w:t>
            </w:r>
          </w:p>
          <w:p w14:paraId="2996D3E0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7BBCD5E5" w14:textId="77777777" w:rsidTr="00EE18AB"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E1BDDD" w14:textId="7CCCBA8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43DA3A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F2543D" w14:paraId="72F9E7B7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1666BF49" w14:textId="77777777"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1.Акция "Кормушка для птиц"</w:t>
            </w:r>
          </w:p>
          <w:p w14:paraId="7EC50831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«Ребенок на дороге».</w:t>
            </w:r>
          </w:p>
          <w:p w14:paraId="67D8343D" w14:textId="2D0DD958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2551C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помочь?»</w:t>
            </w:r>
          </w:p>
          <w:p w14:paraId="6C58EC7D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 практикум «Придумаем сказку с помощью инновационных технологий». Познакомить родителей с технологий </w:t>
            </w:r>
            <w:proofErr w:type="spell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сториттеллинг</w:t>
            </w:r>
            <w:proofErr w:type="spell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755991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C282621" w14:textId="77777777" w:rsidTr="00EE18AB"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3B41BA" w14:textId="7BD5FFE1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0773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4556C4B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7C26115E" w14:textId="77777777" w:rsidTr="00EE18AB">
        <w:tc>
          <w:tcPr>
            <w:tcW w:w="2520" w:type="dxa"/>
            <w:gridSpan w:val="2"/>
          </w:tcPr>
          <w:p w14:paraId="1B4B9243" w14:textId="0FFA286E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D36D8C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народного единства. Моя малая и большая Родина. Народные традиции, промыслы  и обычаи.</w:t>
            </w:r>
          </w:p>
        </w:tc>
      </w:tr>
      <w:tr w:rsidR="000111D8" w:rsidRPr="00F2543D" w14:paraId="7312707C" w14:textId="77777777" w:rsidTr="003A6966">
        <w:tc>
          <w:tcPr>
            <w:tcW w:w="14567" w:type="dxa"/>
            <w:gridSpan w:val="3"/>
          </w:tcPr>
          <w:p w14:paraId="5B753843" w14:textId="77777777"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1.Папка-передвижка "День народного единства"</w:t>
            </w:r>
          </w:p>
          <w:p w14:paraId="3AFC3895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 «Обучение дошкольников дома».</w:t>
            </w:r>
          </w:p>
          <w:p w14:paraId="79138896" w14:textId="77777777" w:rsidR="00154282" w:rsidRPr="00762BF8" w:rsidRDefault="00154282" w:rsidP="00762BF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 для родителей «Что рассказать дошкольнику о малой Родине?"</w:t>
            </w:r>
          </w:p>
          <w:p w14:paraId="2FB94ED8" w14:textId="6B07BC3A" w:rsidR="00154282" w:rsidRPr="000773EB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по теме недели.</w:t>
            </w:r>
          </w:p>
        </w:tc>
      </w:tr>
      <w:tr w:rsidR="000111D8" w:rsidRPr="00F2543D" w14:paraId="73300A70" w14:textId="77777777" w:rsidTr="00EE18AB">
        <w:tc>
          <w:tcPr>
            <w:tcW w:w="2520" w:type="dxa"/>
            <w:gridSpan w:val="2"/>
          </w:tcPr>
          <w:p w14:paraId="257231D8" w14:textId="65A7A43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8EEFB6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F2543D" w14:paraId="0EC7CD63" w14:textId="77777777" w:rsidTr="003A6966">
        <w:tc>
          <w:tcPr>
            <w:tcW w:w="14567" w:type="dxa"/>
            <w:gridSpan w:val="3"/>
          </w:tcPr>
          <w:p w14:paraId="150D7156" w14:textId="2E3E4300" w:rsidR="00DD7606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«Как провести выходной день с ребёнком?».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Оформление тематической папки "Питомцы вашей семьи" (предложить родителям составить совместно с ребенком выступление на тему недели.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Буклет </w:t>
            </w:r>
            <w:r w:rsidR="000773EB" w:rsidRP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памяти погибших при исполнении служебных обязанностей сотрудников органов внутренних дел России»</w:t>
            </w:r>
          </w:p>
          <w:p w14:paraId="3FC1B374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"Нравственно-патриотическое воспитание дошкольников"</w:t>
            </w:r>
          </w:p>
          <w:p w14:paraId="050E405C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14:paraId="7ACE88B3" w14:textId="77777777" w:rsidTr="00EE18AB">
        <w:tc>
          <w:tcPr>
            <w:tcW w:w="2520" w:type="dxa"/>
            <w:gridSpan w:val="2"/>
          </w:tcPr>
          <w:p w14:paraId="221EF8C7" w14:textId="575FA152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93AAB69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F2543D" w14:paraId="55B4B0F0" w14:textId="77777777" w:rsidTr="003A6966">
        <w:tc>
          <w:tcPr>
            <w:tcW w:w="14567" w:type="dxa"/>
            <w:gridSpan w:val="3"/>
          </w:tcPr>
          <w:p w14:paraId="605F25A6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народные игрушки (</w:t>
            </w:r>
            <w:proofErr w:type="spell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рег.компонент</w:t>
            </w:r>
            <w:proofErr w:type="spell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D343D6D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«Народное творчество как средство и условие осуществления национального воспитания».</w:t>
            </w:r>
          </w:p>
          <w:p w14:paraId="18255C8F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Беседа «Правила хорошего тона»</w:t>
            </w:r>
          </w:p>
          <w:p w14:paraId="6C5CAB3E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4.Памятка "Игра-ведущий вид деятельности детей дошкольного возраста"</w:t>
            </w:r>
          </w:p>
          <w:p w14:paraId="3A226CCC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02F8F3AF" w14:textId="77777777" w:rsidTr="00EE18AB">
        <w:trPr>
          <w:trHeight w:val="467"/>
        </w:trPr>
        <w:tc>
          <w:tcPr>
            <w:tcW w:w="2520" w:type="dxa"/>
            <w:gridSpan w:val="2"/>
          </w:tcPr>
          <w:p w14:paraId="0FF4D76F" w14:textId="24517A4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077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EF9748C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матери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606" w:rsidRPr="00F2543D" w14:paraId="5749A5A0" w14:textId="77777777" w:rsidTr="003A6966">
        <w:trPr>
          <w:trHeight w:val="467"/>
        </w:trPr>
        <w:tc>
          <w:tcPr>
            <w:tcW w:w="14567" w:type="dxa"/>
            <w:gridSpan w:val="3"/>
          </w:tcPr>
          <w:p w14:paraId="23A9255E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«Конвенция о правах ребенка»</w:t>
            </w:r>
          </w:p>
          <w:p w14:paraId="2B0B41BF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Тренинг для детей и родителей «Мы вместе»</w:t>
            </w:r>
          </w:p>
          <w:p w14:paraId="69E60883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"Профессия моей мамы"</w:t>
            </w:r>
          </w:p>
          <w:p w14:paraId="38E17869" w14:textId="72ECEEDD" w:rsidR="00DD7606" w:rsidRPr="00F2543D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0773EB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3CD5206C" w14:textId="542A3981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3EB" w:rsidRPr="0007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F2543D" w14:paraId="451547C7" w14:textId="77777777" w:rsidTr="00EE18AB">
        <w:tc>
          <w:tcPr>
            <w:tcW w:w="2520" w:type="dxa"/>
            <w:gridSpan w:val="2"/>
          </w:tcPr>
          <w:p w14:paraId="49774963" w14:textId="27BD5C3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.11-0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04729A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F2543D" w14:paraId="0697D57C" w14:textId="77777777" w:rsidTr="003A6966">
        <w:tc>
          <w:tcPr>
            <w:tcW w:w="14567" w:type="dxa"/>
            <w:gridSpan w:val="3"/>
          </w:tcPr>
          <w:p w14:paraId="5C6F76E8" w14:textId="77777777" w:rsidR="005514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"Наступила зима". Памятки, рекомендации на тему здорового образа жизни в зимний период.</w:t>
            </w:r>
          </w:p>
          <w:p w14:paraId="3B3193CC" w14:textId="77777777" w:rsidR="00DD7606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"Режим ДОУ в холодный период года"</w:t>
            </w:r>
          </w:p>
          <w:p w14:paraId="77FFDA10" w14:textId="268817E1" w:rsidR="00DD7606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"Успехи достижения . Дополнительное образование детей "</w:t>
            </w:r>
          </w:p>
          <w:p w14:paraId="2D5D99AA" w14:textId="1C15F8C7" w:rsidR="00551439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731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государственного герба Российской </w:t>
            </w:r>
            <w:r w:rsidR="00EE18AB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едерации»</w:t>
            </w:r>
          </w:p>
          <w:p w14:paraId="7ADCE05A" w14:textId="5EEF0FEA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EE18AB" w:rsidRP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декабря: Международный день инвалидов»</w:t>
            </w:r>
          </w:p>
        </w:tc>
      </w:tr>
      <w:tr w:rsidR="000773EB" w:rsidRPr="00F2543D" w14:paraId="1E16FDD6" w14:textId="55C2CCAB" w:rsidTr="00090BC6">
        <w:tc>
          <w:tcPr>
            <w:tcW w:w="14567" w:type="dxa"/>
            <w:gridSpan w:val="3"/>
          </w:tcPr>
          <w:p w14:paraId="2D32AB51" w14:textId="08DA29F5" w:rsidR="000773EB" w:rsidRPr="00F2543D" w:rsidRDefault="000773E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11D8" w:rsidRPr="00F2543D" w14:paraId="2EC73805" w14:textId="77777777" w:rsidTr="00EE18AB">
        <w:tc>
          <w:tcPr>
            <w:tcW w:w="2520" w:type="dxa"/>
            <w:gridSpan w:val="2"/>
          </w:tcPr>
          <w:p w14:paraId="09E5A209" w14:textId="54EA2F36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985D849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птицы. Акция кормушка</w:t>
            </w:r>
          </w:p>
        </w:tc>
      </w:tr>
      <w:tr w:rsidR="000111D8" w:rsidRPr="00F2543D" w14:paraId="13CFADEB" w14:textId="77777777" w:rsidTr="003A6966">
        <w:tc>
          <w:tcPr>
            <w:tcW w:w="14567" w:type="dxa"/>
            <w:gridSpan w:val="3"/>
          </w:tcPr>
          <w:p w14:paraId="2BBCE6F1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08F47E33" w14:textId="1FDECDAD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5 декабря: День добровольца (волонтера) в России»</w:t>
            </w:r>
          </w:p>
          <w:p w14:paraId="269A2B6B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 дошкольника к письму</w:t>
            </w:r>
            <w:r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038066E4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3AD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Памятка "Покормите птиц зимой"</w:t>
            </w:r>
          </w:p>
          <w:p w14:paraId="6FF7E316" w14:textId="7FD15716" w:rsidR="00DD7606" w:rsidRPr="00EE18AB" w:rsidRDefault="00DD7606" w:rsidP="00EE18AB">
            <w:pPr>
              <w:ind w:righ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8AB" w:rsidRPr="00EE1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</w:t>
            </w:r>
            <w:r w:rsidR="00EE18AB" w:rsidRPr="00EE18AB">
              <w:rPr>
                <w:rFonts w:ascii="Times New Roman" w:eastAsia="Calibri" w:hAnsi="Times New Roman" w:cs="Times New Roman"/>
                <w:sz w:val="24"/>
                <w:szCs w:val="24"/>
              </w:rPr>
              <w:t>8 декабря: Международный день художника.9 декабря: День Героев Отечества»</w:t>
            </w:r>
          </w:p>
        </w:tc>
      </w:tr>
      <w:tr w:rsidR="000111D8" w:rsidRPr="00F2543D" w14:paraId="098E8BE3" w14:textId="77777777" w:rsidTr="00EE18AB">
        <w:trPr>
          <w:trHeight w:val="391"/>
        </w:trPr>
        <w:tc>
          <w:tcPr>
            <w:tcW w:w="2520" w:type="dxa"/>
            <w:gridSpan w:val="2"/>
          </w:tcPr>
          <w:p w14:paraId="214FCBA4" w14:textId="5675D279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D44200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F2543D" w14:paraId="71A262DE" w14:textId="77777777" w:rsidTr="003A6966">
        <w:trPr>
          <w:trHeight w:val="391"/>
        </w:trPr>
        <w:tc>
          <w:tcPr>
            <w:tcW w:w="14567" w:type="dxa"/>
            <w:gridSpan w:val="3"/>
          </w:tcPr>
          <w:p w14:paraId="3C992BE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1.Оформление тематического альбома совместно с родителями "Дикие животные нашего края(области)"</w:t>
            </w:r>
          </w:p>
          <w:p w14:paraId="5B37003B" w14:textId="0D882832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14:paraId="6810CF2B" w14:textId="77777777" w:rsidR="00793AD5" w:rsidRPr="00F2543D" w:rsidRDefault="00793AD5" w:rsidP="00793A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родителей«Веселая математика дома»</w:t>
            </w:r>
          </w:p>
          <w:p w14:paraId="67E88880" w14:textId="5FAF1D14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4.Памятка "О чем расскажет Красная книга.</w:t>
            </w:r>
            <w:r w:rsidR="00AE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Животные"</w:t>
            </w:r>
          </w:p>
          <w:p w14:paraId="5EC97535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C387587" w14:textId="77777777" w:rsidTr="00EE18AB">
        <w:tc>
          <w:tcPr>
            <w:tcW w:w="2520" w:type="dxa"/>
            <w:gridSpan w:val="2"/>
          </w:tcPr>
          <w:p w14:paraId="7DB7DF12" w14:textId="080B482A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1F5C2A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F2543D" w14:paraId="5E898546" w14:textId="77777777" w:rsidTr="003A6966">
        <w:tc>
          <w:tcPr>
            <w:tcW w:w="14567" w:type="dxa"/>
            <w:gridSpan w:val="3"/>
          </w:tcPr>
          <w:p w14:paraId="3D018A1E" w14:textId="33DC31F9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1.Конкурс «Снежинки» изготовление елочных игрушек .</w:t>
            </w:r>
          </w:p>
          <w:p w14:paraId="7F1C8513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042A247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3.Памятка для родителей «Новогодние игры и забавы. Безопасный досуг».</w:t>
            </w:r>
          </w:p>
          <w:p w14:paraId="5FC6892E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"Безопасный Новый год". Профилактика бытового травматизма.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F2543D" w14:paraId="72B52A04" w14:textId="77777777" w:rsidTr="00EE18AB"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5CCAA6EB" w14:textId="45CDCE1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.12. -30.12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572731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F2543D" w14:paraId="0145D7FD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2B19C94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1.Индивидуальная консультация «Формирование самостоятельности у детей 6 – 7 лет для успешного обучения в школе ».</w:t>
            </w:r>
          </w:p>
          <w:p w14:paraId="174C4D8A" w14:textId="77777777" w:rsidR="00793AD5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2.Памятка "Профилактика вирусных заболеваний детей в новогодние каникулы"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«Формирование читательской грамоты в домашних условиях. Каникулы с пользой»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4.Буклет "Пожарная безопасность в организации новогодних праздников"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Участие в организации и проведении новогоднего утренника.</w:t>
            </w:r>
          </w:p>
          <w:p w14:paraId="6547744F" w14:textId="00A92C47" w:rsidR="00081C92" w:rsidRPr="00F2543D" w:rsidRDefault="00081C92" w:rsidP="0079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0111D8" w:rsidRPr="00F2543D" w14:paraId="280AA73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F7BBDDA" w14:textId="4263C388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Январь  202</w:t>
            </w:r>
            <w:r w:rsidR="00EE18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92F5632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773C6A25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3BBE985E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9E8136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F2543D" w14:paraId="7D8083ED" w14:textId="77777777" w:rsidTr="003A6966">
        <w:tc>
          <w:tcPr>
            <w:tcW w:w="14567" w:type="dxa"/>
            <w:gridSpan w:val="3"/>
          </w:tcPr>
          <w:p w14:paraId="63C0FB96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простудных(вирусных заболеваний). Режим сна и отдыха в каникулярное время.</w:t>
            </w:r>
          </w:p>
        </w:tc>
      </w:tr>
      <w:tr w:rsidR="000111D8" w:rsidRPr="00F2543D" w14:paraId="05C175A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46522484" w14:textId="5573AD48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84FBAE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F2543D" w14:paraId="0A3DAAE8" w14:textId="77777777" w:rsidTr="003A6966">
        <w:tc>
          <w:tcPr>
            <w:tcW w:w="14567" w:type="dxa"/>
            <w:gridSpan w:val="3"/>
          </w:tcPr>
          <w:p w14:paraId="69CA48D3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«Грипп. Симптомы заболевания. Меры профилактики».</w:t>
            </w:r>
          </w:p>
          <w:p w14:paraId="1058AE5B" w14:textId="77777777" w:rsidR="003A6966" w:rsidRPr="00F2543D" w:rsidRDefault="003A6966" w:rsidP="003A696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Анкетирование «Детский сад глазами родителей»</w:t>
            </w:r>
          </w:p>
          <w:p w14:paraId="35259B85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с родителями «Как подготовить руку ребёнка к письму»</w:t>
            </w:r>
          </w:p>
          <w:p w14:paraId="7ECC1B93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«Как воспитывать у ребёнка чувство ответственности».</w:t>
            </w:r>
          </w:p>
          <w:p w14:paraId="774AC392" w14:textId="77777777" w:rsidR="003A6966" w:rsidRPr="00F2543D" w:rsidRDefault="003A6966" w:rsidP="00046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638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рисунок –ключ к внутреннему миру ребенка».</w:t>
            </w:r>
          </w:p>
        </w:tc>
      </w:tr>
      <w:tr w:rsidR="000111D8" w:rsidRPr="00F2543D" w14:paraId="27A2EA9C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AD24B49" w14:textId="29C90A22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09F3AE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F2543D" w14:paraId="2CBF1708" w14:textId="77777777" w:rsidTr="003A6966">
        <w:tc>
          <w:tcPr>
            <w:tcW w:w="14567" w:type="dxa"/>
            <w:gridSpan w:val="3"/>
          </w:tcPr>
          <w:p w14:paraId="300F3BEA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«Закаливание – одна из форм профилактики простудных заболеваний детей».</w:t>
            </w:r>
          </w:p>
          <w:p w14:paraId="537A404C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 «Формирование финансовой грамотности детей дошкольного возраста».</w:t>
            </w:r>
          </w:p>
          <w:p w14:paraId="1401779B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"Предшкольная подготовка для поступления в 1 класс. Преемственность детского сада и школы". Предложить буклеты от школ. </w:t>
            </w:r>
          </w:p>
          <w:p w14:paraId="1756408A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родителей «Куда обращаться для записи ребенка в 1 класс»</w:t>
            </w:r>
          </w:p>
          <w:p w14:paraId="62F6AFB1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6522C6E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39E35FCE" w14:textId="26697A5E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2DF29C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холодных стран (севера)</w:t>
            </w:r>
          </w:p>
        </w:tc>
      </w:tr>
      <w:tr w:rsidR="000111D8" w:rsidRPr="00F2543D" w14:paraId="518AE4D8" w14:textId="77777777" w:rsidTr="003A6966">
        <w:tc>
          <w:tcPr>
            <w:tcW w:w="14567" w:type="dxa"/>
            <w:gridSpan w:val="3"/>
          </w:tcPr>
          <w:p w14:paraId="397F44D7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Наглядно- информационный материал «Что наблюдать в природе зимой».</w:t>
            </w:r>
          </w:p>
          <w:p w14:paraId="6280AD84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Консультация «Режим дня – залог здоровья и успеха в учебе»</w:t>
            </w:r>
          </w:p>
          <w:p w14:paraId="7D8D90BE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Папка-передвижка "Как учить с ребенком стихи"</w:t>
            </w:r>
          </w:p>
          <w:p w14:paraId="3AF6C987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4.Тематическая папка Что такое доброта?"</w:t>
            </w:r>
          </w:p>
          <w:p w14:paraId="289E074D" w14:textId="25112A0B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E18AB" w:rsidRPr="00EE1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E18AB" w:rsidRPr="00EE1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 приемной «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F2543D" w14:paraId="64B5860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947126F" w14:textId="51CC55B6" w:rsidR="000111D8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69B0902" w14:textId="77777777" w:rsidR="000111D8" w:rsidRPr="0067037F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Профессии  экстренных служб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спасения) . Электробытовые приборы. Инструменты</w:t>
            </w:r>
          </w:p>
        </w:tc>
      </w:tr>
      <w:tr w:rsidR="000111D8" w:rsidRPr="00F2543D" w14:paraId="7D28B9D1" w14:textId="77777777" w:rsidTr="003A6966">
        <w:tc>
          <w:tcPr>
            <w:tcW w:w="14567" w:type="dxa"/>
            <w:gridSpan w:val="3"/>
          </w:tcPr>
          <w:p w14:paraId="22E31DB3" w14:textId="77777777"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14:paraId="7DF7121F" w14:textId="77777777" w:rsidR="003A6966" w:rsidRPr="004407BB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«Математика в повседневной жизни ребенка».</w:t>
            </w:r>
          </w:p>
          <w:p w14:paraId="0A7F3503" w14:textId="77777777"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«Занимательные опыты и эксперименты для дошкольников».</w:t>
            </w:r>
          </w:p>
          <w:p w14:paraId="4D217068" w14:textId="77777777"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Папка-передвижка  «Эмоциональная и волевая готовность к школе ребенка».</w:t>
            </w:r>
          </w:p>
          <w:p w14:paraId="16E22817" w14:textId="0A660A64" w:rsidR="000111D8" w:rsidRPr="004407BB" w:rsidRDefault="003A6966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4407BB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EE18AB" w:rsidRPr="0044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 приемной </w:t>
            </w:r>
            <w:r w:rsidR="004407BB" w:rsidRPr="0044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E18AB" w:rsidRPr="004407BB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18AB" w:rsidRPr="00F2543D" w14:paraId="714499FF" w14:textId="32CA0089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BF496A8" w14:textId="6DA35825" w:rsidR="00EE18AB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4407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A834810" w14:textId="77777777" w:rsidR="00EE18AB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620DE8F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E6D815C" w14:textId="5991929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A0878C4" w14:textId="40B224F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F2543D" w14:paraId="369D9355" w14:textId="77777777" w:rsidTr="003A6966">
        <w:tc>
          <w:tcPr>
            <w:tcW w:w="14567" w:type="dxa"/>
            <w:gridSpan w:val="3"/>
          </w:tcPr>
          <w:p w14:paraId="4AAE5B6A" w14:textId="77777777"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«Формирование самостоятельности у детей 6 – 7 лет для успешного обучения в школе».</w:t>
            </w:r>
          </w:p>
          <w:p w14:paraId="1DF5C0A2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информационного стенда в приемной "Город мой. Памятники и места отдыха в родном городе."</w:t>
            </w:r>
          </w:p>
          <w:p w14:paraId="77EBD97F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3.Буклет "Ранняя профориентация детей дошкольного возраста"</w:t>
            </w:r>
          </w:p>
          <w:p w14:paraId="2E03C464" w14:textId="2E91E9F5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7BB" w:rsidRPr="004407BB">
              <w:rPr>
                <w:rFonts w:ascii="Times New Roman" w:eastAsia="Calibri" w:hAnsi="Times New Roman" w:cs="Times New Roman"/>
                <w:sz w:val="24"/>
                <w:szCs w:val="24"/>
              </w:rPr>
              <w:t>8 февраля: День российской науки»</w:t>
            </w:r>
          </w:p>
          <w:p w14:paraId="6191EF7E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 Индивидуальные беседы "Ребенок и мобильный телефон. Интернет. Безопасность ребенка в сети"</w:t>
            </w:r>
          </w:p>
        </w:tc>
      </w:tr>
      <w:tr w:rsidR="000111D8" w:rsidRPr="00F2543D" w14:paraId="35DA697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562A068F" w14:textId="59A7FF6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54A7E4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F2543D" w14:paraId="4450984A" w14:textId="77777777" w:rsidTr="003A6966">
        <w:tc>
          <w:tcPr>
            <w:tcW w:w="14567" w:type="dxa"/>
            <w:gridSpan w:val="3"/>
          </w:tcPr>
          <w:p w14:paraId="170BE820" w14:textId="77777777"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1.Консультация " Профилактика ДДТ"</w:t>
            </w:r>
          </w:p>
          <w:p w14:paraId="3ED4BF75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2.Памятка "Правила поведения детей на железной дороге и в метро"</w:t>
            </w:r>
          </w:p>
          <w:p w14:paraId="02C1CF50" w14:textId="1CFEE7A5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Оформление макета "ПДД" совместно с родителями.  Предложить выучить вместе с детьми стихотворение "Светофор-большой помощник."</w:t>
            </w:r>
          </w:p>
          <w:p w14:paraId="603AE170" w14:textId="0F744F09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4.Консультация 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E77A6D" w14:textId="77777777" w:rsidR="00FC7523" w:rsidRPr="00F2543D" w:rsidRDefault="00FC7523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«Обучение запоминанию»</w:t>
            </w:r>
          </w:p>
        </w:tc>
      </w:tr>
      <w:tr w:rsidR="000111D8" w:rsidRPr="00F2543D" w14:paraId="6E1AD0A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2EF2FEA" w14:textId="4E46AAB3" w:rsidR="000111D8" w:rsidRPr="00F2543D" w:rsidRDefault="004407B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D0E0678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F2543D" w14:paraId="68807433" w14:textId="77777777" w:rsidTr="00320657">
        <w:tc>
          <w:tcPr>
            <w:tcW w:w="14567" w:type="dxa"/>
            <w:gridSpan w:val="3"/>
          </w:tcPr>
          <w:p w14:paraId="15C2A2AF" w14:textId="77777777" w:rsidR="00FC752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детей «Мы будущие защитники Родины»</w:t>
            </w:r>
          </w:p>
          <w:p w14:paraId="66E7C028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2.Консультация "Развитие логического мышления детей"</w:t>
            </w:r>
          </w:p>
          <w:p w14:paraId="54338DE6" w14:textId="756FC3A8" w:rsidR="004407BB" w:rsidRDefault="00277C93" w:rsidP="00440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="004407BB" w:rsidRPr="004407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февраля: Международный день родного языка»</w:t>
            </w:r>
          </w:p>
          <w:p w14:paraId="62296123" w14:textId="05A6CEA0" w:rsidR="00277C93" w:rsidRPr="00F2543D" w:rsidRDefault="00277C93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07BB" w:rsidRPr="004407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4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07BB" w:rsidRPr="004407B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 с папами «23 февраля: День защитника Отечества»</w:t>
            </w:r>
          </w:p>
        </w:tc>
      </w:tr>
      <w:tr w:rsidR="004407BB" w:rsidRPr="00F2543D" w14:paraId="2A7B45BD" w14:textId="4247A221" w:rsidTr="004407BB">
        <w:tc>
          <w:tcPr>
            <w:tcW w:w="2475" w:type="dxa"/>
            <w:tcBorders>
              <w:right w:val="single" w:sz="4" w:space="0" w:color="auto"/>
            </w:tcBorders>
          </w:tcPr>
          <w:p w14:paraId="6A0059A0" w14:textId="62EDC529" w:rsidR="004407BB" w:rsidRPr="00F2543D" w:rsidRDefault="004407BB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92" w:type="dxa"/>
            <w:gridSpan w:val="2"/>
            <w:tcBorders>
              <w:left w:val="single" w:sz="4" w:space="0" w:color="auto"/>
            </w:tcBorders>
          </w:tcPr>
          <w:p w14:paraId="5123B3EA" w14:textId="3AFAB571" w:rsidR="004407BB" w:rsidRPr="00F2543D" w:rsidRDefault="004407BB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4407BB" w:rsidRPr="00F2543D" w14:paraId="2CA34E4A" w14:textId="77777777" w:rsidTr="00320657">
        <w:tc>
          <w:tcPr>
            <w:tcW w:w="14567" w:type="dxa"/>
            <w:gridSpan w:val="3"/>
          </w:tcPr>
          <w:p w14:paraId="70CA778D" w14:textId="77777777" w:rsidR="004407BB" w:rsidRPr="00F2543D" w:rsidRDefault="004407BB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родителей: «Развитие познавательно-исследовательской деятельности через ознакомление детей с живой и неживой природой».</w:t>
            </w:r>
          </w:p>
          <w:p w14:paraId="22593E15" w14:textId="2901CDF8" w:rsidR="004407BB" w:rsidRDefault="004407BB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приемной «Весна идет, весне дорогу»</w:t>
            </w:r>
          </w:p>
          <w:p w14:paraId="45477B6F" w14:textId="6BC4A370" w:rsidR="00875CD5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875C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75CD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«Масленица широкая»</w:t>
            </w:r>
          </w:p>
          <w:p w14:paraId="54AF67CC" w14:textId="67EAF562" w:rsidR="004407BB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>.Буклет "Спорт  в жизни вашего ребенка"</w:t>
            </w:r>
          </w:p>
          <w:p w14:paraId="6AADE7D2" w14:textId="67C0D554" w:rsidR="004407BB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>. Папка-передвижка "Правила поведения при общении с животными"</w:t>
            </w:r>
          </w:p>
        </w:tc>
      </w:tr>
      <w:tr w:rsidR="000111D8" w:rsidRPr="00F2543D" w14:paraId="147BFA4F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2F6A55E" w14:textId="4E8F9EB1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407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B32BCA5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53122C2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33E5F9E" w14:textId="619BFEC9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AE73612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F2543D" w14:paraId="68AB4FB3" w14:textId="77777777" w:rsidTr="003A6966">
        <w:tc>
          <w:tcPr>
            <w:tcW w:w="14567" w:type="dxa"/>
            <w:gridSpan w:val="3"/>
          </w:tcPr>
          <w:p w14:paraId="7B3599CE" w14:textId="77777777" w:rsidR="000111D8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«Как предупредить авитаминоз весной».</w:t>
            </w:r>
          </w:p>
          <w:p w14:paraId="525A5D69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 «Весенняя фантазия ».</w:t>
            </w:r>
          </w:p>
          <w:p w14:paraId="6FBE5C6F" w14:textId="77777777" w:rsidR="00277C93" w:rsidRPr="00F2543D" w:rsidRDefault="00277C93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 с учителями начальной школы «Ребёнок идёт в первый класс».</w:t>
            </w:r>
          </w:p>
          <w:p w14:paraId="43171C73" w14:textId="47CAEA5C" w:rsidR="00277C93" w:rsidRPr="00875CD5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875CD5" w:rsidRPr="0087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 «</w:t>
            </w:r>
            <w:r w:rsidR="00875CD5" w:rsidRPr="00875CD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8 марта: Международный женский день»</w:t>
            </w:r>
          </w:p>
        </w:tc>
      </w:tr>
      <w:tr w:rsidR="000111D8" w:rsidRPr="00F2543D" w14:paraId="6892E0D5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4675835" w14:textId="63B27663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BAF8BCD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F2543D" w14:paraId="0D5F1521" w14:textId="77777777" w:rsidTr="003A6966">
        <w:tc>
          <w:tcPr>
            <w:tcW w:w="14567" w:type="dxa"/>
            <w:gridSpan w:val="3"/>
          </w:tcPr>
          <w:p w14:paraId="65C82F68" w14:textId="77777777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4BCF956D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"Что расскажет нам Красная книга о первоцветах"</w:t>
            </w:r>
          </w:p>
          <w:p w14:paraId="75A45EF8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3.Помощь в проведении  экологического субботника на участке группы.</w:t>
            </w:r>
          </w:p>
          <w:p w14:paraId="3DDC5145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«Обучение дошкольников математике в условиях семьи».</w:t>
            </w:r>
          </w:p>
          <w:p w14:paraId="4826A39A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7A238125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3BA3FB9" w14:textId="0913A63C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B2B608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F2543D" w14:paraId="2862E4BD" w14:textId="77777777" w:rsidTr="003A6966">
        <w:tc>
          <w:tcPr>
            <w:tcW w:w="14567" w:type="dxa"/>
            <w:gridSpan w:val="3"/>
          </w:tcPr>
          <w:p w14:paraId="3F1E61C0" w14:textId="79218A21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875CD5" w:rsidRPr="00875CD5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98DF97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 Памятка"Авитаминоз"</w:t>
            </w:r>
          </w:p>
          <w:p w14:paraId="02C6595C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0E5EC610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4.Творческая мастерская "Украсим планету цветами" (совместно творчество детей и взрослых, изготовление цветов в различных техниках)</w:t>
            </w:r>
          </w:p>
          <w:p w14:paraId="64E10AA9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30411F8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4EDFD59" w14:textId="48494BB3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91D459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F2543D" w14:paraId="78B3B19D" w14:textId="77777777" w:rsidTr="003A6966">
        <w:tc>
          <w:tcPr>
            <w:tcW w:w="14567" w:type="dxa"/>
            <w:gridSpan w:val="3"/>
          </w:tcPr>
          <w:p w14:paraId="6E32159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"Рекомендации по приобщению детей к художественной литературе"</w:t>
            </w:r>
          </w:p>
          <w:p w14:paraId="1272E1B4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"Организация выпускного бала"</w:t>
            </w:r>
          </w:p>
          <w:p w14:paraId="5C497182" w14:textId="65BD9BB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Памятка 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5CD5" w:rsidRPr="00875CD5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марта: Всемирный день театра»</w:t>
            </w:r>
          </w:p>
          <w:p w14:paraId="08946E22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маршрут выходного дня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"Дети и улица"</w:t>
            </w:r>
          </w:p>
          <w:p w14:paraId="4151C307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7A02E8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0B1DE94" w14:textId="5EF610ED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875C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2B4A80F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061125F0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726AEA9" w14:textId="6D7AE8D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207889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F2543D" w14:paraId="65B8E5F4" w14:textId="77777777" w:rsidTr="003A6966">
        <w:tc>
          <w:tcPr>
            <w:tcW w:w="14567" w:type="dxa"/>
            <w:gridSpan w:val="3"/>
          </w:tcPr>
          <w:p w14:paraId="5AE92A6C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«Поможем птицам»</w:t>
            </w:r>
          </w:p>
          <w:p w14:paraId="3E0D60F4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«Кризис 7-ми лет».</w:t>
            </w:r>
          </w:p>
          <w:p w14:paraId="224D43D0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компьютерной зависимости у ребенка»</w:t>
            </w:r>
          </w:p>
          <w:p w14:paraId="092F4DDE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638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гостиная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добротой. Искусство хвалить и умение наказывать».</w:t>
            </w:r>
          </w:p>
          <w:p w14:paraId="76CB062D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BD9DA67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15ABA5B" w14:textId="0D45491D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0ABDA1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космоса: астроном, космонавт.</w:t>
            </w:r>
          </w:p>
        </w:tc>
      </w:tr>
      <w:tr w:rsidR="000111D8" w:rsidRPr="00F2543D" w14:paraId="0E726FBB" w14:textId="77777777" w:rsidTr="003A6966">
        <w:tc>
          <w:tcPr>
            <w:tcW w:w="14567" w:type="dxa"/>
            <w:gridSpan w:val="3"/>
          </w:tcPr>
          <w:p w14:paraId="5F9C7C0B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выставка «Тайны далёких планет», посвящённая Дню космонавтики.</w:t>
            </w:r>
          </w:p>
          <w:p w14:paraId="114F934B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«Правильная осанка у ребенка: советы родителям».</w:t>
            </w:r>
          </w:p>
          <w:p w14:paraId="34D26596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Круглый стол "Все о чем боялись спросить. Вопросы и ответы"</w:t>
            </w:r>
          </w:p>
          <w:p w14:paraId="068FEDF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«Дорога не терпит шалости - наказывает без жалости!»</w:t>
            </w:r>
          </w:p>
          <w:p w14:paraId="5AA887E6" w14:textId="2DA4DB5C" w:rsidR="000111D8" w:rsidRPr="00F2543D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5C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«</w:t>
            </w:r>
            <w:r w:rsidR="00875CD5" w:rsidRPr="00875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апреля: День космонавтики»</w:t>
            </w:r>
          </w:p>
        </w:tc>
      </w:tr>
      <w:tr w:rsidR="000111D8" w:rsidRPr="00F2543D" w14:paraId="2CBFC5E3" w14:textId="77777777" w:rsidTr="00EE18AB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4FEFF" w14:textId="2D5F6D8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875C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875C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760F8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F2543D" w14:paraId="076C7CA7" w14:textId="77777777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D5B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родителей: «Домашняя математическая игротека»</w:t>
            </w:r>
          </w:p>
          <w:p w14:paraId="21CB185F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Коллективная работа с родителями "Наша планета-Земля" </w:t>
            </w:r>
          </w:p>
          <w:p w14:paraId="0772C5F6" w14:textId="40F9A6C4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14:paraId="592132D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Дискуссионная встреча «Поможем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детям запомнить правила пожарной безопасности»</w:t>
            </w:r>
          </w:p>
          <w:p w14:paraId="69A8AFC8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1603DBC" w14:textId="77777777" w:rsidTr="00EE18AB">
        <w:trPr>
          <w:trHeight w:val="463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7F6C2D8" w14:textId="08B14628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09DD0C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F2543D" w14:paraId="19BC1BD0" w14:textId="77777777" w:rsidTr="003A6966">
        <w:trPr>
          <w:trHeight w:val="463"/>
        </w:trPr>
        <w:tc>
          <w:tcPr>
            <w:tcW w:w="14567" w:type="dxa"/>
            <w:gridSpan w:val="3"/>
          </w:tcPr>
          <w:p w14:paraId="242D3967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папка "Художники нашего края" (</w:t>
            </w:r>
            <w:proofErr w:type="spellStart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рег.компонент</w:t>
            </w:r>
            <w:proofErr w:type="spellEnd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FFFD21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культурное наследие нашей страны"</w:t>
            </w:r>
          </w:p>
          <w:p w14:paraId="789EDD96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воспитание детей дошкольного возраста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1A7B46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" Приобщение детей к искусству посредством театрализованной деятельности"</w:t>
            </w:r>
          </w:p>
          <w:p w14:paraId="19C0EFCC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2BADD6E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083AA1A" w14:textId="1EF67A49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875C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6219E18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25408B9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5CD8F38" w14:textId="24D50D63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9FC0B0C" w14:textId="65887FEF" w:rsidR="000111D8" w:rsidRPr="0067037F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(Праздник Весны и Труда).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 – столица нашей Родины</w:t>
            </w:r>
          </w:p>
        </w:tc>
      </w:tr>
      <w:tr w:rsidR="000111D8" w:rsidRPr="00F2543D" w14:paraId="5692F737" w14:textId="77777777" w:rsidTr="003A6966">
        <w:tc>
          <w:tcPr>
            <w:tcW w:w="14567" w:type="dxa"/>
            <w:gridSpan w:val="3"/>
          </w:tcPr>
          <w:p w14:paraId="3837536E" w14:textId="75C2101F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4C7E" w:rsidRPr="00F2543D">
              <w:rPr>
                <w:rFonts w:ascii="Times New Roman" w:hAnsi="Times New Roman" w:cs="Times New Roman"/>
                <w:sz w:val="24"/>
                <w:szCs w:val="24"/>
              </w:rPr>
              <w:t>Памятка "Москва-столица нашей родины!"</w:t>
            </w:r>
          </w:p>
          <w:p w14:paraId="1C1A478D" w14:textId="3737B7AD" w:rsidR="008D6420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"Семейный досуг с детьми"</w:t>
            </w:r>
          </w:p>
          <w:p w14:paraId="3992FA24" w14:textId="77777777" w:rsidR="000111D8" w:rsidRPr="00F2543D" w:rsidRDefault="000111D8" w:rsidP="00875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76B5B2A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5F22E566" w14:textId="4FA4CC40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05-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8C773E3" w14:textId="056F20E8" w:rsidR="000111D8" w:rsidRPr="0067037F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F2543D" w14:paraId="5CB8650F" w14:textId="77777777" w:rsidTr="003A6966">
        <w:tc>
          <w:tcPr>
            <w:tcW w:w="14567" w:type="dxa"/>
            <w:gridSpan w:val="3"/>
          </w:tcPr>
          <w:p w14:paraId="33931BFD" w14:textId="3AF30EAC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>Выставка рисунков «9 мая»</w:t>
            </w:r>
          </w:p>
          <w:p w14:paraId="2DA58DA8" w14:textId="2434885F" w:rsidR="003647A8" w:rsidRPr="00F2543D" w:rsidRDefault="00CA4C7E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>Папка-передвижка «История Победы»</w:t>
            </w:r>
          </w:p>
          <w:p w14:paraId="43382A37" w14:textId="43F6BAA5" w:rsidR="000111D8" w:rsidRPr="00F2543D" w:rsidRDefault="008D6420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D6420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D6420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«День Победы». Пригласить к участию в изготовлении атрибутов.</w:t>
            </w:r>
          </w:p>
        </w:tc>
      </w:tr>
      <w:tr w:rsidR="000111D8" w:rsidRPr="00F2543D" w14:paraId="7AC00B1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909CB90" w14:textId="094EF56A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7D3285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F2543D" w14:paraId="7F36EC93" w14:textId="77777777" w:rsidTr="003A6966">
        <w:tc>
          <w:tcPr>
            <w:tcW w:w="14567" w:type="dxa"/>
            <w:gridSpan w:val="3"/>
          </w:tcPr>
          <w:p w14:paraId="347752A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60AA4833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«Продуктивные способы воспитания: поощрение или наказание?».</w:t>
            </w:r>
          </w:p>
          <w:p w14:paraId="7FA0B892" w14:textId="77777777"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«Болезни грязных рук».</w:t>
            </w:r>
          </w:p>
          <w:p w14:paraId="53D5B665" w14:textId="77777777" w:rsidR="009C32C5" w:rsidRPr="00F2543D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Дискуссия "Организация летнего оздоровительного периода детей перед поступлением в школу"</w:t>
            </w:r>
          </w:p>
          <w:p w14:paraId="48C3162F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5BDBC446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91ECBFE" w14:textId="53AE45D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D84D49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безопасности. Мы растем- скоро в школу мы пойдем!</w:t>
            </w:r>
          </w:p>
        </w:tc>
      </w:tr>
      <w:tr w:rsidR="000111D8" w:rsidRPr="00F2543D" w14:paraId="441A8757" w14:textId="77777777" w:rsidTr="003A6966">
        <w:tc>
          <w:tcPr>
            <w:tcW w:w="14567" w:type="dxa"/>
            <w:gridSpan w:val="3"/>
          </w:tcPr>
          <w:p w14:paraId="1905861A" w14:textId="00F97FAE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8D6420" w:rsidRPr="008D6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8D6420" w:rsidRPr="008D64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мая: День детских общественных организаций России»</w:t>
            </w:r>
          </w:p>
          <w:p w14:paraId="03F650A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Фотовернисаж</w:t>
            </w:r>
            <w:proofErr w:type="spellEnd"/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«Вот  и стали мы на год взрослей».</w:t>
            </w:r>
          </w:p>
          <w:p w14:paraId="1B814C99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>зентация для родителей о  профилактике бытового травматизма и ДДТ.</w:t>
            </w:r>
          </w:p>
          <w:p w14:paraId="4A643DF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«До свидания, детский сад».</w:t>
            </w:r>
          </w:p>
          <w:p w14:paraId="02A9B893" w14:textId="2A30FCE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4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="008D6420" w:rsidRPr="008D64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F2543D" w14:paraId="106F1B12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48C6E754" w14:textId="2A304EE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.05-31.05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1A56061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Мониторинг. Лето. Для подготовительной группы. Выпускной бал.</w:t>
            </w:r>
          </w:p>
        </w:tc>
      </w:tr>
      <w:tr w:rsidR="003647A8" w:rsidRPr="00F2543D" w14:paraId="4825DEFB" w14:textId="77777777" w:rsidTr="00320657">
        <w:tc>
          <w:tcPr>
            <w:tcW w:w="14567" w:type="dxa"/>
            <w:gridSpan w:val="3"/>
          </w:tcPr>
          <w:p w14:paraId="116E2D00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родителями: «Режим будущего первоклассника».</w:t>
            </w:r>
          </w:p>
          <w:p w14:paraId="4AC119F6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родителей: «Памятка родителям будущих первоклассников»</w:t>
            </w:r>
          </w:p>
          <w:p w14:paraId="74CB7BF5" w14:textId="77777777" w:rsidR="003647A8" w:rsidRDefault="003647A8" w:rsidP="009C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Фотовыставка для родителей «Мы весь год трудились – вот чему мы научились!».</w:t>
            </w:r>
          </w:p>
          <w:p w14:paraId="792D24BA" w14:textId="77777777" w:rsidR="008D6420" w:rsidRDefault="008D6420" w:rsidP="009C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Памятка «Безопасное поведение на водоемах в летний период»</w:t>
            </w:r>
          </w:p>
          <w:p w14:paraId="6D0DDEB6" w14:textId="2F56CCB5" w:rsidR="008D6420" w:rsidRPr="00F2543D" w:rsidRDefault="008D6420" w:rsidP="009C3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Выпускной бал</w:t>
            </w:r>
          </w:p>
        </w:tc>
      </w:tr>
    </w:tbl>
    <w:p w14:paraId="6FE82E8E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EE297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78F0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415CC2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34646F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A1C63A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E2861F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E4378E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D8221E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45AF7D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0E33FB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910EB7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925D18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AE402B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848AB8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6E82DD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4341B0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DFDA7B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71919D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90008B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15B519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756B48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45947C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022C2B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0945C7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6AB27D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F24B70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E8D6EE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2E4E0C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18FD6A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629E27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FE0B78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0854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B4B5A"/>
    <w:multiLevelType w:val="hybridMultilevel"/>
    <w:tmpl w:val="461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41FA"/>
    <w:rsid w:val="00046383"/>
    <w:rsid w:val="000773EB"/>
    <w:rsid w:val="00081C92"/>
    <w:rsid w:val="0008548C"/>
    <w:rsid w:val="00124EB1"/>
    <w:rsid w:val="00154282"/>
    <w:rsid w:val="002551CC"/>
    <w:rsid w:val="00277C93"/>
    <w:rsid w:val="00320657"/>
    <w:rsid w:val="003647A8"/>
    <w:rsid w:val="003A6966"/>
    <w:rsid w:val="004407BB"/>
    <w:rsid w:val="00447A87"/>
    <w:rsid w:val="005132DD"/>
    <w:rsid w:val="00514E3B"/>
    <w:rsid w:val="00545D8F"/>
    <w:rsid w:val="00551439"/>
    <w:rsid w:val="006211BB"/>
    <w:rsid w:val="00660ED7"/>
    <w:rsid w:val="0067037F"/>
    <w:rsid w:val="00747312"/>
    <w:rsid w:val="00762BF8"/>
    <w:rsid w:val="00793AD5"/>
    <w:rsid w:val="007D048D"/>
    <w:rsid w:val="008022BD"/>
    <w:rsid w:val="00856D0D"/>
    <w:rsid w:val="00875CD5"/>
    <w:rsid w:val="008D5FB2"/>
    <w:rsid w:val="008D6420"/>
    <w:rsid w:val="009C32C5"/>
    <w:rsid w:val="009D1182"/>
    <w:rsid w:val="00AE6CF7"/>
    <w:rsid w:val="00C467C0"/>
    <w:rsid w:val="00C75652"/>
    <w:rsid w:val="00CA4C7E"/>
    <w:rsid w:val="00DD7606"/>
    <w:rsid w:val="00E07FB2"/>
    <w:rsid w:val="00E24687"/>
    <w:rsid w:val="00EE18AB"/>
    <w:rsid w:val="00F2543D"/>
    <w:rsid w:val="00FC7523"/>
    <w:rsid w:val="00F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8731"/>
  <w15:docId w15:val="{EAAA537A-9EC5-44B6-AF89-A976D4DB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4F6D5-A532-4249-B9E5-D4C1D73F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17</cp:revision>
  <dcterms:created xsi:type="dcterms:W3CDTF">2022-02-17T07:57:00Z</dcterms:created>
  <dcterms:modified xsi:type="dcterms:W3CDTF">2023-06-15T09:48:00Z</dcterms:modified>
</cp:coreProperties>
</file>