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A253F" w14:textId="77777777" w:rsidR="00B159C5" w:rsidRDefault="00B159C5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FFA470" w14:textId="77777777" w:rsidR="00B159C5" w:rsidRDefault="00B159C5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2171B2" w14:textId="77777777" w:rsidR="00B159C5" w:rsidRDefault="00B159C5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97D949" w14:textId="77777777" w:rsidR="00B159C5" w:rsidRDefault="00B159C5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DDD5A1" w14:textId="77777777" w:rsidR="00B159C5" w:rsidRDefault="00B159C5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3B1CDA" w14:textId="7E1EBB9C" w:rsidR="00B159C5" w:rsidRPr="00FC41A5" w:rsidRDefault="0008548C" w:rsidP="00FC41A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C41A5">
        <w:rPr>
          <w:rFonts w:ascii="Times New Roman" w:hAnsi="Times New Roman" w:cs="Times New Roman"/>
          <w:b/>
          <w:sz w:val="36"/>
          <w:szCs w:val="36"/>
        </w:rPr>
        <w:t xml:space="preserve">План </w:t>
      </w:r>
      <w:r w:rsidR="00FC41A5" w:rsidRPr="00FC41A5">
        <w:rPr>
          <w:rFonts w:ascii="Times New Roman" w:hAnsi="Times New Roman" w:cs="Times New Roman"/>
          <w:b/>
          <w:sz w:val="36"/>
          <w:szCs w:val="36"/>
        </w:rPr>
        <w:t>взаимодействия с семьями</w:t>
      </w:r>
      <w:r w:rsidR="00FC41A5">
        <w:rPr>
          <w:rFonts w:ascii="Times New Roman" w:hAnsi="Times New Roman" w:cs="Times New Roman"/>
          <w:b/>
          <w:sz w:val="36"/>
          <w:szCs w:val="36"/>
        </w:rPr>
        <w:t xml:space="preserve"> воспитанников</w:t>
      </w:r>
      <w:r w:rsidR="00FC41A5" w:rsidRPr="00FC41A5">
        <w:rPr>
          <w:rFonts w:ascii="Times New Roman" w:hAnsi="Times New Roman" w:cs="Times New Roman"/>
          <w:b/>
          <w:sz w:val="36"/>
          <w:szCs w:val="36"/>
        </w:rPr>
        <w:t xml:space="preserve"> по реализации образовательной программы  </w:t>
      </w:r>
      <w:r w:rsidR="00FC41A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C41A5">
        <w:rPr>
          <w:rFonts w:ascii="Times New Roman" w:hAnsi="Times New Roman" w:cs="Times New Roman"/>
          <w:b/>
          <w:sz w:val="36"/>
          <w:szCs w:val="36"/>
        </w:rPr>
        <w:t>на 202</w:t>
      </w:r>
      <w:r w:rsidR="005C2AB1" w:rsidRPr="00FC41A5">
        <w:rPr>
          <w:rFonts w:ascii="Times New Roman" w:hAnsi="Times New Roman" w:cs="Times New Roman"/>
          <w:b/>
          <w:sz w:val="36"/>
          <w:szCs w:val="36"/>
        </w:rPr>
        <w:t>3</w:t>
      </w:r>
      <w:r w:rsidRPr="00FC41A5">
        <w:rPr>
          <w:rFonts w:ascii="Times New Roman" w:hAnsi="Times New Roman" w:cs="Times New Roman"/>
          <w:b/>
          <w:sz w:val="36"/>
          <w:szCs w:val="36"/>
        </w:rPr>
        <w:t>-202</w:t>
      </w:r>
      <w:r w:rsidR="005C2AB1" w:rsidRPr="00FC41A5">
        <w:rPr>
          <w:rFonts w:ascii="Times New Roman" w:hAnsi="Times New Roman" w:cs="Times New Roman"/>
          <w:b/>
          <w:sz w:val="36"/>
          <w:szCs w:val="36"/>
        </w:rPr>
        <w:t>4</w:t>
      </w:r>
      <w:r w:rsidRPr="00FC41A5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  <w:r w:rsidR="003B3FBC" w:rsidRPr="00FC41A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0F1E2154" w14:textId="01A5D9A3" w:rsidR="00B159C5" w:rsidRPr="00FC41A5" w:rsidRDefault="003B3FBC" w:rsidP="00FC41A5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C41A5">
        <w:rPr>
          <w:rFonts w:ascii="Times New Roman" w:hAnsi="Times New Roman" w:cs="Times New Roman"/>
          <w:b/>
          <w:sz w:val="36"/>
          <w:szCs w:val="36"/>
        </w:rPr>
        <w:t xml:space="preserve">в соответствии </w:t>
      </w:r>
      <w:r w:rsidR="00255B02" w:rsidRPr="00FC41A5">
        <w:rPr>
          <w:rFonts w:ascii="Times New Roman" w:hAnsi="Times New Roman" w:cs="Times New Roman"/>
          <w:b/>
          <w:sz w:val="36"/>
          <w:szCs w:val="36"/>
        </w:rPr>
        <w:t xml:space="preserve"> с </w:t>
      </w:r>
      <w:r w:rsidRPr="00FC41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Федеральным календарны</w:t>
      </w:r>
      <w:r w:rsidR="00255B02" w:rsidRPr="00FC41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</w:t>
      </w:r>
      <w:r w:rsidRPr="00FC41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план</w:t>
      </w:r>
      <w:r w:rsidR="00255B02" w:rsidRPr="00FC41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ом</w:t>
      </w:r>
      <w:r w:rsidRPr="00FC41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воспитательной работы</w:t>
      </w:r>
    </w:p>
    <w:p w14:paraId="609CFD14" w14:textId="52700F26" w:rsidR="00FC41A5" w:rsidRDefault="00FC41A5" w:rsidP="00FC41A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C41A5">
        <w:rPr>
          <w:rFonts w:ascii="Times New Roman" w:hAnsi="Times New Roman" w:cs="Times New Roman"/>
          <w:b/>
          <w:sz w:val="36"/>
          <w:szCs w:val="36"/>
        </w:rPr>
        <w:t xml:space="preserve">младшая группа </w:t>
      </w:r>
      <w:r>
        <w:rPr>
          <w:rFonts w:ascii="Times New Roman" w:hAnsi="Times New Roman" w:cs="Times New Roman"/>
          <w:b/>
          <w:sz w:val="36"/>
          <w:szCs w:val="36"/>
        </w:rPr>
        <w:t>(дети 3-4 лет)</w:t>
      </w:r>
    </w:p>
    <w:p w14:paraId="1CCAC4BF" w14:textId="77777777" w:rsidR="00FC41A5" w:rsidRPr="00FC41A5" w:rsidRDefault="00FC41A5" w:rsidP="00FC41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8F37518" w14:textId="5EE00910" w:rsidR="00B159C5" w:rsidRDefault="00B159C5" w:rsidP="0008548C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3C88181" w14:textId="4E1D11C5" w:rsidR="00B159C5" w:rsidRDefault="00B159C5" w:rsidP="0008548C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C3F9F96" w14:textId="77777777" w:rsidR="00B159C5" w:rsidRPr="00B159C5" w:rsidRDefault="00B159C5" w:rsidP="0008548C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395E967" w14:textId="592813B8" w:rsidR="00B159C5" w:rsidRDefault="00B159C5" w:rsidP="000854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896B0F" w14:textId="3FDD09E6" w:rsidR="00B159C5" w:rsidRDefault="00B159C5" w:rsidP="000854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D18251" w14:textId="09811507" w:rsidR="00B159C5" w:rsidRDefault="00B159C5" w:rsidP="000854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10587A" w14:textId="661F1D3B" w:rsidR="00B159C5" w:rsidRDefault="00B159C5" w:rsidP="000854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B14343" w14:textId="756E5194" w:rsidR="00B159C5" w:rsidRDefault="00B159C5" w:rsidP="000854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9EE000" w14:textId="4A2D523D" w:rsidR="00B159C5" w:rsidRPr="00B159C5" w:rsidRDefault="00B159C5" w:rsidP="00B159C5">
      <w:pP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  <w:r w:rsidRPr="00B159C5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lastRenderedPageBreak/>
        <w:t>Региональный компонент взаимодействия с родителями воспитанников вносится (дополняется самостоятельно) (перед печатью примечание удалить)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118"/>
        <w:gridCol w:w="12049"/>
      </w:tblGrid>
      <w:tr w:rsidR="000111D8" w:rsidRPr="00842DC1" w14:paraId="3527A4D0" w14:textId="77777777" w:rsidTr="003A6966">
        <w:tc>
          <w:tcPr>
            <w:tcW w:w="2518" w:type="dxa"/>
            <w:gridSpan w:val="2"/>
          </w:tcPr>
          <w:p w14:paraId="5F8C2870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1EF842CE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842DC1" w14:paraId="61FBEB77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4CEAA072" w14:textId="6E23490B" w:rsidR="000111D8" w:rsidRPr="00842DC1" w:rsidRDefault="000111D8" w:rsidP="006703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</w:t>
            </w:r>
            <w:r w:rsidR="008260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01A09EE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842DC1" w14:paraId="438141D3" w14:textId="77777777" w:rsidTr="003A6966">
        <w:tc>
          <w:tcPr>
            <w:tcW w:w="2518" w:type="dxa"/>
            <w:gridSpan w:val="2"/>
          </w:tcPr>
          <w:p w14:paraId="188525AD" w14:textId="326065E0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BC22E90" w14:textId="77777777" w:rsidR="006D5D19" w:rsidRPr="00842DC1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сад. 1 сентября - День знаний. Правила и безопасность дорожного движения</w:t>
            </w:r>
          </w:p>
        </w:tc>
      </w:tr>
      <w:tr w:rsidR="000111D8" w:rsidRPr="00842DC1" w14:paraId="7EEF8732" w14:textId="77777777" w:rsidTr="0067037F">
        <w:trPr>
          <w:trHeight w:val="521"/>
        </w:trPr>
        <w:tc>
          <w:tcPr>
            <w:tcW w:w="14567" w:type="dxa"/>
            <w:gridSpan w:val="3"/>
          </w:tcPr>
          <w:p w14:paraId="50C70AA0" w14:textId="20EC55F4" w:rsidR="00545D8F" w:rsidRPr="00842DC1" w:rsidRDefault="0082601F" w:rsidP="007A28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5D8F"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5D8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с родителями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«Начинаем учиться вместе!»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Ознакомление родителей с планом на год. Привлечение родителей к участию во всех мероприятиях, обмен мнениями о делах группы прошлого года и рекомендации родителей на этот</w:t>
            </w:r>
            <w:r w:rsidR="007A289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C2AB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учебный </w:t>
            </w:r>
            <w:r w:rsidR="005C2AB1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год</w:t>
            </w:r>
            <w:r w:rsidR="007A289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0111D8" w:rsidRPr="00842DC1" w14:paraId="2A289010" w14:textId="77777777" w:rsidTr="003A6966">
        <w:tc>
          <w:tcPr>
            <w:tcW w:w="2518" w:type="dxa"/>
            <w:gridSpan w:val="2"/>
          </w:tcPr>
          <w:p w14:paraId="462278A8" w14:textId="62AF0688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21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.09-0</w:t>
            </w:r>
            <w:r w:rsidR="005521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37BA9A9" w14:textId="77777777" w:rsidR="000111D8" w:rsidRPr="00842DC1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Что мы знаем о деревьях и кустарниках.</w:t>
            </w:r>
          </w:p>
        </w:tc>
      </w:tr>
      <w:tr w:rsidR="000111D8" w:rsidRPr="00842DC1" w14:paraId="05475407" w14:textId="77777777" w:rsidTr="003A6966">
        <w:tc>
          <w:tcPr>
            <w:tcW w:w="14567" w:type="dxa"/>
            <w:gridSpan w:val="3"/>
          </w:tcPr>
          <w:p w14:paraId="712B7D37" w14:textId="77A26E3D" w:rsidR="000111D8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1B131C" w:rsidRPr="001B1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Папка-передвижка «</w:t>
            </w:r>
            <w:r w:rsidR="001B131C" w:rsidRPr="001B131C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 сентября: День окончания Второй мировой войны, День солидарности  в борьбе с терроризмом»</w:t>
            </w:r>
          </w:p>
          <w:p w14:paraId="2C6FAB28" w14:textId="1123F165" w:rsidR="005468AE" w:rsidRPr="00842DC1" w:rsidRDefault="00545D8F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468AE" w:rsidRPr="00842D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Родительское собрание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«Задачи воспитания и обучения на учебный год</w:t>
            </w:r>
            <w:r w:rsidR="001B1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ФОП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5305E0E4" w14:textId="77777777" w:rsidR="005468AE" w:rsidRPr="00842DC1" w:rsidRDefault="005468AE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«Режим дня и его значение. Создание условий дома для полноценного отдыха и развития детей».</w:t>
            </w:r>
          </w:p>
          <w:p w14:paraId="23916FFC" w14:textId="77777777" w:rsidR="005468AE" w:rsidRPr="00842DC1" w:rsidRDefault="005468AE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анкетирования, с целью получения новых сведений о родителях.</w:t>
            </w:r>
          </w:p>
          <w:p w14:paraId="1D81D244" w14:textId="77777777" w:rsidR="00545D8F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Выставка р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сунков и поделок детско-семейного творчества «</w:t>
            </w:r>
            <w:r w:rsidR="007A2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Дерево и его плоды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186C4BA1" w14:textId="0F94B114" w:rsidR="00545D8F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ьтация для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7A2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дорожного движения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D9E1990" w14:textId="1AFA8E21" w:rsidR="00545D8F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D941EC" w:rsidRPr="00D941E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D941EC" w:rsidRPr="00D941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Папка-передвижка «8 сентября: «Международный день распространения грамотности»»</w:t>
            </w:r>
          </w:p>
        </w:tc>
      </w:tr>
      <w:tr w:rsidR="000111D8" w:rsidRPr="00842DC1" w14:paraId="21AD33D3" w14:textId="77777777" w:rsidTr="003A6966">
        <w:tc>
          <w:tcPr>
            <w:tcW w:w="2518" w:type="dxa"/>
            <w:gridSpan w:val="2"/>
          </w:tcPr>
          <w:p w14:paraId="1C6F3230" w14:textId="4EACE064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2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 w:rsidR="005521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70E52444" w14:textId="77777777" w:rsidR="000111D8" w:rsidRPr="00842DC1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Дары осени: фрукты, ягоды</w:t>
            </w:r>
          </w:p>
        </w:tc>
      </w:tr>
      <w:tr w:rsidR="000111D8" w:rsidRPr="00842DC1" w14:paraId="129F405C" w14:textId="77777777" w:rsidTr="003A6966">
        <w:tc>
          <w:tcPr>
            <w:tcW w:w="14567" w:type="dxa"/>
            <w:gridSpan w:val="3"/>
          </w:tcPr>
          <w:p w14:paraId="0CA9E785" w14:textId="5402E139" w:rsidR="000111D8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Оформление наглядно – текстовой информации: </w:t>
            </w:r>
            <w:r w:rsidR="007A289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«Дары осени. Польза фруктов и </w:t>
            </w:r>
            <w:r w:rsidR="005C2AB1">
              <w:rPr>
                <w:rFonts w:ascii="Times New Roman" w:hAnsi="Times New Roman" w:cs="Times New Roman"/>
                <w:iCs/>
                <w:sz w:val="24"/>
                <w:szCs w:val="24"/>
              </w:rPr>
              <w:t>ягод»</w:t>
            </w:r>
          </w:p>
          <w:p w14:paraId="6D237FD4" w14:textId="77777777" w:rsidR="00545D8F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A289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Поговорим о основах безопасности жизнедеятельности с ребенком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(охрана безопасности жизни – о чем можно побеседовать с ребенком)</w:t>
            </w:r>
          </w:p>
          <w:p w14:paraId="05EBCFCC" w14:textId="77777777" w:rsidR="00545D8F" w:rsidRPr="00842DC1" w:rsidRDefault="007A289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Памятка "Безопасный досуг на прогулке с ребенком</w:t>
            </w:r>
            <w:r w:rsidR="00545D8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545D8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Ум на кончиках пальцев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428F6840" w14:textId="77777777" w:rsidR="007D048D" w:rsidRPr="00842DC1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5.Индивидуальные консультации по запросам родителей.</w:t>
            </w:r>
          </w:p>
        </w:tc>
      </w:tr>
      <w:tr w:rsidR="000111D8" w:rsidRPr="00842DC1" w14:paraId="79C2B4B8" w14:textId="77777777" w:rsidTr="003A6966">
        <w:tc>
          <w:tcPr>
            <w:tcW w:w="2518" w:type="dxa"/>
            <w:gridSpan w:val="2"/>
          </w:tcPr>
          <w:p w14:paraId="0274CC7D" w14:textId="4E100426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D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.09-2</w:t>
            </w:r>
            <w:r w:rsidR="00C01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5D57A53" w14:textId="77777777" w:rsidR="000111D8" w:rsidRPr="00842DC1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Дары осени: овощи, грибы</w:t>
            </w:r>
          </w:p>
        </w:tc>
      </w:tr>
      <w:tr w:rsidR="000111D8" w:rsidRPr="00842DC1" w14:paraId="238B6AAB" w14:textId="77777777" w:rsidTr="003A6966">
        <w:tc>
          <w:tcPr>
            <w:tcW w:w="14567" w:type="dxa"/>
            <w:gridSpan w:val="3"/>
          </w:tcPr>
          <w:p w14:paraId="3D9BDD45" w14:textId="77777777" w:rsidR="007D048D" w:rsidRPr="00842DC1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Оформление стенда с информацией: </w:t>
            </w:r>
            <w:r w:rsidR="007A2898">
              <w:rPr>
                <w:rFonts w:ascii="Times New Roman" w:hAnsi="Times New Roman" w:cs="Times New Roman"/>
                <w:iCs/>
                <w:sz w:val="24"/>
                <w:szCs w:val="24"/>
              </w:rPr>
              <w:t>«Польза овощей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F848599" w14:textId="77777777" w:rsidR="007D048D" w:rsidRPr="00842DC1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 родителей: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A289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Речевое развитие ребенка 3-х лет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3A05F6C7" w14:textId="1F18B917" w:rsidR="007D048D" w:rsidRPr="00842DC1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родителей «</w:t>
            </w:r>
            <w:r w:rsidR="007A2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Употребление грибов в пищу для ребенка 3-х лет может быть опасно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1D912FA" w14:textId="30614820" w:rsidR="007D048D" w:rsidRPr="00842DC1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Папка-передвижка для роди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телей «</w:t>
            </w:r>
            <w:r w:rsidR="007A2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Кризис 3-х лет</w:t>
            </w:r>
            <w:r w:rsidR="007A2898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4FB9BCC3" w14:textId="518D38B2" w:rsidR="000111D8" w:rsidRPr="00842DC1" w:rsidRDefault="007D048D" w:rsidP="0084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беседы 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правовому воспитанию</w:t>
            </w:r>
            <w:r w:rsid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«Семья глазами ребёнка</w:t>
            </w:r>
            <w:r w:rsidR="00C01D02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="00C01D02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111D8" w:rsidRPr="00842DC1" w14:paraId="2AFA2571" w14:textId="77777777" w:rsidTr="003A6966">
        <w:tc>
          <w:tcPr>
            <w:tcW w:w="2518" w:type="dxa"/>
            <w:gridSpan w:val="2"/>
          </w:tcPr>
          <w:p w14:paraId="3687F631" w14:textId="1DEAE93E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1D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C01D0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5D1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18FC8800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Хлеб. Продукты питания. Здоровое питание</w:t>
            </w:r>
          </w:p>
        </w:tc>
      </w:tr>
      <w:tr w:rsidR="000111D8" w:rsidRPr="00842DC1" w14:paraId="04BCABB5" w14:textId="77777777" w:rsidTr="003A6966">
        <w:tc>
          <w:tcPr>
            <w:tcW w:w="14567" w:type="dxa"/>
            <w:gridSpan w:val="3"/>
          </w:tcPr>
          <w:p w14:paraId="597B37CA" w14:textId="77777777" w:rsidR="000111D8" w:rsidRPr="00842DC1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приемной группы 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A2898">
              <w:rPr>
                <w:rFonts w:ascii="Times New Roman" w:hAnsi="Times New Roman" w:cs="Times New Roman"/>
                <w:sz w:val="24"/>
                <w:szCs w:val="24"/>
              </w:rPr>
              <w:t>Рацион ребенка</w:t>
            </w:r>
            <w:r w:rsidR="00C75652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718351E" w14:textId="77777777" w:rsidR="007D048D" w:rsidRPr="00842DC1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A289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Игра-ведущий вид деятельности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26BABFF4" w14:textId="61B036AC" w:rsidR="007D048D" w:rsidRPr="00842DC1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Оформить стенд «</w:t>
            </w:r>
            <w:r w:rsidR="0075025D">
              <w:rPr>
                <w:rFonts w:ascii="Times New Roman" w:hAnsi="Times New Roman" w:cs="Times New Roman"/>
                <w:sz w:val="24"/>
                <w:szCs w:val="24"/>
              </w:rPr>
              <w:t>27 сентября. День воспитателя и всех дошкольных работников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562B760" w14:textId="77777777" w:rsidR="005468AE" w:rsidRPr="00842DC1" w:rsidRDefault="007D048D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C75652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Мастер-класс с родит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елями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7A2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Волшебное соленое тесто</w:t>
            </w:r>
            <w:r w:rsid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". </w:t>
            </w:r>
          </w:p>
          <w:p w14:paraId="1721BF82" w14:textId="2AD43282" w:rsidR="007D048D" w:rsidRPr="00842DC1" w:rsidRDefault="007D048D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75652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025D" w:rsidRPr="00750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Тематические буклеты </w:t>
            </w:r>
            <w:r w:rsidR="0075025D" w:rsidRPr="0075025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«1 октября: Международный день пожилых людей; Международный день музыки»</w:t>
            </w:r>
          </w:p>
        </w:tc>
      </w:tr>
      <w:tr w:rsidR="000111D8" w:rsidRPr="00842DC1" w14:paraId="3F7D6A7A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5513EB2F" w14:textId="67459BCB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01D0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78325F42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3E8A6250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496A9BC4" w14:textId="4894914D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1B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.10-0</w:t>
            </w:r>
            <w:r w:rsidR="005D1B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19E6990E" w14:textId="77777777" w:rsidR="000111D8" w:rsidRPr="00842DC1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Перелетные птицы.</w:t>
            </w:r>
          </w:p>
        </w:tc>
      </w:tr>
      <w:tr w:rsidR="000111D8" w:rsidRPr="00842DC1" w14:paraId="753DF0B8" w14:textId="77777777" w:rsidTr="003A6966">
        <w:tc>
          <w:tcPr>
            <w:tcW w:w="14567" w:type="dxa"/>
            <w:gridSpan w:val="3"/>
          </w:tcPr>
          <w:p w14:paraId="5DEA61B1" w14:textId="17E0FAC3" w:rsidR="00C75652" w:rsidRPr="00842DC1" w:rsidRDefault="00282B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 Тематически</w:t>
            </w:r>
            <w:r w:rsidR="007502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буклет</w:t>
            </w:r>
            <w:r w:rsidR="0075025D">
              <w:rPr>
                <w:rFonts w:ascii="Times New Roman" w:hAnsi="Times New Roman" w:cs="Times New Roman"/>
                <w:sz w:val="24"/>
                <w:szCs w:val="24"/>
              </w:rPr>
              <w:t>ы «</w:t>
            </w:r>
            <w:r w:rsidR="0075025D" w:rsidRPr="0075025D">
              <w:rPr>
                <w:rFonts w:ascii="Times New Roman" w:hAnsi="Times New Roman" w:cs="Times New Roman"/>
                <w:sz w:val="24"/>
                <w:szCs w:val="24"/>
              </w:rPr>
              <w:t>Как организовать досуг ребенка с пользой</w:t>
            </w:r>
            <w:r w:rsidR="007502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3B299D9" w14:textId="77777777" w:rsidR="00C75652" w:rsidRPr="00842DC1" w:rsidRDefault="00C75652" w:rsidP="00282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родителей: «</w:t>
            </w:r>
            <w:r w:rsidR="007A2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Почему ребенок кусается и способы устранения вредной привычки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75C4C570" w14:textId="7D7FAA4F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Буклет </w:t>
            </w:r>
            <w:r w:rsidR="0075025D" w:rsidRPr="0075025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«4 октября: День защиты животных»</w:t>
            </w:r>
          </w:p>
          <w:p w14:paraId="18D74EF4" w14:textId="3A99329E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3BD6" w:rsidRPr="00FC3B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тематического стенда «5 октября: День учителя»</w:t>
            </w:r>
          </w:p>
          <w:p w14:paraId="16FCA476" w14:textId="77777777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3C072BFC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6448C957" w14:textId="31438250" w:rsidR="000111D8" w:rsidRPr="00842DC1" w:rsidRDefault="005D1BD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760EA3E" w14:textId="77777777" w:rsidR="000111D8" w:rsidRPr="00CA4BCD" w:rsidRDefault="006D5D19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BCD">
              <w:rPr>
                <w:rFonts w:ascii="Times New Roman" w:hAnsi="Times New Roman"/>
                <w:b/>
                <w:sz w:val="24"/>
                <w:szCs w:val="28"/>
              </w:rPr>
              <w:t>Семья. Вежливость и этикет</w:t>
            </w:r>
          </w:p>
        </w:tc>
      </w:tr>
      <w:tr w:rsidR="000111D8" w:rsidRPr="00842DC1" w14:paraId="5F5D0CCD" w14:textId="77777777" w:rsidTr="003A6966">
        <w:tc>
          <w:tcPr>
            <w:tcW w:w="14567" w:type="dxa"/>
            <w:gridSpan w:val="3"/>
          </w:tcPr>
          <w:p w14:paraId="7A2F25C1" w14:textId="77777777" w:rsidR="000111D8" w:rsidRPr="00842DC1" w:rsidRDefault="00C75652" w:rsidP="00C75652">
            <w:pPr>
              <w:tabs>
                <w:tab w:val="left" w:pos="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Оформить материал «</w:t>
            </w:r>
            <w:r w:rsidR="00610D8C">
              <w:rPr>
                <w:rFonts w:ascii="Times New Roman" w:hAnsi="Times New Roman" w:cs="Times New Roman"/>
                <w:sz w:val="24"/>
                <w:szCs w:val="24"/>
              </w:rPr>
              <w:t>Родители -первые воспитатели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DC85AB1" w14:textId="77777777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Осенний праздник для 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 и родителей «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.................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A4C22A1" w14:textId="77777777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3.Папка-пер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</w:rPr>
              <w:t>едвижка «Секреты любви и взаимопонимания»</w:t>
            </w:r>
          </w:p>
          <w:p w14:paraId="25D92460" w14:textId="44545661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610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Волшебные слова в речи ребенка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16553EF5" w14:textId="6C50B7F7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3BD6" w:rsidRPr="00FC3B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Совместный досуг с папами </w:t>
            </w:r>
            <w:r w:rsidR="00FC3B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воспитанников.</w:t>
            </w:r>
          </w:p>
        </w:tc>
      </w:tr>
      <w:tr w:rsidR="000111D8" w:rsidRPr="00842DC1" w14:paraId="26ED72A6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0FC0FF79" w14:textId="1646AC85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1B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="005D1B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7A15871E" w14:textId="77777777" w:rsidR="000111D8" w:rsidRPr="00842DC1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Мой дом. Мебель</w:t>
            </w:r>
          </w:p>
        </w:tc>
      </w:tr>
      <w:tr w:rsidR="000111D8" w:rsidRPr="00842DC1" w14:paraId="7A09448C" w14:textId="77777777" w:rsidTr="003A6966">
        <w:tc>
          <w:tcPr>
            <w:tcW w:w="14567" w:type="dxa"/>
            <w:gridSpan w:val="3"/>
          </w:tcPr>
          <w:p w14:paraId="7E5421BE" w14:textId="4F584753" w:rsidR="000111D8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610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Безопасность ребенка в быту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7C9F7540" w14:textId="77777777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Оформление </w:t>
            </w:r>
            <w:r w:rsidR="00610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</w:t>
            </w:r>
            <w:r w:rsidR="00610D8C">
              <w:rPr>
                <w:rFonts w:ascii="Times New Roman" w:hAnsi="Times New Roman" w:cs="Times New Roman"/>
                <w:sz w:val="24"/>
                <w:szCs w:val="24"/>
              </w:rPr>
              <w:t>стенда «Наши занятия в детском саду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C620294" w14:textId="77777777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610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ОРВИ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270991A7" w14:textId="77777777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</w:rPr>
              <w:t>Трудовой экологический десант на участке группы.</w:t>
            </w:r>
          </w:p>
          <w:p w14:paraId="35257BC0" w14:textId="77777777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54282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1E44C162" w14:textId="77777777" w:rsidTr="003A6966">
        <w:tc>
          <w:tcPr>
            <w:tcW w:w="25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9799DB" w14:textId="682FEE86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48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="001848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2F64F15" w14:textId="77777777" w:rsidR="000111D8" w:rsidRPr="00842DC1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Посуда.</w:t>
            </w:r>
          </w:p>
        </w:tc>
      </w:tr>
      <w:tr w:rsidR="000111D8" w:rsidRPr="00842DC1" w14:paraId="770354C6" w14:textId="77777777" w:rsidTr="003A6966"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14:paraId="4EBB7D87" w14:textId="77777777" w:rsidR="000111D8" w:rsidRPr="00842DC1" w:rsidRDefault="00282B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D8C">
              <w:rPr>
                <w:rFonts w:ascii="Times New Roman" w:hAnsi="Times New Roman" w:cs="Times New Roman"/>
                <w:sz w:val="24"/>
                <w:szCs w:val="24"/>
              </w:rPr>
              <w:t>Консультация "Развитие воображения у детей младшего дошкольного возраста"</w:t>
            </w:r>
          </w:p>
          <w:p w14:paraId="09CB9557" w14:textId="77777777"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Обновить материал в родительском уголке «</w:t>
            </w:r>
            <w:r w:rsidR="00610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Рисуем вместе с детьми. Нетрадиционные техники рисования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22CD04B" w14:textId="1D9D5EA7"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0D8C">
              <w:rPr>
                <w:rFonts w:ascii="Times New Roman" w:hAnsi="Times New Roman" w:cs="Times New Roman"/>
                <w:sz w:val="24"/>
                <w:szCs w:val="24"/>
              </w:rPr>
              <w:t>Профилактика ОРВИ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C3FB518" w14:textId="77777777"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0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Памятка "Культурно-гигиенические навыки детей 3-4 лет"</w:t>
            </w:r>
          </w:p>
          <w:p w14:paraId="6313507A" w14:textId="77777777"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5FF0FC14" w14:textId="77777777" w:rsidTr="003A6966">
        <w:tc>
          <w:tcPr>
            <w:tcW w:w="25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5D824D1" w14:textId="3FBE63A2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</w:t>
            </w:r>
            <w:r w:rsidR="00B412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0094D8D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3EA4059C" w14:textId="77777777" w:rsidTr="003A6966">
        <w:tc>
          <w:tcPr>
            <w:tcW w:w="2518" w:type="dxa"/>
            <w:gridSpan w:val="2"/>
          </w:tcPr>
          <w:p w14:paraId="3B036DA6" w14:textId="704A7FAD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12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.10-0</w:t>
            </w:r>
            <w:r w:rsidR="00B412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 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D923FBE" w14:textId="77777777" w:rsidR="000111D8" w:rsidRPr="00842DC1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Мой город. Моя страна. 4 ноября - День народного единства</w:t>
            </w:r>
          </w:p>
        </w:tc>
      </w:tr>
      <w:tr w:rsidR="000111D8" w:rsidRPr="00842DC1" w14:paraId="2D3D775C" w14:textId="77777777" w:rsidTr="003A6966">
        <w:tc>
          <w:tcPr>
            <w:tcW w:w="14567" w:type="dxa"/>
            <w:gridSpan w:val="3"/>
          </w:tcPr>
          <w:p w14:paraId="3578043E" w14:textId="77777777" w:rsidR="000111D8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1.Папка-передвижка "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4 ноября. День народного единства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8479ECE" w14:textId="77777777"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Беседа с родите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лями «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рассказать ребенку о Родине?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EA42E56" w14:textId="77777777" w:rsidR="00154282" w:rsidRPr="00842DC1" w:rsidRDefault="00154282" w:rsidP="00762B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ьтации для родителей «</w:t>
            </w:r>
            <w:r w:rsidR="00610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воспитать маленького помощника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B92697E" w14:textId="3944EA42"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движка для родителей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10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Осторо</w:t>
            </w:r>
            <w:r w:rsidR="00E913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жно, огонь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AE5CEDC" w14:textId="77777777"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7A98776B" w14:textId="77777777" w:rsidTr="003A6966">
        <w:tc>
          <w:tcPr>
            <w:tcW w:w="2518" w:type="dxa"/>
            <w:gridSpan w:val="2"/>
          </w:tcPr>
          <w:p w14:paraId="2A18C90F" w14:textId="09A02AF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B412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B412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13E6069D" w14:textId="77777777" w:rsidR="000111D8" w:rsidRPr="006D5D19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/>
                <w:b/>
                <w:sz w:val="24"/>
                <w:szCs w:val="24"/>
              </w:rPr>
              <w:t>Транспорт. Правила дорожного движения.</w:t>
            </w:r>
          </w:p>
        </w:tc>
      </w:tr>
      <w:tr w:rsidR="000111D8" w:rsidRPr="00842DC1" w14:paraId="37FC2AF8" w14:textId="77777777" w:rsidTr="003A6966">
        <w:tc>
          <w:tcPr>
            <w:tcW w:w="14567" w:type="dxa"/>
            <w:gridSpan w:val="3"/>
          </w:tcPr>
          <w:p w14:paraId="462A4187" w14:textId="3F92AAFA" w:rsidR="00DD7606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1.Консультация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родителей </w:t>
            </w:r>
            <w:r w:rsidR="005C2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10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Водитель-родитель, помни</w:t>
            </w:r>
            <w:r w:rsidR="00DE5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r w:rsidR="00610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Семейное творчество, организация выставки рисунков "Правила дорожного движения"</w:t>
            </w:r>
            <w:r w:rsidR="00610D8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3. </w:t>
            </w:r>
            <w:r w:rsidR="006A4945" w:rsidRPr="006A49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Буклет «8 ноября: День памяти погибших при исполнении служебных обязанностей сотрудников органов внутренних дел России»</w:t>
            </w:r>
          </w:p>
          <w:p w14:paraId="5E20A30B" w14:textId="6DBEBEB5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д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ля родителей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C2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 w:rsidR="00610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творческих </w:t>
            </w:r>
            <w:r w:rsidR="005C2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способностей у</w:t>
            </w:r>
            <w:r w:rsidR="00610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детей младшего дошкольного возраста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51BD662" w14:textId="77777777" w:rsidR="000111D8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154282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</w:tc>
      </w:tr>
      <w:tr w:rsidR="000111D8" w:rsidRPr="00842DC1" w14:paraId="3DE968BC" w14:textId="77777777" w:rsidTr="003A6966">
        <w:tc>
          <w:tcPr>
            <w:tcW w:w="2518" w:type="dxa"/>
            <w:gridSpan w:val="2"/>
          </w:tcPr>
          <w:p w14:paraId="60093CDD" w14:textId="2B3EBBF8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12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B412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D70E325" w14:textId="77777777" w:rsidR="006D5D19" w:rsidRPr="006D5D19" w:rsidRDefault="006D5D19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игры и игрушки. Народная игрушка  </w:t>
            </w:r>
          </w:p>
          <w:p w14:paraId="4EC6DBC1" w14:textId="77777777" w:rsidR="000111D8" w:rsidRPr="00842DC1" w:rsidRDefault="006D5D19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В мире музыки.</w:t>
            </w:r>
          </w:p>
        </w:tc>
      </w:tr>
      <w:tr w:rsidR="000111D8" w:rsidRPr="00842DC1" w14:paraId="4CCCBCDA" w14:textId="77777777" w:rsidTr="003A6966">
        <w:tc>
          <w:tcPr>
            <w:tcW w:w="14567" w:type="dxa"/>
            <w:gridSpan w:val="3"/>
          </w:tcPr>
          <w:p w14:paraId="3E63C42C" w14:textId="77777777" w:rsidR="00DD7606" w:rsidRPr="00842DC1" w:rsidRDefault="00FC4D14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Папка-передвижка «</w:t>
            </w:r>
            <w:r w:rsidR="00610D8C">
              <w:rPr>
                <w:rFonts w:ascii="Times New Roman" w:hAnsi="Times New Roman" w:cs="Times New Roman"/>
                <w:sz w:val="24"/>
                <w:szCs w:val="24"/>
              </w:rPr>
              <w:t>Роль игрушки в развитии ребенка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4699797" w14:textId="11949286" w:rsidR="000111D8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чем играет ваш ребенок»</w:t>
            </w:r>
          </w:p>
          <w:p w14:paraId="31E939E6" w14:textId="77777777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D8C">
              <w:rPr>
                <w:rFonts w:ascii="Times New Roman" w:hAnsi="Times New Roman" w:cs="Times New Roman"/>
                <w:sz w:val="24"/>
                <w:szCs w:val="24"/>
              </w:rPr>
              <w:t>Семейное творчество "Игрушка своими руками"</w:t>
            </w:r>
          </w:p>
          <w:p w14:paraId="5B5EEF51" w14:textId="77777777" w:rsidR="00AC3314" w:rsidRPr="00842DC1" w:rsidRDefault="00DD7606" w:rsidP="00AC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Организация семейного игрового досуга "День игры и игрушки"</w:t>
            </w:r>
          </w:p>
          <w:p w14:paraId="640FCA32" w14:textId="77777777" w:rsidR="00DD7606" w:rsidRPr="00842DC1" w:rsidRDefault="00AC3314" w:rsidP="00AC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1FA48D54" w14:textId="77777777" w:rsidTr="003A6966">
        <w:trPr>
          <w:trHeight w:val="467"/>
        </w:trPr>
        <w:tc>
          <w:tcPr>
            <w:tcW w:w="2518" w:type="dxa"/>
            <w:gridSpan w:val="2"/>
          </w:tcPr>
          <w:p w14:paraId="6575C51E" w14:textId="433535E4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12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.11-2</w:t>
            </w:r>
            <w:r w:rsidR="00B412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72180C80" w14:textId="77777777" w:rsidR="000111D8" w:rsidRPr="006D5D19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Всемирный День матери. Неделя художественного слова.  </w:t>
            </w:r>
          </w:p>
        </w:tc>
      </w:tr>
      <w:tr w:rsidR="00DD7606" w:rsidRPr="00842DC1" w14:paraId="57BD9F0B" w14:textId="77777777" w:rsidTr="003A6966">
        <w:trPr>
          <w:trHeight w:val="467"/>
        </w:trPr>
        <w:tc>
          <w:tcPr>
            <w:tcW w:w="14567" w:type="dxa"/>
            <w:gridSpan w:val="3"/>
          </w:tcPr>
          <w:p w14:paraId="06CE88B1" w14:textId="414F80DB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</w:t>
            </w:r>
            <w:r w:rsidR="00E913FF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10D8C">
              <w:rPr>
                <w:rFonts w:ascii="Times New Roman" w:hAnsi="Times New Roman" w:cs="Times New Roman"/>
                <w:sz w:val="24"/>
                <w:szCs w:val="24"/>
              </w:rPr>
              <w:t xml:space="preserve">тенд </w:t>
            </w:r>
            <w:r w:rsidR="005C2AB1">
              <w:rPr>
                <w:rFonts w:ascii="Times New Roman" w:hAnsi="Times New Roman" w:cs="Times New Roman"/>
                <w:sz w:val="24"/>
                <w:szCs w:val="24"/>
              </w:rPr>
              <w:t>«Моя</w:t>
            </w:r>
            <w:r w:rsidR="00610D8C">
              <w:rPr>
                <w:rFonts w:ascii="Times New Roman" w:hAnsi="Times New Roman" w:cs="Times New Roman"/>
                <w:sz w:val="24"/>
                <w:szCs w:val="24"/>
              </w:rPr>
              <w:t xml:space="preserve"> мама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C5E921E" w14:textId="77777777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E5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AC3314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апка-передвижка </w:t>
            </w:r>
            <w:r w:rsidR="004B2886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праздника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3185BFF" w14:textId="77777777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3.Оформление тематической папки "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Мамины заботы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88E09F9" w14:textId="50608F60" w:rsidR="00DD7606" w:rsidRPr="00842DC1" w:rsidRDefault="00DD7606" w:rsidP="003A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4945" w:rsidRPr="00842DC1">
              <w:rPr>
                <w:rFonts w:ascii="Times New Roman" w:hAnsi="Times New Roman" w:cs="Times New Roman"/>
                <w:sz w:val="24"/>
                <w:szCs w:val="24"/>
              </w:rPr>
              <w:t>Буклет «</w:t>
            </w:r>
            <w:r w:rsidR="006A4945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 как средство обогащения словаря детей</w:t>
            </w:r>
            <w:r w:rsidR="006A4945" w:rsidRPr="00842DC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C21621B" w14:textId="4DA50FEB" w:rsidR="00DD7606" w:rsidRPr="00842DC1" w:rsidRDefault="00DD7606" w:rsidP="00C6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A4945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«День матери»</w:t>
            </w:r>
          </w:p>
        </w:tc>
      </w:tr>
      <w:tr w:rsidR="000111D8" w:rsidRPr="00842DC1" w14:paraId="520C65FC" w14:textId="77777777" w:rsidTr="003A6966">
        <w:tc>
          <w:tcPr>
            <w:tcW w:w="2518" w:type="dxa"/>
            <w:gridSpan w:val="2"/>
          </w:tcPr>
          <w:p w14:paraId="37FE6F3D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28.11-02.12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6FE3A39" w14:textId="77777777" w:rsidR="000111D8" w:rsidRPr="00842DC1" w:rsidRDefault="006D5D19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Зима. Изменения в природе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Одежда. Обувь. Головные уборы</w:t>
            </w:r>
          </w:p>
        </w:tc>
      </w:tr>
      <w:tr w:rsidR="000111D8" w:rsidRPr="00842DC1" w14:paraId="2374E3AD" w14:textId="77777777" w:rsidTr="003A6966">
        <w:tc>
          <w:tcPr>
            <w:tcW w:w="14567" w:type="dxa"/>
            <w:gridSpan w:val="3"/>
          </w:tcPr>
          <w:p w14:paraId="40B1671D" w14:textId="77777777" w:rsidR="00551439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867810">
              <w:rPr>
                <w:rFonts w:ascii="Times New Roman" w:hAnsi="Times New Roman" w:cs="Times New Roman"/>
                <w:sz w:val="24"/>
                <w:szCs w:val="24"/>
              </w:rPr>
              <w:t>амятка «Фитотерапия в период ОРВИ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0CD92F5" w14:textId="77777777" w:rsidR="00DD7606" w:rsidRPr="00842DC1" w:rsidRDefault="00551439" w:rsidP="00D04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>Оформление стенда в приемной "</w:t>
            </w:r>
            <w:r w:rsidR="004B2886" w:rsidRPr="00842DC1">
              <w:rPr>
                <w:rFonts w:ascii="Times New Roman" w:hAnsi="Times New Roman" w:cs="Times New Roman"/>
                <w:sz w:val="24"/>
                <w:szCs w:val="24"/>
              </w:rPr>
              <w:t>Зимние месяцы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98BAF87" w14:textId="7F8C610C" w:rsidR="00DD7606" w:rsidRPr="00842DC1" w:rsidRDefault="00551439" w:rsidP="00D04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"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дошкольника в ДОУ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ED97E86" w14:textId="477417CC" w:rsidR="00551439" w:rsidRPr="00842DC1" w:rsidRDefault="00551439" w:rsidP="00D04B18">
            <w:pPr>
              <w:pStyle w:val="a4"/>
            </w:pPr>
            <w:r w:rsidRPr="00842DC1">
              <w:t>4.</w:t>
            </w:r>
            <w:r w:rsidR="00747312" w:rsidRPr="00842DC1">
              <w:t xml:space="preserve"> </w:t>
            </w:r>
            <w:r w:rsidR="00D04B18" w:rsidRPr="00D04B18">
              <w:rPr>
                <w:rFonts w:ascii="Times New Roman" w:hAnsi="Times New Roman" w:cs="Times New Roman"/>
                <w:sz w:val="24"/>
                <w:szCs w:val="24"/>
              </w:rPr>
              <w:t>Консультация «30 ноября: День Государственного герба Российской Федерации»</w:t>
            </w:r>
          </w:p>
          <w:p w14:paraId="18D7A22A" w14:textId="77777777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B41297" w:rsidRPr="00842DC1" w14:paraId="02566616" w14:textId="77777777" w:rsidTr="003A6966">
        <w:tc>
          <w:tcPr>
            <w:tcW w:w="14567" w:type="dxa"/>
            <w:gridSpan w:val="3"/>
          </w:tcPr>
          <w:p w14:paraId="351F06D8" w14:textId="41CED0A5" w:rsidR="00B41297" w:rsidRPr="004D70F9" w:rsidRDefault="004D70F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Декабрь 2023 </w:t>
            </w:r>
          </w:p>
        </w:tc>
      </w:tr>
      <w:tr w:rsidR="000111D8" w:rsidRPr="00842DC1" w14:paraId="254214E1" w14:textId="77777777" w:rsidTr="003A6966">
        <w:tc>
          <w:tcPr>
            <w:tcW w:w="2518" w:type="dxa"/>
            <w:gridSpan w:val="2"/>
          </w:tcPr>
          <w:p w14:paraId="564F2316" w14:textId="25065523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70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.12-0</w:t>
            </w:r>
            <w:r w:rsidR="004D70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501E885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Зимующие птицы. Акция кормушка</w:t>
            </w:r>
          </w:p>
        </w:tc>
      </w:tr>
      <w:tr w:rsidR="000111D8" w:rsidRPr="00842DC1" w14:paraId="0B4A65E3" w14:textId="77777777" w:rsidTr="003A6966">
        <w:tc>
          <w:tcPr>
            <w:tcW w:w="14567" w:type="dxa"/>
            <w:gridSpan w:val="3"/>
          </w:tcPr>
          <w:p w14:paraId="7327B80E" w14:textId="6E772D63" w:rsidR="000111D8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Мастерская добрых дел «Кормушки своими руками» (совместная деятельность родителей с детьми).</w:t>
            </w:r>
            <w:r w:rsidR="00A57A35" w:rsidRPr="00A57A35">
              <w:rPr>
                <w:rFonts w:eastAsiaTheme="minorEastAsia"/>
                <w:lang w:eastAsia="ru-RU"/>
              </w:rPr>
              <w:t xml:space="preserve"> </w:t>
            </w:r>
            <w:r w:rsidR="00A57A35" w:rsidRPr="00A57A35">
              <w:rPr>
                <w:rFonts w:ascii="Times New Roman" w:hAnsi="Times New Roman" w:cs="Times New Roman"/>
                <w:sz w:val="24"/>
                <w:szCs w:val="24"/>
              </w:rPr>
              <w:t>Буклет «Поделись своей добротой»</w:t>
            </w:r>
          </w:p>
          <w:p w14:paraId="55CCD364" w14:textId="3BFECDC9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7A35" w:rsidRPr="00A57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тематического стенда «Волонтерство вокруг нас»</w:t>
            </w:r>
          </w:p>
          <w:p w14:paraId="2DD68928" w14:textId="77777777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7F3B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пап</w:t>
            </w:r>
            <w:r w:rsidR="0086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ки-передвижки «Развитие навыков самообслуживания</w:t>
            </w:r>
            <w:r w:rsidR="00C67F3B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A58979A" w14:textId="77777777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Буклет для родителе</w:t>
            </w:r>
            <w:r w:rsidR="00867810">
              <w:rPr>
                <w:rFonts w:ascii="Times New Roman" w:hAnsi="Times New Roman" w:cs="Times New Roman"/>
                <w:sz w:val="24"/>
                <w:szCs w:val="24"/>
              </w:rPr>
              <w:t>й «Сенсорное развитие детей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3BCC124" w14:textId="06769BB7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93AD5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4740" w:rsidRPr="00504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Папка-передвижка «9 декабря: День героев Отечества»</w:t>
            </w:r>
          </w:p>
        </w:tc>
      </w:tr>
      <w:tr w:rsidR="000111D8" w:rsidRPr="00842DC1" w14:paraId="23C74A29" w14:textId="77777777" w:rsidTr="003A6966">
        <w:trPr>
          <w:trHeight w:val="391"/>
        </w:trPr>
        <w:tc>
          <w:tcPr>
            <w:tcW w:w="2518" w:type="dxa"/>
            <w:gridSpan w:val="2"/>
          </w:tcPr>
          <w:p w14:paraId="403366D8" w14:textId="3BAF1373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70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.12-1</w:t>
            </w:r>
            <w:r w:rsidR="004D70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EFD3AD9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Дикие и домашние животные зимой.</w:t>
            </w:r>
          </w:p>
        </w:tc>
      </w:tr>
      <w:tr w:rsidR="000111D8" w:rsidRPr="00842DC1" w14:paraId="2F8AF9A7" w14:textId="77777777" w:rsidTr="003A6966">
        <w:trPr>
          <w:trHeight w:val="391"/>
        </w:trPr>
        <w:tc>
          <w:tcPr>
            <w:tcW w:w="14567" w:type="dxa"/>
            <w:gridSpan w:val="3"/>
          </w:tcPr>
          <w:p w14:paraId="2F74CAA2" w14:textId="77777777" w:rsidR="000111D8" w:rsidRPr="00842DC1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1.Оформление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стенда "Животные родного края в зимний период"</w:t>
            </w:r>
          </w:p>
          <w:p w14:paraId="2E8E641F" w14:textId="7E5597EE" w:rsidR="00793AD5" w:rsidRPr="00842DC1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04740" w:rsidRPr="00504740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тематического стенда «Права детей»</w:t>
            </w:r>
          </w:p>
          <w:p w14:paraId="27A3C6BD" w14:textId="77777777" w:rsidR="00793AD5" w:rsidRPr="00842DC1" w:rsidRDefault="00793AD5" w:rsidP="00793AD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</w:t>
            </w:r>
            <w:r w:rsidR="008678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сультация «Формирование элементарных математических представлений посредством дидактических игр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10C1375" w14:textId="77777777" w:rsidR="00793AD5" w:rsidRPr="00842DC1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Круглый стол «Азбука общения с ребенком»</w:t>
            </w:r>
          </w:p>
          <w:p w14:paraId="57533E54" w14:textId="77777777" w:rsidR="00793AD5" w:rsidRPr="00842DC1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3679EC4D" w14:textId="77777777" w:rsidTr="003A6966">
        <w:tc>
          <w:tcPr>
            <w:tcW w:w="2518" w:type="dxa"/>
            <w:gridSpan w:val="2"/>
          </w:tcPr>
          <w:p w14:paraId="01984D0B" w14:textId="60095762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70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.12-2</w:t>
            </w:r>
            <w:r w:rsidR="004D70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AD05C83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Зимние забавы. </w:t>
            </w:r>
          </w:p>
        </w:tc>
      </w:tr>
      <w:tr w:rsidR="000111D8" w:rsidRPr="00842DC1" w14:paraId="5350FBFA" w14:textId="77777777" w:rsidTr="003A6966">
        <w:tc>
          <w:tcPr>
            <w:tcW w:w="14567" w:type="dxa"/>
            <w:gridSpan w:val="3"/>
          </w:tcPr>
          <w:p w14:paraId="7E6B1BB0" w14:textId="3A9EFE20" w:rsidR="00793AD5" w:rsidRPr="00842DC1" w:rsidRDefault="00C67F3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93AD5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Трудовой десант. Подготовка участка совместно с родителями для прогулок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детей.</w:t>
            </w:r>
          </w:p>
          <w:p w14:paraId="6E122758" w14:textId="77777777" w:rsidR="00793AD5" w:rsidRPr="00842DC1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2.Акция «Елочка своими руками». Альтернатива живой елке. Выставка поделок в приемной группе.</w:t>
            </w:r>
          </w:p>
          <w:p w14:paraId="497C5746" w14:textId="77777777" w:rsidR="000111D8" w:rsidRPr="00842DC1" w:rsidRDefault="00C67F3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Советы родителям «</w:t>
            </w:r>
            <w:r w:rsidR="009101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детей с природным окружением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22CFF75" w14:textId="77777777" w:rsidR="00793AD5" w:rsidRPr="00842DC1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Консультация "Б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езопасный Новый год"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5. Индивидуальные консультации по запросам родителей.</w:t>
            </w:r>
          </w:p>
        </w:tc>
      </w:tr>
      <w:tr w:rsidR="000111D8" w:rsidRPr="00842DC1" w14:paraId="2E33ECF9" w14:textId="77777777" w:rsidTr="003A6966">
        <w:tc>
          <w:tcPr>
            <w:tcW w:w="2518" w:type="dxa"/>
            <w:gridSpan w:val="2"/>
            <w:tcBorders>
              <w:bottom w:val="single" w:sz="4" w:space="0" w:color="auto"/>
            </w:tcBorders>
          </w:tcPr>
          <w:p w14:paraId="64DF82CE" w14:textId="5653239B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70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.12. -</w:t>
            </w:r>
            <w:r w:rsidR="00F32D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DAA02A2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Зима. Новый год</w:t>
            </w:r>
          </w:p>
        </w:tc>
      </w:tr>
      <w:tr w:rsidR="000111D8" w:rsidRPr="00842DC1" w14:paraId="37505956" w14:textId="77777777" w:rsidTr="003A6966"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14:paraId="1916EA7F" w14:textId="77777777" w:rsidR="000111D8" w:rsidRPr="00842DC1" w:rsidRDefault="00793AD5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910107">
              <w:rPr>
                <w:rFonts w:ascii="Times New Roman" w:hAnsi="Times New Roman" w:cs="Times New Roman"/>
                <w:sz w:val="24"/>
                <w:szCs w:val="24"/>
              </w:rPr>
              <w:t>Развивающая речевая среда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F2EBC0B" w14:textId="31736B08" w:rsidR="00C67F3B" w:rsidRPr="00842DC1" w:rsidRDefault="00793AD5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10107">
              <w:rPr>
                <w:rFonts w:ascii="Times New Roman" w:hAnsi="Times New Roman" w:cs="Times New Roman"/>
                <w:sz w:val="24"/>
                <w:szCs w:val="24"/>
              </w:rPr>
              <w:t xml:space="preserve"> Буклет «Приобщение к художественной литературе посредством театрализованной деятельности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EF0A46C" w14:textId="77777777" w:rsidR="00C67F3B" w:rsidRPr="00842DC1" w:rsidRDefault="00C67F3B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Информа</w:t>
            </w:r>
            <w:r w:rsidR="0091010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ционный стенд «Безопасность в общественных местах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».</w:t>
            </w:r>
          </w:p>
          <w:p w14:paraId="50E0A670" w14:textId="77777777" w:rsidR="00C67F3B" w:rsidRPr="00842DC1" w:rsidRDefault="00C67F3B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  Памятка для родителей «</w:t>
            </w:r>
            <w:r w:rsidR="00910107">
              <w:rPr>
                <w:rFonts w:ascii="Times New Roman" w:hAnsi="Times New Roman" w:cs="Times New Roman"/>
                <w:sz w:val="24"/>
                <w:szCs w:val="24"/>
              </w:rPr>
              <w:t>Осторожно, фейерверк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55E0368" w14:textId="77777777" w:rsidR="000C0F5F" w:rsidRPr="00842DC1" w:rsidRDefault="00C67F3B" w:rsidP="00C67F3B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году!», 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«Новогодние 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приметы 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традиции»,</w:t>
            </w:r>
            <w:r w:rsidR="00793AD5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3. Консультация</w:t>
            </w:r>
            <w:r w:rsidR="00793AD5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AD5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 «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Бережем здоровье»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  <w:r w:rsidR="000C0F5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Участие в организации и проведении новогоднего утренника.</w:t>
            </w:r>
          </w:p>
          <w:p w14:paraId="12B59C21" w14:textId="30DE61D0" w:rsidR="00793AD5" w:rsidRPr="00842DC1" w:rsidRDefault="00793AD5" w:rsidP="00C6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r w:rsidR="009101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виртуальный альбом в </w:t>
            </w:r>
            <w:r w:rsidR="005C2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мессенджере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101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творческой и игровой деятельности с ребенком в выходные дни. Идеи поделок и игр</w:t>
            </w:r>
            <w:r w:rsidR="00910107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5C334E51" w14:textId="77777777" w:rsidR="00081C92" w:rsidRPr="00842DC1" w:rsidRDefault="00081C92" w:rsidP="00C6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Индивидуальные консультации по запросам родителей.</w:t>
            </w:r>
          </w:p>
        </w:tc>
      </w:tr>
      <w:tr w:rsidR="000111D8" w:rsidRPr="00842DC1" w14:paraId="07FD5C5B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207FFEE7" w14:textId="29205C71" w:rsidR="000111D8" w:rsidRPr="00842DC1" w:rsidRDefault="005C2AB1" w:rsidP="00C6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962A268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3A373666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1DCCCA1B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4722661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</w:tr>
      <w:tr w:rsidR="000111D8" w:rsidRPr="00842DC1" w14:paraId="61D937D0" w14:textId="77777777" w:rsidTr="003A6966">
        <w:tc>
          <w:tcPr>
            <w:tcW w:w="14567" w:type="dxa"/>
            <w:gridSpan w:val="3"/>
          </w:tcPr>
          <w:p w14:paraId="732EB4C1" w14:textId="55C3243C" w:rsidR="00793AD5" w:rsidRPr="00842DC1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Работа с родителям</w:t>
            </w:r>
            <w:r w:rsidR="003A6966" w:rsidRPr="00842D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в мессенджерах. </w:t>
            </w:r>
            <w:r w:rsidR="003A6966" w:rsidRPr="00842DC1">
              <w:rPr>
                <w:rFonts w:ascii="Times New Roman" w:hAnsi="Times New Roman" w:cs="Times New Roman"/>
                <w:sz w:val="24"/>
                <w:szCs w:val="24"/>
              </w:rPr>
              <w:t>Безопасность и профилактика простудных</w:t>
            </w:r>
            <w:r w:rsidR="00D04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966" w:rsidRPr="00842DC1">
              <w:rPr>
                <w:rFonts w:ascii="Times New Roman" w:hAnsi="Times New Roman" w:cs="Times New Roman"/>
                <w:sz w:val="24"/>
                <w:szCs w:val="24"/>
              </w:rPr>
              <w:t>(вирусных заболеваний). Режим сна и отдыха в каникулярное время.</w:t>
            </w:r>
          </w:p>
        </w:tc>
      </w:tr>
      <w:tr w:rsidR="000111D8" w:rsidRPr="00842DC1" w14:paraId="4E73A2E1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653F0F63" w14:textId="1650FC0F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29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.01-1</w:t>
            </w:r>
            <w:r w:rsidR="00632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F3E273A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домашнего обихода: мебель, посуда.</w:t>
            </w:r>
          </w:p>
        </w:tc>
      </w:tr>
      <w:tr w:rsidR="000111D8" w:rsidRPr="00842DC1" w14:paraId="686374C4" w14:textId="77777777" w:rsidTr="003A6966">
        <w:tc>
          <w:tcPr>
            <w:tcW w:w="14567" w:type="dxa"/>
            <w:gridSpan w:val="3"/>
          </w:tcPr>
          <w:p w14:paraId="453C5E2A" w14:textId="77777777" w:rsidR="000111D8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01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Памятка для родителей «Познавательное развитие детей 3-4 лет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 </w:t>
            </w:r>
          </w:p>
          <w:p w14:paraId="37F55596" w14:textId="33DDDBB6" w:rsidR="003A6966" w:rsidRPr="00842DC1" w:rsidRDefault="003A6966" w:rsidP="00855107">
            <w:pPr>
              <w:pStyle w:val="a4"/>
              <w:tabs>
                <w:tab w:val="left" w:pos="7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Информационный стенд «</w:t>
            </w:r>
            <w:r w:rsidR="009101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Витамины и здоровье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59E13DA6" w14:textId="6142ABBC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Творческая мастерская детей и родителей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01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«Песочная терапия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3106E132" w14:textId="77777777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Памятка для</w:t>
            </w:r>
            <w:r w:rsidR="009101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родителей «Что почитать ребенку? Список рекомендованных произведений к прочтению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 </w:t>
            </w:r>
          </w:p>
          <w:p w14:paraId="6FFA1779" w14:textId="1A3D5640" w:rsidR="003A6966" w:rsidRPr="00842DC1" w:rsidRDefault="003A6966" w:rsidP="000463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Рекомендации по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развитию творческих способностей и инициативности у детей. </w:t>
            </w:r>
          </w:p>
        </w:tc>
      </w:tr>
      <w:tr w:rsidR="000111D8" w:rsidRPr="00842DC1" w14:paraId="2B950895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4A836E20" w14:textId="276A9FD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2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6329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2F24A32F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Деревья. Кустарники зимой.</w:t>
            </w:r>
          </w:p>
        </w:tc>
      </w:tr>
      <w:tr w:rsidR="000111D8" w:rsidRPr="00842DC1" w14:paraId="01B93A40" w14:textId="77777777" w:rsidTr="003A6966">
        <w:tc>
          <w:tcPr>
            <w:tcW w:w="14567" w:type="dxa"/>
            <w:gridSpan w:val="3"/>
          </w:tcPr>
          <w:p w14:paraId="0F77130D" w14:textId="77777777" w:rsidR="000111D8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стенд «</w:t>
            </w:r>
            <w:r w:rsidR="00A46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Зимние забавы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62281CF" w14:textId="77777777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Папка-передвижка для родителей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«КГН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-залог здоровья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54DAC2DB" w14:textId="77777777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Памятка "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Открытое окно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7723189" w14:textId="77777777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Оформление тематической папки 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Деревья и кустарники родного края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2E336C7" w14:textId="4E9EF0D6" w:rsidR="003A6966" w:rsidRPr="00842DC1" w:rsidRDefault="003A6966" w:rsidP="00855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«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Закаливание – одна из форм профилактики простудных заболеваний детей».</w:t>
            </w:r>
          </w:p>
        </w:tc>
      </w:tr>
      <w:tr w:rsidR="000111D8" w:rsidRPr="00842DC1" w14:paraId="1789EA49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39FC6771" w14:textId="2E05FD32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32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.01-2</w:t>
            </w:r>
            <w:r w:rsidR="006329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23192AC1" w14:textId="77777777" w:rsidR="000111D8" w:rsidRPr="00842DC1" w:rsidRDefault="000111D8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Животные холодных стран </w:t>
            </w:r>
          </w:p>
        </w:tc>
      </w:tr>
      <w:tr w:rsidR="000111D8" w:rsidRPr="00842DC1" w14:paraId="4C6ED20F" w14:textId="77777777" w:rsidTr="003A6966">
        <w:tc>
          <w:tcPr>
            <w:tcW w:w="14567" w:type="dxa"/>
            <w:gridSpan w:val="3"/>
          </w:tcPr>
          <w:p w14:paraId="20EDA087" w14:textId="77777777" w:rsidR="000111D8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 «</w:t>
            </w:r>
            <w:r w:rsidR="00855107" w:rsidRPr="00842D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Роль сюжетной игры в развитии детей дошкольного возраста»</w:t>
            </w:r>
          </w:p>
          <w:p w14:paraId="573422C0" w14:textId="529F7389" w:rsidR="00855107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2AB1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Фоторепортаж </w:t>
            </w:r>
            <w:r w:rsidR="005C2AB1" w:rsidRPr="00842D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855107" w:rsidRPr="00842D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Делимся семейным опытом!»</w:t>
            </w:r>
            <w:r w:rsidR="00855107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организовать выходной день с ребенком”.</w:t>
            </w:r>
          </w:p>
          <w:p w14:paraId="0625F313" w14:textId="50F1B2AA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 Папка-передв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ижка " Что </w:t>
            </w:r>
            <w:r w:rsidR="00A46648">
              <w:rPr>
                <w:rFonts w:ascii="Times New Roman" w:hAnsi="Times New Roman" w:cs="Times New Roman"/>
                <w:sz w:val="24"/>
                <w:szCs w:val="24"/>
              </w:rPr>
              <w:t>должен знать и уметь ребенок в 3-</w:t>
            </w:r>
            <w:r w:rsidR="005C2AB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8EAD2C7" w14:textId="77777777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 Родительский форум «Поговорим о нравственности»</w:t>
            </w:r>
          </w:p>
          <w:p w14:paraId="63A502F1" w14:textId="390F8687" w:rsidR="003A6966" w:rsidRPr="00842DC1" w:rsidRDefault="003A6966" w:rsidP="00A46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F6DEE">
              <w:rPr>
                <w:rFonts w:ascii="Times New Roman" w:hAnsi="Times New Roman" w:cs="Times New Roman"/>
                <w:sz w:val="24"/>
                <w:szCs w:val="24"/>
              </w:rPr>
              <w:t>Папка-</w:t>
            </w:r>
            <w:r w:rsidR="005C2AB1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передвижка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F6DEE" w:rsidRPr="007F6DEE">
              <w:rPr>
                <w:rFonts w:ascii="Times New Roman" w:hAnsi="Times New Roman" w:cs="Times New Roman"/>
                <w:bCs/>
                <w:sz w:val="24"/>
                <w:szCs w:val="24"/>
              </w:rPr>
              <w:t>27 января: День снятия блокады Ленинграда»</w:t>
            </w:r>
          </w:p>
        </w:tc>
      </w:tr>
      <w:tr w:rsidR="000111D8" w:rsidRPr="00842DC1" w14:paraId="0B0EDE5C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18812A39" w14:textId="3E611348" w:rsidR="000111D8" w:rsidRPr="00842DC1" w:rsidRDefault="006329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.01-0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2E3D91CB" w14:textId="4F1FD84A" w:rsidR="000111D8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</w:t>
            </w:r>
            <w:r w:rsidR="000C0F5F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людей </w:t>
            </w: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экстренных служб </w:t>
            </w:r>
            <w:r w:rsidR="000111D8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(скорая помощь, пожарная служба, служба спасения</w:t>
            </w:r>
            <w:r w:rsidR="005C2AB1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  <w:r w:rsidR="000111D8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Электробытовые приборы. Инструменты</w:t>
            </w:r>
          </w:p>
        </w:tc>
      </w:tr>
      <w:tr w:rsidR="000111D8" w:rsidRPr="00842DC1" w14:paraId="256DEF31" w14:textId="77777777" w:rsidTr="003A6966">
        <w:tc>
          <w:tcPr>
            <w:tcW w:w="14567" w:type="dxa"/>
            <w:gridSpan w:val="3"/>
          </w:tcPr>
          <w:p w14:paraId="54751915" w14:textId="77777777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 Оформление информационного стенда "Телефоны экстренных служб"</w:t>
            </w:r>
          </w:p>
          <w:p w14:paraId="2B50142B" w14:textId="77777777" w:rsidR="003A6966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6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Памятка "Развитие коммуникативных способностей детей"</w:t>
            </w:r>
          </w:p>
          <w:p w14:paraId="3A2291C9" w14:textId="082D08B4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C7523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</w:t>
            </w:r>
            <w:r w:rsidR="00A46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2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родителей «Электрические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приборы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быту</w:t>
            </w:r>
            <w:r w:rsidR="00FC7523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5B3F8F87" w14:textId="02F864B2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C0A3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Родительское собрание</w:t>
            </w:r>
            <w:r w:rsidR="007F6D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 как средство для умственного развития детей</w:t>
            </w:r>
            <w:r w:rsidR="007F6D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0722122" w14:textId="3684A8E4" w:rsidR="000111D8" w:rsidRPr="00842DC1" w:rsidRDefault="003A6966" w:rsidP="00855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C7523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75B7" w:rsidRPr="00147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тематического стенда «2 февраля: День разгрома советскими войсками немецко-фашистских войск в Сталинградской битве»</w:t>
            </w:r>
          </w:p>
        </w:tc>
      </w:tr>
      <w:tr w:rsidR="00632977" w:rsidRPr="00842DC1" w14:paraId="74B39611" w14:textId="27B8081C" w:rsidTr="00632977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4440601A" w14:textId="48A17A25" w:rsidR="00632977" w:rsidRPr="00842DC1" w:rsidRDefault="006329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A1BF249" w14:textId="77777777" w:rsidR="00632977" w:rsidRPr="00842DC1" w:rsidRDefault="00632977" w:rsidP="00632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65942F8E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057DFC7A" w14:textId="0B4B6ECF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2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 w:rsidR="0063297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D4B8759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Город мой. Средства связи: почта, сотовый телефон, компьютер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11D8" w:rsidRPr="00842DC1" w14:paraId="37C460BF" w14:textId="77777777" w:rsidTr="003A6966">
        <w:tc>
          <w:tcPr>
            <w:tcW w:w="14567" w:type="dxa"/>
            <w:gridSpan w:val="3"/>
          </w:tcPr>
          <w:p w14:paraId="00F14CB5" w14:textId="7E267D08" w:rsidR="000111D8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</w:t>
            </w:r>
            <w:r w:rsidR="00A466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нсультация для </w:t>
            </w:r>
            <w:r w:rsidR="005C2A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родителей «</w:t>
            </w:r>
            <w:r w:rsidR="00A466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Русский фольклор в развитии ребенка"</w:t>
            </w:r>
          </w:p>
          <w:p w14:paraId="4418615E" w14:textId="77777777" w:rsidR="00A87768" w:rsidRPr="00842DC1" w:rsidRDefault="00FC7523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2.Оформление информаци</w:t>
            </w:r>
            <w:r w:rsidR="006C0A3D" w:rsidRPr="00842DC1">
              <w:rPr>
                <w:rFonts w:ascii="Times New Roman" w:hAnsi="Times New Roman" w:cs="Times New Roman"/>
                <w:sz w:val="24"/>
                <w:szCs w:val="24"/>
              </w:rPr>
              <w:t>онного стенда в приемной "Родной город-"</w:t>
            </w:r>
          </w:p>
          <w:p w14:paraId="765C3407" w14:textId="45B3FFAE" w:rsidR="00A87768" w:rsidRPr="00842DC1" w:rsidRDefault="00A46648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C2AB1">
              <w:rPr>
                <w:rFonts w:ascii="Times New Roman" w:hAnsi="Times New Roman" w:cs="Times New Roman"/>
                <w:sz w:val="24"/>
                <w:szCs w:val="24"/>
              </w:rPr>
              <w:t>Буклет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 в ДОУ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A44F6E4" w14:textId="3F9A5C06" w:rsidR="00FC7523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6383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C67EB" w:rsidRPr="00CC67EB">
              <w:rPr>
                <w:rFonts w:ascii="Times New Roman" w:hAnsi="Times New Roman" w:cs="Times New Roman"/>
                <w:sz w:val="24"/>
                <w:szCs w:val="24"/>
              </w:rPr>
              <w:t>Изготовление информационного стенда «8 февраля: День российской науки»</w:t>
            </w:r>
          </w:p>
          <w:p w14:paraId="52C05687" w14:textId="77777777" w:rsidR="00FC7523" w:rsidRPr="00842DC1" w:rsidRDefault="00FC7523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5. Индивидуальные беседы 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«Дыхательные упражнения»</w:t>
            </w:r>
          </w:p>
        </w:tc>
      </w:tr>
      <w:tr w:rsidR="000111D8" w:rsidRPr="00842DC1" w14:paraId="182F5F87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03C041DA" w14:textId="6D5348F1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2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.02-1</w:t>
            </w:r>
            <w:r w:rsidR="006329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1AB0019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Транспорт. Работники транспорта. Правила дорожного движения.</w:t>
            </w:r>
          </w:p>
        </w:tc>
      </w:tr>
      <w:tr w:rsidR="000111D8" w:rsidRPr="00842DC1" w14:paraId="68B8A7AA" w14:textId="77777777" w:rsidTr="003A6966">
        <w:tc>
          <w:tcPr>
            <w:tcW w:w="14567" w:type="dxa"/>
            <w:gridSpan w:val="3"/>
          </w:tcPr>
          <w:p w14:paraId="6C708A78" w14:textId="77777777" w:rsidR="000111D8" w:rsidRPr="00842DC1" w:rsidRDefault="00A8776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1.Беседа «Ребенок в автомобиле»</w:t>
            </w:r>
          </w:p>
          <w:p w14:paraId="347D18ED" w14:textId="77777777" w:rsidR="00FC7523" w:rsidRPr="00842DC1" w:rsidRDefault="006C0A3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648">
              <w:rPr>
                <w:rFonts w:ascii="Times New Roman" w:hAnsi="Times New Roman" w:cs="Times New Roman"/>
                <w:sz w:val="24"/>
                <w:szCs w:val="24"/>
              </w:rPr>
              <w:t>Памятка "Польза артикуляционной гимнастики</w:t>
            </w:r>
            <w:r w:rsidR="00FC7523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E321556" w14:textId="77777777" w:rsidR="00FC7523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3. Оформление </w:t>
            </w:r>
            <w:r w:rsidR="006C0A3D" w:rsidRPr="00842DC1">
              <w:rPr>
                <w:rFonts w:ascii="Times New Roman" w:hAnsi="Times New Roman" w:cs="Times New Roman"/>
                <w:sz w:val="24"/>
                <w:szCs w:val="24"/>
              </w:rPr>
              <w:t>фото-стенда "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Работники транспорта</w:t>
            </w:r>
            <w:r w:rsidR="006C0A3D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2696AE5" w14:textId="544ACF44" w:rsidR="00FC7523" w:rsidRPr="00842DC1" w:rsidRDefault="006C0A3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617B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EA0" w:rsidRPr="00CE7EA0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тематического стенда «15 февраля: День памяти о россиянах, исполнявших служебный долг за пределами Отечества»</w:t>
            </w:r>
          </w:p>
          <w:p w14:paraId="4136A730" w14:textId="77777777" w:rsidR="00FC7523" w:rsidRPr="00842DC1" w:rsidRDefault="00FC7523" w:rsidP="0036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  <w:r w:rsidR="003617B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запросам родителей.</w:t>
            </w:r>
          </w:p>
        </w:tc>
      </w:tr>
      <w:tr w:rsidR="000111D8" w:rsidRPr="00842DC1" w14:paraId="3D942B73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0F050CB0" w14:textId="76E19C42" w:rsidR="000111D8" w:rsidRPr="00842DC1" w:rsidRDefault="006329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.02-2</w:t>
            </w:r>
            <w:r w:rsidR="005C3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FC46CF1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Отечества. Наша армия. Военная техника</w:t>
            </w:r>
          </w:p>
        </w:tc>
      </w:tr>
      <w:tr w:rsidR="00FC7523" w:rsidRPr="00842DC1" w14:paraId="7B33AE64" w14:textId="77777777" w:rsidTr="00320657">
        <w:tc>
          <w:tcPr>
            <w:tcW w:w="14567" w:type="dxa"/>
            <w:gridSpan w:val="3"/>
          </w:tcPr>
          <w:p w14:paraId="7853A2B5" w14:textId="77777777" w:rsidR="00A87768" w:rsidRPr="00842DC1" w:rsidRDefault="00277C93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Оформл</w:t>
            </w:r>
            <w:r w:rsidR="003617BC" w:rsidRPr="00842DC1">
              <w:rPr>
                <w:rFonts w:ascii="Times New Roman" w:hAnsi="Times New Roman" w:cs="Times New Roman"/>
                <w:sz w:val="24"/>
                <w:szCs w:val="24"/>
              </w:rPr>
              <w:t>ение выставки рисунков детей «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Я и мой папа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B95E1FB" w14:textId="27CCC48B" w:rsidR="00277C93" w:rsidRPr="00842DC1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87768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A46648">
              <w:rPr>
                <w:rFonts w:ascii="Times New Roman" w:hAnsi="Times New Roman" w:cs="Times New Roman"/>
                <w:sz w:val="24"/>
                <w:szCs w:val="24"/>
              </w:rPr>
              <w:t>Спортивные и подвижные игры для детей младшего дошкольного возраста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00B2724" w14:textId="1892FC20" w:rsidR="00277C93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</w:rPr>
              <w:t>Совместное тематическое</w:t>
            </w:r>
            <w:r w:rsidR="00514E3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Мы будущие защитники Отечества</w:t>
            </w:r>
            <w:r w:rsidR="003617BC" w:rsidRPr="00842DC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514E3B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C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DF05B4" w14:textId="1AF65057" w:rsidR="005C31AD" w:rsidRPr="00842DC1" w:rsidRDefault="005C31A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Pr="005C31AD">
              <w:rPr>
                <w:rFonts w:ascii="Times New Roman" w:hAnsi="Times New Roman" w:cs="Times New Roman"/>
                <w:sz w:val="24"/>
                <w:szCs w:val="24"/>
              </w:rPr>
              <w:t>«21 февраля: Международный день родного языка»</w:t>
            </w:r>
          </w:p>
          <w:p w14:paraId="46E93218" w14:textId="16F8F364" w:rsidR="00277C93" w:rsidRPr="00842DC1" w:rsidRDefault="00277C93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C67EB" w:rsidRPr="00CC67EB">
              <w:rPr>
                <w:rFonts w:eastAsiaTheme="minorEastAsia"/>
                <w:lang w:eastAsia="ru-RU"/>
              </w:rPr>
              <w:t xml:space="preserve"> </w:t>
            </w:r>
            <w:r w:rsidR="00CC67EB" w:rsidRPr="00CC67EB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</w:t>
            </w:r>
            <w:r w:rsidR="00CC67EB" w:rsidRPr="00CC67EB">
              <w:rPr>
                <w:rFonts w:ascii="Times New Roman" w:hAnsi="Times New Roman" w:cs="Times New Roman"/>
                <w:bCs/>
                <w:sz w:val="24"/>
                <w:szCs w:val="24"/>
              </w:rPr>
              <w:t>23 февраля: День защитника Отечества»</w:t>
            </w:r>
          </w:p>
        </w:tc>
      </w:tr>
      <w:tr w:rsidR="00632977" w:rsidRPr="00842DC1" w14:paraId="6DC76D46" w14:textId="0360ACA5" w:rsidTr="00632977">
        <w:tc>
          <w:tcPr>
            <w:tcW w:w="2400" w:type="dxa"/>
            <w:tcBorders>
              <w:right w:val="single" w:sz="4" w:space="0" w:color="auto"/>
            </w:tcBorders>
          </w:tcPr>
          <w:p w14:paraId="655AF720" w14:textId="5E95CD42" w:rsidR="00632977" w:rsidRPr="00632977" w:rsidRDefault="00632977" w:rsidP="00A877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26.02-01.03</w:t>
            </w:r>
          </w:p>
        </w:tc>
        <w:tc>
          <w:tcPr>
            <w:tcW w:w="12167" w:type="dxa"/>
            <w:gridSpan w:val="2"/>
            <w:tcBorders>
              <w:left w:val="single" w:sz="4" w:space="0" w:color="auto"/>
            </w:tcBorders>
          </w:tcPr>
          <w:p w14:paraId="2ECBDBB5" w14:textId="1A280D96" w:rsidR="00632977" w:rsidRPr="00842DC1" w:rsidRDefault="00632977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77">
              <w:rPr>
                <w:rFonts w:ascii="Times New Roman" w:hAnsi="Times New Roman" w:cs="Times New Roman"/>
                <w:b/>
                <w:sz w:val="24"/>
                <w:szCs w:val="24"/>
              </w:rPr>
              <w:t>Весна. Изменения в природе: животные и их детеныши</w:t>
            </w:r>
          </w:p>
        </w:tc>
      </w:tr>
      <w:tr w:rsidR="00632977" w:rsidRPr="00842DC1" w14:paraId="08808879" w14:textId="77777777" w:rsidTr="00320657">
        <w:tc>
          <w:tcPr>
            <w:tcW w:w="14567" w:type="dxa"/>
            <w:gridSpan w:val="3"/>
          </w:tcPr>
          <w:p w14:paraId="434C2A7E" w14:textId="1252B63C" w:rsidR="00632977" w:rsidRPr="00632977" w:rsidRDefault="00632977" w:rsidP="00632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77">
              <w:rPr>
                <w:rFonts w:ascii="Times New Roman" w:hAnsi="Times New Roman" w:cs="Times New Roman"/>
                <w:sz w:val="24"/>
                <w:szCs w:val="24"/>
              </w:rPr>
              <w:t xml:space="preserve">1. Консультация для родителей: «Поддержка детской инициативы и речевой </w:t>
            </w:r>
            <w:r w:rsidR="005C2AB1" w:rsidRPr="00632977">
              <w:rPr>
                <w:rFonts w:ascii="Times New Roman" w:hAnsi="Times New Roman" w:cs="Times New Roman"/>
                <w:sz w:val="24"/>
                <w:szCs w:val="24"/>
              </w:rPr>
              <w:t>активности»</w:t>
            </w:r>
            <w:r w:rsidRPr="0063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070747" w14:textId="2C4D26C4" w:rsidR="00632977" w:rsidRPr="00632977" w:rsidRDefault="00632977" w:rsidP="00632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77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="00CC67EB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тематического стенда по теме недели.</w:t>
            </w:r>
          </w:p>
          <w:p w14:paraId="14AF1107" w14:textId="77777777" w:rsidR="00632977" w:rsidRPr="00632977" w:rsidRDefault="00632977" w:rsidP="00632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77">
              <w:rPr>
                <w:rFonts w:ascii="Times New Roman" w:hAnsi="Times New Roman" w:cs="Times New Roman"/>
                <w:sz w:val="24"/>
                <w:szCs w:val="24"/>
              </w:rPr>
              <w:t>3.Буклет «Как правильно одеть ребенка на прогулку весной»</w:t>
            </w:r>
          </w:p>
          <w:p w14:paraId="0C4CCA45" w14:textId="77777777" w:rsidR="00632977" w:rsidRDefault="00632977" w:rsidP="00632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77">
              <w:rPr>
                <w:rFonts w:ascii="Times New Roman" w:hAnsi="Times New Roman" w:cs="Times New Roman"/>
                <w:sz w:val="24"/>
                <w:szCs w:val="24"/>
              </w:rPr>
              <w:t xml:space="preserve">4. Папка-передвижка </w:t>
            </w:r>
            <w:r w:rsidR="00CC67EB">
              <w:rPr>
                <w:rFonts w:ascii="Times New Roman" w:hAnsi="Times New Roman" w:cs="Times New Roman"/>
                <w:sz w:val="24"/>
                <w:szCs w:val="24"/>
              </w:rPr>
              <w:t>«Изменения в природе весной»</w:t>
            </w:r>
          </w:p>
          <w:p w14:paraId="2E68E0B0" w14:textId="07823C2F" w:rsidR="00CC67EB" w:rsidRPr="00842DC1" w:rsidRDefault="00CC67EB" w:rsidP="00632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C67EB">
              <w:rPr>
                <w:rFonts w:eastAsiaTheme="minorEastAsia"/>
                <w:lang w:eastAsia="ru-RU"/>
              </w:rPr>
              <w:t xml:space="preserve"> </w:t>
            </w:r>
            <w:r w:rsidRPr="00CC67E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Pr="00CC67EB"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запросам родителей.</w:t>
            </w:r>
          </w:p>
        </w:tc>
      </w:tr>
      <w:tr w:rsidR="000111D8" w:rsidRPr="00842DC1" w14:paraId="45639A7E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08B61A7B" w14:textId="2376B98B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3297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D22A6BE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609C66AE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192ABAF4" w14:textId="417B61F1" w:rsidR="000111D8" w:rsidRPr="00842DC1" w:rsidRDefault="006329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1752DAB1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Марта - Международный женский день. Женские профессии.</w:t>
            </w:r>
          </w:p>
        </w:tc>
      </w:tr>
      <w:tr w:rsidR="000111D8" w:rsidRPr="00842DC1" w14:paraId="16D78462" w14:textId="77777777" w:rsidTr="003A6966">
        <w:tc>
          <w:tcPr>
            <w:tcW w:w="14567" w:type="dxa"/>
            <w:gridSpan w:val="3"/>
          </w:tcPr>
          <w:p w14:paraId="6B1C0BC2" w14:textId="40C3E3B8" w:rsidR="000111D8" w:rsidRPr="00842DC1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6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«Роль </w:t>
            </w:r>
            <w:r w:rsidR="005C2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иллюстраций в</w:t>
            </w:r>
            <w:r w:rsidR="00A46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книгах в речевом развитии </w:t>
            </w:r>
            <w:r w:rsidR="005C2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детей»</w:t>
            </w:r>
          </w:p>
          <w:p w14:paraId="2DFBF68E" w14:textId="77777777" w:rsidR="00B60401" w:rsidRPr="00842DC1" w:rsidRDefault="00277C93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Выставка творческих работ «</w:t>
            </w:r>
            <w:r w:rsidR="003617B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 идет, весне дорогу!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362E80C6" w14:textId="51E7924C" w:rsidR="00277C93" w:rsidRPr="00842DC1" w:rsidRDefault="00277C93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617B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F06" w:rsidRPr="00C22F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Праздничный досуг «Мамочка моя»</w:t>
            </w:r>
          </w:p>
          <w:p w14:paraId="28B0847D" w14:textId="6FD3B98B" w:rsidR="00277C93" w:rsidRPr="00842DC1" w:rsidRDefault="00277C93" w:rsidP="00A46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67EB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«8 марта»</w:t>
            </w:r>
          </w:p>
        </w:tc>
      </w:tr>
      <w:tr w:rsidR="000111D8" w:rsidRPr="00842DC1" w14:paraId="30E992E6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3399F08B" w14:textId="12FC2C10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2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 w:rsidR="00632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3ADE2FB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в природе весной. Красная книга</w:t>
            </w:r>
          </w:p>
        </w:tc>
      </w:tr>
      <w:tr w:rsidR="000111D8" w:rsidRPr="00842DC1" w14:paraId="5D9BD5B1" w14:textId="77777777" w:rsidTr="003A6966">
        <w:tc>
          <w:tcPr>
            <w:tcW w:w="14567" w:type="dxa"/>
            <w:gridSpan w:val="3"/>
          </w:tcPr>
          <w:p w14:paraId="0BB5419F" w14:textId="77777777" w:rsidR="000111D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1.Буклет "Осторожно, тонкий лед"</w:t>
            </w:r>
          </w:p>
          <w:p w14:paraId="43A32FDA" w14:textId="77777777" w:rsidR="003647A8" w:rsidRPr="00842DC1" w:rsidRDefault="009C4DB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Информационный стенд "Средства развития диалогической формы речи детей 3-4 лет</w:t>
            </w:r>
            <w:r w:rsidR="003647A8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66F95C9" w14:textId="06357CCA" w:rsidR="003647A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3.Помощь в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</w:rPr>
              <w:t>проведении экологического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субботника на участке группы.</w:t>
            </w:r>
          </w:p>
          <w:p w14:paraId="61D226D2" w14:textId="77777777" w:rsidR="00B60401" w:rsidRPr="00842DC1" w:rsidRDefault="003647A8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льтация для родителей: </w:t>
            </w:r>
            <w:r w:rsidR="009C4D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«Взаимодействие участников образовательного процесса</w:t>
            </w:r>
            <w:r w:rsidR="00B6040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6282838" w14:textId="77777777" w:rsidR="003647A8" w:rsidRPr="00842DC1" w:rsidRDefault="003647A8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147EAC7E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3E61CFFA" w14:textId="2FE19F1D" w:rsidR="000111D8" w:rsidRPr="00842DC1" w:rsidRDefault="006329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9747A25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Комнатные растения. Цветы. Огород на окне. </w:t>
            </w:r>
          </w:p>
        </w:tc>
      </w:tr>
      <w:tr w:rsidR="000111D8" w:rsidRPr="00842DC1" w14:paraId="7DD95808" w14:textId="77777777" w:rsidTr="003A6966">
        <w:tc>
          <w:tcPr>
            <w:tcW w:w="14567" w:type="dxa"/>
            <w:gridSpan w:val="3"/>
          </w:tcPr>
          <w:p w14:paraId="5AAC2973" w14:textId="2B23C23F" w:rsidR="000111D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622FA">
              <w:rPr>
                <w:rFonts w:ascii="Times New Roman" w:hAnsi="Times New Roman" w:cs="Times New Roman"/>
                <w:sz w:val="24"/>
                <w:szCs w:val="24"/>
              </w:rPr>
              <w:t>Папка-передвижка «</w:t>
            </w:r>
            <w:r w:rsidR="00B622FA" w:rsidRPr="00B622FA">
              <w:rPr>
                <w:rFonts w:ascii="Times New Roman" w:hAnsi="Times New Roman" w:cs="Times New Roman"/>
                <w:sz w:val="24"/>
                <w:szCs w:val="24"/>
              </w:rPr>
              <w:t>18 марта: День воссоединения Крыма с Россией</w:t>
            </w:r>
            <w:r w:rsidR="00B622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9BF0C27" w14:textId="77777777" w:rsidR="003647A8" w:rsidRPr="00842DC1" w:rsidRDefault="009D732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 Памятка «Здоровье без лекарств»</w:t>
            </w:r>
          </w:p>
          <w:p w14:paraId="5141F2CF" w14:textId="77777777" w:rsidR="003647A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Совместное создание в группе огорода на окне.</w:t>
            </w:r>
          </w:p>
          <w:p w14:paraId="6A0CC357" w14:textId="77777777" w:rsidR="003647A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>Семейная мастерская «Ремонт мебели и пошив одежды для кукол».</w:t>
            </w:r>
          </w:p>
          <w:p w14:paraId="06AEE023" w14:textId="77777777" w:rsidR="003647A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1F458E60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16132963" w14:textId="7424FA76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2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 w:rsidR="0063297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782785D1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Театр. Библиотека. Международный день театра. День детской книги</w:t>
            </w:r>
          </w:p>
        </w:tc>
      </w:tr>
      <w:tr w:rsidR="000111D8" w:rsidRPr="00842DC1" w14:paraId="3DA8617F" w14:textId="77777777" w:rsidTr="003A6966">
        <w:tc>
          <w:tcPr>
            <w:tcW w:w="14567" w:type="dxa"/>
            <w:gridSpan w:val="3"/>
          </w:tcPr>
          <w:p w14:paraId="4A73BEA2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стенд "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>День детско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й книги. Повышение читательского интереса 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5652AD0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Родительское собра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>ние "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>О здоровье всерьез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5283EDD" w14:textId="67F509AC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F84" w:rsidRPr="00DE4F84">
              <w:rPr>
                <w:rFonts w:ascii="Times New Roman" w:hAnsi="Times New Roman" w:cs="Times New Roman"/>
                <w:sz w:val="24"/>
                <w:szCs w:val="24"/>
              </w:rPr>
              <w:t>Папка-передвижка «</w:t>
            </w:r>
            <w:r w:rsidR="00DE4F84" w:rsidRPr="005E0E61">
              <w:rPr>
                <w:rFonts w:ascii="Times New Roman" w:hAnsi="Times New Roman" w:cs="Times New Roman"/>
                <w:sz w:val="24"/>
                <w:szCs w:val="24"/>
              </w:rPr>
              <w:t>27 марта: Всемирный день театра</w:t>
            </w:r>
            <w:r w:rsidR="00DE4F84" w:rsidRPr="00DE4F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4005AD6" w14:textId="5AA643CC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F84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</w:t>
            </w:r>
            <w:r w:rsidR="00DE4F84">
              <w:rPr>
                <w:rFonts w:ascii="Times New Roman" w:hAnsi="Times New Roman" w:cs="Times New Roman"/>
                <w:sz w:val="24"/>
                <w:szCs w:val="24"/>
              </w:rPr>
              <w:t xml:space="preserve">центра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силами педагогов и родителей.</w:t>
            </w:r>
          </w:p>
          <w:p w14:paraId="6CA98035" w14:textId="77777777"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4097F3A1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7FB122DE" w14:textId="04B87916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</w:t>
            </w:r>
            <w:r w:rsidR="0063297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993A7C4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6A5F71FD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206A30C5" w14:textId="536E6B40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2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.04-0</w:t>
            </w:r>
            <w:r w:rsidR="00632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24DDC1C5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Перелетные птицы. Птицы весной: акция скворечник</w:t>
            </w:r>
          </w:p>
        </w:tc>
      </w:tr>
      <w:tr w:rsidR="000111D8" w:rsidRPr="00842DC1" w14:paraId="51FE58EE" w14:textId="77777777" w:rsidTr="003A6966">
        <w:tc>
          <w:tcPr>
            <w:tcW w:w="14567" w:type="dxa"/>
            <w:gridSpan w:val="3"/>
          </w:tcPr>
          <w:p w14:paraId="6AA4E56D" w14:textId="77777777" w:rsidR="009D732C" w:rsidRPr="00842DC1" w:rsidRDefault="003647A8" w:rsidP="009D73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>Семейная акция «Скворечник своими руками».</w:t>
            </w:r>
          </w:p>
          <w:p w14:paraId="530283BA" w14:textId="77777777" w:rsidR="009D732C" w:rsidRPr="00842DC1" w:rsidRDefault="003647A8" w:rsidP="009D73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стенд </w:t>
            </w:r>
            <w:r w:rsidR="009D732C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="009C4DB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Безопасность на железной дороге</w:t>
            </w:r>
            <w:r w:rsidR="009D732C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2845D73" w14:textId="77777777" w:rsidR="003647A8" w:rsidRPr="00842DC1" w:rsidRDefault="003647A8" w:rsidP="00447A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 </w:t>
            </w:r>
            <w:r w:rsidR="009D732C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="009C4DB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и успехи моего ребенка</w:t>
            </w:r>
            <w:r w:rsidR="009D732C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B01C750" w14:textId="036160A0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6383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Педагогическая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гостиная «</w:t>
            </w:r>
            <w:r w:rsidR="009C4DB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Сенсорное </w:t>
            </w:r>
            <w:r w:rsidR="005C2AB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ребенка</w:t>
            </w:r>
            <w:r w:rsidR="009D732C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482D4B" w14:textId="77777777"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26BBCD60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25A695A1" w14:textId="523888F3" w:rsidR="000111D8" w:rsidRPr="00842DC1" w:rsidRDefault="006329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.04- 1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2C6FBF0" w14:textId="77777777" w:rsidR="000111D8" w:rsidRPr="00842DC1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космонавтики. Покорение космоса. Профессии космоса.</w:t>
            </w:r>
          </w:p>
        </w:tc>
      </w:tr>
      <w:tr w:rsidR="000111D8" w:rsidRPr="00842DC1" w14:paraId="3F610F18" w14:textId="77777777" w:rsidTr="003A6966">
        <w:tc>
          <w:tcPr>
            <w:tcW w:w="14567" w:type="dxa"/>
            <w:gridSpan w:val="3"/>
          </w:tcPr>
          <w:p w14:paraId="0DC2B5A5" w14:textId="3CAC132E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Творческая выставка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рисунков «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Загадочный космос глазами ребенка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посвящённая Дню космонавтики.</w:t>
            </w:r>
          </w:p>
          <w:p w14:paraId="01BF364A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C4D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конструкторов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1F9262F7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Памятка «</w:t>
            </w:r>
            <w:r w:rsidR="009C4DBC">
              <w:rPr>
                <w:rFonts w:ascii="Times New Roman" w:hAnsi="Times New Roman" w:cs="Times New Roman"/>
                <w:sz w:val="24"/>
                <w:szCs w:val="24"/>
              </w:rPr>
              <w:t>Формирование словаря в общении с ребенком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DEB6C68" w14:textId="26988D4C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22FA">
              <w:rPr>
                <w:rFonts w:ascii="Times New Roman" w:hAnsi="Times New Roman" w:cs="Times New Roman"/>
                <w:sz w:val="24"/>
                <w:szCs w:val="24"/>
              </w:rPr>
              <w:t>Оформление стенда «День космонавтики в ДОУ»</w:t>
            </w:r>
          </w:p>
          <w:p w14:paraId="5BAAB7FB" w14:textId="77777777" w:rsidR="000111D8" w:rsidRPr="00842DC1" w:rsidRDefault="003647A8" w:rsidP="0044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11D8" w:rsidRPr="00842DC1" w14:paraId="12C23465" w14:textId="77777777" w:rsidTr="003A6966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8CEFAD" w14:textId="4FD779CE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63297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.04 -</w:t>
            </w:r>
            <w:r w:rsidR="0063297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</w:t>
            </w:r>
            <w:r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D37F29" w14:textId="77777777" w:rsidR="000111D8" w:rsidRPr="00842DC1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Мой дом. День Земли</w:t>
            </w:r>
          </w:p>
        </w:tc>
      </w:tr>
      <w:tr w:rsidR="000111D8" w:rsidRPr="00842DC1" w14:paraId="385263F5" w14:textId="77777777" w:rsidTr="003A6966">
        <w:tc>
          <w:tcPr>
            <w:tcW w:w="1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BAC4" w14:textId="39C0A29A" w:rsidR="003647A8" w:rsidRPr="00842DC1" w:rsidRDefault="003647A8" w:rsidP="00447A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4AFF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B622FA">
              <w:rPr>
                <w:rFonts w:ascii="Times New Roman" w:hAnsi="Times New Roman" w:cs="Times New Roman"/>
                <w:sz w:val="24"/>
                <w:szCs w:val="24"/>
              </w:rPr>
              <w:t>Что рассказать ребенку о празднике-День Земли</w:t>
            </w:r>
            <w:r w:rsidR="00094AFF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CE9D441" w14:textId="77777777" w:rsidR="009C4DBC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4AFF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DBC">
              <w:rPr>
                <w:rFonts w:ascii="Times New Roman" w:hAnsi="Times New Roman" w:cs="Times New Roman"/>
                <w:sz w:val="24"/>
                <w:szCs w:val="24"/>
              </w:rPr>
              <w:t xml:space="preserve">Семейная творческая мастерская "Ладошки дружбы". </w:t>
            </w:r>
          </w:p>
          <w:p w14:paraId="3180C6C3" w14:textId="39C0C162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</w:rPr>
              <w:t>проведении экологического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субботника на участке группы.</w:t>
            </w:r>
          </w:p>
          <w:p w14:paraId="3455F823" w14:textId="2EA5619B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AFF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Консультация</w:t>
            </w:r>
            <w:r w:rsidR="00094AFF" w:rsidRPr="00842D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  <w:r w:rsidR="00094AFF" w:rsidRPr="00842D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3C16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r w:rsidR="005C2AB1">
              <w:rPr>
                <w:rFonts w:ascii="Times New Roman" w:hAnsi="Times New Roman" w:cs="Times New Roman"/>
                <w:sz w:val="24"/>
                <w:szCs w:val="24"/>
              </w:rPr>
              <w:t>отца в</w:t>
            </w:r>
            <w:r w:rsidR="00B6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C16">
              <w:rPr>
                <w:rFonts w:ascii="Times New Roman" w:hAnsi="Times New Roman" w:cs="Times New Roman"/>
                <w:sz w:val="24"/>
                <w:szCs w:val="24"/>
              </w:rPr>
              <w:t>воспитании ребенка</w:t>
            </w:r>
            <w:r w:rsidR="00094AFF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11D33A0" w14:textId="77777777"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603492C1" w14:textId="77777777" w:rsidTr="003A6966">
        <w:trPr>
          <w:trHeight w:val="463"/>
        </w:trPr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4BD177E2" w14:textId="6B680179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2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.04-2</w:t>
            </w:r>
            <w:r w:rsidR="006329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DF0F6B0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Неделя искусства.</w:t>
            </w:r>
          </w:p>
        </w:tc>
      </w:tr>
      <w:tr w:rsidR="000111D8" w:rsidRPr="00842DC1" w14:paraId="7282AA38" w14:textId="77777777" w:rsidTr="003A6966">
        <w:trPr>
          <w:trHeight w:val="463"/>
        </w:trPr>
        <w:tc>
          <w:tcPr>
            <w:tcW w:w="14567" w:type="dxa"/>
            <w:gridSpan w:val="3"/>
          </w:tcPr>
          <w:p w14:paraId="5BEEE7A1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</w:rPr>
              <w:t>кая папка "</w:t>
            </w:r>
            <w:r w:rsidR="00253C16">
              <w:rPr>
                <w:rFonts w:ascii="Times New Roman" w:hAnsi="Times New Roman" w:cs="Times New Roman"/>
                <w:sz w:val="24"/>
                <w:szCs w:val="24"/>
              </w:rPr>
              <w:t>Художники-иллюстраторы"</w:t>
            </w:r>
          </w:p>
          <w:p w14:paraId="7738EC71" w14:textId="67B90634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5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AB1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253C16">
              <w:rPr>
                <w:rFonts w:ascii="Times New Roman" w:hAnsi="Times New Roman" w:cs="Times New Roman"/>
                <w:sz w:val="24"/>
                <w:szCs w:val="24"/>
              </w:rPr>
              <w:t>Эстетическое восприятие детей 3-4 лет"</w:t>
            </w:r>
          </w:p>
          <w:p w14:paraId="5DD3ACE6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Папка-передвижка "</w:t>
            </w:r>
            <w:r w:rsidR="00046383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>Поэты детям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C9CEB84" w14:textId="7DFC3E02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132630" w:rsidRPr="00842DC1">
              <w:rPr>
                <w:rFonts w:ascii="Times New Roman" w:hAnsi="Times New Roman" w:cs="Times New Roman"/>
                <w:sz w:val="24"/>
                <w:szCs w:val="24"/>
              </w:rPr>
              <w:t>стенда «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>Дети и театр в дошкольном учреждении</w:t>
            </w:r>
            <w:r w:rsidR="001326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B03F960" w14:textId="77777777"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719D17A3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19C91816" w14:textId="4C9954D1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Май 202</w:t>
            </w:r>
            <w:r w:rsidR="007027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2ADD3A4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2C379248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32A0B8FC" w14:textId="60A1FB0D" w:rsidR="000111D8" w:rsidRPr="00842DC1" w:rsidRDefault="00D941E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35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A35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AE55D42" w14:textId="7957BB01" w:rsidR="000111D8" w:rsidRPr="00842DC1" w:rsidRDefault="008022BD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Праздники </w:t>
            </w:r>
            <w:r w:rsidR="005C2AB1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весны. (</w:t>
            </w: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Весны и Труда). </w:t>
            </w:r>
            <w:r w:rsidR="000111D8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Москва – столица нашей Родины</w:t>
            </w:r>
          </w:p>
        </w:tc>
      </w:tr>
      <w:tr w:rsidR="000111D8" w:rsidRPr="00842DC1" w14:paraId="61ADED86" w14:textId="77777777" w:rsidTr="003A6966">
        <w:tc>
          <w:tcPr>
            <w:tcW w:w="14567" w:type="dxa"/>
            <w:gridSpan w:val="3"/>
          </w:tcPr>
          <w:p w14:paraId="6AF39DCF" w14:textId="3660E863" w:rsidR="003647A8" w:rsidRPr="00842DC1" w:rsidRDefault="003647A8" w:rsidP="008022B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стенда «Цветущий май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="00CA4C7E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7514DA" w14:textId="000D045B" w:rsidR="000111D8" w:rsidRPr="00842DC1" w:rsidRDefault="003647A8" w:rsidP="00CA4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>Маршрут выходного дня "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0111D8" w:rsidRPr="00842DC1" w14:paraId="44C5974E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687E111B" w14:textId="428D822A" w:rsidR="000111D8" w:rsidRPr="00842DC1" w:rsidRDefault="00D941E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 w:rsidR="003B3FB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7633A6F" w14:textId="25116AC5" w:rsidR="000111D8" w:rsidRPr="00842DC1" w:rsidRDefault="00D941EC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мая-День Победы.</w:t>
            </w:r>
          </w:p>
        </w:tc>
      </w:tr>
      <w:tr w:rsidR="000111D8" w:rsidRPr="00842DC1" w14:paraId="34B9C7E0" w14:textId="77777777" w:rsidTr="003A6966">
        <w:tc>
          <w:tcPr>
            <w:tcW w:w="14567" w:type="dxa"/>
            <w:gridSpan w:val="3"/>
          </w:tcPr>
          <w:p w14:paraId="6B4A6326" w14:textId="71B017C2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98C" w:rsidRPr="004D798C">
              <w:rPr>
                <w:rFonts w:ascii="Times New Roman" w:hAnsi="Times New Roman" w:cs="Times New Roman"/>
                <w:sz w:val="24"/>
                <w:szCs w:val="24"/>
              </w:rPr>
              <w:t>Оформление приемной группы «Что рассказать детям о ВОВ»</w:t>
            </w:r>
          </w:p>
          <w:p w14:paraId="1FCAA483" w14:textId="77777777" w:rsidR="003647A8" w:rsidRPr="00842DC1" w:rsidRDefault="00CA4C7E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7A8"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 Консульта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ция " </w:t>
            </w:r>
            <w:r w:rsidR="00253C16">
              <w:rPr>
                <w:rFonts w:ascii="Times New Roman" w:hAnsi="Times New Roman" w:cs="Times New Roman"/>
                <w:sz w:val="24"/>
                <w:szCs w:val="24"/>
              </w:rPr>
              <w:t>Продуктивные виды деятельности детей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C160B3C" w14:textId="0E09A87B"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2AB1" w:rsidRPr="005C2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детского творчества «День Победы»</w:t>
            </w:r>
          </w:p>
        </w:tc>
      </w:tr>
      <w:tr w:rsidR="000111D8" w:rsidRPr="00842DC1" w14:paraId="101D0CD8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5635B65D" w14:textId="62DA35F2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41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.05-1</w:t>
            </w:r>
            <w:r w:rsidR="00D941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5A1ED64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Весенние работы на приусадебных участках. Животные водоемов. </w:t>
            </w:r>
          </w:p>
        </w:tc>
      </w:tr>
      <w:tr w:rsidR="000111D8" w:rsidRPr="00842DC1" w14:paraId="2A699E40" w14:textId="77777777" w:rsidTr="003A6966">
        <w:tc>
          <w:tcPr>
            <w:tcW w:w="14567" w:type="dxa"/>
            <w:gridSpan w:val="3"/>
          </w:tcPr>
          <w:p w14:paraId="45826314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рекомендации по воспитанию трудолюбия у детей.</w:t>
            </w:r>
          </w:p>
          <w:p w14:paraId="361FE157" w14:textId="2D5A625C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Правила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 детей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воде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0148FBD" w14:textId="5A55BB62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 «</w:t>
            </w:r>
            <w:r w:rsidR="005C2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Берегите природу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2FDB03ED" w14:textId="77777777" w:rsidR="009C32C5" w:rsidRPr="00842DC1" w:rsidRDefault="009C32C5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 Дискуссия "Организация летнего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оздоровительного периода детей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14:paraId="003272C5" w14:textId="77777777"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46C2DD02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30E8B6F3" w14:textId="1A6D27EB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941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.05-2</w:t>
            </w:r>
            <w:r w:rsidR="00D941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ABF44E4" w14:textId="77777777" w:rsidR="000111D8" w:rsidRPr="00842DC1" w:rsidRDefault="000111D8" w:rsidP="00193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безопасности. </w:t>
            </w:r>
          </w:p>
        </w:tc>
      </w:tr>
      <w:tr w:rsidR="000111D8" w:rsidRPr="00842DC1" w14:paraId="2E090BDC" w14:textId="77777777" w:rsidTr="003A6966">
        <w:tc>
          <w:tcPr>
            <w:tcW w:w="14567" w:type="dxa"/>
            <w:gridSpan w:val="3"/>
          </w:tcPr>
          <w:p w14:paraId="3CA56B12" w14:textId="4B2072B3" w:rsidR="003647A8" w:rsidRPr="00842DC1" w:rsidRDefault="003647A8" w:rsidP="008022B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3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</w:t>
            </w:r>
            <w:r w:rsidR="005C2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253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безопасности"</w:t>
            </w:r>
          </w:p>
          <w:p w14:paraId="3109671C" w14:textId="5D18F96B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Фотовернисаж: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Вот и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стали мы на год взрослей».</w:t>
            </w:r>
          </w:p>
          <w:p w14:paraId="50C56148" w14:textId="1157481D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="00F2543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зентация для родителей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</w:rPr>
              <w:t>о профилактике</w:t>
            </w:r>
            <w:r w:rsidR="00F2543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бытового травматизма и ДДТ.</w:t>
            </w:r>
          </w:p>
          <w:p w14:paraId="3F31E544" w14:textId="40CF8511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</w:t>
            </w:r>
            <w:r w:rsidR="007C3D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ительское собрание «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Успехи и достижения детей в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 учебного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783540EF" w14:textId="77777777"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27683E87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2C18B44A" w14:textId="060100D2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41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.05-31.05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AC94BA8" w14:textId="77777777" w:rsidR="000111D8" w:rsidRPr="00842DC1" w:rsidRDefault="000111D8" w:rsidP="00193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Мониторинг. Лето. </w:t>
            </w:r>
          </w:p>
        </w:tc>
      </w:tr>
      <w:tr w:rsidR="003647A8" w:rsidRPr="00842DC1" w14:paraId="4A5FA098" w14:textId="77777777" w:rsidTr="00320657">
        <w:tc>
          <w:tcPr>
            <w:tcW w:w="14567" w:type="dxa"/>
            <w:gridSpan w:val="3"/>
          </w:tcPr>
          <w:p w14:paraId="65339A5B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35D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Оформление стенда в приемной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«Режим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 дошкольника - летний оздоровительный период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7B582AF" w14:textId="0DDE0FA0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родителей: «Организация досуга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 летом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41A9B91" w14:textId="03575F40" w:rsidR="003647A8" w:rsidRDefault="003647A8" w:rsidP="001C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Фотоотчет «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весь год трудились – вот чему мы научились!».</w:t>
            </w:r>
          </w:p>
          <w:p w14:paraId="76F981E2" w14:textId="4D532FCA" w:rsidR="005C2AB1" w:rsidRPr="005C2AB1" w:rsidRDefault="005C2AB1" w:rsidP="005C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C2AB1">
              <w:rPr>
                <w:color w:val="FF0000"/>
                <w:lang w:eastAsia="ru-RU"/>
              </w:rPr>
              <w:t xml:space="preserve"> </w:t>
            </w:r>
            <w:r w:rsidRPr="005C2AB1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родителями. Результаты мониторинга</w:t>
            </w:r>
          </w:p>
          <w:p w14:paraId="10D218A7" w14:textId="4AD61E30" w:rsidR="005C2AB1" w:rsidRPr="005C2AB1" w:rsidRDefault="005C2AB1" w:rsidP="005C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C2AB1">
              <w:rPr>
                <w:color w:val="FF0000"/>
                <w:lang w:eastAsia="ru-RU"/>
              </w:rPr>
              <w:t xml:space="preserve"> </w:t>
            </w:r>
            <w:r w:rsidRPr="005C2AB1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родителями. Результаты мониторинга</w:t>
            </w:r>
          </w:p>
          <w:p w14:paraId="59631D15" w14:textId="67087750" w:rsidR="005C2AB1" w:rsidRPr="00842DC1" w:rsidRDefault="005C2AB1" w:rsidP="001C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A0CB9F" w14:textId="77777777" w:rsidR="0008548C" w:rsidRPr="00F2543D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B07BE3" w14:textId="77777777" w:rsidR="0008548C" w:rsidRPr="00F2543D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8D873C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989E57C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A3593F9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47A8DB3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4C9AE87D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DD5E2CB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416A685A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A322009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003BCDA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0A70F142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9E42055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FB92EED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E4A0FF7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A5356B7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A32782E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D396469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DCDF8F7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1D5205A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48470A04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85815D1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1649CF04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89788FF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86F6F7C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4614C183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55093C9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1F424DA7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4DA9CC05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0604B92E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E40D99F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18E9A6A5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sectPr w:rsidR="0008548C" w:rsidSect="0008548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3540A"/>
    <w:multiLevelType w:val="multilevel"/>
    <w:tmpl w:val="79C01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12B41"/>
    <w:multiLevelType w:val="multilevel"/>
    <w:tmpl w:val="551C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21369"/>
    <w:multiLevelType w:val="multilevel"/>
    <w:tmpl w:val="BCD01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8D6690"/>
    <w:multiLevelType w:val="multilevel"/>
    <w:tmpl w:val="FE80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12EAC"/>
    <w:multiLevelType w:val="multilevel"/>
    <w:tmpl w:val="8690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5C3476"/>
    <w:multiLevelType w:val="multilevel"/>
    <w:tmpl w:val="C754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6822B5"/>
    <w:multiLevelType w:val="multilevel"/>
    <w:tmpl w:val="538E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77066C"/>
    <w:multiLevelType w:val="multilevel"/>
    <w:tmpl w:val="F866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1A2266"/>
    <w:multiLevelType w:val="multilevel"/>
    <w:tmpl w:val="BC3C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48C"/>
    <w:rsid w:val="000111D8"/>
    <w:rsid w:val="000141FA"/>
    <w:rsid w:val="00046383"/>
    <w:rsid w:val="00081C92"/>
    <w:rsid w:val="0008548C"/>
    <w:rsid w:val="00094AFF"/>
    <w:rsid w:val="0009531F"/>
    <w:rsid w:val="000C0F5F"/>
    <w:rsid w:val="00132630"/>
    <w:rsid w:val="001475B7"/>
    <w:rsid w:val="00154282"/>
    <w:rsid w:val="001848C5"/>
    <w:rsid w:val="00193870"/>
    <w:rsid w:val="001955E8"/>
    <w:rsid w:val="001B131C"/>
    <w:rsid w:val="001C35CB"/>
    <w:rsid w:val="00253C16"/>
    <w:rsid w:val="00255B02"/>
    <w:rsid w:val="00277C93"/>
    <w:rsid w:val="00282B77"/>
    <w:rsid w:val="002A641B"/>
    <w:rsid w:val="002B19DB"/>
    <w:rsid w:val="00320657"/>
    <w:rsid w:val="003617BC"/>
    <w:rsid w:val="003647A8"/>
    <w:rsid w:val="003A6966"/>
    <w:rsid w:val="003B3FBC"/>
    <w:rsid w:val="003E5549"/>
    <w:rsid w:val="00447A87"/>
    <w:rsid w:val="004B2886"/>
    <w:rsid w:val="004C302C"/>
    <w:rsid w:val="004D70F9"/>
    <w:rsid w:val="004D798C"/>
    <w:rsid w:val="00504740"/>
    <w:rsid w:val="00504A59"/>
    <w:rsid w:val="00514E3B"/>
    <w:rsid w:val="00532AAF"/>
    <w:rsid w:val="00545D8F"/>
    <w:rsid w:val="005468AE"/>
    <w:rsid w:val="00551439"/>
    <w:rsid w:val="005521F0"/>
    <w:rsid w:val="00571454"/>
    <w:rsid w:val="00587134"/>
    <w:rsid w:val="005906BD"/>
    <w:rsid w:val="005C2AB1"/>
    <w:rsid w:val="005C31AD"/>
    <w:rsid w:val="005D1BDC"/>
    <w:rsid w:val="005F4DDC"/>
    <w:rsid w:val="00610D8C"/>
    <w:rsid w:val="00632977"/>
    <w:rsid w:val="00660ED7"/>
    <w:rsid w:val="0067037F"/>
    <w:rsid w:val="006A4945"/>
    <w:rsid w:val="006C0A3D"/>
    <w:rsid w:val="006D5D19"/>
    <w:rsid w:val="007010DC"/>
    <w:rsid w:val="007027B0"/>
    <w:rsid w:val="007407DF"/>
    <w:rsid w:val="00747312"/>
    <w:rsid w:val="0075025D"/>
    <w:rsid w:val="00762BF8"/>
    <w:rsid w:val="00793AD5"/>
    <w:rsid w:val="007A2898"/>
    <w:rsid w:val="007A3500"/>
    <w:rsid w:val="007C3DCF"/>
    <w:rsid w:val="007D048D"/>
    <w:rsid w:val="007F6DEE"/>
    <w:rsid w:val="008022BD"/>
    <w:rsid w:val="00806816"/>
    <w:rsid w:val="0082601F"/>
    <w:rsid w:val="00842DC1"/>
    <w:rsid w:val="00855107"/>
    <w:rsid w:val="00867810"/>
    <w:rsid w:val="00910107"/>
    <w:rsid w:val="00935D6B"/>
    <w:rsid w:val="0098612D"/>
    <w:rsid w:val="009C32C5"/>
    <w:rsid w:val="009C4DBC"/>
    <w:rsid w:val="009D1182"/>
    <w:rsid w:val="009D732C"/>
    <w:rsid w:val="00A154B6"/>
    <w:rsid w:val="00A22CCC"/>
    <w:rsid w:val="00A46648"/>
    <w:rsid w:val="00A57A35"/>
    <w:rsid w:val="00A87768"/>
    <w:rsid w:val="00AC3314"/>
    <w:rsid w:val="00B159C5"/>
    <w:rsid w:val="00B41297"/>
    <w:rsid w:val="00B60401"/>
    <w:rsid w:val="00B622FA"/>
    <w:rsid w:val="00BF0C69"/>
    <w:rsid w:val="00C01D02"/>
    <w:rsid w:val="00C22F06"/>
    <w:rsid w:val="00C467C0"/>
    <w:rsid w:val="00C67F3B"/>
    <w:rsid w:val="00C75652"/>
    <w:rsid w:val="00CA4BCD"/>
    <w:rsid w:val="00CA4C7E"/>
    <w:rsid w:val="00CC67EB"/>
    <w:rsid w:val="00CE7EA0"/>
    <w:rsid w:val="00D04B18"/>
    <w:rsid w:val="00D57779"/>
    <w:rsid w:val="00D941EC"/>
    <w:rsid w:val="00DD7606"/>
    <w:rsid w:val="00DE4F84"/>
    <w:rsid w:val="00DE575A"/>
    <w:rsid w:val="00E07FB2"/>
    <w:rsid w:val="00E24687"/>
    <w:rsid w:val="00E715D0"/>
    <w:rsid w:val="00E913FF"/>
    <w:rsid w:val="00F2543D"/>
    <w:rsid w:val="00F32D14"/>
    <w:rsid w:val="00FC3BD6"/>
    <w:rsid w:val="00FC41A5"/>
    <w:rsid w:val="00FC4D14"/>
    <w:rsid w:val="00FC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BF32"/>
  <w15:docId w15:val="{4B033B5E-FEDA-47C2-9520-88CAFF22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4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5D8F"/>
    <w:pPr>
      <w:spacing w:after="0" w:line="240" w:lineRule="auto"/>
    </w:pPr>
  </w:style>
  <w:style w:type="character" w:customStyle="1" w:styleId="ff4">
    <w:name w:val="ff4"/>
    <w:basedOn w:val="a0"/>
    <w:rsid w:val="00C67F3B"/>
  </w:style>
  <w:style w:type="character" w:customStyle="1" w:styleId="a5">
    <w:name w:val="_"/>
    <w:basedOn w:val="a0"/>
    <w:rsid w:val="00C67F3B"/>
  </w:style>
  <w:style w:type="paragraph" w:styleId="a6">
    <w:name w:val="Balloon Text"/>
    <w:basedOn w:val="a"/>
    <w:link w:val="a7"/>
    <w:uiPriority w:val="99"/>
    <w:semiHidden/>
    <w:unhideWhenUsed/>
    <w:rsid w:val="00B62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2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DE8E3-873D-43AC-9734-AB1A309A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2240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37</cp:revision>
  <dcterms:created xsi:type="dcterms:W3CDTF">2022-02-17T07:57:00Z</dcterms:created>
  <dcterms:modified xsi:type="dcterms:W3CDTF">2023-06-17T14:56:00Z</dcterms:modified>
</cp:coreProperties>
</file>