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04" w:rsidRPr="00B7236E" w:rsidRDefault="00A65D04" w:rsidP="00A6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Неделя здоровья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представления детей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 образе жизни.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Итоговое занятие: 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445"/>
        <w:gridCol w:w="151"/>
        <w:gridCol w:w="987"/>
        <w:gridCol w:w="418"/>
        <w:gridCol w:w="485"/>
        <w:gridCol w:w="1042"/>
        <w:gridCol w:w="8"/>
        <w:gridCol w:w="1776"/>
        <w:gridCol w:w="1308"/>
      </w:tblGrid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вы знаете о природе родного города»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Загадка. Всех прилетных птиц черней, враг личинок, друг полей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ЗУН: «Что лишнее?»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предложить дежурным протереть пыль на полках в уголке природы.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«Как одеть ребенка для экскурсии в природу»</w:t>
            </w: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1.ФЭМП «Строим игровую площадку». Цель: показать независимости результата счета от формы расположения предмета в пространстве.</w:t>
            </w:r>
          </w:p>
          <w:p w:rsidR="00A65D04" w:rsidRPr="00055BFD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5B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Рисование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«Признаки весны», П.И. «Прокати мяч и поймай»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Учимся прыгать через палочки, расположенные на расстоянии друг от друга 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«Какие птицы прилетели на кормушку?»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  Помочь дворнику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С.Р И. «Магазин» Ц: учимся строить из песка изделия для игры в магазин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М. Пришвин «Ребята и утята»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«Приседания». Ходьба по массажным дорожкам. Дых.упр. «Маятник»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 «Тает снег, звенят ручьи…»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«Забор вокруг домика»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ОБЖ «Будь внимателен на дороге»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«Что лишнее?»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 и кошка», свободная деятельность детей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нельзя делать в природе»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отгадывать загадки; составлять загадки собственно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сочинения.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Минута безопасности «Если болит голова» (учить детей прислушива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ться к своему организму)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Дежурство в уголке природы: поливаем растения. Цель: учить детей </w:t>
            </w: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выбирать растения, которые нуждаются в поливе.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 беседа с родителями Максима М по </w:t>
            </w:r>
            <w:r w:rsidRPr="00B7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программе</w:t>
            </w: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Физ-ра «Бег по дорожке» Цель: упражнять в ходьбе попеременно широким и коротким шагом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речи: Чтение сказки Мамин-Сибиряк «Сказка про Комара Комаровича» Цель: вспомнить название и содержание сказок; познакомить с новой сказкой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птицами и кошками. П.и. «Кто дальше прыгнет»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скамье на животе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«Скворцы у скворечника»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С.р.и. «Продуктовый магазин»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В. Вересаев «Братишка»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пробуждения: «Раз – подняться, потянуться» Дых. упр. «Лыжник», массаж ног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Чистоговорка «Арь – на столбе висит фонарь…»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ОБЖ: «Такие разные машины»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«Третий – лишний»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«Веселые птички», свободная деятельность детей.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гимнастика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«Помоги природе»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А. Фета «Снова птицы летят…» 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«Складывание картинок с изображением птиц»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дежурство в центре развития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Познавательное развитие: «Путешествие в прошлое кресла» Цель: знакомить с назначением предметов домашнего обихода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Лепка «Зайчики на полянке».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лепить четвероногое животное; закреплять приемы лепки, развивать сенсомоторный опыт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«Скворцы собирают на ветках гусениц». П.и. «Птички и кошка…»</w:t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Кувырки через голову на спину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«Птичий рынок»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. «Уборка в группе»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«Большая уборка в доме»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Ш. Перро «Красная шапочка»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«Потягушки»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Дых. упр. «Насос»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«Придумай слова на звук…»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«виды транспорта»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«Наоборот»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 по дорожке», самостоятельная деятельность детей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 Беседа «Защитим молодые деревца от пожара»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стихотворение А. Фета «Снова птицы летят…»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КГН «Одеваемся быстро»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дежурство по столовой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 по плану муз.работника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23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2432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Физ-ра «Пробеги тихо». Задачи: ходьба по скамье приставным шагом с мешочком на голове; метание мешочков в горизонтальную цель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«В апреле зацветают некоторые деревья». П.и. «Успей поймать мяч»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носочках с мешочком на голове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«Самолеты»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Труд: посадка лука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С/и «К нам пришли гости»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«Про маленького поросенка Плюха»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«Акробаты». Гимнастика для профилактики плоскостопия. Гимнастика язычка. Дых. упр «Летят мячи»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«Кому что нужно»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«Один дома» (учить ребенка правильно вести себя в ситуации «один дома»)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магнитный конструктор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«Геометрические формы»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 и кошка», свободная деятельность детей.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«Весна. Мы бережем природу» 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Е. Баратынского «Весна, весна…»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«Весенняя прогулка»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уборка игрушек в центрах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243235" w:rsidRDefault="00A65D04" w:rsidP="00A65D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235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 «Сбей булаву».</w:t>
            </w:r>
          </w:p>
          <w:p w:rsidR="00A65D04" w:rsidRPr="00243235" w:rsidRDefault="00A65D04" w:rsidP="0084488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23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упражнять в ходьбе и беге с поиском своего места в колонне, в прокатывании обручей</w:t>
            </w:r>
          </w:p>
          <w:p w:rsidR="00A65D04" w:rsidRPr="00243235" w:rsidRDefault="00A65D04" w:rsidP="00A65D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23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по плану муз.работника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«Птицы чирикают, поют». П.и. «Догони пару»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мешочка в цель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 .игра «Назови птицу на ветке»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«Окапывание деревьев»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С.Р.И. «голубь принес письмо»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К. Чуковского «Телефон»</w:t>
            </w: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«Приседание». Ходьба по массажным дорожкам. Полоскание рта водой. Дых. упр. «Самолет»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«Отгадай и назови предмет»</w:t>
            </w: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ОБЖ: «Мой микрорайон»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«Назови что покажу»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«Перепрыгни и не задень…», свободная деятельность детей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Pr="00B7236E" w:rsidRDefault="00A65D04" w:rsidP="00A6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Весна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изменилось весной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детей о весенних изменениях в природе; воспитывать бережное отношение к природе; формировать элементарные экологические представления.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Итоговое занятие: 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348"/>
        <w:gridCol w:w="249"/>
        <w:gridCol w:w="1047"/>
        <w:gridCol w:w="353"/>
        <w:gridCol w:w="53"/>
        <w:gridCol w:w="1305"/>
        <w:gridCol w:w="388"/>
        <w:gridCol w:w="1280"/>
        <w:gridCol w:w="1334"/>
      </w:tblGrid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вы знаете о космосе»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поиграть в  Д/и «Разложи звезды на небе»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Ц: развитие пространственных отношений 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И/у «Научим Незнайку» (умение самостоятельно и правильно </w:t>
            </w: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совершать процессы умывания, мытья рук; следить за своим внешним видом)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Внести модель смены дня и ночи;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Солнечной системы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в книгах Н.Носова «Незнайка на луне»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С/р  игра «Больница»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Привлекать детей к элементарной трудовой деятельно</w:t>
            </w: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сти в условиях семьи</w:t>
            </w: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1.ФЭМП  Помораева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Показать независимость результата счета от формы расположения предметов в пространстве; продолжать знакомить с цилиндром на основе сравнения его с шаром и кубом, совершенствовать представления о значении слов далеко – близко.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Рисование: «Твоя любимая игрушка» </w:t>
            </w:r>
          </w:p>
          <w:p w:rsidR="00A65D04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создавать в рисунке образ любимой игрушки.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Наблюдение за деревьями. Сезонные изменения деревьев и кустарников весной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 Развитие движений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Ц: упражнять в выполнении подскоков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«Что изменилось на улице?»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Помочь дворнику подмести дорожку к веранде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С.Р И. «Мы - водители»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П.и «Ракета»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В. Бианки «Первая охота»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«Часы». Ходьба по массажным дорожкам. Дых.упр. «Воздушный шар»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учиться порядковому счету «Посчитай ракеты»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Ситуация общения: «Кто такие инопланетяне?»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«Четвертый -  лишний?»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 по дорожке», свободная деятельность детей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Рассказ о Ю.Гагарине Ц: формирование начальных представлений о Космосе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о природном мире планеты Земля. 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Е. Баратынского «Весна»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«Когда ты, вдруг, чихаешь и нос не прикрываешь, микробы вылетают. Вокруг всех заражают» Ц: познакомить с понятиями «здоровье» и «болезнь», развивать умение устанавливать связь между совершаемым действием и здоровьем окружающих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 усл для рассматривания иллюстраций на тему «Космос», «Полет Гагарина»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Предложить раскраски на данную тему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2.Физ-ра «Совушка» Цель: упражнять в ходьбе попеременно и беге по кругу, метание мешочка в горизонтальную цель</w:t>
            </w:r>
          </w:p>
          <w:p w:rsidR="00A65D04" w:rsidRPr="0063158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речи: Звуки «Л», «Ль» Цель: упражнять в четком произнесении звука «Л»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«Мокрый и сухой песок». П.и. «Кто дальше прыгнет»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скамье на животе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«Песочный аэропорт»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«Принеси песок в песочницу» С.р.и. «Магазин»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В. Асеева «Волшебная палочка»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пробуждения: «Воробушки» Дых. упр. «Регулировщик», массаж ног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Чистоговорка «Сидел воробей на сосне…»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ОБЖ: «Вредная – полезная еда»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«Назови действия»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«Гуси-лебеди», свободная деятельность детей.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Ц: воспитывать интерес к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физич. упражнен.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Беседа: «На чём люди путешествуют?»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Ц: расширять знания о различных видах транспорта. Упражнять в назывании вида и функций транспорта.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«Посчитай сколько звезд»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Ц: закрепить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порядковый счет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Моделирование ситуации: «Завтрак, обед и ужин на космическом </w:t>
            </w: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корабле»  - что полезно для здоровья космонавтов и для нашего здоровья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Внести раскраски, шаблоны разрезные картинки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Предложить детям наборы-конструкторы для строительства различных построек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Обращать внимание детей на то, что в семье все заботятся </w:t>
            </w:r>
            <w:r w:rsidRPr="00B7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друг о друге: все следят за чистотой в доме, ухаживают за домашними питомцами, у всех есть свои обязанности</w:t>
            </w: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Познавательное развитие: «Путешествие в прошлое мебели» Цель: знакомить с назначением предметов домашнего обихода, развивать интерес к предметам</w:t>
            </w:r>
          </w:p>
          <w:p w:rsidR="00A65D04" w:rsidRPr="00F42693" w:rsidRDefault="00A65D04" w:rsidP="00A65D0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93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«Вырежи и наклей что захочешь». Цель: учить задумывать изображение, подчинять замыслу последующую работу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изменениями  светового дня, вопросы к детям «Что изменилось?»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мячом 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вопроса: «Зачем необходимо летать в космос?»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. «Уборка беседки»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П/и «Найди свой домик»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Ц: формировать умение ходить и бегать, не наталкиваясь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Ш. Перро «Кот в сапогах»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«Велосипед»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Дых. упр. «Петух»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Чистоговорка «Ча ча ч а – у меня нет калача…»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«Микробы  и как с ними бороться»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Внести оборудование для исследовательской деятельности (песок, вода, крышки,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ёмкости для смешивания)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«Мы веселые ребята», самостоятельная деятельность детей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 Беседа «Кто первым полетел в космос?»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  альбома «Космонавты»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стихотворение С. Маршак «Все чернее с каждым днем…»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Упражнение «Полотенце пушистое» Ц: закреплять умение  правильно пользоваться индивидуальным полотенцем, вешать его на место.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 усл для самостоятельной деятельности в книжном уголке. Выбрать книги для рассматривания: «О звёздах и планетах»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 усл для «Игры-путешествия «Мы будущие космонавты»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 по плану муз.работника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2.Физ-ра «Кто дальше прыгнет». Задачи: прыжки в длину с места, метание мяча с цель, отбивание мяча одной рукой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«Почки на деревьях». П.и. «Кот и воробушки»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 с мальчиками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Труд: Изготовление бумажную ракету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Строительная игра «Космодром»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балканской сказка «как Солнце и Луна друг к другу ходили в гости» Ц: развитие интереса к худ лит-ре</w:t>
            </w:r>
          </w:p>
          <w:p w:rsidR="00A65D04" w:rsidRPr="00B7236E" w:rsidRDefault="00A65D04" w:rsidP="0084488C">
            <w:pPr>
              <w:tabs>
                <w:tab w:val="left" w:pos="251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гимнастики после сна «Жуки». Гимнастика для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плоскостопия. Гимнастика язычка. Дых. упр «Паровоз»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движений Ц: упражнять в прыжках с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продвижением вперед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Беседа о безопасности: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О пользе и вреде солнечных лучей»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Ц: расширять представления детей о способах безопасного поведения в различных ситуациях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Д/и «Собери ракету»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Ц: развитие пространс</w:t>
            </w: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твенных отношений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«Птички и автомобили», свободная деятельность детей.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«День космонавтики» 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Рассматривание иллюстраций, энциклопедий, красочных книг о небесных светилах, планетах Солнечной системы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Повторение   новой физ. минутки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«Звездные лучики» Ц: расширение словарного запаса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Ситуативный разговор  «Каждой игрушке свое место» Ц: продолжать учить убирать на место игрушки, строительный материал, оборудование.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Предложить детям сюжетно-ролевую игру «Полёт на Луну»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 усл для разукрашивания раскрасок Ц: развитие моторики, умения правильно держать карандаш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631583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 «Найдем воробушка». Задачи: упражнять в ходьбе и беге с поиском своего места в колонне, упражнять умение сохранять равновесие</w:t>
            </w:r>
          </w:p>
          <w:p w:rsidR="00A65D04" w:rsidRPr="0063158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 по плану муз.работника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«За зеленой травой». П.и. «Птицы в гнездышке»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Бросание мешочка в цель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«Самолетик»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Наблюдение за спиливанием деревьев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С.Р.И. «Аэродром»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 романа - сказки Н.Носова «Незнайка на Луне» Ц: развитие интереса к худ лит-ре</w:t>
            </w: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гимнастики «Моем шею, моем уши». Ходьба по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массажным дорожкам. Полоскание рта водой. Дых. упр. «Самолет»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 «Кто больше назовет слов»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Ситуативный разговор  о том, что Земля – шар, она вращается </w:t>
            </w: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вокруг Солнца, а Луна – вокруг Земли, что есть другие планеты Ц: развитие познавательной активности и интереса к познанию окружающего мира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 «Макет солнечной системы»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0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П/и «Кот на крыше», Найди себе пару» Ц: развивать ориентировку в пространстве.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 усл для игр с выносным материалом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Pr="00B7236E" w:rsidRDefault="00A65D04" w:rsidP="00A6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День космонавтики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с профессией космонавта, с некоторыми профессиональными действиями, воспитывать чувство признательности и уважения к чужому труду; рассказать детям о Ю. Гагарине и других выдающихся космонавтах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Итоговое мероприятие: 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ракет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итогового мероприятия: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222"/>
        <w:gridCol w:w="286"/>
        <w:gridCol w:w="1226"/>
        <w:gridCol w:w="250"/>
        <w:gridCol w:w="502"/>
        <w:gridCol w:w="1052"/>
        <w:gridCol w:w="471"/>
        <w:gridCol w:w="1265"/>
        <w:gridCol w:w="1248"/>
      </w:tblGrid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«Какие изменения происходят в природе ранней весной»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Стих-е: «Солнышко - колоколнышко»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ЗУН: «Где чей дом»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предложить дежурным протереть пыль на полках в уголке природы.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«Что взять с собой в поход»</w:t>
            </w: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1.ФЭМП «Весна пришла». Цель: закрепить навыки количественного и порядкового счета в пределах пяти, учить ориентироваться в пространстве.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2.Рисование: «Празднично украшенный дом» цель: учить передавать впечатления от праздничного города в рисунке. 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почками и листочками на деревьях .П.И. «лиса в курятнике»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между предметами.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«Автобусная остановка»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Помочь дворнику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С.Р И. «На приеме у врача»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 сном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Н. Носов «Заплатка»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«Раз-подняться, потянуться…». Ходьба по массажным дорожкам. Дых.упр. «Насос»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Чистоговорка «Мамы мыла Милу…»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«Режущие и колющие предметы», «Ремонт книг»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«Да или нет»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«Охотник и зайцы», свободная деятельность детей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«Птицы строят гнезда и откладывают яйца»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А. Маршака «Мяч»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«Перелетные птицы» (рассматривание картинок)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 дежурство по столовой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2.Физ-ра «Кто дальше прыгнет» Цель: прыжки в длину с места, метание мешочка в горизонтальную цель</w:t>
            </w:r>
          </w:p>
          <w:p w:rsidR="00A65D04" w:rsidRPr="0063158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речи: Заучивание стихотворения Ю. Кушака «Олененок» Цель: помочь запомнить и выразительно читать стихотворение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«Транспорт». П.и. «Сбиваем кегли мячами»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одной рукой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«Песочный город»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«Водитель чинит машину» С.р.и. «Д/сад»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Х-К Андерсен «Огниво»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пробуждения: «Потягушки» Дых. упр. «Регулировщик», массаж ног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Считалка «Таря-Маря в лес ходила…»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ОБЖ: «Опасные растения»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«Четвертый - лишний»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«Самолеты», свободная деятельность детей.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гимнастика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«Как ведут себя дикие животные и птицы весной»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Стихотворение Б. Заходер «Дождик» 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«Рассматривание символики России»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дежурство в центре развития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Познавательное развитие: «Поможем Незнайке вылепить посуду» Цель: учить сравнивать песка и глины</w:t>
            </w:r>
          </w:p>
          <w:p w:rsidR="00A65D04" w:rsidRPr="0063158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«Мисочки для трех медведей». Цель: учить лепить предметы одинаковой формы, но разные по величине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«Птицы радостно щебечут». П.и. «Птички и кошка»</w:t>
            </w:r>
          </w:p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«Пробеги – не задень»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«Спортивная площадка»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«Изготовление кораблика»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«Вызов врача домой»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Я. Сегель «Как я был обезьянкой»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«Воробушки»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«Песенка дождя»,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как кричит»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«Как вести себя в городе»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«Бывает – не бывает»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«Прокати и не задень», самостоятельная деятельность детей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 Беседа «Весенняя работа в огородах и садах»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 «Травка-муравка со сна поднялась»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«Рассматривание портретов известных людей»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дежурство по столовой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 по плану муз.работника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2.Физ-ра «Веселый мяч». Задачи: ходьба и бег между предметами, перебрасывание мяча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«Птицы ищут корм в траве». П.и. «Автомобиль и воробушки»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канат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замыслу детей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Труд: полить рассаду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С/и «Поранила пальчик»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Е. Серова «Одуванчик»</w:t>
            </w:r>
          </w:p>
          <w:p w:rsidR="00A65D04" w:rsidRPr="00B7236E" w:rsidRDefault="00A65D04" w:rsidP="0084488C">
            <w:pPr>
              <w:tabs>
                <w:tab w:val="left" w:pos="251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«Приседания». Гимнастика для профилактики плоскостопия. Гимнастика язычка. Дых. упр «Гуси летят»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Скороговорка «Сорок сорок съели сырок…»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«Пешеход на дороге»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«Помнишь ли ты эти стихи?»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«Сбей кеглю», свободная деятельность детей.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 Беседа «Весенняя работа в огородах и садах»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 «Травка-муравка со сна поднялась»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«Рассматривание портретов известных людей»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дежурство по столовой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 «Совушка». Задачи: упражнять в ходьбе и беге с поиском своего места в колонне, ползание по гим. скамье, упражнять умение сохранять равновесие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 по плану муз.работника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«Птицы ищут корм в траве». П.и. «Автомобиль и воробушки»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канат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замыслу детей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Труд: полить рассаду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С/и «Поранила пальчик»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Е. Серова «Одуванчик»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гимнастики после сна «Приседания». Гимнастика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профилактики плоскостопия. Гимнастика язычка. Дых. упр «Гуси летят»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Скороговорка «Сорок сорок съели сырок…»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«Пешеход на дороге»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«Помнишь ли ты эти стихи?»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2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«Сбей кеглю», свободная деятельность детей.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Pr="00B7236E" w:rsidRDefault="00A65D04" w:rsidP="00A65D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Домашние, лесные звери и птицы весной.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Расширять представления об особенностях поведения домашних и лесных зверей и птиц весной.</w:t>
      </w:r>
    </w:p>
    <w:p w:rsidR="00A65D04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мероприятие:</w:t>
      </w:r>
      <w:r w:rsidRPr="00B7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Дата итогового мероприятия:</w:t>
      </w:r>
    </w:p>
    <w:p w:rsidR="00A65D04" w:rsidRPr="00B7236E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D04" w:rsidRDefault="00A65D04" w:rsidP="00A65D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5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152"/>
        <w:gridCol w:w="851"/>
        <w:gridCol w:w="448"/>
        <w:gridCol w:w="1102"/>
        <w:gridCol w:w="287"/>
        <w:gridCol w:w="1001"/>
        <w:gridCol w:w="148"/>
        <w:gridCol w:w="139"/>
        <w:gridCol w:w="594"/>
        <w:gridCol w:w="785"/>
        <w:gridCol w:w="462"/>
        <w:gridCol w:w="359"/>
        <w:gridCol w:w="1196"/>
        <w:gridCol w:w="61"/>
        <w:gridCol w:w="1092"/>
        <w:gridCol w:w="682"/>
        <w:gridCol w:w="287"/>
      </w:tblGrid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A65D04" w:rsidRPr="00631583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63158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631583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«Что такое спорт и для чего он нужен?»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63158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Г. Ладонщикова «Села пчелка на цветок…»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63158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ЗУН: «Живое – неживое»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63158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предложить дежурным протереть пыль на полках в уголке природы.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631583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без лекарств (памятка для родителей)</w:t>
            </w:r>
          </w:p>
        </w:tc>
      </w:tr>
      <w:tr w:rsidR="00A65D04" w:rsidRPr="00B7236E" w:rsidTr="0084488C">
        <w:trPr>
          <w:gridBefore w:val="1"/>
          <w:wBefore w:w="699" w:type="dxa"/>
          <w:trHeight w:val="1"/>
        </w:trPr>
        <w:tc>
          <w:tcPr>
            <w:tcW w:w="14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58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1.ФЭМП «Рики-Тики». Цель: Совершенствовать умения считать в пределах 5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2.Рисование: «Самолеты в облаках» цель: учить создавать в рисунке образ самолета.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Before w:val="1"/>
          <w:wBefore w:w="699" w:type="dxa"/>
          <w:trHeight w:val="1"/>
        </w:trPr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насекомыми, П.И. «Медведь и пчелы»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«Ограждение для грядок»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Посадка семян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С.Р И. «Поездка на дачу»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Before w:val="1"/>
          <w:wBefore w:w="699" w:type="dxa"/>
          <w:trHeight w:val="1"/>
        </w:trPr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58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на усмотрение воспитателя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Before w:val="1"/>
          <w:wBefore w:w="699" w:type="dxa"/>
          <w:trHeight w:val="1"/>
        </w:trPr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гимнастики после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сна «Велосипед». Ходьба по массажным дорожкам. Дых.упр. «Воздушный шар»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Стихотворение А.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Прокофьева «Май»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ОБЖ «Вредные привычки»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«Чудесный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мешочек»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Before w:val="1"/>
          <w:wBefore w:w="699" w:type="dxa"/>
          <w:trHeight w:val="1"/>
        </w:trPr>
        <w:tc>
          <w:tcPr>
            <w:tcW w:w="14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58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«Огуречик, огуречик…», свободная деятельность детей</w:t>
            </w: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«Какой праздник мы отмечаем 1 мая?»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Считалка «Шел баран…»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«Учим песни к Дню Победы»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 дежурство по столовой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«Наши семейные традиции»</w:t>
            </w: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2.Физ-ра «Котята и щенята» Цель: упражнять в ходьбе попеременно и беге по кругу, метание мешочка в горизонтальную цель</w:t>
            </w:r>
          </w:p>
          <w:p w:rsidR="00A65D04" w:rsidRPr="00F4269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1.Развитие речи: «День Победы» Цель: Выяснить, что знают дети об этом великом празднике; выразительно читать стихотворение «Праздник Победы»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«У животных и птиц вместо одежды шерсть и перья». П.и. «Накинь кольцо»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«клумба для цветов»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«Посадка картофеля» С.р.и. «Болит горлышко»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С. Маршак «Сказка о глупом мышонке»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пробуждения: «Черепаха» Дых. упр. «Летят самолеты», массаж ног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Пословица «Нет друга – ищи…»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ОБЖ: «Как беречь свое здоровье»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 кого какой цвет?»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«Быстрые и ловкие», свободная деятельность детей.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гимнастика 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Беседа: «Герои ВОВ». Рассматривание фотографий прошлых лет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Стихотворение З. Александро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вой «Муравей нашел былинку…» 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ЗУН «Изготовление подарка к 9 мая»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дежурств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в центре развития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Познавательное развитие: «Экологическая тропа весной» Цель: Расширять представление о сезонных изменениях в природе</w:t>
            </w:r>
          </w:p>
          <w:p w:rsidR="00A65D04" w:rsidRPr="00F4269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«Красная шапочка». Цель: учить передавать образ сказки, изображать человека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«За погодой». Д.и. «Скажи, во что одето»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«Найдем зайку»</w:t>
            </w:r>
          </w:p>
        </w:tc>
        <w:tc>
          <w:tcPr>
            <w:tcW w:w="2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мячом «Попади в корзину»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«Ограждение для огорода»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. «Уборка беседки»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С.И. «Магазин»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А. Б. Раскин «Как папа выбирал профессию»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сна, массаж рук «Жуки»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Дых. упр. «Насос»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чистоговорок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«Чтобы не было беды»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«Где что растет»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«Кто дальше прыгнет», самостоятельная деятельность детей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 Беседа «Правнуки войны»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И. Токмаковой «Яблонька»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ЗУН «Деревья и кустарники»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дежурство по столовой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 по плану муз.работника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2.Физ-ра «Догони пару». Задачи: ходьба по скамейке боком приставным шагом, прокатывание мяча между кубиками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цветущими деревьями. П.и. «Достань до веточки»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«Дома»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Труд: Полить цветы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С/и «Ставим укольчик»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В. Ю. Драгунский «Англичанин Павля»</w:t>
            </w:r>
          </w:p>
          <w:p w:rsidR="00A65D04" w:rsidRPr="00B7236E" w:rsidRDefault="00A65D04" w:rsidP="0084488C">
            <w:pPr>
              <w:tabs>
                <w:tab w:val="left" w:pos="251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гимнастики после сна «Растушки». Гимнастика для профилактики плоскостопия. Гимнастика язычка. Дых. упр «Паровоз»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И. Токмаковой «Яблонька»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«Ребенок и природа»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«Кому что нужно для работы»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«Веселые птички», свободная деятельность детей.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гимнастики.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 «День Победы» </w:t>
            </w:r>
          </w:p>
          <w:p w:rsidR="00A65D04" w:rsidRPr="00B7236E" w:rsidRDefault="00A65D04" w:rsidP="0084488C">
            <w:pPr>
              <w:tabs>
                <w:tab w:val="left" w:pos="23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песни «День Победы»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«Военная техника»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уборка игрушек в центрах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F42693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F42693">
              <w:rPr>
                <w:rFonts w:ascii="Times New Roman" w:eastAsia="Times New Roman" w:hAnsi="Times New Roman" w:cs="Times New Roman"/>
                <w:sz w:val="24"/>
                <w:szCs w:val="24"/>
              </w:rPr>
              <w:t>Физ-ра «Зайцы и волк». Задачи: упражнять в ходьбе и беге с поиском своего места в колонне, упражнять умение сохранять равновесие, прыжки через скакалку на двух ногах</w:t>
            </w:r>
          </w:p>
          <w:p w:rsidR="00A65D04" w:rsidRPr="00F42693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1.Музыка по плану муз.работника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«За облаком». П.и. «Бабочки летают»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мешочка в цель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«Автомобили»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Поможем кукле раздеться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С.Р.И. «Делаем прививку»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рассказа В. Драгунский «Он живой и светится»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гимнастики «Потягушки». Ходьба по массажным дорожкам. Полоскание рта водой. </w:t>
            </w: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Дых. упр. «Паровоз»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Загадка «Над цветком порхает…»</w:t>
            </w:r>
          </w:p>
        </w:tc>
        <w:tc>
          <w:tcPr>
            <w:tcW w:w="2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ОБЖ: «Беседа с доктором Айболитом»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«Четвертый лишний»</w:t>
            </w:r>
          </w:p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D04" w:rsidRPr="00B7236E" w:rsidTr="0084488C">
        <w:trPr>
          <w:gridAfter w:val="1"/>
          <w:wAfter w:w="287" w:type="dxa"/>
          <w:trHeight w:val="1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6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П/и «Бег по дорожке» свободная деятельность детей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65D04" w:rsidRPr="00B7236E" w:rsidRDefault="00A65D04" w:rsidP="008448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D04" w:rsidRDefault="00A65D04">
      <w:bookmarkStart w:id="0" w:name="_GoBack"/>
      <w:bookmarkEnd w:id="0"/>
    </w:p>
    <w:sectPr w:rsidR="00A6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86C54"/>
    <w:multiLevelType w:val="hybridMultilevel"/>
    <w:tmpl w:val="5C36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34A09"/>
    <w:multiLevelType w:val="hybridMultilevel"/>
    <w:tmpl w:val="21E844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04"/>
    <w:rsid w:val="00A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D15D4-276F-4ED2-BEBE-55ABF920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D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D0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Коняев</dc:creator>
  <cp:keywords/>
  <dc:description/>
  <cp:lastModifiedBy>Илья Коняев</cp:lastModifiedBy>
  <cp:revision>1</cp:revision>
  <dcterms:created xsi:type="dcterms:W3CDTF">2023-04-02T15:53:00Z</dcterms:created>
  <dcterms:modified xsi:type="dcterms:W3CDTF">2023-04-02T15:53:00Z</dcterms:modified>
</cp:coreProperties>
</file>