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57" w:rsidRDefault="000A4B26" w:rsidP="000A4B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Вопросы  </w:t>
      </w:r>
      <w:r w:rsidRPr="000A4B26">
        <w:rPr>
          <w:rFonts w:ascii="Times New Roman" w:hAnsi="Times New Roman" w:cs="Times New Roman"/>
          <w:b/>
          <w:sz w:val="32"/>
          <w:szCs w:val="32"/>
        </w:rPr>
        <w:t>викторины «</w:t>
      </w:r>
      <w:proofErr w:type="spellStart"/>
      <w:r w:rsidRPr="000A4B26">
        <w:rPr>
          <w:rFonts w:ascii="Times New Roman" w:hAnsi="Times New Roman" w:cs="Times New Roman"/>
          <w:b/>
          <w:sz w:val="32"/>
          <w:szCs w:val="32"/>
        </w:rPr>
        <w:t>Кумекалка</w:t>
      </w:r>
      <w:proofErr w:type="spellEnd"/>
      <w:r w:rsidRPr="000A4B26">
        <w:rPr>
          <w:rFonts w:ascii="Times New Roman" w:hAnsi="Times New Roman" w:cs="Times New Roman"/>
          <w:b/>
          <w:sz w:val="32"/>
          <w:szCs w:val="32"/>
        </w:rPr>
        <w:t xml:space="preserve"> – 2022»</w:t>
      </w:r>
    </w:p>
    <w:tbl>
      <w:tblPr>
        <w:tblStyle w:val="a3"/>
        <w:tblW w:w="0" w:type="auto"/>
        <w:tblLook w:val="04A0"/>
      </w:tblPr>
      <w:tblGrid>
        <w:gridCol w:w="675"/>
        <w:gridCol w:w="6449"/>
        <w:gridCol w:w="3558"/>
      </w:tblGrid>
      <w:tr w:rsidR="000A4B26" w:rsidRPr="000A4B26" w:rsidTr="000A4B26">
        <w:tc>
          <w:tcPr>
            <w:tcW w:w="675" w:type="dxa"/>
          </w:tcPr>
          <w:p w:rsidR="000A4B26" w:rsidRPr="000A4B26" w:rsidRDefault="000A4B26" w:rsidP="000A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B26">
              <w:rPr>
                <w:rFonts w:ascii="Times New Roman" w:hAnsi="Times New Roman" w:cs="Times New Roman"/>
                <w:b/>
                <w:sz w:val="24"/>
                <w:szCs w:val="24"/>
              </w:rPr>
              <w:t>№ ?</w:t>
            </w:r>
          </w:p>
        </w:tc>
        <w:tc>
          <w:tcPr>
            <w:tcW w:w="6449" w:type="dxa"/>
          </w:tcPr>
          <w:p w:rsidR="000A4B26" w:rsidRPr="000A4B26" w:rsidRDefault="000A4B26" w:rsidP="000A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B26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 викторины</w:t>
            </w:r>
          </w:p>
        </w:tc>
        <w:tc>
          <w:tcPr>
            <w:tcW w:w="3558" w:type="dxa"/>
          </w:tcPr>
          <w:p w:rsidR="000A4B26" w:rsidRPr="000A4B26" w:rsidRDefault="000A4B26" w:rsidP="000A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B26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0A4B26" w:rsidRPr="000A4B26" w:rsidTr="00471B24">
        <w:tc>
          <w:tcPr>
            <w:tcW w:w="10682" w:type="dxa"/>
            <w:gridSpan w:val="3"/>
          </w:tcPr>
          <w:p w:rsidR="000A4B26" w:rsidRPr="000A4B26" w:rsidRDefault="000A4B26" w:rsidP="000A4B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B26">
              <w:rPr>
                <w:rFonts w:ascii="Times New Roman" w:hAnsi="Times New Roman" w:cs="Times New Roman"/>
                <w:b/>
                <w:sz w:val="24"/>
                <w:szCs w:val="24"/>
              </w:rPr>
              <w:t>Мир зверей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9" w:type="dxa"/>
          </w:tcPr>
          <w:p w:rsidR="000A4B26" w:rsidRPr="000A4B26" w:rsidRDefault="0079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животные обитают в жарких странах?</w:t>
            </w:r>
            <w:r w:rsidR="000B10C9">
              <w:rPr>
                <w:rFonts w:ascii="Times New Roman" w:hAnsi="Times New Roman" w:cs="Times New Roman"/>
                <w:sz w:val="24"/>
                <w:szCs w:val="24"/>
              </w:rPr>
              <w:t xml:space="preserve"> Перечислите  всех.</w:t>
            </w:r>
          </w:p>
        </w:tc>
        <w:tc>
          <w:tcPr>
            <w:tcW w:w="3558" w:type="dxa"/>
            <w:vAlign w:val="center"/>
          </w:tcPr>
          <w:p w:rsidR="000A4B26" w:rsidRPr="000B10C9" w:rsidRDefault="0079033F" w:rsidP="00CC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1,7,9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9" w:type="dxa"/>
          </w:tcPr>
          <w:p w:rsidR="000A4B26" w:rsidRPr="000A4B26" w:rsidRDefault="00EE4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животное может сворачиваться в клубок</w:t>
            </w:r>
            <w:r w:rsidR="0057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8" w:type="dxa"/>
            <w:vAlign w:val="center"/>
          </w:tcPr>
          <w:p w:rsidR="000A4B26" w:rsidRPr="000B10C9" w:rsidRDefault="00EE4298" w:rsidP="00CC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9" w:type="dxa"/>
          </w:tcPr>
          <w:p w:rsidR="000A4B26" w:rsidRPr="000A4B26" w:rsidRDefault="005714D0" w:rsidP="00571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Орехи - самое любимое лакомство  для  этого животного.</w:t>
            </w:r>
          </w:p>
        </w:tc>
        <w:tc>
          <w:tcPr>
            <w:tcW w:w="3558" w:type="dxa"/>
            <w:vAlign w:val="center"/>
          </w:tcPr>
          <w:p w:rsidR="000A4B26" w:rsidRPr="000B10C9" w:rsidRDefault="005714D0" w:rsidP="00CC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9" w:type="dxa"/>
          </w:tcPr>
          <w:p w:rsidR="000A4B26" w:rsidRPr="000A4B26" w:rsidRDefault="00571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 животные  живут на Севере нашей страны.</w:t>
            </w:r>
          </w:p>
        </w:tc>
        <w:tc>
          <w:tcPr>
            <w:tcW w:w="3558" w:type="dxa"/>
            <w:vAlign w:val="center"/>
          </w:tcPr>
          <w:p w:rsidR="000A4B26" w:rsidRPr="000B10C9" w:rsidRDefault="00E9329F" w:rsidP="00CC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4,10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9" w:type="dxa"/>
          </w:tcPr>
          <w:p w:rsidR="000A4B26" w:rsidRPr="000A4B26" w:rsidRDefault="00475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животные впадают в зимнюю спячку?</w:t>
            </w:r>
          </w:p>
        </w:tc>
        <w:tc>
          <w:tcPr>
            <w:tcW w:w="3558" w:type="dxa"/>
            <w:vAlign w:val="center"/>
          </w:tcPr>
          <w:p w:rsidR="000A4B26" w:rsidRPr="000B10C9" w:rsidRDefault="0047568E" w:rsidP="00CC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0A4B26" w:rsidRPr="000A4B26" w:rsidTr="000B10C9">
        <w:tc>
          <w:tcPr>
            <w:tcW w:w="10682" w:type="dxa"/>
            <w:gridSpan w:val="3"/>
            <w:vAlign w:val="center"/>
          </w:tcPr>
          <w:p w:rsidR="000A4B26" w:rsidRPr="000B10C9" w:rsidRDefault="000A4B26" w:rsidP="000B10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b/>
                <w:sz w:val="28"/>
                <w:szCs w:val="28"/>
              </w:rPr>
              <w:t>Мир птиц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9" w:type="dxa"/>
          </w:tcPr>
          <w:p w:rsidR="000A4B26" w:rsidRPr="000A4B26" w:rsidRDefault="00E9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 птица не умеет летать, но умеет быстро бегать.</w:t>
            </w:r>
          </w:p>
        </w:tc>
        <w:tc>
          <w:tcPr>
            <w:tcW w:w="3558" w:type="dxa"/>
            <w:vAlign w:val="center"/>
          </w:tcPr>
          <w:p w:rsidR="000A4B26" w:rsidRPr="000B10C9" w:rsidRDefault="00E9329F" w:rsidP="00CC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9" w:type="dxa"/>
          </w:tcPr>
          <w:p w:rsidR="000A4B26" w:rsidRPr="000A4B26" w:rsidRDefault="00475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Этим птицам не страшны морозы, их называют зимующими.</w:t>
            </w:r>
          </w:p>
        </w:tc>
        <w:tc>
          <w:tcPr>
            <w:tcW w:w="3558" w:type="dxa"/>
            <w:vAlign w:val="center"/>
          </w:tcPr>
          <w:p w:rsidR="000A4B26" w:rsidRPr="000B10C9" w:rsidRDefault="0047568E" w:rsidP="00CC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1,3,6,9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9" w:type="dxa"/>
          </w:tcPr>
          <w:p w:rsidR="000A4B26" w:rsidRPr="000A4B26" w:rsidRDefault="00E9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Самая маленькая птичка</w:t>
            </w:r>
            <w:r w:rsidR="004611A0">
              <w:rPr>
                <w:rFonts w:ascii="Times New Roman" w:hAnsi="Times New Roman" w:cs="Times New Roman"/>
                <w:sz w:val="24"/>
                <w:szCs w:val="24"/>
              </w:rPr>
              <w:t xml:space="preserve"> на земле</w:t>
            </w:r>
            <w:r w:rsidR="0047568E">
              <w:rPr>
                <w:rFonts w:ascii="Times New Roman" w:hAnsi="Times New Roman" w:cs="Times New Roman"/>
                <w:sz w:val="24"/>
                <w:szCs w:val="24"/>
              </w:rPr>
              <w:t>, питается  цветочным нектаром.</w:t>
            </w:r>
          </w:p>
        </w:tc>
        <w:tc>
          <w:tcPr>
            <w:tcW w:w="3558" w:type="dxa"/>
            <w:vAlign w:val="center"/>
          </w:tcPr>
          <w:p w:rsidR="000A4B26" w:rsidRPr="000B10C9" w:rsidRDefault="00E9329F" w:rsidP="00CC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9" w:type="dxa"/>
          </w:tcPr>
          <w:p w:rsidR="000A4B26" w:rsidRPr="000A4B26" w:rsidRDefault="0047568E" w:rsidP="00475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Этих птиц называют  </w:t>
            </w:r>
            <w:r w:rsidR="00CE35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вестниками весны</w:t>
            </w:r>
            <w:r w:rsidR="00CE35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потому</w:t>
            </w:r>
            <w:r w:rsidR="00CE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они возвращаются из тёплых стан одними из первых.  </w:t>
            </w:r>
            <w:proofErr w:type="gramEnd"/>
          </w:p>
        </w:tc>
        <w:tc>
          <w:tcPr>
            <w:tcW w:w="3558" w:type="dxa"/>
            <w:vAlign w:val="center"/>
          </w:tcPr>
          <w:p w:rsidR="000A4B26" w:rsidRPr="000B10C9" w:rsidRDefault="0047568E" w:rsidP="00CC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A4B26" w:rsidRPr="000A4B26" w:rsidTr="000B10C9">
        <w:tc>
          <w:tcPr>
            <w:tcW w:w="10682" w:type="dxa"/>
            <w:gridSpan w:val="3"/>
            <w:vAlign w:val="center"/>
          </w:tcPr>
          <w:p w:rsidR="000A4B26" w:rsidRPr="000B10C9" w:rsidRDefault="000A4B26" w:rsidP="000B10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b/>
                <w:sz w:val="28"/>
                <w:szCs w:val="28"/>
              </w:rPr>
              <w:t>Мир насекомых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9" w:type="dxa"/>
          </w:tcPr>
          <w:p w:rsidR="000A4B26" w:rsidRPr="000A4B26" w:rsidRDefault="0025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насекомое появляется из куколки?</w:t>
            </w:r>
          </w:p>
        </w:tc>
        <w:tc>
          <w:tcPr>
            <w:tcW w:w="3558" w:type="dxa"/>
            <w:vAlign w:val="center"/>
          </w:tcPr>
          <w:p w:rsidR="000A4B26" w:rsidRPr="000B10C9" w:rsidRDefault="00251DE2" w:rsidP="00CC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9" w:type="dxa"/>
          </w:tcPr>
          <w:p w:rsidR="000A4B26" w:rsidRPr="0095581C" w:rsidRDefault="0095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 какого </w:t>
            </w:r>
            <w:r w:rsidRPr="0095581C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насекомого</w:t>
            </w:r>
            <w:r w:rsidRPr="0095581C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95581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глаза переливаются всеми цветами радуги и занимают почти всю голову? </w:t>
            </w:r>
          </w:p>
        </w:tc>
        <w:tc>
          <w:tcPr>
            <w:tcW w:w="3558" w:type="dxa"/>
            <w:vAlign w:val="center"/>
          </w:tcPr>
          <w:p w:rsidR="000A4B26" w:rsidRPr="000B10C9" w:rsidRDefault="0095581C" w:rsidP="00CC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9" w:type="dxa"/>
          </w:tcPr>
          <w:p w:rsidR="000A4B26" w:rsidRPr="000A4B26" w:rsidRDefault="00F63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животное не является насекомым</w:t>
            </w:r>
            <w:r w:rsidR="0095581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558" w:type="dxa"/>
            <w:vAlign w:val="center"/>
          </w:tcPr>
          <w:p w:rsidR="000A4B26" w:rsidRPr="000B10C9" w:rsidRDefault="00F63324" w:rsidP="00CC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9" w:type="dxa"/>
          </w:tcPr>
          <w:p w:rsidR="000A4B26" w:rsidRPr="000A4B26" w:rsidRDefault="00304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 насекомые приносят людям большую пользу</w:t>
            </w:r>
            <w:r w:rsidR="00F5706D">
              <w:rPr>
                <w:rFonts w:ascii="Times New Roman" w:hAnsi="Times New Roman" w:cs="Times New Roman"/>
                <w:sz w:val="24"/>
                <w:szCs w:val="24"/>
              </w:rPr>
              <w:t>, вырабатывая много полезных продуктов</w:t>
            </w:r>
            <w:r w:rsidR="00E743FE">
              <w:rPr>
                <w:rFonts w:ascii="Times New Roman" w:hAnsi="Times New Roman" w:cs="Times New Roman"/>
                <w:sz w:val="24"/>
                <w:szCs w:val="24"/>
              </w:rPr>
              <w:t xml:space="preserve"> для здоровья человека</w:t>
            </w:r>
            <w:r w:rsidR="00F5706D">
              <w:rPr>
                <w:rFonts w:ascii="Times New Roman" w:hAnsi="Times New Roman" w:cs="Times New Roman"/>
                <w:sz w:val="24"/>
                <w:szCs w:val="24"/>
              </w:rPr>
              <w:t>: прополис,</w:t>
            </w:r>
            <w:r w:rsidR="00E7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06D">
              <w:rPr>
                <w:rFonts w:ascii="Times New Roman" w:hAnsi="Times New Roman" w:cs="Times New Roman"/>
                <w:sz w:val="24"/>
                <w:szCs w:val="24"/>
              </w:rPr>
              <w:t>воск,</w:t>
            </w:r>
            <w:r w:rsidR="00251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3FE">
              <w:rPr>
                <w:rFonts w:ascii="Times New Roman" w:hAnsi="Times New Roman" w:cs="Times New Roman"/>
                <w:sz w:val="24"/>
                <w:szCs w:val="24"/>
              </w:rPr>
              <w:t>соты.</w:t>
            </w:r>
          </w:p>
        </w:tc>
        <w:tc>
          <w:tcPr>
            <w:tcW w:w="3558" w:type="dxa"/>
            <w:vAlign w:val="center"/>
          </w:tcPr>
          <w:p w:rsidR="000A4B26" w:rsidRPr="000B10C9" w:rsidRDefault="00CC79E8" w:rsidP="00CC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A4B26" w:rsidRPr="000A4B26" w:rsidTr="000B10C9">
        <w:tc>
          <w:tcPr>
            <w:tcW w:w="10682" w:type="dxa"/>
            <w:gridSpan w:val="3"/>
            <w:vAlign w:val="center"/>
          </w:tcPr>
          <w:p w:rsidR="000A4B26" w:rsidRPr="000B10C9" w:rsidRDefault="000A4B26" w:rsidP="000B10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b/>
                <w:sz w:val="28"/>
                <w:szCs w:val="28"/>
              </w:rPr>
              <w:t>Мир  домашних животных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9" w:type="dxa"/>
          </w:tcPr>
          <w:p w:rsidR="000A4B26" w:rsidRPr="000A4B26" w:rsidRDefault="00E7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Этих домашних животных называют </w:t>
            </w:r>
            <w:r w:rsidR="003202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кораблями пустыни</w:t>
            </w:r>
            <w:r w:rsidR="003202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8" w:type="dxa"/>
            <w:vAlign w:val="center"/>
          </w:tcPr>
          <w:p w:rsidR="000A4B26" w:rsidRPr="000B10C9" w:rsidRDefault="00D143D5" w:rsidP="00CC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9" w:type="dxa"/>
          </w:tcPr>
          <w:p w:rsidR="000A4B26" w:rsidRPr="000A4B26" w:rsidRDefault="00D1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животное было первым приручено человеком.</w:t>
            </w:r>
          </w:p>
        </w:tc>
        <w:tc>
          <w:tcPr>
            <w:tcW w:w="3558" w:type="dxa"/>
            <w:vAlign w:val="center"/>
          </w:tcPr>
          <w:p w:rsidR="000A4B26" w:rsidRPr="000B10C9" w:rsidRDefault="00D143D5" w:rsidP="00CC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9" w:type="dxa"/>
          </w:tcPr>
          <w:p w:rsidR="000A4B26" w:rsidRPr="000A4B26" w:rsidRDefault="00CC7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пуха  этих животных вяжут знаменитые Оренбургские пуховые платки.</w:t>
            </w:r>
          </w:p>
        </w:tc>
        <w:tc>
          <w:tcPr>
            <w:tcW w:w="3558" w:type="dxa"/>
            <w:vAlign w:val="center"/>
          </w:tcPr>
          <w:p w:rsidR="000A4B26" w:rsidRPr="000B10C9" w:rsidRDefault="00CC79E8" w:rsidP="00CC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9" w:type="dxa"/>
          </w:tcPr>
          <w:p w:rsidR="000A4B26" w:rsidRPr="00426FC1" w:rsidRDefault="00426FC1" w:rsidP="00426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Эти животные умеют б</w:t>
            </w:r>
            <w:r w:rsidR="00CC79E8" w:rsidRPr="00426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егать галопом, рысью, иноходью.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 ноги им надевают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специальную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защиту-подковы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58" w:type="dxa"/>
            <w:vAlign w:val="center"/>
          </w:tcPr>
          <w:p w:rsidR="000A4B26" w:rsidRPr="000B10C9" w:rsidRDefault="00426FC1" w:rsidP="00CC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A4B26" w:rsidRPr="000A4B26" w:rsidTr="000B10C9">
        <w:tc>
          <w:tcPr>
            <w:tcW w:w="10682" w:type="dxa"/>
            <w:gridSpan w:val="3"/>
            <w:vAlign w:val="center"/>
          </w:tcPr>
          <w:p w:rsidR="000A4B26" w:rsidRPr="000B10C9" w:rsidRDefault="000A4B26" w:rsidP="000B10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b/>
                <w:sz w:val="28"/>
                <w:szCs w:val="28"/>
              </w:rPr>
              <w:t>Мир мультфильмов про животных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B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9" w:type="dxa"/>
          </w:tcPr>
          <w:p w:rsidR="000A4B26" w:rsidRPr="000A4B26" w:rsidRDefault="00FD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мультгерой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считает,  что  тот,  кто ходит в гости по утрам, тот поступает мудро.</w:t>
            </w:r>
          </w:p>
        </w:tc>
        <w:tc>
          <w:tcPr>
            <w:tcW w:w="3558" w:type="dxa"/>
            <w:vAlign w:val="center"/>
          </w:tcPr>
          <w:p w:rsidR="000A4B26" w:rsidRPr="000B10C9" w:rsidRDefault="00DF617B" w:rsidP="00DF6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B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9" w:type="dxa"/>
          </w:tcPr>
          <w:p w:rsidR="000A4B26" w:rsidRPr="000A4B26" w:rsidRDefault="00FD4633" w:rsidP="00FD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Ему принадлежит фраза: «Ребята, давайте жить дружно!».</w:t>
            </w:r>
          </w:p>
        </w:tc>
        <w:tc>
          <w:tcPr>
            <w:tcW w:w="3558" w:type="dxa"/>
            <w:vAlign w:val="center"/>
          </w:tcPr>
          <w:p w:rsidR="000A4B26" w:rsidRPr="000B10C9" w:rsidRDefault="00DF617B" w:rsidP="00DF6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B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49" w:type="dxa"/>
          </w:tcPr>
          <w:p w:rsidR="000A4B26" w:rsidRPr="000A4B26" w:rsidRDefault="00DF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Дядя Фёдор </w:t>
            </w:r>
            <w:r w:rsidR="00FD4633">
              <w:rPr>
                <w:rFonts w:ascii="Times New Roman" w:hAnsi="Times New Roman" w:cs="Times New Roman"/>
                <w:sz w:val="24"/>
                <w:szCs w:val="24"/>
              </w:rPr>
              <w:t xml:space="preserve">с ними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633">
              <w:rPr>
                <w:rFonts w:ascii="Times New Roman" w:hAnsi="Times New Roman" w:cs="Times New Roman"/>
                <w:sz w:val="24"/>
                <w:szCs w:val="24"/>
              </w:rPr>
              <w:t xml:space="preserve">жил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Простоквашино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1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8" w:type="dxa"/>
            <w:vAlign w:val="center"/>
          </w:tcPr>
          <w:p w:rsidR="000A4B26" w:rsidRPr="000B10C9" w:rsidRDefault="00DF617B" w:rsidP="00DF6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B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49" w:type="dxa"/>
          </w:tcPr>
          <w:p w:rsidR="000A4B26" w:rsidRPr="000A4B26" w:rsidRDefault="00DF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герои мультфильма «Ну,  погоди!»</w:t>
            </w:r>
            <w:r w:rsidR="00511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8" w:type="dxa"/>
            <w:vAlign w:val="center"/>
          </w:tcPr>
          <w:p w:rsidR="000A4B26" w:rsidRPr="000B10C9" w:rsidRDefault="00DF617B" w:rsidP="00DF6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0A4B26" w:rsidRPr="000A4B26" w:rsidTr="000B10C9">
        <w:tc>
          <w:tcPr>
            <w:tcW w:w="675" w:type="dxa"/>
            <w:vAlign w:val="center"/>
          </w:tcPr>
          <w:p w:rsidR="000A4B26" w:rsidRPr="000A4B26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B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49" w:type="dxa"/>
          </w:tcPr>
          <w:p w:rsidR="000A4B26" w:rsidRPr="000A4B26" w:rsidRDefault="00DF617B" w:rsidP="000B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Этот герой  плыл  по </w:t>
            </w:r>
            <w:r w:rsidR="000B10C9">
              <w:rPr>
                <w:rFonts w:ascii="Times New Roman" w:hAnsi="Times New Roman" w:cs="Times New Roman"/>
                <w:sz w:val="24"/>
                <w:szCs w:val="24"/>
              </w:rPr>
              <w:t xml:space="preserve">синему морю,  к зеленой земле,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бе</w:t>
            </w:r>
            <w:r w:rsidR="000B10C9">
              <w:rPr>
                <w:rFonts w:ascii="Times New Roman" w:hAnsi="Times New Roman" w:cs="Times New Roman"/>
                <w:sz w:val="24"/>
                <w:szCs w:val="24"/>
              </w:rPr>
              <w:t xml:space="preserve">лом  своём корабле.  А плыл он,  к единственной маме не </w:t>
            </w:r>
            <w:proofErr w:type="gramStart"/>
            <w:r w:rsidR="000B10C9">
              <w:rPr>
                <w:rFonts w:ascii="Times New Roman" w:hAnsi="Times New Roman" w:cs="Times New Roman"/>
                <w:sz w:val="24"/>
                <w:szCs w:val="24"/>
              </w:rPr>
              <w:t>свете</w:t>
            </w:r>
            <w:proofErr w:type="gramEnd"/>
            <w:r w:rsidR="000B1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8" w:type="dxa"/>
            <w:vAlign w:val="center"/>
          </w:tcPr>
          <w:p w:rsidR="000A4B26" w:rsidRPr="000B10C9" w:rsidRDefault="00DF617B" w:rsidP="00DF6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0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p w:rsidR="000A4B26" w:rsidRDefault="000A4B26"/>
    <w:sectPr w:rsidR="000A4B26" w:rsidSect="000A4B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C0E4F"/>
    <w:multiLevelType w:val="hybridMultilevel"/>
    <w:tmpl w:val="1BB09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4B26"/>
    <w:rsid w:val="000A4B26"/>
    <w:rsid w:val="000B10C9"/>
    <w:rsid w:val="00251DE2"/>
    <w:rsid w:val="00304A10"/>
    <w:rsid w:val="00320216"/>
    <w:rsid w:val="00426FC1"/>
    <w:rsid w:val="004611A0"/>
    <w:rsid w:val="0047568E"/>
    <w:rsid w:val="00511703"/>
    <w:rsid w:val="005714D0"/>
    <w:rsid w:val="006F20C8"/>
    <w:rsid w:val="0079033F"/>
    <w:rsid w:val="0095581C"/>
    <w:rsid w:val="00CC79E8"/>
    <w:rsid w:val="00CE357E"/>
    <w:rsid w:val="00D143D5"/>
    <w:rsid w:val="00DF617B"/>
    <w:rsid w:val="00E743FE"/>
    <w:rsid w:val="00E9329F"/>
    <w:rsid w:val="00EE4298"/>
    <w:rsid w:val="00F5706D"/>
    <w:rsid w:val="00F63324"/>
    <w:rsid w:val="00FA4457"/>
    <w:rsid w:val="00FD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B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4B26"/>
    <w:pPr>
      <w:ind w:left="720"/>
      <w:contextualSpacing/>
    </w:pPr>
  </w:style>
  <w:style w:type="character" w:styleId="a5">
    <w:name w:val="Strong"/>
    <w:basedOn w:val="a0"/>
    <w:uiPriority w:val="22"/>
    <w:qFormat/>
    <w:rsid w:val="009558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2022-05-21T20:53:00Z</dcterms:created>
  <dcterms:modified xsi:type="dcterms:W3CDTF">2022-05-22T08:30:00Z</dcterms:modified>
</cp:coreProperties>
</file>