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        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«УТВЕРЖДАЮ»</w:t>
      </w:r>
    </w:p>
    <w:p w:rsidR="003602F1" w:rsidRPr="002F70A7" w:rsidRDefault="00AD1499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ачальник УО г. Орска   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Директор ЦДЮТур и</w:t>
      </w:r>
      <w:proofErr w:type="gramStart"/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Э</w:t>
      </w:r>
      <w:proofErr w:type="gramEnd"/>
    </w:p>
    <w:p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:rsidR="003602F1" w:rsidRPr="003A43E7" w:rsidRDefault="00163F92" w:rsidP="003602F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С.В. Маслова         </w:t>
      </w:r>
      <w:r w:rsidR="00BA4E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  <w:r w:rsidR="003602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Г.С. Федьковская</w:t>
      </w:r>
      <w:r w:rsidR="00AD1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AD1499">
        <w:rPr>
          <w:rFonts w:ascii="Times New Roman" w:eastAsia="Times New Roman" w:hAnsi="Times New Roman"/>
          <w:sz w:val="28"/>
          <w:szCs w:val="20"/>
          <w:lang w:eastAsia="ru-RU"/>
        </w:rPr>
        <w:t>«__»_______________202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3602F1">
        <w:rPr>
          <w:rFonts w:ascii="Times New Roman" w:eastAsia="Times New Roman" w:hAnsi="Times New Roman"/>
          <w:sz w:val="28"/>
          <w:szCs w:val="20"/>
          <w:lang w:eastAsia="ru-RU"/>
        </w:rPr>
        <w:t>г.</w:t>
      </w:r>
    </w:p>
    <w:p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3602F1" w:rsidRPr="002F70A7" w:rsidRDefault="003602F1" w:rsidP="003602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:rsidR="003602F1" w:rsidRPr="002F70A7" w:rsidRDefault="003602F1" w:rsidP="003602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7895" w:rsidRDefault="00DA7895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</w:t>
      </w:r>
      <w:r w:rsidR="00AD14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2B01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викторины</w:t>
      </w:r>
    </w:p>
    <w:p w:rsidR="00DA7895" w:rsidRDefault="00BA4E73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D20C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Скоро-скоро Новый год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184C67" w:rsidRPr="002F70A7" w:rsidRDefault="00184C67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:rsidR="00D42F23" w:rsidRPr="00D42F23" w:rsidRDefault="00D42F2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регламентирует порядок проведения городской </w:t>
      </w:r>
      <w:proofErr w:type="spellStart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онлайн-викторины</w:t>
      </w:r>
      <w:proofErr w:type="spellEnd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Скоро-скоро Новый год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9316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</w:t>
      </w:r>
      <w:proofErr w:type="gramStart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е-</w:t>
      </w:r>
      <w:proofErr w:type="gramEnd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Викторина), требования к участникам, сроки и условия проведения Викторины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42F23" w:rsidRPr="00D42F23" w:rsidRDefault="00BA4E73" w:rsidP="00D42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.Викторина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 w:rsid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="00D42F23"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федерального проекта «Успех каждого ребенка».</w:t>
      </w:r>
    </w:p>
    <w:p w:rsidR="00D42F23" w:rsidRDefault="00D42F23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02F1" w:rsidRPr="002F70A7" w:rsidRDefault="00931664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="003602F1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:rsidR="00475419" w:rsidRPr="00D20CC2" w:rsidRDefault="00D12C33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</w:t>
      </w:r>
      <w:proofErr w:type="gramEnd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онлайн-викторина</w:t>
      </w:r>
      <w:proofErr w:type="spellEnd"/>
      <w:r w:rsidRPr="00D2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</w:t>
      </w:r>
      <w:r w:rsidR="00D20CC2" w:rsidRPr="00D20CC2">
        <w:rPr>
          <w:rFonts w:ascii="Times New Roman" w:eastAsia="Calibri" w:hAnsi="Times New Roman" w:cs="Times New Roman"/>
          <w:sz w:val="28"/>
          <w:szCs w:val="28"/>
        </w:rPr>
        <w:t>развитие интереса к общественно-значимым праздникам, создание положительного эмоционального настроя.</w:t>
      </w:r>
    </w:p>
    <w:p w:rsidR="004A7769" w:rsidRPr="002F70A7" w:rsidRDefault="004A7769" w:rsidP="004A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:rsidR="0048750C" w:rsidRDefault="00DA7895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</w:t>
      </w:r>
      <w:r w:rsidR="00BA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с 30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163F9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05B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F76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1FA5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P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:rsidR="002B0151" w:rsidRDefault="003602F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A7895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викторине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 участие </w:t>
      </w:r>
      <w:r w:rsidR="00293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учащиеся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всех </w:t>
      </w:r>
      <w:r w:rsidR="0048750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 учреждений города.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Участие в </w:t>
      </w:r>
      <w:proofErr w:type="spellStart"/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онлайн-викторине</w:t>
      </w:r>
      <w:proofErr w:type="spellEnd"/>
      <w:r w:rsidR="005213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индивидуальное.</w:t>
      </w:r>
    </w:p>
    <w:p w:rsid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769" w:rsidRPr="004A7769" w:rsidRDefault="004A7769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A6478E" w:rsidRDefault="00C32874" w:rsidP="00C32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включает в себя </w:t>
      </w:r>
      <w:proofErr w:type="spellStart"/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</w:t>
      </w:r>
      <w:r w:rsidR="00A64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состоит из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вопросов, в которых необходимо выбрать один правильный ответ.</w:t>
      </w:r>
    </w:p>
    <w:p w:rsidR="002F4B09" w:rsidRDefault="002F4B09" w:rsidP="002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теста пройдите по ссылке</w:t>
      </w:r>
      <w:r w:rsidR="00DA7895"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A3E" w:rsidRPr="00BA6A3E" w:rsidRDefault="00BA6A3E" w:rsidP="002F4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F92" w:rsidRDefault="00D20CC2" w:rsidP="002F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4" w:history="1">
        <w:r w:rsidRPr="00C20F9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https://docs.google.com/forms/d/1gW5EQoRcqZUevFXANXr0qyJiSEUMxmvxfaLbOYFGWmk/edit</w:t>
        </w:r>
      </w:hyperlink>
    </w:p>
    <w:p w:rsidR="00D20CC2" w:rsidRPr="00624E1A" w:rsidRDefault="00D20CC2" w:rsidP="002F4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:rsidR="003602F1" w:rsidRDefault="00624E1A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 определяется </w:t>
      </w:r>
      <w:r w:rsidR="002B015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количеством правильных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ответов.</w:t>
      </w:r>
    </w:p>
    <w:p w:rsidR="00D12C33" w:rsidRDefault="00D12C33" w:rsidP="001D1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Результаты викторины опубликуются на официальном сайте МАУДО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рска», а также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5" w:history="1">
        <w:r w:rsidRPr="00110689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  <w:r w:rsidR="00163F92">
        <w:t xml:space="preserve"> </w:t>
      </w:r>
      <w:r w:rsidR="00D20CC2">
        <w:rPr>
          <w:rFonts w:ascii="Times New Roman" w:hAnsi="Times New Roman" w:cs="Times New Roman"/>
          <w:sz w:val="28"/>
          <w:szCs w:val="28"/>
        </w:rPr>
        <w:t>не позднее 25</w:t>
      </w:r>
      <w:r w:rsidR="00163F92" w:rsidRPr="00163F92">
        <w:rPr>
          <w:rFonts w:ascii="Times New Roman" w:hAnsi="Times New Roman" w:cs="Times New Roman"/>
          <w:sz w:val="28"/>
          <w:szCs w:val="28"/>
        </w:rPr>
        <w:t xml:space="preserve"> </w:t>
      </w:r>
      <w:r w:rsidR="00D20CC2">
        <w:rPr>
          <w:rFonts w:ascii="Times New Roman" w:hAnsi="Times New Roman" w:cs="Times New Roman"/>
          <w:sz w:val="28"/>
          <w:szCs w:val="28"/>
        </w:rPr>
        <w:t>янва</w:t>
      </w:r>
      <w:r w:rsidR="00163F92" w:rsidRPr="00163F92">
        <w:rPr>
          <w:rFonts w:ascii="Times New Roman" w:hAnsi="Times New Roman" w:cs="Times New Roman"/>
          <w:sz w:val="28"/>
          <w:szCs w:val="28"/>
        </w:rPr>
        <w:t>ря 202</w:t>
      </w:r>
      <w:r w:rsidR="00D20CC2">
        <w:rPr>
          <w:rFonts w:ascii="Times New Roman" w:hAnsi="Times New Roman" w:cs="Times New Roman"/>
          <w:sz w:val="28"/>
          <w:szCs w:val="28"/>
        </w:rPr>
        <w:t>2</w:t>
      </w:r>
      <w:r w:rsidR="00163F92" w:rsidRPr="00163F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8750C" w:rsidRDefault="0048750C" w:rsidP="00487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750C" w:rsidRDefault="003602F1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:rsidR="003602F1" w:rsidRDefault="002B0151" w:rsidP="001D1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Участники</w:t>
      </w:r>
      <w:r w:rsidR="001D1A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викторины 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 w:rsidR="00184C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электронными </w:t>
      </w:r>
      <w:r w:rsidR="00D20CC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и сертификатами</w:t>
      </w:r>
      <w:r w:rsidR="00BA6A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602F1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8750C" w:rsidRDefault="0048750C" w:rsidP="003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7769" w:rsidRPr="000D4A00" w:rsidRDefault="004A7769" w:rsidP="004A7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:rsidR="004A7769" w:rsidRPr="00C61CAC" w:rsidRDefault="00D05B6F" w:rsidP="00D05B6F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Участвуя в город</w:t>
      </w:r>
      <w:r w:rsidR="001D1A74">
        <w:rPr>
          <w:rFonts w:ascii="Times New Roman" w:hAnsi="Times New Roman" w:cs="Times New Roman"/>
          <w:sz w:val="28"/>
          <w:szCs w:val="28"/>
        </w:rPr>
        <w:t xml:space="preserve">ской </w:t>
      </w:r>
      <w:r w:rsidR="00931664">
        <w:rPr>
          <w:rFonts w:ascii="Times New Roman" w:hAnsi="Times New Roman" w:cs="Times New Roman"/>
          <w:sz w:val="28"/>
          <w:szCs w:val="28"/>
        </w:rPr>
        <w:t>викторине, конкурсанты</w:t>
      </w:r>
      <w:r>
        <w:rPr>
          <w:rFonts w:ascii="Times New Roman" w:hAnsi="Times New Roman" w:cs="Times New Roman"/>
          <w:sz w:val="28"/>
          <w:szCs w:val="28"/>
        </w:rPr>
        <w:t xml:space="preserve"> 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:rsidR="003602F1" w:rsidRPr="002F70A7" w:rsidRDefault="003602F1" w:rsidP="0036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77FD" w:rsidRDefault="00D05B6F" w:rsidP="00360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:rsid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:rsidR="003602F1" w:rsidRPr="00D05B6F" w:rsidRDefault="003602F1" w:rsidP="007377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7895"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9096091645 Татьяна Сергеевна</w:t>
      </w: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06C" w:rsidRDefault="006C306C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C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28B"/>
    <w:rsid w:val="00032410"/>
    <w:rsid w:val="00034EA0"/>
    <w:rsid w:val="00163F92"/>
    <w:rsid w:val="00184C67"/>
    <w:rsid w:val="001D1A74"/>
    <w:rsid w:val="002621A2"/>
    <w:rsid w:val="00274F66"/>
    <w:rsid w:val="00293502"/>
    <w:rsid w:val="002B0151"/>
    <w:rsid w:val="002F4B09"/>
    <w:rsid w:val="003602F1"/>
    <w:rsid w:val="00372668"/>
    <w:rsid w:val="003F5386"/>
    <w:rsid w:val="003F708D"/>
    <w:rsid w:val="00401181"/>
    <w:rsid w:val="004437E8"/>
    <w:rsid w:val="00475419"/>
    <w:rsid w:val="0048579F"/>
    <w:rsid w:val="0048750C"/>
    <w:rsid w:val="004A7769"/>
    <w:rsid w:val="004B4AEE"/>
    <w:rsid w:val="00521399"/>
    <w:rsid w:val="00624E1A"/>
    <w:rsid w:val="006C306C"/>
    <w:rsid w:val="00725040"/>
    <w:rsid w:val="007377FD"/>
    <w:rsid w:val="00931664"/>
    <w:rsid w:val="00A6478E"/>
    <w:rsid w:val="00A77350"/>
    <w:rsid w:val="00AD1499"/>
    <w:rsid w:val="00AD14CE"/>
    <w:rsid w:val="00BA4E73"/>
    <w:rsid w:val="00BA6A3E"/>
    <w:rsid w:val="00C32874"/>
    <w:rsid w:val="00CA10A1"/>
    <w:rsid w:val="00CB2246"/>
    <w:rsid w:val="00CB771F"/>
    <w:rsid w:val="00D05B6F"/>
    <w:rsid w:val="00D12C33"/>
    <w:rsid w:val="00D20CC2"/>
    <w:rsid w:val="00D42F23"/>
    <w:rsid w:val="00DA7895"/>
    <w:rsid w:val="00DB04E3"/>
    <w:rsid w:val="00DD4CC0"/>
    <w:rsid w:val="00E51FA5"/>
    <w:rsid w:val="00EC5DB0"/>
    <w:rsid w:val="00F14FDB"/>
    <w:rsid w:val="00F7628B"/>
    <w:rsid w:val="00F765FF"/>
    <w:rsid w:val="00FC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1733272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docs.google.com/forms/d/1gW5EQoRcqZUevFXANXr0qyJiSEUMxmvxfaLbOYFGWmk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4</cp:revision>
  <cp:lastPrinted>2019-10-14T11:14:00Z</cp:lastPrinted>
  <dcterms:created xsi:type="dcterms:W3CDTF">2020-11-18T05:54:00Z</dcterms:created>
  <dcterms:modified xsi:type="dcterms:W3CDTF">2021-12-24T03:55:00Z</dcterms:modified>
</cp:coreProperties>
</file>