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4484" w14:textId="724764EC" w:rsidR="002C7A2B" w:rsidRPr="002C7A2B" w:rsidRDefault="002C7A2B" w:rsidP="002C7A2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Конспект занятия по развитию речи в старшей группе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A370B1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C7A2B">
        <w:rPr>
          <w:rFonts w:ascii="Times New Roman" w:hAnsi="Times New Roman" w:cs="Times New Roman"/>
          <w:sz w:val="28"/>
          <w:szCs w:val="28"/>
        </w:rPr>
        <w:t> «Путешествие в страну Красивой речи»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C7A2B">
        <w:rPr>
          <w:rFonts w:ascii="Times New Roman" w:hAnsi="Times New Roman" w:cs="Times New Roman"/>
          <w:sz w:val="28"/>
          <w:szCs w:val="28"/>
        </w:rPr>
        <w:t> Обогащение словарного запаса и развитие связной речи детей через игровую деятельность.</w:t>
      </w:r>
    </w:p>
    <w:p w14:paraId="20271024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5A306C1" w14:textId="77777777" w:rsidR="002C7A2B" w:rsidRPr="002C7A2B" w:rsidRDefault="002C7A2B" w:rsidP="002C7A2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2A46CD24" w14:textId="77777777" w:rsidR="002C7A2B" w:rsidRPr="002C7A2B" w:rsidRDefault="002C7A2B" w:rsidP="002C7A2B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Упражнять детей в подборе прилагательных к существительным (умение давать характеристику).</w:t>
      </w:r>
    </w:p>
    <w:p w14:paraId="7938AC4D" w14:textId="77777777" w:rsidR="002C7A2B" w:rsidRPr="002C7A2B" w:rsidRDefault="002C7A2B" w:rsidP="002C7A2B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Совершенствовать умение составлять небольшой рассказ-описание.</w:t>
      </w:r>
    </w:p>
    <w:p w14:paraId="0E36F818" w14:textId="77777777" w:rsidR="002C7A2B" w:rsidRPr="002C7A2B" w:rsidRDefault="002C7A2B" w:rsidP="002C7A2B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Учить понимать переносное значение слов (многозначность).</w:t>
      </w:r>
    </w:p>
    <w:p w14:paraId="6DD85668" w14:textId="77777777" w:rsidR="002C7A2B" w:rsidRPr="002C7A2B" w:rsidRDefault="002C7A2B" w:rsidP="002C7A2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1F77BBA2" w14:textId="77777777" w:rsidR="002C7A2B" w:rsidRPr="002C7A2B" w:rsidRDefault="002C7A2B" w:rsidP="002C7A2B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Развивать фонематический слух (умение слышать звуки в словах).</w:t>
      </w:r>
    </w:p>
    <w:p w14:paraId="4F660666" w14:textId="77777777" w:rsidR="002C7A2B" w:rsidRPr="002C7A2B" w:rsidRDefault="002C7A2B" w:rsidP="002C7A2B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Развивать интонационную выразительность речи, силу голоса.</w:t>
      </w:r>
    </w:p>
    <w:p w14:paraId="18105B03" w14:textId="77777777" w:rsidR="002C7A2B" w:rsidRPr="002C7A2B" w:rsidRDefault="002C7A2B" w:rsidP="002C7A2B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Активизировать мыслительную деятельность.</w:t>
      </w:r>
    </w:p>
    <w:p w14:paraId="46804167" w14:textId="77777777" w:rsidR="002C7A2B" w:rsidRPr="002C7A2B" w:rsidRDefault="002C7A2B" w:rsidP="002C7A2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4159F8EA" w14:textId="77777777" w:rsidR="002C7A2B" w:rsidRPr="002C7A2B" w:rsidRDefault="002C7A2B" w:rsidP="002C7A2B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Воспитывать доброжелательность, чувство коллективизма, умение слушать друг друга.</w:t>
      </w:r>
    </w:p>
    <w:p w14:paraId="33AF0373" w14:textId="77777777" w:rsidR="002C7A2B" w:rsidRPr="002C7A2B" w:rsidRDefault="002C7A2B" w:rsidP="002C7A2B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Воспитывать любовь к родному языку.</w:t>
      </w:r>
    </w:p>
    <w:p w14:paraId="5C240F78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14:paraId="6E724D60" w14:textId="77777777" w:rsidR="002C7A2B" w:rsidRPr="002C7A2B" w:rsidRDefault="002C7A2B" w:rsidP="002C7A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Карта с изображением волшебной страны.</w:t>
      </w:r>
    </w:p>
    <w:p w14:paraId="320F5376" w14:textId="77777777" w:rsidR="002C7A2B" w:rsidRPr="002C7A2B" w:rsidRDefault="002C7A2B" w:rsidP="002C7A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Картинки для «полянки звуков» (предметные картинки: кот, ракета, книга, автобус и т.д.).</w:t>
      </w:r>
    </w:p>
    <w:p w14:paraId="1101ABD0" w14:textId="77777777" w:rsidR="002C7A2B" w:rsidRPr="002C7A2B" w:rsidRDefault="002C7A2B" w:rsidP="002C7A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Мяч.</w:t>
      </w:r>
    </w:p>
    <w:p w14:paraId="08290B28" w14:textId="77777777" w:rsidR="002C7A2B" w:rsidRPr="002C7A2B" w:rsidRDefault="002C7A2B" w:rsidP="002C7A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lastRenderedPageBreak/>
        <w:t>Сундучок с картинками (иголка, нос, кисть, ножка).</w:t>
      </w:r>
    </w:p>
    <w:p w14:paraId="299DA0AD" w14:textId="77777777" w:rsidR="002C7A2B" w:rsidRPr="002C7A2B" w:rsidRDefault="002C7A2B" w:rsidP="002C7A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Аудиозапись со звуками природы (ручей, ветер).</w:t>
      </w:r>
    </w:p>
    <w:p w14:paraId="1F29C798" w14:textId="77777777" w:rsidR="002C7A2B" w:rsidRPr="002C7A2B" w:rsidRDefault="002C7A2B" w:rsidP="002C7A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Мольберт или доска.</w:t>
      </w:r>
    </w:p>
    <w:p w14:paraId="20DAD548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634F471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(создание эмоционального настроя)</w:t>
      </w:r>
    </w:p>
    <w:p w14:paraId="389238E4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i/>
          <w:iCs/>
          <w:sz w:val="28"/>
          <w:szCs w:val="28"/>
        </w:rPr>
        <w:t>(Дети стоят в кругу на ковре)</w:t>
      </w:r>
    </w:p>
    <w:p w14:paraId="5C9D5240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Ребята, давайте поприветствуем друг друга. Но не просто так, а ласково. Я буду передавать мяч соседу и называть его ласково по имени, а он мне улыбнется.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i/>
          <w:iCs/>
          <w:sz w:val="28"/>
          <w:szCs w:val="28"/>
        </w:rPr>
        <w:t>(Игра с мячом: «Назови ласково соседа»: Сашенька, Машенька, Димочка...)</w:t>
      </w:r>
    </w:p>
    <w:p w14:paraId="1A694FC6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Ребята, а вы любите путешествовать? Сегодня я предлагаю отправиться в необычное путешествие — в волшебную страну Красивой речи. В этой стране люди говорят красиво, вежливо, используют много разных слов. Хотите туда попасть? Но путь туда не простой, нас ждут испытания. Вы готовы?</w:t>
      </w:r>
    </w:p>
    <w:p w14:paraId="55260F55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2. Основная часть</w:t>
      </w:r>
    </w:p>
    <w:p w14:paraId="302716C2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 xml:space="preserve"> В волшебную страну можно попасть только по мостику. Но этот мостик не простой, а «противоположный». Чтобы пройти, нужно сказать </w:t>
      </w:r>
      <w:proofErr w:type="gramStart"/>
      <w:r w:rsidRPr="002C7A2B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2C7A2B">
        <w:rPr>
          <w:rFonts w:ascii="Times New Roman" w:hAnsi="Times New Roman" w:cs="Times New Roman"/>
          <w:sz w:val="28"/>
          <w:szCs w:val="28"/>
        </w:rPr>
        <w:t xml:space="preserve"> наоборот.</w:t>
      </w:r>
    </w:p>
    <w:p w14:paraId="66A0D303" w14:textId="77777777" w:rsidR="002C7A2B" w:rsidRPr="002C7A2B" w:rsidRDefault="002C7A2B" w:rsidP="002C7A2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Игра «Скажи наоборот» (антонимы)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i/>
          <w:iCs/>
          <w:sz w:val="28"/>
          <w:szCs w:val="28"/>
        </w:rPr>
        <w:t>(Воспитатель бросает мяч ребенку, ребенок ловит и возвращает с ответом)</w:t>
      </w:r>
    </w:p>
    <w:p w14:paraId="42CBFF51" w14:textId="77777777" w:rsidR="002C7A2B" w:rsidRPr="002C7A2B" w:rsidRDefault="002C7A2B" w:rsidP="002C7A2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Большой — маленький</w:t>
      </w:r>
    </w:p>
    <w:p w14:paraId="270EAF7A" w14:textId="77777777" w:rsidR="002C7A2B" w:rsidRPr="002C7A2B" w:rsidRDefault="002C7A2B" w:rsidP="002C7A2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Высокий — низкий</w:t>
      </w:r>
    </w:p>
    <w:p w14:paraId="796EA81E" w14:textId="77777777" w:rsidR="002C7A2B" w:rsidRPr="002C7A2B" w:rsidRDefault="002C7A2B" w:rsidP="002C7A2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Толстый — худой</w:t>
      </w:r>
    </w:p>
    <w:p w14:paraId="25348E12" w14:textId="77777777" w:rsidR="002C7A2B" w:rsidRPr="002C7A2B" w:rsidRDefault="002C7A2B" w:rsidP="002C7A2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lastRenderedPageBreak/>
        <w:t>Добрый — злой</w:t>
      </w:r>
    </w:p>
    <w:p w14:paraId="6C3B1616" w14:textId="77777777" w:rsidR="002C7A2B" w:rsidRPr="002C7A2B" w:rsidRDefault="002C7A2B" w:rsidP="002C7A2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Холодный — горячий</w:t>
      </w:r>
    </w:p>
    <w:p w14:paraId="31CB4A1F" w14:textId="77777777" w:rsidR="002C7A2B" w:rsidRPr="002C7A2B" w:rsidRDefault="002C7A2B" w:rsidP="002C7A2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Говорить — молчать</w:t>
      </w:r>
    </w:p>
    <w:p w14:paraId="5EE7521D" w14:textId="77777777" w:rsidR="002C7A2B" w:rsidRPr="002C7A2B" w:rsidRDefault="002C7A2B" w:rsidP="002C7A2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Грустный — веселый</w:t>
      </w:r>
    </w:p>
    <w:p w14:paraId="6B460DFB" w14:textId="77777777" w:rsidR="002C7A2B" w:rsidRPr="002C7A2B" w:rsidRDefault="002C7A2B" w:rsidP="002C7A2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Сладкий — горький</w:t>
      </w:r>
    </w:p>
    <w:p w14:paraId="79934227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Молодцы! Проходим по мостику. Вот мы и в стране Красивой речи. Посмотрите, какая здесь карта. Первая остановка — </w:t>
      </w:r>
      <w:r w:rsidRPr="002C7A2B">
        <w:rPr>
          <w:rFonts w:ascii="Times New Roman" w:hAnsi="Times New Roman" w:cs="Times New Roman"/>
          <w:b/>
          <w:bCs/>
          <w:sz w:val="28"/>
          <w:szCs w:val="28"/>
        </w:rPr>
        <w:t>«Полянка звуков»</w:t>
      </w:r>
      <w:r w:rsidRPr="002C7A2B">
        <w:rPr>
          <w:rFonts w:ascii="Times New Roman" w:hAnsi="Times New Roman" w:cs="Times New Roman"/>
          <w:sz w:val="28"/>
          <w:szCs w:val="28"/>
        </w:rPr>
        <w:t>.</w:t>
      </w:r>
    </w:p>
    <w:p w14:paraId="215DC8A2" w14:textId="77777777" w:rsidR="002C7A2B" w:rsidRPr="002C7A2B" w:rsidRDefault="002C7A2B" w:rsidP="002C7A2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Игра «Какой звук потерялся?» (фонематический слух)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i/>
          <w:iCs/>
          <w:sz w:val="28"/>
          <w:szCs w:val="28"/>
        </w:rPr>
        <w:t>(На мольберте выставлены картинки)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C7A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C7A2B">
        <w:rPr>
          <w:rFonts w:ascii="Times New Roman" w:hAnsi="Times New Roman" w:cs="Times New Roman"/>
          <w:sz w:val="28"/>
          <w:szCs w:val="28"/>
        </w:rPr>
        <w:t> На</w:t>
      </w:r>
      <w:proofErr w:type="gramEnd"/>
      <w:r w:rsidRPr="002C7A2B">
        <w:rPr>
          <w:rFonts w:ascii="Times New Roman" w:hAnsi="Times New Roman" w:cs="Times New Roman"/>
          <w:sz w:val="28"/>
          <w:szCs w:val="28"/>
        </w:rPr>
        <w:t xml:space="preserve"> этой полянке ветерок-озорник выдул из слов первые звуки. Поможем их вернуть?</w:t>
      </w:r>
    </w:p>
    <w:p w14:paraId="25E6A913" w14:textId="77777777" w:rsidR="002C7A2B" w:rsidRPr="002C7A2B" w:rsidRDefault="002C7A2B" w:rsidP="002C7A2B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...от (кот) — какой звук потерялся? (К)</w:t>
      </w:r>
    </w:p>
    <w:p w14:paraId="1CF0F68D" w14:textId="77777777" w:rsidR="002C7A2B" w:rsidRPr="002C7A2B" w:rsidRDefault="002C7A2B" w:rsidP="002C7A2B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2C7A2B">
        <w:rPr>
          <w:rFonts w:ascii="Times New Roman" w:hAnsi="Times New Roman" w:cs="Times New Roman"/>
          <w:sz w:val="28"/>
          <w:szCs w:val="28"/>
        </w:rPr>
        <w:t>акета</w:t>
      </w:r>
      <w:proofErr w:type="spellEnd"/>
      <w:r w:rsidRPr="002C7A2B">
        <w:rPr>
          <w:rFonts w:ascii="Times New Roman" w:hAnsi="Times New Roman" w:cs="Times New Roman"/>
          <w:sz w:val="28"/>
          <w:szCs w:val="28"/>
        </w:rPr>
        <w:t xml:space="preserve"> (ракета) — (Р)</w:t>
      </w:r>
    </w:p>
    <w:p w14:paraId="632F3EFC" w14:textId="77777777" w:rsidR="002C7A2B" w:rsidRPr="002C7A2B" w:rsidRDefault="002C7A2B" w:rsidP="002C7A2B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2C7A2B">
        <w:rPr>
          <w:rFonts w:ascii="Times New Roman" w:hAnsi="Times New Roman" w:cs="Times New Roman"/>
          <w:sz w:val="28"/>
          <w:szCs w:val="28"/>
        </w:rPr>
        <w:t>нига</w:t>
      </w:r>
      <w:proofErr w:type="spellEnd"/>
      <w:r w:rsidRPr="002C7A2B">
        <w:rPr>
          <w:rFonts w:ascii="Times New Roman" w:hAnsi="Times New Roman" w:cs="Times New Roman"/>
          <w:sz w:val="28"/>
          <w:szCs w:val="28"/>
        </w:rPr>
        <w:t xml:space="preserve"> (книга) — (К)</w:t>
      </w:r>
    </w:p>
    <w:p w14:paraId="2690397E" w14:textId="77777777" w:rsidR="002C7A2B" w:rsidRPr="002C7A2B" w:rsidRDefault="002C7A2B" w:rsidP="002C7A2B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2C7A2B">
        <w:rPr>
          <w:rFonts w:ascii="Times New Roman" w:hAnsi="Times New Roman" w:cs="Times New Roman"/>
          <w:sz w:val="28"/>
          <w:szCs w:val="28"/>
        </w:rPr>
        <w:t>втобус</w:t>
      </w:r>
      <w:proofErr w:type="spellEnd"/>
      <w:r w:rsidRPr="002C7A2B">
        <w:rPr>
          <w:rFonts w:ascii="Times New Roman" w:hAnsi="Times New Roman" w:cs="Times New Roman"/>
          <w:sz w:val="28"/>
          <w:szCs w:val="28"/>
        </w:rPr>
        <w:t xml:space="preserve"> (автобус) — (А)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Воспиттель</w:t>
      </w:r>
      <w:proofErr w:type="spellEnd"/>
      <w:proofErr w:type="gramStart"/>
      <w:r w:rsidRPr="002C7A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C7A2B">
        <w:rPr>
          <w:rFonts w:ascii="Times New Roman" w:hAnsi="Times New Roman" w:cs="Times New Roman"/>
          <w:sz w:val="28"/>
          <w:szCs w:val="28"/>
        </w:rPr>
        <w:t> Отлично</w:t>
      </w:r>
      <w:proofErr w:type="gramEnd"/>
      <w:r w:rsidRPr="002C7A2B">
        <w:rPr>
          <w:rFonts w:ascii="Times New Roman" w:hAnsi="Times New Roman" w:cs="Times New Roman"/>
          <w:sz w:val="28"/>
          <w:szCs w:val="28"/>
        </w:rPr>
        <w:t>! Звуки мы на место вернули. Идем дальше по карте. Следующая остановка — </w:t>
      </w:r>
      <w:r w:rsidRPr="002C7A2B">
        <w:rPr>
          <w:rFonts w:ascii="Times New Roman" w:hAnsi="Times New Roman" w:cs="Times New Roman"/>
          <w:b/>
          <w:bCs/>
          <w:sz w:val="28"/>
          <w:szCs w:val="28"/>
        </w:rPr>
        <w:t>«Лес Загадок»</w:t>
      </w:r>
      <w:r w:rsidRPr="002C7A2B">
        <w:rPr>
          <w:rFonts w:ascii="Times New Roman" w:hAnsi="Times New Roman" w:cs="Times New Roman"/>
          <w:sz w:val="28"/>
          <w:szCs w:val="28"/>
        </w:rPr>
        <w:t>.</w:t>
      </w:r>
    </w:p>
    <w:p w14:paraId="05FA587D" w14:textId="77777777" w:rsidR="002C7A2B" w:rsidRPr="002C7A2B" w:rsidRDefault="002C7A2B" w:rsidP="002C7A2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Игра «Опиши предмет» (подбор прилагательных и составление предложений)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В этом лесу все звери и предметы любят, когда про них говорят красиво. Я показываю картинку, а вы должны сказать, какой это предмет, и придумать про него красивое предложение.</w:t>
      </w:r>
    </w:p>
    <w:p w14:paraId="70217259" w14:textId="77777777" w:rsidR="002C7A2B" w:rsidRPr="002C7A2B" w:rsidRDefault="002C7A2B" w:rsidP="002C7A2B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i/>
          <w:iCs/>
          <w:sz w:val="28"/>
          <w:szCs w:val="28"/>
        </w:rPr>
        <w:t>(Показывает картинку «Яблоко»)</w:t>
      </w:r>
      <w:r w:rsidRPr="002C7A2B">
        <w:rPr>
          <w:rFonts w:ascii="Times New Roman" w:hAnsi="Times New Roman" w:cs="Times New Roman"/>
          <w:sz w:val="28"/>
          <w:szCs w:val="28"/>
        </w:rPr>
        <w:t> Яблоко какое? (Красное, сочное, круглое, спелое, вкусное, ароматное).</w:t>
      </w:r>
    </w:p>
    <w:p w14:paraId="4E2CB059" w14:textId="77777777" w:rsidR="002C7A2B" w:rsidRPr="002C7A2B" w:rsidRDefault="002C7A2B" w:rsidP="002C7A2B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А предложение? (Спелое яблоко висит на ветке).</w:t>
      </w:r>
    </w:p>
    <w:p w14:paraId="23763574" w14:textId="77777777" w:rsidR="002C7A2B" w:rsidRPr="002C7A2B" w:rsidRDefault="002C7A2B" w:rsidP="002C7A2B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i/>
          <w:iCs/>
          <w:sz w:val="28"/>
          <w:szCs w:val="28"/>
        </w:rPr>
        <w:lastRenderedPageBreak/>
        <w:t>(Картинка «Лиса»)</w:t>
      </w:r>
      <w:r w:rsidRPr="002C7A2B">
        <w:rPr>
          <w:rFonts w:ascii="Times New Roman" w:hAnsi="Times New Roman" w:cs="Times New Roman"/>
          <w:sz w:val="28"/>
          <w:szCs w:val="28"/>
        </w:rPr>
        <w:t> Лиса какая? (Рыжая, пушистая, хитрая, ловкая).</w:t>
      </w:r>
    </w:p>
    <w:p w14:paraId="08ED64EE" w14:textId="77777777" w:rsidR="002C7A2B" w:rsidRPr="002C7A2B" w:rsidRDefault="002C7A2B" w:rsidP="002C7A2B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Предложение? (Хитрая лиса побежала в лес).</w:t>
      </w:r>
    </w:p>
    <w:p w14:paraId="1645C45F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Молодцы! Хорошо справились. А теперь, пока мы идем по тропинке, давайте немного отдохнем.</w:t>
      </w:r>
    </w:p>
    <w:p w14:paraId="0D8B360C" w14:textId="77777777" w:rsidR="002C7A2B" w:rsidRPr="002C7A2B" w:rsidRDefault="002C7A2B" w:rsidP="002C7A2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Физкультминутка (</w:t>
      </w:r>
      <w:proofErr w:type="spellStart"/>
      <w:r w:rsidRPr="002C7A2B">
        <w:rPr>
          <w:rFonts w:ascii="Times New Roman" w:hAnsi="Times New Roman" w:cs="Times New Roman"/>
          <w:b/>
          <w:bCs/>
          <w:sz w:val="28"/>
          <w:szCs w:val="28"/>
        </w:rPr>
        <w:t>логоритмика</w:t>
      </w:r>
      <w:proofErr w:type="spellEnd"/>
      <w:r w:rsidRPr="002C7A2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i/>
          <w:iCs/>
          <w:sz w:val="28"/>
          <w:szCs w:val="28"/>
        </w:rPr>
        <w:t>(Движения выполняются по тексту)</w:t>
      </w:r>
      <w:r w:rsidRPr="002C7A2B">
        <w:rPr>
          <w:rFonts w:ascii="Times New Roman" w:hAnsi="Times New Roman" w:cs="Times New Roman"/>
          <w:sz w:val="28"/>
          <w:szCs w:val="28"/>
        </w:rPr>
        <w:br/>
        <w:t>Ветер дует нам в лицо, (машем руками на лицо)</w:t>
      </w:r>
      <w:r w:rsidRPr="002C7A2B">
        <w:rPr>
          <w:rFonts w:ascii="Times New Roman" w:hAnsi="Times New Roman" w:cs="Times New Roman"/>
          <w:sz w:val="28"/>
          <w:szCs w:val="28"/>
        </w:rPr>
        <w:br/>
        <w:t>Закачалось деревцо. (руки вверх, качаемся)</w:t>
      </w:r>
      <w:r w:rsidRPr="002C7A2B">
        <w:rPr>
          <w:rFonts w:ascii="Times New Roman" w:hAnsi="Times New Roman" w:cs="Times New Roman"/>
          <w:sz w:val="28"/>
          <w:szCs w:val="28"/>
        </w:rPr>
        <w:br/>
        <w:t>Ветерок всё тише, тише, (приседаем)</w:t>
      </w:r>
      <w:r w:rsidRPr="002C7A2B">
        <w:rPr>
          <w:rFonts w:ascii="Times New Roman" w:hAnsi="Times New Roman" w:cs="Times New Roman"/>
          <w:sz w:val="28"/>
          <w:szCs w:val="28"/>
        </w:rPr>
        <w:br/>
        <w:t>Деревцо всё выше, выше. (встаем, тянемся на носочках)</w:t>
      </w:r>
    </w:p>
    <w:p w14:paraId="30A5336A" w14:textId="77777777" w:rsidR="002C7A2B" w:rsidRPr="002C7A2B" w:rsidRDefault="002C7A2B" w:rsidP="002C7A2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Игра «Волшебный сундучок» (многозначные слова)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Ребята, посмотрите, какой красивый сундучок! В нем живут слова-близнецы. Слова одинаковые, а значения у них разные.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i/>
          <w:iCs/>
          <w:sz w:val="28"/>
          <w:szCs w:val="28"/>
        </w:rPr>
        <w:t>(Воспитатель достает картинки, дети объясняют)</w:t>
      </w:r>
    </w:p>
    <w:p w14:paraId="4CB2472B" w14:textId="77777777" w:rsidR="002C7A2B" w:rsidRPr="002C7A2B" w:rsidRDefault="002C7A2B" w:rsidP="002C7A2B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Иголка:</w:t>
      </w:r>
      <w:r w:rsidRPr="002C7A2B">
        <w:rPr>
          <w:rFonts w:ascii="Times New Roman" w:hAnsi="Times New Roman" w:cs="Times New Roman"/>
          <w:sz w:val="28"/>
          <w:szCs w:val="28"/>
        </w:rPr>
        <w:t> (швейная иголка, иголка у ежика, иголка у елки).</w:t>
      </w:r>
    </w:p>
    <w:p w14:paraId="6E611868" w14:textId="77777777" w:rsidR="002C7A2B" w:rsidRPr="002C7A2B" w:rsidRDefault="002C7A2B" w:rsidP="002C7A2B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Нос:</w:t>
      </w:r>
      <w:r w:rsidRPr="002C7A2B">
        <w:rPr>
          <w:rFonts w:ascii="Times New Roman" w:hAnsi="Times New Roman" w:cs="Times New Roman"/>
          <w:sz w:val="28"/>
          <w:szCs w:val="28"/>
        </w:rPr>
        <w:t> (нос у человека, нос у корабля, нос у чайника).</w:t>
      </w:r>
    </w:p>
    <w:p w14:paraId="1DF23B2E" w14:textId="77777777" w:rsidR="002C7A2B" w:rsidRPr="002C7A2B" w:rsidRDefault="002C7A2B" w:rsidP="002C7A2B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Кисть:</w:t>
      </w:r>
      <w:r w:rsidRPr="002C7A2B">
        <w:rPr>
          <w:rFonts w:ascii="Times New Roman" w:hAnsi="Times New Roman" w:cs="Times New Roman"/>
          <w:sz w:val="28"/>
          <w:szCs w:val="28"/>
        </w:rPr>
        <w:t> (кисть для рисования, кисть рябины, кисть руки).</w:t>
      </w:r>
    </w:p>
    <w:p w14:paraId="70D50EAD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Молодцы! Сундучок раскрыл нам свои секреты.</w:t>
      </w:r>
    </w:p>
    <w:p w14:paraId="38A1012D" w14:textId="77777777" w:rsidR="002C7A2B" w:rsidRPr="002C7A2B" w:rsidRDefault="002C7A2B" w:rsidP="002C7A2B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Игра «Скажи с разной интонацией» (работа над выразительностью)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В стране Красивой речи все умеют говорить не просто так, а с настроением. Давайте попробуем. Произнесите фразу «К нам пришла лиса»:</w:t>
      </w:r>
    </w:p>
    <w:p w14:paraId="13B6FEC8" w14:textId="77777777" w:rsidR="002C7A2B" w:rsidRPr="002C7A2B" w:rsidRDefault="002C7A2B" w:rsidP="002C7A2B">
      <w:pPr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Грустно (вздыхаем).</w:t>
      </w:r>
    </w:p>
    <w:p w14:paraId="6E58F38E" w14:textId="77777777" w:rsidR="002C7A2B" w:rsidRPr="002C7A2B" w:rsidRDefault="002C7A2B" w:rsidP="002C7A2B">
      <w:pPr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Радостно (улыбаемся, хлопаем в ладоши).</w:t>
      </w:r>
    </w:p>
    <w:p w14:paraId="65847190" w14:textId="77777777" w:rsidR="002C7A2B" w:rsidRPr="002C7A2B" w:rsidRDefault="002C7A2B" w:rsidP="002C7A2B">
      <w:pPr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Сердито (топаем ногой).</w:t>
      </w:r>
    </w:p>
    <w:p w14:paraId="25059F92" w14:textId="77777777" w:rsidR="002C7A2B" w:rsidRPr="002C7A2B" w:rsidRDefault="002C7A2B" w:rsidP="002C7A2B">
      <w:pPr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lastRenderedPageBreak/>
        <w:t>Удивленно (открываем рот, поднимаем брови).</w:t>
      </w:r>
    </w:p>
    <w:p w14:paraId="63C759FC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3. Итог занятия (Рефлексия)</w:t>
      </w:r>
    </w:p>
    <w:p w14:paraId="71D4105B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Наше путешествие подходит к концу. Нам пора возвращаться в детский сад. Давайте встанем в круг, закроем глаза и скажем волшебные слова: «Раз, два, три — в детский сад нас верни!»</w:t>
      </w:r>
      <w:r w:rsidRPr="002C7A2B">
        <w:rPr>
          <w:rFonts w:ascii="Times New Roman" w:hAnsi="Times New Roman" w:cs="Times New Roman"/>
          <w:sz w:val="28"/>
          <w:szCs w:val="28"/>
        </w:rPr>
        <w:br/>
      </w:r>
      <w:r w:rsidRPr="002C7A2B">
        <w:rPr>
          <w:rFonts w:ascii="Times New Roman" w:hAnsi="Times New Roman" w:cs="Times New Roman"/>
          <w:i/>
          <w:iCs/>
          <w:sz w:val="28"/>
          <w:szCs w:val="28"/>
        </w:rPr>
        <w:t>(Открываем глаза)</w:t>
      </w:r>
    </w:p>
    <w:p w14:paraId="6F845DE7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Ребята, скажите, где мы сегодня побывали?</w:t>
      </w:r>
    </w:p>
    <w:p w14:paraId="44136805" w14:textId="77777777" w:rsidR="002C7A2B" w:rsidRPr="002C7A2B" w:rsidRDefault="002C7A2B" w:rsidP="002C7A2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Что вам больше всего понравилось в путешествии?</w:t>
      </w:r>
    </w:p>
    <w:p w14:paraId="378A6075" w14:textId="77777777" w:rsidR="002C7A2B" w:rsidRPr="002C7A2B" w:rsidRDefault="002C7A2B" w:rsidP="002C7A2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sz w:val="28"/>
          <w:szCs w:val="28"/>
        </w:rPr>
        <w:t>Какое задание было самым трудным? А самым легким?</w:t>
      </w:r>
    </w:p>
    <w:p w14:paraId="52A33DC6" w14:textId="77777777" w:rsidR="002C7A2B" w:rsidRPr="002C7A2B" w:rsidRDefault="002C7A2B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2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C7A2B">
        <w:rPr>
          <w:rFonts w:ascii="Times New Roman" w:hAnsi="Times New Roman" w:cs="Times New Roman"/>
          <w:sz w:val="28"/>
          <w:szCs w:val="28"/>
        </w:rPr>
        <w:t> Вы сегодня были настоящими путешественниками: смелыми, умными и говорили очень красиво. В стране Красивой речи вам понравилось? Тогда мы будем путешествовать туда еще не раз!</w:t>
      </w:r>
    </w:p>
    <w:p w14:paraId="6E25E4AB" w14:textId="77777777" w:rsidR="00E04AD5" w:rsidRPr="002C7A2B" w:rsidRDefault="00E04AD5" w:rsidP="002C7A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4AD5" w:rsidRPr="002C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973"/>
    <w:multiLevelType w:val="multilevel"/>
    <w:tmpl w:val="CD90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A5682"/>
    <w:multiLevelType w:val="multilevel"/>
    <w:tmpl w:val="DCA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17CC8"/>
    <w:multiLevelType w:val="multilevel"/>
    <w:tmpl w:val="BA56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D2941"/>
    <w:multiLevelType w:val="multilevel"/>
    <w:tmpl w:val="B70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30700"/>
    <w:multiLevelType w:val="multilevel"/>
    <w:tmpl w:val="5516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70E06"/>
    <w:multiLevelType w:val="multilevel"/>
    <w:tmpl w:val="79B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E7948"/>
    <w:multiLevelType w:val="multilevel"/>
    <w:tmpl w:val="098E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48513">
    <w:abstractNumId w:val="4"/>
  </w:num>
  <w:num w:numId="2" w16cid:durableId="1173254375">
    <w:abstractNumId w:val="5"/>
  </w:num>
  <w:num w:numId="3" w16cid:durableId="1651515041">
    <w:abstractNumId w:val="1"/>
  </w:num>
  <w:num w:numId="4" w16cid:durableId="1680766692">
    <w:abstractNumId w:val="2"/>
  </w:num>
  <w:num w:numId="5" w16cid:durableId="564146752">
    <w:abstractNumId w:val="3"/>
  </w:num>
  <w:num w:numId="6" w16cid:durableId="76681006">
    <w:abstractNumId w:val="6"/>
  </w:num>
  <w:num w:numId="7" w16cid:durableId="145956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8A"/>
    <w:rsid w:val="000176BD"/>
    <w:rsid w:val="0019676A"/>
    <w:rsid w:val="002C7A2B"/>
    <w:rsid w:val="00C1428A"/>
    <w:rsid w:val="00E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6B7E"/>
  <w15:chartTrackingRefBased/>
  <w15:docId w15:val="{4F558B47-1E40-47D2-BC4D-D5FE46F2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2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2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2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2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2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2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2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2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2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2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2026-02-25T18:33:00Z</dcterms:created>
  <dcterms:modified xsi:type="dcterms:W3CDTF">2026-02-25T18:34:00Z</dcterms:modified>
</cp:coreProperties>
</file>