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C6" w:rsidRDefault="008F73C6" w:rsidP="00D702AB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C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 xml:space="preserve">Из опыта работы педагога- психолога МДОАУ «ЦРР – детский сад № 120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г</w:t>
      </w:r>
      <w:proofErr w:type="gramStart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.О</w:t>
      </w:r>
      <w:proofErr w:type="gramEnd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рска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 xml:space="preserve"> «Крепыш» </w:t>
      </w:r>
      <w:proofErr w:type="spellStart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Капленко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 xml:space="preserve"> И.А.</w:t>
      </w:r>
    </w:p>
    <w:p w:rsidR="006A04EE" w:rsidRPr="00D702AB" w:rsidRDefault="008F73C6" w:rsidP="00D702AB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CFF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«</w:t>
      </w:r>
      <w:r w:rsidR="006A04EE" w:rsidRPr="00D702AB"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 xml:space="preserve">Развитие речевой активности у детей раннего возраста через </w:t>
      </w:r>
      <w:proofErr w:type="spellStart"/>
      <w:r w:rsidR="006A04EE" w:rsidRPr="00D702AB"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сказкотерапию</w:t>
      </w:r>
      <w:proofErr w:type="spellEnd"/>
      <w:r>
        <w:rPr>
          <w:rFonts w:ascii="Times New Roman" w:hAnsi="Times New Roman" w:cs="Times New Roman"/>
          <w:b/>
          <w:sz w:val="32"/>
          <w:szCs w:val="32"/>
          <w:shd w:val="clear" w:color="auto" w:fill="FAFCFF"/>
        </w:rPr>
        <w:t>»</w:t>
      </w:r>
    </w:p>
    <w:p w:rsidR="00D702AB" w:rsidRPr="00D702AB" w:rsidRDefault="00D702AB" w:rsidP="00D702AB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AFCFF"/>
        </w:rPr>
      </w:pPr>
    </w:p>
    <w:p w:rsidR="001F13E6" w:rsidRDefault="004E0D14" w:rsidP="001F13E6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hAnsi="Times New Roman" w:cs="Times New Roman"/>
          <w:sz w:val="28"/>
          <w:szCs w:val="28"/>
        </w:rPr>
        <w:t>Дошколята приходят в детский сад с разным уровнем речевого развития. Некоторые дети произносили лишь несколько слов. А кто-то говорит уже предложениями.</w:t>
      </w:r>
      <w:r w:rsidR="001F13E6" w:rsidRPr="001F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13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задач перед педагогами стоит развитие речевой активности. Для её развития мы стараемся много говорить с детьми, просим их повторять, договаривать слова, фразы, задаём вопросы</w:t>
      </w:r>
      <w:proofErr w:type="gramStart"/>
      <w:r w:rsidR="001F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="001F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это? Что это? Что делает? Какой?</w:t>
      </w:r>
    </w:p>
    <w:p w:rsidR="00E5717C" w:rsidRDefault="00E5717C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717C">
        <w:rPr>
          <w:rFonts w:ascii="Times New Roman" w:hAnsi="Times New Roman" w:cs="Times New Roman"/>
          <w:sz w:val="28"/>
          <w:szCs w:val="28"/>
        </w:rPr>
        <w:t>Многочисленные исследования учёных-педагогов в области дошкольной и коррекционной педагогики (</w:t>
      </w:r>
      <w:proofErr w:type="spellStart"/>
      <w:r w:rsidRPr="00E5717C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E5717C">
        <w:rPr>
          <w:rFonts w:ascii="Times New Roman" w:hAnsi="Times New Roman" w:cs="Times New Roman"/>
          <w:sz w:val="28"/>
          <w:szCs w:val="28"/>
        </w:rPr>
        <w:t xml:space="preserve">-Евстигнеева Т. Д., Аникин В. П., </w:t>
      </w:r>
      <w:proofErr w:type="spellStart"/>
      <w:r w:rsidRPr="00E5717C">
        <w:rPr>
          <w:rFonts w:ascii="Times New Roman" w:hAnsi="Times New Roman" w:cs="Times New Roman"/>
          <w:sz w:val="28"/>
          <w:szCs w:val="28"/>
        </w:rPr>
        <w:t>Большунова</w:t>
      </w:r>
      <w:proofErr w:type="spellEnd"/>
      <w:r w:rsidRPr="00E5717C">
        <w:rPr>
          <w:rFonts w:ascii="Times New Roman" w:hAnsi="Times New Roman" w:cs="Times New Roman"/>
          <w:sz w:val="28"/>
          <w:szCs w:val="28"/>
        </w:rPr>
        <w:t xml:space="preserve"> Н. Я., </w:t>
      </w:r>
      <w:proofErr w:type="spellStart"/>
      <w:r w:rsidRPr="00E5717C">
        <w:rPr>
          <w:rFonts w:ascii="Times New Roman" w:hAnsi="Times New Roman" w:cs="Times New Roman"/>
          <w:sz w:val="28"/>
          <w:szCs w:val="28"/>
        </w:rPr>
        <w:t>Кабачек</w:t>
      </w:r>
      <w:proofErr w:type="spellEnd"/>
      <w:r w:rsidRPr="00E5717C">
        <w:rPr>
          <w:rFonts w:ascii="Times New Roman" w:hAnsi="Times New Roman" w:cs="Times New Roman"/>
          <w:sz w:val="28"/>
          <w:szCs w:val="28"/>
        </w:rPr>
        <w:t xml:space="preserve"> О. А. и др.) показали, что проблему общего недоразвития речи детей дошкольного возраста можно решать через использование метода </w:t>
      </w:r>
      <w:proofErr w:type="spellStart"/>
      <w:r w:rsidRPr="00E5717C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E5717C">
        <w:rPr>
          <w:rFonts w:ascii="Times New Roman" w:hAnsi="Times New Roman" w:cs="Times New Roman"/>
          <w:sz w:val="28"/>
          <w:szCs w:val="28"/>
        </w:rPr>
        <w:t xml:space="preserve">, потому как именно дошкольный возраст является </w:t>
      </w:r>
      <w:proofErr w:type="spellStart"/>
      <w:r w:rsidRPr="00E5717C">
        <w:rPr>
          <w:rFonts w:ascii="Times New Roman" w:hAnsi="Times New Roman" w:cs="Times New Roman"/>
          <w:sz w:val="28"/>
          <w:szCs w:val="28"/>
        </w:rPr>
        <w:t>сензитивным</w:t>
      </w:r>
      <w:proofErr w:type="spellEnd"/>
      <w:r w:rsidRPr="00E5717C">
        <w:rPr>
          <w:rFonts w:ascii="Times New Roman" w:hAnsi="Times New Roman" w:cs="Times New Roman"/>
          <w:sz w:val="28"/>
          <w:szCs w:val="28"/>
        </w:rPr>
        <w:t xml:space="preserve"> периодом речевого развития и творчества детей. </w:t>
      </w:r>
      <w:proofErr w:type="gramEnd"/>
    </w:p>
    <w:p w:rsidR="001F13E6" w:rsidRDefault="001F13E6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AFC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развития речи является сказки, которые малыши очень любят.</w:t>
      </w:r>
    </w:p>
    <w:p w:rsidR="001F13E6" w:rsidRDefault="001F13E6" w:rsidP="001F13E6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- это волшебный мир, в который мы окунаемся с детства. Всем в детстве читали и рассказывали сказки мамы, бабушки, воспитатели. У всех народов мира на протяжении тысяч лет сказки помогают передавать из поколения в поколение необходимый опыт и знания.</w:t>
      </w:r>
    </w:p>
    <w:p w:rsidR="001F13E6" w:rsidRDefault="001F13E6" w:rsidP="001F13E6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– не только приятное совместное занятие для детей и родителей, но и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способ решения различных эмоциональных и поведенческих проблем у ребёнка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13E6" w:rsidRPr="001F13E6" w:rsidRDefault="001F13E6" w:rsidP="001F13E6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психологии и педагогике существует уникальный метод –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Благодаря ему можно непринуждённо, в игровой форме, решать воспитательные и образовательные задачи уже с самого раннего возраста. </w:t>
      </w:r>
    </w:p>
    <w:p w:rsidR="00E5717C" w:rsidRPr="00E5717C" w:rsidRDefault="00E5717C" w:rsidP="001F13E6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E5717C">
        <w:rPr>
          <w:rFonts w:ascii="Times New Roman" w:hAnsi="Times New Roman" w:cs="Times New Roman"/>
          <w:sz w:val="28"/>
          <w:szCs w:val="28"/>
        </w:rPr>
        <w:t>Сказка - это такая знаковая система, с помощью которой ребенок интерпретирует окружающую действительность. У каждой группы сказок есть своя возрастная аудитория.</w:t>
      </w:r>
    </w:p>
    <w:p w:rsidR="00E5717C" w:rsidRDefault="00E5717C" w:rsidP="00E5717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E5717C">
        <w:rPr>
          <w:rFonts w:ascii="Times New Roman" w:hAnsi="Times New Roman" w:cs="Times New Roman"/>
          <w:sz w:val="28"/>
          <w:szCs w:val="28"/>
        </w:rPr>
        <w:t xml:space="preserve">Основной принцип подбора сказок – это направленность проблемной ситуации, характерной для данного возраста, нравственный урок, который дает сказка, доступный для осмысления детям младшего дошкольного возраста. </w:t>
      </w:r>
    </w:p>
    <w:p w:rsidR="00E5717C" w:rsidRDefault="00E5717C" w:rsidP="00E5717C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Какие бывают сказки</w:t>
      </w:r>
    </w:p>
    <w:p w:rsidR="00E5717C" w:rsidRDefault="00E5717C" w:rsidP="00E5717C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717C" w:rsidRPr="00E5717C" w:rsidRDefault="00E5717C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17C">
        <w:rPr>
          <w:rFonts w:ascii="Times New Roman" w:hAnsi="Times New Roman" w:cs="Times New Roman"/>
          <w:b/>
          <w:sz w:val="28"/>
          <w:szCs w:val="28"/>
        </w:rPr>
        <w:t>Художественные сказки</w:t>
      </w:r>
      <w:r w:rsidRPr="00E5717C">
        <w:rPr>
          <w:rFonts w:ascii="Times New Roman" w:hAnsi="Times New Roman" w:cs="Times New Roman"/>
          <w:sz w:val="28"/>
          <w:szCs w:val="28"/>
        </w:rPr>
        <w:t xml:space="preserve"> делятся на народные и авторские. Народные сказки</w:t>
      </w:r>
      <w:r w:rsidR="001F13E6">
        <w:rPr>
          <w:rFonts w:ascii="Times New Roman" w:hAnsi="Times New Roman" w:cs="Times New Roman"/>
          <w:sz w:val="28"/>
          <w:szCs w:val="28"/>
        </w:rPr>
        <w:t>. Детям 2-3 лет наиболее понятны и близки сказки о животных и сказки о взаимодействии людей и животных, например, сказки «Колобок», «Репка», «Три медведя», «</w:t>
      </w:r>
      <w:proofErr w:type="spellStart"/>
      <w:r w:rsidR="001F13E6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="001F13E6">
        <w:rPr>
          <w:rFonts w:ascii="Times New Roman" w:hAnsi="Times New Roman" w:cs="Times New Roman"/>
          <w:sz w:val="28"/>
          <w:szCs w:val="28"/>
        </w:rPr>
        <w:t xml:space="preserve">». В этом возрасте дети часто </w:t>
      </w:r>
      <w:r w:rsidR="001F13E6">
        <w:rPr>
          <w:rFonts w:ascii="Times New Roman" w:hAnsi="Times New Roman" w:cs="Times New Roman"/>
          <w:sz w:val="28"/>
          <w:szCs w:val="28"/>
        </w:rPr>
        <w:lastRenderedPageBreak/>
        <w:t xml:space="preserve">идентифицируют себя с животными, легко перевоплощаются в них, копируя их манеру поведения. </w:t>
      </w:r>
      <w:r w:rsidRPr="00E5717C">
        <w:rPr>
          <w:rFonts w:ascii="Times New Roman" w:hAnsi="Times New Roman" w:cs="Times New Roman"/>
          <w:sz w:val="28"/>
          <w:szCs w:val="28"/>
        </w:rPr>
        <w:t>Так, в сказке «Репка» ярко отражается то, что помощь и поддержка других людей позволяют достигнуть цели, которая не по силам одному человеку. Главная мысль сказки «Маша и медведь» - из любой трудной ситуации всегда можно найти выход, главное не сила, а смекалка</w:t>
      </w:r>
    </w:p>
    <w:p w:rsidR="00E5717C" w:rsidRPr="00E5717C" w:rsidRDefault="00E5717C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717C">
        <w:rPr>
          <w:rFonts w:ascii="Times New Roman" w:hAnsi="Times New Roman" w:cs="Times New Roman"/>
          <w:b/>
          <w:sz w:val="28"/>
          <w:szCs w:val="28"/>
        </w:rPr>
        <w:t>Дидактические сказки</w:t>
      </w:r>
      <w:r w:rsidRPr="00E5717C">
        <w:rPr>
          <w:rFonts w:ascii="Times New Roman" w:hAnsi="Times New Roman" w:cs="Times New Roman"/>
          <w:sz w:val="28"/>
          <w:szCs w:val="28"/>
        </w:rPr>
        <w:t>. Учебн</w:t>
      </w:r>
      <w:proofErr w:type="gramStart"/>
      <w:r w:rsidRPr="00E5717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E5717C">
        <w:rPr>
          <w:rFonts w:ascii="Times New Roman" w:hAnsi="Times New Roman" w:cs="Times New Roman"/>
          <w:sz w:val="28"/>
          <w:szCs w:val="28"/>
        </w:rPr>
        <w:t xml:space="preserve"> познавательный материал, преподнесенный в контексте сказки легче воспринимается ребенком, а значит, процесс обучения становится более эффективным</w:t>
      </w:r>
    </w:p>
    <w:p w:rsidR="00E5717C" w:rsidRPr="00E5717C" w:rsidRDefault="00E5717C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E6">
        <w:rPr>
          <w:rFonts w:ascii="Times New Roman" w:hAnsi="Times New Roman" w:cs="Times New Roman"/>
          <w:b/>
          <w:sz w:val="28"/>
          <w:szCs w:val="28"/>
        </w:rPr>
        <w:t>Психотерапевтические сказ</w:t>
      </w:r>
      <w:r w:rsidRPr="00E5717C">
        <w:rPr>
          <w:rFonts w:ascii="Times New Roman" w:hAnsi="Times New Roman" w:cs="Times New Roman"/>
          <w:sz w:val="28"/>
          <w:szCs w:val="28"/>
        </w:rPr>
        <w:t>ки более глубоки, не всегда хорошо заканчиваются, они призваны «докапываться» до самой сути проблемы.</w:t>
      </w:r>
    </w:p>
    <w:p w:rsidR="00E5717C" w:rsidRPr="001F13E6" w:rsidRDefault="00E5717C" w:rsidP="001F13E6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3E6">
        <w:rPr>
          <w:rFonts w:ascii="Times New Roman" w:hAnsi="Times New Roman" w:cs="Times New Roman"/>
          <w:b/>
          <w:sz w:val="28"/>
          <w:szCs w:val="28"/>
        </w:rPr>
        <w:t>Медитативн</w:t>
      </w:r>
      <w:r w:rsidR="001F13E6">
        <w:rPr>
          <w:rFonts w:ascii="Times New Roman" w:hAnsi="Times New Roman" w:cs="Times New Roman"/>
          <w:b/>
          <w:sz w:val="28"/>
          <w:szCs w:val="28"/>
        </w:rPr>
        <w:t>ы</w:t>
      </w:r>
      <w:proofErr w:type="gramStart"/>
      <w:r w:rsidR="001F13E6">
        <w:rPr>
          <w:rFonts w:ascii="Times New Roman" w:hAnsi="Times New Roman" w:cs="Times New Roman"/>
          <w:b/>
          <w:sz w:val="28"/>
          <w:szCs w:val="28"/>
        </w:rPr>
        <w:t>е-</w:t>
      </w:r>
      <w:proofErr w:type="gramEnd"/>
      <w:r w:rsidR="001F1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17C">
        <w:rPr>
          <w:rFonts w:ascii="Times New Roman" w:hAnsi="Times New Roman" w:cs="Times New Roman"/>
          <w:sz w:val="28"/>
          <w:szCs w:val="28"/>
        </w:rPr>
        <w:t>позволяет сбросить стресс, напряжение, погрузиться в мир светлых, чистых образов, освободить душу и разум.</w:t>
      </w:r>
      <w:r w:rsidR="001F13E6" w:rsidRPr="001F13E6">
        <w:rPr>
          <w:rFonts w:ascii="Arial" w:hAnsi="Arial" w:cs="Arial"/>
          <w:color w:val="212529"/>
          <w:sz w:val="21"/>
          <w:szCs w:val="21"/>
        </w:rPr>
        <w:t xml:space="preserve"> </w:t>
      </w:r>
      <w:r w:rsidR="001F13E6" w:rsidRPr="001F13E6">
        <w:rPr>
          <w:rFonts w:ascii="Times New Roman" w:hAnsi="Times New Roman" w:cs="Times New Roman"/>
          <w:sz w:val="28"/>
          <w:szCs w:val="28"/>
        </w:rPr>
        <w:t>Медитативные сказки активизируют положительные эмоции детей, учат позитивному настрою. Особенностью этих сказок является отсутствие отрицательных героев и конфликтных ситуаций. Медитативные сказки рассказываются под специальную музыку, способствующую расслаблению.</w:t>
      </w:r>
    </w:p>
    <w:p w:rsidR="00E5717C" w:rsidRDefault="00E5717C" w:rsidP="001F13E6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притчи помогают мягко повлиять на детское поведение (ограничение по возрасту составляет максимум 11-13 лет), изменить его. Для достижения эффективного результата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придерживаться определенных правил создания истории: сюжет должен содержать похожую (но не полностью аналогичную) ситуацию, показывать альтернативные пути решения проблемы. Последовательность событий также имеет четкую структуру: знакомство с персонажами, внезапное возникновение конфликта, описание решения трудностей, успешное их преодоление героями, позитивная развязка, описание изменившейся жизни действующих лиц с учетом вынесенной морали.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сказки можно читать без дальнейшего обсуждения.</w:t>
      </w:r>
    </w:p>
    <w:p w:rsidR="00E5717C" w:rsidRDefault="00E5717C" w:rsidP="00E5717C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717C" w:rsidRPr="00E5717C" w:rsidRDefault="00E5717C" w:rsidP="00E5717C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</w:p>
    <w:p w:rsidR="004E0D14" w:rsidRPr="00D702AB" w:rsidRDefault="004E0D14" w:rsidP="001F13E6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Сказкотерапия</w:t>
      </w:r>
      <w:proofErr w:type="spellEnd"/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работе с детьми раннего возраста помогает: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 словарный запас, развить речевую активность;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воображение;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расширить представления об окружающем мире;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умение различать и переживать эмоции;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ощущение психологической защищенности;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развить навыки социального взаимодействия, различать добро и зло, ценить любовь и дружбу;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преодолеть адаптацию к детскому саду;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положительные черты характера, наладить взаимоотношения с родителями и избежать конфликтных ситуаций;</w:t>
      </w:r>
    </w:p>
    <w:p w:rsidR="006F79B1" w:rsidRPr="006F79B1" w:rsidRDefault="004E0D14" w:rsidP="006F79B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терапевтические сказки позволяют скорректировать поведение на бессознательном уровне, снять эмоциональное и мышечное напряжение, снизить импульсивность и тревожность.</w:t>
      </w:r>
    </w:p>
    <w:p w:rsidR="006F79B1" w:rsidRDefault="006F79B1" w:rsidP="006F79B1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79B1" w:rsidRPr="006F79B1" w:rsidRDefault="006F79B1" w:rsidP="006F79B1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6F79B1">
        <w:rPr>
          <w:rFonts w:ascii="Times New Roman" w:hAnsi="Times New Roman" w:cs="Times New Roman"/>
          <w:b/>
          <w:sz w:val="28"/>
          <w:szCs w:val="28"/>
        </w:rPr>
        <w:t>сновные принципы построения терапевтической деятельности с детьми любого возраста: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Эмоциональная передача взрослым содержания рассказа.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При прослушивании ребёнок должен видеть лицо рассказчика, жестикуляцию, выражение глаз.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Отсутствие слишком длинных пауз.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Ситуация в иносказании должна быть «открытой», то есть предполагать вероятность нескольких решений.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Актуальная для ребенка проблема зашифровывается образами, метафорами.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Правильные психологические сказки для детей содержат ситуативные вопросы, побуждающие слушателя самостоятельно проследить причины и последствия описанных действий.</w:t>
      </w:r>
    </w:p>
    <w:p w:rsid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F79B1">
        <w:rPr>
          <w:rFonts w:ascii="Times New Roman" w:hAnsi="Times New Roman" w:cs="Times New Roman"/>
          <w:sz w:val="28"/>
          <w:szCs w:val="28"/>
        </w:rPr>
        <w:t>-Четкое разграничение между положительными и отрицательными героями.</w:t>
      </w:r>
    </w:p>
    <w:p w:rsidR="00B7774F" w:rsidRDefault="00B7774F" w:rsidP="00B777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-Соответствие сказки возрасту малыша – содержание и изложение должны быть понятными, доступными для конкретного ребенка.</w:t>
      </w:r>
    </w:p>
    <w:p w:rsidR="00B7774F" w:rsidRDefault="00B7774F" w:rsidP="00B777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-Количество информации, не создающее перегруз детской психики.</w:t>
      </w:r>
    </w:p>
    <w:p w:rsidR="00B7774F" w:rsidRDefault="00B7774F" w:rsidP="00B777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-Исключение поучений, менторского, покровительственного тона со стороны психолога, давления. Занятие должно проходить спокойно, размеренно, естественно.</w:t>
      </w:r>
    </w:p>
    <w:p w:rsidR="006F79B1" w:rsidRPr="006F79B1" w:rsidRDefault="006F79B1" w:rsidP="006F79B1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0D14" w:rsidRPr="00D702AB" w:rsidRDefault="004E0D14" w:rsidP="00D702AB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2AB">
        <w:rPr>
          <w:rFonts w:ascii="Times New Roman" w:hAnsi="Times New Roman" w:cs="Times New Roman"/>
          <w:b/>
          <w:sz w:val="28"/>
          <w:szCs w:val="28"/>
        </w:rPr>
        <w:t xml:space="preserve">Разнообразны и приёмы </w:t>
      </w:r>
      <w:proofErr w:type="spellStart"/>
      <w:r w:rsidRPr="00D702AB">
        <w:rPr>
          <w:rFonts w:ascii="Times New Roman" w:hAnsi="Times New Roman" w:cs="Times New Roman"/>
          <w:b/>
          <w:sz w:val="28"/>
          <w:szCs w:val="28"/>
        </w:rPr>
        <w:t>сказкотерапии</w:t>
      </w:r>
      <w:proofErr w:type="spellEnd"/>
      <w:r w:rsidRPr="00D702AB">
        <w:rPr>
          <w:rFonts w:ascii="Times New Roman" w:hAnsi="Times New Roman" w:cs="Times New Roman"/>
          <w:b/>
          <w:sz w:val="28"/>
          <w:szCs w:val="28"/>
        </w:rPr>
        <w:t>:</w:t>
      </w:r>
    </w:p>
    <w:p w:rsidR="004E0D14" w:rsidRPr="00D702AB" w:rsidRDefault="004E0D14" w:rsidP="00D702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702AB">
        <w:rPr>
          <w:rFonts w:ascii="Times New Roman" w:hAnsi="Times New Roman" w:cs="Times New Roman"/>
          <w:sz w:val="28"/>
          <w:szCs w:val="28"/>
        </w:rPr>
        <w:t>1. Чтение или рассказывание;</w:t>
      </w:r>
    </w:p>
    <w:p w:rsidR="004E0D14" w:rsidRDefault="004E0D14" w:rsidP="00D702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702AB">
        <w:rPr>
          <w:rFonts w:ascii="Times New Roman" w:hAnsi="Times New Roman" w:cs="Times New Roman"/>
          <w:sz w:val="28"/>
          <w:szCs w:val="28"/>
        </w:rPr>
        <w:t>2. Обсуждение и словесный анализ;</w:t>
      </w:r>
    </w:p>
    <w:p w:rsidR="006F79B1" w:rsidRPr="00D702AB" w:rsidRDefault="006F79B1" w:rsidP="00D702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3Придумыание собственной истории.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hAnsi="Times New Roman" w:cs="Times New Roman"/>
          <w:sz w:val="28"/>
          <w:szCs w:val="28"/>
        </w:rPr>
        <w:t>4.</w:t>
      </w: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702AB" w:rsidRPr="00390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390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рт-терапевтическая работа</w:t>
      </w:r>
      <w:r w:rsid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сюжету сказки: раскрашивание, рисование, лепка или конструирование по мотивам сказки.</w:t>
      </w:r>
    </w:p>
    <w:p w:rsidR="004E0D14" w:rsidRPr="00D702AB" w:rsidRDefault="004E0D14" w:rsidP="00D702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D702AB">
        <w:rPr>
          <w:rFonts w:ascii="Times New Roman" w:hAnsi="Times New Roman" w:cs="Times New Roman"/>
          <w:sz w:val="28"/>
          <w:szCs w:val="28"/>
        </w:rPr>
        <w:t>5. Артикуляционная гимнастика, пальчиковая гимнастика, арт-терапия:</w:t>
      </w:r>
    </w:p>
    <w:p w:rsid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hAnsi="Times New Roman" w:cs="Times New Roman"/>
          <w:sz w:val="28"/>
          <w:szCs w:val="28"/>
        </w:rPr>
        <w:t>6.</w:t>
      </w:r>
      <w:r w:rsidR="00390F44" w:rsidRPr="00390F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Инсценировка</w:t>
      </w:r>
      <w:r w:rsidR="00390F44" w:rsidRPr="00390F4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разыгрывание сказок при помощи кукольного, пальчикового театра</w:t>
      </w:r>
    </w:p>
    <w:p w:rsidR="006F79B1" w:rsidRDefault="006F79B1" w:rsidP="006F79B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79B1">
        <w:rPr>
          <w:rFonts w:ascii="Times New Roman" w:hAnsi="Times New Roman" w:cs="Times New Roman"/>
          <w:sz w:val="28"/>
          <w:szCs w:val="28"/>
        </w:rPr>
        <w:t xml:space="preserve">Применяются отдельно либо комплексно, в соответствии с возрастными особенностями слушателей. </w:t>
      </w:r>
    </w:p>
    <w:p w:rsidR="006F79B1" w:rsidRDefault="006F79B1" w:rsidP="006F79B1">
      <w:pPr>
        <w:pStyle w:val="3"/>
        <w:shd w:val="clear" w:color="auto" w:fill="FAFCFF"/>
        <w:spacing w:before="0" w:beforeAutospacing="0"/>
        <w:rPr>
          <w:rFonts w:ascii="Arial" w:hAnsi="Arial" w:cs="Arial"/>
          <w:b w:val="0"/>
          <w:bCs w:val="0"/>
          <w:color w:val="292929"/>
        </w:rPr>
      </w:pP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F79B1">
        <w:rPr>
          <w:rFonts w:ascii="Times New Roman" w:hAnsi="Times New Roman" w:cs="Times New Roman"/>
          <w:sz w:val="28"/>
          <w:szCs w:val="28"/>
        </w:rPr>
        <w:t xml:space="preserve">При каких условиях </w:t>
      </w:r>
      <w:proofErr w:type="spellStart"/>
      <w:r w:rsidRPr="006F79B1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6F79B1">
        <w:rPr>
          <w:rFonts w:ascii="Times New Roman" w:hAnsi="Times New Roman" w:cs="Times New Roman"/>
          <w:sz w:val="28"/>
          <w:szCs w:val="28"/>
        </w:rPr>
        <w:t xml:space="preserve"> для дошкольников возымеет положительный эффект:</w:t>
      </w:r>
    </w:p>
    <w:p w:rsidR="006F79B1" w:rsidRP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Эмоциональная насыщенность, увлеченность чтеца, его искреннее переживание сказочной ситуации.</w:t>
      </w:r>
    </w:p>
    <w:p w:rsidR="006F79B1" w:rsidRDefault="006F79B1" w:rsidP="006F79B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F79B1">
        <w:rPr>
          <w:rFonts w:ascii="Times New Roman" w:hAnsi="Times New Roman" w:cs="Times New Roman"/>
          <w:sz w:val="28"/>
          <w:szCs w:val="28"/>
        </w:rPr>
        <w:t>Включение творческой деятельности</w:t>
      </w:r>
      <w:r>
        <w:rPr>
          <w:rFonts w:ascii="Times New Roman" w:hAnsi="Times New Roman" w:cs="Times New Roman"/>
          <w:sz w:val="28"/>
          <w:szCs w:val="28"/>
        </w:rPr>
        <w:t>, творчества по мотивам сказки.</w:t>
      </w:r>
    </w:p>
    <w:p w:rsidR="00B7774F" w:rsidRPr="00B7774F" w:rsidRDefault="00B7774F" w:rsidP="00B7774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774F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F79B1" w:rsidRPr="00B7774F" w:rsidRDefault="006F79B1" w:rsidP="00B7774F">
      <w:pPr>
        <w:pStyle w:val="a6"/>
        <w:jc w:val="both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777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Почему </w:t>
      </w:r>
      <w:proofErr w:type="spellStart"/>
      <w:r w:rsidRPr="00B777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сказкотерапия</w:t>
      </w:r>
      <w:proofErr w:type="spellEnd"/>
      <w:r w:rsidRPr="00B777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для детей </w:t>
      </w:r>
      <w:proofErr w:type="gramStart"/>
      <w:r w:rsidRPr="00B777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полезна</w:t>
      </w:r>
      <w:proofErr w:type="gramEnd"/>
      <w:r w:rsidRPr="00B7774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?</w:t>
      </w:r>
    </w:p>
    <w:p w:rsidR="00B7774F" w:rsidRDefault="00B7774F" w:rsidP="00B7774F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B7774F">
        <w:rPr>
          <w:rFonts w:ascii="Times New Roman" w:hAnsi="Times New Roman" w:cs="Times New Roman"/>
          <w:sz w:val="28"/>
          <w:szCs w:val="28"/>
        </w:rPr>
        <w:t>Сказка исключает нравоучительность</w:t>
      </w:r>
      <w:r>
        <w:rPr>
          <w:rFonts w:ascii="Times New Roman" w:hAnsi="Times New Roman" w:cs="Times New Roman"/>
          <w:sz w:val="28"/>
          <w:szCs w:val="28"/>
        </w:rPr>
        <w:t xml:space="preserve"> и включает игровое общение. </w:t>
      </w:r>
    </w:p>
    <w:p w:rsid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-Не даёт прямых наставлений </w:t>
      </w:r>
    </w:p>
    <w:p w:rsid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-Обладает психотерапевтическим эффектом, так как в ней непременно находится выход из проблемной ситуации;</w:t>
      </w:r>
    </w:p>
    <w:p w:rsid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-Выполняет развлекающую, обучающую и успокаивающую функции.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Мягкая коррекция поведения;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Устранение страхов, фобий, неврозов;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Проживание отрицательных эмоций;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Воспитание общечеловеческих качеств и моральных норм;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Ненавязчивое обучение и развитие;</w:t>
      </w:r>
    </w:p>
    <w:p w:rsidR="006F79B1" w:rsidRPr="00B7774F" w:rsidRDefault="00B7774F" w:rsidP="00B7774F">
      <w:pPr>
        <w:pStyle w:val="a6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6F79B1" w:rsidRPr="00B7774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Накопление ситуационного опыта.</w:t>
      </w:r>
    </w:p>
    <w:p w:rsidR="006F79B1" w:rsidRPr="006F79B1" w:rsidRDefault="006F79B1" w:rsidP="006F79B1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79B1" w:rsidRPr="006F79B1" w:rsidRDefault="006F79B1" w:rsidP="006F79B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Важная задача в раннем возрасте – заинтересовать ребёнка чтением и сформировать любовь к книгам. Начало этому закладывается именно с изучения и чтения сказок.</w:t>
      </w: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восприятию сказки ребёнка нужно подводить постепенно, с младенчества, начиная с колыбельных и ритмичных стишков-прибауток.</w:t>
      </w:r>
    </w:p>
    <w:p w:rsidR="004E0D14" w:rsidRPr="00D702AB" w:rsidRDefault="004E0D14" w:rsidP="00D702A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нужно подбирать в зависимости от возраста и особенностей характера ребенка.</w:t>
      </w: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 сказки для ребёнка раннего возраста должны быть несложными и короткими, смысл сказки должен быть легко уловим, а слова – понятными: хорошо подойдут народные сказки с простыми предложениями и с множеством повторений, например: «Репка», «Колобок», «Теремок» и т.д. В этом возрасте ребенку часто бывают более доступны и понятны сказки о животных.</w:t>
      </w:r>
    </w:p>
    <w:p w:rsidR="004E0D14" w:rsidRPr="00D702AB" w:rsidRDefault="004E0D14" w:rsidP="00390F44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 когда лучше читать сказку:</w:t>
      </w: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читать сказку «на ходу»: выделите отдельное время и даже место для совместного чтения сказок. Лучше всего читать сказку</w:t>
      </w:r>
      <w:r w:rsid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перед сном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ребёнок спокоен, находится в хорошем настроении и готов внимательно слушать.</w:t>
      </w: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просит почитать сказку именно сейчас, постарайтесь не отказывать ему в этом, ведь желание может пропасть, и тогда будет трудно прививать</w:t>
      </w:r>
      <w:r w:rsid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 к книге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D14" w:rsidRPr="00D702AB" w:rsidRDefault="004E0D14" w:rsidP="00D702A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сказку следует медленно, нараспев, с выражением. Можно подражать голосам животных, корчить рожицы и жестикулировать – это ребёнку очень понравится.</w:t>
      </w:r>
    </w:p>
    <w:p w:rsidR="004E0D14" w:rsidRPr="00B7774F" w:rsidRDefault="004E0D14" w:rsidP="00B7774F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 правило – одна</w:t>
      </w:r>
      <w:r w:rsid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сказка за один раз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! Таким образом,</w:t>
      </w:r>
      <w:r w:rsidR="001F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сказки не наскучат ребёнку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ребёнок постоянно просит перечитывать одну и ту же</w:t>
      </w:r>
      <w:r w:rsid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0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сказку несколько дней</w:t>
      </w:r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снова и снова - читайте, </w:t>
      </w:r>
      <w:proofErr w:type="gramStart"/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</w:t>
      </w:r>
      <w:proofErr w:type="gramEnd"/>
      <w:r w:rsidRPr="00D70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сказке он находит что-то ценное для себя.</w:t>
      </w:r>
    </w:p>
    <w:p w:rsidR="00390F44" w:rsidRDefault="00390F44" w:rsidP="00D702A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90F44" w:rsidRPr="00390F44" w:rsidRDefault="00390F44" w:rsidP="00390F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0F44">
        <w:rPr>
          <w:rFonts w:ascii="Times New Roman" w:hAnsi="Times New Roman" w:cs="Times New Roman"/>
          <w:b/>
          <w:sz w:val="28"/>
          <w:szCs w:val="28"/>
        </w:rPr>
        <w:t>Система работы</w:t>
      </w:r>
      <w:r w:rsidRPr="00390F44">
        <w:rPr>
          <w:rFonts w:ascii="Times New Roman" w:hAnsi="Times New Roman" w:cs="Times New Roman"/>
          <w:sz w:val="28"/>
          <w:szCs w:val="28"/>
        </w:rPr>
        <w:t xml:space="preserve"> по развитию связной речи у младших дошкольников включает в себя предварительную работу, непосредственное знакомство со сказкой, организацию творческой деятельности на её основе.</w:t>
      </w:r>
    </w:p>
    <w:p w:rsidR="00390F44" w:rsidRPr="00390F44" w:rsidRDefault="00390F44" w:rsidP="00390F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0F44">
        <w:rPr>
          <w:rFonts w:ascii="Times New Roman" w:hAnsi="Times New Roman" w:cs="Times New Roman"/>
          <w:sz w:val="28"/>
          <w:szCs w:val="28"/>
        </w:rPr>
        <w:t>1. Восприятие сказки идет успешнее, если с детьми проводится предварительная работа: рассматривание иллюстраций, беседа с объяснением незнакомых или малознакомых детям этого возраста слов и выражений, показ предметов или действий, которые они обозначают.</w:t>
      </w:r>
    </w:p>
    <w:p w:rsidR="00390F44" w:rsidRDefault="00390F44" w:rsidP="00390F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90F44">
        <w:rPr>
          <w:rFonts w:ascii="Times New Roman" w:hAnsi="Times New Roman" w:cs="Times New Roman"/>
          <w:sz w:val="28"/>
          <w:szCs w:val="28"/>
        </w:rPr>
        <w:t>2. Далее идёт непосредственное знакомство со сказкой, где важную роль играет речь рассказчика. Для ребёнка младшего возраста предпочтительно утрированное выразительное рассказывание, при котором голосом «рисуются» образы и картины происходящего. Чтобы помочь маленьким детям глубже воспринять произведение,</w:t>
      </w:r>
      <w:r w:rsidR="001F13E6">
        <w:rPr>
          <w:rFonts w:ascii="Times New Roman" w:hAnsi="Times New Roman" w:cs="Times New Roman"/>
          <w:sz w:val="28"/>
          <w:szCs w:val="28"/>
        </w:rPr>
        <w:t xml:space="preserve"> после его рассказывания проводим беседу. Включаем</w:t>
      </w:r>
      <w:r w:rsidRPr="00390F44">
        <w:rPr>
          <w:rFonts w:ascii="Times New Roman" w:hAnsi="Times New Roman" w:cs="Times New Roman"/>
          <w:sz w:val="28"/>
          <w:szCs w:val="28"/>
        </w:rPr>
        <w:t xml:space="preserve"> в неё разные группы вопросов: на выявление эмоционального отношения детей к содержанию сказки и её героям, о мотивах поступков персонажей, средствах языковой выразительности. Для большего эффекта восприятия, сопровождаю те</w:t>
      </w:r>
      <w:proofErr w:type="gramStart"/>
      <w:r w:rsidRPr="00390F44">
        <w:rPr>
          <w:rFonts w:ascii="Times New Roman" w:hAnsi="Times New Roman" w:cs="Times New Roman"/>
          <w:sz w:val="28"/>
          <w:szCs w:val="28"/>
        </w:rPr>
        <w:t>кст ск</w:t>
      </w:r>
      <w:proofErr w:type="gramEnd"/>
      <w:r w:rsidRPr="00390F44">
        <w:rPr>
          <w:rFonts w:ascii="Times New Roman" w:hAnsi="Times New Roman" w:cs="Times New Roman"/>
          <w:sz w:val="28"/>
          <w:szCs w:val="28"/>
        </w:rPr>
        <w:t>азки предметными и сюжетными картинками</w:t>
      </w:r>
      <w:r w:rsidR="006E1F27">
        <w:rPr>
          <w:rFonts w:ascii="Times New Roman" w:hAnsi="Times New Roman" w:cs="Times New Roman"/>
          <w:sz w:val="28"/>
          <w:szCs w:val="28"/>
        </w:rPr>
        <w:t>.</w:t>
      </w:r>
    </w:p>
    <w:p w:rsidR="00B7774F" w:rsidRDefault="00B7774F" w:rsidP="00390F4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E1F27" w:rsidRPr="00B7774F" w:rsidRDefault="006E1F27" w:rsidP="00B777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7774F">
        <w:rPr>
          <w:rFonts w:ascii="Times New Roman" w:hAnsi="Times New Roman" w:cs="Times New Roman"/>
          <w:b/>
          <w:sz w:val="28"/>
          <w:szCs w:val="28"/>
          <w:lang w:eastAsia="ru-RU"/>
        </w:rPr>
        <w:t>Сказкотерапия</w:t>
      </w:r>
      <w:proofErr w:type="spellEnd"/>
      <w:r w:rsidRPr="00B7774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детей 2-3</w:t>
      </w:r>
    </w:p>
    <w:p w:rsidR="006E1F27" w:rsidRPr="00B7774F" w:rsidRDefault="006E1F27" w:rsidP="00B7774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1F27" w:rsidRPr="00B7774F" w:rsidRDefault="006E1F27" w:rsidP="00B7774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Особенность психологических сказок для детей до 3 лет заключается в их общей познавательности. Создавая придуманную историю о ситуации или проблеме, связанную с ребёнком, взрослый может мягко подсказать ему решение этой проблемы. Поскольку сказки не указывают или поучают, а действуют ненавязчиво, терапевтический эффект от их использования огромен. Так, например, колыбельные сказки помогают преодолеть проблемы со сном у </w:t>
      </w:r>
      <w:proofErr w:type="spell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гиперактивных</w:t>
      </w:r>
      <w:proofErr w:type="spell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6E1F27" w:rsidRDefault="006E1F27" w:rsidP="001324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Кроме коррекционных вариантов существует также развивающая </w:t>
      </w:r>
      <w:proofErr w:type="spell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детей, описывающая ситуации и действия, не имеющие реальные воплощения в жизни, но которые могут расширить опыт ребёнка и, возможно, пригодиться в будущем. Для закрепления результата лучше использовать сразу несколько методов: чтение вслух, разыгрывание в лицах или игрушках, рисование по мотивам сказки.</w:t>
      </w:r>
    </w:p>
    <w:p w:rsidR="00132449" w:rsidRPr="00B7774F" w:rsidRDefault="00132449" w:rsidP="001324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132449" w:rsidRDefault="006E1F27" w:rsidP="0013244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>Пример сказки для ребенка 2-3 лет.</w:t>
      </w:r>
    </w:p>
    <w:p w:rsidR="006E1F27" w:rsidRPr="00132449" w:rsidRDefault="006E1F27" w:rsidP="0013244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1F27" w:rsidRPr="00132449" w:rsidRDefault="006E1F27" w:rsidP="0013244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gramStart"/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>Сказка про</w:t>
      </w:r>
      <w:proofErr w:type="gramEnd"/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Звонкую речку – Радость».</w:t>
      </w:r>
    </w:p>
    <w:p w:rsidR="00132449" w:rsidRDefault="00132449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Для часто болеющих детей. Помогает создать нужный психологический настрой для скорейшего выздоровления.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Жила-была речка. Звали ее Радость. Она была очень доброй, жизнерадостной речкой. На ее берегах всегда росло много разных трав и цветов, к ней каждый день прибегали поиграть белочки и прилетали красивые бабочки. В ее чистой журчащей воде плескались золотые рыбки и маленькие розовые </w:t>
      </w:r>
      <w:proofErr w:type="spell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крабики</w:t>
      </w:r>
      <w:proofErr w:type="spell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И так они все и жили весело и игриво, пока однажды к ним случайно неизвестно откуда появилась грязь. Она заполонила постепенно всю речку. И от этой грязи ручейку стало труднее бежать. Все меньше свежей чистой водички попадало в нашу речку, и все сложнее ручейку было дышать. Речка перестала бежать так звонко и весело. Вода в ней заполнялась илом и водорослями, а рыбки вообще уплыли. Речка загрустила</w:t>
      </w:r>
      <w:proofErr w:type="gram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… И</w:t>
      </w:r>
      <w:proofErr w:type="gram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 хоть ручеек не сдавался, и работал день и ночь, он не мог сам победить это болото.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Белочки и бабочки побежали просить о помощи всех лесных жителей, может, кто-то знает, как помочь нашей Речке и вернуть ей прежнюю свежесть и радость, помочь дышать легко.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И вот, наконец, Мудрая сова сказала им, что надо делать.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Только Ветер может победить эту грязь. Надо раздуть всю грязь и щепки, и тогда Речка снова сможет наполняться свежей водой.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Услыхал это ветер и сразу примчался на помощь, ведь они с Радостью были хорошими друзьями. Не раз он прилетал поиграть сюда в прятки или пошелестеть листвой. И вот он сразу принялся за работу. Он дул, и дул, и дул... все сильнее и сильнее, потом набирался сил и снова дул, что есть мочи. Так провел он целый день, дуя как можно сильнее, как можно дольше — и грязь уходила, щепки уплывали далеко-далеко. </w:t>
      </w:r>
      <w:proofErr w:type="gram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 в конце концов, вода так расчистилась, что потекла снова чистая свежая водичка!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Речка очистилась и снова зажурчала всеми звуками музыки, вода стала прозрачной, прохладной, звонкой. И сразу же вернулись домой золотые рыбки и розовые </w:t>
      </w:r>
      <w:proofErr w:type="spell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крабики</w:t>
      </w:r>
      <w:proofErr w:type="spell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>, засверкали своими крылышками бабочки, и все стало как прежде. Речка Радость снова могла веселиться с друзьями. Ей стало легко и свободно.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Только речка помнила, как тяжело ей было болеть, стоять без движения. Поэтому она попросила своего друга Ветра навещать ее каждый день утром и вечером, дуть хотя бы 15 минуточек, так, на всякий случай, чтоб больше никакая грязь не смогли </w:t>
      </w:r>
      <w:proofErr w:type="gram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помешать ручейку свободно дышать</w:t>
      </w:r>
      <w:proofErr w:type="gram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 и делиться водичкой с нашей речкой Радостью. И так ветер дул, а речка радушно благодарила его своим звонким журчанием, и грязь больше никогда не появлялся рядом с ней.</w:t>
      </w:r>
    </w:p>
    <w:p w:rsidR="00132449" w:rsidRPr="00132449" w:rsidRDefault="00132449" w:rsidP="00132449">
      <w:pPr>
        <w:pStyle w:val="a6"/>
        <w:rPr>
          <w:sz w:val="28"/>
          <w:szCs w:val="28"/>
        </w:rPr>
      </w:pPr>
    </w:p>
    <w:p w:rsidR="00132449" w:rsidRPr="00132449" w:rsidRDefault="00132449" w:rsidP="00132449">
      <w:pPr>
        <w:pStyle w:val="a6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Мы подобрали для вас примеры психологических историй для детей 2-3 лет. Для закрепления результата лучше использовать сразу несколько методов: чтение вслух, разыгрывание в лицах или игрушках, рисование по мотивам сказки.</w:t>
      </w:r>
    </w:p>
    <w:p w:rsidR="00132449" w:rsidRDefault="00132449" w:rsidP="001324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детей дошкольного возраста служит верным подспорьем для тех, кто столкнулся с проблемами поведения или стрессом у ребёнка. Будучи мягким методом, она воздействует исподволь, без нотаций и нравоучений, а потому благоприятно воспринимается детьми. Кроме лечебного эффекта сказки оказывают общее развивающее действие, улучшают микроклимат и повышают психологическое здоровье всей семьи.</w:t>
      </w:r>
    </w:p>
    <w:p w:rsidR="00132449" w:rsidRDefault="00132449" w:rsidP="0013244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132449" w:rsidRDefault="006E1F27" w:rsidP="00132449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132449" w:rsidRDefault="006E1F27" w:rsidP="00132449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>Пример сказки для ребенка 3 лет.</w:t>
      </w:r>
    </w:p>
    <w:p w:rsidR="006E1F27" w:rsidRPr="00B7774F" w:rsidRDefault="006E1F27" w:rsidP="00132449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1F27" w:rsidRPr="00132449" w:rsidRDefault="006E1F27" w:rsidP="00B7774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32449">
        <w:rPr>
          <w:rFonts w:ascii="Times New Roman" w:hAnsi="Times New Roman" w:cs="Times New Roman"/>
          <w:b/>
          <w:sz w:val="28"/>
          <w:szCs w:val="28"/>
          <w:lang w:eastAsia="ru-RU"/>
        </w:rPr>
        <w:t>«Сказка о грустной тарелке».</w:t>
      </w:r>
    </w:p>
    <w:p w:rsidR="006E1F27" w:rsidRPr="00132449" w:rsidRDefault="006E1F27" w:rsidP="00B7774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История про проблемы с едой у дошкольников.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Жила-была хорошая девочка Катя: добрая, вежливая, заботливая. Только вот не любила Катя кушать. И чего ей только мама не готовила: и супчики, и кашку, и котлетки с макаронами – а у Кати на всё один ответ: «не хочу, не буду».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 xml:space="preserve">Как-то бабушка подарила девочке новую тарелочку. Красивую, </w:t>
      </w:r>
      <w:proofErr w:type="spellStart"/>
      <w:r w:rsidRPr="00B7774F">
        <w:rPr>
          <w:rFonts w:ascii="Times New Roman" w:hAnsi="Times New Roman" w:cs="Times New Roman"/>
          <w:sz w:val="28"/>
          <w:szCs w:val="28"/>
          <w:lang w:eastAsia="ru-RU"/>
        </w:rPr>
        <w:t>розовенькую</w:t>
      </w:r>
      <w:proofErr w:type="spellEnd"/>
      <w:r w:rsidRPr="00B7774F">
        <w:rPr>
          <w:rFonts w:ascii="Times New Roman" w:hAnsi="Times New Roman" w:cs="Times New Roman"/>
          <w:sz w:val="28"/>
          <w:szCs w:val="28"/>
          <w:lang w:eastAsia="ru-RU"/>
        </w:rPr>
        <w:t>. Говорит: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«Вот, Катенька, новая тарелочка для тебя, не обычная она. Любит, когда детки хорошо кушают».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Катя бабушку поблагодарила за подарок, но вот лучше кушать так и не стала.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Один раз положила мама Кате на новую тарелочку картофельное пюре с куриной котлеткой, и сама вышла из кухни по делам. Катя сидит перед тарелочкой, не ест, а только развозит по ней вилкой картофельное пюре. Вдруг слышит девочка, кто-то плачет. Огляделась Катя по сторонам, а понять ничего не может. Даже испугалась немного, а потом осмелела и спрашивает: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Кто это плачет?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Это, я тарелочка. Я плачу.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А почему ты плачешь? – спрашивает девочка.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Я расстраиваюсь, что ты плохо кушаешь, и никогда моей улыбки не видишь, - отвечает тарелочка.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А ты умеешь улыбаться? – удивилась Катя.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— Конечно, умею. Вот съешь всю еду до самого дна, и сама увидишь, - ответила тарелочка.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Девочка сейчас же взялась за вилку и съела всю котлетку и картофельное пюре. И как только дно тарелочки стало пустым, Катя увидела, что та действительно улыбается, и больше не плачет.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774F">
        <w:rPr>
          <w:rFonts w:ascii="Times New Roman" w:hAnsi="Times New Roman" w:cs="Times New Roman"/>
          <w:sz w:val="28"/>
          <w:szCs w:val="28"/>
          <w:lang w:eastAsia="ru-RU"/>
        </w:rPr>
        <w:t>С тех пор Катя всегда съедала то, что готовила её мама, а тарелочка ей за это всегда благодарно улыбалась.</w:t>
      </w:r>
    </w:p>
    <w:p w:rsidR="006E1F27" w:rsidRPr="00B7774F" w:rsidRDefault="006E1F27" w:rsidP="00B7774F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Style w:val="a3"/>
          <w:rFonts w:ascii="Times New Roman" w:hAnsi="Times New Roman" w:cs="Times New Roman"/>
          <w:color w:val="212529"/>
          <w:sz w:val="28"/>
          <w:szCs w:val="28"/>
        </w:rPr>
        <w:t>«СОН КОЛОБКА»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Жил у бабушки и дедушки Колобок. Он был послушным, а потому никуда не убегал от них. Каждое утро Колобок катился по дорожке в детский сад. Там он играл с друзьями, веселился, пел всем свою любимую песенку о себе, а когда вечером он возвращался назад к бабушке и дедушке, то всегда говорил им, что интересного произошло с ним сегодня в саду. Все нравилось Колобку в детском саду, кроме одного - он не мог лечь в обед в саду спать: плакал, капризничал, долго не мог заснуть, даже пробовал скатываться с кроватки и пытался покатиться из садика домой к бабушке и дедушке. Но однажды его воспитательница - Лисичка, вовремя успела остановить его на пороге детского сада и принести его обратно в группу. Она положила Колобка назад в удобную кроватку, укрыла его теплым одеялом и спросила.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Почему ты, Колобок, не любишь спать в саду?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Потому что это так грустно, лежать в кроватке с закрытыми глазами и ничего не видеть. Это так не интересно!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А ты не просто лежи, а попробуй заснуть, чтобы увидеть интересные сны! - Ласково сказала Лисичка.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Сны? Я не знаю, что такое сны. Они мне никогда не снятся.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Ложись удобнее и я научу тебя видеть сны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>казала Лисичка.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Тогда воспитательница Лисичка посоветовала Колобку не просто лежать в кроватке с закрытыми глазками, а расслабиться, почувствовать какая теплая и удобная у него кроватка и попробовать помечтать о чем-то приятном.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Колобок закрыл глазки и попытался сделать все так, как ему сказала Лисичка. И произошло чудо - он заснул и увидел хороший сон. Ему приснился веселый зайчик, который прыгал с ним, потом Волк играл с ним в игру «Догони меня» - и им было очень весело, потом Мишка танцевал с ним под радостную, веселую музыку. А еще Колобку приснилась его воспитательница Лисичка, в его сне она была такая же добрая и приветливая, как и на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яву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>. Она играла с ним в прятки. А потом Колобок со всеми животными: зайчиком, волком, мишкой и воспитательницей Лисичкой взялись за ручки и по кругу заплясали веселый хоровод. Вот такой хороший сон увидел Колобок.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Когда он проснулся - у него был веселый и бодрый настрой. Он сразу рассказал воспитательнице и всем зверям в саду свой увлекательный сон.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С тех пор, Колобок с нетерпением ждал обеда в детском саду, чтобы увидеть новый интересный сон.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Терапевтический эффект - 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>осложненная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 xml:space="preserve"> адаптации ребенка к условиям детского сада.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Возраст детей: 2-3 года.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Сказка для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возраста:</w:t>
      </w:r>
    </w:p>
    <w:p w:rsidR="00132449" w:rsidRDefault="00132449" w:rsidP="00132449">
      <w:pPr>
        <w:pStyle w:val="a6"/>
        <w:jc w:val="both"/>
        <w:rPr>
          <w:rStyle w:val="a3"/>
          <w:rFonts w:ascii="Times New Roman" w:hAnsi="Times New Roman" w:cs="Times New Roman"/>
          <w:color w:val="212529"/>
          <w:sz w:val="28"/>
          <w:szCs w:val="28"/>
        </w:rPr>
      </w:pP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Style w:val="a3"/>
          <w:rFonts w:ascii="Times New Roman" w:hAnsi="Times New Roman" w:cs="Times New Roman"/>
          <w:color w:val="212529"/>
          <w:sz w:val="28"/>
          <w:szCs w:val="28"/>
        </w:rPr>
        <w:t>«РЫБКА БУЛЬ-БУЛЬ»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Жила в море маленькая рыбка-Буль-буль. Каждое утро она приплывала в морской детский сад, но ей было очень грустно, она часто плакала, потому что не хотела ни с кем подружиться, ей было совсем не интересно в морском саду и все, что она делала - это плакала и ждала, когда же приплывет мама и заберет ее домой.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В этом саду была воспитательница, но она была не обычная рыбка, а золотая. Ее так и звали - воспитательница Золотая рыбка. И вот, однажды, она сказала я маленькой рыбке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>уль-буль: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- Я помогу тебе, я волшебная Золотая рыбка и сделаю так, чтобы ты больше не плакала в детском саду, чтобы тебе не было грустно. Махнула Золотая рыбка-воспитательница своим хвостиком - и произошло чудо - рыбка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>уль-буль перестала плакать, она подружилась с другими маленькими рыбками в группе и они вместе играли, смеялись и резвились в морском саду. Буль-буль даже было странно - почему же она раньше не замечала, какие дружелюбные рыбки с ней рядом в детском саду и как весело и интересно проводить с ними время!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С тех пор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>уль-буль с удовольствием каждое утро плыла в садик, ведь знала, что там ее ждут ее друзья.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Терапевтический эффект - позитивный настрой на посещение детского сада,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>Возраст детей: 2-5 лет.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Сказка для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для детей дошкольного возраста:</w:t>
      </w:r>
    </w:p>
    <w:p w:rsidR="00132449" w:rsidRDefault="00132449" w:rsidP="00132449">
      <w:pPr>
        <w:pStyle w:val="a6"/>
        <w:jc w:val="both"/>
        <w:rPr>
          <w:rStyle w:val="a3"/>
          <w:rFonts w:ascii="Times New Roman" w:hAnsi="Times New Roman" w:cs="Times New Roman"/>
          <w:color w:val="212529"/>
          <w:sz w:val="28"/>
          <w:szCs w:val="28"/>
        </w:rPr>
      </w:pPr>
    </w:p>
    <w:p w:rsidR="00EB4CE7" w:rsidRPr="00132449" w:rsidRDefault="00EB4CE7" w:rsidP="005B567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Style w:val="a3"/>
          <w:rFonts w:ascii="Times New Roman" w:hAnsi="Times New Roman" w:cs="Times New Roman"/>
          <w:color w:val="212529"/>
          <w:sz w:val="28"/>
          <w:szCs w:val="28"/>
        </w:rPr>
        <w:t>«ЗАЙЧИК В ДЕТСКОМ САДУ»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В сказочном лесу жила мама Зайчиха и была она самая счастливая на свете, ведь у нее родился маленький зайчонок. Она назвала его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>. Мама очень любила своего зайчика, ни на минуту не отходила от него, гуляла, играла с ним, кормила его вкусной капустой, яблочком, а когда он начинал плакать, мама вместо пустышки давала ему сочную морковку и зайчонок успокаивался.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2449">
        <w:rPr>
          <w:rFonts w:ascii="Times New Roman" w:hAnsi="Times New Roman" w:cs="Times New Roman"/>
          <w:sz w:val="28"/>
          <w:szCs w:val="28"/>
        </w:rPr>
        <w:t xml:space="preserve">Прошло время и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подрос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 xml:space="preserve">. Мама решила отвести его в лесной детский сад, в который ходили все маленькие звери этого леса. И вот, однажды, мама привела своего зайчика в детский сад.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расплакался, ему было страшно и грустно без мамы, он не хотел там оставаться. К нашему зайчику подошла воспитательница, рыженькая Белочка. Она была хорошая и очень любила всех маленьких лесных зверьков. Белочка взяла его на ручки и нежно прижала его к своей пушистой, меховой шубке. Воспитательница пожалела, успокоила зайчика и познакомила его с другими зверушками, которые ходили в детский сад. Она познакомила его с маленькой веселой лисичкой, добрым мишкой, дружелюбным ежиком и другими зверушками.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Все зверушки очень обрадовались, что в их лесном саду появился новенький - зайчик. Они начали играть вместе с ним в игры, гуляли на зеленой лужайке, потом поели, отдохнули в кроватках. И вот за зайчонком пришла мама, чтобы забрать его домой. Как же она обрадовалась, когда увидела, что ее зайчик не плачет, а весело играет в саду!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всю дорогу домой рассказывал маме, с кем он познакомился в саду, и как интересно и весело ему было играть с новыми друзьями. Мама гордилась своим зайчиком и радовалась тому, что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Пушистик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понял, что плакать в детском саду не стоит, потому что там совсем не страшно, а наоборот весело и интересно.</w:t>
      </w:r>
    </w:p>
    <w:p w:rsidR="005B5679" w:rsidRDefault="005B5679" w:rsidP="005B567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B4CE7" w:rsidRPr="00132449" w:rsidRDefault="005B5679" w:rsidP="005B567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4CE7" w:rsidRPr="005B5679">
        <w:rPr>
          <w:rFonts w:ascii="Times New Roman" w:hAnsi="Times New Roman" w:cs="Times New Roman"/>
          <w:b/>
          <w:sz w:val="28"/>
          <w:szCs w:val="28"/>
        </w:rPr>
        <w:t>Сказка о медвежонке, который не хотел ходить в садик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B4CE7" w:rsidRPr="00132449">
        <w:rPr>
          <w:rFonts w:ascii="Times New Roman" w:hAnsi="Times New Roman" w:cs="Times New Roman"/>
          <w:sz w:val="28"/>
          <w:szCs w:val="28"/>
        </w:rPr>
        <w:t xml:space="preserve"> – история от детского психолога Александры Бондаренко для детей, которым предстоит начать ходить в детский сад.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Жил-был медвежонок по имени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. Были у него папа-медведь и мама-медведиха. Жили они дружно, весело. Мама-медведиха много играла с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Алириком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, кормила его, гуляла с ним. Папа-медведь строил с ним дома из кубиков и рассказывал разные интересные истории. Медвежонок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всегда был с родителями, а они были с ним. Они чувствовали себя единым целым, как цветочек с его лепестками, стебельком и листиками.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рос, становился больше. Теперь он многое умел делать сам: кушать, возить машинку, одевать обувь. Тогда родители приняли решение, что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уже достаточно взрослый, чтобы ходить на занятия к мудрой Сове.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И вот, в один прекрасный день, мама-медведиха повела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Алирика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к Сове на занятия. Идти туда было не долго, но весело, потому что мама рассказывала много интересного по дороге: где птички вьют гнезда, почему трава растет вверх, куда бегут муравьи.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Когда они пришли к Сове,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понял, что теперь нужно будет расстаться с мамой. Пусть и 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>не надолго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 xml:space="preserve">, но ее рядом не будет.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Алирику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стало очень грустно. Но в это время он услышал смех в группе. Ему стало интересно: кто и почему так смеется? Смело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взял за руку Сову и пошел к другим детям.</w:t>
      </w:r>
    </w:p>
    <w:p w:rsidR="00EB4CE7" w:rsidRPr="00132449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Вечером мама-медведиха вернулась, чтобы забрать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Алирика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>. Он с радостью подбежал к маме и обнял ее. Ему так много хотелось рассказать ей</w:t>
      </w:r>
      <w:proofErr w:type="gramStart"/>
      <w:r w:rsidRPr="0013244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2449">
        <w:rPr>
          <w:rFonts w:ascii="Times New Roman" w:hAnsi="Times New Roman" w:cs="Times New Roman"/>
          <w:sz w:val="28"/>
          <w:szCs w:val="28"/>
        </w:rPr>
        <w:t xml:space="preserve"> и как они играли, и как пели песни, и как Сова рассказывала про лесных жителей, и еще много чего интересного.</w:t>
      </w:r>
    </w:p>
    <w:p w:rsidR="00EB4CE7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32449">
        <w:rPr>
          <w:rFonts w:ascii="Times New Roman" w:hAnsi="Times New Roman" w:cs="Times New Roman"/>
          <w:sz w:val="28"/>
          <w:szCs w:val="28"/>
        </w:rPr>
        <w:t xml:space="preserve">Теперь </w:t>
      </w:r>
      <w:proofErr w:type="spellStart"/>
      <w:r w:rsidRPr="00132449">
        <w:rPr>
          <w:rFonts w:ascii="Times New Roman" w:hAnsi="Times New Roman" w:cs="Times New Roman"/>
          <w:sz w:val="28"/>
          <w:szCs w:val="28"/>
        </w:rPr>
        <w:t>Алирику</w:t>
      </w:r>
      <w:proofErr w:type="spellEnd"/>
      <w:r w:rsidRPr="00132449">
        <w:rPr>
          <w:rFonts w:ascii="Times New Roman" w:hAnsi="Times New Roman" w:cs="Times New Roman"/>
          <w:sz w:val="28"/>
          <w:szCs w:val="28"/>
        </w:rPr>
        <w:t xml:space="preserve"> было весело расставаться с мамой и папой. Он знал, что они всегда вернутся и можно будет им рассказать о новых впечатлениях. Они же не ходят к мудрой Сове!</w:t>
      </w:r>
    </w:p>
    <w:p w:rsidR="00132449" w:rsidRDefault="00132449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2449" w:rsidRPr="00132449" w:rsidRDefault="00132449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132449" w:rsidRDefault="00132449" w:rsidP="0013244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наших детей уже есть свои любимые сказки, которые они просят рассказать снова и снова. Они быстро запоминают текст и всё больше интересуются картинками.</w:t>
      </w:r>
    </w:p>
    <w:p w:rsidR="00132449" w:rsidRDefault="00132449" w:rsidP="0013244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дети знакомы со сказкой достаточно хорошо необходимо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помочь рассказывать её. Для этого используем различные виды театров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Например: выставляю героев и спрашиваю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чём эта сказка? Кто это у нас в гостях? Правильно.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Посадил дед репку: кто помог деду вытянуть репку? И так мы вместе рассказываем сказку. Так же с другими сказками. Например: дети хорошо запомнили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песенку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колобка…..-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песенку пел колобок? И т.д.</w:t>
      </w:r>
    </w:p>
    <w:p w:rsidR="00132449" w:rsidRDefault="00132449" w:rsidP="0013244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рассказывая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активизирую речь детей с помощью вопросов.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осадил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дед репку. Выросла репка - какая? (большая, желтая, круглая).</w:t>
      </w:r>
    </w:p>
    <w:p w:rsidR="00132449" w:rsidRDefault="00132449" w:rsidP="0013244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репки сверху листики - какие?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маленькие, зеленые).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Предлагаю детям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тянули репку при этом произносим: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Тянут-потянут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вытянули репку»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заканчиваю образовательное событие самостоятельной игрой детей с фигурками настольного театра, рассматриванием иллюстраций. Вместе вспоминаем слова, которые произносит в сказке тот или иной персонаж.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у нас ранний возраст, мы широко используем народный фольклор, с помощью которого так же развиваем речь малышей. Наши дети любят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прибаутки.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Разучиваем разные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обыгрываем их, дети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мне подговаривают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договаривают.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Стараюсь чтобы моя речь была образцом для малышей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лучшего восприятия читаю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ласково, выразительно, сопровождая слова соответствующей мимикой и движениями. Особенно дети любят, когда во время чтения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его имя, тогда дети очень быстро запоминают: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сороки боли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вороны боли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Тёмы заживи.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или: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нас хороший?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у нас пригожий?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Максимка хороший, Максимка пригожий!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умывание, причёсыванию, приёму пищи, одевание, укладывание спать стараемся тоже сопровождать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прибаутками побуждаем детей подговаривать нам.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умывании: Водичка – водичка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Умой Лизе личико…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приёма пищи: Умница Катенька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Ешь кашку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сладеньку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Вкусную, пушистую,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Сладкую, душистую.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Баю, бай, баю, бай, ты собачка не лай,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Петушок не кричи, Соню, Катю не буди.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детки будут спать, да большие вырастать.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поспят подольше - вырастут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449" w:rsidRDefault="00132449" w:rsidP="00132449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заметили, что многие дети стали лучше говорить, это видно в общении с ними в наблюдении за детьми во время их игр.</w:t>
      </w:r>
    </w:p>
    <w:p w:rsidR="00132449" w:rsidRDefault="00132449" w:rsidP="00132449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CE7" w:rsidRDefault="00EB4CE7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5679" w:rsidRDefault="005B5679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5679" w:rsidRDefault="005B5679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5B5679" w:rsidRDefault="005B5679" w:rsidP="0013244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Рекомендуемая литература:</w:t>
      </w:r>
    </w:p>
    <w:p w:rsidR="005B5679" w:rsidRDefault="005B5679" w:rsidP="005B56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B5679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5B5679">
        <w:rPr>
          <w:rFonts w:ascii="Times New Roman" w:hAnsi="Times New Roman" w:cs="Times New Roman"/>
          <w:sz w:val="28"/>
          <w:szCs w:val="28"/>
        </w:rPr>
        <w:t xml:space="preserve">-Евстигнеева Т.Д.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5679">
        <w:rPr>
          <w:rFonts w:ascii="Times New Roman" w:hAnsi="Times New Roman" w:cs="Times New Roman"/>
          <w:sz w:val="28"/>
          <w:szCs w:val="28"/>
        </w:rPr>
        <w:t xml:space="preserve">Путь к волшебству. Теория и практика </w:t>
      </w:r>
      <w:proofErr w:type="spellStart"/>
      <w:r w:rsidRPr="005B5679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B5679">
        <w:rPr>
          <w:rFonts w:ascii="Times New Roman" w:hAnsi="Times New Roman" w:cs="Times New Roman"/>
          <w:sz w:val="28"/>
          <w:szCs w:val="28"/>
        </w:rPr>
        <w:t xml:space="preserve"> — СПб</w:t>
      </w:r>
      <w:proofErr w:type="gramStart"/>
      <w:r w:rsidRPr="005B5679">
        <w:rPr>
          <w:rFonts w:ascii="Times New Roman" w:hAnsi="Times New Roman" w:cs="Times New Roman"/>
          <w:sz w:val="28"/>
          <w:szCs w:val="28"/>
        </w:rPr>
        <w:t>.: "</w:t>
      </w:r>
      <w:proofErr w:type="gramEnd"/>
      <w:r w:rsidRPr="005B5679">
        <w:rPr>
          <w:rFonts w:ascii="Times New Roman" w:hAnsi="Times New Roman" w:cs="Times New Roman"/>
          <w:sz w:val="28"/>
          <w:szCs w:val="28"/>
        </w:rPr>
        <w:t>Златоуст"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5679" w:rsidRDefault="005B5679" w:rsidP="005B567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Хухлаева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О.Е. «Терапевтические сказки в Коррекционной работе с детьми» М.: ФОРУМ 2013;</w:t>
      </w:r>
    </w:p>
    <w:p w:rsidR="005B5679" w:rsidRDefault="005B5679" w:rsidP="005B5679">
      <w:pPr>
        <w:pStyle w:val="a6"/>
        <w:rPr>
          <w:rFonts w:ascii="Times New Roman" w:hAnsi="Times New Roman" w:cs="Times New Roman"/>
          <w:sz w:val="28"/>
          <w:szCs w:val="28"/>
        </w:rPr>
      </w:pPr>
      <w:r w:rsidRPr="005B5679">
        <w:rPr>
          <w:rFonts w:ascii="Times New Roman" w:hAnsi="Times New Roman" w:cs="Times New Roman"/>
          <w:sz w:val="28"/>
          <w:szCs w:val="28"/>
        </w:rPr>
        <w:t>-Чех Е.В. «Я сегодня злюсь. Расскажи мне сказку» М.: СФЕРА, 2009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73C6" w:rsidRPr="008F73C6" w:rsidRDefault="005B5679" w:rsidP="008F73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F73C6" w:rsidRPr="008F73C6">
        <w:t xml:space="preserve"> </w:t>
      </w:r>
      <w:r w:rsidR="008F73C6" w:rsidRPr="008F73C6">
        <w:rPr>
          <w:rFonts w:ascii="Times New Roman" w:hAnsi="Times New Roman" w:cs="Times New Roman"/>
          <w:sz w:val="28"/>
          <w:szCs w:val="28"/>
        </w:rPr>
        <w:t>Шорохова О.А «Играем в сказку» (</w:t>
      </w:r>
      <w:proofErr w:type="spellStart"/>
      <w:r w:rsidR="008F73C6" w:rsidRPr="008F73C6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="008F73C6" w:rsidRPr="008F73C6">
        <w:rPr>
          <w:rFonts w:ascii="Times New Roman" w:hAnsi="Times New Roman" w:cs="Times New Roman"/>
          <w:sz w:val="28"/>
          <w:szCs w:val="28"/>
        </w:rPr>
        <w:t xml:space="preserve"> по развитию связной речи дошкольников) – М.: ТЦ Сфера, 2008.;</w:t>
      </w:r>
    </w:p>
    <w:p w:rsidR="008F73C6" w:rsidRPr="008F73C6" w:rsidRDefault="008F73C6" w:rsidP="008F73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МикляеваН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 xml:space="preserve">. В., Толстикова С.Н., 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Целикина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 xml:space="preserve"> Н.П. «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Сказкотерапия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 xml:space="preserve"> в ДОУ и семье» — М.: ТЦ Сфера, 2010.;</w:t>
      </w:r>
    </w:p>
    <w:p w:rsidR="008F73C6" w:rsidRPr="008F73C6" w:rsidRDefault="008F73C6" w:rsidP="008F73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>-Евстигнеева Т.Д. Путешествие в страну сказок», практическое пособие М., 2005. — С. 14-115.</w:t>
      </w:r>
    </w:p>
    <w:p w:rsidR="008F73C6" w:rsidRPr="008F73C6" w:rsidRDefault="008F73C6" w:rsidP="008F73C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Зинкевич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 xml:space="preserve">-Евстигнеева Т. Основы </w:t>
      </w:r>
      <w:proofErr w:type="spellStart"/>
      <w:r w:rsidRPr="008F73C6">
        <w:rPr>
          <w:rFonts w:ascii="Times New Roman" w:hAnsi="Times New Roman" w:cs="Times New Roman"/>
          <w:sz w:val="28"/>
          <w:szCs w:val="28"/>
        </w:rPr>
        <w:t>сказкотерапии</w:t>
      </w:r>
      <w:proofErr w:type="spellEnd"/>
      <w:r w:rsidRPr="008F73C6">
        <w:rPr>
          <w:rFonts w:ascii="Times New Roman" w:hAnsi="Times New Roman" w:cs="Times New Roman"/>
          <w:sz w:val="28"/>
          <w:szCs w:val="28"/>
        </w:rPr>
        <w:t xml:space="preserve"> — М.: 2005. — 80 с.</w:t>
      </w:r>
    </w:p>
    <w:p w:rsidR="008F73C6" w:rsidRPr="008F73C6" w:rsidRDefault="008F73C6" w:rsidP="008F73C6">
      <w:pPr>
        <w:pStyle w:val="a6"/>
        <w:rPr>
          <w:rFonts w:ascii="Times New Roman" w:hAnsi="Times New Roman" w:cs="Times New Roman"/>
          <w:sz w:val="28"/>
          <w:szCs w:val="28"/>
        </w:rPr>
      </w:pPr>
      <w:r w:rsidRPr="008F73C6">
        <w:rPr>
          <w:rFonts w:ascii="Times New Roman" w:hAnsi="Times New Roman" w:cs="Times New Roman"/>
          <w:sz w:val="28"/>
          <w:szCs w:val="28"/>
        </w:rPr>
        <w:t>Громова О. «Зайка идёт в садик. Проблемы адаптации», — «Карапуз», 2016 6) Интернет – источники.</w:t>
      </w:r>
      <w:bookmarkStart w:id="0" w:name="_GoBack"/>
      <w:bookmarkEnd w:id="0"/>
    </w:p>
    <w:p w:rsidR="005B5679" w:rsidRPr="005B5679" w:rsidRDefault="005B5679" w:rsidP="005B5679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5B5679" w:rsidRPr="005B5679" w:rsidSect="00FE3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125A1"/>
    <w:multiLevelType w:val="multilevel"/>
    <w:tmpl w:val="9F0C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3003DF"/>
    <w:multiLevelType w:val="hybridMultilevel"/>
    <w:tmpl w:val="502C1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E26D2"/>
    <w:multiLevelType w:val="multilevel"/>
    <w:tmpl w:val="F802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25625F"/>
    <w:multiLevelType w:val="multilevel"/>
    <w:tmpl w:val="304AF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490894"/>
    <w:multiLevelType w:val="multilevel"/>
    <w:tmpl w:val="AE825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FB7AEB"/>
    <w:multiLevelType w:val="multilevel"/>
    <w:tmpl w:val="C5F8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7460E"/>
    <w:multiLevelType w:val="multilevel"/>
    <w:tmpl w:val="8D14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1C4DBD"/>
    <w:multiLevelType w:val="multilevel"/>
    <w:tmpl w:val="242AC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B20B9"/>
    <w:multiLevelType w:val="multilevel"/>
    <w:tmpl w:val="4D5A0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0700A4"/>
    <w:multiLevelType w:val="multilevel"/>
    <w:tmpl w:val="6DFC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A04EE"/>
    <w:rsid w:val="00132449"/>
    <w:rsid w:val="001F13E6"/>
    <w:rsid w:val="00390F44"/>
    <w:rsid w:val="004E0D14"/>
    <w:rsid w:val="005B5679"/>
    <w:rsid w:val="006A04EE"/>
    <w:rsid w:val="006D0430"/>
    <w:rsid w:val="006E1F27"/>
    <w:rsid w:val="006F79B1"/>
    <w:rsid w:val="00807CD6"/>
    <w:rsid w:val="008F73C6"/>
    <w:rsid w:val="00B7774F"/>
    <w:rsid w:val="00D702AB"/>
    <w:rsid w:val="00E5717C"/>
    <w:rsid w:val="00EB4CE7"/>
    <w:rsid w:val="00FE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31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4C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6A04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4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A04EE"/>
    <w:rPr>
      <w:b/>
      <w:bCs/>
    </w:rPr>
  </w:style>
  <w:style w:type="paragraph" w:styleId="a4">
    <w:name w:val="Normal (Web)"/>
    <w:basedOn w:val="a"/>
    <w:uiPriority w:val="99"/>
    <w:semiHidden/>
    <w:unhideWhenUsed/>
    <w:rsid w:val="006A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A04EE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EB4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 Spacing"/>
    <w:uiPriority w:val="1"/>
    <w:qFormat/>
    <w:rsid w:val="00D702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46659">
                  <w:marLeft w:val="0"/>
                  <w:marRight w:val="0"/>
                  <w:marTop w:val="0"/>
                  <w:marBottom w:val="0"/>
                  <w:divBdr>
                    <w:top w:val="single" w:sz="4" w:space="0" w:color="4F6382"/>
                    <w:left w:val="single" w:sz="4" w:space="0" w:color="4F6382"/>
                    <w:bottom w:val="single" w:sz="4" w:space="0" w:color="4F6382"/>
                    <w:right w:val="single" w:sz="4" w:space="0" w:color="4F6382"/>
                  </w:divBdr>
                </w:div>
                <w:div w:id="299305906">
                  <w:marLeft w:val="0"/>
                  <w:marRight w:val="0"/>
                  <w:marTop w:val="0"/>
                  <w:marBottom w:val="0"/>
                  <w:divBdr>
                    <w:top w:val="single" w:sz="4" w:space="0" w:color="4F6382"/>
                    <w:left w:val="single" w:sz="4" w:space="0" w:color="4F6382"/>
                    <w:bottom w:val="single" w:sz="4" w:space="0" w:color="4F6382"/>
                    <w:right w:val="single" w:sz="4" w:space="0" w:color="4F6382"/>
                  </w:divBdr>
                </w:div>
              </w:divsChild>
            </w:div>
          </w:divsChild>
        </w:div>
      </w:divsChild>
    </w:div>
    <w:div w:id="5362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11</Pages>
  <Words>3810</Words>
  <Characters>21721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</dc:creator>
  <cp:lastModifiedBy>МДОАУ №120</cp:lastModifiedBy>
  <cp:revision>4</cp:revision>
  <dcterms:created xsi:type="dcterms:W3CDTF">2024-03-11T18:01:00Z</dcterms:created>
  <dcterms:modified xsi:type="dcterms:W3CDTF">2024-03-13T04:43:00Z</dcterms:modified>
</cp:coreProperties>
</file>