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87" w:rsidRPr="008C1B87" w:rsidRDefault="008C1B87" w:rsidP="008C1B87">
      <w:pPr>
        <w:spacing w:after="0" w:line="240" w:lineRule="auto"/>
        <w:jc w:val="center"/>
        <w:rPr>
          <w:rFonts w:ascii="Arial" w:eastAsia="Times New Roman" w:hAnsi="Arial" w:cs="Arial"/>
          <w:sz w:val="23"/>
          <w:szCs w:val="23"/>
          <w:shd w:val="clear" w:color="auto" w:fill="FFFFFF"/>
          <w:lang w:eastAsia="ru-RU"/>
        </w:rPr>
      </w:pPr>
      <w:r w:rsidRPr="008C1B8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00E55A3" wp14:editId="00F820B7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62850" cy="10687050"/>
            <wp:effectExtent l="0" t="0" r="0" b="0"/>
            <wp:wrapNone/>
            <wp:docPr id="5" name="Рисунок 5" descr="https://i.pinimg.com/originals/a2/1d/95/a21d9550e452332c41c4857e12a010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a2/1d/95/a21d9550e452332c41c4857e12a010f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591" cy="10695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1B87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МУНИЦИПАЛЬНОЕ ДОШКОЛЬНОЕ ОБРАЗОВАТЕЛЬНОЕ АВТОНОМНОЕ УЧРЕЖДЕНИЕ ДЕТСКИЙ САД № 12 «ЖУРАВУШКА» КОМБИНИРОВАННОГО ВИДА Г. ОРСКА</w:t>
      </w: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P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8C1B87">
        <w:rPr>
          <w:rFonts w:ascii="Times New Roman" w:eastAsia="Times New Roman" w:hAnsi="Times New Roman"/>
          <w:kern w:val="36"/>
          <w:sz w:val="72"/>
          <w:szCs w:val="72"/>
          <w:lang w:eastAsia="ru-RU"/>
        </w:rPr>
        <w:t>Проект для детей старшей группы «Космос»</w:t>
      </w: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Pr="008C1B87" w:rsidRDefault="008C1B87" w:rsidP="008C1B87">
      <w:pPr>
        <w:spacing w:after="0" w:line="240" w:lineRule="auto"/>
        <w:ind w:firstLine="3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1B87">
        <w:rPr>
          <w:rFonts w:ascii="Times New Roman" w:eastAsia="Times New Roman" w:hAnsi="Times New Roman"/>
          <w:sz w:val="28"/>
          <w:szCs w:val="28"/>
          <w:lang w:eastAsia="ru-RU"/>
        </w:rPr>
        <w:t>Автор:</w:t>
      </w:r>
    </w:p>
    <w:p w:rsidR="008C1B87" w:rsidRPr="008C1B87" w:rsidRDefault="008C1B87" w:rsidP="008C1B87">
      <w:pPr>
        <w:spacing w:after="0" w:line="240" w:lineRule="auto"/>
        <w:ind w:firstLine="36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1B87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 </w:t>
      </w:r>
      <w:r w:rsidRPr="008C1B87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8C1B87">
        <w:rPr>
          <w:rFonts w:ascii="Times New Roman" w:eastAsia="Times New Roman" w:hAnsi="Times New Roman"/>
          <w:sz w:val="28"/>
          <w:szCs w:val="28"/>
          <w:lang w:eastAsia="ru-RU"/>
        </w:rPr>
        <w:t xml:space="preserve"> категории</w:t>
      </w:r>
    </w:p>
    <w:p w:rsidR="008C1B87" w:rsidRPr="008C1B87" w:rsidRDefault="008C1B87" w:rsidP="008C1B8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8C1B87">
        <w:rPr>
          <w:rFonts w:ascii="Times New Roman" w:eastAsia="Times New Roman" w:hAnsi="Times New Roman"/>
          <w:sz w:val="28"/>
          <w:szCs w:val="28"/>
          <w:lang w:eastAsia="ru-RU"/>
        </w:rPr>
        <w:t>Ребрикова В.Г.</w:t>
      </w: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8C1B87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Орск 202</w:t>
      </w:r>
      <w:r w:rsidR="001639E1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2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г.</w:t>
      </w:r>
    </w:p>
    <w:p w:rsidR="008C1B87" w:rsidRPr="00F50C82" w:rsidRDefault="008C1B87" w:rsidP="008C1B8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50C82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Технологическая карта проекта</w:t>
      </w:r>
    </w:p>
    <w:p w:rsidR="008C1B87" w:rsidRPr="003C5606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Название проекта:</w:t>
      </w:r>
      <w:r w:rsidRPr="003C56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«КОСМОС» для старшей группы</w:t>
      </w:r>
      <w:r w:rsidRPr="003C5606">
        <w:rPr>
          <w:rFonts w:ascii="Times New Roman" w:eastAsia="Times New Roman" w:hAnsi="Times New Roman"/>
          <w:b/>
          <w:bCs/>
          <w:color w:val="CC0066"/>
          <w:sz w:val="28"/>
          <w:szCs w:val="28"/>
          <w:lang w:eastAsia="ru-RU"/>
        </w:rPr>
        <w:t>.</w:t>
      </w:r>
    </w:p>
    <w:p w:rsidR="008C1B87" w:rsidRDefault="008C1B87" w:rsidP="008C1B8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C56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Тип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обучающий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игровой</w:t>
      </w:r>
    </w:p>
    <w:p w:rsidR="008C1B87" w:rsidRDefault="008C1B87" w:rsidP="008C1B8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50C82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Вид: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творчески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й-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игровой.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Продолжительность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proofErr w:type="gramStart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краткосрочный</w:t>
      </w:r>
      <w:proofErr w:type="gramEnd"/>
    </w:p>
    <w:p w:rsidR="008C1B87" w:rsidRDefault="008C1B87" w:rsidP="008C1B8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50C82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Сроки реализации проекта: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февраль 2021г. – апрель 2021г.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воспитатели старшей группы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дети, родители.</w:t>
      </w:r>
    </w:p>
    <w:p w:rsidR="008C1B87" w:rsidRDefault="008C1B87" w:rsidP="008C1B87">
      <w:pPr>
        <w:spacing w:after="0" w:line="240" w:lineRule="auto"/>
        <w:rPr>
          <w:rFonts w:ascii="Verdana" w:hAnsi="Verdana"/>
          <w:color w:val="000000"/>
          <w:sz w:val="26"/>
          <w:szCs w:val="26"/>
          <w:shd w:val="clear" w:color="auto" w:fill="FAF7F2"/>
        </w:rPr>
      </w:pPr>
      <w:r w:rsidRPr="00F50C82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Основания для разработки проекта:</w:t>
      </w:r>
      <w:r w:rsidRPr="00C74B57">
        <w:rPr>
          <w:rFonts w:ascii="Verdana" w:hAnsi="Verdana"/>
          <w:color w:val="000000"/>
          <w:sz w:val="26"/>
          <w:szCs w:val="26"/>
          <w:shd w:val="clear" w:color="auto" w:fill="FAF7F2"/>
        </w:rPr>
        <w:t xml:space="preserve"> 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5B6DCE">
        <w:rPr>
          <w:rFonts w:ascii="Times New Roman" w:hAnsi="Times New Roman"/>
          <w:color w:val="000000"/>
          <w:sz w:val="28"/>
          <w:szCs w:val="28"/>
          <w:shd w:val="clear" w:color="auto" w:fill="FAF7F2"/>
        </w:rPr>
        <w:t>Поверхностные зна</w:t>
      </w:r>
      <w:r>
        <w:rPr>
          <w:rFonts w:ascii="Times New Roman" w:hAnsi="Times New Roman"/>
          <w:color w:val="000000"/>
          <w:sz w:val="28"/>
          <w:szCs w:val="28"/>
          <w:shd w:val="clear" w:color="auto" w:fill="FAF7F2"/>
        </w:rPr>
        <w:t>ния детей о космосе, о планетах, о работе космонавтах.</w:t>
      </w:r>
      <w:r w:rsidRPr="005B6DCE">
        <w:rPr>
          <w:rFonts w:ascii="Times New Roman" w:hAnsi="Times New Roman"/>
          <w:color w:val="000000"/>
          <w:sz w:val="28"/>
          <w:szCs w:val="28"/>
          <w:shd w:val="clear" w:color="auto" w:fill="FAF7F2"/>
        </w:rPr>
        <w:t xml:space="preserve"> Способствовать развитию у ребёнка представления об окружающем мире до глубин Вселенной</w:t>
      </w:r>
      <w:r>
        <w:rPr>
          <w:rFonts w:ascii="Times New Roman" w:hAnsi="Times New Roman"/>
          <w:color w:val="000000"/>
          <w:sz w:val="28"/>
          <w:szCs w:val="28"/>
          <w:shd w:val="clear" w:color="auto" w:fill="FAF7F2"/>
        </w:rPr>
        <w:t>.</w:t>
      </w:r>
      <w:r>
        <w:rPr>
          <w:rFonts w:ascii="Verdana" w:hAnsi="Verdana"/>
          <w:color w:val="000000"/>
          <w:sz w:val="26"/>
          <w:szCs w:val="26"/>
        </w:rPr>
        <w:br/>
      </w:r>
      <w:r w:rsidRPr="003C56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формирование  у  детей старшего дошкольного возраста представлен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ий о космическом пространстве, с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олнечной системе и ее планетах, освоении космоса людьми.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Задачи: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</w:t>
      </w:r>
      <w:r w:rsidRPr="003C5606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расширению и уточнению представлений детей о космосе;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развивать творческое воображение, фантазию, умение импровизировать; воспитывать взаимопомощь, доброжелательного отношения друг к другу, гордость за людей данной профессии, к своей Родине;                                                    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sz w:val="28"/>
          <w:szCs w:val="28"/>
          <w:lang w:eastAsia="ru-RU"/>
        </w:rPr>
        <w:t>- обогащать способы игрового сотрудничества со сверстниками, развивать дружеские взаимоотношения;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sz w:val="28"/>
          <w:szCs w:val="28"/>
          <w:lang w:eastAsia="ru-RU"/>
        </w:rPr>
        <w:t>- воспитывать навыки взаимопомощи и взаимовыручки в игре,</w:t>
      </w:r>
    </w:p>
    <w:p w:rsidR="008C1B87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3C560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- привлечь родителей к совместной деятельности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Ожидаемые результаты: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получение знаний и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представлен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ий о космическом пространстве, с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олнечной системе и ее планетах,</w:t>
      </w:r>
      <w:r w:rsidRPr="003C5606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подготовке и работе космонавтов;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sz w:val="28"/>
          <w:szCs w:val="28"/>
          <w:lang w:eastAsia="ru-RU"/>
        </w:rPr>
        <w:t>- развитие коммуникативных навыков (ролевое общение, диалог, комментирование игровых действий и действий партнера)</w:t>
      </w:r>
      <w:proofErr w:type="gramStart"/>
      <w:r w:rsidRPr="003C5606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  <w:proofErr w:type="gramEnd"/>
    </w:p>
    <w:p w:rsidR="008C1B87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sz w:val="28"/>
          <w:szCs w:val="28"/>
          <w:lang w:eastAsia="ru-RU"/>
        </w:rPr>
        <w:t>- умение объединять разные тематические сюжеты в единый игровой сюжет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C1B87" w:rsidRPr="00D57F22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57F22">
        <w:rPr>
          <w:rFonts w:ascii="Times New Roman" w:hAnsi="Times New Roman"/>
          <w:sz w:val="28"/>
          <w:szCs w:val="28"/>
          <w:shd w:val="clear" w:color="auto" w:fill="FFFFFF"/>
        </w:rPr>
        <w:t>Таким образом,   дети дошкольного возраста при создании определенных условий, при использовании различных форм, методов работы и заинтересованности всех участников педагогического процесса вполне доступно овладевают элементарн</w:t>
      </w:r>
      <w:r>
        <w:rPr>
          <w:rFonts w:ascii="Times New Roman" w:hAnsi="Times New Roman"/>
          <w:sz w:val="28"/>
          <w:szCs w:val="28"/>
          <w:shd w:val="clear" w:color="auto" w:fill="FFFFFF"/>
        </w:rPr>
        <w:t>ыми знаниями,</w:t>
      </w:r>
      <w:r w:rsidRPr="00D57F22">
        <w:rPr>
          <w:rFonts w:ascii="Times New Roman" w:hAnsi="Times New Roman"/>
          <w:sz w:val="28"/>
          <w:szCs w:val="28"/>
          <w:shd w:val="clear" w:color="auto" w:fill="FFFFFF"/>
        </w:rPr>
        <w:t xml:space="preserve"> в результате чего происходит формирование представлений об окружающем мире, который является источником познания и умственного развития детей.</w:t>
      </w:r>
    </w:p>
    <w:p w:rsidR="004026A6" w:rsidRDefault="008C1B87" w:rsidP="008C1B87">
      <w:pPr>
        <w:pStyle w:val="a3"/>
        <w:shd w:val="clear" w:color="auto" w:fill="FFFFFF"/>
        <w:spacing w:line="234" w:lineRule="atLeast"/>
        <w:jc w:val="both"/>
        <w:rPr>
          <w:b/>
          <w:bCs/>
          <w:sz w:val="28"/>
          <w:szCs w:val="28"/>
        </w:rPr>
      </w:pPr>
      <w:r w:rsidRPr="003C5606">
        <w:rPr>
          <w:b/>
          <w:bCs/>
          <w:sz w:val="28"/>
          <w:szCs w:val="28"/>
        </w:rPr>
        <w:t>Актуальность проекта:</w:t>
      </w:r>
      <w:r w:rsidR="004026A6">
        <w:rPr>
          <w:b/>
          <w:bCs/>
          <w:sz w:val="28"/>
          <w:szCs w:val="28"/>
        </w:rPr>
        <w:t xml:space="preserve"> </w:t>
      </w:r>
    </w:p>
    <w:p w:rsidR="008C1B87" w:rsidRPr="003C5606" w:rsidRDefault="008C1B87" w:rsidP="004026A6">
      <w:pPr>
        <w:pStyle w:val="a3"/>
        <w:shd w:val="clear" w:color="auto" w:fill="FFFFFF"/>
        <w:spacing w:line="234" w:lineRule="atLeast"/>
        <w:jc w:val="both"/>
        <w:rPr>
          <w:sz w:val="28"/>
          <w:szCs w:val="28"/>
        </w:rPr>
      </w:pPr>
      <w:r w:rsidRPr="003C5606">
        <w:rPr>
          <w:color w:val="000000"/>
          <w:sz w:val="28"/>
          <w:szCs w:val="28"/>
          <w:shd w:val="clear" w:color="auto" w:fill="FFFFFF"/>
        </w:rPr>
        <w:t>“Человечество не останется вечно на земле, но, в погоне за светом и пространством, сначала робко проникнет за пределы атмосферы, а затем завоюет себе все околосолнечное пространство”</w:t>
      </w:r>
      <w:r w:rsidRPr="003C5606">
        <w:rPr>
          <w:color w:val="000000"/>
          <w:sz w:val="28"/>
          <w:szCs w:val="28"/>
        </w:rPr>
        <w:br/>
      </w:r>
      <w:proofErr w:type="spellStart"/>
      <w:r w:rsidR="004026A6">
        <w:rPr>
          <w:color w:val="000000"/>
          <w:sz w:val="28"/>
          <w:szCs w:val="28"/>
          <w:shd w:val="clear" w:color="auto" w:fill="FFFFFF"/>
        </w:rPr>
        <w:t>К.</w:t>
      </w:r>
      <w:r w:rsidRPr="003C5606">
        <w:rPr>
          <w:color w:val="000000"/>
          <w:sz w:val="28"/>
          <w:szCs w:val="28"/>
          <w:shd w:val="clear" w:color="auto" w:fill="FFFFFF"/>
        </w:rPr>
        <w:t>Циолковский</w:t>
      </w:r>
      <w:proofErr w:type="spellEnd"/>
      <w:r w:rsidRPr="003C5606">
        <w:rPr>
          <w:color w:val="000000"/>
          <w:sz w:val="28"/>
          <w:szCs w:val="28"/>
        </w:rPr>
        <w:t> </w:t>
      </w:r>
      <w:r w:rsidRPr="003C5606">
        <w:rPr>
          <w:color w:val="000000"/>
          <w:sz w:val="28"/>
          <w:szCs w:val="28"/>
        </w:rPr>
        <w:br/>
      </w:r>
      <w:r w:rsidRPr="003C5606">
        <w:rPr>
          <w:color w:val="000000"/>
          <w:sz w:val="28"/>
          <w:szCs w:val="28"/>
          <w:shd w:val="clear" w:color="auto" w:fill="FFFFFF"/>
        </w:rPr>
        <w:t xml:space="preserve">Несколько десятков лет назад мало кто из вчерашних мальчишек не хотел стать космонавтом. Эта мечта совсем не актуальна для современных детей. </w:t>
      </w:r>
      <w:r w:rsidRPr="003C5606">
        <w:rPr>
          <w:color w:val="000000"/>
          <w:sz w:val="28"/>
          <w:szCs w:val="28"/>
          <w:shd w:val="clear" w:color="auto" w:fill="FFFFFF"/>
        </w:rPr>
        <w:lastRenderedPageBreak/>
        <w:t>Между тем, космические пираты, звездные войны и другие инопланетные существа – герои их любимых мультфильмов. Вымышленные персонажи дезинформируют дошкольников, рассказывая о несуществующих планетах, и зачастую вызывают у них отрицательные эмоции, способствуют развитию страхов. Поэтому важно грамотно выстроить работу по формированию у детей представлений о космосе.</w:t>
      </w:r>
    </w:p>
    <w:p w:rsidR="008C1B87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C1B87" w:rsidRPr="003C5606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Этапы реализации проекта</w:t>
      </w:r>
    </w:p>
    <w:p w:rsidR="008C1B87" w:rsidRPr="00D57F22" w:rsidRDefault="008C1B87" w:rsidP="008C1B8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(февраль</w:t>
      </w:r>
      <w:r w:rsidRPr="00D57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) подготовительный</w:t>
      </w:r>
    </w:p>
    <w:p w:rsidR="008C1B87" w:rsidRDefault="008C1B87" w:rsidP="008C1B8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Выявление первоначальных знаний детей о космосе.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Информация родителей о предстоящей деятельности.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Подбор литературы о космосе, пр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езентаций, фотографий, плакатов, атрибутов.</w:t>
      </w:r>
    </w:p>
    <w:p w:rsidR="008C1B87" w:rsidRPr="00D57F22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 этап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(март</w:t>
      </w:r>
      <w:r w:rsidRPr="00D57F2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) этап реализации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1.Художественно-продуктивная деятельность: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sz w:val="28"/>
          <w:szCs w:val="28"/>
          <w:lang w:eastAsia="ru-RU"/>
        </w:rPr>
        <w:t xml:space="preserve">Лепка («Предметы космоса, рисование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(«Космос»,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Созвездий»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C560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End"/>
      <w:r w:rsidRPr="003C5606">
        <w:rPr>
          <w:rFonts w:ascii="Times New Roman" w:eastAsia="Times New Roman" w:hAnsi="Times New Roman"/>
          <w:sz w:val="28"/>
          <w:szCs w:val="28"/>
          <w:lang w:eastAsia="ru-RU"/>
        </w:rPr>
        <w:t>Путь</w:t>
      </w:r>
      <w:proofErr w:type="spellEnd"/>
      <w:r w:rsidRPr="003C5606">
        <w:rPr>
          <w:rFonts w:ascii="Times New Roman" w:eastAsia="Times New Roman" w:hAnsi="Times New Roman"/>
          <w:sz w:val="28"/>
          <w:szCs w:val="28"/>
          <w:lang w:eastAsia="ru-RU"/>
        </w:rPr>
        <w:t xml:space="preserve"> к звёздам») конструирование («Наш космический корабль») .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2. Работа с родителями по заданной теме.</w:t>
      </w:r>
      <w:r w:rsidRPr="003C560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3. Организация сюжетно - ролевых, дидактических и подвижных игр, индивидуальной и групповой работы.</w:t>
      </w:r>
    </w:p>
    <w:p w:rsidR="008C1B87" w:rsidRPr="003C5606" w:rsidRDefault="008C1B87" w:rsidP="008C1B8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57F2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(апрель) заключительный</w:t>
      </w:r>
    </w:p>
    <w:p w:rsidR="008C1B87" w:rsidRDefault="008C1B87" w:rsidP="008C1B8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Организация выставки  Ракет (совместная работа детей и родителей)</w:t>
      </w:r>
    </w:p>
    <w:p w:rsidR="008C1B87" w:rsidRDefault="008C1B87" w:rsidP="008C1B8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Коллективное изготовление планет солнечной системы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Сюжетно-ролевая игра: «Подготовка в космос»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Конкурс чтецов «Стихи о космосе»</w:t>
      </w:r>
    </w:p>
    <w:p w:rsidR="008C1B87" w:rsidRPr="003C5606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1.Подготовить презентации о космосе, солнечной системе, космонавтах.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Подобрать фото - коллекцию на тему «Космос».                                        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Подобрать сказки, стихи, загадки о космосе, ракете, звёздах, музыку.                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  Подготовить раскраски в соответствии с  возрастом.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Содержание проекта.</w:t>
      </w:r>
    </w:p>
    <w:p w:rsidR="008C1B87" w:rsidRPr="003C5606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Беседы с использованием презентаций.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 Беседа «Что такое космос».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   Цель: дать детям представление о планетах солнечной системы, солнце, звёздах, первом полете в космос, выяснить знания детей по данному вопросу.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Беседа «Голубая планета - Земля».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Цель: объяснить детям, что такое телескоп, космическое пространство, показать, как прекрасна наша Земля из космоса.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Беседа «Луна - спутник Земли».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Цель: выяснить представления детей о Луне, месяце, расширять знания о лунной поверхности, атмосфере.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 Беседа «Семья планет».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Цель: расширять представления детей о планетах солнечной системы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 Беседа «Солнце - источник жизни на Земле».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Цель: уточнить знания детей о солнце, его форме; пояснить из чего оно состоит.</w:t>
      </w:r>
    </w:p>
    <w:p w:rsidR="008C1B87" w:rsidRPr="003C5606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НОД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 Познание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Тема: Хочу быть космонавтом.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Цель: познакомить с биографией первого космонавта Ю. А. Гагарина; расширить представление о современных профессиях; рассказать о работе в космосе российских космонавтов в наши дни.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Конструирование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Тема: «Космонавты у ракеты».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Цель: изучить название составных частей ракеты; самостоятельно конструировать ракету и фигуры космонавтов из природного материала, соблюдать правила безопасной работы с колющими и режущими предметами.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Рисование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Тема: Рисование созвездий.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Цель: расширять кругозор, знания детей о космосе, о созвездиях; развивать и  поддерживать интерес к изобразительной деятельности.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 Аппликация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Тема: «Полет на Луну».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Цель: учить передавать форму ракеты, применяя прием симметричного вырезывания из бумаги, вырезать фигуры людей в скафандрах из бумаги, сложенной вдвое; закреплять умение дополнять картинку подходящими по смыслу предметами; развивать чувство композиции, воображение.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5.Лепка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Тема: </w:t>
      </w:r>
      <w:r w:rsidRPr="003C5606">
        <w:rPr>
          <w:rFonts w:ascii="Times New Roman" w:eastAsia="Times New Roman" w:hAnsi="Times New Roman"/>
          <w:sz w:val="28"/>
          <w:szCs w:val="28"/>
          <w:lang w:eastAsia="ru-RU"/>
        </w:rPr>
        <w:t>«Предметы космоса»</w:t>
      </w:r>
    </w:p>
    <w:p w:rsidR="008C1B87" w:rsidRPr="003C5606" w:rsidRDefault="008C1B87" w:rsidP="008C1B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5606">
        <w:rPr>
          <w:rFonts w:ascii="Times New Roman" w:hAnsi="Times New Roman"/>
          <w:sz w:val="28"/>
          <w:szCs w:val="28"/>
        </w:rPr>
        <w:t>Цель: закрепить лепку круглых, овальных и фантастических форм предметов; развивать моторику рук;  прививать желание больше узнать о космосе, до</w:t>
      </w:r>
      <w:r>
        <w:rPr>
          <w:rFonts w:ascii="Times New Roman" w:hAnsi="Times New Roman"/>
          <w:sz w:val="28"/>
          <w:szCs w:val="28"/>
        </w:rPr>
        <w:t xml:space="preserve">водить начатое дело до конца, учить объединять вылепленные части в одно целое, плотно соединять их путём </w:t>
      </w:r>
      <w:proofErr w:type="spellStart"/>
      <w:r>
        <w:rPr>
          <w:rFonts w:ascii="Times New Roman" w:hAnsi="Times New Roman"/>
          <w:sz w:val="28"/>
          <w:szCs w:val="28"/>
        </w:rPr>
        <w:t>примазывания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одной части к другой.</w:t>
      </w:r>
      <w:r w:rsidRPr="003C5606">
        <w:rPr>
          <w:rFonts w:ascii="Times New Roman" w:hAnsi="Times New Roman"/>
          <w:sz w:val="28"/>
          <w:szCs w:val="28"/>
        </w:rPr>
        <w:t xml:space="preserve">   </w:t>
      </w:r>
    </w:p>
    <w:p w:rsidR="008C1B87" w:rsidRPr="009A66C1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Подвижные игры: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A66C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«Ждут нас быстрые ракеты», «Невесомость», «Космическая Эстафета», «Солнышко и дождик», «Солнце-чемпион», «Ракетодром»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«Космонавты».</w:t>
      </w:r>
    </w:p>
    <w:p w:rsidR="008C1B87" w:rsidRPr="009A66C1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A66C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Сюжетно-ролевые игры: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" Космонавты тренируются»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Цель: расширить тематику сюжетных игр, познакомить с работой космонавтов в космосе, воспитать смелость, выдержку, расширить словарный запас детей: «космическое пространство», «космодром», «полет», «открытый космос».</w:t>
      </w:r>
      <w:proofErr w:type="gramEnd"/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«Больница для космонавтов»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Цель:  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коллектив. Отображать в игре знания об окружающей жизни, 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показать социальную значимость медицины; воспитывать уважение к труду медицинских работников, закреплять правила поведения в общественных местах.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«Космодром»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Цель: способствовать развитию умения расширять сюжет на основе  полученных знаний  на занятиях и в повседневной жизни, обогатить опыт детей знаниями и игровыми умениями, которые позволят им в дальнейшем самостоятельно организовывать игру. Формирование умений комбинировать различные тематические сюжеты в единый игровой сюжет.</w:t>
      </w:r>
    </w:p>
    <w:p w:rsidR="008C1B87" w:rsidRPr="004026A6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A66C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Дидактические игры</w:t>
      </w:r>
      <w:r w:rsidRPr="004026A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 (см. приложение №2)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«Восстанови порядок в солнечной системе»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«Найди лишнее»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«Подбери созвездие».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«Найди недостающую ракету»</w:t>
      </w:r>
      <w:bookmarkStart w:id="0" w:name="_GoBack"/>
      <w:bookmarkEnd w:id="0"/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«Добавь словечко»</w:t>
      </w:r>
      <w:proofErr w:type="gramStart"/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«Куда летят ракеты»</w:t>
      </w:r>
    </w:p>
    <w:p w:rsidR="008C1B87" w:rsidRPr="009A66C1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A66C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Чтение художественной литературы: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Цель: знакомить детей с литературой о космосе; воспитывать познавательную активность.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Я. К. Голованов «Дорога на космодром»,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В. Кащенко «Созвездие драконов»,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П. О. </w:t>
      </w:r>
      <w:proofErr w:type="spellStart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Клушанцев</w:t>
      </w:r>
      <w:proofErr w:type="spellEnd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«О чём рассказал телескоп»,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О. А. </w:t>
      </w:r>
      <w:proofErr w:type="spellStart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Скоролупова</w:t>
      </w:r>
      <w:proofErr w:type="spellEnd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«Покорение космоса»,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Н.Носов</w:t>
      </w:r>
      <w:proofErr w:type="spellEnd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« Незнайка на луне»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стихотворения о космосе.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загадки о космосе</w:t>
      </w:r>
      <w:proofErr w:type="gramStart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</w:p>
    <w:p w:rsidR="008C1B87" w:rsidRPr="009A66C1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A66C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Индивидуальная и групповая работа: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развитие мелкой моторики (раскрашивание картинок о космосе)</w:t>
      </w:r>
      <w:proofErr w:type="gramStart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обирание </w:t>
      </w:r>
      <w:proofErr w:type="spellStart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пазлов</w:t>
      </w:r>
      <w:proofErr w:type="spellEnd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(тема  «Космические </w:t>
      </w:r>
      <w:proofErr w:type="spellStart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пазлы</w:t>
      </w:r>
      <w:proofErr w:type="spellEnd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»)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выкладывание картинок из счетных палочек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рисование на крупе.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индивидуальная работа по развитию речи  игра “ Скажи наоборот”  </w:t>
      </w:r>
    </w:p>
    <w:p w:rsidR="008C1B87" w:rsidRPr="009A66C1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A66C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Итог:</w:t>
      </w:r>
    </w:p>
    <w:p w:rsidR="008C1B87" w:rsidRPr="003C5606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1.Выставка работ ракет (совместная работа детей с родителями). </w:t>
      </w:r>
    </w:p>
    <w:p w:rsidR="008C1B87" w:rsidRPr="003C5606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2.Конкурс чтецов «Стихи о космосе»</w:t>
      </w:r>
    </w:p>
    <w:p w:rsidR="008C1B87" w:rsidRPr="009A66C1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A66C1">
        <w:rPr>
          <w:rFonts w:ascii="Times New Roman" w:eastAsia="Times New Roman" w:hAnsi="Times New Roman"/>
          <w:bCs/>
          <w:sz w:val="28"/>
          <w:szCs w:val="28"/>
          <w:lang w:eastAsia="ru-RU"/>
        </w:rPr>
        <w:t>3.Сюжетно-ролевая игра « Путешествие в космос»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 Оформление коллективного панно «Космическое путешествие» (с использованием фотографий детей).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:rsidR="008C1B87" w:rsidRPr="009A66C1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A66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Приложение 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: </w:t>
      </w:r>
      <w:r w:rsidRPr="009A66C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Подвижные  игры:</w:t>
      </w:r>
    </w:p>
    <w:p w:rsidR="008C1B87" w:rsidRPr="009A66C1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A66C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«Ждут нас быстрые ракеты»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 залу раскладываются обручи-ракеты. По количеству их на несколько штук меньше, чем играющих. Дети берутся за руки и идут по кругу со словами: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Ждут нас быстрые ракеты</w:t>
      </w:r>
      <w:proofErr w:type="gramStart"/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</w:t>
      </w:r>
      <w:proofErr w:type="gramEnd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ля полёта на планеты.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 какую захотим,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 такую полетим!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Но в игре один секрет: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gramStart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Опоздавшим</w:t>
      </w:r>
      <w:proofErr w:type="gramEnd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места нет!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После последних слов дети разбегаются и занимают места в «ракетах» (если детей много, то можно усаживаться в одну ракету по два-три человека) и принимают разные космические позы. Те, кому не досталось места в ракете, выбирают самые интересные и красивые позы космонавтов. Затем все становятся опять в </w:t>
      </w:r>
      <w:proofErr w:type="gramStart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круг</w:t>
      </w:r>
      <w:proofErr w:type="gramEnd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 игра начинается сначала.</w:t>
      </w:r>
    </w:p>
    <w:p w:rsidR="008C1B87" w:rsidRPr="009A66C1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A66C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«Космонавты»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Игра проводится под сопровождение музыкального руководителя.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Цель: развитие подражания движениям и речи взрослого – повторение звука «У».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Запускаем мы ракету « У-У-У!»: Руки над головой в форме конуса,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Завели моторы  «</w:t>
      </w:r>
      <w:proofErr w:type="gramStart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Р-</w:t>
      </w:r>
      <w:proofErr w:type="gramEnd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р- р»: движение по кругу друг за другом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Загудели: «У-у-у!»: Руки расставили в стороны.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 На  заправку полетели: присели -  руки вперёд, заправились – руки опустили.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Игра повторяется несколько раз по желанию детей.</w:t>
      </w:r>
    </w:p>
    <w:p w:rsidR="008C1B87" w:rsidRPr="009A66C1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A66C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«Невесомость»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свободно располагаются в зале, делают «ласточку» и стоят как можно дольше. </w:t>
      </w:r>
      <w:proofErr w:type="gramStart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Дети</w:t>
      </w:r>
      <w:proofErr w:type="gramEnd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вставшие на вторую ногу садятся на места. Выигрывает ребенок, простоявший на одной ноге дольше всех.</w:t>
      </w:r>
    </w:p>
    <w:p w:rsidR="008C1B87" w:rsidRPr="009A66C1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A66C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«Солнышко и дождик»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Цель: учить детей ходить и бегать врассыпную, не наталкиваясь друг на друга, приучать их действовать по сигналу.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Дети сидят на скамейках. Воспитатель говорит: «Солнышко»</w:t>
      </w:r>
      <w:proofErr w:type="gramStart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дети ходят и бегают по всей площадке. После слов «Дождик. Скорей домой!» дети на свои места.</w:t>
      </w:r>
    </w:p>
    <w:p w:rsidR="008C1B87" w:rsidRPr="009A66C1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A66C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«Солнце – чемпион».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Выбранный ведущий-ребенок проговаривает «космическую» считалку, в ходе которой дети становятся одной из планет:</w:t>
      </w:r>
    </w:p>
    <w:p w:rsidR="008C1B87" w:rsidRPr="003C5606" w:rsidRDefault="008C1B87" w:rsidP="008C1B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Луне жил звездочет.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Он планетам вел учет: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gramStart"/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 – Меркурий,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Два – Венера,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Три – Земля,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Четыре – Марс,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Пять – Юпитер,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Шесть – Сатурн,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Семь – Уран,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Восьмой – Нептун.</w:t>
      </w:r>
      <w:proofErr w:type="gramEnd"/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надевают шапочки с изображением выпавшей им по считалке планеты, под музыку начинают движение, по звуковому сигналу выстраиваются в 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нужной последовательности относительно солнца, которое изображает один из дошкольников.</w:t>
      </w:r>
    </w:p>
    <w:p w:rsidR="008C1B87" w:rsidRPr="009A66C1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A66C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Приложение 2</w:t>
      </w:r>
    </w:p>
    <w:p w:rsidR="008C1B87" w:rsidRPr="009A66C1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A66C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Дидактические игры:</w:t>
      </w:r>
    </w:p>
    <w:p w:rsidR="008C1B87" w:rsidRPr="009A66C1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A66C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«Восстанови порядок в солнечной системе»</w:t>
      </w:r>
    </w:p>
    <w:p w:rsidR="008C1B87" w:rsidRPr="001A3841" w:rsidRDefault="008C1B87" w:rsidP="008C1B8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Цель: Закрепить знания детей о расположении планет по порядку в солнечной системе, запоминая названия планет. Раскладываем модели планет на ковре, и ведущий читает стихи о планете которую нужно найти. Кто её узнаёт, тот её и берёт, выкладывает на орбиту за Солнцем. Все планеты должны занять своё место в системе. В заключении, назвать каждую планету.                                                                                                </w:t>
      </w:r>
    </w:p>
    <w:p w:rsidR="008C1B87" w:rsidRPr="003C5606" w:rsidRDefault="008C1B87" w:rsidP="008C1B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порядку все планеты                                                                                        </w:t>
      </w:r>
    </w:p>
    <w:p w:rsidR="008C1B87" w:rsidRPr="003C5606" w:rsidRDefault="008C1B87" w:rsidP="008C1B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Назовёт любой из нас:                                                                                               </w:t>
      </w:r>
    </w:p>
    <w:p w:rsidR="008C1B87" w:rsidRPr="003C5606" w:rsidRDefault="008C1B87" w:rsidP="008C1B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Раз Меркурий,                                                                                      </w:t>
      </w:r>
    </w:p>
    <w:p w:rsidR="008C1B87" w:rsidRPr="003C5606" w:rsidRDefault="008C1B87" w:rsidP="008C1B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Два … Венера,                                                                                       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Три … Земля,                                                                                             </w:t>
      </w:r>
    </w:p>
    <w:p w:rsidR="008C1B87" w:rsidRPr="003C5606" w:rsidRDefault="008C1B87" w:rsidP="008C1B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Четыре … Марс.                                                                                         </w:t>
      </w:r>
    </w:p>
    <w:p w:rsidR="008C1B87" w:rsidRPr="003C5606" w:rsidRDefault="008C1B87" w:rsidP="008C1B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Пять … Юпитер,                                                                                        </w:t>
      </w:r>
    </w:p>
    <w:p w:rsidR="008C1B87" w:rsidRPr="003C5606" w:rsidRDefault="008C1B87" w:rsidP="008C1B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Шесть … Сатурн,                                                                                           </w:t>
      </w:r>
    </w:p>
    <w:p w:rsidR="008C1B87" w:rsidRPr="003C5606" w:rsidRDefault="008C1B87" w:rsidP="008C1B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Семь … Уран,                                                                                              </w:t>
      </w:r>
    </w:p>
    <w:p w:rsidR="008C1B87" w:rsidRPr="003C5606" w:rsidRDefault="008C1B87" w:rsidP="008C1B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ним … Нептун.                                                                                         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Он восьмым идёт по счёту.                                                                                             </w:t>
      </w:r>
    </w:p>
    <w:p w:rsidR="008C1B87" w:rsidRPr="003C5606" w:rsidRDefault="008C1B87" w:rsidP="008C1B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за ним уже, потом,                                                                                             </w:t>
      </w:r>
    </w:p>
    <w:p w:rsidR="008C1B87" w:rsidRPr="003C5606" w:rsidRDefault="008C1B87" w:rsidP="008C1B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девятая планета                                                                                            </w:t>
      </w:r>
    </w:p>
    <w:p w:rsidR="008C1B87" w:rsidRPr="003C5606" w:rsidRDefault="008C1B87" w:rsidP="008C1B8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 названием Плутон.</w:t>
      </w:r>
    </w:p>
    <w:p w:rsidR="008C1B87" w:rsidRPr="009A66C1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A66C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«Найди лишнее»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 карточке изображено 5 картинок. 4 картинки из одной группы, пятая лишняя. Нужно найти лишнюю картинку и объяснить свой выбор.</w:t>
      </w:r>
    </w:p>
    <w:p w:rsidR="008C1B87" w:rsidRPr="009A66C1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A66C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«Подбери созвездие».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Соединить линиями созвездие с нужной картинкой.</w:t>
      </w:r>
    </w:p>
    <w:p w:rsidR="008C1B87" w:rsidRPr="003C5606" w:rsidRDefault="008C1B87" w:rsidP="008C1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762500" cy="5886450"/>
            <wp:effectExtent l="0" t="0" r="0" b="0"/>
            <wp:docPr id="4" name="Рисунок 4" descr="http://ped-kopilka.ru/upload/blogs/7134_8dfc4ea260a6dd6ef72d0626352e0d1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ed-kopilka.ru/upload/blogs/7134_8dfc4ea260a6dd6ef72d0626352e0d11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88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B87" w:rsidRPr="003C5606" w:rsidRDefault="008C1B87" w:rsidP="008C1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762500" cy="5705475"/>
            <wp:effectExtent l="0" t="0" r="0" b="9525"/>
            <wp:docPr id="3" name="Рисунок 3" descr="http://ped-kopilka.ru/upload/blogs/7134_e12fb892080eafe328b7a86c0674769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ped-kopilka.ru/upload/blogs/7134_e12fb892080eafe328b7a86c0674769b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 </w:t>
      </w:r>
    </w:p>
    <w:p w:rsidR="008C1B87" w:rsidRPr="009A66C1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A66C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«Добавь словечко»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Главным правилом у нас</w:t>
      </w:r>
      <w:proofErr w:type="gramStart"/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ыполнять любой (приказ).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Космонавтом хочешь стать?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Должен много-много (знать).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Любой космический маршрут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Открыт для тех, кто любит (труд).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Только </w:t>
      </w:r>
      <w:proofErr w:type="gramStart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дружных</w:t>
      </w:r>
      <w:proofErr w:type="gramEnd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звездолёт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Может взять с собой (в полёт).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Скучных, хмурых и сердитых</w:t>
      </w:r>
      <w:proofErr w:type="gramStart"/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 возьмём мы на (орбиту).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Чистый небосвод прекрасен,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Про него есть много басен.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Вам соврать мне не дадут,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Будто звери там живут.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Есть в России хищный зверь,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Глянь – на небе он теперь!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Ясной ночью светится –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Большая …(Медведица).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 медведица – с ребенком,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Добрым, славным медвежонком.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Рядом с мамой светится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Малая … (Медведица).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Планета с багровым отливом.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proofErr w:type="spellStart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раскрасе</w:t>
      </w:r>
      <w:proofErr w:type="spellEnd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военном, хвастливом.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Словно розовый атлас,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Светится планета … (Марс).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Чтобы глаз вооружить</w:t>
      </w:r>
      <w:proofErr w:type="gramStart"/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со звездами дружить,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Млечный путь увидеть чтоб,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Нужен мощный… (телескоп).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До луны не может птица</w:t>
      </w:r>
      <w:proofErr w:type="gramStart"/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олететь и прилуниться,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Но зато умеет это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Делать быстрая… (ракета).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У ракеты есть водитель,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Невесомости любитель.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По-английски астронавт,</w:t>
      </w:r>
      <w:r w:rsidRPr="003C56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А по-русски… (космонавт).</w:t>
      </w:r>
    </w:p>
    <w:p w:rsidR="008C1B87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A66C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«Найди недостающую ракету»</w:t>
      </w:r>
    </w:p>
    <w:p w:rsidR="008C1B87" w:rsidRPr="009A66C1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A66C1">
        <w:rPr>
          <w:rFonts w:ascii="Times New Roman" w:eastAsia="Times New Roman" w:hAnsi="Times New Roman"/>
          <w:bCs/>
          <w:sz w:val="28"/>
          <w:szCs w:val="28"/>
          <w:lang w:eastAsia="ru-RU"/>
        </w:rPr>
        <w:t>Нужно детям найти и вставить ракету.</w:t>
      </w:r>
    </w:p>
    <w:p w:rsidR="008C1B87" w:rsidRPr="003C5606" w:rsidRDefault="008C1B87" w:rsidP="008C1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409950" cy="5953125"/>
            <wp:effectExtent l="0" t="0" r="0" b="9525"/>
            <wp:docPr id="2" name="Рисунок 2" descr="http://ped-kopilka.ru/upload/blogs/7134_8b06afaeb50fe236b2fbbfae9cbd9c9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ped-kopilka.ru/upload/blogs/7134_8b06afaeb50fe236b2fbbfae9cbd9c92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B87" w:rsidRPr="003C5606" w:rsidRDefault="008C1B87" w:rsidP="008C1B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601802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b/>
          <w:bCs/>
          <w:color w:val="601802"/>
          <w:sz w:val="28"/>
          <w:szCs w:val="28"/>
          <w:lang w:eastAsia="ru-RU"/>
        </w:rPr>
        <w:t>«Куда летят ракеты»</w:t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Сосчитай, сколько ракет летит направо, сколько налево, вверх и вниз.</w:t>
      </w:r>
    </w:p>
    <w:p w:rsidR="008C1B87" w:rsidRPr="003C5606" w:rsidRDefault="008C1B87" w:rsidP="008C1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476750" cy="5991225"/>
            <wp:effectExtent l="0" t="0" r="0" b="9525"/>
            <wp:docPr id="1" name="Рисунок 1" descr="http://ped-kopilka.ru/upload/blogs/7134_bca31377c22ab1d62d0d25aa17396f2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ped-kopilka.ru/upload/blogs/7134_bca31377c22ab1d62d0d25aa17396f20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B87" w:rsidRPr="003C5606" w:rsidRDefault="008C1B87" w:rsidP="008C1B8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1B87" w:rsidRPr="003C5606" w:rsidRDefault="008C1B87" w:rsidP="008C1B8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 w:rsidRPr="003C5606">
        <w:rPr>
          <w:rFonts w:ascii="Times New Roman" w:eastAsia="Times New Roman" w:hAnsi="Times New Roman"/>
          <w:vanish/>
          <w:sz w:val="28"/>
          <w:szCs w:val="28"/>
          <w:lang w:eastAsia="ru-RU"/>
        </w:rPr>
        <w:t>Начало формы</w:t>
      </w:r>
    </w:p>
    <w:p w:rsidR="008C1B87" w:rsidRPr="003C5606" w:rsidRDefault="008C1B87" w:rsidP="008C1B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37117" w:rsidRDefault="00A37117"/>
    <w:sectPr w:rsidR="00A37117" w:rsidSect="008E7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72E7C"/>
    <w:multiLevelType w:val="hybridMultilevel"/>
    <w:tmpl w:val="9E6ACA0E"/>
    <w:lvl w:ilvl="0" w:tplc="5C48A8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B7"/>
    <w:rsid w:val="001639E1"/>
    <w:rsid w:val="004026A6"/>
    <w:rsid w:val="008C1B87"/>
    <w:rsid w:val="009738B7"/>
    <w:rsid w:val="00A3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B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1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B8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B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B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1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1B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2042</Words>
  <Characters>11643</Characters>
  <Application>Microsoft Office Word</Application>
  <DocSecurity>0</DocSecurity>
  <Lines>97</Lines>
  <Paragraphs>27</Paragraphs>
  <ScaleCrop>false</ScaleCrop>
  <Company>HP</Company>
  <LinksUpToDate>false</LinksUpToDate>
  <CharactersWithSpaces>13658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2021-09-10T15:26:00Z</dcterms:created>
  <dcterms:modified xsi:type="dcterms:W3CDTF">2024-03-05T07:30:00Z</dcterms:modified>
</cp:coreProperties>
</file>