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BAC2" w14:textId="77777777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70D69">
        <w:rPr>
          <w:rFonts w:ascii="Times New Roman" w:hAnsi="Times New Roman" w:cs="Times New Roman"/>
          <w:b/>
          <w:bCs/>
          <w:sz w:val="28"/>
          <w:szCs w:val="28"/>
          <w:u w:val="single"/>
        </w:rPr>
        <w:t>1. Сложение и вычитание (в пределах 1000):</w:t>
      </w:r>
    </w:p>
    <w:p w14:paraId="17CA7507" w14:textId="77777777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F84B22" w14:textId="647736A8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70D69">
        <w:rPr>
          <w:rFonts w:ascii="Times New Roman" w:hAnsi="Times New Roman" w:cs="Times New Roman"/>
          <w:sz w:val="28"/>
          <w:szCs w:val="28"/>
          <w:u w:val="single"/>
        </w:rPr>
        <w:t>Тема: Покупка продуктов для пикника</w:t>
      </w:r>
    </w:p>
    <w:p w14:paraId="6C673D07" w14:textId="77777777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9D220A" w14:textId="122137C0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70D69">
        <w:rPr>
          <w:rFonts w:ascii="Times New Roman" w:hAnsi="Times New Roman" w:cs="Times New Roman"/>
          <w:i/>
          <w:iCs/>
          <w:sz w:val="28"/>
          <w:szCs w:val="28"/>
        </w:rPr>
        <w:t>Легкий: (Базовый)</w:t>
      </w:r>
    </w:p>
    <w:p w14:paraId="5A2FB412" w14:textId="126C4E9C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D69">
        <w:rPr>
          <w:rFonts w:ascii="Times New Roman" w:hAnsi="Times New Roman" w:cs="Times New Roman"/>
          <w:sz w:val="28"/>
          <w:szCs w:val="28"/>
        </w:rPr>
        <w:t xml:space="preserve">Настя купила для пикника 2 пакета сока по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70D69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 45 копеек</w:t>
      </w:r>
      <w:r w:rsidRPr="00570D69">
        <w:rPr>
          <w:rFonts w:ascii="Times New Roman" w:hAnsi="Times New Roman" w:cs="Times New Roman"/>
          <w:sz w:val="28"/>
          <w:szCs w:val="28"/>
        </w:rPr>
        <w:t xml:space="preserve"> каждый и булочку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70D69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ь 30 копеек</w:t>
      </w:r>
      <w:r w:rsidRPr="00570D69">
        <w:rPr>
          <w:rFonts w:ascii="Times New Roman" w:hAnsi="Times New Roman" w:cs="Times New Roman"/>
          <w:sz w:val="28"/>
          <w:szCs w:val="28"/>
        </w:rPr>
        <w:t>. Сколько всего денег она потратила?</w:t>
      </w:r>
    </w:p>
    <w:p w14:paraId="13431B02" w14:textId="77777777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6FC6AA" w14:textId="307A3A95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70D69">
        <w:rPr>
          <w:rFonts w:ascii="Times New Roman" w:hAnsi="Times New Roman" w:cs="Times New Roman"/>
          <w:i/>
          <w:iCs/>
          <w:sz w:val="28"/>
          <w:szCs w:val="28"/>
        </w:rPr>
        <w:t>Средний: (Повышенный)</w:t>
      </w:r>
    </w:p>
    <w:p w14:paraId="2B251E4F" w14:textId="6230E8A5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D69">
        <w:rPr>
          <w:rFonts w:ascii="Times New Roman" w:hAnsi="Times New Roman" w:cs="Times New Roman"/>
          <w:sz w:val="28"/>
          <w:szCs w:val="28"/>
        </w:rPr>
        <w:t xml:space="preserve">Петя купил 3 яблока по </w:t>
      </w:r>
      <w:r>
        <w:rPr>
          <w:rFonts w:ascii="Times New Roman" w:hAnsi="Times New Roman" w:cs="Times New Roman"/>
          <w:sz w:val="28"/>
          <w:szCs w:val="28"/>
        </w:rPr>
        <w:t xml:space="preserve">1 рубль </w:t>
      </w:r>
      <w:r w:rsidRPr="00570D69">
        <w:rPr>
          <w:rFonts w:ascii="Times New Roman" w:hAnsi="Times New Roman" w:cs="Times New Roman"/>
          <w:sz w:val="28"/>
          <w:szCs w:val="28"/>
        </w:rPr>
        <w:t xml:space="preserve">25 </w:t>
      </w:r>
      <w:r>
        <w:rPr>
          <w:rFonts w:ascii="Times New Roman" w:hAnsi="Times New Roman" w:cs="Times New Roman"/>
          <w:sz w:val="28"/>
          <w:szCs w:val="28"/>
        </w:rPr>
        <w:t>копеек</w:t>
      </w:r>
      <w:r w:rsidRPr="00570D69">
        <w:rPr>
          <w:rFonts w:ascii="Times New Roman" w:hAnsi="Times New Roman" w:cs="Times New Roman"/>
          <w:sz w:val="28"/>
          <w:szCs w:val="28"/>
        </w:rPr>
        <w:t xml:space="preserve"> каждое, 2 банана по 1 рубл</w:t>
      </w:r>
      <w:r>
        <w:rPr>
          <w:rFonts w:ascii="Times New Roman" w:hAnsi="Times New Roman" w:cs="Times New Roman"/>
          <w:sz w:val="28"/>
          <w:szCs w:val="28"/>
        </w:rPr>
        <w:t xml:space="preserve">ь 80 копеек </w:t>
      </w:r>
      <w:r w:rsidRPr="00570D69">
        <w:rPr>
          <w:rFonts w:ascii="Times New Roman" w:hAnsi="Times New Roman" w:cs="Times New Roman"/>
          <w:sz w:val="28"/>
          <w:szCs w:val="28"/>
        </w:rPr>
        <w:t xml:space="preserve">каждый и пачку печенья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70D69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 75копеек</w:t>
      </w:r>
      <w:r w:rsidRPr="00570D69">
        <w:rPr>
          <w:rFonts w:ascii="Times New Roman" w:hAnsi="Times New Roman" w:cs="Times New Roman"/>
          <w:sz w:val="28"/>
          <w:szCs w:val="28"/>
        </w:rPr>
        <w:t>. У него было 20 рублей. Сколько денег у него осталось после покупки?</w:t>
      </w:r>
    </w:p>
    <w:p w14:paraId="585F8D2C" w14:textId="77777777" w:rsid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D36000" w14:textId="7016A9BA" w:rsidR="00570D69" w:rsidRDefault="00570D69" w:rsidP="00570D6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70D69">
        <w:rPr>
          <w:rFonts w:ascii="Times New Roman" w:hAnsi="Times New Roman" w:cs="Times New Roman"/>
          <w:i/>
          <w:iCs/>
          <w:sz w:val="28"/>
          <w:szCs w:val="28"/>
        </w:rPr>
        <w:t>Сложный: (Творческий)</w:t>
      </w:r>
    </w:p>
    <w:p w14:paraId="7CD72CCF" w14:textId="406A2C1F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70D69">
        <w:rPr>
          <w:rFonts w:ascii="Times New Roman" w:hAnsi="Times New Roman" w:cs="Times New Roman"/>
          <w:sz w:val="28"/>
          <w:szCs w:val="28"/>
        </w:rPr>
        <w:t xml:space="preserve">Семья планирует пикник. Они хотят купить: 1 кг мяса по цене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70D69">
        <w:rPr>
          <w:rFonts w:ascii="Times New Roman" w:hAnsi="Times New Roman" w:cs="Times New Roman"/>
          <w:sz w:val="28"/>
          <w:szCs w:val="28"/>
        </w:rPr>
        <w:t xml:space="preserve">5 рублей за кг, 500 г сыра по цене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570D69">
        <w:rPr>
          <w:rFonts w:ascii="Times New Roman" w:hAnsi="Times New Roman" w:cs="Times New Roman"/>
          <w:sz w:val="28"/>
          <w:szCs w:val="28"/>
        </w:rPr>
        <w:t xml:space="preserve"> рублей за кг, 2 литра сока по цене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70D69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80 копеек</w:t>
      </w:r>
      <w:r w:rsidRPr="00570D69">
        <w:rPr>
          <w:rFonts w:ascii="Times New Roman" w:hAnsi="Times New Roman" w:cs="Times New Roman"/>
          <w:sz w:val="28"/>
          <w:szCs w:val="28"/>
        </w:rPr>
        <w:t xml:space="preserve"> за литр и овощи на 15 рублей. </w:t>
      </w:r>
      <w:r>
        <w:rPr>
          <w:rFonts w:ascii="Times New Roman" w:hAnsi="Times New Roman" w:cs="Times New Roman"/>
          <w:sz w:val="28"/>
          <w:szCs w:val="28"/>
        </w:rPr>
        <w:t>1/10 часть от суммы покупки – это скидка по купону</w:t>
      </w:r>
      <w:r w:rsidRPr="00570D69">
        <w:rPr>
          <w:rFonts w:ascii="Times New Roman" w:hAnsi="Times New Roman" w:cs="Times New Roman"/>
          <w:sz w:val="28"/>
          <w:szCs w:val="28"/>
        </w:rPr>
        <w:t>. Сколько денег они заплатят после применения скид</w:t>
      </w:r>
      <w:r>
        <w:rPr>
          <w:rFonts w:ascii="Times New Roman" w:hAnsi="Times New Roman" w:cs="Times New Roman"/>
          <w:sz w:val="28"/>
          <w:szCs w:val="28"/>
        </w:rPr>
        <w:t>очного купона</w:t>
      </w:r>
      <w:r w:rsidRPr="00570D69">
        <w:rPr>
          <w:rFonts w:ascii="Times New Roman" w:hAnsi="Times New Roman" w:cs="Times New Roman"/>
          <w:sz w:val="28"/>
          <w:szCs w:val="28"/>
        </w:rPr>
        <w:t>?</w:t>
      </w:r>
    </w:p>
    <w:p w14:paraId="35123783" w14:textId="77777777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E87F0C" w14:textId="77777777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70D69">
        <w:rPr>
          <w:rFonts w:ascii="Times New Roman" w:hAnsi="Times New Roman" w:cs="Times New Roman"/>
          <w:b/>
          <w:bCs/>
          <w:sz w:val="28"/>
          <w:szCs w:val="28"/>
          <w:u w:val="single"/>
        </w:rPr>
        <w:t>2. Умножение и деление:</w:t>
      </w:r>
    </w:p>
    <w:p w14:paraId="705EBCC2" w14:textId="77777777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C50AA" w14:textId="73D2AF9C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70D69">
        <w:rPr>
          <w:rFonts w:ascii="Times New Roman" w:hAnsi="Times New Roman" w:cs="Times New Roman"/>
          <w:sz w:val="28"/>
          <w:szCs w:val="28"/>
          <w:u w:val="single"/>
        </w:rPr>
        <w:t>Тема: Организация праздника</w:t>
      </w:r>
    </w:p>
    <w:p w14:paraId="252F8312" w14:textId="77777777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C40003" w14:textId="5FF6C4C8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70D69">
        <w:rPr>
          <w:rFonts w:ascii="Times New Roman" w:hAnsi="Times New Roman" w:cs="Times New Roman"/>
          <w:i/>
          <w:iCs/>
          <w:sz w:val="28"/>
          <w:szCs w:val="28"/>
        </w:rPr>
        <w:t>Легкий: (Базовый)</w:t>
      </w:r>
    </w:p>
    <w:p w14:paraId="3C414EF4" w14:textId="18E822E5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D69">
        <w:rPr>
          <w:rFonts w:ascii="Times New Roman" w:hAnsi="Times New Roman" w:cs="Times New Roman"/>
          <w:sz w:val="28"/>
          <w:szCs w:val="28"/>
        </w:rPr>
        <w:t>На праздник нужно разложить 24 конфеты по 4 в каждую тарелку. Сколько потребуется тарелок?</w:t>
      </w:r>
    </w:p>
    <w:p w14:paraId="07E4D4CB" w14:textId="77777777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C421B8" w14:textId="6B76552F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70D69">
        <w:rPr>
          <w:rFonts w:ascii="Times New Roman" w:hAnsi="Times New Roman" w:cs="Times New Roman"/>
          <w:i/>
          <w:iCs/>
          <w:sz w:val="28"/>
          <w:szCs w:val="28"/>
        </w:rPr>
        <w:t>Средний: (Повышенный)</w:t>
      </w:r>
    </w:p>
    <w:p w14:paraId="2F4E95F7" w14:textId="29A64A1F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D69">
        <w:rPr>
          <w:rFonts w:ascii="Times New Roman" w:hAnsi="Times New Roman" w:cs="Times New Roman"/>
          <w:sz w:val="28"/>
          <w:szCs w:val="28"/>
        </w:rPr>
        <w:t>Для украшения зала купили 5 гирлянд по 12 лампочек в каждой и 3 упаковки шаров по 8 шаров в каждой. Сколько всего украшений купили?</w:t>
      </w:r>
    </w:p>
    <w:p w14:paraId="3790EF66" w14:textId="77777777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3CFFC9" w14:textId="1F6480BE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70D69">
        <w:rPr>
          <w:rFonts w:ascii="Times New Roman" w:hAnsi="Times New Roman" w:cs="Times New Roman"/>
          <w:i/>
          <w:iCs/>
          <w:sz w:val="28"/>
          <w:szCs w:val="28"/>
        </w:rPr>
        <w:t>Сложный: (Творческий)</w:t>
      </w:r>
    </w:p>
    <w:p w14:paraId="152D92CC" w14:textId="692C5BFA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D69">
        <w:rPr>
          <w:rFonts w:ascii="Times New Roman" w:hAnsi="Times New Roman" w:cs="Times New Roman"/>
          <w:sz w:val="28"/>
          <w:szCs w:val="28"/>
        </w:rPr>
        <w:t xml:space="preserve">На праздник придут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70D69">
        <w:rPr>
          <w:rFonts w:ascii="Times New Roman" w:hAnsi="Times New Roman" w:cs="Times New Roman"/>
          <w:sz w:val="28"/>
          <w:szCs w:val="28"/>
        </w:rPr>
        <w:t xml:space="preserve"> детей. Для каждого ребенка нужно приготовить подарок, в котором будет 3 конфеты, 2 шоколадки и 1 игрушка. Одна конфета стоит </w:t>
      </w:r>
      <w:r>
        <w:rPr>
          <w:rFonts w:ascii="Times New Roman" w:hAnsi="Times New Roman" w:cs="Times New Roman"/>
          <w:sz w:val="28"/>
          <w:szCs w:val="28"/>
        </w:rPr>
        <w:t>70 копеек</w:t>
      </w:r>
      <w:r w:rsidRPr="00570D69">
        <w:rPr>
          <w:rFonts w:ascii="Times New Roman" w:hAnsi="Times New Roman" w:cs="Times New Roman"/>
          <w:sz w:val="28"/>
          <w:szCs w:val="28"/>
        </w:rPr>
        <w:t xml:space="preserve">, шоколадка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70D69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ь 40 копеек</w:t>
      </w:r>
      <w:r w:rsidRPr="00570D69">
        <w:rPr>
          <w:rFonts w:ascii="Times New Roman" w:hAnsi="Times New Roman" w:cs="Times New Roman"/>
          <w:sz w:val="28"/>
          <w:szCs w:val="28"/>
        </w:rPr>
        <w:t xml:space="preserve">, а игрушка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70D69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70D69">
        <w:rPr>
          <w:rFonts w:ascii="Times New Roman" w:hAnsi="Times New Roman" w:cs="Times New Roman"/>
          <w:sz w:val="28"/>
          <w:szCs w:val="28"/>
        </w:rPr>
        <w:t>. Сколько всего денег нужно потратить на подарки?</w:t>
      </w:r>
    </w:p>
    <w:p w14:paraId="18914BD7" w14:textId="77777777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173E5D" w14:textId="77777777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70D69">
        <w:rPr>
          <w:rFonts w:ascii="Times New Roman" w:hAnsi="Times New Roman" w:cs="Times New Roman"/>
          <w:b/>
          <w:bCs/>
          <w:sz w:val="28"/>
          <w:szCs w:val="28"/>
          <w:u w:val="single"/>
        </w:rPr>
        <w:t>3. Время:</w:t>
      </w:r>
    </w:p>
    <w:p w14:paraId="45F705B3" w14:textId="77777777" w:rsid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3D3000" w14:textId="7B534E7D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70D69">
        <w:rPr>
          <w:rFonts w:ascii="Times New Roman" w:hAnsi="Times New Roman" w:cs="Times New Roman"/>
          <w:sz w:val="28"/>
          <w:szCs w:val="28"/>
          <w:u w:val="single"/>
        </w:rPr>
        <w:t>Тема: Планирование дня</w:t>
      </w:r>
    </w:p>
    <w:p w14:paraId="68672E0A" w14:textId="77777777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5E1EC2" w14:textId="0FF0F806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70D69">
        <w:rPr>
          <w:rFonts w:ascii="Times New Roman" w:hAnsi="Times New Roman" w:cs="Times New Roman"/>
          <w:i/>
          <w:iCs/>
          <w:sz w:val="28"/>
          <w:szCs w:val="28"/>
        </w:rPr>
        <w:t>Легкий: (Базовый)</w:t>
      </w:r>
    </w:p>
    <w:p w14:paraId="6631560C" w14:textId="0DBEFA88" w:rsid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D69">
        <w:rPr>
          <w:rFonts w:ascii="Times New Roman" w:hAnsi="Times New Roman" w:cs="Times New Roman"/>
          <w:sz w:val="28"/>
          <w:szCs w:val="28"/>
        </w:rPr>
        <w:t>Мультфильм начинается в 15:00 и длится 30 минут. Во сколько закончится мультфильм?</w:t>
      </w:r>
    </w:p>
    <w:p w14:paraId="3A243EC2" w14:textId="729DE3A8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70D69">
        <w:rPr>
          <w:rFonts w:ascii="Times New Roman" w:hAnsi="Times New Roman" w:cs="Times New Roman"/>
          <w:i/>
          <w:iCs/>
          <w:sz w:val="28"/>
          <w:szCs w:val="28"/>
        </w:rPr>
        <w:lastRenderedPageBreak/>
        <w:t>Средний: (Повышенный)</w:t>
      </w:r>
    </w:p>
    <w:p w14:paraId="1B8874F1" w14:textId="2E33A356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D69">
        <w:rPr>
          <w:rFonts w:ascii="Times New Roman" w:hAnsi="Times New Roman" w:cs="Times New Roman"/>
          <w:sz w:val="28"/>
          <w:szCs w:val="28"/>
        </w:rPr>
        <w:t>Лена начала делать домашнее задание в 16:45 и закончила в 17:30. Сколько времени она потратила на домашнее задание?</w:t>
      </w:r>
    </w:p>
    <w:p w14:paraId="461AB52A" w14:textId="77777777" w:rsid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58B647" w14:textId="09A4F83C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70D69">
        <w:rPr>
          <w:rFonts w:ascii="Times New Roman" w:hAnsi="Times New Roman" w:cs="Times New Roman"/>
          <w:i/>
          <w:iCs/>
          <w:sz w:val="28"/>
          <w:szCs w:val="28"/>
        </w:rPr>
        <w:t>Сложный: (Творческий)</w:t>
      </w:r>
    </w:p>
    <w:p w14:paraId="7355ABBD" w14:textId="18D3BF76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D69">
        <w:rPr>
          <w:rFonts w:ascii="Times New Roman" w:hAnsi="Times New Roman" w:cs="Times New Roman"/>
          <w:sz w:val="28"/>
          <w:szCs w:val="28"/>
        </w:rPr>
        <w:t>Саша начал читать книгу в 19:15. Он читал 45 минут, потом сделал перерыв на 10 минут, а затем читал еще 35 минут. Во сколько Саша закончил читать?</w:t>
      </w:r>
    </w:p>
    <w:p w14:paraId="7CF90760" w14:textId="77777777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9CE502" w14:textId="77777777" w:rsidR="00570D69" w:rsidRPr="003312A8" w:rsidRDefault="00570D69" w:rsidP="00570D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312A8">
        <w:rPr>
          <w:rFonts w:ascii="Times New Roman" w:hAnsi="Times New Roman" w:cs="Times New Roman"/>
          <w:b/>
          <w:bCs/>
          <w:sz w:val="28"/>
          <w:szCs w:val="28"/>
          <w:u w:val="single"/>
        </w:rPr>
        <w:t>4. Геометрия:</w:t>
      </w:r>
    </w:p>
    <w:p w14:paraId="360A76BD" w14:textId="77777777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9F19F" w14:textId="2E66CD39" w:rsidR="00570D69" w:rsidRPr="003312A8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312A8">
        <w:rPr>
          <w:rFonts w:ascii="Times New Roman" w:hAnsi="Times New Roman" w:cs="Times New Roman"/>
          <w:sz w:val="28"/>
          <w:szCs w:val="28"/>
          <w:u w:val="single"/>
        </w:rPr>
        <w:t>Тема: Ремонт комнаты</w:t>
      </w:r>
    </w:p>
    <w:p w14:paraId="43374D1C" w14:textId="77777777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95F7AD" w14:textId="38DBD1EF" w:rsidR="00570D69" w:rsidRPr="003312A8" w:rsidRDefault="00570D69" w:rsidP="00570D6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2A8">
        <w:rPr>
          <w:rFonts w:ascii="Times New Roman" w:hAnsi="Times New Roman" w:cs="Times New Roman"/>
          <w:i/>
          <w:iCs/>
          <w:sz w:val="28"/>
          <w:szCs w:val="28"/>
        </w:rPr>
        <w:t>Легкий: (Базовый)</w:t>
      </w:r>
    </w:p>
    <w:p w14:paraId="034B6CC9" w14:textId="64118993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D69">
        <w:rPr>
          <w:rFonts w:ascii="Times New Roman" w:hAnsi="Times New Roman" w:cs="Times New Roman"/>
          <w:sz w:val="28"/>
          <w:szCs w:val="28"/>
        </w:rPr>
        <w:t>Комната имеет квадратную форму со стороной 4 метра. Найдите периметр комнаты.</w:t>
      </w:r>
    </w:p>
    <w:p w14:paraId="2E6EE892" w14:textId="77777777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DCF28B" w14:textId="0FD7BEBF" w:rsidR="00570D69" w:rsidRPr="003312A8" w:rsidRDefault="00570D69" w:rsidP="00570D6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2A8">
        <w:rPr>
          <w:rFonts w:ascii="Times New Roman" w:hAnsi="Times New Roman" w:cs="Times New Roman"/>
          <w:i/>
          <w:iCs/>
          <w:sz w:val="28"/>
          <w:szCs w:val="28"/>
        </w:rPr>
        <w:t>Средний: (Повышенный)</w:t>
      </w:r>
    </w:p>
    <w:p w14:paraId="0A519F9B" w14:textId="20F3DFDA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D69">
        <w:rPr>
          <w:rFonts w:ascii="Times New Roman" w:hAnsi="Times New Roman" w:cs="Times New Roman"/>
          <w:sz w:val="28"/>
          <w:szCs w:val="28"/>
        </w:rPr>
        <w:t>Комната имеет прямоугольную форму длиной 5 метров и шириной 3 метра. Сколько метров плинтуса нужно купить, чтобы обклеить комнату по периметру?</w:t>
      </w:r>
    </w:p>
    <w:p w14:paraId="4C34C5CB" w14:textId="77777777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94C91A" w14:textId="46DF6591" w:rsidR="00570D69" w:rsidRPr="003312A8" w:rsidRDefault="00570D69" w:rsidP="00570D6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2A8">
        <w:rPr>
          <w:rFonts w:ascii="Times New Roman" w:hAnsi="Times New Roman" w:cs="Times New Roman"/>
          <w:i/>
          <w:iCs/>
          <w:sz w:val="28"/>
          <w:szCs w:val="28"/>
        </w:rPr>
        <w:t>Сложный: (Творческий)</w:t>
      </w:r>
    </w:p>
    <w:p w14:paraId="29F3A172" w14:textId="03484E6F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D69">
        <w:rPr>
          <w:rFonts w:ascii="Times New Roman" w:hAnsi="Times New Roman" w:cs="Times New Roman"/>
          <w:sz w:val="28"/>
          <w:szCs w:val="28"/>
        </w:rPr>
        <w:t>Для ремонта комнаты купили 6 квадратных плиток со стороной 1 метр. Комната имеет прямоугольную форму длиной 3 метра и шириной 2 метра. Можно ли этими плитками полностью покрыть пол комнаты? Сколько плиток останется или сколько нужно докупить?</w:t>
      </w:r>
    </w:p>
    <w:p w14:paraId="4FB43808" w14:textId="77777777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D66ABE" w14:textId="77777777" w:rsidR="00570D69" w:rsidRPr="003312A8" w:rsidRDefault="00570D69" w:rsidP="00570D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312A8">
        <w:rPr>
          <w:rFonts w:ascii="Times New Roman" w:hAnsi="Times New Roman" w:cs="Times New Roman"/>
          <w:b/>
          <w:bCs/>
          <w:sz w:val="28"/>
          <w:szCs w:val="28"/>
          <w:u w:val="single"/>
        </w:rPr>
        <w:t>5. Единицы измерения:</w:t>
      </w:r>
    </w:p>
    <w:p w14:paraId="6FC9D1B6" w14:textId="77777777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7F3964" w14:textId="07F5BB3D" w:rsidR="00570D69" w:rsidRPr="003312A8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312A8">
        <w:rPr>
          <w:rFonts w:ascii="Times New Roman" w:hAnsi="Times New Roman" w:cs="Times New Roman"/>
          <w:sz w:val="28"/>
          <w:szCs w:val="28"/>
          <w:u w:val="single"/>
        </w:rPr>
        <w:t>Тема: Кулинария</w:t>
      </w:r>
    </w:p>
    <w:p w14:paraId="27C977FD" w14:textId="77777777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0CE366" w14:textId="791CCE81" w:rsidR="00570D69" w:rsidRPr="003312A8" w:rsidRDefault="00570D69" w:rsidP="00570D6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2A8">
        <w:rPr>
          <w:rFonts w:ascii="Times New Roman" w:hAnsi="Times New Roman" w:cs="Times New Roman"/>
          <w:i/>
          <w:iCs/>
          <w:sz w:val="28"/>
          <w:szCs w:val="28"/>
        </w:rPr>
        <w:t>Легкий: (Базовый)</w:t>
      </w:r>
    </w:p>
    <w:p w14:paraId="447CACA0" w14:textId="40ACB6D3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D69">
        <w:rPr>
          <w:rFonts w:ascii="Times New Roman" w:hAnsi="Times New Roman" w:cs="Times New Roman"/>
          <w:sz w:val="28"/>
          <w:szCs w:val="28"/>
        </w:rPr>
        <w:t>Для приготовления пирога нужно 500 грамм муки. Сколько это килограммов?</w:t>
      </w:r>
    </w:p>
    <w:p w14:paraId="062636F5" w14:textId="77777777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170988" w14:textId="3CEE9BBD" w:rsidR="00570D69" w:rsidRPr="003312A8" w:rsidRDefault="00570D69" w:rsidP="00570D6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2A8">
        <w:rPr>
          <w:rFonts w:ascii="Times New Roman" w:hAnsi="Times New Roman" w:cs="Times New Roman"/>
          <w:i/>
          <w:iCs/>
          <w:sz w:val="28"/>
          <w:szCs w:val="28"/>
        </w:rPr>
        <w:t>Средний: (Повышенный)</w:t>
      </w:r>
    </w:p>
    <w:p w14:paraId="25D5668C" w14:textId="6D3CB05B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D69">
        <w:rPr>
          <w:rFonts w:ascii="Times New Roman" w:hAnsi="Times New Roman" w:cs="Times New Roman"/>
          <w:sz w:val="28"/>
          <w:szCs w:val="28"/>
        </w:rPr>
        <w:t>Для приготовления компота нужно 2 литра воды. Сколько это миллилитров?</w:t>
      </w:r>
    </w:p>
    <w:p w14:paraId="53CDF7D8" w14:textId="77777777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A9F795" w14:textId="4C468F84" w:rsidR="00570D69" w:rsidRPr="003312A8" w:rsidRDefault="00570D69" w:rsidP="00570D6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2A8">
        <w:rPr>
          <w:rFonts w:ascii="Times New Roman" w:hAnsi="Times New Roman" w:cs="Times New Roman"/>
          <w:i/>
          <w:iCs/>
          <w:sz w:val="28"/>
          <w:szCs w:val="28"/>
        </w:rPr>
        <w:t>Сложный: (Творческий)</w:t>
      </w:r>
    </w:p>
    <w:p w14:paraId="568BC800" w14:textId="7835D4D0" w:rsidR="00570D69" w:rsidRPr="00570D69" w:rsidRDefault="00570D69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D69">
        <w:rPr>
          <w:rFonts w:ascii="Times New Roman" w:hAnsi="Times New Roman" w:cs="Times New Roman"/>
          <w:sz w:val="28"/>
          <w:szCs w:val="28"/>
        </w:rPr>
        <w:t>В рецепте торта указано: 400 г муки, 250 г сахара, 150 г сливочного масла и 3 яйца, каждое весом 50 г. Сколько весит весь торт?</w:t>
      </w:r>
    </w:p>
    <w:p w14:paraId="37C405E1" w14:textId="443233A9" w:rsidR="00570B63" w:rsidRPr="00570D69" w:rsidRDefault="00570B63" w:rsidP="0057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70B63" w:rsidRPr="00570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69"/>
    <w:rsid w:val="001C0231"/>
    <w:rsid w:val="003312A8"/>
    <w:rsid w:val="003C47BF"/>
    <w:rsid w:val="00570B63"/>
    <w:rsid w:val="00570D69"/>
    <w:rsid w:val="0082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243F"/>
  <w15:chartTrackingRefBased/>
  <w15:docId w15:val="{4AA0057C-020D-40A5-94CC-4867D435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Ekatirina Chukilo</dc:creator>
  <cp:keywords/>
  <dc:description/>
  <cp:lastModifiedBy>Ekatirina Chukilo</cp:lastModifiedBy>
  <cp:revision>1</cp:revision>
  <dcterms:created xsi:type="dcterms:W3CDTF">2025-05-02T06:49:00Z</dcterms:created>
  <dcterms:modified xsi:type="dcterms:W3CDTF">2025-05-02T08:55:00Z</dcterms:modified>
</cp:coreProperties>
</file>