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92FF9" w:rsidRPr="00392FF9" w:rsidTr="00392FF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9"/>
              <w:gridCol w:w="21"/>
            </w:tblGrid>
            <w:tr w:rsidR="00392FF9" w:rsidRPr="00392FF9" w:rsidTr="00392FF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92FF9" w:rsidRPr="00392FF9" w:rsidRDefault="00392FF9" w:rsidP="00392FF9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111111"/>
                      <w:sz w:val="18"/>
                      <w:szCs w:val="18"/>
                      <w:lang w:eastAsia="fr-FR"/>
                    </w:rPr>
                  </w:pPr>
                  <w:r w:rsidRPr="00392FF9">
                    <w:rPr>
                      <w:rFonts w:ascii="Arial" w:eastAsia="Times New Roman" w:hAnsi="Arial" w:cs="Arial"/>
                      <w:color w:val="111111"/>
                      <w:sz w:val="18"/>
                      <w:szCs w:val="18"/>
                      <w:lang w:eastAsia="fr-FR"/>
                    </w:rPr>
                    <w:t xml:space="preserve">J’ai failli annuler. Et j’aurais eu tort. </w:t>
                  </w:r>
                </w:p>
              </w:tc>
              <w:tc>
                <w:tcPr>
                  <w:tcW w:w="0" w:type="auto"/>
                  <w:vAlign w:val="center"/>
                </w:tcPr>
                <w:p w:rsidR="00392FF9" w:rsidRPr="00392FF9" w:rsidRDefault="00392FF9" w:rsidP="00392FF9">
                  <w:pPr>
                    <w:spacing w:after="0" w:line="270" w:lineRule="atLeast"/>
                    <w:jc w:val="right"/>
                    <w:rPr>
                      <w:rFonts w:ascii="Arial" w:eastAsia="Times New Roman" w:hAnsi="Arial" w:cs="Arial"/>
                      <w:color w:val="111111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392FF9" w:rsidRPr="00392FF9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92FF9" w:rsidRPr="00392FF9" w:rsidRDefault="00392FF9" w:rsidP="00392FF9">
                  <w:pPr>
                    <w:spacing w:after="0" w:line="270" w:lineRule="atLeast"/>
                    <w:jc w:val="right"/>
                    <w:rPr>
                      <w:rFonts w:ascii="Arial" w:eastAsia="Times New Roman" w:hAnsi="Arial" w:cs="Arial"/>
                      <w:color w:val="111111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392FF9" w:rsidRPr="00392FF9" w:rsidRDefault="00392FF9" w:rsidP="0039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392FF9" w:rsidRPr="00392FF9" w:rsidRDefault="00392FF9" w:rsidP="00392F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92FF9" w:rsidRPr="00392FF9" w:rsidTr="00392FF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92FF9" w:rsidRPr="00392FF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92FF9" w:rsidRPr="00392F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92FF9" w:rsidRPr="00392FF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392FF9" w:rsidRPr="00392FF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2FF9" w:rsidRPr="00392FF9" w:rsidRDefault="00392FF9" w:rsidP="00392F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392FF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drawing>
                                        <wp:inline distT="0" distB="0" distL="0" distR="0" wp14:anchorId="6C302516" wp14:editId="7AE7F4D5">
                                          <wp:extent cx="6096000" cy="2457450"/>
                                          <wp:effectExtent l="0" t="0" r="0" b="0"/>
                                          <wp:docPr id="1" name="Image 1" descr="https://storage.mlcdn.com/account_image/81519/AUuXNKkONaodUH2A1STM2dq93XnuRnzIeEUofVDc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storage.mlcdn.com/account_image/81519/AUuXNKkONaodUH2A1STM2dq93XnuRnzIeEUofVDc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096000" cy="2457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392FF9" w:rsidRPr="00392FF9" w:rsidRDefault="00392FF9" w:rsidP="00392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392FF9" w:rsidRPr="00392FF9" w:rsidRDefault="00392FF9" w:rsidP="00392F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FR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92FF9" w:rsidRPr="00392FF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6"/>
                  </w:tblGrid>
                  <w:tr w:rsidR="00392FF9" w:rsidRPr="00392F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92FF9" w:rsidRPr="00392FF9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fr-FR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66"/>
                        </w:tblGrid>
                        <w:tr w:rsidR="00392FF9" w:rsidRPr="00392FF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974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40"/>
                              </w:tblGrid>
                              <w:tr w:rsidR="00392FF9" w:rsidRPr="00392FF9" w:rsidTr="00392FF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9740" w:type="dxa"/>
                                    <w:tcBorders>
                                      <w:top w:val="single" w:sz="6" w:space="0" w:color="E6E6E6"/>
                                      <w:left w:val="single" w:sz="6" w:space="0" w:color="E6E6E6"/>
                                      <w:bottom w:val="single" w:sz="6" w:space="0" w:color="E6E6E6"/>
                                      <w:right w:val="single" w:sz="6" w:space="0" w:color="E6E6E6"/>
                                    </w:tcBorders>
                                    <w:shd w:val="clear" w:color="auto" w:fill="FCFCFC"/>
                                    <w:tcMar>
                                      <w:top w:w="0" w:type="dxa"/>
                                      <w:left w:w="600" w:type="dxa"/>
                                      <w:bottom w:w="0" w:type="dxa"/>
                                      <w:right w:w="6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10"/>
                                    </w:tblGrid>
                                    <w:tr w:rsidR="00392FF9" w:rsidRPr="00392FF9">
                                      <w:trPr>
                                        <w:trHeight w:val="225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392FF9" w:rsidRPr="00392FF9" w:rsidRDefault="00392FF9" w:rsidP="00392FF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392FF9" w:rsidRPr="00392FF9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392FF9" w:rsidRPr="00392FF9" w:rsidRDefault="00392FF9" w:rsidP="00392FF9">
                                          <w:pPr>
                                            <w:spacing w:after="150" w:line="360" w:lineRule="auto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</w:pP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D35400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>Chers collègues,</w:t>
                                          </w:r>
                                        </w:p>
                                        <w:p w:rsidR="00392FF9" w:rsidRPr="00392FF9" w:rsidRDefault="00392FF9" w:rsidP="00392FF9">
                                          <w:pPr>
                                            <w:spacing w:after="150" w:line="360" w:lineRule="auto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</w:pP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>La semaine dernière, j’ai hésité.</w:t>
                                          </w:r>
                                        </w:p>
                                        <w:p w:rsidR="00392FF9" w:rsidRPr="00392FF9" w:rsidRDefault="00392FF9" w:rsidP="00392FF9">
                                          <w:pPr>
                                            <w:spacing w:after="150" w:line="360" w:lineRule="auto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</w:pP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>Il faisait froid, le temps était gris, la pluie menaçait…</w:t>
                                          </w: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br/>
                                            <w:t xml:space="preserve">et, pour être honnête, </w:t>
                                          </w: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>la motivation n’était pas vraiment au rendez-vous</w:t>
                                          </w: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 xml:space="preserve"> (fatigue +++).</w:t>
                                          </w:r>
                                        </w:p>
                                        <w:p w:rsidR="00392FF9" w:rsidRPr="00392FF9" w:rsidRDefault="00392FF9" w:rsidP="00392FF9">
                                          <w:pPr>
                                            <w:spacing w:after="150" w:line="360" w:lineRule="auto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</w:pP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>J’ai sérieusement envisagé d’annuler la séance de classe dehors.</w:t>
                                          </w:r>
                                        </w:p>
                                        <w:p w:rsidR="00392FF9" w:rsidRPr="00392FF9" w:rsidRDefault="00392FF9" w:rsidP="00392FF9">
                                          <w:pPr>
                                            <w:spacing w:after="0" w:line="360" w:lineRule="auto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</w:pP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>Puis, la veille pour le lendemain, je me suis remise au travail.</w:t>
                                          </w: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br/>
                                            <w:t xml:space="preserve">J’avais déjà mon </w:t>
                                          </w: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>atelier de manipulation</w:t>
                                          </w: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 xml:space="preserve">, mais il me manquait encore l’atelier </w:t>
                                          </w: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>observation – réflexion – compréhension</w:t>
                                          </w: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>.</w:t>
                                          </w: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br/>
                                            <w:t>Et finalement… l’idée est venue.</w:t>
                                          </w:r>
                                        </w:p>
                                      </w:tc>
                                    </w:tr>
                                    <w:tr w:rsidR="00392FF9" w:rsidRPr="00392FF9">
                                      <w:trPr>
                                        <w:trHeight w:val="225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392FF9" w:rsidRPr="00392FF9" w:rsidRDefault="00392FF9" w:rsidP="00392FF9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92FF9" w:rsidRPr="00392FF9" w:rsidRDefault="00392FF9" w:rsidP="00392F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fr-FR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92FF9" w:rsidRPr="00392FF9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392FF9" w:rsidRPr="00392FF9" w:rsidRDefault="00392FF9" w:rsidP="00392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392FF9" w:rsidRPr="00392FF9" w:rsidRDefault="00392FF9" w:rsidP="00392F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FR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92FF9" w:rsidRPr="00392FF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92FF9" w:rsidRPr="00392F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92FF9" w:rsidRPr="00392FF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392FF9" w:rsidRPr="00392FF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2FF9" w:rsidRPr="00392FF9" w:rsidRDefault="00392FF9" w:rsidP="00392F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392FF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drawing>
                                        <wp:inline distT="0" distB="0" distL="0" distR="0" wp14:anchorId="0E0BB3AF" wp14:editId="48E00EEC">
                                          <wp:extent cx="1357312" cy="1357312"/>
                                          <wp:effectExtent l="0" t="0" r="0" b="0"/>
                                          <wp:docPr id="2" name="Image 2" descr="https://storage.mlcdn.com/account_image/81519/2mYdoGtL5XHEZGLh_a%20drawing%20of%20a%20rainbow%20with%20clouds%20on%20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storage.mlcdn.com/account_image/81519/2mYdoGtL5XHEZGLh_a%20drawing%20of%20a%20rainbow%20with%20clouds%20on%20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58335" cy="13583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392FF9" w:rsidRPr="00392FF9" w:rsidRDefault="00392FF9" w:rsidP="00392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392FF9" w:rsidRPr="00392FF9" w:rsidRDefault="00392FF9" w:rsidP="00392F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FR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92FF9" w:rsidRPr="00392FF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92FF9" w:rsidRPr="00392F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92FF9" w:rsidRPr="00392FF9">
                          <w:trPr>
                            <w:trHeight w:val="225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fr-FR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92FF9" w:rsidRPr="00392FF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392FF9" w:rsidRPr="00392FF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2FF9" w:rsidRPr="00392FF9" w:rsidRDefault="00392FF9" w:rsidP="00392FF9">
                                    <w:pPr>
                                      <w:spacing w:after="0" w:line="36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D35400"/>
                                        <w:sz w:val="35"/>
                                        <w:szCs w:val="35"/>
                                        <w:lang w:eastAsia="fr-FR"/>
                                      </w:rPr>
                                    </w:pPr>
                                    <w:r w:rsidRPr="00392FF9">
                                      <w:rPr>
                                        <w:rFonts w:ascii="Segoe UI Symbol" w:eastAsia="Times New Roman" w:hAnsi="Segoe UI Symbol" w:cs="Segoe UI Symbol"/>
                                        <w:b/>
                                        <w:bCs/>
                                        <w:color w:val="D35400"/>
                                        <w:sz w:val="35"/>
                                        <w:szCs w:val="35"/>
                                        <w:lang w:eastAsia="fr-FR"/>
                                      </w:rPr>
                                      <w:t>🔨</w:t>
                                    </w: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D35400"/>
                                        <w:sz w:val="35"/>
                                        <w:szCs w:val="35"/>
                                        <w:lang w:eastAsia="fr-FR"/>
                                      </w:rPr>
                                      <w:t xml:space="preserve"> Atelier manipulation : clou et marteau</w:t>
                                    </w:r>
                                  </w:p>
                                </w:tc>
                              </w:tr>
                            </w:tbl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392FF9" w:rsidRPr="00392FF9" w:rsidRDefault="00392FF9" w:rsidP="00392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392FF9" w:rsidRPr="00392FF9" w:rsidRDefault="00392FF9" w:rsidP="00392F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FR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92FF9" w:rsidRPr="00392FF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6"/>
                  </w:tblGrid>
                  <w:tr w:rsidR="00392FF9" w:rsidRPr="00392F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66"/>
                        </w:tblGrid>
                        <w:tr w:rsidR="00392FF9" w:rsidRPr="00392FF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10315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315"/>
                              </w:tblGrid>
                              <w:tr w:rsidR="00392FF9" w:rsidRPr="00392FF9" w:rsidTr="00392FF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392FF9" w:rsidRPr="00392FF9" w:rsidRDefault="00392FF9" w:rsidP="00392FF9">
                                    <w:pPr>
                                      <w:spacing w:after="0" w:line="360" w:lineRule="auto"/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Nous avons fait un jeu autour des règles de sécurité et de l’utilisation du marteau.</w:t>
                                    </w: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br/>
                                      <w:t xml:space="preserve">Pour certains élèves de CP, c’était </w:t>
                                    </w: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la toute première fois</w:t>
                                    </w: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 qu’ils tenaient un marteau dans leurs mains.</w:t>
                                    </w: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br/>
                                      <w:t>J’avoue que j’étais fière de pouvoir leur offrir ce moment-là : un geste nouveau, concret, responsabilisant.</w:t>
                                    </w:r>
                                  </w:p>
                                </w:tc>
                              </w:tr>
                            </w:tbl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fr-FR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92FF9" w:rsidRPr="00392FF9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392FF9" w:rsidRPr="00392FF9" w:rsidRDefault="00392FF9" w:rsidP="00392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392FF9" w:rsidRPr="00392FF9" w:rsidRDefault="00392FF9" w:rsidP="00392F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FR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92FF9" w:rsidRPr="00392FF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92FF9" w:rsidRPr="00392F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92FF9" w:rsidRPr="00392FF9">
                          <w:trPr>
                            <w:trHeight w:val="225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fr-FR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92FF9" w:rsidRPr="00392FF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392FF9" w:rsidRPr="00392FF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2FF9" w:rsidRPr="00392FF9" w:rsidRDefault="00392FF9" w:rsidP="00392FF9">
                                    <w:pPr>
                                      <w:spacing w:after="0" w:line="36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D35400"/>
                                        <w:sz w:val="35"/>
                                        <w:szCs w:val="35"/>
                                        <w:lang w:eastAsia="fr-FR"/>
                                      </w:rPr>
                                    </w:pPr>
                                    <w:r w:rsidRPr="00392FF9">
                                      <w:rPr>
                                        <w:rFonts w:ascii="Segoe UI Symbol" w:eastAsia="Times New Roman" w:hAnsi="Segoe UI Symbol" w:cs="Segoe UI Symbol"/>
                                        <w:b/>
                                        <w:bCs/>
                                        <w:color w:val="D35400"/>
                                        <w:sz w:val="35"/>
                                        <w:szCs w:val="35"/>
                                        <w:lang w:eastAsia="fr-FR"/>
                                      </w:rPr>
                                      <w:t>🌳</w:t>
                                    </w: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D35400"/>
                                        <w:sz w:val="35"/>
                                        <w:szCs w:val="35"/>
                                        <w:lang w:eastAsia="fr-FR"/>
                                      </w:rPr>
                                      <w:t xml:space="preserve"> Atelier observation et compréhension</w:t>
                                    </w:r>
                                  </w:p>
                                </w:tc>
                              </w:tr>
                            </w:tbl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392FF9" w:rsidRPr="00392FF9" w:rsidRDefault="00392FF9" w:rsidP="00392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392FF9" w:rsidRPr="00392FF9" w:rsidRDefault="00392FF9" w:rsidP="00392F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FR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92FF9" w:rsidRPr="00392FF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6"/>
                  </w:tblGrid>
                  <w:tr w:rsidR="00392FF9" w:rsidRPr="00392F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66"/>
                        </w:tblGrid>
                        <w:tr w:rsidR="00392FF9" w:rsidRPr="00392FF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989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890"/>
                              </w:tblGrid>
                              <w:tr w:rsidR="00392FF9" w:rsidRPr="00392FF9" w:rsidTr="00392FF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392FF9" w:rsidRPr="00392FF9" w:rsidRDefault="00392FF9" w:rsidP="00392FF9">
                                    <w:pPr>
                                      <w:spacing w:after="150" w:line="360" w:lineRule="auto"/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Nous sommes partis de l’arbre.</w:t>
                                    </w: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br/>
                                      <w:t>Comment passe-t-on de l’arbre à la planche ?</w:t>
                                    </w: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br/>
                                      <w:t>Quelles transformations sont nécessaires ?</w:t>
                                    </w: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br/>
                                    </w: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lastRenderedPageBreak/>
                                      <w:t>Les élèves ont observé, réfléchi, formulé des hypothèses…</w:t>
                                    </w: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br/>
                                      <w:t>Nous avons aussi questionné le fonctionnement du marteau et du clou : </w:t>
                                    </w:r>
                                  </w:p>
                                  <w:p w:rsidR="00392FF9" w:rsidRPr="00392FF9" w:rsidRDefault="00392FF9" w:rsidP="00392FF9">
                                    <w:pPr>
                                      <w:spacing w:after="0" w:line="360" w:lineRule="auto"/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Pourquoi ça tient ? Pourquoi ça s’enfonce ?</w:t>
                                    </w:r>
                                  </w:p>
                                </w:tc>
                              </w:tr>
                            </w:tbl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fr-FR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92FF9" w:rsidRPr="00392FF9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392FF9" w:rsidRPr="00392FF9" w:rsidRDefault="00392FF9" w:rsidP="00392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392FF9" w:rsidRPr="00392FF9" w:rsidRDefault="00392FF9" w:rsidP="00392F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FR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92FF9" w:rsidRPr="00392FF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92FF9" w:rsidRPr="00392F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92FF9" w:rsidRPr="00392FF9">
                          <w:trPr>
                            <w:trHeight w:val="225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fr-FR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92FF9" w:rsidRPr="00392FF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392FF9" w:rsidRPr="00392FF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2FF9" w:rsidRPr="00392FF9" w:rsidRDefault="00392FF9" w:rsidP="00392FF9">
                                    <w:pPr>
                                      <w:spacing w:after="0" w:line="36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D35400"/>
                                        <w:sz w:val="35"/>
                                        <w:szCs w:val="35"/>
                                        <w:lang w:eastAsia="fr-FR"/>
                                      </w:rPr>
                                    </w:pP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D35400"/>
                                        <w:sz w:val="35"/>
                                        <w:szCs w:val="35"/>
                                        <w:lang w:eastAsia="fr-FR"/>
                                      </w:rPr>
                                      <w:t>🤸 Troisième groupe : jeu libre</w:t>
                                    </w:r>
                                  </w:p>
                                </w:tc>
                              </w:tr>
                            </w:tbl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392FF9" w:rsidRPr="00392FF9" w:rsidRDefault="00392FF9" w:rsidP="00392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392FF9" w:rsidRPr="00392FF9" w:rsidRDefault="00392FF9" w:rsidP="00392F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FR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92FF9" w:rsidRPr="00392FF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6"/>
                  </w:tblGrid>
                  <w:tr w:rsidR="00392FF9" w:rsidRPr="00392F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66"/>
                        </w:tblGrid>
                        <w:tr w:rsidR="00392FF9" w:rsidRPr="00392FF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9748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48"/>
                              </w:tblGrid>
                              <w:tr w:rsidR="00392FF9" w:rsidRPr="00392FF9" w:rsidTr="00392FF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392FF9" w:rsidRPr="00392FF9" w:rsidRDefault="00392FF9" w:rsidP="00392FF9">
                                    <w:pPr>
                                      <w:spacing w:after="0" w:line="360" w:lineRule="auto"/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Un temps essentiel pour répondre aux besoins de mouvement, d’exploration…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 </w:t>
                                    </w:r>
                                    <w:bookmarkStart w:id="0" w:name="_GoBack"/>
                                    <w:bookmarkEnd w:id="0"/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et surtout pour </w:t>
                                    </w: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restaurer l’attention</w:t>
                                    </w: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.</w:t>
                                    </w:r>
                                    <w:r w:rsidRPr="00392FF9"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br/>
                                      <w:t>Ce temps a été aussi précieux que les ateliers guidés.</w:t>
                                    </w:r>
                                  </w:p>
                                </w:tc>
                              </w:tr>
                            </w:tbl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fr-FR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92FF9" w:rsidRPr="00392FF9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392FF9" w:rsidRPr="00392FF9" w:rsidRDefault="00392FF9" w:rsidP="00392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392FF9" w:rsidRPr="00392FF9" w:rsidRDefault="00392FF9" w:rsidP="00392F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FR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92FF9" w:rsidRPr="00392FF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6"/>
                  </w:tblGrid>
                  <w:tr w:rsidR="00392FF9" w:rsidRPr="00392F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92FF9" w:rsidRPr="00392FF9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fr-FR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66"/>
                        </w:tblGrid>
                        <w:tr w:rsidR="00392FF9" w:rsidRPr="00392FF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974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40"/>
                              </w:tblGrid>
                              <w:tr w:rsidR="00392FF9" w:rsidRPr="00392FF9" w:rsidTr="00392FF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9740" w:type="dxa"/>
                                    <w:tcBorders>
                                      <w:top w:val="single" w:sz="6" w:space="0" w:color="E6E6E6"/>
                                      <w:left w:val="single" w:sz="6" w:space="0" w:color="E6E6E6"/>
                                      <w:bottom w:val="single" w:sz="6" w:space="0" w:color="E6E6E6"/>
                                      <w:right w:val="single" w:sz="6" w:space="0" w:color="E6E6E6"/>
                                    </w:tcBorders>
                                    <w:shd w:val="clear" w:color="auto" w:fill="FCFCFC"/>
                                    <w:tcMar>
                                      <w:top w:w="0" w:type="dxa"/>
                                      <w:left w:w="600" w:type="dxa"/>
                                      <w:bottom w:w="0" w:type="dxa"/>
                                      <w:right w:w="6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10"/>
                                    </w:tblGrid>
                                    <w:tr w:rsidR="00392FF9" w:rsidRPr="00392FF9">
                                      <w:trPr>
                                        <w:trHeight w:val="225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392FF9" w:rsidRPr="00392FF9" w:rsidRDefault="00392FF9" w:rsidP="00392FF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392FF9" w:rsidRPr="00392FF9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392FF9" w:rsidRPr="00392FF9" w:rsidRDefault="00392FF9" w:rsidP="00392FF9">
                                          <w:pPr>
                                            <w:spacing w:after="150" w:line="360" w:lineRule="auto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</w:pP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>La séance s’est terminée, comme souvent avec nos cycles 2 et 3, par un temps d’</w:t>
                                          </w: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>EPS</w:t>
                                          </w: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>.</w:t>
                                          </w: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br/>
                                            <w:t>Puis nous sommes rentrés sous quelques gouttes de pluie…</w:t>
                                          </w: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br/>
                                            <w:t xml:space="preserve">et un </w:t>
                                          </w: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>magnifique arc-en-ciel</w:t>
                                          </w: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 xml:space="preserve"> est apparu.</w:t>
                                          </w:r>
                                        </w:p>
                                        <w:p w:rsidR="00392FF9" w:rsidRPr="00392FF9" w:rsidRDefault="00392FF9" w:rsidP="00392FF9">
                                          <w:pPr>
                                            <w:spacing w:after="150" w:line="360" w:lineRule="auto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</w:pP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>À ce moment-là, ma collègue de cycle 3 me glisse simplement :</w:t>
                                          </w:r>
                                        </w:p>
                                        <w:p w:rsidR="00392FF9" w:rsidRPr="00392FF9" w:rsidRDefault="00392FF9" w:rsidP="00392FF9">
                                          <w:pPr>
                                            <w:spacing w:after="100" w:line="360" w:lineRule="auto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</w:pPr>
                                          <w:r w:rsidRPr="00392FF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28A745"/>
                                              <w:sz w:val="21"/>
                                              <w:szCs w:val="21"/>
                                              <w:lang w:eastAsia="fr-FR"/>
                                            </w:rPr>
                                            <w:t>« Ça aurait été dommage de ne pas la faire, cette séance dehors. »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92FF9" w:rsidRPr="00392FF9" w:rsidRDefault="00392FF9" w:rsidP="00392F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92FF9" w:rsidRPr="00392FF9" w:rsidRDefault="00392FF9" w:rsidP="00392F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392FF9" w:rsidRPr="00392FF9" w:rsidRDefault="00392FF9" w:rsidP="00392F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392FF9" w:rsidRPr="00392FF9" w:rsidRDefault="00392FF9" w:rsidP="00392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392FF9" w:rsidRPr="00392FF9" w:rsidRDefault="00392FF9" w:rsidP="0039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676C69" w:rsidRDefault="00392FF9"/>
    <w:sectPr w:rsidR="00676C69" w:rsidSect="00392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F9"/>
    <w:rsid w:val="00143997"/>
    <w:rsid w:val="00392FF9"/>
    <w:rsid w:val="00E1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731F6-BA7B-4542-B1A4-477C74E1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1</cp:revision>
  <dcterms:created xsi:type="dcterms:W3CDTF">2026-01-17T07:47:00Z</dcterms:created>
  <dcterms:modified xsi:type="dcterms:W3CDTF">2026-01-17T07:49:00Z</dcterms:modified>
</cp:coreProperties>
</file>