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42" w:rsidRPr="00BB734F" w:rsidRDefault="007C5642" w:rsidP="007C564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734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7C5642" w:rsidRPr="00BB734F" w:rsidRDefault="007C5642" w:rsidP="007C564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734F">
        <w:rPr>
          <w:rFonts w:ascii="Times New Roman" w:hAnsi="Times New Roman" w:cs="Times New Roman"/>
          <w:b/>
          <w:sz w:val="24"/>
          <w:szCs w:val="24"/>
        </w:rPr>
        <w:t xml:space="preserve">детский сад № 4 «Чиполлино» </w:t>
      </w:r>
    </w:p>
    <w:p w:rsidR="007C5642" w:rsidRPr="00BB734F" w:rsidRDefault="007C5642" w:rsidP="007C564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734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</w:t>
      </w:r>
      <w:proofErr w:type="gramStart"/>
      <w:r w:rsidRPr="00BB734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BB734F">
        <w:rPr>
          <w:rFonts w:ascii="Times New Roman" w:hAnsi="Times New Roman" w:cs="Times New Roman"/>
          <w:b/>
          <w:sz w:val="24"/>
          <w:szCs w:val="24"/>
        </w:rPr>
        <w:t>. Саяногорск</w:t>
      </w:r>
    </w:p>
    <w:p w:rsidR="007C5642" w:rsidRDefault="007C5642" w:rsidP="007C5642">
      <w:pPr>
        <w:spacing w:after="0"/>
      </w:pPr>
    </w:p>
    <w:p w:rsidR="007C5642" w:rsidRDefault="007C5642" w:rsidP="007C5642">
      <w:pPr>
        <w:pStyle w:val="a4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</w:t>
      </w:r>
    </w:p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младшей группе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7:00–7: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7:50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 в игровой форме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9:10-9:20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9:20-10:00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10:00-10:10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:00–1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:30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:30–15: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0–16:30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16:30–16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>
      <w:pPr>
        <w:rPr>
          <w:color w:val="000000" w:themeColor="text1"/>
        </w:rPr>
      </w:pPr>
    </w:p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во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младшей группе «А»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9:25-9:40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10:00-10:15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 прогулке, прогулка, возвращение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 (среда)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15:35-15:50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0–16:3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/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во </w:t>
      </w:r>
      <w:r>
        <w:rPr>
          <w:rFonts w:ascii="Times New Roman" w:hAnsi="Times New Roman" w:cs="Times New Roman"/>
          <w:b/>
          <w:i/>
          <w:sz w:val="32"/>
          <w:szCs w:val="32"/>
          <w:u w:val="single"/>
          <w:lang w:val="en-US"/>
        </w:rPr>
        <w:t>II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младшей группе «Б»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9:25-9:40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10:00-10:15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Pr="00BB734F" w:rsidRDefault="007C5642" w:rsidP="007C5642">
      <w:pPr>
        <w:rPr>
          <w:color w:val="000000" w:themeColor="text1"/>
        </w:rPr>
      </w:pPr>
    </w:p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средней группе «А»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9:30-9:50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9:50-10:10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 (четверг)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(понедельник/вторник)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15:35-15:55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17:15-18:15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/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средней группе «Б»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9:30-9:50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9:50-10:10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 прогулке, прогулка, возвращение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 (вторник)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(понедельник/вторник)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15:35-15:55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17:15-18:15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/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старшей группе «А»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Занятия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10:05-10:15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10:15-10:30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Занятие (понедельник/вторник)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Кружок (среда/четверг)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15:35-16:00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16:45–17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 прогулке, прогулка, самостоятельная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17:20-18:20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/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старшей группе к/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«Б»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9:35-10:00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10:20-10:45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10:00-10:15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Игры, кружки,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деятельность, занятия со специалистами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15:35-16:00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16:45–17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17:20-18:20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Pr="00BB734F" w:rsidRDefault="007C5642" w:rsidP="007C5642">
      <w:pPr>
        <w:rPr>
          <w:color w:val="000000" w:themeColor="text1"/>
        </w:rPr>
      </w:pPr>
    </w:p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подготовительной группе «А»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9:40-10:10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10:20-10:50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Игры, кружки,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15:35-16:05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17:00–17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17:25-18:20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подготовительной группе к/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«Б»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9:40-10:10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10:20-10:50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Игры, кружки,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занятия со специалистами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15:35-16:05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17:00–17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17:25-18:20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7C5642" w:rsidRPr="00BB734F" w:rsidRDefault="007C5642" w:rsidP="007C5642">
      <w:pPr>
        <w:rPr>
          <w:color w:val="000000" w:themeColor="text1"/>
        </w:rPr>
      </w:pPr>
    </w:p>
    <w:p w:rsidR="007C5642" w:rsidRDefault="007C5642" w:rsidP="007C5642"/>
    <w:p w:rsidR="007C5642" w:rsidRPr="00EA0FE9" w:rsidRDefault="007C5642" w:rsidP="007C5642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BB734F">
        <w:rPr>
          <w:rFonts w:ascii="Times New Roman" w:hAnsi="Times New Roman" w:cs="Times New Roman"/>
          <w:b/>
          <w:i/>
          <w:sz w:val="32"/>
          <w:szCs w:val="32"/>
          <w:u w:val="single"/>
        </w:rPr>
        <w:t>Режим дня</w:t>
      </w: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в подготовительной группе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к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н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«В»</w:t>
      </w:r>
    </w:p>
    <w:tbl>
      <w:tblPr>
        <w:tblW w:w="0" w:type="auto"/>
        <w:tblLook w:val="04A0"/>
      </w:tblPr>
      <w:tblGrid>
        <w:gridCol w:w="6819"/>
        <w:gridCol w:w="2566"/>
      </w:tblGrid>
      <w:tr w:rsidR="007C5642" w:rsidTr="00B200D2">
        <w:trPr>
          <w:trHeight w:val="415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Содержание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Время </w:t>
            </w:r>
          </w:p>
        </w:tc>
      </w:tr>
      <w:tr w:rsidR="007C5642" w:rsidTr="00B200D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Приём детей, осмотр, </w:t>
            </w:r>
            <w:proofErr w:type="gramStart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7:00–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Утренняя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гимнастика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–8: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завтраку,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8:25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Занятия 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0–9: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9:40-10:10</w:t>
            </w:r>
          </w:p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10:20-10:50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Второй завтрак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10:10-10:20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обеду, обед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Подготовка ко сну,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дневной 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сон, постепенный подъем, оздоровительные и  гигиенические процедуры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0–15: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полднику, полдник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Игры, кружки,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деятельность занятия со специалистами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15:35-16:05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</w:tr>
      <w:tr w:rsidR="007C5642" w:rsidRPr="00BB734F" w:rsidTr="00B200D2">
        <w:trPr>
          <w:trHeight w:val="321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 ужину, ужин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17:00–17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</w:tr>
      <w:tr w:rsidR="007C5642" w:rsidRPr="00BB734F" w:rsidTr="00B200D2">
        <w:trPr>
          <w:trHeight w:val="228"/>
        </w:trPr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Подготовка к прогулке, прогулка, самостоятельная деятельность детей, возвращение с прогулки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17:25-18:20</w:t>
            </w:r>
          </w:p>
        </w:tc>
      </w:tr>
      <w:tr w:rsidR="007C5642" w:rsidRPr="00BB734F" w:rsidTr="00B200D2">
        <w:tc>
          <w:tcPr>
            <w:tcW w:w="6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Игры, досуги, общение по интересам, театрализация, кукольный театр, самостоятельная деятельность в центрах активности, уход домой</w:t>
            </w:r>
          </w:p>
        </w:tc>
        <w:tc>
          <w:tcPr>
            <w:tcW w:w="2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C5642" w:rsidRPr="00BB734F" w:rsidRDefault="007C5642" w:rsidP="00B200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–1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BB734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346160" w:rsidRPr="007C5642" w:rsidRDefault="00346160" w:rsidP="007C5642">
      <w:pPr>
        <w:tabs>
          <w:tab w:val="left" w:pos="3360"/>
        </w:tabs>
      </w:pPr>
    </w:p>
    <w:sectPr w:rsidR="00346160" w:rsidRPr="007C5642" w:rsidSect="003F44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75EB"/>
    <w:multiLevelType w:val="hybridMultilevel"/>
    <w:tmpl w:val="1EB0CEBA"/>
    <w:lvl w:ilvl="0" w:tplc="FBAC94E2">
      <w:start w:val="1"/>
      <w:numFmt w:val="decimal"/>
      <w:lvlText w:val="1.%1. 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1F2E95"/>
    <w:multiLevelType w:val="hybridMultilevel"/>
    <w:tmpl w:val="735CF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642"/>
    <w:rsid w:val="00143B52"/>
    <w:rsid w:val="00346160"/>
    <w:rsid w:val="007C5642"/>
    <w:rsid w:val="009608E5"/>
    <w:rsid w:val="00FB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64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7C5642"/>
    <w:rPr>
      <w:rFonts w:ascii="Calibri" w:hAnsi="Calibri" w:cs="Calibri"/>
    </w:rPr>
  </w:style>
  <w:style w:type="paragraph" w:styleId="a4">
    <w:name w:val="No Spacing"/>
    <w:link w:val="a3"/>
    <w:qFormat/>
    <w:rsid w:val="007C5642"/>
    <w:pPr>
      <w:spacing w:after="0" w:line="240" w:lineRule="auto"/>
    </w:pPr>
    <w:rPr>
      <w:rFonts w:ascii="Calibri" w:hAnsi="Calibri" w:cs="Calibri"/>
    </w:rPr>
  </w:style>
  <w:style w:type="paragraph" w:styleId="a5">
    <w:name w:val="Normal (Web)"/>
    <w:basedOn w:val="a"/>
    <w:semiHidden/>
    <w:rsid w:val="007C564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1522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2024-09-02T06:36:00Z</dcterms:created>
  <dcterms:modified xsi:type="dcterms:W3CDTF">2024-09-02T06:38:00Z</dcterms:modified>
</cp:coreProperties>
</file>