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DD37" w14:textId="56C9EC05" w:rsidR="00D05497" w:rsidRDefault="004F38DD" w:rsidP="005137A9">
      <w:pPr>
        <w:jc w:val="center"/>
        <w:rPr>
          <w:b/>
          <w:sz w:val="36"/>
        </w:rPr>
      </w:pPr>
      <w:r w:rsidRPr="00CC51B0">
        <w:rPr>
          <w:b/>
          <w:sz w:val="36"/>
        </w:rPr>
        <w:t>Культурная революция</w:t>
      </w:r>
    </w:p>
    <w:p w14:paraId="4258DFC3" w14:textId="77777777" w:rsidR="005137A9" w:rsidRPr="0036537F" w:rsidRDefault="005137A9" w:rsidP="005137A9">
      <w:pPr>
        <w:jc w:val="center"/>
        <w:rPr>
          <w:b/>
          <w:sz w:val="36"/>
        </w:rPr>
      </w:pPr>
    </w:p>
    <w:p w14:paraId="7610617E" w14:textId="77777777" w:rsidR="004F38DD" w:rsidRPr="0036537F" w:rsidRDefault="00D05497">
      <w:pPr>
        <w:rPr>
          <w:rFonts w:ascii="Arial" w:hAnsi="Arial" w:cs="Arial"/>
          <w:color w:val="111111"/>
          <w:sz w:val="27"/>
          <w:szCs w:val="27"/>
        </w:rPr>
      </w:pPr>
      <w:r w:rsidRPr="0036537F">
        <w:rPr>
          <w:rFonts w:ascii="Arial" w:hAnsi="Arial" w:cs="Arial"/>
          <w:color w:val="111111"/>
          <w:sz w:val="27"/>
          <w:szCs w:val="27"/>
        </w:rPr>
        <w:t>1.</w:t>
      </w:r>
      <w:r w:rsidR="004F38DD">
        <w:rPr>
          <w:rFonts w:ascii="Arial" w:hAnsi="Arial" w:cs="Arial"/>
          <w:color w:val="111111"/>
          <w:sz w:val="27"/>
          <w:szCs w:val="27"/>
        </w:rPr>
        <w:t>Культурные преобразования СССР 4 мин 46</w:t>
      </w:r>
    </w:p>
    <w:p w14:paraId="6D7908CB" w14:textId="77777777" w:rsidR="00D13FAE" w:rsidRDefault="00000000">
      <w:pPr>
        <w:rPr>
          <w:rStyle w:val="a3"/>
        </w:rPr>
      </w:pPr>
      <w:hyperlink r:id="rId4" w:history="1">
        <w:r w:rsidR="004F38DD" w:rsidRPr="00885478">
          <w:rPr>
            <w:rStyle w:val="a3"/>
          </w:rPr>
          <w:t>https://www.youtube.com/watch?v=I7mPyIf9i-w</w:t>
        </w:r>
      </w:hyperlink>
    </w:p>
    <w:p w14:paraId="575354D9" w14:textId="77777777" w:rsidR="00D13FAE" w:rsidRDefault="00D05497">
      <w:pPr>
        <w:rPr>
          <w:rFonts w:ascii="Arial" w:hAnsi="Arial" w:cs="Arial"/>
          <w:color w:val="111111"/>
          <w:sz w:val="27"/>
          <w:szCs w:val="27"/>
        </w:rPr>
      </w:pPr>
      <w:r w:rsidRPr="0036537F">
        <w:rPr>
          <w:rFonts w:ascii="Arial" w:hAnsi="Arial" w:cs="Arial"/>
          <w:color w:val="111111"/>
          <w:sz w:val="27"/>
          <w:szCs w:val="27"/>
        </w:rPr>
        <w:t>2.</w:t>
      </w:r>
      <w:r w:rsidR="00D13FAE">
        <w:rPr>
          <w:rFonts w:ascii="Arial" w:hAnsi="Arial" w:cs="Arial"/>
          <w:color w:val="111111"/>
          <w:sz w:val="27"/>
          <w:szCs w:val="27"/>
        </w:rPr>
        <w:t>Культурная революция</w:t>
      </w:r>
    </w:p>
    <w:p w14:paraId="32EAE179" w14:textId="77777777" w:rsidR="00D13FAE" w:rsidRDefault="00000000">
      <w:hyperlink r:id="rId5" w:history="1">
        <w:r w:rsidR="00D13FAE" w:rsidRPr="00A47FEF">
          <w:rPr>
            <w:rStyle w:val="a3"/>
          </w:rPr>
          <w:t>https://www.youtube.com/watch?v=LK7RC_-Plos</w:t>
        </w:r>
      </w:hyperlink>
    </w:p>
    <w:p w14:paraId="77D8B439" w14:textId="77777777" w:rsidR="00D13FAE" w:rsidRDefault="006D7467">
      <w:pPr>
        <w:rPr>
          <w:rFonts w:ascii="Arial" w:hAnsi="Arial" w:cs="Arial"/>
          <w:color w:val="111111"/>
          <w:sz w:val="27"/>
          <w:szCs w:val="27"/>
        </w:rPr>
      </w:pPr>
      <w:r w:rsidRPr="006D7467">
        <w:rPr>
          <w:rFonts w:ascii="Arial" w:hAnsi="Arial" w:cs="Arial"/>
          <w:color w:val="111111"/>
          <w:sz w:val="27"/>
          <w:szCs w:val="27"/>
        </w:rPr>
        <w:t>3.</w:t>
      </w:r>
      <w:r w:rsidR="00D13FAE">
        <w:rPr>
          <w:rFonts w:ascii="Arial" w:hAnsi="Arial" w:cs="Arial"/>
          <w:color w:val="111111"/>
          <w:sz w:val="27"/>
          <w:szCs w:val="27"/>
        </w:rPr>
        <w:t>Советская культура в 1920 - 1930-е гг.</w:t>
      </w:r>
    </w:p>
    <w:p w14:paraId="4F86E3AB" w14:textId="77777777" w:rsidR="00D13FAE" w:rsidRDefault="00000000">
      <w:hyperlink r:id="rId6" w:history="1">
        <w:r w:rsidR="00D13FAE" w:rsidRPr="00A47FEF">
          <w:rPr>
            <w:rStyle w:val="a3"/>
          </w:rPr>
          <w:t>https://www.youtube.com/watch?v=8JRPkX8Hm0A</w:t>
        </w:r>
      </w:hyperlink>
    </w:p>
    <w:p w14:paraId="04D905CB" w14:textId="77777777" w:rsidR="00D05497" w:rsidRDefault="006D7467">
      <w:pPr>
        <w:rPr>
          <w:rFonts w:ascii="Arial" w:hAnsi="Arial" w:cs="Arial"/>
          <w:color w:val="111111"/>
          <w:sz w:val="27"/>
          <w:szCs w:val="27"/>
        </w:rPr>
      </w:pPr>
      <w:r w:rsidRPr="00CC51B0">
        <w:rPr>
          <w:rFonts w:ascii="Arial" w:hAnsi="Arial" w:cs="Arial"/>
          <w:color w:val="111111"/>
          <w:sz w:val="27"/>
          <w:szCs w:val="27"/>
        </w:rPr>
        <w:t>4.</w:t>
      </w:r>
      <w:r w:rsidR="00D05497">
        <w:rPr>
          <w:rFonts w:ascii="Arial" w:hAnsi="Arial" w:cs="Arial"/>
          <w:color w:val="111111"/>
          <w:sz w:val="27"/>
          <w:szCs w:val="27"/>
        </w:rPr>
        <w:t>История России XX век 63 Внешняя политика СССР 20 х годов</w:t>
      </w:r>
    </w:p>
    <w:p w14:paraId="14BFFB17" w14:textId="77777777" w:rsidR="00D05497" w:rsidRDefault="00000000">
      <w:hyperlink r:id="rId7" w:history="1">
        <w:r w:rsidR="00D05497" w:rsidRPr="00A47FEF">
          <w:rPr>
            <w:rStyle w:val="a3"/>
          </w:rPr>
          <w:t>https://www.youtube.com/watch?v=4_klVKALdos</w:t>
        </w:r>
      </w:hyperlink>
    </w:p>
    <w:p w14:paraId="241059A1" w14:textId="77777777" w:rsidR="0036537F" w:rsidRDefault="0036537F">
      <w:pPr>
        <w:rPr>
          <w:rFonts w:ascii="Arial" w:hAnsi="Arial" w:cs="Arial"/>
          <w:color w:val="111111"/>
          <w:sz w:val="27"/>
          <w:szCs w:val="27"/>
        </w:rPr>
      </w:pPr>
      <w:r w:rsidRPr="0036537F">
        <w:t>5.</w:t>
      </w:r>
      <w:r w:rsidRPr="0036537F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Внешняя политика СССР в 20-30-е годы (измененный вариант)</w:t>
      </w:r>
    </w:p>
    <w:p w14:paraId="224B38C7" w14:textId="77777777" w:rsidR="0036537F" w:rsidRDefault="00000000">
      <w:hyperlink r:id="rId8" w:history="1">
        <w:r w:rsidR="0036537F" w:rsidRPr="00A47FEF">
          <w:rPr>
            <w:rStyle w:val="a3"/>
          </w:rPr>
          <w:t>https://www.youtube.com/watch?v=oGn2itb5cVo</w:t>
        </w:r>
      </w:hyperlink>
    </w:p>
    <w:p w14:paraId="3ACDE21D" w14:textId="77777777" w:rsidR="0036537F" w:rsidRDefault="0036537F">
      <w:pPr>
        <w:rPr>
          <w:rFonts w:ascii="Arial" w:hAnsi="Arial" w:cs="Arial"/>
          <w:color w:val="111111"/>
          <w:sz w:val="27"/>
          <w:szCs w:val="27"/>
        </w:rPr>
      </w:pPr>
      <w:r w:rsidRPr="0036537F">
        <w:t>6.</w:t>
      </w:r>
      <w:r w:rsidRPr="0036537F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Ликбез в СССР /// Почерк красивый и быстрый //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Каллиграфъ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/ 078</w:t>
      </w:r>
    </w:p>
    <w:p w14:paraId="076858BE" w14:textId="77777777" w:rsidR="0036537F" w:rsidRDefault="00000000">
      <w:hyperlink r:id="rId9" w:history="1">
        <w:r w:rsidR="0036537F" w:rsidRPr="00A47FEF">
          <w:rPr>
            <w:rStyle w:val="a3"/>
          </w:rPr>
          <w:t>https://www.youtube.com/watch?v=fOet_dvLS-I</w:t>
        </w:r>
      </w:hyperlink>
    </w:p>
    <w:p w14:paraId="49211B35" w14:textId="77777777" w:rsidR="006B5FA5" w:rsidRPr="006B5FA5" w:rsidRDefault="006B5FA5" w:rsidP="002142A7">
      <w:r w:rsidRPr="006B5FA5">
        <w:t>7.</w:t>
      </w:r>
      <w:r w:rsidRPr="006B5FA5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161DA436" w14:textId="77777777" w:rsidR="00D05497" w:rsidRDefault="006B5FA5">
      <w:pPr>
        <w:rPr>
          <w:rFonts w:ascii="Arial" w:hAnsi="Arial" w:cs="Arial"/>
          <w:color w:val="111111"/>
          <w:sz w:val="27"/>
          <w:szCs w:val="27"/>
        </w:rPr>
      </w:pPr>
      <w:r>
        <w:t>8.</w:t>
      </w:r>
      <w:r w:rsidRPr="006B5FA5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Советская поэзия 20-30-х годов</w:t>
      </w:r>
    </w:p>
    <w:p w14:paraId="0A316AEF" w14:textId="77777777" w:rsidR="006B5FA5" w:rsidRDefault="00000000">
      <w:hyperlink r:id="rId10" w:history="1">
        <w:r w:rsidR="006B5FA5" w:rsidRPr="00A47FEF">
          <w:rPr>
            <w:rStyle w:val="a3"/>
          </w:rPr>
          <w:t>https://www.youtube.com/watch?v=CPdoFzFw7Kw</w:t>
        </w:r>
      </w:hyperlink>
    </w:p>
    <w:p w14:paraId="24E018F6" w14:textId="77777777" w:rsidR="006B5FA5" w:rsidRDefault="006B5FA5">
      <w:pPr>
        <w:rPr>
          <w:rFonts w:ascii="Arial" w:hAnsi="Arial" w:cs="Arial"/>
          <w:color w:val="111111"/>
          <w:sz w:val="27"/>
          <w:szCs w:val="27"/>
        </w:rPr>
      </w:pPr>
      <w:r>
        <w:t>9</w:t>
      </w:r>
      <w:proofErr w:type="gramStart"/>
      <w:r>
        <w:t>,</w:t>
      </w:r>
      <w:r w:rsidRPr="006B5FA5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Как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власти посадили всю Россию за парты. Архив</w:t>
      </w:r>
    </w:p>
    <w:p w14:paraId="442A4971" w14:textId="77777777" w:rsidR="006B5FA5" w:rsidRDefault="00000000">
      <w:hyperlink r:id="rId11" w:history="1">
        <w:r w:rsidR="006B5FA5" w:rsidRPr="00A47FEF">
          <w:rPr>
            <w:rStyle w:val="a3"/>
          </w:rPr>
          <w:t>https://www.youtube.com/watch?v=Xrd1j_2se4w</w:t>
        </w:r>
      </w:hyperlink>
    </w:p>
    <w:p w14:paraId="2550571C" w14:textId="77777777" w:rsidR="006B5FA5" w:rsidRDefault="006B5FA5">
      <w:pPr>
        <w:rPr>
          <w:rFonts w:ascii="Arial" w:hAnsi="Arial" w:cs="Arial"/>
          <w:color w:val="111111"/>
          <w:sz w:val="27"/>
          <w:szCs w:val="27"/>
        </w:rPr>
      </w:pPr>
      <w:r>
        <w:t>10</w:t>
      </w:r>
      <w:proofErr w:type="gramStart"/>
      <w:r>
        <w:t>,</w:t>
      </w:r>
      <w:r w:rsidRPr="006B5FA5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Как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видели 2013 год в Советском Союзе 50 лет назад</w:t>
      </w:r>
    </w:p>
    <w:p w14:paraId="162A8599" w14:textId="77777777" w:rsidR="006B5FA5" w:rsidRDefault="00000000">
      <w:hyperlink r:id="rId12" w:history="1">
        <w:r w:rsidR="00B6791F" w:rsidRPr="00A47FEF">
          <w:rPr>
            <w:rStyle w:val="a3"/>
          </w:rPr>
          <w:t>https://www.youtube.com/watch?v=ur4MKal0TIs</w:t>
        </w:r>
      </w:hyperlink>
    </w:p>
    <w:p w14:paraId="7853E970" w14:textId="77777777" w:rsidR="00B6791F" w:rsidRDefault="00B6791F">
      <w:pPr>
        <w:rPr>
          <w:rFonts w:ascii="Arial" w:hAnsi="Arial" w:cs="Arial"/>
          <w:color w:val="111111"/>
          <w:sz w:val="27"/>
          <w:szCs w:val="27"/>
        </w:rPr>
      </w:pPr>
      <w:r>
        <w:t>11.</w:t>
      </w:r>
      <w:r w:rsidRPr="00B6791F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Особенности культуры СССР</w:t>
      </w:r>
    </w:p>
    <w:p w14:paraId="462F69FE" w14:textId="77777777" w:rsidR="00B6791F" w:rsidRDefault="00000000">
      <w:hyperlink r:id="rId13" w:history="1">
        <w:r w:rsidR="00B6791F" w:rsidRPr="00A47FEF">
          <w:rPr>
            <w:rStyle w:val="a3"/>
          </w:rPr>
          <w:t>https://www.youtube.com/watch?v=7ADn-qQ1_vg</w:t>
        </w:r>
      </w:hyperlink>
    </w:p>
    <w:p w14:paraId="24021C4D" w14:textId="77777777" w:rsidR="00B6791F" w:rsidRDefault="00B6791F">
      <w:pPr>
        <w:rPr>
          <w:rFonts w:ascii="Arial" w:hAnsi="Arial" w:cs="Arial"/>
          <w:color w:val="111111"/>
          <w:sz w:val="27"/>
          <w:szCs w:val="27"/>
        </w:rPr>
      </w:pPr>
      <w:r>
        <w:t>12.</w:t>
      </w:r>
      <w:r w:rsidRPr="00B6791F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Кинохроника "Снос храма Христа Спасителя" (1931 год).</w:t>
      </w:r>
    </w:p>
    <w:p w14:paraId="00048673" w14:textId="77777777" w:rsidR="00B6791F" w:rsidRDefault="00000000">
      <w:hyperlink r:id="rId14" w:history="1">
        <w:r w:rsidR="00B6791F" w:rsidRPr="00A47FEF">
          <w:rPr>
            <w:rStyle w:val="a3"/>
          </w:rPr>
          <w:t>https://www.youtube.com/watch?v=5_UKv_p5Wag</w:t>
        </w:r>
      </w:hyperlink>
    </w:p>
    <w:p w14:paraId="48A6A066" w14:textId="77777777" w:rsidR="00B6791F" w:rsidRDefault="00B6791F">
      <w:pPr>
        <w:rPr>
          <w:rFonts w:ascii="Arial" w:hAnsi="Arial" w:cs="Arial"/>
          <w:color w:val="111111"/>
          <w:sz w:val="27"/>
          <w:szCs w:val="27"/>
        </w:rPr>
      </w:pPr>
      <w:r>
        <w:t>13.</w:t>
      </w:r>
      <w:r w:rsidRPr="00B6791F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СНОС ХРАМА ХРИСТА СПАСИТЕЛЯ</w:t>
      </w:r>
    </w:p>
    <w:p w14:paraId="3B6452DB" w14:textId="77777777" w:rsidR="00B6791F" w:rsidRDefault="00000000">
      <w:hyperlink r:id="rId15" w:history="1">
        <w:r w:rsidR="00953D8F" w:rsidRPr="00A47FEF">
          <w:rPr>
            <w:rStyle w:val="a3"/>
          </w:rPr>
          <w:t>https://www.youtube.com/watch?v=10WPb1mQt24</w:t>
        </w:r>
      </w:hyperlink>
    </w:p>
    <w:p w14:paraId="12CB6F2F" w14:textId="77777777" w:rsidR="00953D8F" w:rsidRDefault="00953D8F">
      <w:pPr>
        <w:rPr>
          <w:rFonts w:ascii="Arial" w:hAnsi="Arial" w:cs="Arial"/>
          <w:color w:val="111111"/>
          <w:sz w:val="27"/>
          <w:szCs w:val="27"/>
        </w:rPr>
      </w:pPr>
      <w:r>
        <w:t>14.</w:t>
      </w:r>
      <w:r w:rsidRPr="00953D8F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Бассейн "Москва"</w:t>
      </w:r>
    </w:p>
    <w:p w14:paraId="21750676" w14:textId="77777777" w:rsidR="00953D8F" w:rsidRDefault="00953D8F">
      <w:r w:rsidRPr="00953D8F">
        <w:t>https://www.youtube.com/watch?v=TkUYp0KNYEk</w:t>
      </w:r>
    </w:p>
    <w:p w14:paraId="2185B309" w14:textId="77777777" w:rsidR="00D05497" w:rsidRDefault="00D05497"/>
    <w:p w14:paraId="213235C4" w14:textId="77777777" w:rsidR="004F38DD" w:rsidRDefault="004F38DD"/>
    <w:p w14:paraId="1E455D59" w14:textId="77777777" w:rsidR="004F38DD" w:rsidRDefault="004F38DD"/>
    <w:sectPr w:rsidR="004F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D"/>
    <w:rsid w:val="002142A7"/>
    <w:rsid w:val="0036537F"/>
    <w:rsid w:val="004F38DD"/>
    <w:rsid w:val="005137A9"/>
    <w:rsid w:val="006B5FA5"/>
    <w:rsid w:val="006D7467"/>
    <w:rsid w:val="008D2D1D"/>
    <w:rsid w:val="00953D8F"/>
    <w:rsid w:val="00B6791F"/>
    <w:rsid w:val="00CC51B0"/>
    <w:rsid w:val="00D05497"/>
    <w:rsid w:val="00D13FAE"/>
    <w:rsid w:val="00F4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1263"/>
  <w15:chartTrackingRefBased/>
  <w15:docId w15:val="{68C0DAEC-C033-4EAF-A71A-F550F8B9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8D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3F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n2itb5cVo" TargetMode="External"/><Relationship Id="rId13" Type="http://schemas.openxmlformats.org/officeDocument/2006/relationships/hyperlink" Target="https://www.youtube.com/watch?v=7ADn-qQ1_v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_klVKALdos" TargetMode="External"/><Relationship Id="rId12" Type="http://schemas.openxmlformats.org/officeDocument/2006/relationships/hyperlink" Target="https://www.youtube.com/watch?v=ur4MKal0TI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JRPkX8Hm0A" TargetMode="External"/><Relationship Id="rId11" Type="http://schemas.openxmlformats.org/officeDocument/2006/relationships/hyperlink" Target="https://www.youtube.com/watch?v=Xrd1j_2se4w" TargetMode="External"/><Relationship Id="rId5" Type="http://schemas.openxmlformats.org/officeDocument/2006/relationships/hyperlink" Target="https://www.youtube.com/watch?v=LK7RC_-Plos" TargetMode="External"/><Relationship Id="rId15" Type="http://schemas.openxmlformats.org/officeDocument/2006/relationships/hyperlink" Target="https://www.youtube.com/watch?v=10WPb1mQt24" TargetMode="External"/><Relationship Id="rId10" Type="http://schemas.openxmlformats.org/officeDocument/2006/relationships/hyperlink" Target="https://www.youtube.com/watch?v=CPdoFzFw7Kw" TargetMode="External"/><Relationship Id="rId4" Type="http://schemas.openxmlformats.org/officeDocument/2006/relationships/hyperlink" Target="https://www.youtube.com/watch?v=I7mPyIf9i-w" TargetMode="External"/><Relationship Id="rId9" Type="http://schemas.openxmlformats.org/officeDocument/2006/relationships/hyperlink" Target="https://www.youtube.com/watch?v=fOet_dvLS-I" TargetMode="External"/><Relationship Id="rId14" Type="http://schemas.openxmlformats.org/officeDocument/2006/relationships/hyperlink" Target="https://www.youtube.com/watch?v=5_UKv_p5W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Ирина Недокунева</cp:lastModifiedBy>
  <cp:revision>10</cp:revision>
  <dcterms:created xsi:type="dcterms:W3CDTF">2018-10-14T16:27:00Z</dcterms:created>
  <dcterms:modified xsi:type="dcterms:W3CDTF">2023-04-16T09:48:00Z</dcterms:modified>
</cp:coreProperties>
</file>