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FC1D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51F6AB0B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4AF11F3C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C9BE9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62E76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07DC47FA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82DBF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FAFE9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6252F70C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1FC7E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029DE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3510F362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C798D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FE92B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554055D0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5CB7E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C9943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5351A9CB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8E86D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96B99" w14:textId="77777777" w:rsidR="00F030D8" w:rsidRPr="0020247F" w:rsidRDefault="00F030D8" w:rsidP="00CE617C"/>
        </w:tc>
      </w:tr>
      <w:tr w:rsidR="00F030D8" w:rsidRPr="0020247F" w14:paraId="1037F4FD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BA915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290C0" w14:textId="77777777" w:rsidR="00F030D8" w:rsidRPr="0020247F" w:rsidRDefault="00F030D8" w:rsidP="00CE617C"/>
        </w:tc>
      </w:tr>
    </w:tbl>
    <w:p w14:paraId="4DBE3C37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1618ED90" w14:textId="77777777" w:rsidR="00F030D8" w:rsidRDefault="00F030D8" w:rsidP="0056173C">
      <w:pPr>
        <w:jc w:val="center"/>
        <w:rPr>
          <w:rFonts w:ascii="Arial" w:hAnsi="Arial" w:cs="Arial"/>
          <w:b/>
          <w:bCs/>
        </w:rPr>
      </w:pPr>
    </w:p>
    <w:p w14:paraId="555E7026" w14:textId="10E3B1F8" w:rsidR="00D20258" w:rsidRDefault="00C26237" w:rsidP="005617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1D7F87">
        <w:rPr>
          <w:rFonts w:ascii="Arial" w:hAnsi="Arial" w:cs="Arial"/>
          <w:b/>
          <w:bCs/>
        </w:rPr>
        <w:t>itre</w:t>
      </w:r>
      <w:r w:rsidR="005066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votre travail </w:t>
      </w:r>
      <w:r w:rsidR="00506672">
        <w:rPr>
          <w:rFonts w:ascii="Arial" w:hAnsi="Arial" w:cs="Arial"/>
          <w:b/>
          <w:bCs/>
        </w:rPr>
        <w:t>…………</w:t>
      </w:r>
      <w:r w:rsidR="00855BC5">
        <w:rPr>
          <w:rFonts w:ascii="Arial" w:hAnsi="Arial" w:cs="Arial"/>
          <w:b/>
          <w:bCs/>
        </w:rPr>
        <w:t xml:space="preserve">La Naissance de la </w:t>
      </w:r>
      <w:r w:rsidR="00490444">
        <w:rPr>
          <w:rFonts w:ascii="Arial" w:hAnsi="Arial" w:cs="Arial"/>
          <w:b/>
          <w:bCs/>
        </w:rPr>
        <w:t>Technologie</w:t>
      </w:r>
      <w:r w:rsidR="00506672">
        <w:rPr>
          <w:rFonts w:ascii="Arial" w:hAnsi="Arial" w:cs="Arial"/>
          <w:b/>
          <w:bCs/>
        </w:rPr>
        <w:t>…………</w:t>
      </w:r>
    </w:p>
    <w:p w14:paraId="23013C8C" w14:textId="77777777" w:rsidR="0056173C" w:rsidRDefault="0056173C" w:rsidP="0056173C">
      <w:pPr>
        <w:jc w:val="center"/>
        <w:rPr>
          <w:rFonts w:ascii="Arial" w:hAnsi="Arial" w:cs="Arial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8458"/>
      </w:tblGrid>
      <w:tr w:rsidR="00D20258" w14:paraId="74526B64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017C7911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 démarche</w:t>
            </w:r>
            <w:r w:rsidR="001D7F87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Mes idées </w:t>
            </w:r>
          </w:p>
          <w:p w14:paraId="1F3D291D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Mes intentions </w:t>
            </w:r>
          </w:p>
          <w:p w14:paraId="085F1043" w14:textId="77777777" w:rsidR="00D20258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9B2F97">
              <w:rPr>
                <w:rFonts w:ascii="Arial" w:hAnsi="Arial" w:cs="Arial"/>
                <w:bCs/>
              </w:rPr>
              <w:t>ourquoi ai-je</w:t>
            </w:r>
            <w:r w:rsidR="00E84137" w:rsidRPr="00E84137">
              <w:rPr>
                <w:rFonts w:ascii="Arial" w:hAnsi="Arial" w:cs="Arial"/>
                <w:bCs/>
              </w:rPr>
              <w:t xml:space="preserve"> fait ce travail ?</w:t>
            </w:r>
          </w:p>
          <w:p w14:paraId="41FF8756" w14:textId="77777777" w:rsidR="006377D9" w:rsidRDefault="00F946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</w:rPr>
              <w:t>à savoir utiliser</w:t>
            </w:r>
          </w:p>
        </w:tc>
        <w:tc>
          <w:tcPr>
            <w:tcW w:w="6712" w:type="dxa"/>
          </w:tcPr>
          <w:p w14:paraId="02F7B7CA" w14:textId="12E95B85" w:rsidR="00D20258" w:rsidRDefault="00D2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855BC5">
              <w:rPr>
                <w:rFonts w:ascii="Arial" w:hAnsi="Arial" w:cs="Arial"/>
              </w:rPr>
              <w:t xml:space="preserve">J’ai </w:t>
            </w:r>
            <w:proofErr w:type="gramStart"/>
            <w:r w:rsidR="00855BC5">
              <w:rPr>
                <w:rFonts w:ascii="Arial" w:hAnsi="Arial" w:cs="Arial"/>
              </w:rPr>
              <w:t>fait</w:t>
            </w:r>
            <w:proofErr w:type="gramEnd"/>
            <w:r w:rsidR="00855BC5">
              <w:rPr>
                <w:rFonts w:ascii="Arial" w:hAnsi="Arial" w:cs="Arial"/>
              </w:rPr>
              <w:t xml:space="preserve"> ce travail car je voulais associer</w:t>
            </w:r>
            <w:r w:rsidR="00490444">
              <w:rPr>
                <w:rFonts w:ascii="Arial" w:hAnsi="Arial" w:cs="Arial"/>
              </w:rPr>
              <w:t xml:space="preserve"> deux thématiques complètement différentes : la nature et la technologie. Je trouvais cela intéressant d’assembler ces deux thèmes dans une même œuvre</w:t>
            </w:r>
            <w:r w:rsidR="002343DB">
              <w:rPr>
                <w:rFonts w:ascii="Arial" w:hAnsi="Arial" w:cs="Arial"/>
              </w:rPr>
              <w:t>.</w:t>
            </w:r>
          </w:p>
        </w:tc>
      </w:tr>
      <w:tr w:rsidR="00EF5EFF" w:rsidRPr="001D7F87" w14:paraId="7A66A4C4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18EEBF36" w14:textId="77777777" w:rsidR="000D0031" w:rsidRDefault="00C12D26" w:rsidP="001D7F87">
            <w:pPr>
              <w:rPr>
                <w:rFonts w:ascii="Arial" w:hAnsi="Arial" w:cs="Arial"/>
                <w:b/>
                <w:bCs/>
              </w:rPr>
            </w:pPr>
            <w:r w:rsidRPr="003F5FBF">
              <w:rPr>
                <w:rFonts w:ascii="Arial" w:hAnsi="Arial" w:cs="Arial"/>
                <w:b/>
                <w:bCs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</w:rPr>
              <w:t xml:space="preserve">traité(s) </w:t>
            </w:r>
          </w:p>
          <w:p w14:paraId="1A2A49F8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</w:rPr>
              <w:t>reprendre sur la fiche de cours</w:t>
            </w:r>
          </w:p>
          <w:p w14:paraId="63647048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059EC424" w14:textId="77777777" w:rsidR="002343DB" w:rsidRPr="002343DB" w:rsidRDefault="002343DB" w:rsidP="002343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2343DB">
              <w:rPr>
                <w:rFonts w:ascii="Arial" w:eastAsia="Times New Roman" w:hAnsi="Arial" w:cs="Arial"/>
                <w:lang w:eastAsia="fr-FR"/>
              </w:rPr>
              <w:t>Problématique : comment associer des matériaux hétérogènes en sculpture ?</w:t>
            </w:r>
          </w:p>
          <w:p w14:paraId="7B4D30D8" w14:textId="77777777" w:rsidR="002343DB" w:rsidRPr="002343DB" w:rsidRDefault="002343DB" w:rsidP="002343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2343DB">
              <w:rPr>
                <w:rFonts w:ascii="Arial" w:eastAsia="Times New Roman" w:hAnsi="Arial" w:cs="Arial"/>
                <w:lang w:eastAsia="fr-FR"/>
              </w:rPr>
              <w:t xml:space="preserve">- Matières premières de l’œuvre : états et usages de la matière dans une création plastique… </w:t>
            </w:r>
          </w:p>
          <w:p w14:paraId="5B57C3F4" w14:textId="77777777" w:rsidR="002343DB" w:rsidRPr="002343DB" w:rsidRDefault="002343DB" w:rsidP="002343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2343DB">
              <w:rPr>
                <w:rFonts w:ascii="Arial" w:eastAsia="Times New Roman" w:hAnsi="Arial" w:cs="Arial"/>
                <w:lang w:eastAsia="fr-FR"/>
              </w:rPr>
              <w:t xml:space="preserve">- Caractéristiques physiques et sensibles de la matière et des matériaux : potentialités plastiques de la rigidité, souplesse, élasticité, opacité, transparence, fluidité, épaisseur, densité, poids, fragilité… </w:t>
            </w:r>
          </w:p>
          <w:p w14:paraId="510560A6" w14:textId="77777777" w:rsidR="002343DB" w:rsidRPr="002343DB" w:rsidRDefault="002343DB" w:rsidP="002343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2343DB">
              <w:rPr>
                <w:rFonts w:ascii="Arial" w:eastAsia="Times New Roman" w:hAnsi="Arial" w:cs="Arial"/>
                <w:lang w:eastAsia="fr-FR"/>
              </w:rPr>
              <w:t xml:space="preserve">- Modalités et effets de la transformation de la matière en matériaux : matières et matériaux transformés, fabriqués, amalgamés dans une visée artistique… </w:t>
            </w:r>
          </w:p>
          <w:p w14:paraId="5659A78E" w14:textId="166B89D8" w:rsidR="002343DB" w:rsidRDefault="002343DB" w:rsidP="002343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 w:rsidRPr="002343DB">
              <w:rPr>
                <w:rFonts w:ascii="Arial" w:eastAsia="Times New Roman" w:hAnsi="Arial" w:cs="Arial"/>
                <w:lang w:eastAsia="fr-FR"/>
              </w:rPr>
              <w:lastRenderedPageBreak/>
              <w:t xml:space="preserve">- Matériaux de la couleur et couleur comme matériau de l’œuvre : exploitation de la matière colorée, aspects sensoriels, rapports à la perception, à l’espace… </w:t>
            </w:r>
          </w:p>
          <w:p w14:paraId="3693DF30" w14:textId="414DE617" w:rsidR="002343DB" w:rsidRPr="002343DB" w:rsidRDefault="002343DB" w:rsidP="002343D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Ma sculpture a été faite avec différentes matières et de différentes couleurs : </w:t>
            </w:r>
            <w:r w:rsidR="002D61E0">
              <w:rPr>
                <w:rFonts w:ascii="Arial" w:eastAsia="Times New Roman" w:hAnsi="Arial" w:cs="Arial"/>
                <w:lang w:eastAsia="fr-FR"/>
              </w:rPr>
              <w:t xml:space="preserve">main en plâtre moulée dans un moule en alginate, vieux téléphone, items en argile / rouge et jaune, support en polystyrène, lit de paille et feuilles verte en </w:t>
            </w:r>
            <w:r w:rsidR="00B24C8F">
              <w:rPr>
                <w:rFonts w:ascii="Arial" w:eastAsia="Times New Roman" w:hAnsi="Arial" w:cs="Arial"/>
                <w:lang w:eastAsia="fr-FR"/>
              </w:rPr>
              <w:t>papier calque</w:t>
            </w:r>
            <w:r w:rsidR="002D61E0">
              <w:rPr>
                <w:rFonts w:ascii="Arial" w:eastAsia="Times New Roman" w:hAnsi="Arial" w:cs="Arial"/>
                <w:lang w:eastAsia="fr-FR"/>
              </w:rPr>
              <w:t xml:space="preserve">. </w:t>
            </w:r>
          </w:p>
          <w:p w14:paraId="1F34550C" w14:textId="77777777" w:rsidR="00EF5EFF" w:rsidRPr="002343DB" w:rsidRDefault="00EF5EFF">
            <w:pPr>
              <w:rPr>
                <w:rFonts w:ascii="Arial" w:hAnsi="Arial" w:cs="Arial"/>
              </w:rPr>
            </w:pPr>
          </w:p>
          <w:p w14:paraId="35AF6D80" w14:textId="77777777" w:rsidR="006377D9" w:rsidRPr="002343DB" w:rsidRDefault="006377D9">
            <w:pPr>
              <w:rPr>
                <w:rFonts w:ascii="Arial" w:hAnsi="Arial" w:cs="Arial"/>
              </w:rPr>
            </w:pPr>
          </w:p>
          <w:p w14:paraId="26088D8F" w14:textId="77777777" w:rsidR="006377D9" w:rsidRPr="002343DB" w:rsidRDefault="006377D9">
            <w:pPr>
              <w:rPr>
                <w:rFonts w:ascii="Arial" w:hAnsi="Arial" w:cs="Arial"/>
              </w:rPr>
            </w:pPr>
          </w:p>
          <w:p w14:paraId="312B7A6C" w14:textId="77777777" w:rsidR="006377D9" w:rsidRPr="002343DB" w:rsidRDefault="006377D9">
            <w:pPr>
              <w:rPr>
                <w:rFonts w:ascii="Arial" w:hAnsi="Arial" w:cs="Arial"/>
              </w:rPr>
            </w:pPr>
          </w:p>
          <w:p w14:paraId="6C04420C" w14:textId="77777777" w:rsidR="006377D9" w:rsidRPr="002343DB" w:rsidRDefault="006377D9">
            <w:pPr>
              <w:rPr>
                <w:rFonts w:ascii="Arial" w:hAnsi="Arial" w:cs="Arial"/>
              </w:rPr>
            </w:pPr>
          </w:p>
        </w:tc>
      </w:tr>
      <w:tr w:rsidR="00F030D8" w:rsidRPr="001D7F87" w14:paraId="1E9130D7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4ECBEE4F" w14:textId="77777777" w:rsidR="00F030D8" w:rsidRDefault="00F030D8" w:rsidP="00B60D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689C758C" w14:textId="1FA310DA" w:rsidR="00B24C8F" w:rsidRDefault="002C0B05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pourrais faire le lien avec la sculpture « L’esprit de notre temps » de Raoul Hausmann car on y retrouve un assemblage de différentes matières et matériaux (bois, mètre, boîte…).</w:t>
            </w:r>
            <w:r w:rsidR="00B24C8F">
              <w:rPr>
                <w:rFonts w:ascii="Arial" w:hAnsi="Arial" w:cs="Arial"/>
              </w:rPr>
              <w:t xml:space="preserve"> </w:t>
            </w:r>
          </w:p>
          <w:p w14:paraId="00823754" w14:textId="17741B85" w:rsidR="00490444" w:rsidRPr="001D7F87" w:rsidRDefault="00490444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Sculpture en ronde bosse, support en polystyrène, main en plâtre (coulée dans un moule en alginate), emojis en argile et peints avec </w:t>
            </w:r>
            <w:proofErr w:type="gramStart"/>
            <w:r w:rsidR="00B24C8F">
              <w:rPr>
                <w:rFonts w:ascii="Arial" w:hAnsi="Arial" w:cs="Arial"/>
              </w:rPr>
              <w:t>de la peinture accrochés</w:t>
            </w:r>
            <w:proofErr w:type="gramEnd"/>
            <w:r w:rsidR="00B24C8F">
              <w:rPr>
                <w:rFonts w:ascii="Arial" w:hAnsi="Arial" w:cs="Arial"/>
              </w:rPr>
              <w:t xml:space="preserve"> </w:t>
            </w:r>
            <w:r w:rsidR="00577406">
              <w:rPr>
                <w:rFonts w:ascii="Arial" w:hAnsi="Arial" w:cs="Arial"/>
              </w:rPr>
              <w:t>avec un fil de fer au téléphone, paille et feuilles en papier calque coloriées avec des pastelles.</w:t>
            </w:r>
            <w:r w:rsidR="00B24C8F">
              <w:rPr>
                <w:rFonts w:ascii="Arial" w:hAnsi="Arial" w:cs="Arial"/>
              </w:rPr>
              <w:t xml:space="preserve"> Sculpture figurative imaginaire.</w:t>
            </w:r>
          </w:p>
        </w:tc>
      </w:tr>
      <w:tr w:rsidR="00F030D8" w14:paraId="3CCCFA21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430B58BC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 xml:space="preserve">(sous forme de </w:t>
            </w:r>
            <w:r>
              <w:rPr>
                <w:rFonts w:ascii="Arial" w:hAnsi="Arial" w:cs="Arial"/>
                <w:bCs/>
              </w:rPr>
              <w:t>mots clés</w:t>
            </w:r>
            <w:r w:rsidRPr="00E8413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et/</w:t>
            </w:r>
            <w:r w:rsidRPr="00E84137">
              <w:rPr>
                <w:rFonts w:ascii="Arial" w:hAnsi="Arial" w:cs="Arial"/>
                <w:bCs/>
              </w:rPr>
              <w:t>ou de croquis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25580538" w14:textId="77777777" w:rsidR="00F030D8" w:rsidRDefault="00F030D8" w:rsidP="00457624">
            <w:pPr>
              <w:rPr>
                <w:rFonts w:ascii="Arial" w:hAnsi="Arial" w:cs="Arial"/>
              </w:rPr>
            </w:pPr>
          </w:p>
        </w:tc>
      </w:tr>
      <w:tr w:rsidR="00F030D8" w14:paraId="63AD3661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1EA49417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mon travail</w:t>
            </w:r>
          </w:p>
          <w:p w14:paraId="2AD1F080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à savoir utiliser</w:t>
            </w:r>
            <w:r>
              <w:rPr>
                <w:rFonts w:ascii="Arial" w:hAnsi="Arial" w:cs="Arial"/>
                <w:bCs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5304368A" w14:textId="77777777" w:rsidR="00F030D8" w:rsidRDefault="00F030D8">
            <w:pPr>
              <w:rPr>
                <w:rFonts w:ascii="Arial" w:hAnsi="Arial" w:cs="Arial"/>
              </w:rPr>
            </w:pPr>
          </w:p>
        </w:tc>
      </w:tr>
      <w:tr w:rsidR="00D20258" w14:paraId="58BD1DDE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070C16CF" w14:textId="77777777" w:rsidR="00D20258" w:rsidRDefault="001D7F8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</w:rPr>
              <w:t xml:space="preserve"> et précisez </w:t>
            </w:r>
            <w:r w:rsidR="00F030D8">
              <w:rPr>
                <w:rFonts w:ascii="Arial" w:hAnsi="Arial" w:cs="Arial"/>
                <w:b/>
                <w:bCs/>
                <w:color w:val="FF0000"/>
              </w:rPr>
              <w:lastRenderedPageBreak/>
              <w:t>qui est la personne citée.</w:t>
            </w:r>
          </w:p>
        </w:tc>
        <w:tc>
          <w:tcPr>
            <w:tcW w:w="6712" w:type="dxa"/>
          </w:tcPr>
          <w:p w14:paraId="5A32A9BC" w14:textId="77777777" w:rsidR="00D20258" w:rsidRDefault="00B24C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« L’art, c’est ce que l’homme ajoute à la nature » de Francis Bacon</w:t>
            </w:r>
          </w:p>
          <w:p w14:paraId="75D3C86E" w14:textId="63209877" w:rsidR="00B24C8F" w:rsidRDefault="00B24C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y a un lien avec cette citation et mon œuvre car je représente la nature et pour ma sculpture, l’homme a ajouté la technologie à la nature.</w:t>
            </w:r>
          </w:p>
        </w:tc>
      </w:tr>
      <w:tr w:rsidR="0046785C" w14:paraId="75F9D947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6A2FBBDE" w14:textId="77777777" w:rsidR="0046785C" w:rsidRDefault="0046785C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444714E8" w14:textId="290498F4" w:rsidR="0046785C" w:rsidRDefault="00443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  <w:tr w:rsidR="00F030D8" w14:paraId="2B16E648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0D116033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 w:rsidRPr="00276C0A">
              <w:rPr>
                <w:rFonts w:ascii="Arial" w:hAnsi="Arial" w:cs="Arial"/>
                <w:b/>
                <w:bCs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6EA42B1D" w14:textId="4BB613E4" w:rsidR="00F030D8" w:rsidRDefault="00C12BA6">
            <w:pPr>
              <w:rPr>
                <w:rFonts w:ascii="Arial" w:hAnsi="Arial" w:cs="Arial"/>
              </w:rPr>
            </w:pPr>
            <w:r w:rsidRPr="00443CC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7DD5ECB9" wp14:editId="58C0FF09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424815</wp:posOffset>
                      </wp:positionV>
                      <wp:extent cx="809625" cy="569595"/>
                      <wp:effectExtent l="0" t="0" r="28575" b="20955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569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7DB0B1" w14:textId="2795D1DF" w:rsidR="00443CC2" w:rsidRDefault="00443CC2">
                                  <w:r>
                                    <w:t>Fond noir</w:t>
                                  </w:r>
                                </w:p>
                                <w:p w14:paraId="39A12B55" w14:textId="711B6508" w:rsidR="00443CC2" w:rsidRDefault="00443CC2">
                                  <w:r>
                                    <w:t>Sculpture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D5EC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12.85pt;margin-top:33.45pt;width:63.75pt;height:44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">
                      <v:textbox>
                        <w:txbxContent>
                          <w:p w14:paraId="2C7DB0B1" w14:textId="2795D1DF" w:rsidR="00443CC2" w:rsidRDefault="00443CC2">
                            <w:r>
                              <w:t>Fond noir</w:t>
                            </w:r>
                          </w:p>
                          <w:p w14:paraId="39A12B55" w14:textId="711B6508" w:rsidR="00443CC2" w:rsidRDefault="00443CC2">
                            <w:r>
                              <w:t>Sculpture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0288" behindDoc="0" locked="0" layoutInCell="1" allowOverlap="1" wp14:anchorId="7524CC96" wp14:editId="010DF1F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309880</wp:posOffset>
                      </wp:positionV>
                      <wp:extent cx="939960" cy="972720"/>
                      <wp:effectExtent l="57150" t="57150" r="50800" b="56515"/>
                      <wp:wrapNone/>
                      <wp:docPr id="4" name="Encre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960" cy="972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0288" behindDoc="0" locked="0" layoutInCell="1" allowOverlap="1" wp14:anchorId="7524CC96" wp14:editId="010DF1F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309880</wp:posOffset>
                      </wp:positionV>
                      <wp:extent cx="939960" cy="972720"/>
                      <wp:effectExtent l="57150" t="57150" r="50800" b="56515"/>
                      <wp:wrapNone/>
                      <wp:docPr id="4" name="Encre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Encre 4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5600" cy="11883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43CC2" w:rsidRPr="00443CC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54A51794" wp14:editId="574069F5">
                      <wp:simplePos x="0" y="0"/>
                      <wp:positionH relativeFrom="column">
                        <wp:posOffset>3614420</wp:posOffset>
                      </wp:positionH>
                      <wp:positionV relativeFrom="paragraph">
                        <wp:posOffset>53340</wp:posOffset>
                      </wp:positionV>
                      <wp:extent cx="1638300" cy="1248410"/>
                      <wp:effectExtent l="0" t="0" r="19050" b="27940"/>
                      <wp:wrapSquare wrapText="bothSides"/>
                      <wp:docPr id="2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248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FFE0E3" w14:textId="1265B386" w:rsidR="00443CC2" w:rsidRDefault="00C12BA6">
                                  <w:r>
                                    <w:t>J’avais imaginé un fond noir pour faire un contraste avec ma sculpture car il y a beaucoup de couleurs claires.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51794" id="_x0000_s1027" type="#_x0000_t202" style="position:absolute;margin-left:284.6pt;margin-top:4.2pt;width:129pt;height:98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">
                      <v:textbox>
                        <w:txbxContent>
                          <w:p w14:paraId="42FFE0E3" w14:textId="1265B386" w:rsidR="00443CC2" w:rsidRDefault="00C12BA6">
                            <w:r>
                              <w:t>J’avais imaginé un fond noir pour faire un contraste avec ma sculpture car il y a beaucoup de couleurs claires.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43CC2"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66AB2550" wp14:editId="5D2407B8">
                      <wp:simplePos x="0" y="0"/>
                      <wp:positionH relativeFrom="column">
                        <wp:posOffset>937445</wp:posOffset>
                      </wp:positionH>
                      <wp:positionV relativeFrom="paragraph">
                        <wp:posOffset>405465</wp:posOffset>
                      </wp:positionV>
                      <wp:extent cx="438120" cy="96480"/>
                      <wp:effectExtent l="57150" t="38100" r="0" b="56515"/>
                      <wp:wrapNone/>
                      <wp:docPr id="19" name="Encre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8120" cy="9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2F5E02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19" o:spid="_x0000_s1026" type="#_x0000_t75" style="position:absolute;margin-left:73.1pt;margin-top:31.25pt;width:35.95pt;height:9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">
                      <v:imagedata r:id="rId9" o:title=""/>
                    </v:shape>
                  </w:pict>
                </mc:Fallback>
              </mc:AlternateContent>
            </w:r>
            <w:r w:rsidR="00443CC2"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120EA4C" wp14:editId="6B53F6A2">
                      <wp:simplePos x="0" y="0"/>
                      <wp:positionH relativeFrom="column">
                        <wp:posOffset>785165</wp:posOffset>
                      </wp:positionH>
                      <wp:positionV relativeFrom="paragraph">
                        <wp:posOffset>843225</wp:posOffset>
                      </wp:positionV>
                      <wp:extent cx="447120" cy="134280"/>
                      <wp:effectExtent l="38100" t="38100" r="48260" b="56515"/>
                      <wp:wrapNone/>
                      <wp:docPr id="18" name="Encre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7120" cy="134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865B40" id="Encre 18" o:spid="_x0000_s1026" type="#_x0000_t75" style="position:absolute;margin-left:61.1pt;margin-top:65.7pt;width:36.6pt;height:11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">
                      <v:imagedata r:id="rId11" o:title=""/>
                    </v:shape>
                  </w:pict>
                </mc:Fallback>
              </mc:AlternateContent>
            </w:r>
            <w:r w:rsidR="00443CC2"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4DE47143" wp14:editId="5DE4E199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896620</wp:posOffset>
                      </wp:positionV>
                      <wp:extent cx="52070" cy="41910"/>
                      <wp:effectExtent l="57150" t="57150" r="43180" b="53340"/>
                      <wp:wrapNone/>
                      <wp:docPr id="17" name="Encre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070" cy="419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3BCEB3" id="Encre 17" o:spid="_x0000_s1026" type="#_x0000_t75" style="position:absolute;margin-left:61.1pt;margin-top:69.9pt;width:5.5pt;height:4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">
                      <v:imagedata r:id="rId13" o:title=""/>
                    </v:shape>
                  </w:pict>
                </mc:Fallback>
              </mc:AlternateContent>
            </w:r>
            <w:r w:rsidR="00443CC2"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1436FC65" wp14:editId="4DFB96C1">
                      <wp:simplePos x="0" y="0"/>
                      <wp:positionH relativeFrom="column">
                        <wp:posOffset>783365</wp:posOffset>
                      </wp:positionH>
                      <wp:positionV relativeFrom="paragraph">
                        <wp:posOffset>891465</wp:posOffset>
                      </wp:positionV>
                      <wp:extent cx="77040" cy="77400"/>
                      <wp:effectExtent l="38100" t="38100" r="56515" b="56515"/>
                      <wp:wrapNone/>
                      <wp:docPr id="12" name="Encre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040" cy="77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618BC9" id="Encre 12" o:spid="_x0000_s1026" type="#_x0000_t75" style="position:absolute;margin-left:61pt;margin-top:69.5pt;width:7.45pt;height: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">
                      <v:imagedata r:id="rId15" o:title=""/>
                    </v:shape>
                  </w:pict>
                </mc:Fallback>
              </mc:AlternateContent>
            </w:r>
            <w:r w:rsidR="00443CC2"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1FF34CDC" wp14:editId="56B77447">
                      <wp:simplePos x="0" y="0"/>
                      <wp:positionH relativeFrom="column">
                        <wp:posOffset>1004405</wp:posOffset>
                      </wp:positionH>
                      <wp:positionV relativeFrom="paragraph">
                        <wp:posOffset>310425</wp:posOffset>
                      </wp:positionV>
                      <wp:extent cx="360" cy="360"/>
                      <wp:effectExtent l="38100" t="38100" r="57150" b="57150"/>
                      <wp:wrapNone/>
                      <wp:docPr id="11" name="Encre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BA0784" id="Encre 11" o:spid="_x0000_s1026" type="#_x0000_t75" style="position:absolute;margin-left:78.4pt;margin-top:23.7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">
                      <v:imagedata r:id="rId17" o:title=""/>
                    </v:shape>
                  </w:pict>
                </mc:Fallback>
              </mc:AlternateContent>
            </w:r>
            <w:r w:rsidR="00443CC2">
              <w:rPr>
                <w:rFonts w:ascii="Arial" w:hAnsi="Arial" w:cs="Arial"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6432" behindDoc="0" locked="0" layoutInCell="1" allowOverlap="1" wp14:anchorId="08D3BC23" wp14:editId="04E956F8">
                      <wp:simplePos x="0" y="0"/>
                      <wp:positionH relativeFrom="column">
                        <wp:posOffset>383765</wp:posOffset>
                      </wp:positionH>
                      <wp:positionV relativeFrom="paragraph">
                        <wp:posOffset>427425</wp:posOffset>
                      </wp:positionV>
                      <wp:extent cx="75960" cy="207000"/>
                      <wp:effectExtent l="38100" t="57150" r="635" b="60325"/>
                      <wp:wrapNone/>
                      <wp:docPr id="10" name="Encre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960" cy="207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6432" behindDoc="0" locked="0" layoutInCell="1" allowOverlap="1" wp14:anchorId="08D3BC23" wp14:editId="04E956F8">
                      <wp:simplePos x="0" y="0"/>
                      <wp:positionH relativeFrom="column">
                        <wp:posOffset>383765</wp:posOffset>
                      </wp:positionH>
                      <wp:positionV relativeFrom="paragraph">
                        <wp:posOffset>427425</wp:posOffset>
                      </wp:positionV>
                      <wp:extent cx="75960" cy="207000"/>
                      <wp:effectExtent l="38100" t="57150" r="635" b="60325"/>
                      <wp:wrapNone/>
                      <wp:docPr id="10" name="Encre 1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Encre 10"/>
                              <pic:cNvPicPr/>
                            </pic:nvPicPr>
                            <pic:blipFill>
                              <a:blip r:embed="rId1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600" cy="4226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43CC2">
              <w:rPr>
                <w:rFonts w:ascii="Arial" w:hAnsi="Arial" w:cs="Arial"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5408" behindDoc="0" locked="0" layoutInCell="1" allowOverlap="1" wp14:anchorId="29654474" wp14:editId="0278B00F">
                      <wp:simplePos x="0" y="0"/>
                      <wp:positionH relativeFrom="column">
                        <wp:posOffset>585365</wp:posOffset>
                      </wp:positionH>
                      <wp:positionV relativeFrom="paragraph">
                        <wp:posOffset>486825</wp:posOffset>
                      </wp:positionV>
                      <wp:extent cx="74880" cy="176400"/>
                      <wp:effectExtent l="38100" t="57150" r="0" b="33655"/>
                      <wp:wrapNone/>
                      <wp:docPr id="9" name="Encre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880" cy="17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5408" behindDoc="0" locked="0" layoutInCell="1" allowOverlap="1" wp14:anchorId="29654474" wp14:editId="0278B00F">
                      <wp:simplePos x="0" y="0"/>
                      <wp:positionH relativeFrom="column">
                        <wp:posOffset>585365</wp:posOffset>
                      </wp:positionH>
                      <wp:positionV relativeFrom="paragraph">
                        <wp:posOffset>486825</wp:posOffset>
                      </wp:positionV>
                      <wp:extent cx="74880" cy="176400"/>
                      <wp:effectExtent l="38100" t="57150" r="0" b="33655"/>
                      <wp:wrapNone/>
                      <wp:docPr id="9" name="Encre 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Encre 9"/>
                              <pic:cNvPicPr/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0520" cy="3920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43CC2">
              <w:rPr>
                <w:rFonts w:ascii="Arial" w:hAnsi="Arial" w:cs="Arial"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4384" behindDoc="0" locked="0" layoutInCell="1" allowOverlap="1" wp14:anchorId="5F550AB0" wp14:editId="0F48DAE1">
                      <wp:simplePos x="0" y="0"/>
                      <wp:positionH relativeFrom="column">
                        <wp:posOffset>119525</wp:posOffset>
                      </wp:positionH>
                      <wp:positionV relativeFrom="paragraph">
                        <wp:posOffset>671865</wp:posOffset>
                      </wp:positionV>
                      <wp:extent cx="548640" cy="219960"/>
                      <wp:effectExtent l="0" t="57150" r="0" b="66040"/>
                      <wp:wrapNone/>
                      <wp:docPr id="8" name="Encre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8640" cy="219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4384" behindDoc="0" locked="0" layoutInCell="1" allowOverlap="1" wp14:anchorId="5F550AB0" wp14:editId="0F48DAE1">
                      <wp:simplePos x="0" y="0"/>
                      <wp:positionH relativeFrom="column">
                        <wp:posOffset>119525</wp:posOffset>
                      </wp:positionH>
                      <wp:positionV relativeFrom="paragraph">
                        <wp:posOffset>671865</wp:posOffset>
                      </wp:positionV>
                      <wp:extent cx="548640" cy="219960"/>
                      <wp:effectExtent l="0" t="57150" r="0" b="66040"/>
                      <wp:wrapNone/>
                      <wp:docPr id="8" name="Encre 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Encre 8"/>
                              <pic:cNvPicPr/>
                            </pic:nvPicPr>
                            <pic:blipFill>
                              <a:blip r:embed="rId2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4280" cy="4356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43CC2">
              <w:rPr>
                <w:rFonts w:ascii="Arial" w:hAnsi="Arial" w:cs="Arial"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63360" behindDoc="0" locked="0" layoutInCell="1" allowOverlap="1" wp14:anchorId="3FC0A7D8" wp14:editId="62453C1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802640</wp:posOffset>
                      </wp:positionV>
                      <wp:extent cx="486410" cy="334645"/>
                      <wp:effectExtent l="38100" t="38100" r="0" b="46355"/>
                      <wp:wrapNone/>
                      <wp:docPr id="7" name="Encre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6410" cy="3346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3360" behindDoc="0" locked="0" layoutInCell="1" allowOverlap="1" wp14:anchorId="3FC0A7D8" wp14:editId="62453C1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802640</wp:posOffset>
                      </wp:positionV>
                      <wp:extent cx="486410" cy="334645"/>
                      <wp:effectExtent l="38100" t="38100" r="0" b="46355"/>
                      <wp:wrapNone/>
                      <wp:docPr id="7" name="Encre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Encre 7"/>
                              <pic:cNvPicPr/>
                            </pic:nvPicPr>
                            <pic:blipFill>
                              <a:blip r:embed="rId2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2027" cy="5499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43CC2">
              <w:rPr>
                <w:rFonts w:ascii="Arial" w:hAnsi="Arial" w:cs="Arial"/>
                <w:noProof/>
              </w:rPr>
              <mc:AlternateContent>
                <mc:Choice Requires="aink">
                  <w:drawing>
                    <wp:anchor distT="0" distB="0" distL="114300" distR="114300" simplePos="0" relativeHeight="251659264" behindDoc="0" locked="0" layoutInCell="1" allowOverlap="1" wp14:anchorId="2B02FA98" wp14:editId="2461878C">
                      <wp:simplePos x="0" y="0"/>
                      <wp:positionH relativeFrom="column">
                        <wp:posOffset>152645</wp:posOffset>
                      </wp:positionH>
                      <wp:positionV relativeFrom="paragraph">
                        <wp:posOffset>462705</wp:posOffset>
                      </wp:positionV>
                      <wp:extent cx="3960" cy="360"/>
                      <wp:effectExtent l="0" t="0" r="0" b="0"/>
                      <wp:wrapNone/>
                      <wp:docPr id="1" name="Encre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59264" behindDoc="0" locked="0" layoutInCell="1" allowOverlap="1" wp14:anchorId="2B02FA98" wp14:editId="2461878C">
                      <wp:simplePos x="0" y="0"/>
                      <wp:positionH relativeFrom="column">
                        <wp:posOffset>152645</wp:posOffset>
                      </wp:positionH>
                      <wp:positionV relativeFrom="paragraph">
                        <wp:posOffset>462705</wp:posOffset>
                      </wp:positionV>
                      <wp:extent cx="3960" cy="360"/>
                      <wp:effectExtent l="0" t="0" r="0" b="0"/>
                      <wp:wrapNone/>
                      <wp:docPr id="1" name="Enc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Encre 1"/>
                              <pic:cNvPicPr/>
                            </pic:nvPicPr>
                            <pic:blipFill>
                              <a:blip r:embed="rId2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6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443CC2">
              <w:rPr>
                <w:rFonts w:ascii="Arial" w:hAnsi="Arial" w:cs="Arial"/>
              </w:rPr>
              <w:t>Ma sculpture n’a pas de présentation  particulière, elle est sur un socle blanc.</w:t>
            </w:r>
          </w:p>
        </w:tc>
      </w:tr>
      <w:tr w:rsidR="000D0031" w14:paraId="080A8ED5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288D1D9E" w14:textId="77777777" w:rsidR="000D0031" w:rsidRDefault="000D0031" w:rsidP="001D7F87">
            <w:pPr>
              <w:rPr>
                <w:rFonts w:ascii="Arial" w:hAnsi="Arial" w:cs="Arial"/>
                <w:b/>
                <w:bCs/>
              </w:rPr>
            </w:pPr>
            <w:bookmarkStart w:id="0" w:name="lien" w:colFirst="1" w:colLast="1"/>
            <w:r>
              <w:rPr>
                <w:rFonts w:ascii="Arial" w:hAnsi="Arial" w:cs="Arial"/>
                <w:b/>
                <w:bCs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</w:rPr>
              <w:t>OneDrive</w:t>
            </w:r>
            <w:r>
              <w:rPr>
                <w:rFonts w:ascii="Arial" w:hAnsi="Arial" w:cs="Arial"/>
                <w:b/>
                <w:bCs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</w:rPr>
              <w:t>YouTube</w:t>
            </w:r>
            <w:r>
              <w:rPr>
                <w:rFonts w:ascii="Arial" w:hAnsi="Arial" w:cs="Arial"/>
                <w:b/>
                <w:bCs/>
              </w:rPr>
              <w:t>, …</w:t>
            </w:r>
          </w:p>
        </w:tc>
        <w:tc>
          <w:tcPr>
            <w:tcW w:w="6712" w:type="dxa"/>
          </w:tcPr>
          <w:p w14:paraId="48B5F87C" w14:textId="3FF28B64" w:rsidR="000D0031" w:rsidRDefault="00443CC2">
            <w:pPr>
              <w:rPr>
                <w:rFonts w:ascii="Arial" w:hAnsi="Arial" w:cs="Arial"/>
              </w:rPr>
            </w:pPr>
            <w:r w:rsidRPr="00443CC2">
              <w:rPr>
                <w:rFonts w:ascii="Arial" w:hAnsi="Arial" w:cs="Arial"/>
              </w:rPr>
              <w:t>https://cbourdenet.netboard.me/prem_spe2021_2022/?tab=376521&amp;link=pLneRHdH-ctF6CJWl-</w:t>
            </w:r>
            <w:hyperlink r:id="rId28" w:history="1">
              <w:r w:rsidRPr="00443CC2">
                <w:rPr>
                  <w:rStyle w:val="Lienhypertexte"/>
                  <w:rFonts w:ascii="Arial" w:hAnsi="Arial" w:cs="Arial"/>
                </w:rPr>
                <w:t>B53l</w:t>
              </w:r>
              <w:r w:rsidRPr="00443CC2">
                <w:rPr>
                  <w:rStyle w:val="Lienhypertexte"/>
                  <w:rFonts w:ascii="Arial" w:hAnsi="Arial" w:cs="Arial"/>
                </w:rPr>
                <w:t>7</w:t>
              </w:r>
              <w:r w:rsidRPr="00443CC2">
                <w:rPr>
                  <w:rStyle w:val="Lienhypertexte"/>
                  <w:rFonts w:ascii="Arial" w:hAnsi="Arial" w:cs="Arial"/>
                </w:rPr>
                <w:t>CG3</w:t>
              </w:r>
            </w:hyperlink>
          </w:p>
        </w:tc>
      </w:tr>
      <w:bookmarkEnd w:id="0"/>
    </w:tbl>
    <w:p w14:paraId="1816366E" w14:textId="77777777" w:rsidR="00E617A0" w:rsidRPr="00E617A0" w:rsidRDefault="00E617A0" w:rsidP="00E617A0">
      <w:pPr>
        <w:rPr>
          <w:vanish/>
        </w:rPr>
      </w:pPr>
    </w:p>
    <w:p w14:paraId="2732E484" w14:textId="77777777" w:rsidR="00564176" w:rsidRDefault="00564176" w:rsidP="00506672">
      <w:pPr>
        <w:rPr>
          <w:rFonts w:ascii="Arial" w:hAnsi="Arial" w:cs="Arial"/>
        </w:rPr>
      </w:pPr>
    </w:p>
    <w:p w14:paraId="66756B86" w14:textId="77777777" w:rsidR="00F94631" w:rsidRDefault="00F94631" w:rsidP="00506672">
      <w:pPr>
        <w:rPr>
          <w:rFonts w:ascii="Arial" w:hAnsi="Arial" w:cs="Arial"/>
        </w:rPr>
      </w:pPr>
    </w:p>
    <w:sectPr w:rsidR="00F94631">
      <w:headerReference w:type="default" r:id="rId29"/>
      <w:footerReference w:type="even" r:id="rId30"/>
      <w:footerReference w:type="default" r:id="rId31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585E" w14:textId="77777777" w:rsidR="000119FF" w:rsidRDefault="000119FF">
      <w:r>
        <w:separator/>
      </w:r>
    </w:p>
  </w:endnote>
  <w:endnote w:type="continuationSeparator" w:id="0">
    <w:p w14:paraId="67481C95" w14:textId="77777777" w:rsidR="000119FF" w:rsidRDefault="0001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FAC1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0DC8A8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BC42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5E7AD" w14:textId="77777777" w:rsidR="000119FF" w:rsidRDefault="000119FF">
      <w:r>
        <w:separator/>
      </w:r>
    </w:p>
  </w:footnote>
  <w:footnote w:type="continuationSeparator" w:id="0">
    <w:p w14:paraId="66408501" w14:textId="77777777" w:rsidR="000119FF" w:rsidRDefault="00011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A267" w14:textId="79D8CF30" w:rsidR="009B2F97" w:rsidRDefault="009B2F97">
    <w:pPr>
      <w:pStyle w:val="En-tte"/>
    </w:pPr>
    <w:r>
      <w:t>NOM ……</w:t>
    </w:r>
    <w:r w:rsidR="00855BC5">
      <w:t>FARRUGIA</w:t>
    </w:r>
    <w:r>
      <w:t>…….  Prénom ………</w:t>
    </w:r>
    <w:r w:rsidR="00855BC5">
      <w:t>Camille</w:t>
    </w:r>
    <w:r>
      <w:t xml:space="preserve">………. Classe </w:t>
    </w:r>
    <w:r w:rsidR="00241F7F">
      <w:t>de</w:t>
    </w:r>
    <w:r w:rsidR="00731003">
      <w:t>…</w:t>
    </w:r>
    <w:r w:rsidR="00855BC5">
      <w:t>1G6</w:t>
    </w:r>
    <w:r w:rsidR="00731003">
      <w:t>…</w:t>
    </w:r>
  </w:p>
  <w:p w14:paraId="057A3026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119FF"/>
    <w:rsid w:val="0004230C"/>
    <w:rsid w:val="000B03F9"/>
    <w:rsid w:val="000D0031"/>
    <w:rsid w:val="000E7EA8"/>
    <w:rsid w:val="00172643"/>
    <w:rsid w:val="0017795F"/>
    <w:rsid w:val="00185CAD"/>
    <w:rsid w:val="001B15DB"/>
    <w:rsid w:val="001D7F87"/>
    <w:rsid w:val="002343DB"/>
    <w:rsid w:val="00241F7F"/>
    <w:rsid w:val="00276C0A"/>
    <w:rsid w:val="002C0B05"/>
    <w:rsid w:val="002D61E0"/>
    <w:rsid w:val="0038102A"/>
    <w:rsid w:val="003A52FD"/>
    <w:rsid w:val="003E6744"/>
    <w:rsid w:val="003F5FBF"/>
    <w:rsid w:val="00420BFC"/>
    <w:rsid w:val="00443CC2"/>
    <w:rsid w:val="00457624"/>
    <w:rsid w:val="00462120"/>
    <w:rsid w:val="00463C92"/>
    <w:rsid w:val="0046785C"/>
    <w:rsid w:val="00490444"/>
    <w:rsid w:val="004A4A17"/>
    <w:rsid w:val="004A5BE7"/>
    <w:rsid w:val="004C6946"/>
    <w:rsid w:val="00506672"/>
    <w:rsid w:val="00507E68"/>
    <w:rsid w:val="005362B9"/>
    <w:rsid w:val="0056173C"/>
    <w:rsid w:val="00564176"/>
    <w:rsid w:val="00577406"/>
    <w:rsid w:val="005E50FB"/>
    <w:rsid w:val="006377D9"/>
    <w:rsid w:val="00694984"/>
    <w:rsid w:val="006F5538"/>
    <w:rsid w:val="00731003"/>
    <w:rsid w:val="00755339"/>
    <w:rsid w:val="0082772B"/>
    <w:rsid w:val="0084191B"/>
    <w:rsid w:val="0084611D"/>
    <w:rsid w:val="00855BC5"/>
    <w:rsid w:val="0091265D"/>
    <w:rsid w:val="009403B9"/>
    <w:rsid w:val="00994BAD"/>
    <w:rsid w:val="009B2F97"/>
    <w:rsid w:val="009E3678"/>
    <w:rsid w:val="00A12E7D"/>
    <w:rsid w:val="00AA0C42"/>
    <w:rsid w:val="00AA57B6"/>
    <w:rsid w:val="00AF6AB2"/>
    <w:rsid w:val="00B24C8F"/>
    <w:rsid w:val="00B60D3A"/>
    <w:rsid w:val="00BE4DB8"/>
    <w:rsid w:val="00C026CB"/>
    <w:rsid w:val="00C12BA6"/>
    <w:rsid w:val="00C12D26"/>
    <w:rsid w:val="00C26237"/>
    <w:rsid w:val="00CE617C"/>
    <w:rsid w:val="00D20258"/>
    <w:rsid w:val="00DB7CDF"/>
    <w:rsid w:val="00DF1491"/>
    <w:rsid w:val="00DF5D5B"/>
    <w:rsid w:val="00E10152"/>
    <w:rsid w:val="00E617A0"/>
    <w:rsid w:val="00E84137"/>
    <w:rsid w:val="00EF5EFF"/>
    <w:rsid w:val="00F030D8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74660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3D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  <w:rsid w:val="002343DB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2343DB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uiPriority w:val="99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customStyle="1" w:styleId="Studys">
    <w:name w:val="Studys"/>
    <w:basedOn w:val="Titre"/>
    <w:link w:val="StudysCar"/>
    <w:qFormat/>
    <w:rsid w:val="002343DB"/>
    <w:pPr>
      <w:spacing w:line="480" w:lineRule="auto"/>
      <w:jc w:val="both"/>
    </w:pPr>
    <w:rPr>
      <w:rFonts w:ascii="Arial" w:hAnsi="Arial"/>
      <w:color w:val="000000"/>
      <w:szCs w:val="28"/>
    </w:rPr>
  </w:style>
  <w:style w:type="character" w:customStyle="1" w:styleId="TitreCar">
    <w:name w:val="Titre Car"/>
    <w:basedOn w:val="Policepardfaut"/>
    <w:link w:val="Titre"/>
    <w:rsid w:val="002343DB"/>
    <w:rPr>
      <w:rFonts w:cs="Arial"/>
      <w:b/>
      <w:bCs/>
      <w:sz w:val="28"/>
      <w:szCs w:val="24"/>
      <w:lang w:eastAsia="fr-FR"/>
    </w:rPr>
  </w:style>
  <w:style w:type="character" w:customStyle="1" w:styleId="StudysCar">
    <w:name w:val="Studys Car"/>
    <w:basedOn w:val="TitreCar"/>
    <w:link w:val="Studys"/>
    <w:rsid w:val="002343DB"/>
    <w:rPr>
      <w:rFonts w:ascii="Arial" w:eastAsiaTheme="minorHAnsi" w:hAnsi="Arial" w:cs="Arial"/>
      <w:b/>
      <w:bCs/>
      <w:color w:val="000000"/>
      <w:sz w:val="28"/>
      <w:szCs w:val="28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43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26" Type="http://schemas.openxmlformats.org/officeDocument/2006/relationships/customXml" Target="ink/ink11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customXml" Target="ink/ink10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s://cbourdenet.netboard.me/prem_spe2021_2022/?tab=376521&amp;link=pLneRHdH-ctF6CJWl-B53l7CG3" TargetMode="External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9.xml"/><Relationship Id="rId27" Type="http://schemas.openxmlformats.org/officeDocument/2006/relationships/image" Target="media/image11.png"/><Relationship Id="rId30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3T09:46:07.310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123 266,'-5'0,"-1"5,1 5,0 7,1 3,2 4,1 2,1 2,0-1,-4-4,-2-1,1-1,0 2,2 0,1 2,1 0,1 1,0 1,0-1,0 1,1-1,-1 1,0-1,0 1,0 0,0-1,0 1,0-1,0 1,0-1,0 0,0 1,0-1,0 1,0-1,0 1,0-1,0 1,0-1,0 1,0-1,0 1,0-1,0 0,0 1,0-1,0 1,0-1,0 1,0-1,0 1,0-1,0 1,0-1,0 0,0 1,0-1,-5-4,-1-2,1 1,0 1,-3-3,0-1,1 2,2 2,2 1,1 1,2 2,-1 0,2 1,-1 0,0-1,1 1,-1 0,0-1,0 1,0 0,0-1,0 1,0-1,0 0,0 5,0 2,0-1,0-1,0-1,0-2,0 0,0-1,0-1,0 0,0 1,0-1,0 0,4-4,7-6,5-6,5-4,3-4,2-2,1 0,1-1,-1-1,1 2,-1-1,0 0,-1 1,1 0,0 0,-1 0,0 0,1 0,-1 0,0 0,1 5,-1 1,1-1,-1 0,1-2,-1-1,1-1,-1-1,1 0,-1 0,1 0,-1 0,0-1,1 1,-1 0,1 0,-5-4,-2-2,1 0,1 2,1 1,-3-4,-1 0,2 1,0 1,3 2,0 1,2 1,0 1,1 0,0 0,0 1,-1-1,1 0,0 0,-1 0,1 0,-1 0,0 0,1 0,-1 0,1 0,-1 0,1 0,-1 0,1 0,-1 0,1 0,-1 0,0 0,1 0,-1 0,1 0,-1 0,1 0,-1 0,1 0,-1 0,1 0,-1 0,1 0,-1 0,0 0,-4-4,-1-2,0 0,1 2,1 1,1 1,2 1,0 0,0-3,1-2,-1 1,1 0,0 2,-1-3,1-1,-1 1,-4 1,-5-3,-7-4,-4-5,-4-4,-2-3,4-2,1-1,-1 0,0 0,-2-1,0 1,-1 0,-1 1,0-1,0 1,0-1,-1 1,1-1,0 1,0-1,0 1,0-1,0 1,5 4,1 2,0-1,-2-1,0-1,-2-1,-1-2,-1 0,0 0,0-1,0 0,-5 0,-1 1,0-1,1 1,1-1,2 1,1-1,1 1,0-1,0 1,0-1,-4 5,-2 2,1-1,-4 4,0 0,1-2,2-2,-2 3,0 0,1-2,3-2,1-1,1-2,1-1,1 0,1-1,-1 0,0 0,1 0,-1 1,0-1,0 1,0-1,0 1,0-1,0 1,0-1,0 1,0-1,0 1,0 0,0-1,0 1,0-1,0 1,0-1,0 1,0-1,0 1,0-1,0 1,0-1,0 1,0 0,0-1,0 1,0-1,0 1,0-1,0 1,0-1,-5 5,-5 7,-6 4,-5 6,-3 2,-2 3,-2 1,1 0,-1 0,1 0,0 0,0-1,0 0,1 0,-1 0,1 0,-1 0,1 0,4-4,2-2,-1 0,-1 1,-1 2,-2 1,0 0,-1 2,-1 0,1 0,-1 0,0 1,0-1,1 0,-1 0,1 0,0 0,-1 0,1 0,-1 0,1 0,-1 0,1 0,-1 0,1 0,-1 0,1 0,0 0,-1 0,1 0,-1 0,1 0,-1 0,1 0,-1 0,1 0,-1 0,1 0,-1 0,1 0,0 0,-1 0,1 0,-1 0,1 0,-1 0,1 0,-1 0,1 0,-1 0,1 0,0 0,-1 0,1 0,-1 0,1 0,-1 0,1 0,-1 0,1 0,-1 0,1 0,4-4,2-2,-1 0,-1 2,3-4,1-4,-2-1,-1 2,-3 3,4-1,1 0,-2 2,-1 2,-1 2,-2 2,-1 0,0 1,-1 1,5 4,6 5,6 7,4 4,3 3,3 2,0 1,2 1,-1-1,0 1,-1-1,1 0,-5-5,-2-1,0-5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3T09:46:20.06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1191 881,'0'-4,"0"-7,0-5,0-5,0-3,0-2,0-2,4 1,2-1,0 1,-2-1,4 6,0 1,-1 1,2 2,0 1,-1-1,-2-3,-3-2,-1-1,-1-2,3 4,2 2,4-2,0 0,-1-1,2 2,-1 2,2 3,-5 5,-8 4,-9 3,-7 2,-5 2,-3 1,-2 0,-1 4,0 2,0-1,0-1,1-2,0-1,0-1,1-1,-1 0,1 0,0 0,-1 0,1-1,4 6,2 1,-1-1,-1 0,-1-2,-2-1,0-1,-1-1,-1 0,1 0,-1 0,0 0,1-1,-1 1,1 0,-1 0,1 0,-1 0,1-4,-1-2,1 0,-1 2,1 1,-1 1,1-4,-5 0,-1 0,0 2,0 1,3 1,0 1,2 1,0 0,9 0,13 1,6 3,9 2,6 0,1 3,1 5,-1 4,0-1,2 2,3-3,-4 0,1-2,-3 1,-5 2,1-2,-2 2,2-3,-1 1,2-2,-1 2,-3 2,-3 2,-2 4,-2 1,-1 2,-2 1,1 0,-1 0,-4-5,-1-10,-4-7,-1-10,2-7,-2-7,0-5,-1 2,0 0,-2 4,2 1,2-2,4-2,-3 3,1 0,2-2,-3 3,0 0,2-3,2-1,2-2,1 7,1 12,1 10,1 9,-1 6,0 4,5-2,1 0,0 0,-2 0,0 2,-2 0,-1 1,-1 0,0 1,0-1,0 1,-1 0,1-1,0 1,0 0,0-1,0 0,0 1,0-5</inkml:trace>
  <inkml:trace contextRef="#ctx0" brushRef="#br0" timeOffset="2819.55">1005 218,'5'0,"5"0,6 0,1-4,-3-7,0 0,-2-4,2 1,-2-1,-3-4,-2-2,-4-2,-1-2,-6 3,-2 2,-1 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3T09:45:20.74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11 0,'-4'0,"-2"0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09:47:19.88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186 0 24575,'0'5'0,"0"0"0,-1-1 0,0 1 0,0 0 0,0-1 0,0 1 0,-1-1 0,1 1 0,-1-1 0,0 0 0,0 0 0,-1 0 0,0 0 0,1 0 0,-1 0 0,-4 3 0,-5 4 0,-1 0 0,0-1 0,-20 11 0,24-15 0,0-1 0,0 2 0,0-1 0,0 1 0,1 0 0,0 1 0,-13 17 0,21-25 0,0 0 0,0 1 0,0-1 0,0 1 0,0-1 0,0 1 0,0-1 0,0 1 0,0-1 0,0 1 0,1-1 0,-1 1 0,0-1 0,0 1 0,0-1 0,1 0 0,-1 1 0,0-1 0,0 1 0,1-1 0,-1 0 0,0 1 0,1-1 0,-1 0 0,0 1 0,1-1 0,-1 0 0,1 0 0,-1 1 0,0-1 0,1 0 0,-1 0 0,1 0 0,-1 0 0,1 1 0,-1-1 0,1 0 0,-1 0 0,1 0 0,-1 0 0,1 0 0,-1 0 0,1 0 0,-1 0 0,1 0 0,0-1 0,29 3 0,-28-2 0,20 0 0,0 1 0,0 2 0,-1 0 0,1 1 0,-1 1 0,1 1 0,-1 0 0,20 11 0,-84-10 0,32-7 0,0-1 0,0 1 0,0-2 0,1 0 0,-1 0 0,0-1 0,1 0 0,-19-8 0,24 8 0,0 0 0,1 0 0,-1 0 0,1 0 0,0-1 0,-1 0 0,2 1 0,-1-2 0,0 1 0,1 0 0,0-1 0,0 1 0,0-1 0,0 0 0,1 0 0,0 0 0,0-1 0,0 1 0,-1-8 0,3 11 0,0 1 0,-1 0 0,1-1 0,0 1 0,0 0 0,0-1 0,0 1 0,0-1 0,1 1 0,-1 0 0,0-1 0,1 1 0,-1 0 0,1 0 0,-1-1 0,1 1 0,-1 0 0,1 0 0,0 0 0,0 0 0,-1 0 0,1 0 0,2-2 0,-1 1 0,1 0 0,0 1 0,0-1 0,0 1 0,0-1 0,0 1 0,0 0 0,0 0 0,6 0 0,9-1 0,-1 1 0,0 0 0,19 3 0,-20-2 0,18 3 0,47 9 0,-49-6 0,62 3 0,-71-9 0,18-1 0,0 2 0,0 2 0,0 1 0,-1 2 0,52 15 0,54 12 0,-57-15 0,-52-10-341,1-2 0,0-2-1,65 0 1,-81-4-6485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09:47:12.3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0 372 24575,'2'-3'0,"0"0"0,0 0 0,0 0 0,1 0 0,-1 1 0,1-1 0,-1 1 0,1-1 0,0 1 0,0 0 0,0 0 0,0 1 0,7-4 0,7-6 0,-12 7 0,-1-1 0,1 0 0,-1 0 0,0-1 0,0 1 0,-1-1 0,5-8 0,-7 10 0,1 0 0,0 1 0,0-1 0,0 0 0,0 1 0,1-1 0,-1 1 0,1 0 0,0 0 0,0 0 0,0 0 0,0 0 0,1 1 0,-1-1 0,1 1 0,-1 0 0,1 0 0,0 1 0,0-1 0,4-1 0,67-12 0,127-31 0,-139 31 0,-36 9 0,-1-1 0,49-19 0,-46 16 0,1 0 0,0 2 0,42-6 0,-16 3 0,142-19 0,-127 21 0,32 3-1365,-81 6-5461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09:47:05.4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26 117 24575,'4'-4'0,"2"-7"0,5-1 0,-1-3 0,4 2 0,-2-3 0,3 2 0,2 4 0,-1-2 0,-3 2-8191</inkml:trace>
  <inkml:trace contextRef="#ctx0" brushRef="#br0" timeOffset="2641.03">0 91 24575,'0'5'0,"5"1"0,5 0 0,2-6 0,3-3 0,-1-5 0,1-2 0,-1 2-8191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09:46:56.48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138 0 24575,'-4'1'0,"1"-1"0,-1 1 0,1 0 0,-1 0 0,1 0 0,-1 1 0,1-1 0,0 1 0,0 0 0,0-1 0,0 2 0,0-1 0,0 0 0,0 0 0,1 1 0,-1 0 0,1-1 0,-4 6 0,-36 62 0,32-53 0,6-10 0,1 0 0,-1 0 0,1 0 0,0 0 0,-2 13 0,4-19 0,1 0 0,0 0 0,0 1 0,0-1 0,0 0 0,0 0 0,0 0 0,0 1 0,0-1 0,1 0 0,-1 0 0,0 0 0,1 0 0,-1 1 0,1-1 0,-1 0 0,1 0 0,-1 0 0,1 0 0,0 0 0,0 0 0,-1 0 0,1-1 0,0 1 0,0 0 0,0 0 0,0 0 0,0-1 0,0 1 0,0-1 0,0 1 0,0-1 0,1 1 0,-1-1 0,0 1 0,0-1 0,0 0 0,0 0 0,1 0 0,-1 0 0,0 0 0,2 0 0,107 0 35,-62-2-1435,-25 1-5426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3T09:46:49.77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3T09:46:43.292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84 574,'0'-4,"0"-7,0-5,4 0,2-2,0-3,-2-1,0-3,-2 0,-1-2,-1 1,0-1,0 0,0 0,-1 1,1-1,0 0,4 5,2 11,4 7,6 4,3 2,-1-4,-3-6,-4-6,-10 0,-3-3,-7 1,-2 0,-3 2,-4 3,1 0,-1 1,-1 3,1-3,0 1,-1 2,2 6,4 9,4 6,4 6,3 4,1-2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3T09:46:38.70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0 489,'4'0,"7"0,1-4,-2-7,-2-5,2-1,-1-1,-2-2,-2-3,-2-1,-2-2,0 0,-1-1,0 0,-1 0,1 1,4 3,6 7,6 6,5 5,3 2,-2-2,-6-5,-4-5,-10 0,-9 2,-4 0,-3 1,-6-2,-2 2,1-1,1 0,3 8,5 10,4 7,4 2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13T09:46:32.53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712 610,'0'0,"-5"0,-5 0,-6 0,-1-4,-1-2,-2 0,-3 1,-1-3,-2 0,5-3,0 0,0 2,3-2,0 1,-1-2,3-4,-1 1,-2 3,3-1,-1 1,-2-1,-3 2,-1 2,3-2,0 1,4-2,-5 1,2-2,-1 1,-1 2,-2-1,-1 1,3-2,1 1,-1 2,3-1,5-5,4-3,9 1,8 3,8 5,6 3,3 3,2 2,1 1,0 0,0 1,-5 4,-2 2,0-1,1-1,2-1,-5 2,1 1,0-1,2-1,-3 2,0 1,-4 3,1 0,1-2,3-3,-2 3,1-1,0-2,3-1,2 2,0 1,2-2,1 3,-1 0,1-1,0-3,0-2,0-1,-1-1,1-1,-1 0,0-1,1 1,-1 0,1-1,-1 1,1 0,-1 0,1 0,-1-4,1-2,-5-4,-2-1,1 2,1 2,-4-1,1-1,0-2,3 0,1 3,-3-3,0 1,-4-2,0 1,-3-3,2 2,-3-2,-3-4,2 3,-2-2,3 2,-1 0,2 2,-1-2,-3-2,-7 2,-8 3,-8 3,-6 4,-5 3,-1 1,-2 1,0 1,4-5,3-1,-1 0,0 1,-2 1,0 1,-2 1,0 0,0 1,-1 0,1 1,-1-1,1 0,-1 0,0 0,1 0,-1 0,1 0,-1 0,1 0,-1 0,1 0,0 0,-1 0,1 0,-1 0,1 0,-1 0,1 0,-1 0,1 0,-1 0,1 0,0 0,-1 0,1 0,-1 0,1 0,4 5,6 5,5 6,6 5,2 3,3 2,0-3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636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FARRUGIA Camille</cp:lastModifiedBy>
  <cp:revision>6</cp:revision>
  <dcterms:created xsi:type="dcterms:W3CDTF">2021-11-05T18:03:00Z</dcterms:created>
  <dcterms:modified xsi:type="dcterms:W3CDTF">2021-11-13T10:08:00Z</dcterms:modified>
</cp:coreProperties>
</file>