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D110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1043">
        <w:rPr>
          <w:rFonts w:ascii="Times New Roman" w:hAnsi="Times New Roman" w:cs="Times New Roman"/>
          <w:b/>
          <w:sz w:val="28"/>
          <w:szCs w:val="28"/>
        </w:rPr>
        <w:t>Турганова</w:t>
      </w:r>
      <w:proofErr w:type="spellEnd"/>
      <w:r w:rsidR="00D11043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ФИО                                             (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Сентябрь- </w:t>
      </w:r>
      <w:r w:rsidR="00DC1CF4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март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2023г.)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74ADF" w:rsidRPr="00474ADF" w:rsidRDefault="00474AD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74ADF">
              <w:rPr>
                <w:rFonts w:ascii="Times New Roman" w:eastAsia="Times New Roman" w:hAnsi="Times New Roman" w:cs="Times New Roman"/>
                <w:bCs/>
                <w:iCs/>
              </w:rPr>
              <w:t xml:space="preserve">Дмитриев </w:t>
            </w:r>
            <w:proofErr w:type="spellStart"/>
            <w:r w:rsidRPr="00474ADF">
              <w:rPr>
                <w:rFonts w:ascii="Times New Roman" w:eastAsia="Times New Roman" w:hAnsi="Times New Roman" w:cs="Times New Roman"/>
                <w:bCs/>
                <w:iCs/>
              </w:rPr>
              <w:t>Дементий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-</w:t>
            </w:r>
            <w:r w:rsidRPr="00474ADF"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победителя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викторины «Помнить должен каждый, безопасность – важно!» приказ УО №902 от 18.10.2023</w:t>
            </w:r>
          </w:p>
          <w:p w:rsidR="00474ADF" w:rsidRPr="00474ADF" w:rsidRDefault="00474ADF" w:rsidP="00474ADF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Алькин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Павел  -</w:t>
            </w:r>
            <w:r w:rsidRPr="00474ADF"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победителя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викторины «Помнить должен каждый, безопасность – важно!» приказ УО №902 от 18.10.2023</w:t>
            </w:r>
          </w:p>
          <w:p w:rsidR="00AD634E" w:rsidRDefault="00AD634E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92DFC" w:rsidRDefault="00A92DFC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proofErr w:type="spellStart"/>
            <w:r w:rsidRPr="004524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Нурмухаметова</w:t>
            </w:r>
            <w:proofErr w:type="spellEnd"/>
            <w:r w:rsidRPr="004524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Pr="004524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Дарина</w:t>
            </w:r>
            <w:proofErr w:type="spellEnd"/>
            <w:r w:rsidRPr="004524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1 место во Всероссийском конкурсе «Когда мы едины – мы непобедимы!»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информационно- образовательный ресурс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Санкт-Петербург от 12.11.2023 № ФС 705-3597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4524E2" w:rsidRDefault="004524E2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Январь </w:t>
            </w:r>
          </w:p>
          <w:p w:rsidR="004524E2" w:rsidRDefault="004524E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Тулегенов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Дамир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1 место во Всероссийском конкурсе «Новогодние чудеса своими руками» информационно–образовательный ресурс «Шаг вперёд»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Санкт–Петербург от 11.01.2024г. КДС–НЧР №705-6904</w:t>
            </w:r>
          </w:p>
          <w:p w:rsidR="009D40C7" w:rsidRPr="009D40C7" w:rsidRDefault="009D40C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9D40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</w:p>
          <w:p w:rsidR="009D40C7" w:rsidRDefault="009D40C7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D40C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Тихонов Роман – диплом 2 место во Всероссийском конкурсе «Зимние забавы» информационно– </w:t>
            </w:r>
            <w:proofErr w:type="gramStart"/>
            <w:r w:rsidRPr="009D40C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</w:t>
            </w:r>
            <w:proofErr w:type="gramEnd"/>
            <w:r w:rsidRPr="009D40C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разовательный ресурс «Шаг вперёд» г. Санкт Петербург 13.02.2024г КДС-ЗИЗ №705-8155</w:t>
            </w:r>
          </w:p>
          <w:p w:rsidR="009D40C7" w:rsidRDefault="009D40C7" w:rsidP="009D40C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Нурмухаметова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1</w:t>
            </w:r>
            <w:r w:rsidRPr="009D40C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место во Всероссийском конкурсе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Подарок для защитника</w:t>
            </w:r>
            <w:r w:rsidRPr="009D40C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» информационно– </w:t>
            </w:r>
            <w:proofErr w:type="gramStart"/>
            <w:r w:rsidRPr="009D40C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</w:t>
            </w:r>
            <w:proofErr w:type="gramEnd"/>
            <w:r w:rsidRPr="009D40C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разовательный ресурс «Шаг вперёд» г. Санкт Петербург 13.02.2024г КДС-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ПДЗ  №705-8149</w:t>
            </w:r>
          </w:p>
          <w:p w:rsidR="009D40C7" w:rsidRPr="009D40C7" w:rsidRDefault="009D40C7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AD634E" w:rsidRPr="00AD634E" w:rsidRDefault="00AD634E" w:rsidP="00AD634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AD634E">
              <w:rPr>
                <w:rFonts w:ascii="Times New Roman" w:eastAsia="Times New Roman" w:hAnsi="Times New Roman" w:cs="Times New Roman"/>
                <w:bCs/>
                <w:iCs/>
              </w:rPr>
              <w:t>Тулегенов</w:t>
            </w:r>
            <w:proofErr w:type="spellEnd"/>
            <w:r w:rsidRPr="00AD634E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AD634E">
              <w:rPr>
                <w:rFonts w:ascii="Times New Roman" w:eastAsia="Times New Roman" w:hAnsi="Times New Roman" w:cs="Times New Roman"/>
                <w:bCs/>
                <w:iCs/>
              </w:rPr>
              <w:t>Дамир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</w:t>
            </w:r>
            <w:r w:rsidRPr="00AD634E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степени в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XII</w:t>
            </w:r>
            <w:r w:rsidRPr="00AD634E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Международном конкурсе Старт от 14.09.2023 № ЛВ- 2674</w:t>
            </w:r>
          </w:p>
          <w:p w:rsidR="00AD634E" w:rsidRPr="00AD634E" w:rsidRDefault="00AD634E" w:rsidP="00AD634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AD634E">
              <w:rPr>
                <w:rFonts w:ascii="Times New Roman" w:eastAsia="Times New Roman" w:hAnsi="Times New Roman" w:cs="Times New Roman"/>
                <w:bCs/>
                <w:iCs/>
              </w:rPr>
              <w:t>Лихтенвальд</w:t>
            </w:r>
            <w:proofErr w:type="spellEnd"/>
            <w:r w:rsidRPr="00AD634E">
              <w:rPr>
                <w:rFonts w:ascii="Times New Roman" w:eastAsia="Times New Roman" w:hAnsi="Times New Roman" w:cs="Times New Roman"/>
                <w:bCs/>
                <w:iCs/>
              </w:rPr>
              <w:t xml:space="preserve"> Ника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–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</w:t>
            </w:r>
            <w:r w:rsidRPr="00AD634E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степени в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XII</w:t>
            </w:r>
            <w:r w:rsidRPr="00AD634E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Международном конкурсе Старт от 14.09.2023 № ЛВ- 2677</w:t>
            </w:r>
          </w:p>
          <w:p w:rsidR="00E02876" w:rsidRPr="00AD634E" w:rsidRDefault="00AD634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Нифадов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Максим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</w:t>
            </w:r>
            <w:r w:rsidRPr="00AD634E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степени в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XII</w:t>
            </w:r>
            <w:r w:rsidRPr="00AD634E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Международном конкурсе Старт от 15.09.2023 № ЛВ- 3769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A92DFC" w:rsidRDefault="00A92DFC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A92DF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Одестанов</w:t>
            </w:r>
            <w:proofErr w:type="spellEnd"/>
            <w:r w:rsidRPr="00A92DF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Антон – диплом 1 место в Международном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  <w:r w:rsidRPr="00A92DF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конкурсе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 И снова осень дарит вдохновенье!» информационно- образовательный ресурс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. Санкт-Петербург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lastRenderedPageBreak/>
              <w:t>от 12.11.2023 № ФС 77–75199</w:t>
            </w:r>
          </w:p>
          <w:p w:rsidR="00A92DFC" w:rsidRDefault="00A92DFC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Честнов Дмитрий – диплом 1 место в международной викторине «Жизнь и творчество Н.Н.» портал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Совушка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  <w:r w:rsidR="00474AD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от 03.11.2023  2007319ВО1.Б.2023.4</w:t>
            </w:r>
          </w:p>
          <w:p w:rsidR="00E02876" w:rsidRPr="00A92DFC" w:rsidRDefault="00A92DFC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 w:rsidRPr="00A92DF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4524E2" w:rsidRDefault="004524E2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4524E2" w:rsidRPr="004524E2" w:rsidRDefault="004524E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proofErr w:type="spellStart"/>
            <w:r w:rsidRPr="004524E2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Нифадов</w:t>
            </w:r>
            <w:proofErr w:type="spellEnd"/>
            <w:r w:rsidRPr="004524E2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Максим – диплом 1 место в Международном конкурсе «Дракон </w:t>
            </w:r>
            <w:proofErr w:type="gramStart"/>
            <w:r w:rsidRPr="004524E2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–с</w:t>
            </w:r>
            <w:proofErr w:type="gramEnd"/>
            <w:r w:rsidRPr="004524E2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имвол 2024 года» информационно–образовательный ресурс «Шаг вперёд» г. Санкт-Петербург от 11.01.2024г. КДС-ДСГ №705-6908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74ADF" w:rsidRDefault="00474ADF" w:rsidP="00474ADF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474ADF">
              <w:rPr>
                <w:rFonts w:ascii="Times New Roman" w:eastAsia="Times New Roman" w:hAnsi="Times New Roman" w:cs="Times New Roman"/>
                <w:bCs/>
                <w:iCs/>
              </w:rPr>
              <w:t>Турганова</w:t>
            </w:r>
            <w:proofErr w:type="spellEnd"/>
            <w:r w:rsidRPr="00474ADF">
              <w:rPr>
                <w:rFonts w:ascii="Times New Roman" w:eastAsia="Times New Roman" w:hAnsi="Times New Roman" w:cs="Times New Roman"/>
                <w:bCs/>
                <w:iCs/>
              </w:rPr>
              <w:t xml:space="preserve"> Г.Г.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- диплом победителя в конкурсе « Осенний марафон» приказ УО №810 от 18.10.2023</w:t>
            </w:r>
          </w:p>
          <w:p w:rsidR="00474ADF" w:rsidRDefault="00474ADF" w:rsidP="00474ADF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Турганова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Г.Г. </w:t>
            </w:r>
            <w:r w:rsidR="005E48E8">
              <w:rPr>
                <w:rFonts w:ascii="Times New Roman" w:eastAsia="Times New Roman" w:hAnsi="Times New Roman" w:cs="Times New Roman"/>
                <w:bCs/>
                <w:iCs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участие в муниципальном проекте ко «Дню Народного Единства» приказ УО № 810 от 18.10.2023</w:t>
            </w:r>
          </w:p>
          <w:p w:rsidR="00474ADF" w:rsidRDefault="00474ADF" w:rsidP="00474ADF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Турганова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Г.Г. </w:t>
            </w:r>
            <w:r w:rsidR="005E48E8"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участие в муниципальном акции «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ZA</w:t>
            </w:r>
            <w:r w:rsidRPr="00474ADF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МИР НА ЗЕМЛЕ!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»п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риказ УО № 810 от 18.10.2023</w:t>
            </w:r>
          </w:p>
          <w:p w:rsidR="00474ADF" w:rsidRPr="00474ADF" w:rsidRDefault="00474ADF" w:rsidP="00474ADF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5E48E8" w:rsidRDefault="005E48E8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Турганова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Г.Г.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участие в муниципальном акции « Ко Дню Инвалидов»</w:t>
            </w:r>
            <w:proofErr w:type="gramEnd"/>
          </w:p>
          <w:p w:rsidR="005E48E8" w:rsidRDefault="005E48E8" w:rsidP="005E48E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Турганова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Г.Г.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муниципальном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акции « Сохраним зелёную красавицу»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1D3ACE" w:rsidRPr="00C34F53" w:rsidRDefault="001D3ACE" w:rsidP="001D3A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 - участие в международной научно-практической  конференции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аучно-методическое обеспечение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проактивной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будущего педагога к конструированию и развитию воспитательных систем»по теме  «Коррекционно-педагогическая работа по  формированию коммуникативных умений у детей старшего дошкольного возраста с задержкой психического развития»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5E48E8" w:rsidRPr="00923C57" w:rsidRDefault="005E48E8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923C57">
              <w:rPr>
                <w:rFonts w:ascii="Times New Roman" w:eastAsia="Times New Roman" w:hAnsi="Times New Roman" w:cs="Times New Roman"/>
                <w:bCs/>
                <w:iCs/>
              </w:rPr>
              <w:t>Турганова</w:t>
            </w:r>
            <w:proofErr w:type="spellEnd"/>
            <w:r w:rsidRPr="00923C57">
              <w:rPr>
                <w:rFonts w:ascii="Times New Roman" w:eastAsia="Times New Roman" w:hAnsi="Times New Roman" w:cs="Times New Roman"/>
                <w:bCs/>
                <w:iCs/>
              </w:rPr>
              <w:t xml:space="preserve"> Г.Г. – публикация статьи «Коррекционно-педагогическая работа по формированию коммуникативных умений у детей старшего дошкольного возраста с ЗПР в процессе </w:t>
            </w:r>
            <w:proofErr w:type="spellStart"/>
            <w:proofErr w:type="gramStart"/>
            <w:r w:rsidRPr="00923C57">
              <w:rPr>
                <w:rFonts w:ascii="Times New Roman" w:eastAsia="Times New Roman" w:hAnsi="Times New Roman" w:cs="Times New Roman"/>
                <w:bCs/>
                <w:iCs/>
              </w:rPr>
              <w:t>психолого</w:t>
            </w:r>
            <w:proofErr w:type="spellEnd"/>
            <w:r w:rsidRPr="00923C57">
              <w:rPr>
                <w:rFonts w:ascii="Times New Roman" w:eastAsia="Times New Roman" w:hAnsi="Times New Roman" w:cs="Times New Roman"/>
                <w:bCs/>
                <w:iCs/>
              </w:rPr>
              <w:t xml:space="preserve"> – педагогического</w:t>
            </w:r>
            <w:proofErr w:type="gramEnd"/>
            <w:r w:rsidRPr="00923C57">
              <w:rPr>
                <w:rFonts w:ascii="Times New Roman" w:eastAsia="Times New Roman" w:hAnsi="Times New Roman" w:cs="Times New Roman"/>
                <w:bCs/>
                <w:iCs/>
              </w:rPr>
              <w:t xml:space="preserve"> сопровождения» в научном электронном журнале «Академическая публицистика»  </w:t>
            </w:r>
            <w:r w:rsidRPr="00923C57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ISSN</w:t>
            </w:r>
            <w:r w:rsidRPr="00923C57">
              <w:rPr>
                <w:rFonts w:ascii="Times New Roman" w:eastAsia="Times New Roman" w:hAnsi="Times New Roman" w:cs="Times New Roman"/>
                <w:bCs/>
                <w:iCs/>
              </w:rPr>
              <w:t xml:space="preserve"> 2541-8076 от 04.10.2023 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1D3ACE" w:rsidRPr="00677548" w:rsidRDefault="001D3ACE" w:rsidP="001D3A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 публикация статьи «</w:t>
            </w:r>
            <w:r w:rsidRPr="00677548">
              <w:rPr>
                <w:rFonts w:ascii="Times New Roman" w:hAnsi="Times New Roman" w:cs="Times New Roman"/>
                <w:sz w:val="24"/>
                <w:szCs w:val="24"/>
              </w:rPr>
              <w:t>Роль семьи в процессе формирования коммуникативной компетенции у  детей старшего дошкольного возраста с нарушениями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международном электронном сборнике </w:t>
            </w:r>
            <w:r w:rsidRPr="001A36D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«Работа с семьей. Роль семьи в благополучном воспитании ребенка»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1D3ACE" w:rsidRDefault="001D3AC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5E48E8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D20C2D" w:rsidRDefault="001D3AC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>Турганова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 xml:space="preserve"> Г.Г. – участие в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>онлайн-стажировке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 xml:space="preserve"> «Научно доказанные методы работы с детьми и семьями» 10ак.ч.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>Санккт-Петербург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 xml:space="preserve"> от 14-18.08.2023</w:t>
            </w:r>
          </w:p>
          <w:p w:rsidR="00E02876" w:rsidRPr="00D20C2D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D20C2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</w:p>
          <w:p w:rsidR="001D3ACE" w:rsidRPr="00D20C2D" w:rsidRDefault="001D3ACE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proofErr w:type="spellStart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>Турганова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 xml:space="preserve"> Г.Г. </w:t>
            </w:r>
            <w:r w:rsidR="00D20C2D" w:rsidRPr="00D20C2D">
              <w:rPr>
                <w:rFonts w:ascii="Times New Roman" w:eastAsia="Times New Roman" w:hAnsi="Times New Roman" w:cs="Times New Roman"/>
                <w:bCs/>
                <w:iCs/>
              </w:rPr>
              <w:t xml:space="preserve">- </w:t>
            </w:r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>участие в</w:t>
            </w:r>
            <w:r w:rsidR="00D20C2D" w:rsidRPr="00D20C2D">
              <w:rPr>
                <w:rFonts w:ascii="Times New Roman" w:eastAsia="Times New Roman" w:hAnsi="Times New Roman" w:cs="Times New Roman"/>
                <w:bCs/>
                <w:iCs/>
              </w:rPr>
              <w:t xml:space="preserve"> научно-практической конференции </w:t>
            </w:r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>«</w:t>
            </w:r>
            <w:r w:rsidR="00D20C2D" w:rsidRPr="00D20C2D">
              <w:rPr>
                <w:rFonts w:ascii="Times New Roman" w:eastAsia="Times New Roman" w:hAnsi="Times New Roman" w:cs="Times New Roman"/>
                <w:bCs/>
                <w:iCs/>
              </w:rPr>
              <w:t xml:space="preserve">Ранняя помощь в РФ: вчера, </w:t>
            </w:r>
            <w:proofErr w:type="spellStart"/>
            <w:r w:rsidR="00D20C2D" w:rsidRPr="00D20C2D">
              <w:rPr>
                <w:rFonts w:ascii="Times New Roman" w:eastAsia="Times New Roman" w:hAnsi="Times New Roman" w:cs="Times New Roman"/>
                <w:bCs/>
                <w:iCs/>
              </w:rPr>
              <w:t>сегодня</w:t>
            </w:r>
            <w:proofErr w:type="gramStart"/>
            <w:r w:rsidR="00D20C2D" w:rsidRPr="00D20C2D">
              <w:rPr>
                <w:rFonts w:ascii="Times New Roman" w:eastAsia="Times New Roman" w:hAnsi="Times New Roman" w:cs="Times New Roman"/>
                <w:bCs/>
                <w:iCs/>
              </w:rPr>
              <w:t>,з</w:t>
            </w:r>
            <w:proofErr w:type="gramEnd"/>
            <w:r w:rsidR="00D20C2D" w:rsidRPr="00D20C2D">
              <w:rPr>
                <w:rFonts w:ascii="Times New Roman" w:eastAsia="Times New Roman" w:hAnsi="Times New Roman" w:cs="Times New Roman"/>
                <w:bCs/>
                <w:iCs/>
              </w:rPr>
              <w:t>автра</w:t>
            </w:r>
            <w:proofErr w:type="spellEnd"/>
            <w:r w:rsidR="00D20C2D" w:rsidRPr="00D20C2D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 xml:space="preserve"> г. </w:t>
            </w:r>
            <w:r w:rsidR="00D20C2D" w:rsidRPr="00D20C2D">
              <w:rPr>
                <w:rFonts w:ascii="Times New Roman" w:eastAsia="Times New Roman" w:hAnsi="Times New Roman" w:cs="Times New Roman"/>
                <w:bCs/>
                <w:iCs/>
              </w:rPr>
              <w:t xml:space="preserve">Санкт-Петербург </w:t>
            </w:r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D20C2D" w:rsidRPr="00D20C2D">
              <w:rPr>
                <w:rFonts w:ascii="Times New Roman" w:eastAsia="Times New Roman" w:hAnsi="Times New Roman" w:cs="Times New Roman"/>
                <w:bCs/>
                <w:iCs/>
              </w:rPr>
              <w:t>09</w:t>
            </w:r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r w:rsidR="00D20C2D" w:rsidRPr="00D20C2D">
              <w:rPr>
                <w:rFonts w:ascii="Times New Roman" w:eastAsia="Times New Roman" w:hAnsi="Times New Roman" w:cs="Times New Roman"/>
                <w:bCs/>
                <w:iCs/>
              </w:rPr>
              <w:t>10</w:t>
            </w:r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 xml:space="preserve">. </w:t>
            </w:r>
            <w:r w:rsidR="00D20C2D" w:rsidRPr="00D20C2D">
              <w:rPr>
                <w:rFonts w:ascii="Times New Roman" w:eastAsia="Times New Roman" w:hAnsi="Times New Roman" w:cs="Times New Roman"/>
                <w:bCs/>
                <w:iCs/>
              </w:rPr>
              <w:t>10</w:t>
            </w:r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>.2023</w:t>
            </w:r>
          </w:p>
          <w:p w:rsidR="00D20C2D" w:rsidRPr="00D20C2D" w:rsidRDefault="00D20C2D" w:rsidP="00D20C2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proofErr w:type="spellStart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>Турганова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 xml:space="preserve"> Г.Г. - участие во всероссийском форуме «Воспитатели России: дошкольное образование Заполярья» </w:t>
            </w:r>
            <w:proofErr w:type="gramStart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>г</w:t>
            </w:r>
            <w:proofErr w:type="gramEnd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>. Мурманск 26-27. 09.2023</w:t>
            </w:r>
          </w:p>
          <w:p w:rsidR="00E02876" w:rsidRPr="00D20C2D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</w:pPr>
          </w:p>
          <w:p w:rsidR="00E02876" w:rsidRPr="00D20C2D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D20C2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Ноябрь</w:t>
            </w:r>
          </w:p>
          <w:p w:rsidR="00D20C2D" w:rsidRPr="00D20C2D" w:rsidRDefault="00D20C2D" w:rsidP="00D20C2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proofErr w:type="spellStart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>Турганова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 xml:space="preserve"> Г.Г. - участие в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>онлайн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 xml:space="preserve"> – марафоне «Практика запуска и активации речи» 4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>ак</w:t>
            </w:r>
            <w:proofErr w:type="gramStart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>.ч</w:t>
            </w:r>
            <w:proofErr w:type="spellEnd"/>
            <w:proofErr w:type="gramEnd"/>
            <w:r w:rsidRPr="00D20C2D">
              <w:rPr>
                <w:rFonts w:ascii="Times New Roman" w:eastAsia="Times New Roman" w:hAnsi="Times New Roman" w:cs="Times New Roman"/>
                <w:bCs/>
                <w:iCs/>
              </w:rPr>
              <w:t xml:space="preserve"> «Педагоги России»  11.2023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9C0CB0" w:rsidRPr="009C0CB0" w:rsidRDefault="009C0CB0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proofErr w:type="spellStart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Турганова</w:t>
            </w:r>
            <w:proofErr w:type="spellEnd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Г.Г. – участие в </w:t>
            </w:r>
            <w:proofErr w:type="spellStart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онлай</w:t>
            </w:r>
            <w:proofErr w:type="gramStart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н</w:t>
            </w:r>
            <w:proofErr w:type="spellEnd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-</w:t>
            </w:r>
            <w:proofErr w:type="gramEnd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марафоне «Использование авторских технологий развития речи» 4 </w:t>
            </w:r>
            <w:proofErr w:type="spellStart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ак</w:t>
            </w:r>
            <w:proofErr w:type="spellEnd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. ч. Форум «Педагоги России» 12.2023</w:t>
            </w:r>
          </w:p>
          <w:p w:rsidR="009C0CB0" w:rsidRDefault="009C0CB0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9C0CB0" w:rsidRPr="009C0CB0" w:rsidRDefault="009C0CB0" w:rsidP="009C0CB0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proofErr w:type="spellStart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Турганова</w:t>
            </w:r>
            <w:proofErr w:type="spellEnd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Г.Г. – участие в </w:t>
            </w:r>
            <w:proofErr w:type="spellStart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онлай</w:t>
            </w:r>
            <w:proofErr w:type="gramStart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н</w:t>
            </w:r>
            <w:proofErr w:type="spellEnd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-</w:t>
            </w:r>
            <w:proofErr w:type="gramEnd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марафоне «Формирование связной речи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ребёнка</w:t>
            </w:r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» 4 </w:t>
            </w:r>
            <w:proofErr w:type="spellStart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ак</w:t>
            </w:r>
            <w:proofErr w:type="spellEnd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. ч. форум «Педагоги России» 12.2023</w:t>
            </w:r>
          </w:p>
          <w:p w:rsidR="009C0CB0" w:rsidRDefault="009C0CB0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</w:p>
          <w:p w:rsidR="009C0CB0" w:rsidRDefault="009C0CB0" w:rsidP="009C0CB0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proofErr w:type="spellStart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Турганова</w:t>
            </w:r>
            <w:proofErr w:type="spellEnd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Г.Г. – участие в </w:t>
            </w:r>
            <w:proofErr w:type="spellStart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онлай</w:t>
            </w:r>
            <w:proofErr w:type="gramStart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н</w:t>
            </w:r>
            <w:proofErr w:type="spellEnd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-</w:t>
            </w:r>
            <w:proofErr w:type="gramEnd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марафоне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Диагностика речевого развития </w:t>
            </w:r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» 4 </w:t>
            </w:r>
            <w:proofErr w:type="spellStart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ак</w:t>
            </w:r>
            <w:proofErr w:type="spellEnd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. ч. форум «Педагоги России»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02</w:t>
            </w:r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.2023</w:t>
            </w:r>
          </w:p>
          <w:p w:rsidR="009D40C7" w:rsidRPr="009D40C7" w:rsidRDefault="009D40C7" w:rsidP="009C0CB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9D40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02876" w:rsidRDefault="009D40C7" w:rsidP="009D40C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Турганова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Г.Г. –</w:t>
            </w:r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участие в </w:t>
            </w:r>
            <w:proofErr w:type="spellStart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онлай</w:t>
            </w:r>
            <w:proofErr w:type="gramStart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н</w:t>
            </w:r>
            <w:proofErr w:type="spellEnd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-</w:t>
            </w:r>
            <w:proofErr w:type="gramEnd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марафоне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Практики профилактики и устранения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дислексии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дисграфии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» 4 </w:t>
            </w:r>
            <w:proofErr w:type="spellStart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ак</w:t>
            </w:r>
            <w:proofErr w:type="spellEnd"/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. ч. форум «Педагоги России»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03</w:t>
            </w:r>
            <w:r w:rsidRPr="009C0CB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.2023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923C57" w:rsidRDefault="00D20C2D" w:rsidP="00932E5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923C57">
              <w:rPr>
                <w:rFonts w:ascii="Times New Roman" w:eastAsia="Times New Roman" w:hAnsi="Times New Roman" w:cs="Times New Roman"/>
                <w:bCs/>
                <w:iCs/>
              </w:rPr>
              <w:t>Турганова</w:t>
            </w:r>
            <w:proofErr w:type="spellEnd"/>
            <w:r w:rsidRPr="00923C57">
              <w:rPr>
                <w:rFonts w:ascii="Times New Roman" w:eastAsia="Times New Roman" w:hAnsi="Times New Roman" w:cs="Times New Roman"/>
                <w:bCs/>
                <w:iCs/>
              </w:rPr>
              <w:t xml:space="preserve"> Г.Г.- обобщение опыта «Трудовое воспитание и ранняя профориентация дошкольников в свете ФОП» СОШ №24 Г.Орска</w:t>
            </w:r>
          </w:p>
          <w:p w:rsidR="00923C57" w:rsidRPr="00D20C2D" w:rsidRDefault="00923C57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923C57">
              <w:rPr>
                <w:rFonts w:ascii="Times New Roman" w:eastAsia="Times New Roman" w:hAnsi="Times New Roman" w:cs="Times New Roman"/>
                <w:bCs/>
                <w:iCs/>
              </w:rPr>
              <w:t>Турганова</w:t>
            </w:r>
            <w:proofErr w:type="spellEnd"/>
            <w:r w:rsidRPr="00923C57">
              <w:rPr>
                <w:rFonts w:ascii="Times New Roman" w:eastAsia="Times New Roman" w:hAnsi="Times New Roman" w:cs="Times New Roman"/>
                <w:bCs/>
                <w:iCs/>
              </w:rPr>
              <w:t xml:space="preserve"> Г.Г. – обобщение опыта «Задачи интерактивных методов обучения в логопедическом процессе обучения»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МДОАУ «Детский сад №106» 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рска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923C57" w:rsidRPr="00923C57" w:rsidRDefault="00393EFF" w:rsidP="00932E5A">
            <w:pPr>
              <w:pStyle w:val="a5"/>
              <w:tabs>
                <w:tab w:val="left" w:pos="1792"/>
              </w:tabs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Январь</w:t>
            </w:r>
          </w:p>
          <w:p w:rsidR="00E02876" w:rsidRPr="00393EFF" w:rsidRDefault="00393EFF" w:rsidP="009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EFF">
              <w:rPr>
                <w:rFonts w:ascii="Times New Roman" w:hAnsi="Times New Roman" w:cs="Times New Roman"/>
                <w:sz w:val="24"/>
                <w:szCs w:val="24"/>
              </w:rPr>
              <w:t xml:space="preserve">«Речевое развитие ребёнка в соответствии с ФОП  и ФАОП  дошкольного и начального общего образования 36 </w:t>
            </w:r>
            <w:proofErr w:type="spellStart"/>
            <w:r w:rsidRPr="00393EFF">
              <w:rPr>
                <w:rFonts w:ascii="Times New Roman" w:hAnsi="Times New Roman" w:cs="Times New Roman"/>
                <w:sz w:val="24"/>
                <w:szCs w:val="24"/>
              </w:rPr>
              <w:t>уч.ч</w:t>
            </w:r>
            <w:proofErr w:type="spellEnd"/>
            <w:r w:rsidRPr="00393EFF">
              <w:rPr>
                <w:rFonts w:ascii="Times New Roman" w:hAnsi="Times New Roman" w:cs="Times New Roman"/>
                <w:sz w:val="24"/>
                <w:szCs w:val="24"/>
              </w:rPr>
              <w:t>. 01.2024 «Педагоги России»</w:t>
            </w:r>
          </w:p>
          <w:p w:rsidR="00393EFF" w:rsidRDefault="00393EFF" w:rsidP="009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 Реализация индивидуальных траекторий обучения и социализации детей с ОВЗ в рамках реализации инклюзии в соответствии с требованиями ФОАП» 36 </w:t>
            </w:r>
            <w:proofErr w:type="spellStart"/>
            <w:r w:rsidRPr="00393EFF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393EFF">
              <w:rPr>
                <w:rFonts w:ascii="Times New Roman" w:hAnsi="Times New Roman" w:cs="Times New Roman"/>
                <w:sz w:val="24"/>
                <w:szCs w:val="24"/>
              </w:rPr>
              <w:t>. Педагоги России 22-26.01 2024</w:t>
            </w:r>
          </w:p>
          <w:p w:rsidR="00393EFF" w:rsidRDefault="00393EFF" w:rsidP="00932E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93EF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Февраль</w:t>
            </w:r>
          </w:p>
          <w:p w:rsidR="00393EFF" w:rsidRPr="00393EFF" w:rsidRDefault="00393EFF" w:rsidP="0039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EFF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организация дополнительного образования и кружковой деятельности по образовательным областям в соответствии с ФОП ДО и  ФОП НОО» 42 </w:t>
            </w:r>
            <w:proofErr w:type="spellStart"/>
            <w:r w:rsidRPr="00393EFF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gramStart"/>
            <w:r w:rsidRPr="00393EF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93EFF">
              <w:rPr>
                <w:rFonts w:ascii="Times New Roman" w:hAnsi="Times New Roman" w:cs="Times New Roman"/>
                <w:sz w:val="24"/>
                <w:szCs w:val="24"/>
              </w:rPr>
              <w:t xml:space="preserve"> 02.2024 Педагоги России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AB39D4" w:rsidRDefault="005A5DDD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hyperlink r:id="rId4" w:history="1">
              <w:r w:rsidR="00AB39D4" w:rsidRPr="000840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turganova.guzaliya@mail.ru</w:t>
              </w:r>
            </w:hyperlink>
            <w:r w:rsidR="00AB39D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  89128421661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C4A11"/>
    <w:rsid w:val="001D3ACE"/>
    <w:rsid w:val="00393EFF"/>
    <w:rsid w:val="004524E2"/>
    <w:rsid w:val="00474ADF"/>
    <w:rsid w:val="004D5BF3"/>
    <w:rsid w:val="005A5DDD"/>
    <w:rsid w:val="005E48E8"/>
    <w:rsid w:val="007434C4"/>
    <w:rsid w:val="00854BCE"/>
    <w:rsid w:val="008A1239"/>
    <w:rsid w:val="008D49BD"/>
    <w:rsid w:val="00923C57"/>
    <w:rsid w:val="009C0CB0"/>
    <w:rsid w:val="009D40C7"/>
    <w:rsid w:val="00A246F5"/>
    <w:rsid w:val="00A92DFC"/>
    <w:rsid w:val="00AB39D4"/>
    <w:rsid w:val="00AD634E"/>
    <w:rsid w:val="00D11043"/>
    <w:rsid w:val="00D20C2D"/>
    <w:rsid w:val="00DC1CF4"/>
    <w:rsid w:val="00E0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1D3A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ganova.guzali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User</cp:lastModifiedBy>
  <cp:revision>10</cp:revision>
  <dcterms:created xsi:type="dcterms:W3CDTF">2023-12-19T16:08:00Z</dcterms:created>
  <dcterms:modified xsi:type="dcterms:W3CDTF">2024-03-12T11:32:00Z</dcterms:modified>
</cp:coreProperties>
</file>