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37E" w14:textId="77777777" w:rsidR="001243D0" w:rsidRPr="001243D0" w:rsidRDefault="001243D0" w:rsidP="001243D0">
      <w:pPr>
        <w:rPr>
          <w:b/>
          <w:bCs/>
        </w:rPr>
      </w:pPr>
      <w:r w:rsidRPr="001243D0">
        <w:rPr>
          <w:b/>
          <w:bCs/>
        </w:rPr>
        <w:t>QCM – Compréhension : Chromosomes &amp; Cellules</w:t>
      </w:r>
    </w:p>
    <w:p w14:paraId="438B1011" w14:textId="77777777" w:rsidR="001243D0" w:rsidRPr="001243D0" w:rsidRDefault="001243D0" w:rsidP="001243D0">
      <w:r w:rsidRPr="001243D0">
        <w:rPr>
          <w:i/>
          <w:iCs/>
        </w:rPr>
        <w:t xml:space="preserve">(Basé sur la vidéo « Comment définir un chromosome et une cellule ? – </w:t>
      </w:r>
      <w:proofErr w:type="gramStart"/>
      <w:r w:rsidRPr="001243D0">
        <w:rPr>
          <w:i/>
          <w:iCs/>
        </w:rPr>
        <w:t>C’est pas</w:t>
      </w:r>
      <w:proofErr w:type="gramEnd"/>
      <w:r w:rsidRPr="001243D0">
        <w:rPr>
          <w:i/>
          <w:iCs/>
        </w:rPr>
        <w:t xml:space="preserve"> sorcier »)</w:t>
      </w:r>
    </w:p>
    <w:p w14:paraId="48F4271B" w14:textId="77777777" w:rsidR="001243D0" w:rsidRPr="001243D0" w:rsidRDefault="001243D0" w:rsidP="001243D0">
      <w:r w:rsidRPr="001243D0">
        <w:pict w14:anchorId="7D68C7E7">
          <v:rect id="_x0000_i1043" style="width:0;height:1.5pt" o:hralign="center" o:hrstd="t" o:hr="t" fillcolor="#a0a0a0" stroked="f"/>
        </w:pict>
      </w:r>
    </w:p>
    <w:p w14:paraId="598D02DC" w14:textId="77777777" w:rsidR="001243D0" w:rsidRPr="001243D0" w:rsidRDefault="001243D0" w:rsidP="001243D0">
      <w:pPr>
        <w:rPr>
          <w:b/>
          <w:bCs/>
        </w:rPr>
      </w:pPr>
      <w:r w:rsidRPr="001243D0">
        <w:rPr>
          <w:rFonts w:ascii="Segoe UI Emoji" w:hAnsi="Segoe UI Emoji" w:cs="Segoe UI Emoji"/>
          <w:b/>
          <w:bCs/>
        </w:rPr>
        <w:t>🔵</w:t>
      </w:r>
      <w:r w:rsidRPr="001243D0">
        <w:rPr>
          <w:b/>
          <w:bCs/>
        </w:rPr>
        <w:t xml:space="preserve"> Niveau Facile</w:t>
      </w:r>
    </w:p>
    <w:p w14:paraId="11B399C7" w14:textId="77777777" w:rsidR="001243D0" w:rsidRPr="001243D0" w:rsidRDefault="001243D0" w:rsidP="001243D0">
      <w:r w:rsidRPr="001243D0">
        <w:rPr>
          <w:b/>
          <w:bCs/>
        </w:rPr>
        <w:t>1. Qu’est-ce qu’une cellule ?</w:t>
      </w:r>
      <w:r w:rsidRPr="001243D0">
        <w:br/>
        <w:t>a) Une particule de poussière</w:t>
      </w:r>
      <w:r w:rsidRPr="001243D0">
        <w:br/>
        <w:t>b) L’unité de base du vivant</w:t>
      </w:r>
      <w:r w:rsidRPr="001243D0">
        <w:br/>
        <w:t>c) Un organe du corps</w:t>
      </w:r>
      <w:r w:rsidRPr="001243D0">
        <w:br/>
        <w:t>d) Un virus</w:t>
      </w:r>
    </w:p>
    <w:p w14:paraId="321F1154" w14:textId="77777777" w:rsidR="001243D0" w:rsidRPr="001243D0" w:rsidRDefault="001243D0" w:rsidP="001243D0">
      <w:r w:rsidRPr="001243D0">
        <w:rPr>
          <w:b/>
          <w:bCs/>
        </w:rPr>
        <w:t>2. Où se trouvent les chromosomes ?</w:t>
      </w:r>
      <w:r w:rsidRPr="001243D0">
        <w:br/>
        <w:t>a) Dans le noyau de la cellule</w:t>
      </w:r>
      <w:r w:rsidRPr="001243D0">
        <w:br/>
        <w:t>b) Dans la membrane</w:t>
      </w:r>
      <w:r w:rsidRPr="001243D0">
        <w:br/>
        <w:t>c) Dans l’air</w:t>
      </w:r>
      <w:r w:rsidRPr="001243D0">
        <w:br/>
        <w:t>d) Dans l’estomac</w:t>
      </w:r>
    </w:p>
    <w:p w14:paraId="6CE89988" w14:textId="77777777" w:rsidR="001243D0" w:rsidRPr="001243D0" w:rsidRDefault="001243D0" w:rsidP="001243D0">
      <w:r w:rsidRPr="001243D0">
        <w:rPr>
          <w:b/>
          <w:bCs/>
        </w:rPr>
        <w:t>3. De quoi est constitué un chromosome ?</w:t>
      </w:r>
      <w:r w:rsidRPr="001243D0">
        <w:br/>
        <w:t>a) De sucre</w:t>
      </w:r>
      <w:r w:rsidRPr="001243D0">
        <w:br/>
        <w:t>b) D’ADN</w:t>
      </w:r>
      <w:r w:rsidRPr="001243D0">
        <w:br/>
        <w:t>c) D’eau</w:t>
      </w:r>
      <w:r w:rsidRPr="001243D0">
        <w:br/>
        <w:t>d) De protéines alimentaires</w:t>
      </w:r>
    </w:p>
    <w:p w14:paraId="3256E454" w14:textId="77777777" w:rsidR="001243D0" w:rsidRPr="001243D0" w:rsidRDefault="001243D0" w:rsidP="001243D0">
      <w:r w:rsidRPr="001243D0">
        <w:rPr>
          <w:b/>
          <w:bCs/>
        </w:rPr>
        <w:t>4. Quel est le rôle principal de l’ADN ?</w:t>
      </w:r>
      <w:r w:rsidRPr="001243D0">
        <w:br/>
        <w:t>a) Produire de l’énergie</w:t>
      </w:r>
      <w:r w:rsidRPr="001243D0">
        <w:br/>
        <w:t>b) Transporter l’oxygène</w:t>
      </w:r>
      <w:r w:rsidRPr="001243D0">
        <w:br/>
        <w:t>c) Contenir les informations génétiques</w:t>
      </w:r>
      <w:r w:rsidRPr="001243D0">
        <w:br/>
        <w:t>d) Remplacer les cellules mortes</w:t>
      </w:r>
    </w:p>
    <w:p w14:paraId="4A822FF9" w14:textId="77777777" w:rsidR="001243D0" w:rsidRDefault="001243D0" w:rsidP="001243D0">
      <w:r w:rsidRPr="001243D0">
        <w:rPr>
          <w:b/>
          <w:bCs/>
        </w:rPr>
        <w:t>5. Quel élément n’est présent que dans la cellule végétale ?</w:t>
      </w:r>
      <w:r w:rsidRPr="001243D0">
        <w:br/>
        <w:t>a) Le noyau</w:t>
      </w:r>
      <w:r w:rsidRPr="001243D0">
        <w:br/>
        <w:t>b) Les mitochondries</w:t>
      </w:r>
      <w:r w:rsidRPr="001243D0">
        <w:br/>
        <w:t>c) La paroi rigide</w:t>
      </w:r>
      <w:r w:rsidRPr="001243D0">
        <w:br/>
        <w:t>d) Le cytoplasme</w:t>
      </w:r>
    </w:p>
    <w:p w14:paraId="2D212C49" w14:textId="77777777" w:rsidR="001243D0" w:rsidRDefault="001243D0" w:rsidP="001243D0"/>
    <w:p w14:paraId="3A3FD4BC" w14:textId="77777777" w:rsidR="001243D0" w:rsidRDefault="001243D0" w:rsidP="001243D0"/>
    <w:p w14:paraId="1584C927" w14:textId="77777777" w:rsidR="001243D0" w:rsidRDefault="001243D0" w:rsidP="001243D0"/>
    <w:p w14:paraId="158FA29A" w14:textId="77777777" w:rsidR="001243D0" w:rsidRDefault="001243D0" w:rsidP="001243D0"/>
    <w:p w14:paraId="1BD00BE0" w14:textId="77777777" w:rsidR="001243D0" w:rsidRPr="001243D0" w:rsidRDefault="001243D0" w:rsidP="001243D0"/>
    <w:p w14:paraId="7F774BE7" w14:textId="77777777" w:rsidR="001243D0" w:rsidRPr="001243D0" w:rsidRDefault="001243D0" w:rsidP="001243D0">
      <w:r w:rsidRPr="001243D0">
        <w:lastRenderedPageBreak/>
        <w:pict w14:anchorId="37C9D591">
          <v:rect id="_x0000_i1044" style="width:0;height:1.5pt" o:hralign="center" o:hrstd="t" o:hr="t" fillcolor="#a0a0a0" stroked="f"/>
        </w:pict>
      </w:r>
    </w:p>
    <w:p w14:paraId="1EA7E511" w14:textId="77777777" w:rsidR="001243D0" w:rsidRPr="001243D0" w:rsidRDefault="001243D0" w:rsidP="001243D0">
      <w:pPr>
        <w:rPr>
          <w:b/>
          <w:bCs/>
        </w:rPr>
      </w:pPr>
      <w:r w:rsidRPr="001243D0">
        <w:rPr>
          <w:rFonts w:ascii="Segoe UI Emoji" w:hAnsi="Segoe UI Emoji" w:cs="Segoe UI Emoji"/>
          <w:b/>
          <w:bCs/>
        </w:rPr>
        <w:t>🟠</w:t>
      </w:r>
      <w:r w:rsidRPr="001243D0">
        <w:rPr>
          <w:b/>
          <w:bCs/>
        </w:rPr>
        <w:t xml:space="preserve"> Niveau Moyen</w:t>
      </w:r>
    </w:p>
    <w:p w14:paraId="2A0B724D" w14:textId="77777777" w:rsidR="001243D0" w:rsidRPr="001243D0" w:rsidRDefault="001243D0" w:rsidP="001243D0">
      <w:r w:rsidRPr="001243D0">
        <w:rPr>
          <w:b/>
          <w:bCs/>
        </w:rPr>
        <w:t>6. Pourquoi l’ADN est-il enroulé dans les chromosomes ?</w:t>
      </w:r>
      <w:r w:rsidRPr="001243D0">
        <w:br/>
        <w:t>a) Pour tenir dans le noyau</w:t>
      </w:r>
      <w:r w:rsidRPr="001243D0">
        <w:br/>
        <w:t>b) Pour produire du glucose</w:t>
      </w:r>
      <w:r w:rsidRPr="001243D0">
        <w:br/>
        <w:t>c) Pour protéger la membrane</w:t>
      </w:r>
      <w:r w:rsidRPr="001243D0">
        <w:br/>
        <w:t>d) Pour devenir visible à l’œil nu</w:t>
      </w:r>
    </w:p>
    <w:p w14:paraId="142CC57F" w14:textId="77777777" w:rsidR="001243D0" w:rsidRPr="001243D0" w:rsidRDefault="001243D0" w:rsidP="001243D0">
      <w:r w:rsidRPr="001243D0">
        <w:rPr>
          <w:b/>
          <w:bCs/>
        </w:rPr>
        <w:t>7. Que se passe-t-il lors de la réplication de l’ADN ?</w:t>
      </w:r>
      <w:r w:rsidRPr="001243D0">
        <w:br/>
        <w:t>a) L’ADN disparaît</w:t>
      </w:r>
      <w:r w:rsidRPr="001243D0">
        <w:br/>
        <w:t>b) L’ADN se copie</w:t>
      </w:r>
      <w:r w:rsidRPr="001243D0">
        <w:br/>
        <w:t>c) L’ADN se mélange aux protéines</w:t>
      </w:r>
      <w:r w:rsidRPr="001243D0">
        <w:br/>
        <w:t>d) L’ADN change de forme définitivement</w:t>
      </w:r>
    </w:p>
    <w:p w14:paraId="14A16498" w14:textId="77777777" w:rsidR="001243D0" w:rsidRPr="001243D0" w:rsidRDefault="001243D0" w:rsidP="001243D0">
      <w:r w:rsidRPr="001243D0">
        <w:rPr>
          <w:b/>
          <w:bCs/>
        </w:rPr>
        <w:t>8. Une cellule animale se distingue d’une cellule végétale parce que :</w:t>
      </w:r>
      <w:r w:rsidRPr="001243D0">
        <w:br/>
        <w:t>a) Elle contient une paroi rigide</w:t>
      </w:r>
      <w:r w:rsidRPr="001243D0">
        <w:br/>
        <w:t>b) Elle contient des chloroplastes</w:t>
      </w:r>
      <w:r w:rsidRPr="001243D0">
        <w:br/>
        <w:t>c) Elle n’a pas de paroi rigide</w:t>
      </w:r>
      <w:r w:rsidRPr="001243D0">
        <w:br/>
        <w:t>d) Elle fait la photosynthèse</w:t>
      </w:r>
    </w:p>
    <w:p w14:paraId="0E9CCB53" w14:textId="77777777" w:rsidR="001243D0" w:rsidRPr="001243D0" w:rsidRDefault="001243D0" w:rsidP="001243D0">
      <w:r w:rsidRPr="001243D0">
        <w:rPr>
          <w:b/>
          <w:bCs/>
        </w:rPr>
        <w:t>9. Le noyau d’une cellule sert principalement à :</w:t>
      </w:r>
      <w:r w:rsidRPr="001243D0">
        <w:br/>
        <w:t>a) Donner sa forme à la cellule</w:t>
      </w:r>
      <w:r w:rsidRPr="001243D0">
        <w:br/>
        <w:t>b) Stocker et protéger les chromosomes</w:t>
      </w:r>
      <w:r w:rsidRPr="001243D0">
        <w:br/>
        <w:t>c) Produire de l’énergie</w:t>
      </w:r>
      <w:r w:rsidRPr="001243D0">
        <w:br/>
        <w:t>d) Absorber les nutriments</w:t>
      </w:r>
    </w:p>
    <w:p w14:paraId="3030FA28" w14:textId="77777777" w:rsidR="001243D0" w:rsidRDefault="001243D0" w:rsidP="001243D0">
      <w:r w:rsidRPr="001243D0">
        <w:rPr>
          <w:b/>
          <w:bCs/>
        </w:rPr>
        <w:t>10. Quel élément est commun à toutes les cellules vivantes ?</w:t>
      </w:r>
      <w:r w:rsidRPr="001243D0">
        <w:br/>
        <w:t>a) Le noyau</w:t>
      </w:r>
      <w:r w:rsidRPr="001243D0">
        <w:br/>
        <w:t>b) L’ADN</w:t>
      </w:r>
      <w:r w:rsidRPr="001243D0">
        <w:br/>
        <w:t>c) La chlorophylle</w:t>
      </w:r>
      <w:r w:rsidRPr="001243D0">
        <w:br/>
        <w:t>d) Une paroi rigide</w:t>
      </w:r>
    </w:p>
    <w:p w14:paraId="7FEFECCF" w14:textId="77777777" w:rsidR="001243D0" w:rsidRDefault="001243D0" w:rsidP="001243D0"/>
    <w:p w14:paraId="28D97C2C" w14:textId="77777777" w:rsidR="001243D0" w:rsidRDefault="001243D0" w:rsidP="001243D0"/>
    <w:p w14:paraId="76183575" w14:textId="77777777" w:rsidR="001243D0" w:rsidRDefault="001243D0" w:rsidP="001243D0"/>
    <w:p w14:paraId="2038DA70" w14:textId="77777777" w:rsidR="001243D0" w:rsidRDefault="001243D0" w:rsidP="001243D0"/>
    <w:p w14:paraId="429ADDDA" w14:textId="77777777" w:rsidR="001243D0" w:rsidRDefault="001243D0" w:rsidP="001243D0"/>
    <w:p w14:paraId="3D168379" w14:textId="77777777" w:rsidR="001243D0" w:rsidRPr="001243D0" w:rsidRDefault="001243D0" w:rsidP="001243D0"/>
    <w:p w14:paraId="61F9A38D" w14:textId="77777777" w:rsidR="001243D0" w:rsidRPr="001243D0" w:rsidRDefault="001243D0" w:rsidP="001243D0">
      <w:r w:rsidRPr="001243D0">
        <w:pict w14:anchorId="5512DDD6">
          <v:rect id="_x0000_i1045" style="width:0;height:1.5pt" o:hralign="center" o:hrstd="t" o:hr="t" fillcolor="#a0a0a0" stroked="f"/>
        </w:pict>
      </w:r>
    </w:p>
    <w:p w14:paraId="41043BF4" w14:textId="77777777" w:rsidR="001243D0" w:rsidRPr="001243D0" w:rsidRDefault="001243D0" w:rsidP="001243D0">
      <w:pPr>
        <w:rPr>
          <w:b/>
          <w:bCs/>
        </w:rPr>
      </w:pPr>
      <w:r w:rsidRPr="001243D0">
        <w:rPr>
          <w:rFonts w:ascii="Segoe UI Emoji" w:hAnsi="Segoe UI Emoji" w:cs="Segoe UI Emoji"/>
          <w:b/>
          <w:bCs/>
        </w:rPr>
        <w:lastRenderedPageBreak/>
        <w:t>🔴</w:t>
      </w:r>
      <w:r w:rsidRPr="001243D0">
        <w:rPr>
          <w:b/>
          <w:bCs/>
        </w:rPr>
        <w:t xml:space="preserve"> Niveau Difficile</w:t>
      </w:r>
    </w:p>
    <w:p w14:paraId="5A7CD069" w14:textId="77777777" w:rsidR="001243D0" w:rsidRPr="001243D0" w:rsidRDefault="001243D0" w:rsidP="001243D0">
      <w:r w:rsidRPr="001243D0">
        <w:rPr>
          <w:b/>
          <w:bCs/>
        </w:rPr>
        <w:t>11. Lorsque les chromosomes sont visibles au microscope, c’est généralement parce que :</w:t>
      </w:r>
      <w:r w:rsidRPr="001243D0">
        <w:br/>
        <w:t>a) La cellule est en repos</w:t>
      </w:r>
      <w:r w:rsidRPr="001243D0">
        <w:br/>
        <w:t>b) La cellule est en cours de division</w:t>
      </w:r>
      <w:r w:rsidRPr="001243D0">
        <w:br/>
        <w:t>c) L’ADN est totalement déroulé</w:t>
      </w:r>
      <w:r w:rsidRPr="001243D0">
        <w:br/>
        <w:t>d) La cellule n’a pas de noyau</w:t>
      </w:r>
    </w:p>
    <w:p w14:paraId="01544502" w14:textId="77777777" w:rsidR="001243D0" w:rsidRPr="001243D0" w:rsidRDefault="001243D0" w:rsidP="001243D0">
      <w:r w:rsidRPr="001243D0">
        <w:rPr>
          <w:b/>
          <w:bCs/>
        </w:rPr>
        <w:t>12. Pourquoi dit-on que l’ADN porte l’information génétique ?</w:t>
      </w:r>
      <w:r w:rsidRPr="001243D0">
        <w:br/>
        <w:t>a) Parce qu’il produit toutes les protéines</w:t>
      </w:r>
      <w:r w:rsidRPr="001243D0">
        <w:br/>
        <w:t>b) Parce qu’il possède un code permettant de fabriquer les caractéristiques du vivant</w:t>
      </w:r>
      <w:r w:rsidRPr="001243D0">
        <w:br/>
        <w:t>c) Parce qu’il se trouve uniquement dans le cerveau</w:t>
      </w:r>
      <w:r w:rsidRPr="001243D0">
        <w:br/>
        <w:t>d) Parce qu’il peut se déplacer dans le corps</w:t>
      </w:r>
    </w:p>
    <w:p w14:paraId="18E810AE" w14:textId="77777777" w:rsidR="001243D0" w:rsidRPr="001243D0" w:rsidRDefault="001243D0" w:rsidP="001243D0">
      <w:r w:rsidRPr="001243D0">
        <w:rPr>
          <w:b/>
          <w:bCs/>
        </w:rPr>
        <w:t>13. Les cellules végétales ont une grande vacuole centrale. À quoi sert-elle ?</w:t>
      </w:r>
      <w:r w:rsidRPr="001243D0">
        <w:br/>
        <w:t>a) À stocker de l’eau et maintenir la rigidité</w:t>
      </w:r>
      <w:r w:rsidRPr="001243D0">
        <w:br/>
        <w:t>b) À produire les chromosomes</w:t>
      </w:r>
      <w:r w:rsidRPr="001243D0">
        <w:br/>
        <w:t>c) À déplacer la cellule</w:t>
      </w:r>
      <w:r w:rsidRPr="001243D0">
        <w:br/>
        <w:t>d) À faire la respiration cellulaire</w:t>
      </w:r>
    </w:p>
    <w:p w14:paraId="19D4AA79" w14:textId="77777777" w:rsidR="001243D0" w:rsidRPr="001243D0" w:rsidRDefault="001243D0" w:rsidP="001243D0">
      <w:r w:rsidRPr="001243D0">
        <w:rPr>
          <w:b/>
          <w:bCs/>
        </w:rPr>
        <w:t>14. Les organismes vivants sont constitués de cellules. Cela signifie que :</w:t>
      </w:r>
      <w:r w:rsidRPr="001243D0">
        <w:br/>
        <w:t>a) Toutes les cellules sont identiques</w:t>
      </w:r>
      <w:r w:rsidRPr="001243D0">
        <w:br/>
        <w:t>b) La cellule est la plus petite structure vivante capable de fonctionner seule</w:t>
      </w:r>
      <w:r w:rsidRPr="001243D0">
        <w:br/>
        <w:t>c) Les cellules ne peuvent pas se diviser</w:t>
      </w:r>
      <w:r w:rsidRPr="001243D0">
        <w:br/>
        <w:t>d) La cellule est plus grande qu’un organe</w:t>
      </w:r>
    </w:p>
    <w:p w14:paraId="0E9C98F9" w14:textId="77777777" w:rsidR="001243D0" w:rsidRPr="001243D0" w:rsidRDefault="001243D0" w:rsidP="001243D0">
      <w:r w:rsidRPr="001243D0">
        <w:rPr>
          <w:b/>
          <w:bCs/>
        </w:rPr>
        <w:t>15. La structure ADN → chromosome → noyau → cellule signifie :</w:t>
      </w:r>
      <w:r w:rsidRPr="001243D0">
        <w:br/>
        <w:t>a) Que l’ADN est plus grand que la cellule</w:t>
      </w:r>
      <w:r w:rsidRPr="001243D0">
        <w:br/>
        <w:t>b) Que les chromosomes sont situés à l’extérieur de la cellule</w:t>
      </w:r>
      <w:r w:rsidRPr="001243D0">
        <w:br/>
        <w:t>c) Que l’ADN est organisé en chromosomes à l’intérieur du noyau d’une cellule</w:t>
      </w:r>
      <w:r w:rsidRPr="001243D0">
        <w:br/>
        <w:t>d) Que le noyau contient plusieurs cellules</w:t>
      </w:r>
    </w:p>
    <w:p w14:paraId="1F9D32D6" w14:textId="7D49E92C" w:rsidR="001243D0" w:rsidRDefault="001243D0"/>
    <w:sectPr w:rsidR="0012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D0"/>
    <w:rsid w:val="001243D0"/>
    <w:rsid w:val="002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6E71"/>
  <w15:chartTrackingRefBased/>
  <w15:docId w15:val="{8D7AA856-94A5-443D-AF46-405FD714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3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3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3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3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3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3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3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3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3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3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2025-12-01T08:17:00Z</dcterms:created>
  <dcterms:modified xsi:type="dcterms:W3CDTF">2025-12-01T08:19:00Z</dcterms:modified>
</cp:coreProperties>
</file>