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34A3A" w14:textId="77777777" w:rsidR="0004712A" w:rsidRDefault="0004712A" w:rsidP="003C57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01047991"/>
    </w:p>
    <w:p w14:paraId="19B35D54" w14:textId="77777777" w:rsidR="002C72C6" w:rsidRDefault="002C72C6" w:rsidP="003C57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C72C6">
        <w:rPr>
          <w:rFonts w:ascii="Times New Roman" w:hAnsi="Times New Roman" w:cs="Times New Roman"/>
          <w:sz w:val="24"/>
          <w:szCs w:val="24"/>
        </w:rPr>
        <w:t>УТВЕРЖДАЮ</w:t>
      </w:r>
      <w:r w:rsidR="0004712A">
        <w:rPr>
          <w:rFonts w:ascii="Times New Roman" w:hAnsi="Times New Roman" w:cs="Times New Roman"/>
          <w:sz w:val="24"/>
          <w:szCs w:val="24"/>
        </w:rPr>
        <w:t>:</w:t>
      </w:r>
    </w:p>
    <w:p w14:paraId="11101338" w14:textId="77777777" w:rsidR="0004712A" w:rsidRDefault="00C1042E" w:rsidP="00CF0B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C72C6">
        <w:rPr>
          <w:rFonts w:ascii="Times New Roman" w:hAnsi="Times New Roman" w:cs="Times New Roman"/>
          <w:sz w:val="24"/>
          <w:szCs w:val="24"/>
        </w:rPr>
        <w:t xml:space="preserve">аведующий МДОАУ </w:t>
      </w:r>
    </w:p>
    <w:p w14:paraId="30BE0B8F" w14:textId="77777777" w:rsidR="002C72C6" w:rsidRDefault="0004712A" w:rsidP="00CF0B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«Детский сад </w:t>
      </w:r>
      <w:r w:rsidR="002C72C6">
        <w:rPr>
          <w:rFonts w:ascii="Times New Roman" w:hAnsi="Times New Roman" w:cs="Times New Roman"/>
          <w:sz w:val="24"/>
          <w:szCs w:val="24"/>
        </w:rPr>
        <w:t>№56 г.Орска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05CE39FB" w14:textId="77777777" w:rsidR="002C72C6" w:rsidRDefault="002C72C6" w:rsidP="0004712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___________/ЗолотоверховаГ.В.</w:t>
      </w:r>
    </w:p>
    <w:p w14:paraId="5392FB2B" w14:textId="77777777" w:rsidR="00E23E5D" w:rsidRDefault="00E23E5D" w:rsidP="00C104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BA882C" w14:textId="77777777" w:rsidR="00E23F95" w:rsidRPr="000E0250" w:rsidRDefault="00E23F95" w:rsidP="00E23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="006E682E" w:rsidRPr="000E0250">
        <w:rPr>
          <w:rFonts w:ascii="Times New Roman" w:hAnsi="Times New Roman" w:cs="Times New Roman"/>
          <w:b/>
          <w:sz w:val="24"/>
          <w:szCs w:val="24"/>
        </w:rPr>
        <w:t xml:space="preserve"> региональной </w:t>
      </w:r>
      <w:r w:rsidRPr="000E0250">
        <w:rPr>
          <w:rFonts w:ascii="Times New Roman" w:hAnsi="Times New Roman" w:cs="Times New Roman"/>
          <w:b/>
          <w:sz w:val="24"/>
          <w:szCs w:val="24"/>
        </w:rPr>
        <w:t xml:space="preserve">базовой площадки </w:t>
      </w:r>
    </w:p>
    <w:p w14:paraId="3706DAE0" w14:textId="77777777" w:rsidR="006E682E" w:rsidRPr="000E0250" w:rsidRDefault="00E23F95" w:rsidP="00E23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муниципального дошкольного образовательного автономного учрежде</w:t>
      </w:r>
      <w:r w:rsidR="006550F8" w:rsidRPr="000E0250">
        <w:rPr>
          <w:rFonts w:ascii="Times New Roman" w:hAnsi="Times New Roman" w:cs="Times New Roman"/>
          <w:b/>
          <w:sz w:val="24"/>
          <w:szCs w:val="24"/>
        </w:rPr>
        <w:t xml:space="preserve">ния </w:t>
      </w:r>
    </w:p>
    <w:p w14:paraId="1D078384" w14:textId="77777777" w:rsidR="00E23F95" w:rsidRPr="000E0250" w:rsidRDefault="006550F8" w:rsidP="00E23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«Центр развития ребенка – д</w:t>
      </w:r>
      <w:r w:rsidR="00E23F95" w:rsidRPr="000E0250">
        <w:rPr>
          <w:rFonts w:ascii="Times New Roman" w:hAnsi="Times New Roman" w:cs="Times New Roman"/>
          <w:b/>
          <w:sz w:val="24"/>
          <w:szCs w:val="24"/>
        </w:rPr>
        <w:t>етский сад №56 №Надежда» г.Орска»</w:t>
      </w:r>
    </w:p>
    <w:p w14:paraId="444D2503" w14:textId="6ECEE64E" w:rsidR="006E682E" w:rsidRDefault="006E682E" w:rsidP="006E68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на 20</w:t>
      </w:r>
      <w:r w:rsidR="002E7E85">
        <w:rPr>
          <w:rFonts w:ascii="Times New Roman" w:hAnsi="Times New Roman" w:cs="Times New Roman"/>
          <w:b/>
          <w:sz w:val="24"/>
          <w:szCs w:val="24"/>
        </w:rPr>
        <w:t>2</w:t>
      </w:r>
      <w:r w:rsidR="00FF3705">
        <w:rPr>
          <w:rFonts w:ascii="Times New Roman" w:hAnsi="Times New Roman" w:cs="Times New Roman"/>
          <w:b/>
          <w:sz w:val="24"/>
          <w:szCs w:val="24"/>
        </w:rPr>
        <w:t>6</w:t>
      </w:r>
      <w:r w:rsidR="000706FA">
        <w:rPr>
          <w:rFonts w:ascii="Times New Roman" w:hAnsi="Times New Roman" w:cs="Times New Roman"/>
          <w:b/>
          <w:sz w:val="24"/>
          <w:szCs w:val="24"/>
        </w:rPr>
        <w:t>- 202</w:t>
      </w:r>
      <w:r w:rsidR="00FF3705">
        <w:rPr>
          <w:rFonts w:ascii="Times New Roman" w:hAnsi="Times New Roman" w:cs="Times New Roman"/>
          <w:b/>
          <w:sz w:val="24"/>
          <w:szCs w:val="24"/>
        </w:rPr>
        <w:t>7</w:t>
      </w:r>
      <w:r w:rsidR="000706FA">
        <w:rPr>
          <w:rFonts w:ascii="Times New Roman" w:hAnsi="Times New Roman" w:cs="Times New Roman"/>
          <w:b/>
          <w:sz w:val="24"/>
          <w:szCs w:val="24"/>
        </w:rPr>
        <w:t xml:space="preserve"> уч.г.</w:t>
      </w:r>
      <w:r w:rsidR="000735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91B78F" w14:textId="77777777" w:rsidR="000735A4" w:rsidRPr="000E0250" w:rsidRDefault="000735A4" w:rsidP="006E68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3BD021" w14:textId="240B03CE" w:rsidR="000735A4" w:rsidRPr="00C97D64" w:rsidRDefault="000735A4" w:rsidP="000735A4">
      <w:pPr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0735A4">
        <w:rPr>
          <w:rFonts w:ascii="Times New Roman" w:hAnsi="Times New Roman" w:cs="Times New Roman"/>
          <w:b/>
          <w:spacing w:val="-4"/>
          <w:sz w:val="24"/>
          <w:szCs w:val="24"/>
        </w:rPr>
        <w:t>Тема</w:t>
      </w:r>
      <w:r w:rsidR="00427C9F" w:rsidRPr="000735A4">
        <w:rPr>
          <w:rFonts w:ascii="Times New Roman" w:hAnsi="Times New Roman" w:cs="Times New Roman"/>
          <w:b/>
          <w:spacing w:val="-4"/>
          <w:sz w:val="24"/>
          <w:szCs w:val="24"/>
        </w:rPr>
        <w:t>:</w:t>
      </w:r>
      <w:r w:rsidR="00CB4B2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124304" w:rsidRPr="00124304">
        <w:rPr>
          <w:rFonts w:ascii="Times New Roman" w:hAnsi="Times New Roman" w:cs="Times New Roman"/>
          <w:spacing w:val="-4"/>
          <w:sz w:val="24"/>
          <w:szCs w:val="24"/>
        </w:rPr>
        <w:t>Перспективы роста.</w:t>
      </w:r>
      <w:r w:rsidR="00CB4B2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4712A" w:rsidRPr="0004712A">
        <w:rPr>
          <w:rFonts w:ascii="Times New Roman" w:hAnsi="Times New Roman" w:cs="Times New Roman"/>
          <w:spacing w:val="-4"/>
          <w:sz w:val="24"/>
          <w:szCs w:val="24"/>
        </w:rPr>
        <w:t>Сетевое н</w:t>
      </w:r>
      <w:r w:rsidRPr="0004712A">
        <w:rPr>
          <w:rStyle w:val="layout"/>
          <w:rFonts w:ascii="Times New Roman" w:hAnsi="Times New Roman" w:cs="Times New Roman"/>
          <w:sz w:val="24"/>
          <w:szCs w:val="24"/>
        </w:rPr>
        <w:t>аставничество</w:t>
      </w:r>
      <w:r w:rsidRPr="00C97D64">
        <w:rPr>
          <w:rStyle w:val="layout"/>
          <w:rFonts w:ascii="Times New Roman" w:hAnsi="Times New Roman" w:cs="Times New Roman"/>
          <w:sz w:val="24"/>
          <w:szCs w:val="24"/>
        </w:rPr>
        <w:t xml:space="preserve"> как модель эффективного педагогического сопровождения участников образовательных от</w:t>
      </w:r>
      <w:r w:rsidR="0004712A">
        <w:rPr>
          <w:rStyle w:val="layout"/>
          <w:rFonts w:ascii="Times New Roman" w:hAnsi="Times New Roman" w:cs="Times New Roman"/>
          <w:sz w:val="24"/>
          <w:szCs w:val="24"/>
        </w:rPr>
        <w:t>ношений дошкольных организаций.</w:t>
      </w:r>
    </w:p>
    <w:p w14:paraId="6CAC3A08" w14:textId="77777777" w:rsidR="000735A4" w:rsidRPr="00C97D64" w:rsidRDefault="0004712A" w:rsidP="00C97D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A34A94" w:rsidRPr="000735A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735A4" w:rsidRPr="00C97D64">
        <w:rPr>
          <w:rFonts w:ascii="Times New Roman" w:hAnsi="Times New Roman" w:cs="Times New Roman"/>
          <w:sz w:val="24"/>
          <w:szCs w:val="24"/>
        </w:rPr>
        <w:t xml:space="preserve">разработка и внедрение </w:t>
      </w:r>
      <w:r w:rsidR="000C7D5A">
        <w:rPr>
          <w:rFonts w:ascii="Times New Roman" w:hAnsi="Times New Roman" w:cs="Times New Roman"/>
          <w:sz w:val="24"/>
          <w:szCs w:val="24"/>
        </w:rPr>
        <w:t xml:space="preserve">в практику дошкольных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сетевого </w:t>
      </w:r>
      <w:r w:rsidR="000735A4" w:rsidRPr="00C97D64">
        <w:rPr>
          <w:rStyle w:val="layout"/>
          <w:rFonts w:ascii="Times New Roman" w:hAnsi="Times New Roman" w:cs="Times New Roman"/>
          <w:sz w:val="24"/>
          <w:szCs w:val="24"/>
        </w:rPr>
        <w:t>наставничества как целевой модели эффективного педагогического сопровождения участников образовательных отн</w:t>
      </w:r>
      <w:r>
        <w:rPr>
          <w:rStyle w:val="layout"/>
          <w:rFonts w:ascii="Times New Roman" w:hAnsi="Times New Roman" w:cs="Times New Roman"/>
          <w:sz w:val="24"/>
          <w:szCs w:val="24"/>
        </w:rPr>
        <w:t>ошений.</w:t>
      </w:r>
    </w:p>
    <w:p w14:paraId="263B4004" w14:textId="77777777" w:rsidR="00A34A94" w:rsidRPr="006E682E" w:rsidRDefault="00A34A94" w:rsidP="006E68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82E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4A139DB6" w14:textId="77777777" w:rsidR="00F845BB" w:rsidRDefault="000735A4" w:rsidP="00F845BB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0735A4">
        <w:rPr>
          <w:iCs/>
          <w:color w:val="auto"/>
        </w:rPr>
        <w:t>формировани</w:t>
      </w:r>
      <w:r w:rsidR="00F845BB">
        <w:rPr>
          <w:iCs/>
          <w:color w:val="auto"/>
        </w:rPr>
        <w:t>е</w:t>
      </w:r>
      <w:r w:rsidRPr="000735A4">
        <w:rPr>
          <w:iCs/>
          <w:color w:val="auto"/>
        </w:rPr>
        <w:t xml:space="preserve"> единого научно-методического сопровождения </w:t>
      </w:r>
      <w:r w:rsidRPr="000735A4">
        <w:rPr>
          <w:color w:val="auto"/>
        </w:rPr>
        <w:t xml:space="preserve">педагогических работников </w:t>
      </w:r>
      <w:r w:rsidR="00F845BB">
        <w:rPr>
          <w:color w:val="auto"/>
        </w:rPr>
        <w:t>дошкольных организаций;</w:t>
      </w:r>
    </w:p>
    <w:p w14:paraId="6D963B29" w14:textId="77777777" w:rsidR="00F845BB" w:rsidRDefault="000735A4" w:rsidP="000735A4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F845BB">
        <w:rPr>
          <w:color w:val="auto"/>
        </w:rPr>
        <w:t xml:space="preserve"> развити</w:t>
      </w:r>
      <w:r w:rsidR="00F845BB" w:rsidRPr="00F845BB">
        <w:rPr>
          <w:color w:val="auto"/>
        </w:rPr>
        <w:t>е</w:t>
      </w:r>
      <w:r w:rsidRPr="00F845BB">
        <w:rPr>
          <w:color w:val="auto"/>
        </w:rPr>
        <w:t xml:space="preserve"> стратегических партнерских отношений в сфере </w:t>
      </w:r>
      <w:r w:rsidR="00F845BB" w:rsidRPr="00F845BB">
        <w:rPr>
          <w:color w:val="auto"/>
        </w:rPr>
        <w:t xml:space="preserve">сетевого </w:t>
      </w:r>
      <w:r w:rsidRPr="00F845BB">
        <w:rPr>
          <w:color w:val="auto"/>
        </w:rPr>
        <w:t>наставничества;</w:t>
      </w:r>
    </w:p>
    <w:p w14:paraId="37689140" w14:textId="77777777" w:rsidR="00F845BB" w:rsidRDefault="000735A4" w:rsidP="000735A4">
      <w:pPr>
        <w:pStyle w:val="Default"/>
        <w:numPr>
          <w:ilvl w:val="0"/>
          <w:numId w:val="4"/>
        </w:numPr>
        <w:spacing w:after="36"/>
        <w:jc w:val="both"/>
      </w:pPr>
      <w:r w:rsidRPr="000735A4">
        <w:t>обеспечение сопровождения педагогов, нуждающихся в методической поддержке, в том числе молодых специалистов</w:t>
      </w:r>
      <w:r w:rsidR="00314DA3">
        <w:t>,</w:t>
      </w:r>
      <w:r w:rsidRPr="000735A4">
        <w:t xml:space="preserve"> через организацию системы </w:t>
      </w:r>
      <w:r w:rsidR="00F845BB">
        <w:t xml:space="preserve">сетевого </w:t>
      </w:r>
      <w:r w:rsidRPr="000735A4">
        <w:t>наставничества;</w:t>
      </w:r>
    </w:p>
    <w:p w14:paraId="419919BE" w14:textId="77777777" w:rsidR="00F845BB" w:rsidRDefault="000735A4" w:rsidP="000735A4">
      <w:pPr>
        <w:pStyle w:val="Default"/>
        <w:numPr>
          <w:ilvl w:val="0"/>
          <w:numId w:val="4"/>
        </w:numPr>
        <w:spacing w:after="36"/>
        <w:jc w:val="both"/>
      </w:pPr>
      <w:r w:rsidRPr="00F845BB">
        <w:rPr>
          <w:iCs/>
        </w:rPr>
        <w:t>повышени</w:t>
      </w:r>
      <w:r w:rsidR="00F845BB" w:rsidRPr="00F845BB">
        <w:rPr>
          <w:iCs/>
        </w:rPr>
        <w:t>е</w:t>
      </w:r>
      <w:r w:rsidRPr="00F845BB">
        <w:rPr>
          <w:iCs/>
        </w:rPr>
        <w:t xml:space="preserve"> правового и социально-профессионального статуса </w:t>
      </w:r>
      <w:r w:rsidR="0004712A" w:rsidRPr="00F845BB">
        <w:rPr>
          <w:iCs/>
        </w:rPr>
        <w:t>педагогов-</w:t>
      </w:r>
      <w:r w:rsidRPr="00F845BB">
        <w:rPr>
          <w:iCs/>
        </w:rPr>
        <w:t>наставников</w:t>
      </w:r>
      <w:r w:rsidRPr="000735A4">
        <w:t>;</w:t>
      </w:r>
    </w:p>
    <w:p w14:paraId="297D7188" w14:textId="77777777" w:rsidR="00F845BB" w:rsidRPr="00F845BB" w:rsidRDefault="00F845BB" w:rsidP="000735A4">
      <w:pPr>
        <w:pStyle w:val="Default"/>
        <w:numPr>
          <w:ilvl w:val="0"/>
          <w:numId w:val="4"/>
        </w:numPr>
        <w:jc w:val="both"/>
        <w:rPr>
          <w:u w:val="single"/>
        </w:rPr>
      </w:pPr>
      <w:r>
        <w:t>определение</w:t>
      </w:r>
      <w:r w:rsidR="000735A4" w:rsidRPr="000735A4">
        <w:t xml:space="preserve"> точ</w:t>
      </w:r>
      <w:r w:rsidR="0004712A">
        <w:t>е</w:t>
      </w:r>
      <w:r w:rsidR="000735A4" w:rsidRPr="000735A4">
        <w:t>к роста профессионального и карьерного лифта высокопрофессиональных педагогов, работающих в режиме развития</w:t>
      </w:r>
      <w:r w:rsidR="000735A4">
        <w:t>;</w:t>
      </w:r>
    </w:p>
    <w:p w14:paraId="4C792A46" w14:textId="77777777" w:rsidR="00E23F95" w:rsidRPr="00F845BB" w:rsidRDefault="000735A4" w:rsidP="000735A4">
      <w:pPr>
        <w:pStyle w:val="Default"/>
        <w:numPr>
          <w:ilvl w:val="0"/>
          <w:numId w:val="4"/>
        </w:numPr>
        <w:jc w:val="both"/>
        <w:rPr>
          <w:u w:val="single"/>
        </w:rPr>
      </w:pPr>
      <w:r w:rsidRPr="00F845BB">
        <w:rPr>
          <w:iCs/>
        </w:rPr>
        <w:t xml:space="preserve">оказание методической помощи </w:t>
      </w:r>
      <w:r w:rsidRPr="00F845BB">
        <w:t xml:space="preserve">в реализации различных форм и видов </w:t>
      </w:r>
      <w:r w:rsidR="00F845BB">
        <w:t xml:space="preserve">сетевого </w:t>
      </w:r>
      <w:r w:rsidRPr="00F845BB">
        <w:t>наставничества педагогических работников дошкольных образовательных</w:t>
      </w:r>
      <w:r w:rsidR="00F845BB">
        <w:t xml:space="preserve"> организаций.</w:t>
      </w:r>
    </w:p>
    <w:p w14:paraId="5F579E4A" w14:textId="77777777" w:rsidR="00F845BB" w:rsidRPr="00F845BB" w:rsidRDefault="00F845BB" w:rsidP="00F845BB">
      <w:pPr>
        <w:pStyle w:val="Default"/>
        <w:ind w:left="720"/>
        <w:jc w:val="both"/>
        <w:rPr>
          <w:u w:val="single"/>
        </w:rPr>
      </w:pPr>
    </w:p>
    <w:tbl>
      <w:tblPr>
        <w:tblStyle w:val="a3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318"/>
        <w:gridCol w:w="675"/>
        <w:gridCol w:w="2444"/>
        <w:gridCol w:w="424"/>
        <w:gridCol w:w="1985"/>
        <w:gridCol w:w="1843"/>
        <w:gridCol w:w="3402"/>
      </w:tblGrid>
      <w:tr w:rsidR="0088668F" w14:paraId="0C529D1F" w14:textId="77777777" w:rsidTr="00FA64FC">
        <w:tc>
          <w:tcPr>
            <w:tcW w:w="817" w:type="dxa"/>
          </w:tcPr>
          <w:p w14:paraId="3F605513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gridSpan w:val="3"/>
          </w:tcPr>
          <w:p w14:paraId="6DAC8BB9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аименование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444" w:type="dxa"/>
          </w:tcPr>
          <w:p w14:paraId="0F791F89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цель</w:t>
            </w:r>
          </w:p>
        </w:tc>
        <w:tc>
          <w:tcPr>
            <w:tcW w:w="2409" w:type="dxa"/>
            <w:gridSpan w:val="2"/>
          </w:tcPr>
          <w:p w14:paraId="34BB90D4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43" w:type="dxa"/>
          </w:tcPr>
          <w:p w14:paraId="1AAFE87D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3402" w:type="dxa"/>
          </w:tcPr>
          <w:p w14:paraId="6976C439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Прогн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зируемый результат</w:t>
            </w:r>
          </w:p>
        </w:tc>
      </w:tr>
      <w:tr w:rsidR="00082AEE" w14:paraId="2F8AB2B4" w14:textId="77777777" w:rsidTr="00DB0757">
        <w:trPr>
          <w:trHeight w:val="439"/>
        </w:trPr>
        <w:tc>
          <w:tcPr>
            <w:tcW w:w="817" w:type="dxa"/>
          </w:tcPr>
          <w:p w14:paraId="58625CA4" w14:textId="77777777" w:rsidR="00082AEE" w:rsidRPr="0036727B" w:rsidRDefault="00082AEE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351" w:type="dxa"/>
            <w:gridSpan w:val="8"/>
          </w:tcPr>
          <w:p w14:paraId="5088EA20" w14:textId="77777777" w:rsidR="002B2AEB" w:rsidRPr="002B2AEB" w:rsidRDefault="002B2AEB" w:rsidP="002B2AEB">
            <w:pPr>
              <w:pStyle w:val="Default"/>
              <w:jc w:val="center"/>
              <w:rPr>
                <w:b/>
                <w:i/>
                <w:sz w:val="23"/>
                <w:szCs w:val="23"/>
              </w:rPr>
            </w:pPr>
            <w:r w:rsidRPr="002B2AEB">
              <w:rPr>
                <w:b/>
                <w:i/>
                <w:sz w:val="23"/>
                <w:szCs w:val="23"/>
              </w:rPr>
              <w:t>Разработка и запуск региональной целевой модели наставничества</w:t>
            </w:r>
          </w:p>
        </w:tc>
      </w:tr>
      <w:tr w:rsidR="00CB2836" w14:paraId="1691390A" w14:textId="77777777" w:rsidTr="007829DA">
        <w:tc>
          <w:tcPr>
            <w:tcW w:w="817" w:type="dxa"/>
          </w:tcPr>
          <w:p w14:paraId="5BD44069" w14:textId="499C518C" w:rsidR="00CB2836" w:rsidRPr="004F6B6C" w:rsidRDefault="00CB2836" w:rsidP="00C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6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8B7D408" w14:textId="0EDA3B5D" w:rsidR="00CB2836" w:rsidRPr="00D73AB8" w:rsidRDefault="00CB2836" w:rsidP="000620D2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Инструктивно-методическое совещание на базе </w:t>
            </w:r>
            <w:r w:rsidR="00984E8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D73AB8">
              <w:rPr>
                <w:rFonts w:ascii="Times New Roman" w:hAnsi="Times New Roman" w:cs="Times New Roman"/>
                <w:b/>
                <w:sz w:val="24"/>
                <w:szCs w:val="24"/>
              </w:rPr>
              <w:t>МЦ г.Орска</w:t>
            </w:r>
          </w:p>
          <w:p w14:paraId="546EBFC4" w14:textId="77777777" w:rsidR="00CB4B22" w:rsidRDefault="00CB2836" w:rsidP="007A690E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>План деятельности региональн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ых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(базовой) площадки </w:t>
            </w:r>
            <w:r w:rsidRPr="00E85A09">
              <w:rPr>
                <w:rFonts w:ascii="Times New Roman" w:hAnsi="Times New Roman" w:cs="Times New Roman"/>
                <w:sz w:val="24"/>
                <w:szCs w:val="24"/>
              </w:rPr>
              <w:t>(РБП)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МДОАУ  </w:t>
            </w:r>
          </w:p>
          <w:p w14:paraId="3F4E3995" w14:textId="75AD0E0C" w:rsidR="00CB2836" w:rsidRPr="007A690E" w:rsidRDefault="00CB2836" w:rsidP="007A690E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г. Орска»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FF3705">
              <w:rPr>
                <w:rFonts w:ascii="Times New Roman" w:hAnsi="Times New Roman" w:cs="Times New Roman"/>
                <w:bCs/>
                <w:sz w:val="24"/>
                <w:szCs w:val="24"/>
              </w:rPr>
              <w:t>6- 2027уч.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3861" w:type="dxa"/>
            <w:gridSpan w:val="4"/>
          </w:tcPr>
          <w:p w14:paraId="3703DA94" w14:textId="41683139" w:rsidR="00CB2836" w:rsidRDefault="00CB2836" w:rsidP="00D52CF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Согласование планирование деятельности РПБ на 202</w:t>
            </w:r>
            <w:r w:rsidR="00EA4F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 w:rsidR="00EA4F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планом 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 xml:space="preserve">ЦМ и </w:t>
            </w:r>
            <w:r w:rsidR="00D52C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г.Орска</w:t>
            </w:r>
          </w:p>
        </w:tc>
        <w:tc>
          <w:tcPr>
            <w:tcW w:w="1985" w:type="dxa"/>
          </w:tcPr>
          <w:p w14:paraId="29E52440" w14:textId="67F1287E" w:rsidR="00CB2836" w:rsidRDefault="00575F49" w:rsidP="00C97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B2836" w:rsidRPr="00C97D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2836">
              <w:rPr>
                <w:rFonts w:ascii="Times New Roman" w:hAnsi="Times New Roman" w:cs="Times New Roman"/>
                <w:sz w:val="24"/>
                <w:szCs w:val="24"/>
              </w:rPr>
              <w:t>согласованию</w:t>
            </w:r>
          </w:p>
          <w:p w14:paraId="56AC85D6" w14:textId="77777777" w:rsidR="00CB2836" w:rsidRPr="004F6B6C" w:rsidRDefault="00CB2836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39753BC" w14:textId="77777777" w:rsidR="00CB2836" w:rsidRPr="006A75B2" w:rsidRDefault="00CB2836" w:rsidP="00C97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4F7429D7" w14:textId="77777777" w:rsidR="00CB2836" w:rsidRDefault="00CB2836" w:rsidP="00C97D64">
            <w:pPr>
              <w:widowControl w:val="0"/>
              <w:autoSpaceDE w:val="0"/>
              <w:autoSpaceDN w:val="0"/>
              <w:adjustRightInd w:val="0"/>
              <w:spacing w:line="259" w:lineRule="auto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  <w:p w14:paraId="3675EF14" w14:textId="77777777" w:rsidR="00CB2836" w:rsidRDefault="00CB2836" w:rsidP="00A44A8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402" w:type="dxa"/>
          </w:tcPr>
          <w:p w14:paraId="6561A12A" w14:textId="2A40CF52" w:rsidR="00CB2836" w:rsidRPr="00E85A09" w:rsidRDefault="00CB2836" w:rsidP="00A44A8F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Согласование </w:t>
            </w:r>
            <w:r w:rsidR="00D52CF5">
              <w:rPr>
                <w:rFonts w:ascii="Times New Roman" w:hAnsi="Times New Roman" w:cs="Times New Roman"/>
                <w:bCs/>
                <w:sz w:val="24"/>
                <w:szCs w:val="24"/>
              </w:rPr>
              <w:t>плана работы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региональной (базовой) площадки </w:t>
            </w:r>
            <w:r w:rsidRPr="00E85A09">
              <w:rPr>
                <w:rFonts w:ascii="Times New Roman" w:hAnsi="Times New Roman" w:cs="Times New Roman"/>
                <w:sz w:val="24"/>
                <w:szCs w:val="24"/>
              </w:rPr>
              <w:t>(РБП)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МДОАУ «Центр развития ребенка – детский сад № 56 «Надежда» г. Орска»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EA4FC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B4B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202</w:t>
            </w:r>
            <w:r w:rsidR="00EA4FC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CB4B22">
              <w:rPr>
                <w:rFonts w:ascii="Times New Roman" w:hAnsi="Times New Roman" w:cs="Times New Roman"/>
                <w:bCs/>
                <w:sz w:val="24"/>
                <w:szCs w:val="24"/>
              </w:rPr>
              <w:t>уч.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с планом 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ЦМ и ИМС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г.Орска</w:t>
            </w:r>
          </w:p>
          <w:p w14:paraId="6D70AC5C" w14:textId="77777777" w:rsidR="00CB2836" w:rsidRDefault="00CB2836" w:rsidP="00A44A8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F2435C" w14:paraId="1D40AB08" w14:textId="77777777" w:rsidTr="007829DA">
        <w:tc>
          <w:tcPr>
            <w:tcW w:w="817" w:type="dxa"/>
          </w:tcPr>
          <w:p w14:paraId="5C45F299" w14:textId="1DE2882B" w:rsidR="00F2435C" w:rsidRDefault="00D627FC" w:rsidP="00C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0278B9BE" w14:textId="77777777" w:rsidR="00D627FC" w:rsidRDefault="00D627FC" w:rsidP="00D627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Заседание </w:t>
            </w:r>
            <w:r w:rsidRPr="00D627FC">
              <w:rPr>
                <w:rFonts w:ascii="Times New Roman" w:hAnsi="Times New Roman" w:cs="Times New Roman"/>
                <w:b/>
                <w:sz w:val="24"/>
                <w:szCs w:val="24"/>
              </w:rPr>
              <w:t>рабочей группы РБП МДОАУ №56 г.Орска</w:t>
            </w:r>
          </w:p>
          <w:p w14:paraId="6C7A5F8C" w14:textId="58548D74" w:rsidR="00F2435C" w:rsidRPr="00D627FC" w:rsidRDefault="00D627FC" w:rsidP="000620D2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FC">
              <w:rPr>
                <w:rFonts w:ascii="Times New Roman" w:hAnsi="Times New Roman" w:cs="Times New Roman"/>
                <w:sz w:val="24"/>
                <w:szCs w:val="24"/>
              </w:rPr>
              <w:t>по итогам деятельности за 202</w:t>
            </w:r>
            <w:r w:rsidR="00FF3705">
              <w:rPr>
                <w:rFonts w:ascii="Times New Roman" w:hAnsi="Times New Roman" w:cs="Times New Roman"/>
                <w:sz w:val="24"/>
                <w:szCs w:val="24"/>
              </w:rPr>
              <w:t>6-2027 уч.</w:t>
            </w:r>
            <w:r w:rsidRPr="00D627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861" w:type="dxa"/>
            <w:gridSpan w:val="4"/>
          </w:tcPr>
          <w:p w14:paraId="2DB0808A" w14:textId="77777777" w:rsidR="00D627FC" w:rsidRPr="00B71A2F" w:rsidRDefault="00D627FC" w:rsidP="00D627FC">
            <w:pPr>
              <w:pStyle w:val="Default"/>
              <w:numPr>
                <w:ilvl w:val="0"/>
                <w:numId w:val="2"/>
              </w:numPr>
              <w:ind w:left="175" w:hanging="142"/>
              <w:jc w:val="both"/>
            </w:pPr>
            <w:r>
              <w:t>Анализ деятельности РБП</w:t>
            </w:r>
            <w:r w:rsidRPr="00B71A2F">
              <w:t xml:space="preserve"> по реализации</w:t>
            </w:r>
            <w:r>
              <w:t xml:space="preserve"> системы (целевой </w:t>
            </w:r>
            <w:r w:rsidRPr="00B71A2F">
              <w:t>модели</w:t>
            </w:r>
            <w:r>
              <w:t xml:space="preserve">) </w:t>
            </w:r>
            <w:r w:rsidRPr="00B71A2F">
              <w:t>наставничества</w:t>
            </w:r>
          </w:p>
          <w:p w14:paraId="673FF04B" w14:textId="77777777" w:rsidR="00D627FC" w:rsidRDefault="00D627FC" w:rsidP="00D627FC">
            <w:pPr>
              <w:pStyle w:val="Default"/>
              <w:ind w:left="33"/>
              <w:jc w:val="both"/>
            </w:pPr>
          </w:p>
          <w:p w14:paraId="1AF25600" w14:textId="77777777" w:rsidR="00F2435C" w:rsidRDefault="00F2435C" w:rsidP="0053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D9EEED" w14:textId="6B8291D2" w:rsidR="00F2435C" w:rsidRDefault="00D627FC" w:rsidP="00C97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FF37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3" w:type="dxa"/>
          </w:tcPr>
          <w:p w14:paraId="0CAFEB65" w14:textId="77777777" w:rsidR="00D627FC" w:rsidRPr="006A75B2" w:rsidRDefault="00D627FC" w:rsidP="00D62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Золотоверхова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–координатор </w:t>
            </w: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РБП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E62761" w14:textId="77777777" w:rsidR="00D627FC" w:rsidRPr="006A75B2" w:rsidRDefault="00D627FC" w:rsidP="00D62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3F819C17" w14:textId="77777777" w:rsidR="00F2435C" w:rsidRPr="006A75B2" w:rsidRDefault="00D627FC" w:rsidP="00D62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402" w:type="dxa"/>
          </w:tcPr>
          <w:p w14:paraId="6A4DEEC0" w14:textId="77777777" w:rsidR="00D627FC" w:rsidRPr="00B71A2F" w:rsidRDefault="00D627FC" w:rsidP="00D627FC">
            <w:pPr>
              <w:pStyle w:val="Default"/>
              <w:numPr>
                <w:ilvl w:val="0"/>
                <w:numId w:val="2"/>
              </w:numPr>
              <w:ind w:left="175" w:hanging="142"/>
              <w:jc w:val="both"/>
            </w:pPr>
            <w:r>
              <w:rPr>
                <w:b/>
                <w:bCs/>
              </w:rPr>
              <w:t>Отчет</w:t>
            </w:r>
            <w:r>
              <w:t xml:space="preserve"> по итогам деятельности РБП</w:t>
            </w:r>
            <w:r w:rsidRPr="00B71A2F">
              <w:t xml:space="preserve"> по реализации</w:t>
            </w:r>
            <w:r>
              <w:t xml:space="preserve"> системы (целевой </w:t>
            </w:r>
            <w:r w:rsidRPr="00B71A2F">
              <w:t>модели</w:t>
            </w:r>
            <w:r>
              <w:t xml:space="preserve">) </w:t>
            </w:r>
            <w:r w:rsidRPr="00B71A2F">
              <w:t>наставничества</w:t>
            </w:r>
          </w:p>
          <w:p w14:paraId="4ACD3821" w14:textId="77777777" w:rsidR="00D627FC" w:rsidRDefault="00D627FC" w:rsidP="00D627FC">
            <w:pPr>
              <w:pStyle w:val="Default"/>
              <w:ind w:left="33"/>
              <w:jc w:val="both"/>
            </w:pPr>
          </w:p>
          <w:p w14:paraId="3DEF37E9" w14:textId="77777777" w:rsidR="00F2435C" w:rsidRDefault="00F2435C" w:rsidP="00A44A8F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2836" w14:paraId="5AD4150D" w14:textId="77777777" w:rsidTr="00DB0757">
        <w:tc>
          <w:tcPr>
            <w:tcW w:w="817" w:type="dxa"/>
          </w:tcPr>
          <w:p w14:paraId="518CFFA2" w14:textId="30B83AE0" w:rsidR="00CB2836" w:rsidRDefault="00CB4B22" w:rsidP="00E72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2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1" w:type="dxa"/>
            <w:gridSpan w:val="8"/>
            <w:tcBorders>
              <w:bottom w:val="single" w:sz="4" w:space="0" w:color="auto"/>
            </w:tcBorders>
          </w:tcPr>
          <w:p w14:paraId="2937C02C" w14:textId="77777777" w:rsidR="00CB2836" w:rsidRPr="00BB1E8E" w:rsidRDefault="00CB2836" w:rsidP="00BB1E8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i/>
                <w:color w:val="000000"/>
                <w:sz w:val="24"/>
                <w:szCs w:val="24"/>
              </w:rPr>
            </w:pPr>
            <w:r w:rsidRPr="00BB1E8E">
              <w:rPr>
                <w:rFonts w:ascii="PT Astra Serif" w:hAnsi="PT Astra Serif" w:cs="PT Astra Serif"/>
                <w:b/>
                <w:bCs/>
                <w:i/>
                <w:color w:val="000000"/>
              </w:rPr>
              <w:t>Создание информационно-коммуникативного пространства для развития системы наставничества</w:t>
            </w:r>
          </w:p>
        </w:tc>
      </w:tr>
      <w:tr w:rsidR="0035795E" w14:paraId="677542AA" w14:textId="77777777" w:rsidTr="00FA64FC">
        <w:trPr>
          <w:trHeight w:val="1884"/>
        </w:trPr>
        <w:tc>
          <w:tcPr>
            <w:tcW w:w="817" w:type="dxa"/>
          </w:tcPr>
          <w:p w14:paraId="15386EFD" w14:textId="66968C4F" w:rsidR="0035795E" w:rsidRDefault="00CB4B22" w:rsidP="0043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95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697" w:type="dxa"/>
            <w:gridSpan w:val="4"/>
          </w:tcPr>
          <w:p w14:paraId="31069C87" w14:textId="77777777" w:rsidR="0035795E" w:rsidRPr="00570934" w:rsidRDefault="0035795E" w:rsidP="000620D2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Размещение материалов базовой региональной площадки на странице сайта образовательной организации , на сайте ИМЦ г.Орска</w:t>
            </w:r>
          </w:p>
          <w:p w14:paraId="65AFBEDB" w14:textId="77777777" w:rsidR="0035795E" w:rsidRDefault="0035795E" w:rsidP="00A44A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39D344" w14:textId="77777777" w:rsidR="0035795E" w:rsidRDefault="0035795E" w:rsidP="00A44A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AAD46" w14:textId="77777777" w:rsidR="0035795E" w:rsidRDefault="0035795E" w:rsidP="00A44A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61A8A" w14:textId="77777777" w:rsidR="0035795E" w:rsidRDefault="0035795E" w:rsidP="00570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65B4FE3E" w14:textId="77777777" w:rsidR="0035795E" w:rsidRPr="004307B9" w:rsidRDefault="0035795E" w:rsidP="00570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vMerge w:val="restart"/>
          </w:tcPr>
          <w:p w14:paraId="6B8A6FC1" w14:textId="77777777" w:rsidR="0035795E" w:rsidRDefault="00A179AF" w:rsidP="002D5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AF">
              <w:rPr>
                <w:rFonts w:ascii="Times New Roman" w:hAnsi="Times New Roman" w:cs="Times New Roman"/>
                <w:sz w:val="24"/>
                <w:szCs w:val="24"/>
              </w:rPr>
              <w:t xml:space="preserve">Сударчикова Л.Г. - </w:t>
            </w:r>
            <w:r w:rsidR="0035795E" w:rsidRPr="00570934">
              <w:rPr>
                <w:rFonts w:ascii="Times New Roman" w:hAnsi="Times New Roman" w:cs="Times New Roman"/>
                <w:sz w:val="24"/>
                <w:szCs w:val="24"/>
              </w:rPr>
              <w:t>куратор РБП,</w:t>
            </w:r>
          </w:p>
          <w:p w14:paraId="38EE3A25" w14:textId="77777777" w:rsidR="00D31F3C" w:rsidRPr="00570934" w:rsidRDefault="00D31F3C" w:rsidP="002D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9812C" w14:textId="77777777" w:rsidR="00D31F3C" w:rsidRDefault="0035795E" w:rsidP="00CB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Золотоверхова Г.В. –координатор РБП</w:t>
            </w:r>
            <w:r w:rsidR="00D31F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1D45C3" w14:textId="77777777" w:rsidR="0035795E" w:rsidRPr="00570934" w:rsidRDefault="0035795E" w:rsidP="002D5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9F5FA" w14:textId="77777777" w:rsidR="0035795E" w:rsidRPr="00570934" w:rsidRDefault="0035795E" w:rsidP="002D5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5E2E2AC5" w14:textId="77777777" w:rsidR="0035795E" w:rsidRPr="005634F8" w:rsidRDefault="0035795E" w:rsidP="002D5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402" w:type="dxa"/>
          </w:tcPr>
          <w:p w14:paraId="2C2BB530" w14:textId="2F498137" w:rsidR="0035795E" w:rsidRDefault="0035795E" w:rsidP="00CF0B4C">
            <w:pPr>
              <w:pStyle w:val="a6"/>
              <w:spacing w:before="0" w:beforeAutospacing="0" w:after="0" w:afterAutospacing="0" w:line="276" w:lineRule="auto"/>
            </w:pPr>
            <w:r w:rsidRPr="00CC15DF">
              <w:t xml:space="preserve">Страница «Базовая </w:t>
            </w:r>
            <w:r w:rsidR="00CF0B4C">
              <w:t xml:space="preserve">региональная площадка» на сайте </w:t>
            </w:r>
            <w:r w:rsidRPr="00CC15DF">
              <w:t>образовательной</w:t>
            </w:r>
            <w:r w:rsidR="00956C26">
              <w:t xml:space="preserve"> </w:t>
            </w:r>
            <w:r w:rsidRPr="00CC15DF">
              <w:t xml:space="preserve">организации МДОАУ «ЦЦР – д/с № 56 «Надежда» г.Орска  </w:t>
            </w:r>
            <w:hyperlink r:id="rId6" w:history="1">
              <w:r w:rsidRPr="00CC15DF">
                <w:rPr>
                  <w:rStyle w:val="a7"/>
                </w:rPr>
                <w:t>https://56.orsksadik.ru/</w:t>
              </w:r>
            </w:hyperlink>
          </w:p>
          <w:p w14:paraId="23D2C250" w14:textId="77777777" w:rsidR="00CF0B4C" w:rsidRPr="0035795E" w:rsidRDefault="00CF0B4C" w:rsidP="0029020B">
            <w:pPr>
              <w:pStyle w:val="a6"/>
              <w:spacing w:before="0" w:beforeAutospacing="0" w:after="0" w:afterAutospacing="0" w:line="276" w:lineRule="auto"/>
            </w:pPr>
            <w:r>
              <w:t xml:space="preserve">сайт </w:t>
            </w:r>
            <w:r w:rsidR="0029020B">
              <w:t>И</w:t>
            </w:r>
            <w:r>
              <w:t xml:space="preserve">МЦ г.Орска </w:t>
            </w:r>
            <w:r w:rsidRPr="00CF0B4C">
              <w:t>https://orsknmc.profiedu.ru/?section_id=68</w:t>
            </w:r>
          </w:p>
        </w:tc>
      </w:tr>
      <w:tr w:rsidR="0035795E" w14:paraId="3DF0DF33" w14:textId="77777777" w:rsidTr="00FA64FC">
        <w:trPr>
          <w:trHeight w:val="416"/>
        </w:trPr>
        <w:tc>
          <w:tcPr>
            <w:tcW w:w="817" w:type="dxa"/>
          </w:tcPr>
          <w:p w14:paraId="4764C1F7" w14:textId="0AD98B26" w:rsidR="0035795E" w:rsidRDefault="00CB4B22" w:rsidP="00357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95E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697" w:type="dxa"/>
            <w:gridSpan w:val="4"/>
          </w:tcPr>
          <w:p w14:paraId="7F72001C" w14:textId="77777777" w:rsidR="0035795E" w:rsidRPr="004307B9" w:rsidRDefault="0035795E" w:rsidP="003C5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</w:t>
            </w: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 xml:space="preserve"> лучших образовательных практик по реализации целевой модели </w:t>
            </w:r>
            <w:r w:rsidR="00D31F3C">
              <w:rPr>
                <w:rFonts w:ascii="Times New Roman" w:hAnsi="Times New Roman" w:cs="Times New Roman"/>
                <w:sz w:val="24"/>
                <w:szCs w:val="24"/>
              </w:rPr>
              <w:t xml:space="preserve">сетевого </w:t>
            </w: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>наставничества в ДО г.Орска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537B3B24" w14:textId="77777777" w:rsidR="0035795E" w:rsidRPr="004307B9" w:rsidRDefault="0035795E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3" w:type="dxa"/>
            <w:vMerge/>
          </w:tcPr>
          <w:p w14:paraId="3998AF6B" w14:textId="77777777" w:rsidR="0035795E" w:rsidRPr="005634F8" w:rsidRDefault="0035795E" w:rsidP="00430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18E5F75" w14:textId="3BDBAE87" w:rsidR="00CF0B4C" w:rsidRPr="0035795E" w:rsidRDefault="0035795E" w:rsidP="0029020B">
            <w:pPr>
              <w:pStyle w:val="a6"/>
              <w:jc w:val="both"/>
            </w:pPr>
            <w:r w:rsidRPr="00CC15DF">
              <w:t xml:space="preserve">Страница «Реализации целевой модели </w:t>
            </w:r>
            <w:r w:rsidR="00D31F3C">
              <w:t xml:space="preserve">сетевого </w:t>
            </w:r>
            <w:r w:rsidRPr="00CC15DF">
              <w:t xml:space="preserve">наставничества </w:t>
            </w:r>
            <w:r>
              <w:t>в ДО» на площадке ru.padlet.com</w:t>
            </w:r>
            <w:r w:rsidR="00CF0B4C">
              <w:t xml:space="preserve">, сайт </w:t>
            </w:r>
            <w:r w:rsidR="00143F6D">
              <w:t>ЦМ и ИМС</w:t>
            </w:r>
            <w:r w:rsidR="00CF0B4C">
              <w:t xml:space="preserve"> г.Орска </w:t>
            </w:r>
            <w:hyperlink r:id="rId7" w:history="1">
              <w:r w:rsidR="00CF0B4C" w:rsidRPr="00D00376">
                <w:rPr>
                  <w:rStyle w:val="a7"/>
                </w:rPr>
                <w:t>https://orsknmc.profiedu.ru/?section_id=68</w:t>
              </w:r>
            </w:hyperlink>
          </w:p>
        </w:tc>
      </w:tr>
      <w:tr w:rsidR="00CB2836" w14:paraId="5824C5B1" w14:textId="77777777" w:rsidTr="00DB0757">
        <w:tc>
          <w:tcPr>
            <w:tcW w:w="817" w:type="dxa"/>
          </w:tcPr>
          <w:p w14:paraId="5CAF7D3E" w14:textId="472AB858" w:rsidR="00CB2836" w:rsidRDefault="00CB4B22" w:rsidP="0043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2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1" w:type="dxa"/>
            <w:gridSpan w:val="8"/>
          </w:tcPr>
          <w:p w14:paraId="5364ABEF" w14:textId="77777777" w:rsidR="00CB2836" w:rsidRPr="00E7214E" w:rsidRDefault="00CB2836" w:rsidP="00E7214E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Научно-методическое сопровождение</w:t>
            </w:r>
          </w:p>
        </w:tc>
      </w:tr>
      <w:tr w:rsidR="00313D7D" w14:paraId="4A92B8BE" w14:textId="77777777" w:rsidTr="007829DA">
        <w:trPr>
          <w:trHeight w:val="570"/>
        </w:trPr>
        <w:tc>
          <w:tcPr>
            <w:tcW w:w="817" w:type="dxa"/>
          </w:tcPr>
          <w:p w14:paraId="1921615A" w14:textId="77777777" w:rsidR="00313D7D" w:rsidRDefault="00313D7D" w:rsidP="0031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8" w:type="dxa"/>
            <w:gridSpan w:val="2"/>
          </w:tcPr>
          <w:p w14:paraId="30A086CC" w14:textId="4627E65C" w:rsidR="00313D7D" w:rsidRPr="00F64E32" w:rsidRDefault="00313D7D" w:rsidP="00313D7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t>Н</w:t>
            </w:r>
            <w:r w:rsidRPr="0036727B">
              <w:t>аименование мероприяти</w:t>
            </w:r>
            <w:r>
              <w:t>я</w:t>
            </w:r>
          </w:p>
        </w:tc>
        <w:tc>
          <w:tcPr>
            <w:tcW w:w="3543" w:type="dxa"/>
            <w:gridSpan w:val="3"/>
          </w:tcPr>
          <w:p w14:paraId="1960166E" w14:textId="03BD43C6" w:rsidR="00313D7D" w:rsidRPr="00313D7D" w:rsidRDefault="00313D7D" w:rsidP="00313D7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цель</w:t>
            </w:r>
          </w:p>
        </w:tc>
        <w:tc>
          <w:tcPr>
            <w:tcW w:w="1985" w:type="dxa"/>
          </w:tcPr>
          <w:p w14:paraId="16493708" w14:textId="0EDDA912" w:rsidR="00313D7D" w:rsidRDefault="00313D7D" w:rsidP="00313D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1843" w:type="dxa"/>
          </w:tcPr>
          <w:p w14:paraId="11D0E2CF" w14:textId="68ABDC79" w:rsidR="00313D7D" w:rsidRPr="006A75B2" w:rsidRDefault="00313D7D" w:rsidP="0031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3402" w:type="dxa"/>
          </w:tcPr>
          <w:p w14:paraId="1599DBD2" w14:textId="2435EBFE" w:rsidR="00313D7D" w:rsidRDefault="00313D7D" w:rsidP="00313D7D">
            <w:pPr>
              <w:pStyle w:val="a6"/>
              <w:jc w:val="both"/>
            </w:pPr>
            <w:r w:rsidRPr="0036727B">
              <w:t>Прогн</w:t>
            </w:r>
            <w:r>
              <w:t>о</w:t>
            </w:r>
            <w:r w:rsidRPr="0036727B">
              <w:t>зируемый результат</w:t>
            </w:r>
          </w:p>
        </w:tc>
      </w:tr>
      <w:tr w:rsidR="001E59F7" w14:paraId="0E55D78E" w14:textId="77777777" w:rsidTr="007829DA">
        <w:trPr>
          <w:trHeight w:val="570"/>
        </w:trPr>
        <w:tc>
          <w:tcPr>
            <w:tcW w:w="817" w:type="dxa"/>
          </w:tcPr>
          <w:p w14:paraId="4904D0E4" w14:textId="50EDED41" w:rsidR="001E59F7" w:rsidRDefault="001E59F7" w:rsidP="001E5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B07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8" w:type="dxa"/>
            <w:gridSpan w:val="2"/>
          </w:tcPr>
          <w:p w14:paraId="627A053E" w14:textId="1FAD9209" w:rsidR="001E59F7" w:rsidRPr="00313D7D" w:rsidRDefault="00313D7D" w:rsidP="001E59F7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1E59F7" w:rsidRPr="00313D7D">
              <w:rPr>
                <w:b/>
              </w:rPr>
              <w:t>рактикум.</w:t>
            </w:r>
          </w:p>
          <w:p w14:paraId="7717236B" w14:textId="2B7945FD" w:rsidR="00313D7D" w:rsidRPr="008E3425" w:rsidRDefault="001E59F7" w:rsidP="001E59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D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342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F3705" w:rsidRPr="008E3425">
              <w:rPr>
                <w:rFonts w:ascii="Times New Roman" w:hAnsi="Times New Roman" w:cs="Times New Roman"/>
                <w:b/>
                <w:sz w:val="24"/>
                <w:szCs w:val="24"/>
              </w:rPr>
              <w:t>Виды и организация режимных моментов в ДОО</w:t>
            </w:r>
            <w:r w:rsidR="008E3425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  <w:r w:rsidR="00FF3705" w:rsidRPr="008E3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8CE83A8" w14:textId="74F6A19D" w:rsidR="001E59F7" w:rsidRPr="00313D7D" w:rsidRDefault="00313D7D" w:rsidP="001E59F7">
            <w:pPr>
              <w:jc w:val="both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313D7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E59F7" w:rsidRPr="00313D7D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молодых специалистов ДОО, студентов ГАПОУ «Педагогический </w:t>
            </w:r>
            <w:r w:rsidR="001E59F7" w:rsidRPr="00313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колледж» г.Орска.</w:t>
            </w:r>
            <w:r w:rsidRPr="00313D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43" w:type="dxa"/>
            <w:gridSpan w:val="3"/>
          </w:tcPr>
          <w:p w14:paraId="54D9D92A" w14:textId="77777777" w:rsidR="00313D7D" w:rsidRPr="00313D7D" w:rsidRDefault="00313D7D" w:rsidP="00313D7D">
            <w:pPr>
              <w:pStyle w:val="a5"/>
              <w:numPr>
                <w:ilvl w:val="0"/>
                <w:numId w:val="6"/>
              </w:numPr>
              <w:ind w:left="321" w:hanging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Изучение документация по организации образовательной деятельности. (табель посещаемости, утренний фильтр). </w:t>
            </w:r>
          </w:p>
          <w:p w14:paraId="22AC8F4D" w14:textId="77777777" w:rsidR="00313D7D" w:rsidRPr="00313D7D" w:rsidRDefault="00313D7D" w:rsidP="00313D7D">
            <w:pPr>
              <w:pStyle w:val="a5"/>
              <w:numPr>
                <w:ilvl w:val="0"/>
                <w:numId w:val="6"/>
              </w:numPr>
              <w:ind w:left="321" w:hanging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Посещение режимных моментов в утренний отрезок времени. </w:t>
            </w:r>
          </w:p>
          <w:p w14:paraId="0FD39994" w14:textId="77777777" w:rsidR="00313D7D" w:rsidRDefault="00313D7D" w:rsidP="00313D7D">
            <w:pPr>
              <w:pStyle w:val="a5"/>
              <w:numPr>
                <w:ilvl w:val="0"/>
                <w:numId w:val="6"/>
              </w:numPr>
              <w:ind w:left="321" w:hanging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D7D">
              <w:rPr>
                <w:rFonts w:ascii="Times New Roman" w:hAnsi="Times New Roman" w:cs="Times New Roman"/>
                <w:sz w:val="24"/>
                <w:szCs w:val="24"/>
              </w:rPr>
              <w:t xml:space="preserve">Показ режимных моментов в игровой форме. </w:t>
            </w:r>
          </w:p>
          <w:p w14:paraId="059DB327" w14:textId="372E8C92" w:rsidR="001E59F7" w:rsidRPr="00313D7D" w:rsidRDefault="00313D7D" w:rsidP="00313D7D">
            <w:pPr>
              <w:pStyle w:val="a5"/>
              <w:numPr>
                <w:ilvl w:val="0"/>
                <w:numId w:val="6"/>
              </w:numPr>
              <w:ind w:left="321" w:hanging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D7D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организации и проведению режимных моментов</w:t>
            </w:r>
          </w:p>
        </w:tc>
        <w:tc>
          <w:tcPr>
            <w:tcW w:w="1985" w:type="dxa"/>
          </w:tcPr>
          <w:p w14:paraId="0DEEA0F5" w14:textId="44904D42" w:rsidR="001E59F7" w:rsidRDefault="00313D7D" w:rsidP="001E5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  <w:r w:rsidR="00BE2C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59F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A4FC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59F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43" w:type="dxa"/>
          </w:tcPr>
          <w:p w14:paraId="29343D98" w14:textId="77777777" w:rsidR="001E59F7" w:rsidRPr="006A75B2" w:rsidRDefault="001E59F7" w:rsidP="001E5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Золотоверхова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–координатор РБП,</w:t>
            </w:r>
          </w:p>
          <w:p w14:paraId="542BB394" w14:textId="77777777" w:rsidR="001E59F7" w:rsidRPr="006A75B2" w:rsidRDefault="001E59F7" w:rsidP="001E5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16A19CEA" w14:textId="2B9519EC" w:rsidR="001E59F7" w:rsidRPr="00D627FC" w:rsidRDefault="001E59F7" w:rsidP="001E59F7">
            <w:pPr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Батурина Н.Ю. –руководители РБП</w:t>
            </w:r>
          </w:p>
        </w:tc>
        <w:tc>
          <w:tcPr>
            <w:tcW w:w="3402" w:type="dxa"/>
          </w:tcPr>
          <w:p w14:paraId="12102E75" w14:textId="77777777" w:rsidR="001E59F7" w:rsidRDefault="001E59F7" w:rsidP="001E59F7">
            <w:pPr>
              <w:pStyle w:val="a6"/>
              <w:jc w:val="both"/>
            </w:pPr>
            <w:r>
              <w:lastRenderedPageBreak/>
              <w:t>Размещение материала</w:t>
            </w:r>
            <w:r w:rsidRPr="002D59B4">
              <w:t xml:space="preserve"> на площадке ru.padlet.com </w:t>
            </w:r>
            <w:r>
              <w:t>, сайте ИМЦ г.Орска</w:t>
            </w:r>
          </w:p>
          <w:p w14:paraId="11D2E911" w14:textId="77777777" w:rsidR="001E59F7" w:rsidRPr="002D59B4" w:rsidRDefault="00CF0CFC" w:rsidP="001E59F7">
            <w:pPr>
              <w:pStyle w:val="a6"/>
              <w:jc w:val="both"/>
            </w:pPr>
            <w:hyperlink r:id="rId8" w:history="1">
              <w:r w:rsidR="001E59F7" w:rsidRPr="00A765ED">
                <w:rPr>
                  <w:rStyle w:val="a7"/>
                </w:rPr>
                <w:t>https://orsknmc.profiedu.ru/?sect</w:t>
              </w:r>
              <w:r w:rsidR="001E59F7" w:rsidRPr="00A765ED">
                <w:rPr>
                  <w:rStyle w:val="a7"/>
                </w:rPr>
                <w:lastRenderedPageBreak/>
                <w:t>ion_id=68</w:t>
              </w:r>
            </w:hyperlink>
          </w:p>
          <w:p w14:paraId="510D828A" w14:textId="77777777" w:rsidR="001E59F7" w:rsidRDefault="001E59F7" w:rsidP="001E59F7">
            <w:pPr>
              <w:pStyle w:val="a6"/>
              <w:jc w:val="both"/>
            </w:pPr>
          </w:p>
        </w:tc>
      </w:tr>
      <w:tr w:rsidR="008A0DF3" w14:paraId="5BDF4D66" w14:textId="77777777" w:rsidTr="007829DA">
        <w:trPr>
          <w:trHeight w:val="2059"/>
        </w:trPr>
        <w:tc>
          <w:tcPr>
            <w:tcW w:w="817" w:type="dxa"/>
          </w:tcPr>
          <w:p w14:paraId="2BE79608" w14:textId="31027D33" w:rsidR="008A0DF3" w:rsidRPr="008A0DF3" w:rsidRDefault="008A0DF3" w:rsidP="008A0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D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3578" w:type="dxa"/>
            <w:gridSpan w:val="2"/>
          </w:tcPr>
          <w:p w14:paraId="119B5113" w14:textId="77777777" w:rsidR="008A0DF3" w:rsidRPr="008A0DF3" w:rsidRDefault="008A0DF3" w:rsidP="008A0DF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A0DF3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Воркшоп «Современные образовательные технологии».</w:t>
            </w:r>
            <w:r w:rsidRPr="008A0DF3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  <w:p w14:paraId="6E7369C6" w14:textId="0E81F350" w:rsidR="008A0DF3" w:rsidRPr="008A0DF3" w:rsidRDefault="008A0DF3" w:rsidP="008A0DF3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8A0DF3">
              <w:rPr>
                <w:shd w:val="clear" w:color="auto" w:fill="FFFFFF"/>
              </w:rPr>
              <w:t>Практикум по применению интерактивных методов в дошкольном образовании в рамках сетевого наставничества.</w:t>
            </w:r>
          </w:p>
        </w:tc>
        <w:tc>
          <w:tcPr>
            <w:tcW w:w="3543" w:type="dxa"/>
            <w:gridSpan w:val="3"/>
          </w:tcPr>
          <w:p w14:paraId="5CADCBF6" w14:textId="67252318" w:rsidR="008A0DF3" w:rsidRPr="007829DA" w:rsidRDefault="007829DA" w:rsidP="007829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9D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Освоение студентами ГАПОУ и молодыми специалистами ДОО интерактивных методов в дошкольном образовании под руководством наставника и закрепление его на практике</w:t>
            </w:r>
          </w:p>
        </w:tc>
        <w:tc>
          <w:tcPr>
            <w:tcW w:w="1985" w:type="dxa"/>
          </w:tcPr>
          <w:p w14:paraId="1276801A" w14:textId="7F50B387" w:rsidR="007829DA" w:rsidRPr="008A0DF3" w:rsidRDefault="007829DA" w:rsidP="008A0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DF3">
              <w:rPr>
                <w:rFonts w:ascii="Times New Roman" w:hAnsi="Times New Roman" w:cs="Times New Roman"/>
                <w:sz w:val="24"/>
                <w:szCs w:val="24"/>
              </w:rPr>
              <w:t>19.11.2026г</w:t>
            </w:r>
          </w:p>
        </w:tc>
        <w:tc>
          <w:tcPr>
            <w:tcW w:w="1843" w:type="dxa"/>
          </w:tcPr>
          <w:p w14:paraId="7FDF75D9" w14:textId="55D4EC7C" w:rsidR="007829DA" w:rsidRDefault="007829DA" w:rsidP="00782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DF3">
              <w:rPr>
                <w:rFonts w:ascii="Times New Roman" w:hAnsi="Times New Roman" w:cs="Times New Roman"/>
                <w:sz w:val="24"/>
                <w:szCs w:val="24"/>
              </w:rPr>
              <w:t>ММЦ г.Орска, МДОАУ № 56, Рахматуллина Н.Г., руководитель РСП</w:t>
            </w:r>
          </w:p>
          <w:p w14:paraId="671D0FDA" w14:textId="3AB8F121" w:rsidR="008A0DF3" w:rsidRPr="008A0DF3" w:rsidRDefault="008A0DF3" w:rsidP="008A0D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0F6170E" w14:textId="483A0B02" w:rsidR="008A0DF3" w:rsidRPr="008A0DF3" w:rsidRDefault="00CF0CFC" w:rsidP="008A0DF3">
            <w:pPr>
              <w:pStyle w:val="a6"/>
              <w:jc w:val="both"/>
            </w:pPr>
            <w:r>
              <w:rPr>
                <w:shd w:val="clear" w:color="auto" w:fill="FFFFFF"/>
              </w:rPr>
              <w:t>Размещение материала</w:t>
            </w:r>
            <w:bookmarkStart w:id="1" w:name="_GoBack"/>
            <w:bookmarkEnd w:id="1"/>
            <w:r>
              <w:t xml:space="preserve"> </w:t>
            </w:r>
            <w:hyperlink r:id="rId9" w:history="1">
              <w:r w:rsidRPr="00CC15DF">
                <w:rPr>
                  <w:rStyle w:val="a7"/>
                </w:rPr>
                <w:t>https://56.orsksadik.ru/</w:t>
              </w:r>
            </w:hyperlink>
          </w:p>
        </w:tc>
      </w:tr>
      <w:tr w:rsidR="0064016B" w14:paraId="2D3539C9" w14:textId="77777777" w:rsidTr="007829DA">
        <w:trPr>
          <w:trHeight w:val="570"/>
        </w:trPr>
        <w:tc>
          <w:tcPr>
            <w:tcW w:w="817" w:type="dxa"/>
          </w:tcPr>
          <w:p w14:paraId="10D7217C" w14:textId="1061141E" w:rsidR="0064016B" w:rsidRDefault="0064016B" w:rsidP="00640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A0D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8" w:type="dxa"/>
            <w:gridSpan w:val="2"/>
          </w:tcPr>
          <w:p w14:paraId="5EDF8D16" w14:textId="77777777" w:rsidR="0064016B" w:rsidRPr="00CE517C" w:rsidRDefault="0064016B" w:rsidP="0064016B">
            <w:pPr>
              <w:ind w:right="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E5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«Дневник педагогических инвестиций» </w:t>
            </w:r>
          </w:p>
          <w:p w14:paraId="41346C9E" w14:textId="77777777" w:rsidR="0064016B" w:rsidRPr="00C212DC" w:rsidRDefault="0064016B" w:rsidP="0064016B">
            <w:pPr>
              <w:ind w:right="6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Серия мастер-классов. Л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>учши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практики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педагогов-наставников</w:t>
            </w:r>
            <w:r w:rsidRPr="00C0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1337CB42" w14:textId="77777777" w:rsidR="0064016B" w:rsidRDefault="0064016B" w:rsidP="0064016B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C212DC">
              <w:rPr>
                <w:rFonts w:ascii="Times New Roman" w:hAnsi="Times New Roman" w:cs="Times New Roman"/>
                <w:sz w:val="24"/>
                <w:szCs w:val="24"/>
              </w:rPr>
              <w:t xml:space="preserve">Опыт работы  воспитателя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212DC">
              <w:rPr>
                <w:rFonts w:ascii="Times New Roman" w:hAnsi="Times New Roman" w:cs="Times New Roman"/>
                <w:sz w:val="24"/>
                <w:szCs w:val="24"/>
              </w:rPr>
              <w:t xml:space="preserve">К МДОАУ № 56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Зайцевой О.К.</w:t>
            </w:r>
          </w:p>
          <w:p w14:paraId="282C4F6A" w14:textId="0EC85EFB" w:rsidR="0064016B" w:rsidRDefault="0064016B" w:rsidP="0064016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kern w:val="36"/>
              </w:rPr>
              <w:t xml:space="preserve">Опыт работы  </w:t>
            </w:r>
            <w:r w:rsidR="007829DA">
              <w:rPr>
                <w:kern w:val="36"/>
              </w:rPr>
              <w:t>учителя-логопеда</w:t>
            </w:r>
            <w:r>
              <w:rPr>
                <w:kern w:val="36"/>
              </w:rPr>
              <w:t xml:space="preserve"> МДОАУ № 56 </w:t>
            </w:r>
            <w:r w:rsidR="007829DA">
              <w:rPr>
                <w:kern w:val="36"/>
              </w:rPr>
              <w:t>Петровой  А.А.</w:t>
            </w:r>
          </w:p>
        </w:tc>
        <w:tc>
          <w:tcPr>
            <w:tcW w:w="3543" w:type="dxa"/>
            <w:gridSpan w:val="3"/>
          </w:tcPr>
          <w:p w14:paraId="46EF6648" w14:textId="0AB22313" w:rsidR="0064016B" w:rsidRPr="00313D7D" w:rsidRDefault="0064016B" w:rsidP="007829DA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лучшего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опыт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педагогов-наставников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933AAA6" w14:textId="13F32088" w:rsidR="0064016B" w:rsidRDefault="0064016B" w:rsidP="00640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2027г.</w:t>
            </w:r>
          </w:p>
        </w:tc>
        <w:tc>
          <w:tcPr>
            <w:tcW w:w="1843" w:type="dxa"/>
          </w:tcPr>
          <w:p w14:paraId="43C242FB" w14:textId="77777777" w:rsidR="0064016B" w:rsidRDefault="0064016B" w:rsidP="0064016B">
            <w:pPr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FC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ДОО г.Орска,</w:t>
            </w:r>
          </w:p>
          <w:p w14:paraId="0E90779F" w14:textId="77777777" w:rsidR="0064016B" w:rsidRPr="006A75B2" w:rsidRDefault="0064016B" w:rsidP="00640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Золотоверхова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–координатор </w:t>
            </w: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 xml:space="preserve">РБП </w:t>
            </w:r>
          </w:p>
          <w:p w14:paraId="5749B978" w14:textId="77777777" w:rsidR="0064016B" w:rsidRPr="006A75B2" w:rsidRDefault="0064016B" w:rsidP="006401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7E26A1FB" w14:textId="425D1EF7" w:rsidR="0064016B" w:rsidRPr="006A75B2" w:rsidRDefault="0064016B" w:rsidP="00640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402" w:type="dxa"/>
          </w:tcPr>
          <w:p w14:paraId="0979B290" w14:textId="77777777" w:rsidR="0064016B" w:rsidRDefault="0064016B" w:rsidP="0064016B">
            <w:pPr>
              <w:pStyle w:val="a6"/>
              <w:jc w:val="both"/>
            </w:pPr>
            <w:r>
              <w:t xml:space="preserve">Публикация лучшего педагогического опыта педагогов-наставников на платформах РБП </w:t>
            </w:r>
            <w:r w:rsidRPr="002D59B4">
              <w:t xml:space="preserve">«Реализации целевой модели </w:t>
            </w:r>
            <w:r>
              <w:t xml:space="preserve">сетевого </w:t>
            </w:r>
            <w:r w:rsidRPr="002D59B4">
              <w:t xml:space="preserve">наставничества в ДО» </w:t>
            </w:r>
            <w:hyperlink r:id="rId10" w:history="1">
              <w:r w:rsidRPr="00A5519A">
                <w:rPr>
                  <w:rStyle w:val="a7"/>
                </w:rPr>
                <w:t>https://pedagogi56.netboard.me/dbznuqvwmqcvpsj/?tab=947253</w:t>
              </w:r>
            </w:hyperlink>
          </w:p>
          <w:p w14:paraId="2B2107CE" w14:textId="77777777" w:rsidR="0064016B" w:rsidRDefault="0064016B" w:rsidP="0064016B">
            <w:pPr>
              <w:pStyle w:val="a6"/>
              <w:jc w:val="both"/>
            </w:pPr>
          </w:p>
        </w:tc>
      </w:tr>
      <w:tr w:rsidR="00EA4FC4" w14:paraId="69A22932" w14:textId="77777777" w:rsidTr="007829DA">
        <w:trPr>
          <w:trHeight w:val="570"/>
        </w:trPr>
        <w:tc>
          <w:tcPr>
            <w:tcW w:w="817" w:type="dxa"/>
          </w:tcPr>
          <w:p w14:paraId="2D8482DB" w14:textId="04069130" w:rsidR="00EA4FC4" w:rsidRDefault="0064016B" w:rsidP="00E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829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8" w:type="dxa"/>
            <w:gridSpan w:val="2"/>
          </w:tcPr>
          <w:p w14:paraId="4F9CC58D" w14:textId="7D9B0892" w:rsidR="006C40E4" w:rsidRPr="007829DA" w:rsidRDefault="007829DA" w:rsidP="006C40E4">
            <w:pPr>
              <w:pStyle w:val="a6"/>
              <w:shd w:val="clear" w:color="auto" w:fill="FFFFFF"/>
              <w:spacing w:before="240" w:beforeAutospacing="0" w:after="0" w:afterAutospacing="0"/>
              <w:jc w:val="both"/>
              <w:rPr>
                <w:bCs/>
              </w:rPr>
            </w:pPr>
            <w:r w:rsidRPr="007829DA">
              <w:t>«Развитие профессиональной компетентности молодого специалиста и формирование навыков её саморазвития ».</w:t>
            </w:r>
          </w:p>
        </w:tc>
        <w:tc>
          <w:tcPr>
            <w:tcW w:w="3543" w:type="dxa"/>
            <w:gridSpan w:val="3"/>
          </w:tcPr>
          <w:p w14:paraId="4C53A2B1" w14:textId="47F8B27A" w:rsidR="00EA4FC4" w:rsidRPr="007829DA" w:rsidRDefault="007829DA" w:rsidP="007829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29D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выявление проблем в развитии профессиональной компетентности молодого специалиста и формирование навыков её саморазвития .</w:t>
            </w:r>
          </w:p>
        </w:tc>
        <w:tc>
          <w:tcPr>
            <w:tcW w:w="1985" w:type="dxa"/>
          </w:tcPr>
          <w:p w14:paraId="3F952C6E" w14:textId="2306E4E2" w:rsidR="00EA4FC4" w:rsidRPr="007829DA" w:rsidRDefault="007829DA" w:rsidP="00EA4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DA">
              <w:rPr>
                <w:rFonts w:ascii="Times New Roman" w:hAnsi="Times New Roman" w:cs="Times New Roman"/>
                <w:sz w:val="24"/>
                <w:szCs w:val="24"/>
              </w:rPr>
              <w:t xml:space="preserve">ММЦ г.Орска, МДОАУ № 56, </w:t>
            </w:r>
            <w:r w:rsidRPr="007829DA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Сударчикова Л.Г., кандидат педагогических наук, педагог-психолог Центра мониторинга и информационно -методического сопровождения образования УО </w:t>
            </w:r>
            <w:r w:rsidRPr="007829DA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lastRenderedPageBreak/>
              <w:t xml:space="preserve">администрации г.Орска, </w:t>
            </w:r>
            <w:r w:rsidRPr="007829DA">
              <w:rPr>
                <w:rFonts w:ascii="Times New Roman" w:hAnsi="Times New Roman" w:cs="Times New Roman"/>
                <w:sz w:val="24"/>
                <w:szCs w:val="24"/>
              </w:rPr>
              <w:t xml:space="preserve"> Рахматуллина Н.Г., руководитель РСП</w:t>
            </w:r>
          </w:p>
        </w:tc>
        <w:tc>
          <w:tcPr>
            <w:tcW w:w="1843" w:type="dxa"/>
          </w:tcPr>
          <w:p w14:paraId="58D6406A" w14:textId="2685611F" w:rsidR="00EA4FC4" w:rsidRPr="007829DA" w:rsidRDefault="007829DA" w:rsidP="00E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18.03.2027г.</w:t>
            </w:r>
          </w:p>
        </w:tc>
        <w:tc>
          <w:tcPr>
            <w:tcW w:w="3402" w:type="dxa"/>
          </w:tcPr>
          <w:p w14:paraId="50EA0566" w14:textId="77777777" w:rsidR="007829DA" w:rsidRPr="007829DA" w:rsidRDefault="007829DA" w:rsidP="007829DA">
            <w:pPr>
              <w:pStyle w:val="a6"/>
              <w:jc w:val="both"/>
            </w:pPr>
            <w:r w:rsidRPr="007829DA">
              <w:t>Размещение материала на площадке ru.padlet.com , сайте ИМЦ г.Орска</w:t>
            </w:r>
            <w:hyperlink r:id="rId11" w:history="1">
              <w:r w:rsidRPr="007829DA">
                <w:rPr>
                  <w:rStyle w:val="a7"/>
                </w:rPr>
                <w:t>https://orsknmc.profiedu.ru/?section_id=68</w:t>
              </w:r>
            </w:hyperlink>
          </w:p>
          <w:p w14:paraId="2E721526" w14:textId="77777777" w:rsidR="00EA4FC4" w:rsidRPr="007829DA" w:rsidRDefault="00EA4FC4" w:rsidP="00EA4FC4">
            <w:pPr>
              <w:pStyle w:val="a6"/>
              <w:jc w:val="both"/>
            </w:pPr>
          </w:p>
        </w:tc>
      </w:tr>
      <w:bookmarkEnd w:id="0"/>
    </w:tbl>
    <w:p w14:paraId="0F1B487E" w14:textId="77777777" w:rsidR="00E23F95" w:rsidRDefault="00E23F95" w:rsidP="00E23F95">
      <w:pPr>
        <w:rPr>
          <w:rFonts w:ascii="Times New Roman" w:hAnsi="Times New Roman" w:cs="Times New Roman"/>
          <w:sz w:val="28"/>
          <w:szCs w:val="28"/>
          <w:u w:val="single"/>
        </w:rPr>
        <w:sectPr w:rsidR="00E23F95" w:rsidSect="006103D6">
          <w:pgSz w:w="16838" w:h="11906" w:orient="landscape"/>
          <w:pgMar w:top="142" w:right="1134" w:bottom="568" w:left="1134" w:header="709" w:footer="709" w:gutter="0"/>
          <w:cols w:space="708"/>
          <w:docGrid w:linePitch="360"/>
        </w:sectPr>
      </w:pPr>
    </w:p>
    <w:p w14:paraId="24B8BD67" w14:textId="4E6B3341" w:rsidR="00E23F95" w:rsidRDefault="00E23F95" w:rsidP="00E23F9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019A2640" w14:textId="11BA0C5E" w:rsidR="00D15D60" w:rsidRDefault="00D15D60" w:rsidP="00E23F9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29791E95" w14:textId="65E1BC62" w:rsidR="00D15D60" w:rsidRPr="0036727B" w:rsidRDefault="00D55A07" w:rsidP="00E23F9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sectPr w:rsidR="00D15D60" w:rsidRPr="0036727B" w:rsidSect="000E7E6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C63E2"/>
    <w:multiLevelType w:val="hybridMultilevel"/>
    <w:tmpl w:val="2D206B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D3DA8"/>
    <w:multiLevelType w:val="hybridMultilevel"/>
    <w:tmpl w:val="1FB6EFB2"/>
    <w:lvl w:ilvl="0" w:tplc="0419000B">
      <w:start w:val="1"/>
      <w:numFmt w:val="bullet"/>
      <w:lvlText w:val=""/>
      <w:lvlJc w:val="left"/>
      <w:pPr>
        <w:ind w:left="104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2" w15:restartNumberingAfterBreak="0">
    <w:nsid w:val="4C9067AD"/>
    <w:multiLevelType w:val="hybridMultilevel"/>
    <w:tmpl w:val="246455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87D81"/>
    <w:multiLevelType w:val="hybridMultilevel"/>
    <w:tmpl w:val="3B3A9B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1703E"/>
    <w:multiLevelType w:val="hybridMultilevel"/>
    <w:tmpl w:val="7D9E8A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0F2AF0"/>
    <w:multiLevelType w:val="hybridMultilevel"/>
    <w:tmpl w:val="36442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D4B6F"/>
    <w:multiLevelType w:val="hybridMultilevel"/>
    <w:tmpl w:val="A43AEE04"/>
    <w:lvl w:ilvl="0" w:tplc="817E3A30">
      <w:start w:val="1"/>
      <w:numFmt w:val="decimal"/>
      <w:lvlText w:val="%1."/>
      <w:lvlJc w:val="left"/>
      <w:pPr>
        <w:ind w:left="87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217C8"/>
    <w:multiLevelType w:val="hybridMultilevel"/>
    <w:tmpl w:val="0E4840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F95"/>
    <w:rsid w:val="000329E5"/>
    <w:rsid w:val="0004712A"/>
    <w:rsid w:val="000620D2"/>
    <w:rsid w:val="000706FA"/>
    <w:rsid w:val="000735A4"/>
    <w:rsid w:val="00082AEE"/>
    <w:rsid w:val="000C7D5A"/>
    <w:rsid w:val="000E0250"/>
    <w:rsid w:val="000E7E6E"/>
    <w:rsid w:val="00124304"/>
    <w:rsid w:val="0014209A"/>
    <w:rsid w:val="00143F6D"/>
    <w:rsid w:val="0015629E"/>
    <w:rsid w:val="001E27BA"/>
    <w:rsid w:val="001E59F7"/>
    <w:rsid w:val="0021294D"/>
    <w:rsid w:val="002452B9"/>
    <w:rsid w:val="0028176C"/>
    <w:rsid w:val="0029020B"/>
    <w:rsid w:val="0029540C"/>
    <w:rsid w:val="002A40BC"/>
    <w:rsid w:val="002B2AEB"/>
    <w:rsid w:val="002B5B6D"/>
    <w:rsid w:val="002C72C6"/>
    <w:rsid w:val="002D59B4"/>
    <w:rsid w:val="002E7E85"/>
    <w:rsid w:val="002F3057"/>
    <w:rsid w:val="002F3183"/>
    <w:rsid w:val="002F7E31"/>
    <w:rsid w:val="00302F80"/>
    <w:rsid w:val="00313D7D"/>
    <w:rsid w:val="00314DA3"/>
    <w:rsid w:val="003321F1"/>
    <w:rsid w:val="003333EE"/>
    <w:rsid w:val="00337435"/>
    <w:rsid w:val="00344E76"/>
    <w:rsid w:val="00354C11"/>
    <w:rsid w:val="0035795E"/>
    <w:rsid w:val="00380157"/>
    <w:rsid w:val="003C575C"/>
    <w:rsid w:val="003E0E85"/>
    <w:rsid w:val="003E5B4C"/>
    <w:rsid w:val="00405A58"/>
    <w:rsid w:val="004173AE"/>
    <w:rsid w:val="004251B3"/>
    <w:rsid w:val="00427C61"/>
    <w:rsid w:val="00427C9F"/>
    <w:rsid w:val="004307B9"/>
    <w:rsid w:val="0044282F"/>
    <w:rsid w:val="00446B12"/>
    <w:rsid w:val="00463CCD"/>
    <w:rsid w:val="0047547B"/>
    <w:rsid w:val="00480626"/>
    <w:rsid w:val="004C4ED3"/>
    <w:rsid w:val="004F1463"/>
    <w:rsid w:val="00530CF4"/>
    <w:rsid w:val="00536730"/>
    <w:rsid w:val="005374EF"/>
    <w:rsid w:val="00541A9E"/>
    <w:rsid w:val="005634F8"/>
    <w:rsid w:val="00570934"/>
    <w:rsid w:val="00575F49"/>
    <w:rsid w:val="00576173"/>
    <w:rsid w:val="005C630E"/>
    <w:rsid w:val="005E24B1"/>
    <w:rsid w:val="0060354E"/>
    <w:rsid w:val="00607AF3"/>
    <w:rsid w:val="006103D6"/>
    <w:rsid w:val="00614265"/>
    <w:rsid w:val="0064016B"/>
    <w:rsid w:val="006550F8"/>
    <w:rsid w:val="006668B4"/>
    <w:rsid w:val="00682C7E"/>
    <w:rsid w:val="006A75B2"/>
    <w:rsid w:val="006B4B20"/>
    <w:rsid w:val="006C40E4"/>
    <w:rsid w:val="006E682E"/>
    <w:rsid w:val="0072425B"/>
    <w:rsid w:val="007343AD"/>
    <w:rsid w:val="0078021F"/>
    <w:rsid w:val="007829DA"/>
    <w:rsid w:val="007A690E"/>
    <w:rsid w:val="007E4F9A"/>
    <w:rsid w:val="00834C94"/>
    <w:rsid w:val="00854F86"/>
    <w:rsid w:val="008554CC"/>
    <w:rsid w:val="00865F2A"/>
    <w:rsid w:val="0088668F"/>
    <w:rsid w:val="00896DA4"/>
    <w:rsid w:val="008A0DF3"/>
    <w:rsid w:val="008E001B"/>
    <w:rsid w:val="008E3425"/>
    <w:rsid w:val="00956C26"/>
    <w:rsid w:val="009614ED"/>
    <w:rsid w:val="00974A31"/>
    <w:rsid w:val="00984E8C"/>
    <w:rsid w:val="009916F7"/>
    <w:rsid w:val="009B3486"/>
    <w:rsid w:val="009C409C"/>
    <w:rsid w:val="00A17832"/>
    <w:rsid w:val="00A179AF"/>
    <w:rsid w:val="00A34A94"/>
    <w:rsid w:val="00A731FC"/>
    <w:rsid w:val="00A833B0"/>
    <w:rsid w:val="00A9748C"/>
    <w:rsid w:val="00AA314F"/>
    <w:rsid w:val="00AA72C9"/>
    <w:rsid w:val="00AD68DA"/>
    <w:rsid w:val="00B11C7D"/>
    <w:rsid w:val="00B17276"/>
    <w:rsid w:val="00B3230F"/>
    <w:rsid w:val="00B363A7"/>
    <w:rsid w:val="00B54BEF"/>
    <w:rsid w:val="00B57780"/>
    <w:rsid w:val="00B864F0"/>
    <w:rsid w:val="00B920A0"/>
    <w:rsid w:val="00B9630F"/>
    <w:rsid w:val="00BA19AA"/>
    <w:rsid w:val="00BB1E8E"/>
    <w:rsid w:val="00BB2571"/>
    <w:rsid w:val="00BE2C51"/>
    <w:rsid w:val="00C00FCA"/>
    <w:rsid w:val="00C03EC2"/>
    <w:rsid w:val="00C1042E"/>
    <w:rsid w:val="00C10EB9"/>
    <w:rsid w:val="00C212DC"/>
    <w:rsid w:val="00C44B89"/>
    <w:rsid w:val="00C53FDE"/>
    <w:rsid w:val="00C626A0"/>
    <w:rsid w:val="00C8700D"/>
    <w:rsid w:val="00C97D64"/>
    <w:rsid w:val="00CB2836"/>
    <w:rsid w:val="00CB4B22"/>
    <w:rsid w:val="00CD7CEF"/>
    <w:rsid w:val="00CE517C"/>
    <w:rsid w:val="00CF0B4C"/>
    <w:rsid w:val="00CF0CFC"/>
    <w:rsid w:val="00CF0DA7"/>
    <w:rsid w:val="00D12518"/>
    <w:rsid w:val="00D15D60"/>
    <w:rsid w:val="00D200FE"/>
    <w:rsid w:val="00D31F3C"/>
    <w:rsid w:val="00D52CF5"/>
    <w:rsid w:val="00D55A07"/>
    <w:rsid w:val="00D627FC"/>
    <w:rsid w:val="00D632E7"/>
    <w:rsid w:val="00D87F8C"/>
    <w:rsid w:val="00D95764"/>
    <w:rsid w:val="00DB0757"/>
    <w:rsid w:val="00DD2762"/>
    <w:rsid w:val="00DD4676"/>
    <w:rsid w:val="00DE11D5"/>
    <w:rsid w:val="00E13DFC"/>
    <w:rsid w:val="00E22BB3"/>
    <w:rsid w:val="00E23E5D"/>
    <w:rsid w:val="00E23F95"/>
    <w:rsid w:val="00E24CB0"/>
    <w:rsid w:val="00E253BD"/>
    <w:rsid w:val="00E25591"/>
    <w:rsid w:val="00E4243B"/>
    <w:rsid w:val="00E474CC"/>
    <w:rsid w:val="00E47F3E"/>
    <w:rsid w:val="00E61105"/>
    <w:rsid w:val="00E63CAA"/>
    <w:rsid w:val="00E7214E"/>
    <w:rsid w:val="00E816BC"/>
    <w:rsid w:val="00EA4FC4"/>
    <w:rsid w:val="00EB103D"/>
    <w:rsid w:val="00EB33E1"/>
    <w:rsid w:val="00EB39D6"/>
    <w:rsid w:val="00EE0864"/>
    <w:rsid w:val="00EF44E1"/>
    <w:rsid w:val="00EF4FFE"/>
    <w:rsid w:val="00F14CDE"/>
    <w:rsid w:val="00F16280"/>
    <w:rsid w:val="00F2435C"/>
    <w:rsid w:val="00F357E3"/>
    <w:rsid w:val="00F4501D"/>
    <w:rsid w:val="00F50134"/>
    <w:rsid w:val="00F616C0"/>
    <w:rsid w:val="00F64E32"/>
    <w:rsid w:val="00F845BB"/>
    <w:rsid w:val="00FA64FC"/>
    <w:rsid w:val="00FC15F9"/>
    <w:rsid w:val="00FD6067"/>
    <w:rsid w:val="00FF2915"/>
    <w:rsid w:val="00FF3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37E7"/>
  <w15:docId w15:val="{BB67F511-55F4-468F-A857-BBAF9B6A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134"/>
  </w:style>
  <w:style w:type="paragraph" w:styleId="4">
    <w:name w:val="heading 4"/>
    <w:basedOn w:val="a"/>
    <w:link w:val="40"/>
    <w:uiPriority w:val="9"/>
    <w:qFormat/>
    <w:rsid w:val="00E424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F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uiPriority w:val="9"/>
    <w:rsid w:val="00E4243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4">
    <w:name w:val="Strong"/>
    <w:basedOn w:val="a0"/>
    <w:uiPriority w:val="22"/>
    <w:qFormat/>
    <w:rsid w:val="00E4243B"/>
    <w:rPr>
      <w:b/>
      <w:bCs/>
    </w:rPr>
  </w:style>
  <w:style w:type="paragraph" w:styleId="a5">
    <w:name w:val="List Paragraph"/>
    <w:basedOn w:val="a"/>
    <w:uiPriority w:val="34"/>
    <w:qFormat/>
    <w:rsid w:val="00C00FCA"/>
    <w:pPr>
      <w:ind w:left="720"/>
      <w:contextualSpacing/>
    </w:pPr>
  </w:style>
  <w:style w:type="character" w:customStyle="1" w:styleId="layout">
    <w:name w:val="layout"/>
    <w:basedOn w:val="a0"/>
    <w:rsid w:val="000735A4"/>
  </w:style>
  <w:style w:type="paragraph" w:customStyle="1" w:styleId="Default">
    <w:name w:val="Default"/>
    <w:rsid w:val="000735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570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570934"/>
    <w:rPr>
      <w:color w:val="0000FF" w:themeColor="hyperlink"/>
      <w:u w:val="single"/>
    </w:rPr>
  </w:style>
  <w:style w:type="character" w:customStyle="1" w:styleId="extendedtext-short">
    <w:name w:val="extendedtext-short"/>
    <w:basedOn w:val="a0"/>
    <w:rsid w:val="00CB2836"/>
  </w:style>
  <w:style w:type="character" w:customStyle="1" w:styleId="c2">
    <w:name w:val="c2"/>
    <w:basedOn w:val="a0"/>
    <w:rsid w:val="00463CCD"/>
  </w:style>
  <w:style w:type="character" w:styleId="a8">
    <w:name w:val="FollowedHyperlink"/>
    <w:basedOn w:val="a0"/>
    <w:uiPriority w:val="99"/>
    <w:semiHidden/>
    <w:unhideWhenUsed/>
    <w:rsid w:val="00A179AF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CE517C"/>
    <w:rPr>
      <w:color w:val="605E5C"/>
      <w:shd w:val="clear" w:color="auto" w:fill="E1DFDD"/>
    </w:rPr>
  </w:style>
  <w:style w:type="paragraph" w:customStyle="1" w:styleId="c18">
    <w:name w:val="c18"/>
    <w:basedOn w:val="a"/>
    <w:rsid w:val="00C2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kitchipattachmentnowrap--uv0dn">
    <w:name w:val="vkitchipattachment__nowrap--uv0dn"/>
    <w:basedOn w:val="a0"/>
    <w:rsid w:val="00C212DC"/>
  </w:style>
  <w:style w:type="paragraph" w:customStyle="1" w:styleId="ConsPlusNonformat">
    <w:name w:val="ConsPlusNonformat"/>
    <w:rsid w:val="00C212D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0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sknmc.profiedu.ru/?section_id=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orsknmc.profiedu.ru/?section_id=6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56.orsksadik.ru/" TargetMode="External"/><Relationship Id="rId11" Type="http://schemas.openxmlformats.org/officeDocument/2006/relationships/hyperlink" Target="https://orsknmc.profiedu.ru/?section_id=6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edagogi56.netboard.me/dbznuqvwmqcvpsj/?tab=9472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56.orsksadi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1A00A-A00B-4C59-9227-AFE522235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UeerAsus</dc:creator>
  <cp:lastModifiedBy>Наталья</cp:lastModifiedBy>
  <cp:revision>23</cp:revision>
  <cp:lastPrinted>2024-01-24T05:24:00Z</cp:lastPrinted>
  <dcterms:created xsi:type="dcterms:W3CDTF">2024-03-23T06:03:00Z</dcterms:created>
  <dcterms:modified xsi:type="dcterms:W3CDTF">2026-10-06T06:20:00Z</dcterms:modified>
</cp:coreProperties>
</file>