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754587" w:rsidTr="00313B40">
        <w:tc>
          <w:tcPr>
            <w:tcW w:w="7694" w:type="dxa"/>
          </w:tcPr>
          <w:p w:rsidR="00754587" w:rsidRDefault="00754587">
            <w:r>
              <w:t xml:space="preserve">1. </w:t>
            </w:r>
            <w:r w:rsidR="00953B88">
              <w:t xml:space="preserve">14 июля 1789 г. – </w:t>
            </w:r>
          </w:p>
          <w:p w:rsidR="00953B88" w:rsidRDefault="00953B88"/>
          <w:p w:rsidR="00953B88" w:rsidRDefault="00953B88">
            <w:r w:rsidRPr="00953B88">
              <w:t>22 сентября 1792 г.</w:t>
            </w:r>
            <w:r>
              <w:t xml:space="preserve"> – </w:t>
            </w:r>
          </w:p>
          <w:p w:rsidR="00953B88" w:rsidRDefault="00953B88"/>
          <w:p w:rsidR="00953B88" w:rsidRDefault="00953B88">
            <w:r>
              <w:t>2. 21 января 1793 г. на гильотине был казнен король Франции – это</w:t>
            </w:r>
          </w:p>
          <w:p w:rsidR="00953B88" w:rsidRDefault="00953B88"/>
          <w:p w:rsidR="00953B88" w:rsidRDefault="00953B88" w:rsidP="00953B88">
            <w:r>
              <w:t>Вождь якобинцев</w:t>
            </w:r>
            <w:r>
              <w:t>,</w:t>
            </w:r>
            <w:r>
              <w:t xml:space="preserve"> </w:t>
            </w:r>
            <w:r>
              <w:t xml:space="preserve">который </w:t>
            </w:r>
            <w:r>
              <w:t xml:space="preserve">считал, что </w:t>
            </w:r>
            <w:r>
              <w:t>только с помощью диктатуры мож</w:t>
            </w:r>
            <w:r>
              <w:t>но навести в стране порядок</w:t>
            </w:r>
            <w:r>
              <w:t xml:space="preserve"> – это</w:t>
            </w:r>
          </w:p>
          <w:p w:rsidR="00953B88" w:rsidRDefault="00953B88" w:rsidP="00953B88">
            <w:r>
              <w:t xml:space="preserve">3. </w:t>
            </w:r>
            <w:r w:rsidR="00313B40">
              <w:t>В чем были причины Французской революции?</w:t>
            </w:r>
          </w:p>
          <w:p w:rsidR="00313B40" w:rsidRDefault="00313B40" w:rsidP="00953B88"/>
          <w:p w:rsidR="00313B40" w:rsidRDefault="00313B40" w:rsidP="00953B88"/>
          <w:p w:rsidR="00313B40" w:rsidRDefault="00313B40" w:rsidP="00953B88">
            <w:r>
              <w:t>4. Приведите факты, доказывающие, что Конституция 1791 г. ограничивала власть короля:</w:t>
            </w:r>
          </w:p>
          <w:p w:rsidR="00313B40" w:rsidRDefault="00313B40" w:rsidP="00953B88"/>
          <w:p w:rsidR="00313B40" w:rsidRDefault="00313B40" w:rsidP="00953B88">
            <w:r>
              <w:t>5. Каким событием закончилась Французская революция?</w:t>
            </w:r>
          </w:p>
          <w:p w:rsidR="00313B40" w:rsidRDefault="00313B40" w:rsidP="00953B88"/>
          <w:p w:rsidR="00953B88" w:rsidRDefault="00953B88" w:rsidP="00953B88"/>
        </w:tc>
        <w:tc>
          <w:tcPr>
            <w:tcW w:w="7694" w:type="dxa"/>
          </w:tcPr>
          <w:p w:rsidR="00313B40" w:rsidRDefault="00313B40" w:rsidP="00313B40">
            <w:r>
              <w:t xml:space="preserve">1. 14 июля 1789 г. – </w:t>
            </w:r>
          </w:p>
          <w:p w:rsidR="00313B40" w:rsidRDefault="00313B40" w:rsidP="00313B40"/>
          <w:p w:rsidR="00313B40" w:rsidRDefault="00313B40" w:rsidP="00313B40">
            <w:r w:rsidRPr="00953B88">
              <w:t>22 сентября 1792 г.</w:t>
            </w:r>
            <w:r>
              <w:t xml:space="preserve"> – </w:t>
            </w:r>
          </w:p>
          <w:p w:rsidR="00313B40" w:rsidRDefault="00313B40" w:rsidP="00313B40"/>
          <w:p w:rsidR="00313B40" w:rsidRDefault="00313B40" w:rsidP="00313B40">
            <w:r>
              <w:t>2. 21 января 1793 г. на гильотине был казнен король Франции – это</w:t>
            </w:r>
          </w:p>
          <w:p w:rsidR="00313B40" w:rsidRDefault="00313B40" w:rsidP="00313B40"/>
          <w:p w:rsidR="00313B40" w:rsidRDefault="00313B40" w:rsidP="00313B40">
            <w:r>
              <w:t>Вождь якобинцев, который считал, что только с помощью диктатуры можно навести в стране порядок – это</w:t>
            </w:r>
          </w:p>
          <w:p w:rsidR="00313B40" w:rsidRDefault="00313B40" w:rsidP="00313B40">
            <w:r>
              <w:t>3. В чем были причины Французской революции?</w:t>
            </w:r>
          </w:p>
          <w:p w:rsidR="00313B40" w:rsidRDefault="00313B40" w:rsidP="00313B40"/>
          <w:p w:rsidR="00313B40" w:rsidRDefault="00313B40" w:rsidP="00313B40"/>
          <w:p w:rsidR="00313B40" w:rsidRDefault="00313B40" w:rsidP="00313B40">
            <w:r>
              <w:t>4. Приведите факты, доказывающие, что Конституция 1791 г. ограничивала власть короля:</w:t>
            </w:r>
          </w:p>
          <w:p w:rsidR="00313B40" w:rsidRDefault="00313B40" w:rsidP="00313B40"/>
          <w:p w:rsidR="00313B40" w:rsidRDefault="00313B40" w:rsidP="00313B40">
            <w:r>
              <w:t>5. Каким событием закончилась Французская революция?</w:t>
            </w:r>
          </w:p>
          <w:p w:rsidR="00313B40" w:rsidRDefault="00313B40" w:rsidP="00313B40"/>
          <w:p w:rsidR="00754587" w:rsidRDefault="00754587"/>
        </w:tc>
      </w:tr>
      <w:tr w:rsidR="00754587" w:rsidTr="00313B40">
        <w:tc>
          <w:tcPr>
            <w:tcW w:w="7694" w:type="dxa"/>
          </w:tcPr>
          <w:p w:rsidR="00313B40" w:rsidRDefault="00313B40" w:rsidP="00313B40">
            <w:r>
              <w:t xml:space="preserve">1. 14 июля 1789 г. – </w:t>
            </w:r>
          </w:p>
          <w:p w:rsidR="00313B40" w:rsidRDefault="00313B40" w:rsidP="00313B40"/>
          <w:p w:rsidR="00313B40" w:rsidRDefault="00313B40" w:rsidP="00313B40">
            <w:r w:rsidRPr="00953B88">
              <w:t>22 сентября 1792 г.</w:t>
            </w:r>
            <w:r>
              <w:t xml:space="preserve"> – </w:t>
            </w:r>
          </w:p>
          <w:p w:rsidR="00313B40" w:rsidRDefault="00313B40" w:rsidP="00313B40"/>
          <w:p w:rsidR="00313B40" w:rsidRDefault="00313B40" w:rsidP="00313B40">
            <w:r>
              <w:t>2. 21 января 1793 г. на гильотине был казнен король Франции – это</w:t>
            </w:r>
          </w:p>
          <w:p w:rsidR="00313B40" w:rsidRDefault="00313B40" w:rsidP="00313B40"/>
          <w:p w:rsidR="00313B40" w:rsidRDefault="00313B40" w:rsidP="00313B40">
            <w:r>
              <w:t>Вождь якобинцев, который считал, что только с помощью диктатуры можно навести в стране порядок – это</w:t>
            </w:r>
          </w:p>
          <w:p w:rsidR="00313B40" w:rsidRDefault="00313B40" w:rsidP="00313B40">
            <w:r>
              <w:t>3. В чем были причины Французской революции?</w:t>
            </w:r>
          </w:p>
          <w:p w:rsidR="00313B40" w:rsidRDefault="00313B40" w:rsidP="00313B40"/>
          <w:p w:rsidR="00313B40" w:rsidRDefault="00313B40" w:rsidP="00313B40"/>
          <w:p w:rsidR="00313B40" w:rsidRDefault="00313B40" w:rsidP="00313B40">
            <w:r>
              <w:t>4. Приведите факты, доказывающие, что Конституция 1791 г. ограничивала власть короля:</w:t>
            </w:r>
          </w:p>
          <w:p w:rsidR="00313B40" w:rsidRDefault="00313B40" w:rsidP="00313B40"/>
          <w:p w:rsidR="00313B40" w:rsidRDefault="00313B40" w:rsidP="00313B40">
            <w:r>
              <w:t>5. Каким событием закончилась Французская революция?</w:t>
            </w:r>
          </w:p>
          <w:p w:rsidR="00313B40" w:rsidRDefault="00313B40" w:rsidP="00313B40"/>
          <w:p w:rsidR="00754587" w:rsidRDefault="00754587"/>
        </w:tc>
        <w:tc>
          <w:tcPr>
            <w:tcW w:w="7694" w:type="dxa"/>
          </w:tcPr>
          <w:p w:rsidR="00313B40" w:rsidRDefault="00313B40" w:rsidP="00313B40">
            <w:r>
              <w:t xml:space="preserve">1. 14 июля 1789 г. – </w:t>
            </w:r>
          </w:p>
          <w:p w:rsidR="00313B40" w:rsidRDefault="00313B40" w:rsidP="00313B40"/>
          <w:p w:rsidR="00313B40" w:rsidRDefault="00313B40" w:rsidP="00313B40">
            <w:r w:rsidRPr="00953B88">
              <w:t>22 сентября 1792 г.</w:t>
            </w:r>
            <w:r>
              <w:t xml:space="preserve"> – </w:t>
            </w:r>
          </w:p>
          <w:p w:rsidR="00313B40" w:rsidRDefault="00313B40" w:rsidP="00313B40"/>
          <w:p w:rsidR="00313B40" w:rsidRDefault="00313B40" w:rsidP="00313B40">
            <w:r>
              <w:t>2. 21 января 1793 г. на гильотине был казнен король Франции – это</w:t>
            </w:r>
          </w:p>
          <w:p w:rsidR="00313B40" w:rsidRDefault="00313B40" w:rsidP="00313B40"/>
          <w:p w:rsidR="00313B40" w:rsidRDefault="00313B40" w:rsidP="00313B40">
            <w:r>
              <w:t>Вождь якобинцев, который считал, что только с помощью диктатуры можно навести в стране порядок – это</w:t>
            </w:r>
          </w:p>
          <w:p w:rsidR="00313B40" w:rsidRDefault="00313B40" w:rsidP="00313B40">
            <w:r>
              <w:t>3. В чем были причины Французской революции?</w:t>
            </w:r>
          </w:p>
          <w:p w:rsidR="00313B40" w:rsidRDefault="00313B40" w:rsidP="00313B40"/>
          <w:p w:rsidR="00313B40" w:rsidRDefault="00313B40" w:rsidP="00313B40"/>
          <w:p w:rsidR="00313B40" w:rsidRDefault="00313B40" w:rsidP="00313B40">
            <w:r>
              <w:t>4. Приведите факты, доказывающие, что Конституция 1791 г. ограничивала власть короля:</w:t>
            </w:r>
          </w:p>
          <w:p w:rsidR="00313B40" w:rsidRDefault="00313B40" w:rsidP="00313B40"/>
          <w:p w:rsidR="00313B40" w:rsidRDefault="00313B40" w:rsidP="00313B40">
            <w:r>
              <w:t>5. Каким событием закончилась Французская революция?</w:t>
            </w:r>
          </w:p>
          <w:p w:rsidR="00313B40" w:rsidRDefault="00313B40" w:rsidP="00313B40"/>
          <w:p w:rsidR="00754587" w:rsidRDefault="00754587"/>
        </w:tc>
      </w:tr>
    </w:tbl>
    <w:p w:rsidR="00FA5763" w:rsidRDefault="00FA5763">
      <w:bookmarkStart w:id="0" w:name="_GoBack"/>
      <w:bookmarkEnd w:id="0"/>
    </w:p>
    <w:sectPr w:rsidR="00FA5763" w:rsidSect="007545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87"/>
    <w:rsid w:val="00313B40"/>
    <w:rsid w:val="00754587"/>
    <w:rsid w:val="00953B88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85565-9E52-4F5F-BF33-FC51FC2C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2023-01-16T07:28:00Z</dcterms:created>
  <dcterms:modified xsi:type="dcterms:W3CDTF">2023-01-16T07:51:00Z</dcterms:modified>
</cp:coreProperties>
</file>