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B7281" w:rsidTr="008C46A1">
        <w:tc>
          <w:tcPr>
            <w:tcW w:w="7694" w:type="dxa"/>
          </w:tcPr>
          <w:p w:rsidR="005B7281" w:rsidRDefault="005B7281" w:rsidP="005B7281">
            <w:pPr>
              <w:rPr>
                <w:lang w:val="be-BY"/>
              </w:rPr>
            </w:pPr>
            <w:r>
              <w:t xml:space="preserve">1. На рубеже </w:t>
            </w:r>
            <w:r>
              <w:rPr>
                <w:lang w:val="en-US"/>
              </w:rPr>
              <w:t>X</w:t>
            </w:r>
            <w:r w:rsidRPr="005B7281">
              <w:t>-</w:t>
            </w:r>
            <w:r>
              <w:rPr>
                <w:lang w:val="en-US"/>
              </w:rPr>
              <w:t>XI</w:t>
            </w:r>
            <w:r w:rsidRPr="005B7281">
              <w:t xml:space="preserve"> </w:t>
            </w:r>
            <w:r>
              <w:rPr>
                <w:lang w:val="be-BY"/>
              </w:rPr>
              <w:t>вв. император __________________________ завоевал Болгарию.</w:t>
            </w:r>
          </w:p>
          <w:p w:rsidR="005B7281" w:rsidRDefault="005B7281" w:rsidP="005B7281">
            <w:r>
              <w:rPr>
                <w:lang w:val="be-BY"/>
              </w:rPr>
              <w:t xml:space="preserve">2. </w:t>
            </w:r>
            <w:r w:rsidR="008C46A1">
              <w:rPr>
                <w:lang w:val="be-BY"/>
              </w:rPr>
              <w:t xml:space="preserve">Во второй половине </w:t>
            </w:r>
            <w:r w:rsidR="008C46A1">
              <w:rPr>
                <w:lang w:val="en-US"/>
              </w:rPr>
              <w:t>XI</w:t>
            </w:r>
            <w:r w:rsidR="008C46A1" w:rsidRPr="008C46A1">
              <w:t xml:space="preserve"> </w:t>
            </w:r>
            <w:r w:rsidR="008C46A1">
              <w:t>в. Византия с трудом сдерживала натиск __________, которые создали свое государство в Малой Азии. На помощь Византии пришли ______________________________________.</w:t>
            </w:r>
          </w:p>
          <w:p w:rsidR="008C46A1" w:rsidRDefault="008C46A1" w:rsidP="005B7281">
            <w:r>
              <w:t>3. __________________________церковь поддерживала императорскую власть. Константинопольский ________________________ не вмешивался в борьбу за власть.</w:t>
            </w:r>
          </w:p>
          <w:p w:rsidR="008C46A1" w:rsidRDefault="008C46A1" w:rsidP="005B7281">
            <w:r>
              <w:t>4. 13 апреля ____________года крестоносцы штурмом взяли главный город Византии - ______________________________________________.</w:t>
            </w:r>
          </w:p>
          <w:p w:rsidR="008C46A1" w:rsidRDefault="008C46A1" w:rsidP="008C46A1">
            <w:r>
              <w:t>5. На завоеванных во время четвертого крестового похода территориях крестоносцы основали государство - __________________________________</w:t>
            </w:r>
          </w:p>
          <w:p w:rsidR="008C46A1" w:rsidRPr="008C46A1" w:rsidRDefault="008C46A1" w:rsidP="008C46A1">
            <w:r>
              <w:t>__________________________________________________________________.</w:t>
            </w:r>
          </w:p>
        </w:tc>
        <w:tc>
          <w:tcPr>
            <w:tcW w:w="7694" w:type="dxa"/>
          </w:tcPr>
          <w:p w:rsidR="008C46A1" w:rsidRDefault="008C46A1" w:rsidP="008C46A1">
            <w:pPr>
              <w:rPr>
                <w:lang w:val="be-BY"/>
              </w:rPr>
            </w:pPr>
            <w:r>
              <w:t xml:space="preserve">1. На рубеже </w:t>
            </w:r>
            <w:r>
              <w:rPr>
                <w:lang w:val="en-US"/>
              </w:rPr>
              <w:t>X</w:t>
            </w:r>
            <w:r w:rsidRPr="005B7281">
              <w:t>-</w:t>
            </w:r>
            <w:r>
              <w:rPr>
                <w:lang w:val="en-US"/>
              </w:rPr>
              <w:t>XI</w:t>
            </w:r>
            <w:r w:rsidRPr="005B7281">
              <w:t xml:space="preserve"> </w:t>
            </w:r>
            <w:r>
              <w:rPr>
                <w:lang w:val="be-BY"/>
              </w:rPr>
              <w:t>вв. император __________________________ завоевал Болгарию.</w:t>
            </w:r>
          </w:p>
          <w:p w:rsidR="008C46A1" w:rsidRDefault="008C46A1" w:rsidP="008C46A1">
            <w:r>
              <w:rPr>
                <w:lang w:val="be-BY"/>
              </w:rPr>
              <w:t xml:space="preserve">2. Во второй половине </w:t>
            </w:r>
            <w:r>
              <w:rPr>
                <w:lang w:val="en-US"/>
              </w:rPr>
              <w:t>XI</w:t>
            </w:r>
            <w:r w:rsidRPr="008C46A1">
              <w:t xml:space="preserve"> </w:t>
            </w:r>
            <w:r>
              <w:t>в. Византия с трудом сдерживала натиск __________, которые создали свое государство в Малой Азии. На помощь Византии пришли ______________________________________.</w:t>
            </w:r>
          </w:p>
          <w:p w:rsidR="008C46A1" w:rsidRDefault="008C46A1" w:rsidP="008C46A1">
            <w:r>
              <w:t>3. __________________________церковь поддерживала императорскую власть. Константинопольский ________________________ не вмешивался в борьбу за власть.</w:t>
            </w:r>
          </w:p>
          <w:p w:rsidR="008C46A1" w:rsidRDefault="008C46A1" w:rsidP="008C46A1">
            <w:r>
              <w:t>4. 13 апреля ____________года крестоносцы штурмом взяли главный город Византии - ______________________________________________.</w:t>
            </w:r>
          </w:p>
          <w:p w:rsidR="008C46A1" w:rsidRDefault="008C46A1" w:rsidP="008C46A1">
            <w:r>
              <w:t>5. На завоеванных во время четвертого крестового похода территориях крестоносцы основали государство - __________________________________</w:t>
            </w:r>
          </w:p>
          <w:p w:rsidR="005B7281" w:rsidRDefault="008C46A1" w:rsidP="008C46A1">
            <w:r>
              <w:t>__________________________________________________________________.</w:t>
            </w:r>
          </w:p>
        </w:tc>
      </w:tr>
      <w:tr w:rsidR="005B7281" w:rsidTr="008C46A1">
        <w:tc>
          <w:tcPr>
            <w:tcW w:w="7694" w:type="dxa"/>
          </w:tcPr>
          <w:p w:rsidR="008C46A1" w:rsidRDefault="008C46A1" w:rsidP="008C46A1">
            <w:pPr>
              <w:rPr>
                <w:lang w:val="be-BY"/>
              </w:rPr>
            </w:pPr>
            <w:r>
              <w:t xml:space="preserve">1. На рубеже </w:t>
            </w:r>
            <w:r>
              <w:rPr>
                <w:lang w:val="en-US"/>
              </w:rPr>
              <w:t>X</w:t>
            </w:r>
            <w:r w:rsidRPr="005B7281">
              <w:t>-</w:t>
            </w:r>
            <w:r>
              <w:rPr>
                <w:lang w:val="en-US"/>
              </w:rPr>
              <w:t>XI</w:t>
            </w:r>
            <w:r w:rsidRPr="005B7281">
              <w:t xml:space="preserve"> </w:t>
            </w:r>
            <w:r>
              <w:rPr>
                <w:lang w:val="be-BY"/>
              </w:rPr>
              <w:t>вв. император __________________________ завоевал Болгарию.</w:t>
            </w:r>
          </w:p>
          <w:p w:rsidR="008C46A1" w:rsidRDefault="008C46A1" w:rsidP="008C46A1">
            <w:r>
              <w:rPr>
                <w:lang w:val="be-BY"/>
              </w:rPr>
              <w:t xml:space="preserve">2. Во второй половине </w:t>
            </w:r>
            <w:r>
              <w:rPr>
                <w:lang w:val="en-US"/>
              </w:rPr>
              <w:t>XI</w:t>
            </w:r>
            <w:r w:rsidRPr="008C46A1">
              <w:t xml:space="preserve"> </w:t>
            </w:r>
            <w:r>
              <w:t>в. Византия с трудом сдерживала натиск __________, которые создали свое государство в Малой Азии. На помощь Византии пришли ______________________________________.</w:t>
            </w:r>
          </w:p>
          <w:p w:rsidR="008C46A1" w:rsidRDefault="008C46A1" w:rsidP="008C46A1">
            <w:r>
              <w:t>3. __________________________церковь поддерживала императорскую власть. Константинопольский ________________________ не вмешивался в борьбу за власть.</w:t>
            </w:r>
          </w:p>
          <w:p w:rsidR="008C46A1" w:rsidRDefault="008C46A1" w:rsidP="008C46A1">
            <w:r>
              <w:t>4. 13 апреля ____________года крестоносцы штурмом взяли главный город Византии - ______________________________________________.</w:t>
            </w:r>
          </w:p>
          <w:p w:rsidR="008C46A1" w:rsidRDefault="008C46A1" w:rsidP="008C46A1">
            <w:r>
              <w:t>5. На завоеванных во время четвертого крестового похода территориях крестоносцы основали государство - __________________________________</w:t>
            </w:r>
          </w:p>
          <w:p w:rsidR="005B7281" w:rsidRDefault="008C46A1" w:rsidP="008C46A1">
            <w:r>
              <w:t>__________________________________________________________________.</w:t>
            </w:r>
          </w:p>
        </w:tc>
        <w:tc>
          <w:tcPr>
            <w:tcW w:w="7694" w:type="dxa"/>
          </w:tcPr>
          <w:p w:rsidR="008C46A1" w:rsidRDefault="008C46A1" w:rsidP="008C46A1">
            <w:pPr>
              <w:rPr>
                <w:lang w:val="be-BY"/>
              </w:rPr>
            </w:pPr>
            <w:r>
              <w:t xml:space="preserve">1. На рубеже </w:t>
            </w:r>
            <w:r>
              <w:rPr>
                <w:lang w:val="en-US"/>
              </w:rPr>
              <w:t>X</w:t>
            </w:r>
            <w:r w:rsidRPr="005B7281">
              <w:t>-</w:t>
            </w:r>
            <w:r>
              <w:rPr>
                <w:lang w:val="en-US"/>
              </w:rPr>
              <w:t>XI</w:t>
            </w:r>
            <w:r w:rsidRPr="005B7281">
              <w:t xml:space="preserve"> </w:t>
            </w:r>
            <w:r>
              <w:rPr>
                <w:lang w:val="be-BY"/>
              </w:rPr>
              <w:t>вв. император __________________________ завоевал Болгарию.</w:t>
            </w:r>
          </w:p>
          <w:p w:rsidR="008C46A1" w:rsidRDefault="008C46A1" w:rsidP="008C46A1">
            <w:r>
              <w:rPr>
                <w:lang w:val="be-BY"/>
              </w:rPr>
              <w:t xml:space="preserve">2. Во второй половине </w:t>
            </w:r>
            <w:r>
              <w:rPr>
                <w:lang w:val="en-US"/>
              </w:rPr>
              <w:t>XI</w:t>
            </w:r>
            <w:r w:rsidRPr="008C46A1">
              <w:t xml:space="preserve"> </w:t>
            </w:r>
            <w:r>
              <w:t>в. Византия с трудом сдерживала натиск __________, которые создали свое государство в Малой Азии. На помощь Византии пришли ______________________________________.</w:t>
            </w:r>
          </w:p>
          <w:p w:rsidR="008C46A1" w:rsidRDefault="008C46A1" w:rsidP="008C46A1">
            <w:r>
              <w:t>3. __________________________церковь поддерживала императорскую власть. Константинопольский ________________________ не вмешивался в борьбу за власть.</w:t>
            </w:r>
          </w:p>
          <w:p w:rsidR="008C46A1" w:rsidRDefault="008C46A1" w:rsidP="008C46A1">
            <w:r>
              <w:t>4. 13 апреля ____________года крестоносцы штурмом взяли главный город Византии - ______________________________________________.</w:t>
            </w:r>
          </w:p>
          <w:p w:rsidR="008C46A1" w:rsidRDefault="008C46A1" w:rsidP="008C46A1">
            <w:r>
              <w:t>5. На завоеванных во время четвертого крестового похода территориях крестоносцы основали государство - __________________________________</w:t>
            </w:r>
          </w:p>
          <w:p w:rsidR="005B7281" w:rsidRDefault="008C46A1" w:rsidP="008C46A1">
            <w:r>
              <w:t>__________________________________________________________________.</w:t>
            </w:r>
          </w:p>
        </w:tc>
      </w:tr>
      <w:tr w:rsidR="008C46A1" w:rsidTr="008C46A1">
        <w:tc>
          <w:tcPr>
            <w:tcW w:w="7694" w:type="dxa"/>
          </w:tcPr>
          <w:p w:rsidR="008C46A1" w:rsidRDefault="008C46A1" w:rsidP="008C46A1">
            <w:pPr>
              <w:rPr>
                <w:lang w:val="be-BY"/>
              </w:rPr>
            </w:pPr>
            <w:r>
              <w:t xml:space="preserve">1. На рубеже </w:t>
            </w:r>
            <w:r>
              <w:rPr>
                <w:lang w:val="en-US"/>
              </w:rPr>
              <w:t>X</w:t>
            </w:r>
            <w:r w:rsidRPr="005B7281">
              <w:t>-</w:t>
            </w:r>
            <w:r>
              <w:rPr>
                <w:lang w:val="en-US"/>
              </w:rPr>
              <w:t>XI</w:t>
            </w:r>
            <w:r w:rsidRPr="005B7281">
              <w:t xml:space="preserve"> </w:t>
            </w:r>
            <w:r>
              <w:rPr>
                <w:lang w:val="be-BY"/>
              </w:rPr>
              <w:t>вв. император __________________________ завоевал Болгарию.</w:t>
            </w:r>
          </w:p>
          <w:p w:rsidR="008C46A1" w:rsidRDefault="008C46A1" w:rsidP="008C46A1">
            <w:r>
              <w:rPr>
                <w:lang w:val="be-BY"/>
              </w:rPr>
              <w:t xml:space="preserve">2. Во второй половине </w:t>
            </w:r>
            <w:r>
              <w:rPr>
                <w:lang w:val="en-US"/>
              </w:rPr>
              <w:t>XI</w:t>
            </w:r>
            <w:r w:rsidRPr="008C46A1">
              <w:t xml:space="preserve"> </w:t>
            </w:r>
            <w:r>
              <w:t>в. Византия с трудом сдерживала натиск __________, которые создали свое государство в Малой Азии. На помощь Византии пришли ______________________________________.</w:t>
            </w:r>
          </w:p>
          <w:p w:rsidR="008C46A1" w:rsidRDefault="008C46A1" w:rsidP="008C46A1">
            <w:r>
              <w:t>3. __________________________церковь поддерживала императорскую власть. Константинопольский ________________________ не вмешивался в борьбу за власть.</w:t>
            </w:r>
          </w:p>
          <w:p w:rsidR="008C46A1" w:rsidRDefault="008C46A1" w:rsidP="008C46A1">
            <w:r>
              <w:t>4. 13 апреля ____________года крестоносцы штурмом взяли главный город Византии - ______________________________________________.</w:t>
            </w:r>
          </w:p>
          <w:p w:rsidR="008C46A1" w:rsidRDefault="008C46A1" w:rsidP="008C46A1">
            <w:r>
              <w:t>5. На завоеванных во время четвертого крестового похода территориях крестоносцы основали государство - __________________________________</w:t>
            </w:r>
          </w:p>
          <w:p w:rsidR="008C46A1" w:rsidRDefault="008C46A1" w:rsidP="008C46A1"/>
        </w:tc>
        <w:tc>
          <w:tcPr>
            <w:tcW w:w="7694" w:type="dxa"/>
          </w:tcPr>
          <w:p w:rsidR="008C46A1" w:rsidRDefault="008C46A1" w:rsidP="008C46A1">
            <w:pPr>
              <w:rPr>
                <w:lang w:val="be-BY"/>
              </w:rPr>
            </w:pPr>
            <w:r>
              <w:lastRenderedPageBreak/>
              <w:t xml:space="preserve">1. На рубеже </w:t>
            </w:r>
            <w:r>
              <w:rPr>
                <w:lang w:val="en-US"/>
              </w:rPr>
              <w:t>X</w:t>
            </w:r>
            <w:r w:rsidRPr="005B7281">
              <w:t>-</w:t>
            </w:r>
            <w:r>
              <w:rPr>
                <w:lang w:val="en-US"/>
              </w:rPr>
              <w:t>XI</w:t>
            </w:r>
            <w:r w:rsidRPr="005B7281">
              <w:t xml:space="preserve"> </w:t>
            </w:r>
            <w:r>
              <w:rPr>
                <w:lang w:val="be-BY"/>
              </w:rPr>
              <w:t>вв. император __________________________ завоевал Болгарию.</w:t>
            </w:r>
          </w:p>
          <w:p w:rsidR="008C46A1" w:rsidRDefault="008C46A1" w:rsidP="008C46A1">
            <w:r>
              <w:rPr>
                <w:lang w:val="be-BY"/>
              </w:rPr>
              <w:t xml:space="preserve">2. Во второй половине </w:t>
            </w:r>
            <w:r>
              <w:rPr>
                <w:lang w:val="en-US"/>
              </w:rPr>
              <w:t>XI</w:t>
            </w:r>
            <w:r w:rsidRPr="008C46A1">
              <w:t xml:space="preserve"> </w:t>
            </w:r>
            <w:r>
              <w:t>в. Византия с трудом сдерживала натиск __________, которые создали свое государство в Малой Азии. На помощь Византии пришли ______________________________________.</w:t>
            </w:r>
          </w:p>
          <w:p w:rsidR="008C46A1" w:rsidRDefault="008C46A1" w:rsidP="008C46A1">
            <w:r>
              <w:t>3. __________________________церковь поддерживала императорскую власть. Константинопольский ________________________ не вмешивался в борьбу за власть.</w:t>
            </w:r>
          </w:p>
          <w:p w:rsidR="008C46A1" w:rsidRDefault="008C46A1" w:rsidP="008C46A1">
            <w:r>
              <w:t>4. 13 апреля ____________года крестоносцы штурмом взяли главный город Византии - ______________________________________________.</w:t>
            </w:r>
          </w:p>
          <w:p w:rsidR="008C46A1" w:rsidRDefault="008C46A1" w:rsidP="008C46A1">
            <w:r>
              <w:t>5. На завоеванных во время четвертого крестового похода территориях крестоносцы основали государство -</w:t>
            </w:r>
            <w:bookmarkStart w:id="0" w:name="_GoBack"/>
            <w:bookmarkEnd w:id="0"/>
            <w:r>
              <w:t xml:space="preserve"> __________________________________</w:t>
            </w:r>
          </w:p>
        </w:tc>
      </w:tr>
    </w:tbl>
    <w:p w:rsidR="00CE6660" w:rsidRDefault="00CE6660"/>
    <w:sectPr w:rsidR="00CE6660" w:rsidSect="005B72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B121D"/>
    <w:multiLevelType w:val="hybridMultilevel"/>
    <w:tmpl w:val="0590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81"/>
    <w:rsid w:val="005B7281"/>
    <w:rsid w:val="008C46A1"/>
    <w:rsid w:val="00C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409C5-7F8C-4376-A4A7-E61B8B35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2020-11-29T11:37:00Z</dcterms:created>
  <dcterms:modified xsi:type="dcterms:W3CDTF">2020-11-29T11:44:00Z</dcterms:modified>
</cp:coreProperties>
</file>