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1E44FD" w:rsidTr="00DE3331">
        <w:tc>
          <w:tcPr>
            <w:tcW w:w="5228" w:type="dxa"/>
          </w:tcPr>
          <w:p w:rsidR="001E44FD" w:rsidRPr="00DE3331" w:rsidRDefault="001E44FD" w:rsidP="001E44FD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 xml:space="preserve">1. </w:t>
            </w:r>
            <w:r w:rsidRPr="00DE3331">
              <w:rPr>
                <w:sz w:val="20"/>
                <w:szCs w:val="20"/>
              </w:rPr>
              <w:t>Вся совокупность средств, с помощью</w:t>
            </w:r>
          </w:p>
          <w:p w:rsidR="001E44FD" w:rsidRPr="00DE3331" w:rsidRDefault="001E44FD" w:rsidP="001E44FD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которых человек воздействует на предмет труда в процессе производственной деятельности – это:</w:t>
            </w:r>
          </w:p>
          <w:p w:rsidR="001E44FD" w:rsidRPr="00DE3331" w:rsidRDefault="001E44FD" w:rsidP="001E44FD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 xml:space="preserve">А) техника Б) </w:t>
            </w:r>
            <w:proofErr w:type="gramStart"/>
            <w:r w:rsidRPr="00DE3331">
              <w:rPr>
                <w:sz w:val="20"/>
                <w:szCs w:val="20"/>
              </w:rPr>
              <w:t>технология  В</w:t>
            </w:r>
            <w:proofErr w:type="gramEnd"/>
            <w:r w:rsidRPr="00DE3331">
              <w:rPr>
                <w:sz w:val="20"/>
                <w:szCs w:val="20"/>
              </w:rPr>
              <w:t>) прогресс Г) стагнация</w:t>
            </w:r>
          </w:p>
          <w:p w:rsidR="001E44FD" w:rsidRPr="00DE3331" w:rsidRDefault="001E44FD" w:rsidP="001E44FD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2. Глубинный поворот в истории человечества, который связан с широким использованием науки и техники в производстве – это:</w:t>
            </w:r>
          </w:p>
          <w:p w:rsidR="001E44FD" w:rsidRPr="00DE3331" w:rsidRDefault="001E44FD" w:rsidP="001E44FD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 xml:space="preserve">А) прогресс Б) научно-технический прогресс </w:t>
            </w:r>
          </w:p>
          <w:p w:rsidR="001E44FD" w:rsidRPr="00DE3331" w:rsidRDefault="001E44FD" w:rsidP="001E44FD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В) научно-техническая революция</w:t>
            </w:r>
          </w:p>
          <w:p w:rsidR="001E44FD" w:rsidRPr="00DE3331" w:rsidRDefault="001E44FD" w:rsidP="001E44FD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3. Совокупность методов обработки, изменения свойств исходного материала в процессе производства продукции – это:</w:t>
            </w:r>
          </w:p>
          <w:p w:rsidR="001E44FD" w:rsidRPr="00DE3331" w:rsidRDefault="001E44FD" w:rsidP="001E44FD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 xml:space="preserve">А) техника Б) </w:t>
            </w:r>
            <w:proofErr w:type="gramStart"/>
            <w:r w:rsidRPr="00DE3331">
              <w:rPr>
                <w:sz w:val="20"/>
                <w:szCs w:val="20"/>
              </w:rPr>
              <w:t>технология  В</w:t>
            </w:r>
            <w:proofErr w:type="gramEnd"/>
            <w:r w:rsidRPr="00DE3331">
              <w:rPr>
                <w:sz w:val="20"/>
                <w:szCs w:val="20"/>
              </w:rPr>
              <w:t>) прогресс Г) стагнация</w:t>
            </w:r>
          </w:p>
          <w:p w:rsidR="001E44FD" w:rsidRPr="00DE3331" w:rsidRDefault="001E44FD" w:rsidP="001E44FD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4. Цивилизация — это заключительная стадия в развитии культуры, на которой происходит её вырождение, закат и «омертвление» - считал:</w:t>
            </w:r>
          </w:p>
          <w:p w:rsidR="001E44FD" w:rsidRPr="00DE3331" w:rsidRDefault="001E44FD" w:rsidP="001E44FD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 xml:space="preserve">А) </w:t>
            </w:r>
            <w:proofErr w:type="gramStart"/>
            <w:r w:rsidRPr="00DE3331">
              <w:rPr>
                <w:sz w:val="20"/>
                <w:szCs w:val="20"/>
              </w:rPr>
              <w:t>Тойнби  Б</w:t>
            </w:r>
            <w:proofErr w:type="gramEnd"/>
            <w:r w:rsidRPr="00DE3331">
              <w:rPr>
                <w:sz w:val="20"/>
                <w:szCs w:val="20"/>
              </w:rPr>
              <w:t xml:space="preserve">) Данилевский  В) </w:t>
            </w:r>
            <w:proofErr w:type="spellStart"/>
            <w:r w:rsidRPr="00DE3331">
              <w:rPr>
                <w:sz w:val="20"/>
                <w:szCs w:val="20"/>
              </w:rPr>
              <w:t>Хантингтон</w:t>
            </w:r>
            <w:proofErr w:type="spellEnd"/>
            <w:r w:rsidRPr="00DE3331">
              <w:rPr>
                <w:sz w:val="20"/>
                <w:szCs w:val="20"/>
              </w:rPr>
              <w:t xml:space="preserve"> Г) Шпенглер</w:t>
            </w:r>
          </w:p>
          <w:p w:rsidR="001E44FD" w:rsidRPr="00DE3331" w:rsidRDefault="001E44FD" w:rsidP="001E44FD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 xml:space="preserve">5. </w:t>
            </w:r>
            <w:r w:rsidRPr="00DE3331">
              <w:rPr>
                <w:sz w:val="20"/>
                <w:szCs w:val="20"/>
              </w:rPr>
              <w:t>В основе данного подхода – рассмотрение цивилизации как единого процесса, проходящего через определенные стадии:</w:t>
            </w:r>
          </w:p>
          <w:p w:rsidR="001E44FD" w:rsidRPr="00DE3331" w:rsidRDefault="001E44FD" w:rsidP="001E44FD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А) формационный подход</w:t>
            </w:r>
          </w:p>
          <w:p w:rsidR="001E44FD" w:rsidRPr="00DE3331" w:rsidRDefault="001E44FD" w:rsidP="001E44FD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Б) стадиальный подход</w:t>
            </w:r>
          </w:p>
          <w:p w:rsidR="001E44FD" w:rsidRPr="00DE3331" w:rsidRDefault="001E44FD" w:rsidP="001E44FD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В) технологический подход</w:t>
            </w:r>
          </w:p>
          <w:p w:rsidR="001E44FD" w:rsidRPr="00DE3331" w:rsidRDefault="001E44FD" w:rsidP="001E44FD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Г) цивилизационный подход</w:t>
            </w:r>
          </w:p>
          <w:p w:rsidR="00DE3331" w:rsidRPr="00DE3331" w:rsidRDefault="001E44FD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 xml:space="preserve">6. </w:t>
            </w:r>
            <w:r w:rsidR="00DE3331" w:rsidRPr="00DE3331">
              <w:rPr>
                <w:sz w:val="20"/>
                <w:szCs w:val="20"/>
              </w:rPr>
              <w:t>Формационный подход к изучению истории позволяет: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А) показать в полном объеме процессы развития культуры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Б) всестороннее изучать историю развития конкретных обществ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В) увидеть неповторимость истории конкретных обществ</w:t>
            </w:r>
          </w:p>
          <w:p w:rsidR="001E44FD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Г) увидеть общее в историческом развитии разных народов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 xml:space="preserve">7. </w:t>
            </w:r>
            <w:r w:rsidRPr="00DE3331">
              <w:rPr>
                <w:sz w:val="20"/>
                <w:szCs w:val="20"/>
              </w:rPr>
              <w:t>Выберите факторы цивилизационной идентичности Беларуси: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А) многоконфессиональность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Б) преобладание одной христианской религии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В) нахождение территории в составе разных государств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Г) одно государство существует всю историю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Д) равнинный ландшафт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Е) наличие гор и морей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Ж) положение на перекрёстке европейских дорог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 xml:space="preserve">8. </w:t>
            </w:r>
            <w:r w:rsidRPr="00DE3331">
              <w:rPr>
                <w:sz w:val="20"/>
                <w:szCs w:val="20"/>
              </w:rPr>
              <w:t>Научно-техническая революция началась: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А) в начале 19 в.  Б) в конце 19 в.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В) в начале 20 в.   Г) в середине 20 в.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9. Общество, в котором произ</w:t>
            </w:r>
            <w:r w:rsidRPr="00DE3331">
              <w:rPr>
                <w:sz w:val="20"/>
                <w:szCs w:val="20"/>
              </w:rPr>
              <w:t>водство и потребление информации является важнейшим видом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деятельности и наиболее значи</w:t>
            </w:r>
            <w:r w:rsidRPr="00DE3331">
              <w:rPr>
                <w:sz w:val="20"/>
                <w:szCs w:val="20"/>
              </w:rPr>
              <w:t>мым ресурсом общественного раз</w:t>
            </w:r>
            <w:r w:rsidRPr="00DE3331">
              <w:rPr>
                <w:sz w:val="20"/>
                <w:szCs w:val="20"/>
              </w:rPr>
              <w:t>вития</w:t>
            </w:r>
            <w:r w:rsidRPr="00DE3331">
              <w:rPr>
                <w:sz w:val="20"/>
                <w:szCs w:val="20"/>
              </w:rPr>
              <w:t xml:space="preserve"> называется: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 xml:space="preserve">А) </w:t>
            </w:r>
            <w:proofErr w:type="gramStart"/>
            <w:r w:rsidRPr="00DE3331">
              <w:rPr>
                <w:sz w:val="20"/>
                <w:szCs w:val="20"/>
              </w:rPr>
              <w:t>информационным  Б</w:t>
            </w:r>
            <w:proofErr w:type="gramEnd"/>
            <w:r w:rsidRPr="00DE3331">
              <w:rPr>
                <w:sz w:val="20"/>
                <w:szCs w:val="20"/>
              </w:rPr>
              <w:t>) традиционным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 xml:space="preserve">В) </w:t>
            </w:r>
            <w:proofErr w:type="gramStart"/>
            <w:r w:rsidRPr="00DE3331">
              <w:rPr>
                <w:sz w:val="20"/>
                <w:szCs w:val="20"/>
              </w:rPr>
              <w:t>индустриальным  Г</w:t>
            </w:r>
            <w:proofErr w:type="gramEnd"/>
            <w:r w:rsidRPr="00DE3331">
              <w:rPr>
                <w:sz w:val="20"/>
                <w:szCs w:val="20"/>
              </w:rPr>
              <w:t>) аграрным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 xml:space="preserve">10. </w:t>
            </w:r>
            <w:r w:rsidRPr="00DE3331">
              <w:rPr>
                <w:sz w:val="20"/>
                <w:szCs w:val="20"/>
              </w:rPr>
              <w:t>Постиндустриальному обществу свойственны такие экономические характеристики, как: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А) формирование экономики услуг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Б) развитие системы здравоохранения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В) превращение менеджмента в способ регулирования общественных отношений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Г) опережающее развитие наукоемких производств</w:t>
            </w:r>
          </w:p>
          <w:p w:rsidR="00DE3331" w:rsidRDefault="00DE3331" w:rsidP="00DE3331">
            <w:r w:rsidRPr="00DE3331">
              <w:rPr>
                <w:sz w:val="20"/>
                <w:szCs w:val="20"/>
              </w:rPr>
              <w:t xml:space="preserve">Д) </w:t>
            </w:r>
            <w:r w:rsidRPr="00DE3331">
              <w:rPr>
                <w:sz w:val="20"/>
                <w:szCs w:val="20"/>
              </w:rPr>
              <w:t>сокращение числа работников в сфере материального производства</w:t>
            </w:r>
          </w:p>
        </w:tc>
        <w:tc>
          <w:tcPr>
            <w:tcW w:w="5228" w:type="dxa"/>
          </w:tcPr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1. Вся совокупность средств, с помощью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которых человек воздействует на предмет труда в процессе производственной деятельности – это: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 xml:space="preserve">А) техника Б) </w:t>
            </w:r>
            <w:proofErr w:type="gramStart"/>
            <w:r w:rsidRPr="00DE3331">
              <w:rPr>
                <w:sz w:val="20"/>
                <w:szCs w:val="20"/>
              </w:rPr>
              <w:t>технология  В</w:t>
            </w:r>
            <w:proofErr w:type="gramEnd"/>
            <w:r w:rsidRPr="00DE3331">
              <w:rPr>
                <w:sz w:val="20"/>
                <w:szCs w:val="20"/>
              </w:rPr>
              <w:t>) прогресс Г) стагнация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2. Глубинный поворот в истории человечества, который связан с широким использованием науки и техники в производстве – это: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 xml:space="preserve">А) прогресс Б) научно-технический прогресс 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В) научно-техническая революция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3. Совокупность методов обработки, изменения свойств исходного материала в процессе пр</w:t>
            </w:r>
            <w:bookmarkStart w:id="0" w:name="_GoBack"/>
            <w:bookmarkEnd w:id="0"/>
            <w:r w:rsidRPr="00DE3331">
              <w:rPr>
                <w:sz w:val="20"/>
                <w:szCs w:val="20"/>
              </w:rPr>
              <w:t>оизводства продукции – это: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 xml:space="preserve">А) техника Б) </w:t>
            </w:r>
            <w:proofErr w:type="gramStart"/>
            <w:r w:rsidRPr="00DE3331">
              <w:rPr>
                <w:sz w:val="20"/>
                <w:szCs w:val="20"/>
              </w:rPr>
              <w:t>технология  В</w:t>
            </w:r>
            <w:proofErr w:type="gramEnd"/>
            <w:r w:rsidRPr="00DE3331">
              <w:rPr>
                <w:sz w:val="20"/>
                <w:szCs w:val="20"/>
              </w:rPr>
              <w:t>) прогресс Г) стагнация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4. Цивилизация — это заключительная стадия в развитии культуры, на которой происходит её вырождение, закат и «омертвление» - считал: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 xml:space="preserve">А) </w:t>
            </w:r>
            <w:proofErr w:type="gramStart"/>
            <w:r w:rsidRPr="00DE3331">
              <w:rPr>
                <w:sz w:val="20"/>
                <w:szCs w:val="20"/>
              </w:rPr>
              <w:t>Тойнби  Б</w:t>
            </w:r>
            <w:proofErr w:type="gramEnd"/>
            <w:r w:rsidRPr="00DE3331">
              <w:rPr>
                <w:sz w:val="20"/>
                <w:szCs w:val="20"/>
              </w:rPr>
              <w:t xml:space="preserve">) Данилевский  В) </w:t>
            </w:r>
            <w:proofErr w:type="spellStart"/>
            <w:r w:rsidRPr="00DE3331">
              <w:rPr>
                <w:sz w:val="20"/>
                <w:szCs w:val="20"/>
              </w:rPr>
              <w:t>Хантингтон</w:t>
            </w:r>
            <w:proofErr w:type="spellEnd"/>
            <w:r w:rsidRPr="00DE3331">
              <w:rPr>
                <w:sz w:val="20"/>
                <w:szCs w:val="20"/>
              </w:rPr>
              <w:t xml:space="preserve"> Г) Шпенглер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5. В основе данного подхода – рассмотрение цивилизации как единого процесса, проходящего через определенные стадии: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А) формационный подход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Б) стадиальный подход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В) технологический подход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Г) цивилизационный подход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6. Формационный подход к изучению истории позволяет: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А) показать в полном объеме процессы развития культуры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Б) всестороннее изучать историю развития конкретных обществ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В) увидеть неповторимость истории конкретных обществ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Г) увидеть общее в историческом развитии разных народов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7. Выберите факторы цивилизационной идентичности Беларуси: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А) многоконфессиональность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Б) преобладание одной христианской религии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В) нахождение территории в составе разных государств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Г) одно государство существует всю историю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Д) равнинный ландшафт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Е) наличие гор и морей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Ж) положение на перекрёстке европейских дорог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8. Научно-техническая революция началась: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А) в начале 19 в.  Б) в конце 19 в.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В) в начале 20 в.   Г) в середине 20 в.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9. Общество, в котором производство и потребление информации является важнейшим видом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деятельности и наиболее значимым ресурсом общественного развития называется: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 xml:space="preserve">А) </w:t>
            </w:r>
            <w:proofErr w:type="gramStart"/>
            <w:r w:rsidRPr="00DE3331">
              <w:rPr>
                <w:sz w:val="20"/>
                <w:szCs w:val="20"/>
              </w:rPr>
              <w:t>информационным  Б</w:t>
            </w:r>
            <w:proofErr w:type="gramEnd"/>
            <w:r w:rsidRPr="00DE3331">
              <w:rPr>
                <w:sz w:val="20"/>
                <w:szCs w:val="20"/>
              </w:rPr>
              <w:t>) традиционным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 xml:space="preserve">В) </w:t>
            </w:r>
            <w:proofErr w:type="gramStart"/>
            <w:r w:rsidRPr="00DE3331">
              <w:rPr>
                <w:sz w:val="20"/>
                <w:szCs w:val="20"/>
              </w:rPr>
              <w:t>индустриальным  Г</w:t>
            </w:r>
            <w:proofErr w:type="gramEnd"/>
            <w:r w:rsidRPr="00DE3331">
              <w:rPr>
                <w:sz w:val="20"/>
                <w:szCs w:val="20"/>
              </w:rPr>
              <w:t>) аграрным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10. Постиндустриальному обществу свойственны такие экономические характеристики, как: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А) формирование экономики услуг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Б) развитие системы здравоохранения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В) превращение менеджмента в способ регулирования общественных отношений</w:t>
            </w:r>
          </w:p>
          <w:p w:rsidR="00DE3331" w:rsidRPr="00DE3331" w:rsidRDefault="00DE3331" w:rsidP="00DE3331">
            <w:pPr>
              <w:rPr>
                <w:sz w:val="20"/>
                <w:szCs w:val="20"/>
              </w:rPr>
            </w:pPr>
            <w:r w:rsidRPr="00DE3331">
              <w:rPr>
                <w:sz w:val="20"/>
                <w:szCs w:val="20"/>
              </w:rPr>
              <w:t>Г) опережающее развитие наукоемких производств</w:t>
            </w:r>
          </w:p>
          <w:p w:rsidR="001E44FD" w:rsidRDefault="00DE3331" w:rsidP="00DE3331">
            <w:r w:rsidRPr="00DE3331">
              <w:rPr>
                <w:sz w:val="20"/>
                <w:szCs w:val="20"/>
              </w:rPr>
              <w:t>Д) сокращение числа работников в сфере материального производства</w:t>
            </w:r>
          </w:p>
        </w:tc>
      </w:tr>
    </w:tbl>
    <w:p w:rsidR="00D71A36" w:rsidRDefault="00D71A36"/>
    <w:sectPr w:rsidR="00D71A36" w:rsidSect="001E44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98"/>
    <w:rsid w:val="001E44FD"/>
    <w:rsid w:val="00BD6698"/>
    <w:rsid w:val="00D71A36"/>
    <w:rsid w:val="00DE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5BAEE-3044-42D1-AA36-4E922B59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2025-10-08T14:02:00Z</dcterms:created>
  <dcterms:modified xsi:type="dcterms:W3CDTF">2025-10-08T14:18:00Z</dcterms:modified>
</cp:coreProperties>
</file>