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77823EE6" w:rsidR="0071151A" w:rsidRDefault="0071151A" w:rsidP="0071151A">
      <w:r>
        <w:t xml:space="preserve">SORA  </w:t>
      </w:r>
      <w:r w:rsidR="0031012C">
        <w:t>2</w:t>
      </w:r>
      <w:r w:rsidR="00766BE7">
        <w:t>8</w:t>
      </w:r>
      <w:r>
        <w:t xml:space="preserve"> </w:t>
      </w:r>
      <w:r w:rsidR="0031012C">
        <w:t>APRILE</w:t>
      </w:r>
      <w:r>
        <w:t xml:space="preserve"> 2020</w:t>
      </w:r>
      <w:r w:rsidR="0031012C">
        <w:t xml:space="preserve"> </w:t>
      </w:r>
      <w:r w:rsidR="00766BE7">
        <w:t>MARTE</w:t>
      </w:r>
      <w:r w:rsidR="0031012C">
        <w:t>DI’</w:t>
      </w:r>
    </w:p>
    <w:p w14:paraId="2A3821D1" w14:textId="430730A9" w:rsidR="0071151A" w:rsidRDefault="0071151A" w:rsidP="0071151A">
      <w:r>
        <w:t>LEZIONE N.</w:t>
      </w:r>
      <w:r w:rsidR="0031012C">
        <w:t>1</w:t>
      </w:r>
      <w:r w:rsidR="00766BE7">
        <w:t>3</w:t>
      </w:r>
    </w:p>
    <w:p w14:paraId="46761F2D" w14:textId="77777777" w:rsidR="0071151A" w:rsidRDefault="0071151A" w:rsidP="0071151A">
      <w:r>
        <w:t>INS. MARIA STELLA DE BENEDETTI</w:t>
      </w:r>
    </w:p>
    <w:p w14:paraId="0200BDAF" w14:textId="34EEE1B8" w:rsidR="00D57946" w:rsidRDefault="0071151A" w:rsidP="0071151A">
      <w:r>
        <w:t>GRUPPO A1/Alfa</w:t>
      </w:r>
      <w:r w:rsidR="00D57946">
        <w:t xml:space="preserve">                                                  </w:t>
      </w:r>
    </w:p>
    <w:p w14:paraId="792073D9" w14:textId="27FA17B6" w:rsidR="0031012C" w:rsidRDefault="00766BE7" w:rsidP="0071151A">
      <w:r>
        <w:rPr>
          <w:noProof/>
        </w:rPr>
        <w:drawing>
          <wp:inline distT="0" distB="0" distL="0" distR="0" wp14:anchorId="4CB1DB1D" wp14:editId="232C59FD">
            <wp:extent cx="6120130" cy="7627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F595" w14:textId="634AFA2D" w:rsidR="00D55CCC" w:rsidRDefault="00766BE7" w:rsidP="00D55CCC">
      <w:pPr>
        <w:spacing w:line="259" w:lineRule="auto"/>
        <w:rPr>
          <w:rFonts w:eastAsiaTheme="minorHAnsi"/>
        </w:rPr>
      </w:pPr>
      <w:r>
        <w:rPr>
          <w:noProof/>
        </w:rPr>
        <w:lastRenderedPageBreak/>
        <w:drawing>
          <wp:inline distT="0" distB="0" distL="0" distR="0" wp14:anchorId="6B70D193" wp14:editId="0C9BFBE1">
            <wp:extent cx="6120130" cy="87452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834CB"/>
    <w:rsid w:val="001B5B79"/>
    <w:rsid w:val="0031012C"/>
    <w:rsid w:val="0071151A"/>
    <w:rsid w:val="00766BE7"/>
    <w:rsid w:val="008706DA"/>
    <w:rsid w:val="00967503"/>
    <w:rsid w:val="00972F35"/>
    <w:rsid w:val="00D55CCC"/>
    <w:rsid w:val="00D57946"/>
    <w:rsid w:val="00F5416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2020-03-29T20:07:00Z</dcterms:created>
  <dcterms:modified xsi:type="dcterms:W3CDTF">2020-04-27T09:32:00Z</dcterms:modified>
</cp:coreProperties>
</file>