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C4" w:rsidRDefault="00AC29C4" w:rsidP="00AC29C4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32"/>
          <w:lang w:val="be-BY"/>
        </w:rPr>
      </w:pPr>
      <w:r>
        <w:rPr>
          <w:rFonts w:ascii="Times New Roman" w:hAnsi="Times New Roman" w:cs="Times New Roman"/>
          <w:b/>
          <w:i/>
          <w:sz w:val="32"/>
          <w:lang w:val="be-BY"/>
        </w:rPr>
        <w:t>Я</w:t>
      </w:r>
      <w:r w:rsidR="00961F3C">
        <w:rPr>
          <w:rFonts w:ascii="Times New Roman" w:hAnsi="Times New Roman" w:cs="Times New Roman"/>
          <w:b/>
          <w:i/>
          <w:sz w:val="32"/>
          <w:lang w:val="be-BY"/>
        </w:rPr>
        <w:t>нка Купала</w:t>
      </w:r>
    </w:p>
    <w:p w:rsidR="00AC29C4" w:rsidRPr="00C21A2E" w:rsidRDefault="00AC29C4" w:rsidP="00AC29C4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32"/>
          <w:lang w:val="be-BY"/>
        </w:rPr>
      </w:pPr>
      <w:r>
        <w:rPr>
          <w:rFonts w:ascii="Times New Roman" w:hAnsi="Times New Roman" w:cs="Times New Roman"/>
          <w:b/>
          <w:i/>
          <w:sz w:val="32"/>
          <w:lang w:val="be-BY"/>
        </w:rPr>
        <w:t>(</w:t>
      </w:r>
      <w:r w:rsidR="00961F3C">
        <w:rPr>
          <w:rFonts w:ascii="Times New Roman" w:hAnsi="Times New Roman" w:cs="Times New Roman"/>
          <w:b/>
          <w:i/>
          <w:sz w:val="32"/>
          <w:lang w:val="be-BY"/>
        </w:rPr>
        <w:t>Іван Дамінікавіч Луцэвіч</w:t>
      </w:r>
      <w:r>
        <w:rPr>
          <w:rFonts w:ascii="Times New Roman" w:hAnsi="Times New Roman" w:cs="Times New Roman"/>
          <w:b/>
          <w:i/>
          <w:sz w:val="32"/>
          <w:lang w:val="be-BY"/>
        </w:rPr>
        <w:t>)</w:t>
      </w:r>
      <w:r w:rsidRPr="00C21A2E">
        <w:rPr>
          <w:rFonts w:ascii="Times New Roman" w:hAnsi="Times New Roman" w:cs="Times New Roman"/>
          <w:b/>
          <w:i/>
          <w:sz w:val="32"/>
          <w:lang w:val="be-BY"/>
        </w:rPr>
        <w:t xml:space="preserve">. </w:t>
      </w:r>
    </w:p>
    <w:p w:rsidR="00AC29C4" w:rsidRDefault="00AC29C4" w:rsidP="00AC29C4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lang w:val="be-BY"/>
        </w:rPr>
      </w:pPr>
      <w:r w:rsidRPr="00FB7B5F">
        <w:rPr>
          <w:rFonts w:ascii="Times New Roman" w:hAnsi="Times New Roman" w:cs="Times New Roman"/>
          <w:b/>
          <w:sz w:val="32"/>
          <w:lang w:val="be-BY"/>
        </w:rPr>
        <w:t xml:space="preserve">“Беларускія літаратура і тэатр у 1860-х гг. – пачатку ХХ ст.”, </w:t>
      </w:r>
    </w:p>
    <w:p w:rsidR="00AC29C4" w:rsidRDefault="00AC29C4" w:rsidP="00AC29C4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lang w:val="be-BY"/>
        </w:rPr>
      </w:pPr>
      <w:r w:rsidRPr="00FB7B5F">
        <w:rPr>
          <w:rFonts w:ascii="Times New Roman" w:hAnsi="Times New Roman" w:cs="Times New Roman"/>
          <w:b/>
          <w:sz w:val="32"/>
          <w:lang w:val="be-BY"/>
        </w:rPr>
        <w:t xml:space="preserve">п. “Развіццё беларускай літаратуры” </w:t>
      </w:r>
    </w:p>
    <w:p w:rsidR="00AC29C4" w:rsidRDefault="00AC29C4" w:rsidP="00AC29C4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28"/>
          <w:lang w:val="be-BY"/>
        </w:rPr>
      </w:pPr>
      <w:r w:rsidRPr="00C21A2E">
        <w:rPr>
          <w:rFonts w:ascii="Times New Roman" w:hAnsi="Times New Roman" w:cs="Times New Roman"/>
          <w:b/>
          <w:i/>
          <w:sz w:val="28"/>
          <w:lang w:val="be-BY"/>
        </w:rPr>
        <w:t xml:space="preserve">Гісторыя Беларусі, VІІІ клас, § </w:t>
      </w:r>
      <w:r>
        <w:rPr>
          <w:rFonts w:ascii="Times New Roman" w:hAnsi="Times New Roman" w:cs="Times New Roman"/>
          <w:b/>
          <w:i/>
          <w:sz w:val="28"/>
          <w:lang w:val="be-BY"/>
        </w:rPr>
        <w:t>25</w:t>
      </w:r>
      <w:r w:rsidRPr="00C21A2E">
        <w:rPr>
          <w:rFonts w:ascii="Times New Roman" w:hAnsi="Times New Roman" w:cs="Times New Roman"/>
          <w:b/>
          <w:i/>
          <w:sz w:val="28"/>
          <w:lang w:val="be-BY"/>
        </w:rPr>
        <w:t>.</w:t>
      </w:r>
    </w:p>
    <w:p w:rsidR="00AC6531" w:rsidRDefault="00D02A33" w:rsidP="00AC6531">
      <w:pPr>
        <w:ind w:left="-142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1A8E310" wp14:editId="571BC0EA">
            <wp:simplePos x="0" y="0"/>
            <wp:positionH relativeFrom="column">
              <wp:posOffset>1397635</wp:posOffset>
            </wp:positionH>
            <wp:positionV relativeFrom="paragraph">
              <wp:posOffset>978535</wp:posOffset>
            </wp:positionV>
            <wp:extent cx="763270" cy="1099185"/>
            <wp:effectExtent l="0" t="0" r="0" b="5715"/>
            <wp:wrapNone/>
            <wp:docPr id="14" name="Рисунок 14" descr="https://psv4.userapi.com/c856224/u99457974/docs/d12/fbf72c8bb209/Chel_2.png?extra=bMe-Dae9ri8kbThRyFSUs8lt332HVGtt7l9HVWXUxO4nHcJ_BD2CXzk2FiVdi9UvYTIPYIi2SQUo-7CxmrSGjm_ERY_N5fS6HexCvtbzouep2D0JQ3O_QPGVLhm7RW6OWWt2xK3L0GmMHowOM5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56224/u99457974/docs/d12/fbf72c8bb209/Chel_2.png?extra=bMe-Dae9ri8kbThRyFSUs8lt332HVGtt7l9HVWXUxO4nHcJ_BD2CXzk2FiVdi9UvYTIPYIi2SQUo-7CxmrSGjm_ERY_N5fS6HexCvtbzouep2D0JQ3O_QPGVLhm7RW6OWWt2xK3L0GmMHowOM5t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7" b="-1"/>
                    <a:stretch/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72B57473" wp14:editId="364157F7">
            <wp:simplePos x="0" y="0"/>
            <wp:positionH relativeFrom="column">
              <wp:posOffset>3665855</wp:posOffset>
            </wp:positionH>
            <wp:positionV relativeFrom="paragraph">
              <wp:posOffset>978535</wp:posOffset>
            </wp:positionV>
            <wp:extent cx="763270" cy="1099185"/>
            <wp:effectExtent l="0" t="0" r="0" b="5715"/>
            <wp:wrapNone/>
            <wp:docPr id="15" name="Рисунок 15" descr="https://psv4.userapi.com/c856224/u99457974/docs/d12/fbf72c8bb209/Chel_2.png?extra=bMe-Dae9ri8kbThRyFSUs8lt332HVGtt7l9HVWXUxO4nHcJ_BD2CXzk2FiVdi9UvYTIPYIi2SQUo-7CxmrSGjm_ERY_N5fS6HexCvtbzouep2D0JQ3O_QPGVLhm7RW6OWWt2xK3L0GmMHowOM5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56224/u99457974/docs/d12/fbf72c8bb209/Chel_2.png?extra=bMe-Dae9ri8kbThRyFSUs8lt332HVGtt7l9HVWXUxO4nHcJ_BD2CXzk2FiVdi9UvYTIPYIi2SQUo-7CxmrSGjm_ERY_N5fS6HexCvtbzouep2D0JQ3O_QPGVLhm7RW6OWWt2xK3L0GmMHowOM5t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7" b="-1"/>
                    <a:stretch/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03D876C6" wp14:editId="22514DD1">
            <wp:simplePos x="0" y="0"/>
            <wp:positionH relativeFrom="column">
              <wp:posOffset>5931535</wp:posOffset>
            </wp:positionH>
            <wp:positionV relativeFrom="paragraph">
              <wp:posOffset>978535</wp:posOffset>
            </wp:positionV>
            <wp:extent cx="763270" cy="1099185"/>
            <wp:effectExtent l="0" t="0" r="0" b="5715"/>
            <wp:wrapNone/>
            <wp:docPr id="16" name="Рисунок 16" descr="https://psv4.userapi.com/c856224/u99457974/docs/d12/fbf72c8bb209/Chel_2.png?extra=bMe-Dae9ri8kbThRyFSUs8lt332HVGtt7l9HVWXUxO4nHcJ_BD2CXzk2FiVdi9UvYTIPYIi2SQUo-7CxmrSGjm_ERY_N5fS6HexCvtbzouep2D0JQ3O_QPGVLhm7RW6OWWt2xK3L0GmMHowOM5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56224/u99457974/docs/d12/fbf72c8bb209/Chel_2.png?extra=bMe-Dae9ri8kbThRyFSUs8lt332HVGtt7l9HVWXUxO4nHcJ_BD2CXzk2FiVdi9UvYTIPYIi2SQUo-7CxmrSGjm_ERY_N5fS6HexCvtbzouep2D0JQ3O_QPGVLhm7RW6OWWt2xK3L0GmMHowOM5t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7" b="-1"/>
                    <a:stretch/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24231422" wp14:editId="70C82195">
            <wp:simplePos x="0" y="0"/>
            <wp:positionH relativeFrom="column">
              <wp:posOffset>1397635</wp:posOffset>
            </wp:positionH>
            <wp:positionV relativeFrom="paragraph">
              <wp:posOffset>2988310</wp:posOffset>
            </wp:positionV>
            <wp:extent cx="763270" cy="1099185"/>
            <wp:effectExtent l="0" t="0" r="0" b="5715"/>
            <wp:wrapNone/>
            <wp:docPr id="17" name="Рисунок 17" descr="https://psv4.userapi.com/c856224/u99457974/docs/d12/fbf72c8bb209/Chel_2.png?extra=bMe-Dae9ri8kbThRyFSUs8lt332HVGtt7l9HVWXUxO4nHcJ_BD2CXzk2FiVdi9UvYTIPYIi2SQUo-7CxmrSGjm_ERY_N5fS6HexCvtbzouep2D0JQ3O_QPGVLhm7RW6OWWt2xK3L0GmMHowOM5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56224/u99457974/docs/d12/fbf72c8bb209/Chel_2.png?extra=bMe-Dae9ri8kbThRyFSUs8lt332HVGtt7l9HVWXUxO4nHcJ_BD2CXzk2FiVdi9UvYTIPYIi2SQUo-7CxmrSGjm_ERY_N5fS6HexCvtbzouep2D0JQ3O_QPGVLhm7RW6OWWt2xK3L0GmMHowOM5t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7" b="-1"/>
                    <a:stretch/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48BD4B09" wp14:editId="20F4867E">
            <wp:simplePos x="0" y="0"/>
            <wp:positionH relativeFrom="column">
              <wp:posOffset>3664585</wp:posOffset>
            </wp:positionH>
            <wp:positionV relativeFrom="paragraph">
              <wp:posOffset>2988310</wp:posOffset>
            </wp:positionV>
            <wp:extent cx="763270" cy="1099185"/>
            <wp:effectExtent l="0" t="0" r="0" b="5715"/>
            <wp:wrapNone/>
            <wp:docPr id="18" name="Рисунок 18" descr="https://psv4.userapi.com/c856224/u99457974/docs/d12/fbf72c8bb209/Chel_2.png?extra=bMe-Dae9ri8kbThRyFSUs8lt332HVGtt7l9HVWXUxO4nHcJ_BD2CXzk2FiVdi9UvYTIPYIi2SQUo-7CxmrSGjm_ERY_N5fS6HexCvtbzouep2D0JQ3O_QPGVLhm7RW6OWWt2xK3L0GmMHowOM5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56224/u99457974/docs/d12/fbf72c8bb209/Chel_2.png?extra=bMe-Dae9ri8kbThRyFSUs8lt332HVGtt7l9HVWXUxO4nHcJ_BD2CXzk2FiVdi9UvYTIPYIi2SQUo-7CxmrSGjm_ERY_N5fS6HexCvtbzouep2D0JQ3O_QPGVLhm7RW6OWWt2xK3L0GmMHowOM5t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7" b="-1"/>
                    <a:stretch/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5FD84AAA" wp14:editId="07B5531F">
            <wp:simplePos x="0" y="0"/>
            <wp:positionH relativeFrom="column">
              <wp:posOffset>5931535</wp:posOffset>
            </wp:positionH>
            <wp:positionV relativeFrom="paragraph">
              <wp:posOffset>2988310</wp:posOffset>
            </wp:positionV>
            <wp:extent cx="763270" cy="1099185"/>
            <wp:effectExtent l="0" t="0" r="0" b="5715"/>
            <wp:wrapNone/>
            <wp:docPr id="19" name="Рисунок 19" descr="https://psv4.userapi.com/c856224/u99457974/docs/d12/fbf72c8bb209/Chel_2.png?extra=bMe-Dae9ri8kbThRyFSUs8lt332HVGtt7l9HVWXUxO4nHcJ_BD2CXzk2FiVdi9UvYTIPYIi2SQUo-7CxmrSGjm_ERY_N5fS6HexCvtbzouep2D0JQ3O_QPGVLhm7RW6OWWt2xK3L0GmMHowOM5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56224/u99457974/docs/d12/fbf72c8bb209/Chel_2.png?extra=bMe-Dae9ri8kbThRyFSUs8lt332HVGtt7l9HVWXUxO4nHcJ_BD2CXzk2FiVdi9UvYTIPYIi2SQUo-7CxmrSGjm_ERY_N5fS6HexCvtbzouep2D0JQ3O_QPGVLhm7RW6OWWt2xK3L0GmMHowOM5t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7" b="-1"/>
                    <a:stretch/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52428D4C" wp14:editId="5E338FEC">
            <wp:simplePos x="0" y="0"/>
            <wp:positionH relativeFrom="column">
              <wp:posOffset>3664585</wp:posOffset>
            </wp:positionH>
            <wp:positionV relativeFrom="paragraph">
              <wp:posOffset>5036185</wp:posOffset>
            </wp:positionV>
            <wp:extent cx="763270" cy="1099185"/>
            <wp:effectExtent l="0" t="0" r="0" b="5715"/>
            <wp:wrapNone/>
            <wp:docPr id="20" name="Рисунок 20" descr="https://psv4.userapi.com/c856224/u99457974/docs/d12/fbf72c8bb209/Chel_2.png?extra=bMe-Dae9ri8kbThRyFSUs8lt332HVGtt7l9HVWXUxO4nHcJ_BD2CXzk2FiVdi9UvYTIPYIi2SQUo-7CxmrSGjm_ERY_N5fS6HexCvtbzouep2D0JQ3O_QPGVLhm7RW6OWWt2xK3L0GmMHowOM5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56224/u99457974/docs/d12/fbf72c8bb209/Chel_2.png?extra=bMe-Dae9ri8kbThRyFSUs8lt332HVGtt7l9HVWXUxO4nHcJ_BD2CXzk2FiVdi9UvYTIPYIi2SQUo-7CxmrSGjm_ERY_N5fS6HexCvtbzouep2D0JQ3O_QPGVLhm7RW6OWWt2xK3L0GmMHowOM5t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7" b="-1"/>
                    <a:stretch/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7B253F7A" wp14:editId="5F0116FE">
            <wp:simplePos x="0" y="0"/>
            <wp:positionH relativeFrom="column">
              <wp:posOffset>5931535</wp:posOffset>
            </wp:positionH>
            <wp:positionV relativeFrom="paragraph">
              <wp:posOffset>5036185</wp:posOffset>
            </wp:positionV>
            <wp:extent cx="763270" cy="1099185"/>
            <wp:effectExtent l="0" t="0" r="0" b="5715"/>
            <wp:wrapNone/>
            <wp:docPr id="21" name="Рисунок 21" descr="https://psv4.userapi.com/c856224/u99457974/docs/d12/fbf72c8bb209/Chel_2.png?extra=bMe-Dae9ri8kbThRyFSUs8lt332HVGtt7l9HVWXUxO4nHcJ_BD2CXzk2FiVdi9UvYTIPYIi2SQUo-7CxmrSGjm_ERY_N5fS6HexCvtbzouep2D0JQ3O_QPGVLhm7RW6OWWt2xK3L0GmMHowOM5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56224/u99457974/docs/d12/fbf72c8bb209/Chel_2.png?extra=bMe-Dae9ri8kbThRyFSUs8lt332HVGtt7l9HVWXUxO4nHcJ_BD2CXzk2FiVdi9UvYTIPYIi2SQUo-7CxmrSGjm_ERY_N5fS6HexCvtbzouep2D0JQ3O_QPGVLhm7RW6OWWt2xK3L0GmMHowOM5t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7" b="-1"/>
                    <a:stretch/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7DBE8DD" wp14:editId="5A8130EA">
            <wp:simplePos x="0" y="0"/>
            <wp:positionH relativeFrom="column">
              <wp:posOffset>1397635</wp:posOffset>
            </wp:positionH>
            <wp:positionV relativeFrom="paragraph">
              <wp:posOffset>5036185</wp:posOffset>
            </wp:positionV>
            <wp:extent cx="763328" cy="1099301"/>
            <wp:effectExtent l="0" t="0" r="0" b="5715"/>
            <wp:wrapNone/>
            <wp:docPr id="12" name="Рисунок 12" descr="https://psv4.userapi.com/c856224/u99457974/docs/d12/fbf72c8bb209/Chel_2.png?extra=bMe-Dae9ri8kbThRyFSUs8lt332HVGtt7l9HVWXUxO4nHcJ_BD2CXzk2FiVdi9UvYTIPYIi2SQUo-7CxmrSGjm_ERY_N5fS6HexCvtbzouep2D0JQ3O_QPGVLhm7RW6OWWt2xK3L0GmMHowOM5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56224/u99457974/docs/d12/fbf72c8bb209/Chel_2.png?extra=bMe-Dae9ri8kbThRyFSUs8lt332HVGtt7l9HVWXUxO4nHcJ_BD2CXzk2FiVdi9UvYTIPYIi2SQUo-7CxmrSGjm_ERY_N5fS6HexCvtbzouep2D0JQ3O_QPGVLhm7RW6OWWt2xK3L0GmMHowOM5t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7" b="-1"/>
                    <a:stretch/>
                  </pic:blipFill>
                  <pic:spPr bwMode="auto">
                    <a:xfrm>
                      <a:off x="0" y="0"/>
                      <a:ext cx="763328" cy="109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531">
        <w:rPr>
          <w:noProof/>
          <w:lang w:eastAsia="ru-RU"/>
        </w:rPr>
        <w:drawing>
          <wp:inline distT="0" distB="0" distL="0" distR="0" wp14:anchorId="293E578D" wp14:editId="57B18E31">
            <wp:extent cx="6929755" cy="6389902"/>
            <wp:effectExtent l="0" t="0" r="4445" b="0"/>
            <wp:docPr id="10" name="Рисунок 10" descr="C:\Users\Tanya\Desktop\make-beliefs-com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ya\Desktop\make-beliefs-comi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755" cy="638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531" w:rsidRDefault="00AC6531" w:rsidP="00AC6531">
      <w:pPr>
        <w:tabs>
          <w:tab w:val="left" w:pos="1485"/>
        </w:tabs>
        <w:rPr>
          <w:lang w:val="be-BY"/>
        </w:rPr>
      </w:pPr>
    </w:p>
    <w:p w:rsidR="00AC6531" w:rsidRPr="00AC6531" w:rsidRDefault="00AC6531">
      <w:pPr>
        <w:rPr>
          <w:lang w:val="be-BY"/>
        </w:rPr>
      </w:pPr>
      <w:bookmarkStart w:id="0" w:name="_GoBack"/>
      <w:bookmarkEnd w:id="0"/>
    </w:p>
    <w:sectPr w:rsidR="00AC6531" w:rsidRPr="00AC6531" w:rsidSect="00AC653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E7"/>
    <w:rsid w:val="008A21E7"/>
    <w:rsid w:val="00961F3C"/>
    <w:rsid w:val="00AC29C4"/>
    <w:rsid w:val="00AC6531"/>
    <w:rsid w:val="00D02A33"/>
    <w:rsid w:val="00DF56DE"/>
    <w:rsid w:val="00E8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5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6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5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6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6</cp:revision>
  <dcterms:created xsi:type="dcterms:W3CDTF">2020-04-13T14:54:00Z</dcterms:created>
  <dcterms:modified xsi:type="dcterms:W3CDTF">2020-04-13T15:10:00Z</dcterms:modified>
</cp:coreProperties>
</file>