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37C" w:rsidRDefault="0003737C" w:rsidP="00037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37C">
        <w:rPr>
          <w:rFonts w:ascii="Times New Roman" w:hAnsi="Times New Roman" w:cs="Times New Roman"/>
          <w:sz w:val="24"/>
          <w:szCs w:val="24"/>
        </w:rPr>
        <w:t>15 августа 2023 г. в рамках городского конкурса по Пожарной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, цель которого: </w:t>
      </w:r>
      <w:r w:rsidR="008F302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Обучение правилам пожарной безопасности и привитие навыков правильных действий в случае возникновения пожара</w:t>
      </w:r>
      <w:r w:rsidR="008F302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3737C">
        <w:rPr>
          <w:rFonts w:ascii="Times New Roman" w:hAnsi="Times New Roman" w:cs="Times New Roman"/>
          <w:sz w:val="24"/>
          <w:szCs w:val="24"/>
        </w:rPr>
        <w:t xml:space="preserve">в МДОАУ № 91 «Росинка» г. Орска была представлена сказка-драматизация для детей старшего возраста «Зайчик и его находка» </w:t>
      </w:r>
      <w:r>
        <w:rPr>
          <w:rFonts w:ascii="Times New Roman" w:hAnsi="Times New Roman" w:cs="Times New Roman"/>
          <w:sz w:val="24"/>
          <w:szCs w:val="24"/>
        </w:rPr>
        <w:t xml:space="preserve">по пьесе </w:t>
      </w:r>
      <w:r w:rsidRPr="0003737C">
        <w:rPr>
          <w:rFonts w:ascii="Times New Roman" w:hAnsi="Times New Roman" w:cs="Times New Roman"/>
          <w:sz w:val="24"/>
          <w:szCs w:val="24"/>
        </w:rPr>
        <w:t xml:space="preserve">О. Писар. </w:t>
      </w:r>
      <w:r w:rsidR="008F30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302D" w:rsidRDefault="0003737C" w:rsidP="00037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37C">
        <w:rPr>
          <w:rFonts w:ascii="Times New Roman" w:hAnsi="Times New Roman" w:cs="Times New Roman"/>
          <w:sz w:val="24"/>
          <w:szCs w:val="24"/>
        </w:rPr>
        <w:t xml:space="preserve">  </w:t>
      </w:r>
      <w:r w:rsidR="008F302D">
        <w:rPr>
          <w:rFonts w:ascii="Times New Roman" w:hAnsi="Times New Roman" w:cs="Times New Roman"/>
          <w:sz w:val="24"/>
          <w:szCs w:val="24"/>
        </w:rPr>
        <w:t>Основной задумкой пьесы стала н</w:t>
      </w:r>
      <w:r w:rsidR="00F23951">
        <w:rPr>
          <w:rFonts w:ascii="Times New Roman" w:hAnsi="Times New Roman" w:cs="Times New Roman"/>
          <w:sz w:val="24"/>
          <w:szCs w:val="24"/>
        </w:rPr>
        <w:t>аходк</w:t>
      </w:r>
      <w:r w:rsidR="008F302D">
        <w:rPr>
          <w:rFonts w:ascii="Times New Roman" w:hAnsi="Times New Roman" w:cs="Times New Roman"/>
          <w:sz w:val="24"/>
          <w:szCs w:val="24"/>
        </w:rPr>
        <w:t>а главного героя Зайчика – коробка спичек, которая явила</w:t>
      </w:r>
      <w:r w:rsidR="00F23951">
        <w:rPr>
          <w:rFonts w:ascii="Times New Roman" w:hAnsi="Times New Roman" w:cs="Times New Roman"/>
          <w:sz w:val="24"/>
          <w:szCs w:val="24"/>
        </w:rPr>
        <w:t xml:space="preserve">сь причиной пожара в лесу. </w:t>
      </w:r>
    </w:p>
    <w:p w:rsidR="00BB6BEF" w:rsidRDefault="008F302D" w:rsidP="00037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ходу действия пьесы Зайчику на помощь пришли друзья и Пожарные. Они познакомили главного героя с правилами пожарной безопасности при использовании спичек.</w:t>
      </w:r>
    </w:p>
    <w:p w:rsidR="002755E7" w:rsidRDefault="002755E7" w:rsidP="00037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5E7" w:rsidRDefault="002755E7" w:rsidP="00037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Почётным гостем мероприятия была старший инструктор ВДПО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Эйтенейер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А. </w:t>
      </w:r>
    </w:p>
    <w:p w:rsidR="002755E7" w:rsidRDefault="002755E7" w:rsidP="00037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Надежда Александровна рассказала о правилах пожарной безопасности, привела примеры, где виновниками пожара были дети, а также провела блиц-опрос с детьми о знаниях правил пожарной безопасности.  </w:t>
      </w:r>
    </w:p>
    <w:p w:rsidR="002755E7" w:rsidRDefault="002755E7" w:rsidP="00037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окончанию мероприятия в рамках данного конкурса инструктор вручила </w:t>
      </w:r>
      <w:r w:rsidR="00427A94">
        <w:rPr>
          <w:rFonts w:ascii="Times New Roman" w:hAnsi="Times New Roman" w:cs="Times New Roman"/>
          <w:sz w:val="24"/>
          <w:szCs w:val="24"/>
        </w:rPr>
        <w:t xml:space="preserve">МДОАУ </w:t>
      </w:r>
      <w:r>
        <w:rPr>
          <w:rFonts w:ascii="Times New Roman" w:hAnsi="Times New Roman" w:cs="Times New Roman"/>
          <w:sz w:val="24"/>
          <w:szCs w:val="24"/>
        </w:rPr>
        <w:t>грамоту</w:t>
      </w:r>
      <w:r w:rsidR="00427A94">
        <w:rPr>
          <w:rFonts w:ascii="Times New Roman" w:hAnsi="Times New Roman" w:cs="Times New Roman"/>
          <w:sz w:val="24"/>
          <w:szCs w:val="24"/>
        </w:rPr>
        <w:t xml:space="preserve"> «За постановку на противопожарную тематику «Зайчик и его находка», посвящённую 374-летию образования Пожарной охраны РФ».</w:t>
      </w:r>
      <w:bookmarkStart w:id="0" w:name="_GoBack"/>
      <w:bookmarkEnd w:id="0"/>
    </w:p>
    <w:p w:rsidR="008F302D" w:rsidRDefault="008F302D" w:rsidP="00037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737C" w:rsidRPr="0003737C" w:rsidRDefault="0003737C" w:rsidP="00037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3737C" w:rsidRPr="00037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11"/>
    <w:rsid w:val="0003737C"/>
    <w:rsid w:val="002755E7"/>
    <w:rsid w:val="00427A94"/>
    <w:rsid w:val="008F302D"/>
    <w:rsid w:val="00BB6BEF"/>
    <w:rsid w:val="00D22311"/>
    <w:rsid w:val="00F2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A2D12"/>
  <w15:chartTrackingRefBased/>
  <w15:docId w15:val="{50AEC814-2213-4AE6-BFFF-EC5CE0AB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Tosno</dc:creator>
  <cp:keywords/>
  <dc:description/>
  <cp:lastModifiedBy>Tosno</cp:lastModifiedBy>
  <cp:revision>4</cp:revision>
  <dcterms:created xsi:type="dcterms:W3CDTF">2023-08-15T10:34:00Z</dcterms:created>
  <dcterms:modified xsi:type="dcterms:W3CDTF">2023-08-15T10:56:00Z</dcterms:modified>
</cp:coreProperties>
</file>