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71D" w:rsidRPr="00663D60" w:rsidRDefault="005D171D" w:rsidP="005D171D">
      <w:pPr>
        <w:spacing w:before="225" w:after="150" w:line="240" w:lineRule="auto"/>
        <w:ind w:left="-851"/>
        <w:jc w:val="center"/>
        <w:outlineLvl w:val="2"/>
        <w:rPr>
          <w:rFonts w:ascii="Times New Roman" w:eastAsia="Times New Roman" w:hAnsi="Times New Roman" w:cs="Times New Roman"/>
          <w:b/>
          <w:bCs/>
          <w:i/>
          <w:color w:val="002060"/>
          <w:sz w:val="28"/>
          <w:szCs w:val="28"/>
        </w:rPr>
      </w:pPr>
      <w:r w:rsidRPr="00663D60">
        <w:rPr>
          <w:rFonts w:ascii="Times New Roman" w:eastAsia="Times New Roman" w:hAnsi="Times New Roman" w:cs="Times New Roman"/>
          <w:b/>
          <w:bCs/>
          <w:i/>
          <w:color w:val="002060"/>
          <w:sz w:val="28"/>
          <w:szCs w:val="28"/>
        </w:rPr>
        <w:t>Многофункциональное пособие «Дидактическая сетка»</w:t>
      </w:r>
    </w:p>
    <w:p w:rsidR="005D171D" w:rsidRPr="00C738FB" w:rsidRDefault="005D171D" w:rsidP="005D171D">
      <w:pPr>
        <w:spacing w:before="225" w:after="150" w:line="240" w:lineRule="auto"/>
        <w:ind w:left="-851"/>
        <w:jc w:val="both"/>
        <w:outlineLvl w:val="2"/>
        <w:rPr>
          <w:rFonts w:ascii="Times New Roman" w:eastAsia="Times New Roman" w:hAnsi="Times New Roman" w:cs="Times New Roman"/>
          <w:bCs/>
          <w:color w:val="000000"/>
          <w:sz w:val="28"/>
          <w:szCs w:val="28"/>
        </w:rPr>
      </w:pPr>
      <w:r w:rsidRPr="00663D60">
        <w:rPr>
          <w:rFonts w:ascii="Times New Roman" w:eastAsia="Times New Roman" w:hAnsi="Times New Roman" w:cs="Times New Roman"/>
          <w:b/>
          <w:bCs/>
          <w:i/>
          <w:color w:val="002060"/>
          <w:sz w:val="28"/>
          <w:szCs w:val="28"/>
        </w:rPr>
        <w:t>Автор</w:t>
      </w:r>
      <w:r w:rsidRPr="00663D60">
        <w:rPr>
          <w:rFonts w:ascii="Times New Roman" w:eastAsia="Times New Roman" w:hAnsi="Times New Roman" w:cs="Times New Roman"/>
          <w:bCs/>
          <w:color w:val="002060"/>
          <w:sz w:val="28"/>
          <w:szCs w:val="28"/>
        </w:rPr>
        <w:t>:</w:t>
      </w:r>
      <w:r w:rsidRPr="00C738FB">
        <w:rPr>
          <w:rFonts w:ascii="Times New Roman" w:eastAsia="Times New Roman" w:hAnsi="Times New Roman" w:cs="Times New Roman"/>
          <w:bCs/>
          <w:color w:val="000000"/>
          <w:sz w:val="28"/>
          <w:szCs w:val="28"/>
        </w:rPr>
        <w:t xml:space="preserve"> </w:t>
      </w:r>
      <w:proofErr w:type="spellStart"/>
      <w:r>
        <w:rPr>
          <w:rFonts w:ascii="Times New Roman" w:eastAsia="Times New Roman" w:hAnsi="Times New Roman" w:cs="Times New Roman"/>
          <w:bCs/>
          <w:color w:val="000000"/>
          <w:sz w:val="28"/>
          <w:szCs w:val="28"/>
        </w:rPr>
        <w:t>Шорникова</w:t>
      </w:r>
      <w:proofErr w:type="spellEnd"/>
      <w:r>
        <w:rPr>
          <w:rFonts w:ascii="Times New Roman" w:eastAsia="Times New Roman" w:hAnsi="Times New Roman" w:cs="Times New Roman"/>
          <w:bCs/>
          <w:color w:val="000000"/>
          <w:sz w:val="28"/>
          <w:szCs w:val="28"/>
        </w:rPr>
        <w:t xml:space="preserve"> Евгения Олеговна, учитель-дефектолог</w:t>
      </w:r>
    </w:p>
    <w:p w:rsidR="005D171D" w:rsidRDefault="005D171D" w:rsidP="005D171D">
      <w:pPr>
        <w:spacing w:before="225" w:after="150" w:line="240" w:lineRule="auto"/>
        <w:ind w:left="-851"/>
        <w:jc w:val="both"/>
        <w:outlineLvl w:val="2"/>
        <w:rPr>
          <w:rFonts w:ascii="Times New Roman" w:eastAsia="Times New Roman" w:hAnsi="Times New Roman" w:cs="Times New Roman"/>
          <w:bCs/>
          <w:color w:val="000000"/>
          <w:sz w:val="28"/>
          <w:szCs w:val="28"/>
        </w:rPr>
      </w:pPr>
      <w:r w:rsidRPr="00663D60">
        <w:rPr>
          <w:rFonts w:ascii="Times New Roman" w:eastAsia="Times New Roman" w:hAnsi="Times New Roman" w:cs="Times New Roman"/>
          <w:b/>
          <w:bCs/>
          <w:i/>
          <w:color w:val="002060"/>
          <w:sz w:val="28"/>
          <w:szCs w:val="28"/>
        </w:rPr>
        <w:t>Полное наименование учреждения</w:t>
      </w:r>
      <w:r w:rsidRPr="00663D60">
        <w:rPr>
          <w:rFonts w:ascii="Times New Roman" w:eastAsia="Times New Roman" w:hAnsi="Times New Roman" w:cs="Times New Roman"/>
          <w:bCs/>
          <w:color w:val="002060"/>
          <w:sz w:val="28"/>
          <w:szCs w:val="28"/>
        </w:rPr>
        <w:t>:</w:t>
      </w:r>
      <w:r>
        <w:rPr>
          <w:rFonts w:ascii="Times New Roman" w:eastAsia="Times New Roman" w:hAnsi="Times New Roman" w:cs="Times New Roman"/>
          <w:bCs/>
          <w:color w:val="000000"/>
          <w:sz w:val="28"/>
          <w:szCs w:val="28"/>
        </w:rPr>
        <w:t xml:space="preserve"> м</w:t>
      </w:r>
      <w:r w:rsidRPr="00C738FB">
        <w:rPr>
          <w:rFonts w:ascii="Times New Roman" w:eastAsia="Times New Roman" w:hAnsi="Times New Roman" w:cs="Times New Roman"/>
          <w:bCs/>
          <w:color w:val="000000"/>
          <w:sz w:val="28"/>
          <w:szCs w:val="28"/>
        </w:rPr>
        <w:t>униципальное дошкольное образовательное</w:t>
      </w:r>
      <w:r>
        <w:rPr>
          <w:rFonts w:ascii="Times New Roman" w:eastAsia="Times New Roman" w:hAnsi="Times New Roman" w:cs="Times New Roman"/>
          <w:bCs/>
          <w:color w:val="000000"/>
          <w:sz w:val="28"/>
          <w:szCs w:val="28"/>
        </w:rPr>
        <w:t xml:space="preserve"> </w:t>
      </w:r>
      <w:r w:rsidRPr="00C738FB">
        <w:rPr>
          <w:rFonts w:ascii="Times New Roman" w:eastAsia="Times New Roman" w:hAnsi="Times New Roman" w:cs="Times New Roman"/>
          <w:bCs/>
          <w:color w:val="000000"/>
          <w:sz w:val="28"/>
          <w:szCs w:val="28"/>
        </w:rPr>
        <w:t xml:space="preserve">автономное учреждение «Детский сад </w:t>
      </w:r>
      <w:r>
        <w:rPr>
          <w:rFonts w:ascii="Times New Roman" w:eastAsia="Times New Roman" w:hAnsi="Times New Roman" w:cs="Times New Roman"/>
          <w:bCs/>
          <w:color w:val="000000"/>
          <w:sz w:val="28"/>
          <w:szCs w:val="28"/>
        </w:rPr>
        <w:t xml:space="preserve">№ </w:t>
      </w:r>
      <w:r w:rsidRPr="00C738FB">
        <w:rPr>
          <w:rFonts w:ascii="Times New Roman" w:eastAsia="Times New Roman" w:hAnsi="Times New Roman" w:cs="Times New Roman"/>
          <w:bCs/>
          <w:color w:val="000000"/>
          <w:sz w:val="28"/>
          <w:szCs w:val="28"/>
        </w:rPr>
        <w:t>102 «Буратино» компенсирующего вида с</w:t>
      </w:r>
      <w:r>
        <w:rPr>
          <w:rFonts w:ascii="Times New Roman" w:eastAsia="Times New Roman" w:hAnsi="Times New Roman" w:cs="Times New Roman"/>
          <w:bCs/>
          <w:color w:val="000000"/>
          <w:sz w:val="28"/>
          <w:szCs w:val="28"/>
        </w:rPr>
        <w:t xml:space="preserve"> </w:t>
      </w:r>
      <w:r w:rsidRPr="00C738FB">
        <w:rPr>
          <w:rFonts w:ascii="Times New Roman" w:eastAsia="Times New Roman" w:hAnsi="Times New Roman" w:cs="Times New Roman"/>
          <w:bCs/>
          <w:color w:val="000000"/>
          <w:sz w:val="28"/>
          <w:szCs w:val="28"/>
        </w:rPr>
        <w:t>приоритетным осуществлением квалифицированной коррекции отклонений в</w:t>
      </w:r>
      <w:r>
        <w:rPr>
          <w:rFonts w:ascii="Times New Roman" w:eastAsia="Times New Roman" w:hAnsi="Times New Roman" w:cs="Times New Roman"/>
          <w:bCs/>
          <w:color w:val="000000"/>
          <w:sz w:val="28"/>
          <w:szCs w:val="28"/>
        </w:rPr>
        <w:t xml:space="preserve"> </w:t>
      </w:r>
      <w:r w:rsidRPr="00C738FB">
        <w:rPr>
          <w:rFonts w:ascii="Times New Roman" w:eastAsia="Times New Roman" w:hAnsi="Times New Roman" w:cs="Times New Roman"/>
          <w:bCs/>
          <w:color w:val="000000"/>
          <w:sz w:val="28"/>
          <w:szCs w:val="28"/>
        </w:rPr>
        <w:t xml:space="preserve">физическом развитии воспитанников </w:t>
      </w:r>
      <w:proofErr w:type="gramStart"/>
      <w:r w:rsidRPr="00C738FB">
        <w:rPr>
          <w:rFonts w:ascii="Times New Roman" w:eastAsia="Times New Roman" w:hAnsi="Times New Roman" w:cs="Times New Roman"/>
          <w:bCs/>
          <w:color w:val="000000"/>
          <w:sz w:val="28"/>
          <w:szCs w:val="28"/>
        </w:rPr>
        <w:t>г</w:t>
      </w:r>
      <w:proofErr w:type="gramEnd"/>
      <w:r w:rsidRPr="00C738FB">
        <w:rPr>
          <w:rFonts w:ascii="Times New Roman" w:eastAsia="Times New Roman" w:hAnsi="Times New Roman" w:cs="Times New Roman"/>
          <w:bCs/>
          <w:color w:val="000000"/>
          <w:sz w:val="28"/>
          <w:szCs w:val="28"/>
        </w:rPr>
        <w:t>. Орска»</w:t>
      </w:r>
    </w:p>
    <w:p w:rsidR="005D171D" w:rsidRPr="00663D60" w:rsidRDefault="005D171D" w:rsidP="005D171D">
      <w:pPr>
        <w:spacing w:before="225" w:after="150" w:line="240" w:lineRule="auto"/>
        <w:jc w:val="center"/>
        <w:outlineLvl w:val="2"/>
        <w:rPr>
          <w:rFonts w:ascii="Times New Roman" w:eastAsia="Times New Roman" w:hAnsi="Times New Roman" w:cs="Times New Roman"/>
          <w:b/>
          <w:bCs/>
          <w:color w:val="002060"/>
          <w:sz w:val="28"/>
          <w:szCs w:val="28"/>
        </w:rPr>
      </w:pPr>
      <w:r w:rsidRPr="00663D60">
        <w:rPr>
          <w:rFonts w:ascii="Times New Roman" w:eastAsia="Times New Roman" w:hAnsi="Times New Roman" w:cs="Times New Roman"/>
          <w:b/>
          <w:bCs/>
          <w:color w:val="002060"/>
          <w:sz w:val="28"/>
          <w:szCs w:val="28"/>
        </w:rPr>
        <w:t>Пояснительная записка</w:t>
      </w:r>
    </w:p>
    <w:p w:rsidR="009D44E2" w:rsidRPr="005D171D" w:rsidRDefault="007250EE"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Пособие «</w:t>
      </w:r>
      <w:r w:rsidR="003C7FA1" w:rsidRPr="005D171D">
        <w:rPr>
          <w:rFonts w:ascii="Times New Roman" w:hAnsi="Times New Roman" w:cs="Times New Roman"/>
          <w:sz w:val="28"/>
          <w:szCs w:val="28"/>
        </w:rPr>
        <w:t>Сетка</w:t>
      </w:r>
      <w:r w:rsidRPr="005D171D">
        <w:rPr>
          <w:rFonts w:ascii="Times New Roman" w:hAnsi="Times New Roman" w:cs="Times New Roman"/>
          <w:sz w:val="28"/>
          <w:szCs w:val="28"/>
        </w:rPr>
        <w:t>»</w:t>
      </w:r>
      <w:r w:rsidR="009D44E2" w:rsidRPr="005D171D">
        <w:rPr>
          <w:rFonts w:ascii="Times New Roman" w:hAnsi="Times New Roman" w:cs="Times New Roman"/>
          <w:sz w:val="28"/>
          <w:szCs w:val="28"/>
        </w:rPr>
        <w:t xml:space="preserve"> многофункционально, позволя</w:t>
      </w:r>
      <w:r w:rsidR="00C028FC" w:rsidRPr="005D171D">
        <w:rPr>
          <w:rFonts w:ascii="Times New Roman" w:hAnsi="Times New Roman" w:cs="Times New Roman"/>
          <w:sz w:val="28"/>
          <w:szCs w:val="28"/>
        </w:rPr>
        <w:t xml:space="preserve">ет </w:t>
      </w:r>
      <w:r w:rsidR="009D44E2" w:rsidRPr="005D171D">
        <w:rPr>
          <w:rFonts w:ascii="Times New Roman" w:hAnsi="Times New Roman" w:cs="Times New Roman"/>
          <w:sz w:val="28"/>
          <w:szCs w:val="28"/>
        </w:rPr>
        <w:t>знакомить детей с окружающим миром, развивать</w:t>
      </w:r>
      <w:r w:rsidR="00A20A41" w:rsidRPr="005D171D">
        <w:rPr>
          <w:rFonts w:ascii="Times New Roman" w:hAnsi="Times New Roman" w:cs="Times New Roman"/>
          <w:sz w:val="28"/>
          <w:szCs w:val="28"/>
        </w:rPr>
        <w:t xml:space="preserve"> не только</w:t>
      </w:r>
      <w:r w:rsidR="009D44E2" w:rsidRPr="005D171D">
        <w:rPr>
          <w:rFonts w:ascii="Times New Roman" w:hAnsi="Times New Roman" w:cs="Times New Roman"/>
          <w:sz w:val="28"/>
          <w:szCs w:val="28"/>
        </w:rPr>
        <w:t xml:space="preserve"> </w:t>
      </w:r>
      <w:r w:rsidR="00A20A41" w:rsidRPr="005D171D">
        <w:rPr>
          <w:rFonts w:ascii="Times New Roman" w:hAnsi="Times New Roman" w:cs="Times New Roman"/>
          <w:sz w:val="28"/>
          <w:szCs w:val="28"/>
        </w:rPr>
        <w:t xml:space="preserve">зрительное восприятие, но и </w:t>
      </w:r>
      <w:r w:rsidR="009D44E2" w:rsidRPr="005D171D">
        <w:rPr>
          <w:rFonts w:ascii="Times New Roman" w:hAnsi="Times New Roman" w:cs="Times New Roman"/>
          <w:sz w:val="28"/>
          <w:szCs w:val="28"/>
        </w:rPr>
        <w:t>все психические</w:t>
      </w:r>
      <w:r w:rsidR="00C028FC" w:rsidRPr="005D171D">
        <w:rPr>
          <w:rFonts w:ascii="Times New Roman" w:hAnsi="Times New Roman" w:cs="Times New Roman"/>
          <w:sz w:val="28"/>
          <w:szCs w:val="28"/>
        </w:rPr>
        <w:t xml:space="preserve"> и зрительные</w:t>
      </w:r>
      <w:r w:rsidR="009D44E2" w:rsidRPr="005D171D">
        <w:rPr>
          <w:rFonts w:ascii="Times New Roman" w:hAnsi="Times New Roman" w:cs="Times New Roman"/>
          <w:sz w:val="28"/>
          <w:szCs w:val="28"/>
        </w:rPr>
        <w:t xml:space="preserve"> функции</w:t>
      </w:r>
      <w:r w:rsidR="00FD140B" w:rsidRPr="005D171D">
        <w:rPr>
          <w:rFonts w:ascii="Times New Roman" w:hAnsi="Times New Roman" w:cs="Times New Roman"/>
          <w:sz w:val="28"/>
          <w:szCs w:val="28"/>
        </w:rPr>
        <w:t xml:space="preserve">, </w:t>
      </w:r>
      <w:r w:rsidR="003C7FA1" w:rsidRPr="005D171D">
        <w:rPr>
          <w:rFonts w:ascii="Times New Roman" w:hAnsi="Times New Roman" w:cs="Times New Roman"/>
          <w:sz w:val="28"/>
          <w:szCs w:val="28"/>
        </w:rPr>
        <w:t>повышать двигательную активности детей на занятиях, развивать мелкую моторику.</w:t>
      </w:r>
    </w:p>
    <w:p w:rsidR="009D44E2" w:rsidRPr="005D171D" w:rsidRDefault="009D44E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Я давно и успешно использую дидактическую сетку на коррекционных занятиях. </w:t>
      </w:r>
      <w:r w:rsidR="004705CC" w:rsidRPr="005D171D">
        <w:rPr>
          <w:rFonts w:ascii="Times New Roman" w:hAnsi="Times New Roman" w:cs="Times New Roman"/>
          <w:sz w:val="28"/>
          <w:szCs w:val="28"/>
        </w:rPr>
        <w:t>Несколько лет</w:t>
      </w:r>
      <w:r w:rsidRPr="005D171D">
        <w:rPr>
          <w:rFonts w:ascii="Times New Roman" w:hAnsi="Times New Roman" w:cs="Times New Roman"/>
          <w:sz w:val="28"/>
          <w:szCs w:val="28"/>
        </w:rPr>
        <w:t xml:space="preserve"> назад мною </w:t>
      </w:r>
      <w:r w:rsidR="007C5BBA" w:rsidRPr="005D171D">
        <w:rPr>
          <w:rFonts w:ascii="Times New Roman" w:hAnsi="Times New Roman" w:cs="Times New Roman"/>
          <w:sz w:val="28"/>
          <w:szCs w:val="28"/>
        </w:rPr>
        <w:t>были изготовлены</w:t>
      </w:r>
      <w:r w:rsidRPr="005D171D">
        <w:rPr>
          <w:rFonts w:ascii="Times New Roman" w:hAnsi="Times New Roman" w:cs="Times New Roman"/>
          <w:sz w:val="28"/>
          <w:szCs w:val="28"/>
        </w:rPr>
        <w:t xml:space="preserve"> к сетке баннеры </w:t>
      </w:r>
      <w:r w:rsidR="007C5BBA" w:rsidRPr="005D171D">
        <w:rPr>
          <w:rFonts w:ascii="Times New Roman" w:hAnsi="Times New Roman" w:cs="Times New Roman"/>
          <w:sz w:val="28"/>
          <w:szCs w:val="28"/>
        </w:rPr>
        <w:t>по основным лексическим темам</w:t>
      </w:r>
      <w:r w:rsidR="003C7FA1" w:rsidRPr="005D171D">
        <w:rPr>
          <w:rFonts w:ascii="Times New Roman" w:hAnsi="Times New Roman" w:cs="Times New Roman"/>
          <w:sz w:val="28"/>
          <w:szCs w:val="28"/>
        </w:rPr>
        <w:t>, что</w:t>
      </w:r>
      <w:r w:rsidRPr="005D171D">
        <w:rPr>
          <w:rFonts w:ascii="Times New Roman" w:hAnsi="Times New Roman" w:cs="Times New Roman"/>
          <w:sz w:val="28"/>
          <w:szCs w:val="28"/>
        </w:rPr>
        <w:t xml:space="preserve"> значительно повысило интерес детей к этому пособию и расширило его возможности. Например, баннер с изображением неба, земли и воды можно использовать для знакомства, классификации и обобщения понятия «транспорт»</w:t>
      </w:r>
      <w:r w:rsidR="009C7B77" w:rsidRPr="005D171D">
        <w:rPr>
          <w:rFonts w:ascii="Times New Roman" w:hAnsi="Times New Roman" w:cs="Times New Roman"/>
          <w:sz w:val="28"/>
          <w:szCs w:val="28"/>
        </w:rPr>
        <w:t>;</w:t>
      </w:r>
      <w:r w:rsidRPr="005D171D">
        <w:rPr>
          <w:rFonts w:ascii="Times New Roman" w:hAnsi="Times New Roman" w:cs="Times New Roman"/>
          <w:sz w:val="28"/>
          <w:szCs w:val="28"/>
        </w:rPr>
        <w:t xml:space="preserve"> </w:t>
      </w:r>
      <w:r w:rsidR="009C7B77" w:rsidRPr="005D171D">
        <w:rPr>
          <w:rFonts w:ascii="Times New Roman" w:hAnsi="Times New Roman" w:cs="Times New Roman"/>
          <w:sz w:val="28"/>
          <w:szCs w:val="28"/>
        </w:rPr>
        <w:t>б</w:t>
      </w:r>
      <w:r w:rsidRPr="005D171D">
        <w:rPr>
          <w:rFonts w:ascii="Times New Roman" w:hAnsi="Times New Roman" w:cs="Times New Roman"/>
          <w:sz w:val="28"/>
          <w:szCs w:val="28"/>
        </w:rPr>
        <w:t xml:space="preserve">аннер «Дерево» - для закрепления признаков времен года, знакомства и закрепления знаний </w:t>
      </w:r>
      <w:proofErr w:type="gramStart"/>
      <w:r w:rsidRPr="005D171D">
        <w:rPr>
          <w:rFonts w:ascii="Times New Roman" w:hAnsi="Times New Roman" w:cs="Times New Roman"/>
          <w:sz w:val="28"/>
          <w:szCs w:val="28"/>
        </w:rPr>
        <w:t>детей о животных, птицах, развития пространственной ориентировки</w:t>
      </w:r>
      <w:r w:rsidR="009C7B77" w:rsidRPr="005D171D">
        <w:rPr>
          <w:rFonts w:ascii="Times New Roman" w:hAnsi="Times New Roman" w:cs="Times New Roman"/>
          <w:sz w:val="28"/>
          <w:szCs w:val="28"/>
        </w:rPr>
        <w:t>;</w:t>
      </w:r>
      <w:r w:rsidRPr="005D171D">
        <w:rPr>
          <w:rFonts w:ascii="Times New Roman" w:hAnsi="Times New Roman" w:cs="Times New Roman"/>
          <w:sz w:val="28"/>
          <w:szCs w:val="28"/>
        </w:rPr>
        <w:t xml:space="preserve"> </w:t>
      </w:r>
      <w:r w:rsidR="009C7B77" w:rsidRPr="005D171D">
        <w:rPr>
          <w:rFonts w:ascii="Times New Roman" w:hAnsi="Times New Roman" w:cs="Times New Roman"/>
          <w:sz w:val="28"/>
          <w:szCs w:val="28"/>
        </w:rPr>
        <w:t>б</w:t>
      </w:r>
      <w:r w:rsidRPr="005D171D">
        <w:rPr>
          <w:rFonts w:ascii="Times New Roman" w:hAnsi="Times New Roman" w:cs="Times New Roman"/>
          <w:sz w:val="28"/>
          <w:szCs w:val="28"/>
        </w:rPr>
        <w:t>аннер «Комната» используется для классификации и обобщения понятий «мебель», «игрушки», «одежда», понимания пространственных терминов.</w:t>
      </w:r>
      <w:proofErr w:type="gramEnd"/>
    </w:p>
    <w:p w:rsidR="009D44E2" w:rsidRPr="005D171D" w:rsidRDefault="009D44E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Кроме того сетку можно использовать не только в коррекционной, образовательной, но и игровой деятельности, организовывая различные игры: «Завяжи бантик», «Помоги маме развесить белье», «Разложи грибы в корзинки» и т.п. Такую сетку можно использовать и на общеобразовательных занятиях.</w:t>
      </w:r>
    </w:p>
    <w:p w:rsidR="005D171D" w:rsidRDefault="005D171D" w:rsidP="005D171D">
      <w:pPr>
        <w:spacing w:after="0" w:line="240" w:lineRule="auto"/>
        <w:ind w:left="-851" w:firstLine="709"/>
        <w:jc w:val="both"/>
        <w:rPr>
          <w:rFonts w:ascii="Times New Roman" w:hAnsi="Times New Roman" w:cs="Times New Roman"/>
          <w:sz w:val="28"/>
          <w:szCs w:val="28"/>
        </w:rPr>
      </w:pPr>
    </w:p>
    <w:p w:rsidR="00FF5888" w:rsidRPr="005D171D" w:rsidRDefault="00FF5888"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Предлагаю вашему вниманию серию игр и упражнений с использованием сетки и тематических баннеров:</w:t>
      </w:r>
    </w:p>
    <w:p w:rsidR="00FF5888" w:rsidRDefault="00FF5888" w:rsidP="005D171D">
      <w:pPr>
        <w:spacing w:after="0" w:line="240" w:lineRule="auto"/>
        <w:ind w:left="-851" w:firstLine="709"/>
        <w:jc w:val="center"/>
        <w:rPr>
          <w:rFonts w:ascii="Times New Roman" w:hAnsi="Times New Roman" w:cs="Times New Roman"/>
          <w:b/>
          <w:sz w:val="28"/>
          <w:szCs w:val="28"/>
        </w:rPr>
      </w:pPr>
      <w:r w:rsidRPr="005D171D">
        <w:rPr>
          <w:rFonts w:ascii="Times New Roman" w:hAnsi="Times New Roman" w:cs="Times New Roman"/>
          <w:b/>
          <w:sz w:val="28"/>
          <w:szCs w:val="28"/>
        </w:rPr>
        <w:t>Баннер «Дерево»</w:t>
      </w:r>
    </w:p>
    <w:p w:rsidR="005D171D" w:rsidRPr="005D171D" w:rsidRDefault="005D171D" w:rsidP="005D171D">
      <w:pPr>
        <w:spacing w:after="0" w:line="240" w:lineRule="auto"/>
        <w:ind w:left="-851"/>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43327" cy="2282495"/>
            <wp:effectExtent l="19050" t="0" r="4673" b="0"/>
            <wp:docPr id="1" name="Рисунок 1" descr="D:\ДИДАКТИЧЕСКАЯ НАХОДКА 2021\Шорникова\DSCF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ДАКТИЧЕСКАЯ НАХОДКА 2021\Шорникова\DSCF3483.JPG"/>
                    <pic:cNvPicPr>
                      <a:picLocks noChangeAspect="1" noChangeArrowheads="1"/>
                    </pic:cNvPicPr>
                  </pic:nvPicPr>
                  <pic:blipFill>
                    <a:blip r:embed="rId5" cstate="print"/>
                    <a:srcRect/>
                    <a:stretch>
                      <a:fillRect/>
                    </a:stretch>
                  </pic:blipFill>
                  <pic:spPr bwMode="auto">
                    <a:xfrm>
                      <a:off x="0" y="0"/>
                      <a:ext cx="3042006" cy="2281504"/>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5D171D">
        <w:rPr>
          <w:rFonts w:ascii="Times New Roman" w:hAnsi="Times New Roman" w:cs="Times New Roman"/>
          <w:b/>
          <w:sz w:val="28"/>
          <w:szCs w:val="28"/>
        </w:rPr>
        <w:drawing>
          <wp:inline distT="0" distB="0" distL="0" distR="0">
            <wp:extent cx="3048001" cy="2286000"/>
            <wp:effectExtent l="19050" t="0" r="0" b="0"/>
            <wp:docPr id="2" name="Рисунок 1" descr="D:\ДИДАКТИЧЕСКАЯ НАХОДКА 2021\Шорникова\DSCF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ДАКТИЧЕСКАЯ НАХОДКА 2021\Шорникова\DSCF3483.JPG"/>
                    <pic:cNvPicPr>
                      <a:picLocks noChangeAspect="1" noChangeArrowheads="1"/>
                    </pic:cNvPicPr>
                  </pic:nvPicPr>
                  <pic:blipFill>
                    <a:blip r:embed="rId6" cstate="print"/>
                    <a:stretch>
                      <a:fillRect/>
                    </a:stretch>
                  </pic:blipFill>
                  <pic:spPr bwMode="auto">
                    <a:xfrm>
                      <a:off x="0" y="0"/>
                      <a:ext cx="3048001" cy="2286000"/>
                    </a:xfrm>
                    <a:prstGeom prst="rect">
                      <a:avLst/>
                    </a:prstGeom>
                    <a:noFill/>
                    <a:ln w="9525">
                      <a:noFill/>
                      <a:miter lim="800000"/>
                      <a:headEnd/>
                      <a:tailEnd/>
                    </a:ln>
                  </pic:spPr>
                </pic:pic>
              </a:graphicData>
            </a:graphic>
          </wp:inline>
        </w:drawing>
      </w:r>
    </w:p>
    <w:p w:rsidR="00241253" w:rsidRPr="005D171D" w:rsidRDefault="00B10591" w:rsidP="005D171D">
      <w:pPr>
        <w:pStyle w:val="a3"/>
        <w:numPr>
          <w:ilvl w:val="0"/>
          <w:numId w:val="2"/>
        </w:numPr>
        <w:spacing w:after="0" w:line="240" w:lineRule="auto"/>
        <w:ind w:left="-851" w:firstLine="0"/>
        <w:jc w:val="both"/>
        <w:rPr>
          <w:rFonts w:ascii="Times New Roman" w:hAnsi="Times New Roman" w:cs="Times New Roman"/>
          <w:sz w:val="28"/>
          <w:szCs w:val="28"/>
        </w:rPr>
      </w:pPr>
      <w:r w:rsidRPr="005D171D">
        <w:rPr>
          <w:rFonts w:ascii="Times New Roman" w:hAnsi="Times New Roman" w:cs="Times New Roman"/>
          <w:sz w:val="28"/>
          <w:szCs w:val="28"/>
        </w:rPr>
        <w:t>«Повесь на дерево плоды и листья»</w:t>
      </w:r>
      <w:r w:rsidR="00632B15" w:rsidRPr="005D171D">
        <w:rPr>
          <w:rFonts w:ascii="Times New Roman" w:hAnsi="Times New Roman" w:cs="Times New Roman"/>
          <w:sz w:val="28"/>
          <w:szCs w:val="28"/>
        </w:rPr>
        <w:t xml:space="preserve"> (младшая, средняя, старшая группы)</w:t>
      </w:r>
      <w:r w:rsidRPr="005D171D">
        <w:rPr>
          <w:rFonts w:ascii="Times New Roman" w:hAnsi="Times New Roman" w:cs="Times New Roman"/>
          <w:sz w:val="28"/>
          <w:szCs w:val="28"/>
        </w:rPr>
        <w:t xml:space="preserve">. </w:t>
      </w:r>
    </w:p>
    <w:p w:rsidR="00241253" w:rsidRPr="005D171D" w:rsidRDefault="00B10591"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Цель: формировать (</w:t>
      </w:r>
      <w:r w:rsidR="005368B5" w:rsidRPr="005D171D">
        <w:rPr>
          <w:rFonts w:ascii="Times New Roman" w:hAnsi="Times New Roman" w:cs="Times New Roman"/>
          <w:sz w:val="28"/>
          <w:szCs w:val="28"/>
        </w:rPr>
        <w:t xml:space="preserve">или </w:t>
      </w:r>
      <w:r w:rsidRPr="005D171D">
        <w:rPr>
          <w:rFonts w:ascii="Times New Roman" w:hAnsi="Times New Roman" w:cs="Times New Roman"/>
          <w:sz w:val="28"/>
          <w:szCs w:val="28"/>
        </w:rPr>
        <w:t xml:space="preserve">закреплять) знания о внешнем виде дубовых листьев и плодов, окраске летних и осенних листьев. </w:t>
      </w:r>
      <w:proofErr w:type="gramStart"/>
      <w:r w:rsidRPr="005D171D">
        <w:rPr>
          <w:rFonts w:ascii="Times New Roman" w:hAnsi="Times New Roman" w:cs="Times New Roman"/>
          <w:sz w:val="28"/>
          <w:szCs w:val="28"/>
        </w:rPr>
        <w:t>Формировать (</w:t>
      </w:r>
      <w:r w:rsidR="00F83EAD" w:rsidRPr="005D171D">
        <w:rPr>
          <w:rFonts w:ascii="Times New Roman" w:hAnsi="Times New Roman" w:cs="Times New Roman"/>
          <w:sz w:val="28"/>
          <w:szCs w:val="28"/>
        </w:rPr>
        <w:t>уточнять,</w:t>
      </w:r>
      <w:r w:rsidR="005368B5" w:rsidRPr="005D171D">
        <w:rPr>
          <w:rFonts w:ascii="Times New Roman" w:hAnsi="Times New Roman" w:cs="Times New Roman"/>
          <w:sz w:val="28"/>
          <w:szCs w:val="28"/>
        </w:rPr>
        <w:t xml:space="preserve"> </w:t>
      </w:r>
      <w:r w:rsidRPr="005D171D">
        <w:rPr>
          <w:rFonts w:ascii="Times New Roman" w:hAnsi="Times New Roman" w:cs="Times New Roman"/>
          <w:sz w:val="28"/>
          <w:szCs w:val="28"/>
        </w:rPr>
        <w:t>закреплять) понятия «высоко – низко, выше – ниже, слева – справа, над - под».</w:t>
      </w:r>
      <w:proofErr w:type="gramEnd"/>
    </w:p>
    <w:p w:rsidR="001A2961" w:rsidRPr="005D171D" w:rsidRDefault="00241253"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lastRenderedPageBreak/>
        <w:t>Ход игры: Дети прослушивают запись звучания сильного ветра. Ветер сорвал все плоды и листья с нашего дуба. Он просит их вернуть. Поиск нужных листьев и плодов среди множества с других деревьев. Дети прикрепляют</w:t>
      </w:r>
      <w:r w:rsidR="0095480A" w:rsidRPr="005D171D">
        <w:rPr>
          <w:rFonts w:ascii="Times New Roman" w:hAnsi="Times New Roman" w:cs="Times New Roman"/>
          <w:sz w:val="28"/>
          <w:szCs w:val="28"/>
        </w:rPr>
        <w:t xml:space="preserve"> их</w:t>
      </w:r>
      <w:r w:rsidRPr="005D171D">
        <w:rPr>
          <w:rFonts w:ascii="Times New Roman" w:hAnsi="Times New Roman" w:cs="Times New Roman"/>
          <w:sz w:val="28"/>
          <w:szCs w:val="28"/>
        </w:rPr>
        <w:t xml:space="preserve"> с помощью прищепок по «просьбе» дуба</w:t>
      </w:r>
      <w:r w:rsidR="0095480A" w:rsidRPr="005D171D">
        <w:rPr>
          <w:rFonts w:ascii="Times New Roman" w:hAnsi="Times New Roman" w:cs="Times New Roman"/>
          <w:sz w:val="28"/>
          <w:szCs w:val="28"/>
        </w:rPr>
        <w:t xml:space="preserve"> на верхнюю или нижнюю ветку слева или справа от ствола, выше или ниже желудя, над или под зеленым листочком и т.п.</w:t>
      </w:r>
    </w:p>
    <w:p w:rsidR="001A2961" w:rsidRPr="005D171D" w:rsidRDefault="001A2961" w:rsidP="005D171D">
      <w:pPr>
        <w:pStyle w:val="a3"/>
        <w:numPr>
          <w:ilvl w:val="0"/>
          <w:numId w:val="2"/>
        </w:numPr>
        <w:spacing w:after="0" w:line="240" w:lineRule="auto"/>
        <w:ind w:left="-851" w:firstLine="0"/>
        <w:jc w:val="both"/>
        <w:rPr>
          <w:rFonts w:ascii="Times New Roman" w:hAnsi="Times New Roman" w:cs="Times New Roman"/>
          <w:sz w:val="28"/>
          <w:szCs w:val="28"/>
        </w:rPr>
      </w:pPr>
      <w:r w:rsidRPr="005D171D">
        <w:rPr>
          <w:rFonts w:ascii="Times New Roman" w:hAnsi="Times New Roman" w:cs="Times New Roman"/>
          <w:sz w:val="28"/>
          <w:szCs w:val="28"/>
        </w:rPr>
        <w:t>«Оживим картинку»</w:t>
      </w:r>
      <w:r w:rsidR="0086075D" w:rsidRPr="005D171D">
        <w:rPr>
          <w:rFonts w:ascii="Times New Roman" w:hAnsi="Times New Roman" w:cs="Times New Roman"/>
          <w:sz w:val="28"/>
          <w:szCs w:val="28"/>
        </w:rPr>
        <w:t xml:space="preserve"> (младшая, средняя, старшая, подготовительная группы)</w:t>
      </w:r>
      <w:r w:rsidRPr="005D171D">
        <w:rPr>
          <w:rFonts w:ascii="Times New Roman" w:hAnsi="Times New Roman" w:cs="Times New Roman"/>
          <w:sz w:val="28"/>
          <w:szCs w:val="28"/>
        </w:rPr>
        <w:t>.</w:t>
      </w:r>
    </w:p>
    <w:p w:rsidR="005368B5" w:rsidRPr="005D171D" w:rsidRDefault="00F83EAD" w:rsidP="005D171D">
      <w:pPr>
        <w:spacing w:after="0" w:line="240" w:lineRule="auto"/>
        <w:ind w:left="-851" w:firstLine="709"/>
        <w:jc w:val="both"/>
        <w:rPr>
          <w:rFonts w:ascii="Times New Roman" w:hAnsi="Times New Roman" w:cs="Times New Roman"/>
          <w:sz w:val="28"/>
          <w:szCs w:val="28"/>
        </w:rPr>
      </w:pPr>
      <w:proofErr w:type="gramStart"/>
      <w:r w:rsidRPr="005D171D">
        <w:rPr>
          <w:rFonts w:ascii="Times New Roman" w:hAnsi="Times New Roman" w:cs="Times New Roman"/>
          <w:sz w:val="28"/>
          <w:szCs w:val="28"/>
        </w:rPr>
        <w:t>Цель: закреплять знания</w:t>
      </w:r>
      <w:r w:rsidR="005368B5" w:rsidRPr="005D171D">
        <w:rPr>
          <w:rFonts w:ascii="Times New Roman" w:hAnsi="Times New Roman" w:cs="Times New Roman"/>
          <w:sz w:val="28"/>
          <w:szCs w:val="28"/>
        </w:rPr>
        <w:t xml:space="preserve"> </w:t>
      </w:r>
      <w:r w:rsidR="005D55BB" w:rsidRPr="005D171D">
        <w:rPr>
          <w:rFonts w:ascii="Times New Roman" w:hAnsi="Times New Roman" w:cs="Times New Roman"/>
          <w:sz w:val="28"/>
          <w:szCs w:val="28"/>
        </w:rPr>
        <w:t xml:space="preserve">о </w:t>
      </w:r>
      <w:r w:rsidR="005368B5" w:rsidRPr="005D171D">
        <w:rPr>
          <w:rFonts w:ascii="Times New Roman" w:hAnsi="Times New Roman" w:cs="Times New Roman"/>
          <w:sz w:val="28"/>
          <w:szCs w:val="28"/>
        </w:rPr>
        <w:t>признак</w:t>
      </w:r>
      <w:r w:rsidR="005D55BB" w:rsidRPr="005D171D">
        <w:rPr>
          <w:rFonts w:ascii="Times New Roman" w:hAnsi="Times New Roman" w:cs="Times New Roman"/>
          <w:sz w:val="28"/>
          <w:szCs w:val="28"/>
        </w:rPr>
        <w:t>ах</w:t>
      </w:r>
      <w:r w:rsidR="005368B5" w:rsidRPr="005D171D">
        <w:rPr>
          <w:rFonts w:ascii="Times New Roman" w:hAnsi="Times New Roman" w:cs="Times New Roman"/>
          <w:sz w:val="28"/>
          <w:szCs w:val="28"/>
        </w:rPr>
        <w:t xml:space="preserve"> времен года</w:t>
      </w:r>
      <w:r w:rsidR="00152D13" w:rsidRPr="005D171D">
        <w:rPr>
          <w:rFonts w:ascii="Times New Roman" w:hAnsi="Times New Roman" w:cs="Times New Roman"/>
          <w:sz w:val="28"/>
          <w:szCs w:val="28"/>
        </w:rPr>
        <w:t>:</w:t>
      </w:r>
      <w:r w:rsidR="005368B5" w:rsidRPr="005D171D">
        <w:rPr>
          <w:rFonts w:ascii="Times New Roman" w:hAnsi="Times New Roman" w:cs="Times New Roman"/>
          <w:sz w:val="28"/>
          <w:szCs w:val="28"/>
        </w:rPr>
        <w:t xml:space="preserve"> знакомить </w:t>
      </w:r>
      <w:r w:rsidR="00152D13" w:rsidRPr="005D171D">
        <w:rPr>
          <w:rFonts w:ascii="Times New Roman" w:hAnsi="Times New Roman" w:cs="Times New Roman"/>
          <w:sz w:val="28"/>
          <w:szCs w:val="28"/>
        </w:rPr>
        <w:t>(</w:t>
      </w:r>
      <w:r w:rsidRPr="005D171D">
        <w:rPr>
          <w:rFonts w:ascii="Times New Roman" w:hAnsi="Times New Roman" w:cs="Times New Roman"/>
          <w:sz w:val="28"/>
          <w:szCs w:val="28"/>
        </w:rPr>
        <w:t xml:space="preserve">уточнять, </w:t>
      </w:r>
      <w:r w:rsidR="005368B5" w:rsidRPr="005D171D">
        <w:rPr>
          <w:rFonts w:ascii="Times New Roman" w:hAnsi="Times New Roman" w:cs="Times New Roman"/>
          <w:sz w:val="28"/>
          <w:szCs w:val="28"/>
        </w:rPr>
        <w:t>закреплять</w:t>
      </w:r>
      <w:r w:rsidRPr="005D171D">
        <w:rPr>
          <w:rFonts w:ascii="Times New Roman" w:hAnsi="Times New Roman" w:cs="Times New Roman"/>
          <w:sz w:val="28"/>
          <w:szCs w:val="28"/>
        </w:rPr>
        <w:t>, расширять)</w:t>
      </w:r>
      <w:r w:rsidR="005368B5" w:rsidRPr="005D171D">
        <w:rPr>
          <w:rFonts w:ascii="Times New Roman" w:hAnsi="Times New Roman" w:cs="Times New Roman"/>
          <w:sz w:val="28"/>
          <w:szCs w:val="28"/>
        </w:rPr>
        <w:t xml:space="preserve"> знания детей о </w:t>
      </w:r>
      <w:r w:rsidR="00152D13" w:rsidRPr="005D171D">
        <w:rPr>
          <w:rFonts w:ascii="Times New Roman" w:hAnsi="Times New Roman" w:cs="Times New Roman"/>
          <w:sz w:val="28"/>
          <w:szCs w:val="28"/>
        </w:rPr>
        <w:t xml:space="preserve">растениях, </w:t>
      </w:r>
      <w:r w:rsidR="005368B5" w:rsidRPr="005D171D">
        <w:rPr>
          <w:rFonts w:ascii="Times New Roman" w:hAnsi="Times New Roman" w:cs="Times New Roman"/>
          <w:sz w:val="28"/>
          <w:szCs w:val="28"/>
        </w:rPr>
        <w:t>животных, птицах</w:t>
      </w:r>
      <w:r w:rsidR="00152D13" w:rsidRPr="005D171D">
        <w:rPr>
          <w:rFonts w:ascii="Times New Roman" w:hAnsi="Times New Roman" w:cs="Times New Roman"/>
          <w:sz w:val="28"/>
          <w:szCs w:val="28"/>
        </w:rPr>
        <w:t>, встречающихся в определенное время года;</w:t>
      </w:r>
      <w:r w:rsidR="005368B5" w:rsidRPr="005D171D">
        <w:rPr>
          <w:rFonts w:ascii="Times New Roman" w:hAnsi="Times New Roman" w:cs="Times New Roman"/>
          <w:sz w:val="28"/>
          <w:szCs w:val="28"/>
        </w:rPr>
        <w:t xml:space="preserve"> развивать пространственную ориентировку: формировать (</w:t>
      </w:r>
      <w:r w:rsidRPr="005D171D">
        <w:rPr>
          <w:rFonts w:ascii="Times New Roman" w:hAnsi="Times New Roman" w:cs="Times New Roman"/>
          <w:sz w:val="28"/>
          <w:szCs w:val="28"/>
        </w:rPr>
        <w:t xml:space="preserve">упражнять, </w:t>
      </w:r>
      <w:r w:rsidR="005368B5" w:rsidRPr="005D171D">
        <w:rPr>
          <w:rFonts w:ascii="Times New Roman" w:hAnsi="Times New Roman" w:cs="Times New Roman"/>
          <w:sz w:val="28"/>
          <w:szCs w:val="28"/>
        </w:rPr>
        <w:t>закреплять) умение ориентироваться в пространстве на плоскости, учить (</w:t>
      </w:r>
      <w:r w:rsidRPr="005D171D">
        <w:rPr>
          <w:rFonts w:ascii="Times New Roman" w:hAnsi="Times New Roman" w:cs="Times New Roman"/>
          <w:sz w:val="28"/>
          <w:szCs w:val="28"/>
        </w:rPr>
        <w:t>упражнять, з</w:t>
      </w:r>
      <w:r w:rsidR="005368B5" w:rsidRPr="005D171D">
        <w:rPr>
          <w:rFonts w:ascii="Times New Roman" w:hAnsi="Times New Roman" w:cs="Times New Roman"/>
          <w:sz w:val="28"/>
          <w:szCs w:val="28"/>
        </w:rPr>
        <w:t xml:space="preserve">акреплять умение) в употреблении пространственных </w:t>
      </w:r>
      <w:r w:rsidR="00152D13" w:rsidRPr="005D171D">
        <w:rPr>
          <w:rFonts w:ascii="Times New Roman" w:hAnsi="Times New Roman" w:cs="Times New Roman"/>
          <w:sz w:val="28"/>
          <w:szCs w:val="28"/>
        </w:rPr>
        <w:t>терминов, в умении определять пространственное положение предметов относительно друг друга.</w:t>
      </w:r>
      <w:proofErr w:type="gramEnd"/>
    </w:p>
    <w:p w:rsidR="0086075D" w:rsidRPr="005D171D" w:rsidRDefault="00182B1E"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Ход игры: </w:t>
      </w:r>
      <w:r w:rsidR="00152D13" w:rsidRPr="005D171D">
        <w:rPr>
          <w:rFonts w:ascii="Times New Roman" w:hAnsi="Times New Roman" w:cs="Times New Roman"/>
          <w:sz w:val="28"/>
          <w:szCs w:val="28"/>
        </w:rPr>
        <w:t>С помощью прищепок прикрепить на дерево, под дерево, слева или справа от дерева</w:t>
      </w:r>
      <w:r w:rsidR="00544536" w:rsidRPr="005D171D">
        <w:rPr>
          <w:rFonts w:ascii="Times New Roman" w:hAnsi="Times New Roman" w:cs="Times New Roman"/>
          <w:sz w:val="28"/>
          <w:szCs w:val="28"/>
        </w:rPr>
        <w:t>:</w:t>
      </w:r>
    </w:p>
    <w:p w:rsidR="0086075D" w:rsidRPr="005D171D" w:rsidRDefault="0086075D" w:rsidP="005D171D">
      <w:pPr>
        <w:spacing w:after="0" w:line="240" w:lineRule="auto"/>
        <w:ind w:left="-851"/>
        <w:jc w:val="both"/>
        <w:rPr>
          <w:rFonts w:ascii="Times New Roman" w:hAnsi="Times New Roman" w:cs="Times New Roman"/>
          <w:sz w:val="28"/>
          <w:szCs w:val="28"/>
        </w:rPr>
      </w:pPr>
      <w:r w:rsidRPr="005D171D">
        <w:rPr>
          <w:rFonts w:ascii="Times New Roman" w:hAnsi="Times New Roman" w:cs="Times New Roman"/>
          <w:sz w:val="28"/>
          <w:szCs w:val="28"/>
        </w:rPr>
        <w:t xml:space="preserve">- </w:t>
      </w:r>
      <w:r w:rsidR="00544536" w:rsidRPr="005D171D">
        <w:rPr>
          <w:rFonts w:ascii="Times New Roman" w:hAnsi="Times New Roman" w:cs="Times New Roman"/>
          <w:sz w:val="28"/>
          <w:szCs w:val="28"/>
        </w:rPr>
        <w:t>животных,</w:t>
      </w:r>
      <w:r w:rsidRPr="005D171D">
        <w:rPr>
          <w:rFonts w:ascii="Times New Roman" w:hAnsi="Times New Roman" w:cs="Times New Roman"/>
          <w:sz w:val="28"/>
          <w:szCs w:val="28"/>
        </w:rPr>
        <w:t xml:space="preserve"> меняющи</w:t>
      </w:r>
      <w:r w:rsidR="00544536" w:rsidRPr="005D171D">
        <w:rPr>
          <w:rFonts w:ascii="Times New Roman" w:hAnsi="Times New Roman" w:cs="Times New Roman"/>
          <w:sz w:val="28"/>
          <w:szCs w:val="28"/>
        </w:rPr>
        <w:t>х</w:t>
      </w:r>
      <w:r w:rsidRPr="005D171D">
        <w:rPr>
          <w:rFonts w:ascii="Times New Roman" w:hAnsi="Times New Roman" w:cs="Times New Roman"/>
          <w:sz w:val="28"/>
          <w:szCs w:val="28"/>
        </w:rPr>
        <w:t xml:space="preserve"> цвет меха в зависимости от сезона (заяц белый и серый, белка рыжая и серая), встречающи</w:t>
      </w:r>
      <w:r w:rsidR="00544536" w:rsidRPr="005D171D">
        <w:rPr>
          <w:rFonts w:ascii="Times New Roman" w:hAnsi="Times New Roman" w:cs="Times New Roman"/>
          <w:sz w:val="28"/>
          <w:szCs w:val="28"/>
        </w:rPr>
        <w:t>х</w:t>
      </w:r>
      <w:r w:rsidRPr="005D171D">
        <w:rPr>
          <w:rFonts w:ascii="Times New Roman" w:hAnsi="Times New Roman" w:cs="Times New Roman"/>
          <w:sz w:val="28"/>
          <w:szCs w:val="28"/>
        </w:rPr>
        <w:t xml:space="preserve">ся в определенное время года (еж, медведь), </w:t>
      </w:r>
      <w:r w:rsidR="00544536" w:rsidRPr="005D171D">
        <w:rPr>
          <w:rFonts w:ascii="Times New Roman" w:hAnsi="Times New Roman" w:cs="Times New Roman"/>
          <w:sz w:val="28"/>
          <w:szCs w:val="28"/>
        </w:rPr>
        <w:t>встречающих</w:t>
      </w:r>
      <w:r w:rsidRPr="005D171D">
        <w:rPr>
          <w:rFonts w:ascii="Times New Roman" w:hAnsi="Times New Roman" w:cs="Times New Roman"/>
          <w:sz w:val="28"/>
          <w:szCs w:val="28"/>
        </w:rPr>
        <w:t>ся вне зависимости от времени года (лиса, волк, лось и др.)</w:t>
      </w:r>
      <w:proofErr w:type="gramStart"/>
      <w:r w:rsidRPr="005D171D">
        <w:rPr>
          <w:rFonts w:ascii="Times New Roman" w:hAnsi="Times New Roman" w:cs="Times New Roman"/>
          <w:sz w:val="28"/>
          <w:szCs w:val="28"/>
        </w:rPr>
        <w:t xml:space="preserve"> ;</w:t>
      </w:r>
      <w:proofErr w:type="gramEnd"/>
    </w:p>
    <w:p w:rsidR="0086075D" w:rsidRPr="005D171D" w:rsidRDefault="0086075D" w:rsidP="005D171D">
      <w:pPr>
        <w:spacing w:after="0" w:line="240" w:lineRule="auto"/>
        <w:ind w:left="-851"/>
        <w:jc w:val="both"/>
        <w:rPr>
          <w:rFonts w:ascii="Times New Roman" w:hAnsi="Times New Roman" w:cs="Times New Roman"/>
          <w:sz w:val="28"/>
          <w:szCs w:val="28"/>
        </w:rPr>
      </w:pPr>
      <w:r w:rsidRPr="005D171D">
        <w:rPr>
          <w:rFonts w:ascii="Times New Roman" w:hAnsi="Times New Roman" w:cs="Times New Roman"/>
          <w:sz w:val="28"/>
          <w:szCs w:val="28"/>
        </w:rPr>
        <w:t>-</w:t>
      </w:r>
      <w:r w:rsidR="00544536" w:rsidRPr="005D171D">
        <w:rPr>
          <w:rFonts w:ascii="Times New Roman" w:hAnsi="Times New Roman" w:cs="Times New Roman"/>
          <w:sz w:val="28"/>
          <w:szCs w:val="28"/>
        </w:rPr>
        <w:t xml:space="preserve"> зимующих</w:t>
      </w:r>
      <w:r w:rsidR="00152D13" w:rsidRPr="005D171D">
        <w:rPr>
          <w:rFonts w:ascii="Times New Roman" w:hAnsi="Times New Roman" w:cs="Times New Roman"/>
          <w:sz w:val="28"/>
          <w:szCs w:val="28"/>
        </w:rPr>
        <w:t>, перелетны</w:t>
      </w:r>
      <w:r w:rsidR="00544536" w:rsidRPr="005D171D">
        <w:rPr>
          <w:rFonts w:ascii="Times New Roman" w:hAnsi="Times New Roman" w:cs="Times New Roman"/>
          <w:sz w:val="28"/>
          <w:szCs w:val="28"/>
        </w:rPr>
        <w:t>х и пролетных птиц</w:t>
      </w:r>
      <w:r w:rsidRPr="005D171D">
        <w:rPr>
          <w:rFonts w:ascii="Times New Roman" w:hAnsi="Times New Roman" w:cs="Times New Roman"/>
          <w:sz w:val="28"/>
          <w:szCs w:val="28"/>
        </w:rPr>
        <w:t>;</w:t>
      </w:r>
    </w:p>
    <w:p w:rsidR="0086075D" w:rsidRPr="005D171D" w:rsidRDefault="0086075D" w:rsidP="005D171D">
      <w:pPr>
        <w:spacing w:after="0" w:line="240" w:lineRule="auto"/>
        <w:ind w:left="-851"/>
        <w:jc w:val="both"/>
        <w:rPr>
          <w:rFonts w:ascii="Times New Roman" w:hAnsi="Times New Roman" w:cs="Times New Roman"/>
          <w:sz w:val="28"/>
          <w:szCs w:val="28"/>
        </w:rPr>
      </w:pPr>
      <w:r w:rsidRPr="005D171D">
        <w:rPr>
          <w:rFonts w:ascii="Times New Roman" w:hAnsi="Times New Roman" w:cs="Times New Roman"/>
          <w:sz w:val="28"/>
          <w:szCs w:val="28"/>
        </w:rPr>
        <w:t xml:space="preserve">- растения (подснежник, одуванчик, ландыш, </w:t>
      </w:r>
      <w:r w:rsidR="00544536" w:rsidRPr="005D171D">
        <w:rPr>
          <w:rFonts w:ascii="Times New Roman" w:hAnsi="Times New Roman" w:cs="Times New Roman"/>
          <w:sz w:val="28"/>
          <w:szCs w:val="28"/>
        </w:rPr>
        <w:t>ромашка, подорожник…</w:t>
      </w:r>
      <w:r w:rsidRPr="005D171D">
        <w:rPr>
          <w:rFonts w:ascii="Times New Roman" w:hAnsi="Times New Roman" w:cs="Times New Roman"/>
          <w:sz w:val="28"/>
          <w:szCs w:val="28"/>
        </w:rPr>
        <w:t>)</w:t>
      </w:r>
      <w:r w:rsidR="00544536" w:rsidRPr="005D171D">
        <w:rPr>
          <w:rFonts w:ascii="Times New Roman" w:hAnsi="Times New Roman" w:cs="Times New Roman"/>
          <w:sz w:val="28"/>
          <w:szCs w:val="28"/>
        </w:rPr>
        <w:t>;</w:t>
      </w:r>
    </w:p>
    <w:p w:rsidR="0086075D" w:rsidRPr="005D171D" w:rsidRDefault="00544536" w:rsidP="005D171D">
      <w:pPr>
        <w:spacing w:after="0" w:line="240" w:lineRule="auto"/>
        <w:ind w:left="-851"/>
        <w:jc w:val="both"/>
        <w:rPr>
          <w:rFonts w:ascii="Times New Roman" w:hAnsi="Times New Roman" w:cs="Times New Roman"/>
          <w:sz w:val="28"/>
          <w:szCs w:val="28"/>
        </w:rPr>
      </w:pPr>
      <w:r w:rsidRPr="005D171D">
        <w:rPr>
          <w:rFonts w:ascii="Times New Roman" w:hAnsi="Times New Roman" w:cs="Times New Roman"/>
          <w:sz w:val="28"/>
          <w:szCs w:val="28"/>
        </w:rPr>
        <w:t xml:space="preserve">- </w:t>
      </w:r>
      <w:r w:rsidR="0086075D" w:rsidRPr="005D171D">
        <w:rPr>
          <w:rFonts w:ascii="Times New Roman" w:hAnsi="Times New Roman" w:cs="Times New Roman"/>
          <w:sz w:val="28"/>
          <w:szCs w:val="28"/>
        </w:rPr>
        <w:t>снежн</w:t>
      </w:r>
      <w:r w:rsidRPr="005D171D">
        <w:rPr>
          <w:rFonts w:ascii="Times New Roman" w:hAnsi="Times New Roman" w:cs="Times New Roman"/>
          <w:sz w:val="28"/>
          <w:szCs w:val="28"/>
        </w:rPr>
        <w:t>ую тучу</w:t>
      </w:r>
      <w:r w:rsidR="0086075D" w:rsidRPr="005D171D">
        <w:rPr>
          <w:rFonts w:ascii="Times New Roman" w:hAnsi="Times New Roman" w:cs="Times New Roman"/>
          <w:sz w:val="28"/>
          <w:szCs w:val="28"/>
        </w:rPr>
        <w:t xml:space="preserve"> и снежинки, </w:t>
      </w:r>
      <w:r w:rsidRPr="005D171D">
        <w:rPr>
          <w:rFonts w:ascii="Times New Roman" w:hAnsi="Times New Roman" w:cs="Times New Roman"/>
          <w:sz w:val="28"/>
          <w:szCs w:val="28"/>
        </w:rPr>
        <w:t>грозовую</w:t>
      </w:r>
      <w:r w:rsidR="0086075D" w:rsidRPr="005D171D">
        <w:rPr>
          <w:rFonts w:ascii="Times New Roman" w:hAnsi="Times New Roman" w:cs="Times New Roman"/>
          <w:sz w:val="28"/>
          <w:szCs w:val="28"/>
        </w:rPr>
        <w:t xml:space="preserve"> туч</w:t>
      </w:r>
      <w:r w:rsidRPr="005D171D">
        <w:rPr>
          <w:rFonts w:ascii="Times New Roman" w:hAnsi="Times New Roman" w:cs="Times New Roman"/>
          <w:sz w:val="28"/>
          <w:szCs w:val="28"/>
        </w:rPr>
        <w:t>у, молнию</w:t>
      </w:r>
      <w:r w:rsidR="0086075D" w:rsidRPr="005D171D">
        <w:rPr>
          <w:rFonts w:ascii="Times New Roman" w:hAnsi="Times New Roman" w:cs="Times New Roman"/>
          <w:sz w:val="28"/>
          <w:szCs w:val="28"/>
        </w:rPr>
        <w:t xml:space="preserve"> и капли дождя, солнце</w:t>
      </w:r>
      <w:r w:rsidRPr="005D171D">
        <w:rPr>
          <w:rFonts w:ascii="Times New Roman" w:hAnsi="Times New Roman" w:cs="Times New Roman"/>
          <w:sz w:val="28"/>
          <w:szCs w:val="28"/>
        </w:rPr>
        <w:t xml:space="preserve"> и т.п.</w:t>
      </w:r>
    </w:p>
    <w:p w:rsidR="00152D13" w:rsidRPr="005D171D" w:rsidRDefault="00544536"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 Дети старшей и подготовительной группы</w:t>
      </w:r>
      <w:r w:rsidR="00152D13" w:rsidRPr="005D171D">
        <w:rPr>
          <w:rFonts w:ascii="Times New Roman" w:hAnsi="Times New Roman" w:cs="Times New Roman"/>
          <w:sz w:val="28"/>
          <w:szCs w:val="28"/>
        </w:rPr>
        <w:t xml:space="preserve"> </w:t>
      </w:r>
      <w:r w:rsidRPr="005D171D">
        <w:rPr>
          <w:rFonts w:ascii="Times New Roman" w:hAnsi="Times New Roman" w:cs="Times New Roman"/>
          <w:sz w:val="28"/>
          <w:szCs w:val="28"/>
        </w:rPr>
        <w:t>при «оживлении» выбирают</w:t>
      </w:r>
      <w:r w:rsidR="00152D13" w:rsidRPr="005D171D">
        <w:rPr>
          <w:rFonts w:ascii="Times New Roman" w:hAnsi="Times New Roman" w:cs="Times New Roman"/>
          <w:sz w:val="28"/>
          <w:szCs w:val="28"/>
        </w:rPr>
        <w:t xml:space="preserve"> из </w:t>
      </w:r>
      <w:r w:rsidRPr="005D171D">
        <w:rPr>
          <w:rFonts w:ascii="Times New Roman" w:hAnsi="Times New Roman" w:cs="Times New Roman"/>
          <w:sz w:val="28"/>
          <w:szCs w:val="28"/>
        </w:rPr>
        <w:t>картинок, подходящих для смежных времен года (например, весна и лето).</w:t>
      </w:r>
    </w:p>
    <w:p w:rsidR="00632B15" w:rsidRPr="005D171D" w:rsidRDefault="00632B15" w:rsidP="005D171D">
      <w:pPr>
        <w:pStyle w:val="a3"/>
        <w:numPr>
          <w:ilvl w:val="0"/>
          <w:numId w:val="2"/>
        </w:numPr>
        <w:spacing w:after="0" w:line="240" w:lineRule="auto"/>
        <w:ind w:left="-851" w:firstLine="0"/>
        <w:jc w:val="both"/>
        <w:rPr>
          <w:rFonts w:ascii="Times New Roman" w:hAnsi="Times New Roman" w:cs="Times New Roman"/>
          <w:sz w:val="28"/>
          <w:szCs w:val="28"/>
        </w:rPr>
      </w:pPr>
      <w:r w:rsidRPr="005D171D">
        <w:rPr>
          <w:rFonts w:ascii="Times New Roman" w:hAnsi="Times New Roman" w:cs="Times New Roman"/>
          <w:sz w:val="28"/>
          <w:szCs w:val="28"/>
        </w:rPr>
        <w:t>«Собери грибы в корзинку»</w:t>
      </w:r>
      <w:r w:rsidR="007C5BBA" w:rsidRPr="005D171D">
        <w:rPr>
          <w:rFonts w:ascii="Times New Roman" w:hAnsi="Times New Roman" w:cs="Times New Roman"/>
          <w:sz w:val="28"/>
          <w:szCs w:val="28"/>
        </w:rPr>
        <w:t xml:space="preserve"> (младшая, средняя, старшая, подготовительная группы).</w:t>
      </w:r>
    </w:p>
    <w:p w:rsidR="006D1254" w:rsidRPr="005D171D" w:rsidRDefault="006D1254"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Цель:</w:t>
      </w:r>
      <w:r w:rsidR="00385120" w:rsidRPr="005D171D">
        <w:rPr>
          <w:rFonts w:ascii="Times New Roman" w:hAnsi="Times New Roman" w:cs="Times New Roman"/>
          <w:sz w:val="28"/>
          <w:szCs w:val="28"/>
        </w:rPr>
        <w:t xml:space="preserve"> </w:t>
      </w:r>
      <w:r w:rsidR="005368B5" w:rsidRPr="005D171D">
        <w:rPr>
          <w:rFonts w:ascii="Times New Roman" w:hAnsi="Times New Roman" w:cs="Times New Roman"/>
          <w:sz w:val="28"/>
          <w:szCs w:val="28"/>
        </w:rPr>
        <w:t>развивать глазомер, зрительное внимание, умение узнавать объект по его части.</w:t>
      </w:r>
    </w:p>
    <w:p w:rsidR="00632B15" w:rsidRDefault="006D1254"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Ход игры: </w:t>
      </w:r>
      <w:r w:rsidR="00632B15" w:rsidRPr="005D171D">
        <w:rPr>
          <w:rFonts w:ascii="Times New Roman" w:hAnsi="Times New Roman" w:cs="Times New Roman"/>
          <w:sz w:val="28"/>
          <w:szCs w:val="28"/>
        </w:rPr>
        <w:t xml:space="preserve">На баннер скотчем прикрепляются </w:t>
      </w:r>
      <w:r w:rsidR="004F1E40" w:rsidRPr="005D171D">
        <w:rPr>
          <w:rFonts w:ascii="Times New Roman" w:hAnsi="Times New Roman" w:cs="Times New Roman"/>
          <w:sz w:val="28"/>
          <w:szCs w:val="28"/>
        </w:rPr>
        <w:t xml:space="preserve">изображения </w:t>
      </w:r>
      <w:r w:rsidR="00632B15" w:rsidRPr="005D171D">
        <w:rPr>
          <w:rFonts w:ascii="Times New Roman" w:hAnsi="Times New Roman" w:cs="Times New Roman"/>
          <w:sz w:val="28"/>
          <w:szCs w:val="28"/>
        </w:rPr>
        <w:t>гриб</w:t>
      </w:r>
      <w:r w:rsidR="004F1E40" w:rsidRPr="005D171D">
        <w:rPr>
          <w:rFonts w:ascii="Times New Roman" w:hAnsi="Times New Roman" w:cs="Times New Roman"/>
          <w:sz w:val="28"/>
          <w:szCs w:val="28"/>
        </w:rPr>
        <w:t>ов</w:t>
      </w:r>
      <w:r w:rsidR="00632B15" w:rsidRPr="005D171D">
        <w:rPr>
          <w:rFonts w:ascii="Times New Roman" w:hAnsi="Times New Roman" w:cs="Times New Roman"/>
          <w:sz w:val="28"/>
          <w:szCs w:val="28"/>
        </w:rPr>
        <w:t>. Они могут «расти» в траве, «сушиться» на ветке дерева, находиться за животным, прикрепленном к сетке так, чтобы выглядывали только ножка или шляпка</w:t>
      </w:r>
      <w:proofErr w:type="gramStart"/>
      <w:r w:rsidR="00632B15" w:rsidRPr="005D171D">
        <w:rPr>
          <w:rFonts w:ascii="Times New Roman" w:hAnsi="Times New Roman" w:cs="Times New Roman"/>
          <w:sz w:val="28"/>
          <w:szCs w:val="28"/>
        </w:rPr>
        <w:t>… К</w:t>
      </w:r>
      <w:proofErr w:type="gramEnd"/>
      <w:r w:rsidR="00632B15" w:rsidRPr="005D171D">
        <w:rPr>
          <w:rFonts w:ascii="Times New Roman" w:hAnsi="Times New Roman" w:cs="Times New Roman"/>
          <w:sz w:val="28"/>
          <w:szCs w:val="28"/>
        </w:rPr>
        <w:t xml:space="preserve"> сетке прикрепляется изображение корзины. </w:t>
      </w:r>
      <w:r w:rsidR="004F1E40" w:rsidRPr="005D171D">
        <w:rPr>
          <w:rFonts w:ascii="Times New Roman" w:hAnsi="Times New Roman" w:cs="Times New Roman"/>
          <w:sz w:val="28"/>
          <w:szCs w:val="28"/>
        </w:rPr>
        <w:t>Ребенок должен одной рукой коснуться корзины, а другой «собрать» все грибы, касаясь их поочередно. Выигрывает тот, кто нашел и «собрал» больше всего грибов.</w:t>
      </w:r>
    </w:p>
    <w:p w:rsidR="00FF5888" w:rsidRDefault="00FF5888" w:rsidP="005D171D">
      <w:pPr>
        <w:spacing w:after="0" w:line="240" w:lineRule="auto"/>
        <w:ind w:left="-851" w:firstLine="709"/>
        <w:jc w:val="center"/>
        <w:rPr>
          <w:rFonts w:ascii="Times New Roman" w:hAnsi="Times New Roman" w:cs="Times New Roman"/>
          <w:sz w:val="28"/>
          <w:szCs w:val="28"/>
        </w:rPr>
      </w:pPr>
      <w:r w:rsidRPr="005D171D">
        <w:rPr>
          <w:rFonts w:ascii="Times New Roman" w:hAnsi="Times New Roman" w:cs="Times New Roman"/>
          <w:b/>
          <w:sz w:val="28"/>
          <w:szCs w:val="28"/>
        </w:rPr>
        <w:t>Баннер «На земле, в воздухе, в воде»</w:t>
      </w:r>
    </w:p>
    <w:p w:rsidR="005D171D" w:rsidRPr="005D171D" w:rsidRDefault="005D171D" w:rsidP="005D171D">
      <w:pPr>
        <w:spacing w:after="0" w:line="240" w:lineRule="auto"/>
        <w:ind w:left="-851" w:firstLine="709"/>
        <w:jc w:val="center"/>
        <w:rPr>
          <w:rFonts w:ascii="Times New Roman" w:hAnsi="Times New Roman" w:cs="Times New Roman"/>
          <w:b/>
          <w:sz w:val="28"/>
          <w:szCs w:val="28"/>
        </w:rPr>
      </w:pPr>
      <w:r w:rsidRPr="005D171D">
        <w:rPr>
          <w:rFonts w:ascii="Times New Roman" w:hAnsi="Times New Roman" w:cs="Times New Roman"/>
          <w:sz w:val="28"/>
          <w:szCs w:val="28"/>
        </w:rPr>
        <w:drawing>
          <wp:inline distT="0" distB="0" distL="0" distR="0">
            <wp:extent cx="3782477" cy="2836858"/>
            <wp:effectExtent l="19050" t="0" r="8473" b="0"/>
            <wp:docPr id="3" name="Рисунок 1" descr="D:\ДИДАКТИЧЕСКАЯ НАХОДКА 2021\Шорникова\DSCF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ИДАКТИЧЕСКАЯ НАХОДКА 2021\Шорникова\DSCF3483.JPG"/>
                    <pic:cNvPicPr>
                      <a:picLocks noChangeAspect="1" noChangeArrowheads="1"/>
                    </pic:cNvPicPr>
                  </pic:nvPicPr>
                  <pic:blipFill>
                    <a:blip r:embed="rId7" cstate="print"/>
                    <a:stretch>
                      <a:fillRect/>
                    </a:stretch>
                  </pic:blipFill>
                  <pic:spPr bwMode="auto">
                    <a:xfrm>
                      <a:off x="0" y="0"/>
                      <a:ext cx="3782477" cy="2836858"/>
                    </a:xfrm>
                    <a:prstGeom prst="rect">
                      <a:avLst/>
                    </a:prstGeom>
                    <a:noFill/>
                    <a:ln w="9525">
                      <a:noFill/>
                      <a:miter lim="800000"/>
                      <a:headEnd/>
                      <a:tailEnd/>
                    </a:ln>
                  </pic:spPr>
                </pic:pic>
              </a:graphicData>
            </a:graphic>
          </wp:inline>
        </w:drawing>
      </w:r>
    </w:p>
    <w:p w:rsidR="00182B1E" w:rsidRPr="005D171D" w:rsidRDefault="00182B1E" w:rsidP="005D171D">
      <w:pPr>
        <w:pStyle w:val="a3"/>
        <w:numPr>
          <w:ilvl w:val="0"/>
          <w:numId w:val="6"/>
        </w:numPr>
        <w:spacing w:after="0" w:line="240" w:lineRule="auto"/>
        <w:ind w:left="-851" w:firstLine="0"/>
        <w:jc w:val="both"/>
        <w:rPr>
          <w:rFonts w:ascii="Times New Roman" w:hAnsi="Times New Roman" w:cs="Times New Roman"/>
          <w:sz w:val="28"/>
          <w:szCs w:val="28"/>
        </w:rPr>
      </w:pPr>
      <w:r w:rsidRPr="005D171D">
        <w:rPr>
          <w:rFonts w:ascii="Times New Roman" w:hAnsi="Times New Roman" w:cs="Times New Roman"/>
          <w:sz w:val="28"/>
          <w:szCs w:val="28"/>
        </w:rPr>
        <w:lastRenderedPageBreak/>
        <w:t>«Что не так?»</w:t>
      </w:r>
      <w:r w:rsidR="007C5BBA" w:rsidRPr="005D171D">
        <w:rPr>
          <w:rFonts w:ascii="Times New Roman" w:hAnsi="Times New Roman" w:cs="Times New Roman"/>
          <w:sz w:val="28"/>
          <w:szCs w:val="28"/>
        </w:rPr>
        <w:t xml:space="preserve"> (средняя, старшая, подготовительная группы).</w:t>
      </w:r>
    </w:p>
    <w:p w:rsidR="004E55B2" w:rsidRPr="005D171D" w:rsidRDefault="004E55B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Цель: знакомство, классификация, обобщение понятия «транспорт».</w:t>
      </w:r>
    </w:p>
    <w:p w:rsidR="00182B1E" w:rsidRPr="005D171D" w:rsidRDefault="00182B1E"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Ход игры: </w:t>
      </w:r>
      <w:proofErr w:type="gramStart"/>
      <w:r w:rsidR="003C5DA0" w:rsidRPr="005D171D">
        <w:rPr>
          <w:rFonts w:ascii="Times New Roman" w:hAnsi="Times New Roman" w:cs="Times New Roman"/>
          <w:sz w:val="28"/>
          <w:szCs w:val="28"/>
        </w:rPr>
        <w:t>На сетке висят изображения транспорта: наземный – на земле, воздушный – в воздухе,  водный – на воде, но некоторые виды транспорта «перепутались».</w:t>
      </w:r>
      <w:proofErr w:type="gramEnd"/>
      <w:r w:rsidR="003C5DA0" w:rsidRPr="005D171D">
        <w:rPr>
          <w:rFonts w:ascii="Times New Roman" w:hAnsi="Times New Roman" w:cs="Times New Roman"/>
          <w:sz w:val="28"/>
          <w:szCs w:val="28"/>
        </w:rPr>
        <w:t xml:space="preserve">  </w:t>
      </w:r>
      <w:r w:rsidR="005D55BB" w:rsidRPr="005D171D">
        <w:rPr>
          <w:rFonts w:ascii="Times New Roman" w:hAnsi="Times New Roman" w:cs="Times New Roman"/>
          <w:sz w:val="28"/>
          <w:szCs w:val="28"/>
        </w:rPr>
        <w:t>Дети слышат многочисленные громкие сигналы, издаваемые одновременно (запись). Педагог предлагает посмотреть на сетку, и догадаться, чем же так встревожен</w:t>
      </w:r>
      <w:r w:rsidR="005608AB" w:rsidRPr="005D171D">
        <w:rPr>
          <w:rFonts w:ascii="Times New Roman" w:hAnsi="Times New Roman" w:cs="Times New Roman"/>
          <w:sz w:val="28"/>
          <w:szCs w:val="28"/>
        </w:rPr>
        <w:t xml:space="preserve"> транспорт, исправить допущенные ошибки и объяснить свое мнение.</w:t>
      </w:r>
    </w:p>
    <w:p w:rsidR="00FF5888" w:rsidRPr="005D171D" w:rsidRDefault="00FF5888" w:rsidP="005D171D">
      <w:pPr>
        <w:spacing w:after="0" w:line="240" w:lineRule="auto"/>
        <w:ind w:left="-851" w:firstLine="709"/>
        <w:jc w:val="center"/>
        <w:rPr>
          <w:rFonts w:ascii="Times New Roman" w:hAnsi="Times New Roman" w:cs="Times New Roman"/>
          <w:b/>
          <w:sz w:val="28"/>
          <w:szCs w:val="28"/>
        </w:rPr>
      </w:pPr>
      <w:r w:rsidRPr="005D171D">
        <w:rPr>
          <w:rFonts w:ascii="Times New Roman" w:hAnsi="Times New Roman" w:cs="Times New Roman"/>
          <w:b/>
          <w:sz w:val="28"/>
          <w:szCs w:val="28"/>
        </w:rPr>
        <w:t>Баннер «Комната»</w:t>
      </w:r>
    </w:p>
    <w:p w:rsidR="00CD2455" w:rsidRPr="005D171D" w:rsidRDefault="00CD2455" w:rsidP="005D171D">
      <w:pPr>
        <w:pStyle w:val="a3"/>
        <w:numPr>
          <w:ilvl w:val="0"/>
          <w:numId w:val="3"/>
        </w:numPr>
        <w:spacing w:after="0" w:line="240" w:lineRule="auto"/>
        <w:ind w:left="-851" w:firstLine="0"/>
        <w:jc w:val="both"/>
        <w:rPr>
          <w:rFonts w:ascii="Times New Roman" w:hAnsi="Times New Roman" w:cs="Times New Roman"/>
          <w:sz w:val="28"/>
          <w:szCs w:val="28"/>
        </w:rPr>
      </w:pPr>
      <w:r w:rsidRPr="005D171D">
        <w:rPr>
          <w:rFonts w:ascii="Times New Roman" w:hAnsi="Times New Roman" w:cs="Times New Roman"/>
          <w:sz w:val="28"/>
          <w:szCs w:val="28"/>
        </w:rPr>
        <w:t>«Наведем порядок в комнате»</w:t>
      </w:r>
      <w:r w:rsidR="007C5BBA" w:rsidRPr="005D171D">
        <w:rPr>
          <w:rFonts w:ascii="Times New Roman" w:hAnsi="Times New Roman" w:cs="Times New Roman"/>
          <w:sz w:val="28"/>
          <w:szCs w:val="28"/>
        </w:rPr>
        <w:t xml:space="preserve"> (младшая, средняя, старшая, подготовительная группы).</w:t>
      </w:r>
    </w:p>
    <w:p w:rsidR="007C5BBA" w:rsidRPr="005D171D" w:rsidRDefault="007C5BBA"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Цель: знакомство, классификация, обобщение понятий «мебель», «игрушки», «одежда», «бытовые приборы». </w:t>
      </w:r>
    </w:p>
    <w:p w:rsidR="007C5BBA" w:rsidRPr="005D171D" w:rsidRDefault="007C5BBA"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Ход игры: На столе лежат (для младшей и средней группы), на сетке висят (старшая, подготовительная группы) изображения игрушек, одежды, бытовых приборов, «валяющихся» на полу, подоконнике и других не подходящих местах. Поможем маме навести порядок</w:t>
      </w:r>
      <w:r w:rsidR="00B2320B" w:rsidRPr="005D171D">
        <w:rPr>
          <w:rFonts w:ascii="Times New Roman" w:hAnsi="Times New Roman" w:cs="Times New Roman"/>
          <w:sz w:val="28"/>
          <w:szCs w:val="28"/>
        </w:rPr>
        <w:t>: расставим, разложим и развесим все на свои места.</w:t>
      </w:r>
    </w:p>
    <w:p w:rsidR="00152D13" w:rsidRPr="005D171D" w:rsidRDefault="00152D13" w:rsidP="005D171D">
      <w:pPr>
        <w:pStyle w:val="a3"/>
        <w:numPr>
          <w:ilvl w:val="0"/>
          <w:numId w:val="3"/>
        </w:numPr>
        <w:spacing w:after="0" w:line="240" w:lineRule="auto"/>
        <w:ind w:left="-851" w:firstLine="0"/>
        <w:jc w:val="both"/>
        <w:rPr>
          <w:rFonts w:ascii="Times New Roman" w:hAnsi="Times New Roman" w:cs="Times New Roman"/>
          <w:sz w:val="28"/>
          <w:szCs w:val="28"/>
        </w:rPr>
      </w:pPr>
      <w:r w:rsidRPr="005D171D">
        <w:rPr>
          <w:rFonts w:ascii="Times New Roman" w:hAnsi="Times New Roman" w:cs="Times New Roman"/>
          <w:sz w:val="28"/>
          <w:szCs w:val="28"/>
        </w:rPr>
        <w:t>«Что изменилось?»</w:t>
      </w:r>
      <w:r w:rsidR="00B2320B" w:rsidRPr="005D171D">
        <w:rPr>
          <w:rFonts w:ascii="Times New Roman" w:hAnsi="Times New Roman" w:cs="Times New Roman"/>
          <w:sz w:val="28"/>
          <w:szCs w:val="28"/>
        </w:rPr>
        <w:t xml:space="preserve"> (младшая, средняя, старшая, подготовительная группы).</w:t>
      </w:r>
    </w:p>
    <w:p w:rsidR="00B2320B" w:rsidRPr="005D171D" w:rsidRDefault="00B2320B" w:rsidP="005D171D">
      <w:pPr>
        <w:spacing w:after="0" w:line="240" w:lineRule="auto"/>
        <w:ind w:left="-851" w:firstLine="709"/>
        <w:jc w:val="both"/>
        <w:rPr>
          <w:rFonts w:ascii="Times New Roman" w:hAnsi="Times New Roman" w:cs="Times New Roman"/>
          <w:sz w:val="28"/>
          <w:szCs w:val="28"/>
        </w:rPr>
      </w:pPr>
      <w:proofErr w:type="gramStart"/>
      <w:r w:rsidRPr="005D171D">
        <w:rPr>
          <w:rFonts w:ascii="Times New Roman" w:hAnsi="Times New Roman" w:cs="Times New Roman"/>
          <w:sz w:val="28"/>
          <w:szCs w:val="28"/>
        </w:rPr>
        <w:t>Цель: развивать зрительное внимание, память, мышление, пространственную ориентировку, учить (упражнять, закреплять умение) в употреблении пространственных терминов.</w:t>
      </w:r>
      <w:proofErr w:type="gramEnd"/>
    </w:p>
    <w:p w:rsidR="00B2320B" w:rsidRPr="005D171D" w:rsidRDefault="00B2320B"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Ход игры:</w:t>
      </w:r>
      <w:r w:rsidR="007849EC" w:rsidRPr="005D171D">
        <w:rPr>
          <w:rFonts w:ascii="Times New Roman" w:hAnsi="Times New Roman" w:cs="Times New Roman"/>
          <w:sz w:val="28"/>
          <w:szCs w:val="28"/>
        </w:rPr>
        <w:t xml:space="preserve"> 1 вариант: </w:t>
      </w:r>
      <w:r w:rsidRPr="005D171D">
        <w:rPr>
          <w:rFonts w:ascii="Times New Roman" w:hAnsi="Times New Roman" w:cs="Times New Roman"/>
          <w:sz w:val="28"/>
          <w:szCs w:val="28"/>
        </w:rPr>
        <w:t xml:space="preserve"> </w:t>
      </w:r>
      <w:r w:rsidR="007849EC" w:rsidRPr="005D171D">
        <w:rPr>
          <w:rFonts w:ascii="Times New Roman" w:hAnsi="Times New Roman" w:cs="Times New Roman"/>
          <w:sz w:val="28"/>
          <w:szCs w:val="28"/>
        </w:rPr>
        <w:t>Некоторые предметы находятся не на своих местах (игрушка в шкафу с одеждой, белье под столом, пылесос на полке с игрушками…). Расставь все по своим местам. Объясни свой выбор.</w:t>
      </w:r>
    </w:p>
    <w:p w:rsidR="007849EC" w:rsidRDefault="007849EC"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2 вариант: Дети запоминают, где находятся вещи. Педагог меняет их местами – верни все на свое место.</w:t>
      </w:r>
    </w:p>
    <w:p w:rsidR="00FF5888" w:rsidRPr="005D171D" w:rsidRDefault="00FF5888"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b/>
          <w:sz w:val="28"/>
          <w:szCs w:val="28"/>
        </w:rPr>
        <w:t>Баннер «</w:t>
      </w:r>
      <w:r w:rsidR="00C87C22" w:rsidRPr="005D171D">
        <w:rPr>
          <w:rFonts w:ascii="Times New Roman" w:hAnsi="Times New Roman" w:cs="Times New Roman"/>
          <w:b/>
          <w:sz w:val="28"/>
          <w:szCs w:val="28"/>
        </w:rPr>
        <w:t>Линия горизонта</w:t>
      </w:r>
      <w:r w:rsidRPr="005D171D">
        <w:rPr>
          <w:rFonts w:ascii="Times New Roman" w:hAnsi="Times New Roman" w:cs="Times New Roman"/>
          <w:b/>
          <w:sz w:val="28"/>
          <w:szCs w:val="28"/>
        </w:rPr>
        <w:t>»</w:t>
      </w:r>
      <w:r w:rsidR="0083237A" w:rsidRPr="005D171D">
        <w:rPr>
          <w:rFonts w:ascii="Times New Roman" w:hAnsi="Times New Roman" w:cs="Times New Roman"/>
          <w:sz w:val="28"/>
          <w:szCs w:val="28"/>
        </w:rPr>
        <w:t xml:space="preserve"> </w:t>
      </w:r>
    </w:p>
    <w:p w:rsidR="00C87C22" w:rsidRPr="005D171D" w:rsidRDefault="00C87C2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«Перспектива» (для старшей и подготовительной группы).</w:t>
      </w:r>
    </w:p>
    <w:p w:rsidR="00C87C22" w:rsidRPr="005D171D" w:rsidRDefault="00C87C2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Цель: познакомить с понятием «горизонт». Учить сопоставлять величину натуральных объектов в глубине пространства, показать, что далекий предмет кажется меньшим по величине.</w:t>
      </w:r>
    </w:p>
    <w:p w:rsidR="00C87C22" w:rsidRPr="005D171D" w:rsidRDefault="00C87C2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Ход занятия: Познакомить с понятием «горизонт» - это удаленная линия, на которой небо словно сходится с землей.</w:t>
      </w:r>
    </w:p>
    <w:p w:rsidR="00C87C22" w:rsidRPr="005D171D" w:rsidRDefault="00C87C2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К сетке прикрепляются на одной линии два одинаковых дома. Близко они или далеко от нас? (Близко, так как они находятся внизу картины) Одинаковые ли они по величине? (да) Они стоят рядом. Вы, вероятно, замечали, что чем дальше люди, деревья, дома или другие предметы, тем меньшими они кажутся, а приближаясь к вам, словно вырастают. Мы видим предметы вдали уменьшенными, хотя на самом деле они сохраняют свою постоянную величину. Если такой дом поставить далеко, то нам он будет казаться вот таким маленьким (убирается большой дом, ставиться маленький на линии горизонта). То же самое проделывается с изображениями елок, грузовиков, котов,</w:t>
      </w:r>
      <w:r w:rsidR="00804FCF" w:rsidRPr="005D171D">
        <w:rPr>
          <w:rFonts w:ascii="Times New Roman" w:hAnsi="Times New Roman" w:cs="Times New Roman"/>
          <w:sz w:val="28"/>
          <w:szCs w:val="28"/>
        </w:rPr>
        <w:t xml:space="preserve"> лисиц</w:t>
      </w:r>
      <w:r w:rsidR="00077B9E" w:rsidRPr="005D171D">
        <w:rPr>
          <w:rFonts w:ascii="Times New Roman" w:hAnsi="Times New Roman" w:cs="Times New Roman"/>
          <w:sz w:val="28"/>
          <w:szCs w:val="28"/>
        </w:rPr>
        <w:t xml:space="preserve">  (дети прикрепляют самостоятельно)</w:t>
      </w:r>
      <w:r w:rsidR="00804FCF" w:rsidRPr="005D171D">
        <w:rPr>
          <w:rFonts w:ascii="Times New Roman" w:hAnsi="Times New Roman" w:cs="Times New Roman"/>
          <w:sz w:val="28"/>
          <w:szCs w:val="28"/>
        </w:rPr>
        <w:t xml:space="preserve">. </w:t>
      </w:r>
      <w:r w:rsidRPr="005D171D">
        <w:rPr>
          <w:rFonts w:ascii="Times New Roman" w:hAnsi="Times New Roman" w:cs="Times New Roman"/>
          <w:sz w:val="28"/>
          <w:szCs w:val="28"/>
        </w:rPr>
        <w:t>Вывод: предметы, которые находятся близко, на картине рисуются большими, а которые дале</w:t>
      </w:r>
      <w:r w:rsidR="00077B9E" w:rsidRPr="005D171D">
        <w:rPr>
          <w:rFonts w:ascii="Times New Roman" w:hAnsi="Times New Roman" w:cs="Times New Roman"/>
          <w:sz w:val="28"/>
          <w:szCs w:val="28"/>
        </w:rPr>
        <w:t>ко</w:t>
      </w:r>
      <w:r w:rsidRPr="005D171D">
        <w:rPr>
          <w:rFonts w:ascii="Times New Roman" w:hAnsi="Times New Roman" w:cs="Times New Roman"/>
          <w:sz w:val="28"/>
          <w:szCs w:val="28"/>
        </w:rPr>
        <w:t xml:space="preserve"> – маленькими.</w:t>
      </w:r>
    </w:p>
    <w:p w:rsidR="00C87C22" w:rsidRDefault="00C87C22"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Могут ли маленькие предметы быть близко? Могут, например, маленькая и молоденькая елочка, бабочка (все прикрепляется к сетке).</w:t>
      </w:r>
    </w:p>
    <w:p w:rsidR="005D171D" w:rsidRPr="005D171D" w:rsidRDefault="005D171D" w:rsidP="005D171D">
      <w:pPr>
        <w:spacing w:after="0" w:line="240" w:lineRule="auto"/>
        <w:ind w:left="-851" w:firstLine="709"/>
        <w:jc w:val="both"/>
        <w:rPr>
          <w:rFonts w:ascii="Times New Roman" w:hAnsi="Times New Roman" w:cs="Times New Roman"/>
          <w:sz w:val="28"/>
          <w:szCs w:val="28"/>
        </w:rPr>
      </w:pPr>
    </w:p>
    <w:p w:rsidR="005D171D" w:rsidRDefault="005D171D" w:rsidP="005D171D">
      <w:pPr>
        <w:spacing w:after="0" w:line="240" w:lineRule="auto"/>
        <w:ind w:left="-851" w:firstLine="709"/>
        <w:jc w:val="both"/>
        <w:rPr>
          <w:rFonts w:ascii="Times New Roman" w:hAnsi="Times New Roman" w:cs="Times New Roman"/>
          <w:b/>
          <w:sz w:val="28"/>
          <w:szCs w:val="28"/>
        </w:rPr>
      </w:pPr>
    </w:p>
    <w:p w:rsidR="00CD2455" w:rsidRDefault="005D171D" w:rsidP="005D171D">
      <w:pPr>
        <w:spacing w:after="0" w:line="240" w:lineRule="auto"/>
        <w:ind w:left="-851"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Баннер «Космос»</w:t>
      </w:r>
    </w:p>
    <w:p w:rsidR="005D171D" w:rsidRPr="005D171D" w:rsidRDefault="005D171D" w:rsidP="005D171D">
      <w:pPr>
        <w:spacing w:after="0" w:line="240" w:lineRule="auto"/>
        <w:ind w:left="-851" w:right="-284"/>
        <w:jc w:val="both"/>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04470" cy="2137047"/>
            <wp:effectExtent l="19050" t="0" r="0" b="0"/>
            <wp:docPr id="4" name="Рисунок 2" descr="D:\ДИДАКТИЧЕСКАЯ НАХОДКА 2021\Шорникова\IMG-25d1e2d8bdb69e7d756f13e9371f2e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ДАКТИЧЕСКАЯ НАХОДКА 2021\Шорникова\IMG-25d1e2d8bdb69e7d756f13e9371f2ea6-V.jpg"/>
                    <pic:cNvPicPr>
                      <a:picLocks noChangeAspect="1" noChangeArrowheads="1"/>
                    </pic:cNvPicPr>
                  </pic:nvPicPr>
                  <pic:blipFill>
                    <a:blip r:embed="rId8" cstate="print"/>
                    <a:srcRect/>
                    <a:stretch>
                      <a:fillRect/>
                    </a:stretch>
                  </pic:blipFill>
                  <pic:spPr bwMode="auto">
                    <a:xfrm>
                      <a:off x="0" y="0"/>
                      <a:ext cx="3206186" cy="2138191"/>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r w:rsidRPr="005D171D">
        <w:rPr>
          <w:rFonts w:ascii="Times New Roman" w:hAnsi="Times New Roman" w:cs="Times New Roman"/>
          <w:b/>
          <w:sz w:val="28"/>
          <w:szCs w:val="28"/>
        </w:rPr>
        <w:drawing>
          <wp:inline distT="0" distB="0" distL="0" distR="0">
            <wp:extent cx="3206186" cy="2137457"/>
            <wp:effectExtent l="19050" t="0" r="0" b="0"/>
            <wp:docPr id="5" name="Рисунок 2" descr="D:\ДИДАКТИЧЕСКАЯ НАХОДКА 2021\Шорникова\IMG-25d1e2d8bdb69e7d756f13e9371f2ea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ДАКТИЧЕСКАЯ НАХОДКА 2021\Шорникова\IMG-25d1e2d8bdb69e7d756f13e9371f2ea6-V.jpg"/>
                    <pic:cNvPicPr>
                      <a:picLocks noChangeAspect="1" noChangeArrowheads="1"/>
                    </pic:cNvPicPr>
                  </pic:nvPicPr>
                  <pic:blipFill>
                    <a:blip r:embed="rId9" cstate="print"/>
                    <a:stretch>
                      <a:fillRect/>
                    </a:stretch>
                  </pic:blipFill>
                  <pic:spPr bwMode="auto">
                    <a:xfrm>
                      <a:off x="0" y="0"/>
                      <a:ext cx="3206186" cy="2137457"/>
                    </a:xfrm>
                    <a:prstGeom prst="rect">
                      <a:avLst/>
                    </a:prstGeom>
                    <a:noFill/>
                    <a:ln w="9525">
                      <a:noFill/>
                      <a:miter lim="800000"/>
                      <a:headEnd/>
                      <a:tailEnd/>
                    </a:ln>
                  </pic:spPr>
                </pic:pic>
              </a:graphicData>
            </a:graphic>
          </wp:inline>
        </w:drawing>
      </w:r>
    </w:p>
    <w:p w:rsidR="005D171D" w:rsidRDefault="005D171D" w:rsidP="005D171D">
      <w:pPr>
        <w:spacing w:after="0" w:line="240" w:lineRule="auto"/>
        <w:ind w:left="-851" w:firstLine="709"/>
        <w:jc w:val="both"/>
        <w:rPr>
          <w:rFonts w:ascii="Times New Roman" w:hAnsi="Times New Roman" w:cs="Times New Roman"/>
          <w:sz w:val="28"/>
          <w:szCs w:val="28"/>
        </w:rPr>
      </w:pPr>
    </w:p>
    <w:p w:rsidR="00CD2455" w:rsidRPr="005D171D" w:rsidRDefault="00CD2455"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«Космический тренажер»</w:t>
      </w:r>
      <w:r w:rsidR="00EE3513" w:rsidRPr="005D171D">
        <w:rPr>
          <w:rFonts w:ascii="Times New Roman" w:hAnsi="Times New Roman" w:cs="Times New Roman"/>
          <w:sz w:val="28"/>
          <w:szCs w:val="28"/>
        </w:rPr>
        <w:t xml:space="preserve"> (для старшей и подготовительной группы)</w:t>
      </w:r>
    </w:p>
    <w:p w:rsidR="00EE3513" w:rsidRPr="005D171D" w:rsidRDefault="00EE3513"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Цель: закреплять умение ориентироваться на себе, от себя, от другого человека, упражнять в умении ориентироваться на слух, </w:t>
      </w:r>
      <w:proofErr w:type="gramStart"/>
      <w:r w:rsidRPr="005D171D">
        <w:rPr>
          <w:rFonts w:ascii="Times New Roman" w:hAnsi="Times New Roman" w:cs="Times New Roman"/>
          <w:sz w:val="28"/>
          <w:szCs w:val="28"/>
        </w:rPr>
        <w:t>верно</w:t>
      </w:r>
      <w:proofErr w:type="gramEnd"/>
      <w:r w:rsidRPr="005D171D">
        <w:rPr>
          <w:rFonts w:ascii="Times New Roman" w:hAnsi="Times New Roman" w:cs="Times New Roman"/>
          <w:sz w:val="28"/>
          <w:szCs w:val="28"/>
        </w:rPr>
        <w:t xml:space="preserve"> употреблять пространственные термины. Развивать эмоциональную отзывчивость, воспитывать желание оказать помощь. </w:t>
      </w:r>
    </w:p>
    <w:p w:rsidR="00CD2455" w:rsidRPr="005D171D" w:rsidRDefault="00632B15" w:rsidP="005D171D">
      <w:pPr>
        <w:spacing w:after="0" w:line="240" w:lineRule="auto"/>
        <w:ind w:left="-851" w:firstLine="709"/>
        <w:jc w:val="both"/>
        <w:rPr>
          <w:rFonts w:ascii="Times New Roman" w:hAnsi="Times New Roman" w:cs="Times New Roman"/>
          <w:sz w:val="28"/>
          <w:szCs w:val="28"/>
        </w:rPr>
      </w:pPr>
      <w:r w:rsidRPr="005D171D">
        <w:rPr>
          <w:rFonts w:ascii="Times New Roman" w:hAnsi="Times New Roman" w:cs="Times New Roman"/>
          <w:sz w:val="28"/>
          <w:szCs w:val="28"/>
        </w:rPr>
        <w:t xml:space="preserve">Ход упражнения: </w:t>
      </w:r>
      <w:r w:rsidR="00CD2455" w:rsidRPr="005D171D">
        <w:rPr>
          <w:rFonts w:ascii="Times New Roman" w:hAnsi="Times New Roman" w:cs="Times New Roman"/>
          <w:sz w:val="28"/>
          <w:szCs w:val="28"/>
        </w:rPr>
        <w:t xml:space="preserve">Детям объясняется значение слова «тренажер» - это устройство для тренировки. Дети делятся на пары. Один ребенок надевает повязку на глаза. </w:t>
      </w:r>
      <w:proofErr w:type="gramStart"/>
      <w:r w:rsidR="00CD2455" w:rsidRPr="005D171D">
        <w:rPr>
          <w:rFonts w:ascii="Times New Roman" w:hAnsi="Times New Roman" w:cs="Times New Roman"/>
          <w:sz w:val="28"/>
          <w:szCs w:val="28"/>
        </w:rPr>
        <w:t>Другой дает ему в руки ракету и прищепку, выбирает планету, на которую надо посадить ракету и говорит, используя слова «выше, ниже, правее, левее, выше и правее…», куда ребенку с завязанными глазами прикрепить ракету.</w:t>
      </w:r>
      <w:proofErr w:type="gramEnd"/>
      <w:r w:rsidR="00CD2455" w:rsidRPr="005D171D">
        <w:rPr>
          <w:rFonts w:ascii="Times New Roman" w:hAnsi="Times New Roman" w:cs="Times New Roman"/>
          <w:sz w:val="28"/>
          <w:szCs w:val="28"/>
        </w:rPr>
        <w:t xml:space="preserve"> Затем дети меняются ролями.</w:t>
      </w:r>
    </w:p>
    <w:p w:rsidR="00CD659C" w:rsidRPr="005D171D" w:rsidRDefault="00CD659C" w:rsidP="005D171D">
      <w:pPr>
        <w:spacing w:after="0" w:line="240" w:lineRule="auto"/>
        <w:ind w:left="-851"/>
        <w:rPr>
          <w:rFonts w:ascii="Times New Roman" w:hAnsi="Times New Roman" w:cs="Times New Roman"/>
          <w:sz w:val="28"/>
          <w:szCs w:val="28"/>
        </w:rPr>
      </w:pPr>
    </w:p>
    <w:sectPr w:rsidR="00CD659C" w:rsidRPr="005D171D" w:rsidSect="00663D60">
      <w:pgSz w:w="11906" w:h="16838"/>
      <w:pgMar w:top="851" w:right="850" w:bottom="284" w:left="1701" w:header="708" w:footer="708" w:gutter="0"/>
      <w:pgBorders w:offsetFrom="page">
        <w:top w:val="dashDotStroked" w:sz="24" w:space="24" w:color="0070C0"/>
        <w:left w:val="dashDotStroked" w:sz="24" w:space="24" w:color="0070C0"/>
        <w:bottom w:val="dashDotStroked" w:sz="24" w:space="24" w:color="0070C0"/>
        <w:right w:val="dashDotStroked" w:sz="2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7E95"/>
    <w:multiLevelType w:val="hybridMultilevel"/>
    <w:tmpl w:val="A7CCAA4E"/>
    <w:lvl w:ilvl="0" w:tplc="577A40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CAA6655"/>
    <w:multiLevelType w:val="hybridMultilevel"/>
    <w:tmpl w:val="6EA06ABC"/>
    <w:lvl w:ilvl="0" w:tplc="27D805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7DA456E"/>
    <w:multiLevelType w:val="hybridMultilevel"/>
    <w:tmpl w:val="1DB88CE6"/>
    <w:lvl w:ilvl="0" w:tplc="CAC09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E1F3EFD"/>
    <w:multiLevelType w:val="hybridMultilevel"/>
    <w:tmpl w:val="9CCCAF36"/>
    <w:lvl w:ilvl="0" w:tplc="7F0200A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61803FDF"/>
    <w:multiLevelType w:val="hybridMultilevel"/>
    <w:tmpl w:val="3550CA90"/>
    <w:lvl w:ilvl="0" w:tplc="9FD88802">
      <w:start w:val="1"/>
      <w:numFmt w:val="bullet"/>
      <w:lvlText w:val=""/>
      <w:lvlJc w:val="left"/>
      <w:pPr>
        <w:tabs>
          <w:tab w:val="num" w:pos="1843"/>
        </w:tabs>
        <w:ind w:left="1956" w:hanging="347"/>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67E21D09"/>
    <w:multiLevelType w:val="hybridMultilevel"/>
    <w:tmpl w:val="3CFCE5AC"/>
    <w:lvl w:ilvl="0" w:tplc="51663DB2">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6">
    <w:nsid w:val="779D0CC3"/>
    <w:multiLevelType w:val="hybridMultilevel"/>
    <w:tmpl w:val="D5E43C8A"/>
    <w:lvl w:ilvl="0" w:tplc="B8BED1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
  </w:num>
  <w:num w:numId="3">
    <w:abstractNumId w:val="6"/>
  </w:num>
  <w:num w:numId="4">
    <w:abstractNumId w:val="0"/>
  </w:num>
  <w:num w:numId="5">
    <w:abstractNumId w:val="4"/>
  </w:num>
  <w:num w:numId="6">
    <w:abstractNumId w:val="3"/>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E63BB"/>
    <w:rsid w:val="0000099F"/>
    <w:rsid w:val="00001B88"/>
    <w:rsid w:val="00001F6B"/>
    <w:rsid w:val="0000217F"/>
    <w:rsid w:val="00002B3E"/>
    <w:rsid w:val="00003622"/>
    <w:rsid w:val="000038EE"/>
    <w:rsid w:val="000041F6"/>
    <w:rsid w:val="00004728"/>
    <w:rsid w:val="00004816"/>
    <w:rsid w:val="0000492F"/>
    <w:rsid w:val="00004A4F"/>
    <w:rsid w:val="00005794"/>
    <w:rsid w:val="00005F6C"/>
    <w:rsid w:val="000066AD"/>
    <w:rsid w:val="00006DB7"/>
    <w:rsid w:val="000078B1"/>
    <w:rsid w:val="00007B35"/>
    <w:rsid w:val="00011994"/>
    <w:rsid w:val="00012071"/>
    <w:rsid w:val="000132A7"/>
    <w:rsid w:val="00013650"/>
    <w:rsid w:val="00013A84"/>
    <w:rsid w:val="00014398"/>
    <w:rsid w:val="0001446A"/>
    <w:rsid w:val="00014B6E"/>
    <w:rsid w:val="00014CDA"/>
    <w:rsid w:val="0001602A"/>
    <w:rsid w:val="000163A9"/>
    <w:rsid w:val="00016F17"/>
    <w:rsid w:val="00017215"/>
    <w:rsid w:val="00017284"/>
    <w:rsid w:val="00017B7F"/>
    <w:rsid w:val="00017CBE"/>
    <w:rsid w:val="00020001"/>
    <w:rsid w:val="00020320"/>
    <w:rsid w:val="00020752"/>
    <w:rsid w:val="00020D91"/>
    <w:rsid w:val="00021E61"/>
    <w:rsid w:val="00021E6C"/>
    <w:rsid w:val="000224CE"/>
    <w:rsid w:val="00023827"/>
    <w:rsid w:val="00023B53"/>
    <w:rsid w:val="00023E3F"/>
    <w:rsid w:val="00024273"/>
    <w:rsid w:val="000249AB"/>
    <w:rsid w:val="00024D2D"/>
    <w:rsid w:val="00024EC3"/>
    <w:rsid w:val="00024EF5"/>
    <w:rsid w:val="0002512C"/>
    <w:rsid w:val="000251D2"/>
    <w:rsid w:val="00025260"/>
    <w:rsid w:val="000264EC"/>
    <w:rsid w:val="0002656D"/>
    <w:rsid w:val="00026BDA"/>
    <w:rsid w:val="00026E05"/>
    <w:rsid w:val="0003037E"/>
    <w:rsid w:val="000309CD"/>
    <w:rsid w:val="00030A20"/>
    <w:rsid w:val="000312C5"/>
    <w:rsid w:val="00031883"/>
    <w:rsid w:val="0003194F"/>
    <w:rsid w:val="00032171"/>
    <w:rsid w:val="00032ABA"/>
    <w:rsid w:val="00032B81"/>
    <w:rsid w:val="00032D89"/>
    <w:rsid w:val="00033128"/>
    <w:rsid w:val="000336CB"/>
    <w:rsid w:val="000337E8"/>
    <w:rsid w:val="00033C23"/>
    <w:rsid w:val="00033D70"/>
    <w:rsid w:val="00034413"/>
    <w:rsid w:val="000351FC"/>
    <w:rsid w:val="000356E6"/>
    <w:rsid w:val="000356FF"/>
    <w:rsid w:val="000360BC"/>
    <w:rsid w:val="000361BF"/>
    <w:rsid w:val="00036892"/>
    <w:rsid w:val="000369B3"/>
    <w:rsid w:val="000369B6"/>
    <w:rsid w:val="00037D74"/>
    <w:rsid w:val="00040FD3"/>
    <w:rsid w:val="00041060"/>
    <w:rsid w:val="00041F07"/>
    <w:rsid w:val="00042CF2"/>
    <w:rsid w:val="000435C5"/>
    <w:rsid w:val="00043A45"/>
    <w:rsid w:val="0004419E"/>
    <w:rsid w:val="0004479F"/>
    <w:rsid w:val="000449C1"/>
    <w:rsid w:val="00044B81"/>
    <w:rsid w:val="000450B4"/>
    <w:rsid w:val="00045330"/>
    <w:rsid w:val="00045992"/>
    <w:rsid w:val="00045C6D"/>
    <w:rsid w:val="00046962"/>
    <w:rsid w:val="000470F0"/>
    <w:rsid w:val="00047BEB"/>
    <w:rsid w:val="000502F3"/>
    <w:rsid w:val="000511E4"/>
    <w:rsid w:val="000518FC"/>
    <w:rsid w:val="000519E9"/>
    <w:rsid w:val="00051EF6"/>
    <w:rsid w:val="00051F1A"/>
    <w:rsid w:val="00051F92"/>
    <w:rsid w:val="00052875"/>
    <w:rsid w:val="00052E8C"/>
    <w:rsid w:val="000537E0"/>
    <w:rsid w:val="00054621"/>
    <w:rsid w:val="00054D54"/>
    <w:rsid w:val="00055107"/>
    <w:rsid w:val="00055599"/>
    <w:rsid w:val="00055AF0"/>
    <w:rsid w:val="00056333"/>
    <w:rsid w:val="00056352"/>
    <w:rsid w:val="00056617"/>
    <w:rsid w:val="00056AAB"/>
    <w:rsid w:val="0005716C"/>
    <w:rsid w:val="000571D5"/>
    <w:rsid w:val="00057348"/>
    <w:rsid w:val="00057EF6"/>
    <w:rsid w:val="0006070C"/>
    <w:rsid w:val="00060E29"/>
    <w:rsid w:val="00061C12"/>
    <w:rsid w:val="000623A3"/>
    <w:rsid w:val="000625DD"/>
    <w:rsid w:val="00062604"/>
    <w:rsid w:val="0006267C"/>
    <w:rsid w:val="00062995"/>
    <w:rsid w:val="00062F7A"/>
    <w:rsid w:val="00063216"/>
    <w:rsid w:val="00063C75"/>
    <w:rsid w:val="000649DE"/>
    <w:rsid w:val="0006529D"/>
    <w:rsid w:val="00065561"/>
    <w:rsid w:val="00065D32"/>
    <w:rsid w:val="00065E1A"/>
    <w:rsid w:val="00065F65"/>
    <w:rsid w:val="00066B20"/>
    <w:rsid w:val="00066E43"/>
    <w:rsid w:val="00066F5A"/>
    <w:rsid w:val="000670B8"/>
    <w:rsid w:val="00067333"/>
    <w:rsid w:val="00067878"/>
    <w:rsid w:val="00070660"/>
    <w:rsid w:val="0007070E"/>
    <w:rsid w:val="00070770"/>
    <w:rsid w:val="00070999"/>
    <w:rsid w:val="00070AD6"/>
    <w:rsid w:val="00070F9E"/>
    <w:rsid w:val="00071824"/>
    <w:rsid w:val="000727DA"/>
    <w:rsid w:val="00073719"/>
    <w:rsid w:val="000739D7"/>
    <w:rsid w:val="00074039"/>
    <w:rsid w:val="00074DCF"/>
    <w:rsid w:val="00075528"/>
    <w:rsid w:val="00075795"/>
    <w:rsid w:val="000758B6"/>
    <w:rsid w:val="0007647F"/>
    <w:rsid w:val="00076A98"/>
    <w:rsid w:val="000774FB"/>
    <w:rsid w:val="00077B9E"/>
    <w:rsid w:val="0008030B"/>
    <w:rsid w:val="000805EB"/>
    <w:rsid w:val="00080A7F"/>
    <w:rsid w:val="0008105F"/>
    <w:rsid w:val="0008175F"/>
    <w:rsid w:val="00081823"/>
    <w:rsid w:val="00081C53"/>
    <w:rsid w:val="000820C8"/>
    <w:rsid w:val="000827A1"/>
    <w:rsid w:val="00082D5C"/>
    <w:rsid w:val="00084CEE"/>
    <w:rsid w:val="000850E6"/>
    <w:rsid w:val="00085904"/>
    <w:rsid w:val="000859D9"/>
    <w:rsid w:val="0008697B"/>
    <w:rsid w:val="00086C28"/>
    <w:rsid w:val="0008704A"/>
    <w:rsid w:val="00087067"/>
    <w:rsid w:val="000907B2"/>
    <w:rsid w:val="00090BE8"/>
    <w:rsid w:val="00090FC9"/>
    <w:rsid w:val="0009179F"/>
    <w:rsid w:val="00091D1C"/>
    <w:rsid w:val="000922AE"/>
    <w:rsid w:val="00093920"/>
    <w:rsid w:val="000942AC"/>
    <w:rsid w:val="00094C4B"/>
    <w:rsid w:val="00094E38"/>
    <w:rsid w:val="00094EDB"/>
    <w:rsid w:val="00095E84"/>
    <w:rsid w:val="00096288"/>
    <w:rsid w:val="000965A7"/>
    <w:rsid w:val="00097999"/>
    <w:rsid w:val="00097B7D"/>
    <w:rsid w:val="00097C4D"/>
    <w:rsid w:val="00097D07"/>
    <w:rsid w:val="000A025D"/>
    <w:rsid w:val="000A0A24"/>
    <w:rsid w:val="000A0B56"/>
    <w:rsid w:val="000A0EEF"/>
    <w:rsid w:val="000A1447"/>
    <w:rsid w:val="000A19A3"/>
    <w:rsid w:val="000A253A"/>
    <w:rsid w:val="000A2AF9"/>
    <w:rsid w:val="000A2CFD"/>
    <w:rsid w:val="000A3070"/>
    <w:rsid w:val="000A30CF"/>
    <w:rsid w:val="000A338D"/>
    <w:rsid w:val="000A3F60"/>
    <w:rsid w:val="000A4033"/>
    <w:rsid w:val="000A415B"/>
    <w:rsid w:val="000A4276"/>
    <w:rsid w:val="000A4636"/>
    <w:rsid w:val="000A47FE"/>
    <w:rsid w:val="000A5150"/>
    <w:rsid w:val="000A59E5"/>
    <w:rsid w:val="000A625D"/>
    <w:rsid w:val="000A6EBC"/>
    <w:rsid w:val="000A735E"/>
    <w:rsid w:val="000A73CF"/>
    <w:rsid w:val="000A7521"/>
    <w:rsid w:val="000A7A16"/>
    <w:rsid w:val="000B083C"/>
    <w:rsid w:val="000B0AF2"/>
    <w:rsid w:val="000B0DFF"/>
    <w:rsid w:val="000B17AB"/>
    <w:rsid w:val="000B250F"/>
    <w:rsid w:val="000B2913"/>
    <w:rsid w:val="000B2FDC"/>
    <w:rsid w:val="000B3001"/>
    <w:rsid w:val="000B3AC6"/>
    <w:rsid w:val="000B3B27"/>
    <w:rsid w:val="000B3BAD"/>
    <w:rsid w:val="000B4302"/>
    <w:rsid w:val="000B5671"/>
    <w:rsid w:val="000B599E"/>
    <w:rsid w:val="000B5DB7"/>
    <w:rsid w:val="000B6008"/>
    <w:rsid w:val="000B633D"/>
    <w:rsid w:val="000B679B"/>
    <w:rsid w:val="000B7A5D"/>
    <w:rsid w:val="000B7E92"/>
    <w:rsid w:val="000C0696"/>
    <w:rsid w:val="000C09BE"/>
    <w:rsid w:val="000C13BE"/>
    <w:rsid w:val="000C15CF"/>
    <w:rsid w:val="000C1B0A"/>
    <w:rsid w:val="000C1F57"/>
    <w:rsid w:val="000C2706"/>
    <w:rsid w:val="000C2B23"/>
    <w:rsid w:val="000C439E"/>
    <w:rsid w:val="000C48D0"/>
    <w:rsid w:val="000C524F"/>
    <w:rsid w:val="000C53AB"/>
    <w:rsid w:val="000C5B84"/>
    <w:rsid w:val="000C5DDF"/>
    <w:rsid w:val="000C733B"/>
    <w:rsid w:val="000C759A"/>
    <w:rsid w:val="000C7832"/>
    <w:rsid w:val="000C7C41"/>
    <w:rsid w:val="000C7E59"/>
    <w:rsid w:val="000D01C5"/>
    <w:rsid w:val="000D05A3"/>
    <w:rsid w:val="000D06DE"/>
    <w:rsid w:val="000D06EA"/>
    <w:rsid w:val="000D0CF8"/>
    <w:rsid w:val="000D13D6"/>
    <w:rsid w:val="000D19EA"/>
    <w:rsid w:val="000D31AB"/>
    <w:rsid w:val="000D379C"/>
    <w:rsid w:val="000D3A62"/>
    <w:rsid w:val="000D3B36"/>
    <w:rsid w:val="000D3F14"/>
    <w:rsid w:val="000D476C"/>
    <w:rsid w:val="000D49B8"/>
    <w:rsid w:val="000D4A0B"/>
    <w:rsid w:val="000D4AB5"/>
    <w:rsid w:val="000D6963"/>
    <w:rsid w:val="000D71AB"/>
    <w:rsid w:val="000D77B7"/>
    <w:rsid w:val="000D7B9C"/>
    <w:rsid w:val="000D7BD0"/>
    <w:rsid w:val="000D7D35"/>
    <w:rsid w:val="000E0B54"/>
    <w:rsid w:val="000E1B46"/>
    <w:rsid w:val="000E23FE"/>
    <w:rsid w:val="000E26A3"/>
    <w:rsid w:val="000E2823"/>
    <w:rsid w:val="000E30B3"/>
    <w:rsid w:val="000E4301"/>
    <w:rsid w:val="000E4A7D"/>
    <w:rsid w:val="000E552E"/>
    <w:rsid w:val="000E5724"/>
    <w:rsid w:val="000E57D4"/>
    <w:rsid w:val="000E5CB2"/>
    <w:rsid w:val="000E5E77"/>
    <w:rsid w:val="000E6382"/>
    <w:rsid w:val="000E6EA6"/>
    <w:rsid w:val="000E7BB1"/>
    <w:rsid w:val="000F0252"/>
    <w:rsid w:val="000F085D"/>
    <w:rsid w:val="000F0BA5"/>
    <w:rsid w:val="000F0DA2"/>
    <w:rsid w:val="000F0EA9"/>
    <w:rsid w:val="000F10A7"/>
    <w:rsid w:val="000F38F0"/>
    <w:rsid w:val="000F457C"/>
    <w:rsid w:val="000F50F8"/>
    <w:rsid w:val="000F52AA"/>
    <w:rsid w:val="000F585C"/>
    <w:rsid w:val="000F5A47"/>
    <w:rsid w:val="000F5B62"/>
    <w:rsid w:val="000F5BDD"/>
    <w:rsid w:val="000F5E46"/>
    <w:rsid w:val="000F60E6"/>
    <w:rsid w:val="000F6BB6"/>
    <w:rsid w:val="000F7174"/>
    <w:rsid w:val="000F78C5"/>
    <w:rsid w:val="000F7C77"/>
    <w:rsid w:val="000F7DB0"/>
    <w:rsid w:val="000F7FF0"/>
    <w:rsid w:val="0010001E"/>
    <w:rsid w:val="00100307"/>
    <w:rsid w:val="00100845"/>
    <w:rsid w:val="001009DB"/>
    <w:rsid w:val="00100A49"/>
    <w:rsid w:val="00101157"/>
    <w:rsid w:val="00102773"/>
    <w:rsid w:val="0010303B"/>
    <w:rsid w:val="00103A69"/>
    <w:rsid w:val="00103F00"/>
    <w:rsid w:val="00104589"/>
    <w:rsid w:val="001045C5"/>
    <w:rsid w:val="00104E16"/>
    <w:rsid w:val="00105043"/>
    <w:rsid w:val="001052B5"/>
    <w:rsid w:val="001056B8"/>
    <w:rsid w:val="00106547"/>
    <w:rsid w:val="00106BDF"/>
    <w:rsid w:val="00106BF8"/>
    <w:rsid w:val="00106EF2"/>
    <w:rsid w:val="00107184"/>
    <w:rsid w:val="001075A5"/>
    <w:rsid w:val="0010764D"/>
    <w:rsid w:val="00110245"/>
    <w:rsid w:val="00110F2D"/>
    <w:rsid w:val="0011170B"/>
    <w:rsid w:val="00111ADA"/>
    <w:rsid w:val="001125E4"/>
    <w:rsid w:val="00113366"/>
    <w:rsid w:val="001135C4"/>
    <w:rsid w:val="00113748"/>
    <w:rsid w:val="00113760"/>
    <w:rsid w:val="001141EA"/>
    <w:rsid w:val="00114501"/>
    <w:rsid w:val="00114882"/>
    <w:rsid w:val="00114A8B"/>
    <w:rsid w:val="00114B30"/>
    <w:rsid w:val="00115340"/>
    <w:rsid w:val="00115620"/>
    <w:rsid w:val="001156FF"/>
    <w:rsid w:val="00115D0E"/>
    <w:rsid w:val="00115E3C"/>
    <w:rsid w:val="00116045"/>
    <w:rsid w:val="001164E6"/>
    <w:rsid w:val="0011662E"/>
    <w:rsid w:val="001166D3"/>
    <w:rsid w:val="00116B62"/>
    <w:rsid w:val="00117EBC"/>
    <w:rsid w:val="00120A1B"/>
    <w:rsid w:val="00120F74"/>
    <w:rsid w:val="00121624"/>
    <w:rsid w:val="00121652"/>
    <w:rsid w:val="00121BA2"/>
    <w:rsid w:val="00122079"/>
    <w:rsid w:val="001226A0"/>
    <w:rsid w:val="00122752"/>
    <w:rsid w:val="001227F5"/>
    <w:rsid w:val="00122812"/>
    <w:rsid w:val="00123563"/>
    <w:rsid w:val="0012368C"/>
    <w:rsid w:val="00123E67"/>
    <w:rsid w:val="0012427D"/>
    <w:rsid w:val="0012458F"/>
    <w:rsid w:val="00125025"/>
    <w:rsid w:val="001250BE"/>
    <w:rsid w:val="00125880"/>
    <w:rsid w:val="00125BC1"/>
    <w:rsid w:val="00125FB5"/>
    <w:rsid w:val="00126027"/>
    <w:rsid w:val="001261CD"/>
    <w:rsid w:val="0012656D"/>
    <w:rsid w:val="001268A6"/>
    <w:rsid w:val="00126934"/>
    <w:rsid w:val="00127DBF"/>
    <w:rsid w:val="0013038F"/>
    <w:rsid w:val="00130C44"/>
    <w:rsid w:val="0013156F"/>
    <w:rsid w:val="00131A37"/>
    <w:rsid w:val="00131B55"/>
    <w:rsid w:val="00131B77"/>
    <w:rsid w:val="0013244C"/>
    <w:rsid w:val="00132A05"/>
    <w:rsid w:val="00132CB9"/>
    <w:rsid w:val="00132E45"/>
    <w:rsid w:val="00132E56"/>
    <w:rsid w:val="00132FEF"/>
    <w:rsid w:val="00133A61"/>
    <w:rsid w:val="00133C40"/>
    <w:rsid w:val="00133E5C"/>
    <w:rsid w:val="0013413F"/>
    <w:rsid w:val="001348CF"/>
    <w:rsid w:val="00134B51"/>
    <w:rsid w:val="00134D4C"/>
    <w:rsid w:val="00135C95"/>
    <w:rsid w:val="00140980"/>
    <w:rsid w:val="00140D18"/>
    <w:rsid w:val="00140EA1"/>
    <w:rsid w:val="001413A3"/>
    <w:rsid w:val="0014145C"/>
    <w:rsid w:val="00141776"/>
    <w:rsid w:val="00141B6A"/>
    <w:rsid w:val="00143E23"/>
    <w:rsid w:val="0014466F"/>
    <w:rsid w:val="00144F04"/>
    <w:rsid w:val="00145521"/>
    <w:rsid w:val="00146044"/>
    <w:rsid w:val="0014693D"/>
    <w:rsid w:val="00147078"/>
    <w:rsid w:val="0014715B"/>
    <w:rsid w:val="0014729C"/>
    <w:rsid w:val="00147A27"/>
    <w:rsid w:val="00147A77"/>
    <w:rsid w:val="00150396"/>
    <w:rsid w:val="0015051D"/>
    <w:rsid w:val="00150B2B"/>
    <w:rsid w:val="00150DFF"/>
    <w:rsid w:val="00151680"/>
    <w:rsid w:val="00151CD2"/>
    <w:rsid w:val="001522D0"/>
    <w:rsid w:val="00152330"/>
    <w:rsid w:val="00152A6A"/>
    <w:rsid w:val="00152B8C"/>
    <w:rsid w:val="00152BC6"/>
    <w:rsid w:val="00152C5A"/>
    <w:rsid w:val="00152D13"/>
    <w:rsid w:val="00152FDA"/>
    <w:rsid w:val="001536F4"/>
    <w:rsid w:val="001537A6"/>
    <w:rsid w:val="0015383D"/>
    <w:rsid w:val="001538A4"/>
    <w:rsid w:val="00153EF5"/>
    <w:rsid w:val="0015431F"/>
    <w:rsid w:val="001543A7"/>
    <w:rsid w:val="00154703"/>
    <w:rsid w:val="00154AB5"/>
    <w:rsid w:val="00154E94"/>
    <w:rsid w:val="00154FE9"/>
    <w:rsid w:val="00155111"/>
    <w:rsid w:val="0015552F"/>
    <w:rsid w:val="00155CDA"/>
    <w:rsid w:val="001568F8"/>
    <w:rsid w:val="001571C3"/>
    <w:rsid w:val="00157CD4"/>
    <w:rsid w:val="00157ECD"/>
    <w:rsid w:val="00157FCC"/>
    <w:rsid w:val="001603D4"/>
    <w:rsid w:val="001603DE"/>
    <w:rsid w:val="00160987"/>
    <w:rsid w:val="0016209D"/>
    <w:rsid w:val="0016314C"/>
    <w:rsid w:val="00164A57"/>
    <w:rsid w:val="00164C98"/>
    <w:rsid w:val="00165D5F"/>
    <w:rsid w:val="00166349"/>
    <w:rsid w:val="00166A6D"/>
    <w:rsid w:val="00166D00"/>
    <w:rsid w:val="001670F8"/>
    <w:rsid w:val="00167217"/>
    <w:rsid w:val="001676AA"/>
    <w:rsid w:val="001679CC"/>
    <w:rsid w:val="00167A06"/>
    <w:rsid w:val="001708B2"/>
    <w:rsid w:val="00171458"/>
    <w:rsid w:val="00171A7E"/>
    <w:rsid w:val="00171B15"/>
    <w:rsid w:val="00171CD8"/>
    <w:rsid w:val="00172133"/>
    <w:rsid w:val="00172151"/>
    <w:rsid w:val="00172445"/>
    <w:rsid w:val="00172610"/>
    <w:rsid w:val="001729F9"/>
    <w:rsid w:val="00172D85"/>
    <w:rsid w:val="0017314A"/>
    <w:rsid w:val="00173225"/>
    <w:rsid w:val="00173549"/>
    <w:rsid w:val="001738F1"/>
    <w:rsid w:val="00173B95"/>
    <w:rsid w:val="0017409D"/>
    <w:rsid w:val="00174458"/>
    <w:rsid w:val="00174D87"/>
    <w:rsid w:val="00175494"/>
    <w:rsid w:val="001756CA"/>
    <w:rsid w:val="00175B79"/>
    <w:rsid w:val="00176780"/>
    <w:rsid w:val="00176C27"/>
    <w:rsid w:val="0017711B"/>
    <w:rsid w:val="0017767B"/>
    <w:rsid w:val="00177E30"/>
    <w:rsid w:val="00180193"/>
    <w:rsid w:val="00180246"/>
    <w:rsid w:val="001804A0"/>
    <w:rsid w:val="0018062E"/>
    <w:rsid w:val="00180A7B"/>
    <w:rsid w:val="00181245"/>
    <w:rsid w:val="00181969"/>
    <w:rsid w:val="00181C59"/>
    <w:rsid w:val="00181EF0"/>
    <w:rsid w:val="001821D8"/>
    <w:rsid w:val="00182876"/>
    <w:rsid w:val="00182B1E"/>
    <w:rsid w:val="001833A4"/>
    <w:rsid w:val="00183A88"/>
    <w:rsid w:val="00183E29"/>
    <w:rsid w:val="00185A4A"/>
    <w:rsid w:val="00185BED"/>
    <w:rsid w:val="00185F32"/>
    <w:rsid w:val="001864CA"/>
    <w:rsid w:val="0018669D"/>
    <w:rsid w:val="001866BF"/>
    <w:rsid w:val="00186A7E"/>
    <w:rsid w:val="00186ECE"/>
    <w:rsid w:val="001903CB"/>
    <w:rsid w:val="00191233"/>
    <w:rsid w:val="001916AB"/>
    <w:rsid w:val="001919D1"/>
    <w:rsid w:val="00191F46"/>
    <w:rsid w:val="00192635"/>
    <w:rsid w:val="0019297E"/>
    <w:rsid w:val="00192C47"/>
    <w:rsid w:val="00192DC3"/>
    <w:rsid w:val="001933DB"/>
    <w:rsid w:val="0019397A"/>
    <w:rsid w:val="00193CA2"/>
    <w:rsid w:val="001949EE"/>
    <w:rsid w:val="00194B2C"/>
    <w:rsid w:val="00196B76"/>
    <w:rsid w:val="00196F90"/>
    <w:rsid w:val="001971D4"/>
    <w:rsid w:val="00197E1F"/>
    <w:rsid w:val="001A07A4"/>
    <w:rsid w:val="001A095F"/>
    <w:rsid w:val="001A0CA9"/>
    <w:rsid w:val="001A0E91"/>
    <w:rsid w:val="001A1122"/>
    <w:rsid w:val="001A163B"/>
    <w:rsid w:val="001A1926"/>
    <w:rsid w:val="001A1B10"/>
    <w:rsid w:val="001A1C58"/>
    <w:rsid w:val="001A23FF"/>
    <w:rsid w:val="001A2961"/>
    <w:rsid w:val="001A2A8B"/>
    <w:rsid w:val="001A2C89"/>
    <w:rsid w:val="001A3591"/>
    <w:rsid w:val="001A4031"/>
    <w:rsid w:val="001A4491"/>
    <w:rsid w:val="001A47B0"/>
    <w:rsid w:val="001A52D5"/>
    <w:rsid w:val="001A54B6"/>
    <w:rsid w:val="001A57D0"/>
    <w:rsid w:val="001A5876"/>
    <w:rsid w:val="001A5BC9"/>
    <w:rsid w:val="001A5EAD"/>
    <w:rsid w:val="001A5F8D"/>
    <w:rsid w:val="001A60F4"/>
    <w:rsid w:val="001A6298"/>
    <w:rsid w:val="001A65D8"/>
    <w:rsid w:val="001A713D"/>
    <w:rsid w:val="001A75B1"/>
    <w:rsid w:val="001A77D3"/>
    <w:rsid w:val="001B176F"/>
    <w:rsid w:val="001B2128"/>
    <w:rsid w:val="001B2341"/>
    <w:rsid w:val="001B2451"/>
    <w:rsid w:val="001B258E"/>
    <w:rsid w:val="001B281A"/>
    <w:rsid w:val="001B28C0"/>
    <w:rsid w:val="001B2EED"/>
    <w:rsid w:val="001B2F37"/>
    <w:rsid w:val="001B392F"/>
    <w:rsid w:val="001B3C06"/>
    <w:rsid w:val="001B3E63"/>
    <w:rsid w:val="001B4203"/>
    <w:rsid w:val="001B4309"/>
    <w:rsid w:val="001B446B"/>
    <w:rsid w:val="001B4B93"/>
    <w:rsid w:val="001B4E02"/>
    <w:rsid w:val="001B54EC"/>
    <w:rsid w:val="001B56C8"/>
    <w:rsid w:val="001B57FB"/>
    <w:rsid w:val="001B5EC8"/>
    <w:rsid w:val="001B5FFA"/>
    <w:rsid w:val="001B641C"/>
    <w:rsid w:val="001B6BF2"/>
    <w:rsid w:val="001B7564"/>
    <w:rsid w:val="001B7953"/>
    <w:rsid w:val="001B7E49"/>
    <w:rsid w:val="001B7F01"/>
    <w:rsid w:val="001C0228"/>
    <w:rsid w:val="001C0578"/>
    <w:rsid w:val="001C098F"/>
    <w:rsid w:val="001C0A5F"/>
    <w:rsid w:val="001C19D4"/>
    <w:rsid w:val="001C23A1"/>
    <w:rsid w:val="001C296F"/>
    <w:rsid w:val="001C2C57"/>
    <w:rsid w:val="001C2D00"/>
    <w:rsid w:val="001C3270"/>
    <w:rsid w:val="001C412D"/>
    <w:rsid w:val="001C419D"/>
    <w:rsid w:val="001C4805"/>
    <w:rsid w:val="001C4CFC"/>
    <w:rsid w:val="001C6577"/>
    <w:rsid w:val="001C6659"/>
    <w:rsid w:val="001C684C"/>
    <w:rsid w:val="001C6986"/>
    <w:rsid w:val="001C6DA6"/>
    <w:rsid w:val="001C7354"/>
    <w:rsid w:val="001C75DF"/>
    <w:rsid w:val="001C772C"/>
    <w:rsid w:val="001C7AB0"/>
    <w:rsid w:val="001C7E9B"/>
    <w:rsid w:val="001D02A9"/>
    <w:rsid w:val="001D15F8"/>
    <w:rsid w:val="001D17A5"/>
    <w:rsid w:val="001D1AEA"/>
    <w:rsid w:val="001D1B89"/>
    <w:rsid w:val="001D2890"/>
    <w:rsid w:val="001D3973"/>
    <w:rsid w:val="001D3FE4"/>
    <w:rsid w:val="001D48BE"/>
    <w:rsid w:val="001D55CC"/>
    <w:rsid w:val="001D5CE3"/>
    <w:rsid w:val="001D5E72"/>
    <w:rsid w:val="001D5F3B"/>
    <w:rsid w:val="001D6053"/>
    <w:rsid w:val="001D61B6"/>
    <w:rsid w:val="001D62F5"/>
    <w:rsid w:val="001D637F"/>
    <w:rsid w:val="001D662B"/>
    <w:rsid w:val="001D6E63"/>
    <w:rsid w:val="001D713F"/>
    <w:rsid w:val="001E0025"/>
    <w:rsid w:val="001E085B"/>
    <w:rsid w:val="001E09A9"/>
    <w:rsid w:val="001E0D66"/>
    <w:rsid w:val="001E150B"/>
    <w:rsid w:val="001E1591"/>
    <w:rsid w:val="001E16C6"/>
    <w:rsid w:val="001E1A7D"/>
    <w:rsid w:val="001E22E0"/>
    <w:rsid w:val="001E22E2"/>
    <w:rsid w:val="001E2675"/>
    <w:rsid w:val="001E2ABD"/>
    <w:rsid w:val="001E3706"/>
    <w:rsid w:val="001E3854"/>
    <w:rsid w:val="001E4D18"/>
    <w:rsid w:val="001E5427"/>
    <w:rsid w:val="001E550A"/>
    <w:rsid w:val="001E5789"/>
    <w:rsid w:val="001E65C7"/>
    <w:rsid w:val="001E68A5"/>
    <w:rsid w:val="001E6D80"/>
    <w:rsid w:val="001E6EE5"/>
    <w:rsid w:val="001E6F66"/>
    <w:rsid w:val="001E766F"/>
    <w:rsid w:val="001E7A35"/>
    <w:rsid w:val="001E7BC0"/>
    <w:rsid w:val="001E7CFC"/>
    <w:rsid w:val="001E7D0D"/>
    <w:rsid w:val="001F107F"/>
    <w:rsid w:val="001F1608"/>
    <w:rsid w:val="001F17EE"/>
    <w:rsid w:val="001F2303"/>
    <w:rsid w:val="001F2B41"/>
    <w:rsid w:val="001F2BFF"/>
    <w:rsid w:val="001F2D6A"/>
    <w:rsid w:val="001F2EBA"/>
    <w:rsid w:val="001F500B"/>
    <w:rsid w:val="001F5C7F"/>
    <w:rsid w:val="001F64EB"/>
    <w:rsid w:val="001F6EC5"/>
    <w:rsid w:val="001F721A"/>
    <w:rsid w:val="001F7574"/>
    <w:rsid w:val="001F76A3"/>
    <w:rsid w:val="001F7EBF"/>
    <w:rsid w:val="00200086"/>
    <w:rsid w:val="002004BC"/>
    <w:rsid w:val="00200514"/>
    <w:rsid w:val="0020117F"/>
    <w:rsid w:val="00201862"/>
    <w:rsid w:val="00201998"/>
    <w:rsid w:val="0020202D"/>
    <w:rsid w:val="00202373"/>
    <w:rsid w:val="0020246D"/>
    <w:rsid w:val="00202875"/>
    <w:rsid w:val="00202879"/>
    <w:rsid w:val="002034D1"/>
    <w:rsid w:val="0020350E"/>
    <w:rsid w:val="00203E56"/>
    <w:rsid w:val="002041DB"/>
    <w:rsid w:val="0020447C"/>
    <w:rsid w:val="002044BE"/>
    <w:rsid w:val="0020484F"/>
    <w:rsid w:val="00204F49"/>
    <w:rsid w:val="00205033"/>
    <w:rsid w:val="002052B1"/>
    <w:rsid w:val="00205619"/>
    <w:rsid w:val="002063E9"/>
    <w:rsid w:val="00206CEC"/>
    <w:rsid w:val="00207EFE"/>
    <w:rsid w:val="002101C9"/>
    <w:rsid w:val="0021039B"/>
    <w:rsid w:val="00210683"/>
    <w:rsid w:val="00210BB4"/>
    <w:rsid w:val="00210C21"/>
    <w:rsid w:val="0021108D"/>
    <w:rsid w:val="002112EA"/>
    <w:rsid w:val="0021185F"/>
    <w:rsid w:val="0021205C"/>
    <w:rsid w:val="002122E4"/>
    <w:rsid w:val="002122E9"/>
    <w:rsid w:val="00212621"/>
    <w:rsid w:val="00212D39"/>
    <w:rsid w:val="002130E5"/>
    <w:rsid w:val="0021370B"/>
    <w:rsid w:val="002138DB"/>
    <w:rsid w:val="00213973"/>
    <w:rsid w:val="00213DCF"/>
    <w:rsid w:val="002148BE"/>
    <w:rsid w:val="00214F58"/>
    <w:rsid w:val="00215183"/>
    <w:rsid w:val="00215BC8"/>
    <w:rsid w:val="0021623F"/>
    <w:rsid w:val="00216DE7"/>
    <w:rsid w:val="002174CE"/>
    <w:rsid w:val="0021785F"/>
    <w:rsid w:val="002200BE"/>
    <w:rsid w:val="0022011F"/>
    <w:rsid w:val="00220190"/>
    <w:rsid w:val="00220D09"/>
    <w:rsid w:val="00221EBE"/>
    <w:rsid w:val="002223E7"/>
    <w:rsid w:val="00222684"/>
    <w:rsid w:val="002226C8"/>
    <w:rsid w:val="002229D4"/>
    <w:rsid w:val="00222DCD"/>
    <w:rsid w:val="002249EE"/>
    <w:rsid w:val="002250DB"/>
    <w:rsid w:val="00225CBC"/>
    <w:rsid w:val="002260AD"/>
    <w:rsid w:val="002268D7"/>
    <w:rsid w:val="00226BA3"/>
    <w:rsid w:val="0022710C"/>
    <w:rsid w:val="002279A0"/>
    <w:rsid w:val="00230C2F"/>
    <w:rsid w:val="00231543"/>
    <w:rsid w:val="00231583"/>
    <w:rsid w:val="0023280B"/>
    <w:rsid w:val="002328B9"/>
    <w:rsid w:val="00232FD7"/>
    <w:rsid w:val="00233914"/>
    <w:rsid w:val="00233CA0"/>
    <w:rsid w:val="00233F4C"/>
    <w:rsid w:val="00233FB1"/>
    <w:rsid w:val="00233FDC"/>
    <w:rsid w:val="002349EF"/>
    <w:rsid w:val="00234B85"/>
    <w:rsid w:val="00234D56"/>
    <w:rsid w:val="00234EFA"/>
    <w:rsid w:val="0023532C"/>
    <w:rsid w:val="002365FA"/>
    <w:rsid w:val="00236EFA"/>
    <w:rsid w:val="0023790F"/>
    <w:rsid w:val="0023796F"/>
    <w:rsid w:val="00237DC6"/>
    <w:rsid w:val="00237FBA"/>
    <w:rsid w:val="0024062A"/>
    <w:rsid w:val="002407DA"/>
    <w:rsid w:val="00240AE0"/>
    <w:rsid w:val="00240CA1"/>
    <w:rsid w:val="00240E5E"/>
    <w:rsid w:val="00241253"/>
    <w:rsid w:val="00241C45"/>
    <w:rsid w:val="0024351D"/>
    <w:rsid w:val="00243936"/>
    <w:rsid w:val="00243C53"/>
    <w:rsid w:val="0024407D"/>
    <w:rsid w:val="002442E1"/>
    <w:rsid w:val="002458B1"/>
    <w:rsid w:val="00245EF5"/>
    <w:rsid w:val="002461DB"/>
    <w:rsid w:val="002464F7"/>
    <w:rsid w:val="002478AD"/>
    <w:rsid w:val="00247C05"/>
    <w:rsid w:val="00250198"/>
    <w:rsid w:val="002507D3"/>
    <w:rsid w:val="00250FE8"/>
    <w:rsid w:val="002513E1"/>
    <w:rsid w:val="002517BA"/>
    <w:rsid w:val="00251FAB"/>
    <w:rsid w:val="00251FDD"/>
    <w:rsid w:val="0025204E"/>
    <w:rsid w:val="00252277"/>
    <w:rsid w:val="00252351"/>
    <w:rsid w:val="0025240B"/>
    <w:rsid w:val="002526FD"/>
    <w:rsid w:val="00252D87"/>
    <w:rsid w:val="00253944"/>
    <w:rsid w:val="00254398"/>
    <w:rsid w:val="00254A4B"/>
    <w:rsid w:val="00254CEE"/>
    <w:rsid w:val="00255802"/>
    <w:rsid w:val="00256375"/>
    <w:rsid w:val="00257442"/>
    <w:rsid w:val="0025757C"/>
    <w:rsid w:val="002575EB"/>
    <w:rsid w:val="0025776C"/>
    <w:rsid w:val="002577A7"/>
    <w:rsid w:val="002578AF"/>
    <w:rsid w:val="002602BA"/>
    <w:rsid w:val="002602FD"/>
    <w:rsid w:val="00260362"/>
    <w:rsid w:val="00261B74"/>
    <w:rsid w:val="002629C1"/>
    <w:rsid w:val="00262A00"/>
    <w:rsid w:val="00263930"/>
    <w:rsid w:val="0026472F"/>
    <w:rsid w:val="00264AE3"/>
    <w:rsid w:val="00264CD5"/>
    <w:rsid w:val="00265724"/>
    <w:rsid w:val="00265B52"/>
    <w:rsid w:val="00265E5E"/>
    <w:rsid w:val="00265ECB"/>
    <w:rsid w:val="00266272"/>
    <w:rsid w:val="00266548"/>
    <w:rsid w:val="0026737A"/>
    <w:rsid w:val="0026763D"/>
    <w:rsid w:val="00267826"/>
    <w:rsid w:val="00267AAF"/>
    <w:rsid w:val="0027003B"/>
    <w:rsid w:val="002701AE"/>
    <w:rsid w:val="0027028C"/>
    <w:rsid w:val="002703C7"/>
    <w:rsid w:val="0027099B"/>
    <w:rsid w:val="00270CDC"/>
    <w:rsid w:val="002717F0"/>
    <w:rsid w:val="00271EFD"/>
    <w:rsid w:val="00272AE6"/>
    <w:rsid w:val="00272B5F"/>
    <w:rsid w:val="00273108"/>
    <w:rsid w:val="0027313F"/>
    <w:rsid w:val="00273C8B"/>
    <w:rsid w:val="00275036"/>
    <w:rsid w:val="00275506"/>
    <w:rsid w:val="002756EF"/>
    <w:rsid w:val="0027599B"/>
    <w:rsid w:val="002759BF"/>
    <w:rsid w:val="00275C5C"/>
    <w:rsid w:val="00275DF7"/>
    <w:rsid w:val="00276254"/>
    <w:rsid w:val="002775B6"/>
    <w:rsid w:val="00277922"/>
    <w:rsid w:val="0028021F"/>
    <w:rsid w:val="002804E3"/>
    <w:rsid w:val="00280920"/>
    <w:rsid w:val="00280A41"/>
    <w:rsid w:val="00280BD9"/>
    <w:rsid w:val="00281ED1"/>
    <w:rsid w:val="00281FDE"/>
    <w:rsid w:val="002833C0"/>
    <w:rsid w:val="002833CB"/>
    <w:rsid w:val="0028402C"/>
    <w:rsid w:val="00284351"/>
    <w:rsid w:val="00284883"/>
    <w:rsid w:val="00285779"/>
    <w:rsid w:val="002858BC"/>
    <w:rsid w:val="00286475"/>
    <w:rsid w:val="0028697A"/>
    <w:rsid w:val="00286E24"/>
    <w:rsid w:val="00287194"/>
    <w:rsid w:val="0028750B"/>
    <w:rsid w:val="00287ADA"/>
    <w:rsid w:val="00287BEB"/>
    <w:rsid w:val="002904FF"/>
    <w:rsid w:val="0029078F"/>
    <w:rsid w:val="0029093A"/>
    <w:rsid w:val="00290B32"/>
    <w:rsid w:val="00290EC5"/>
    <w:rsid w:val="002925B2"/>
    <w:rsid w:val="00292741"/>
    <w:rsid w:val="00292DC6"/>
    <w:rsid w:val="00292E4D"/>
    <w:rsid w:val="00292F20"/>
    <w:rsid w:val="0029339D"/>
    <w:rsid w:val="00294246"/>
    <w:rsid w:val="0029598D"/>
    <w:rsid w:val="00296704"/>
    <w:rsid w:val="00296D74"/>
    <w:rsid w:val="00297395"/>
    <w:rsid w:val="00297B9F"/>
    <w:rsid w:val="00297DDC"/>
    <w:rsid w:val="002A00FF"/>
    <w:rsid w:val="002A06A1"/>
    <w:rsid w:val="002A096C"/>
    <w:rsid w:val="002A0F2C"/>
    <w:rsid w:val="002A21A1"/>
    <w:rsid w:val="002A32D9"/>
    <w:rsid w:val="002A3641"/>
    <w:rsid w:val="002A36F6"/>
    <w:rsid w:val="002A3CA7"/>
    <w:rsid w:val="002A4B9E"/>
    <w:rsid w:val="002A4EE2"/>
    <w:rsid w:val="002A582C"/>
    <w:rsid w:val="002A5EF2"/>
    <w:rsid w:val="002A674B"/>
    <w:rsid w:val="002A7750"/>
    <w:rsid w:val="002A7F85"/>
    <w:rsid w:val="002B0412"/>
    <w:rsid w:val="002B1B49"/>
    <w:rsid w:val="002B1E41"/>
    <w:rsid w:val="002B1EC3"/>
    <w:rsid w:val="002B2B6E"/>
    <w:rsid w:val="002B2BB9"/>
    <w:rsid w:val="002B2F35"/>
    <w:rsid w:val="002B309D"/>
    <w:rsid w:val="002B507D"/>
    <w:rsid w:val="002B562C"/>
    <w:rsid w:val="002B5EE1"/>
    <w:rsid w:val="002B5FE4"/>
    <w:rsid w:val="002B6A5B"/>
    <w:rsid w:val="002B74DA"/>
    <w:rsid w:val="002B7AB5"/>
    <w:rsid w:val="002B7C5C"/>
    <w:rsid w:val="002B7FD4"/>
    <w:rsid w:val="002C02EB"/>
    <w:rsid w:val="002C0302"/>
    <w:rsid w:val="002C0639"/>
    <w:rsid w:val="002C0918"/>
    <w:rsid w:val="002C11A4"/>
    <w:rsid w:val="002C2312"/>
    <w:rsid w:val="002C2494"/>
    <w:rsid w:val="002C2837"/>
    <w:rsid w:val="002C28A4"/>
    <w:rsid w:val="002C2A11"/>
    <w:rsid w:val="002C2C3C"/>
    <w:rsid w:val="002C30B0"/>
    <w:rsid w:val="002C3152"/>
    <w:rsid w:val="002C3325"/>
    <w:rsid w:val="002C35CA"/>
    <w:rsid w:val="002C3E9B"/>
    <w:rsid w:val="002C4315"/>
    <w:rsid w:val="002C4C12"/>
    <w:rsid w:val="002C4C7E"/>
    <w:rsid w:val="002C5E02"/>
    <w:rsid w:val="002C5EB4"/>
    <w:rsid w:val="002C607B"/>
    <w:rsid w:val="002C643B"/>
    <w:rsid w:val="002C66DA"/>
    <w:rsid w:val="002C67E6"/>
    <w:rsid w:val="002C681D"/>
    <w:rsid w:val="002C6C27"/>
    <w:rsid w:val="002C6CCE"/>
    <w:rsid w:val="002C6E63"/>
    <w:rsid w:val="002D0370"/>
    <w:rsid w:val="002D092E"/>
    <w:rsid w:val="002D0D6B"/>
    <w:rsid w:val="002D10ED"/>
    <w:rsid w:val="002D295E"/>
    <w:rsid w:val="002D2D26"/>
    <w:rsid w:val="002D30D0"/>
    <w:rsid w:val="002D3130"/>
    <w:rsid w:val="002D3135"/>
    <w:rsid w:val="002D31B6"/>
    <w:rsid w:val="002D32B3"/>
    <w:rsid w:val="002D3514"/>
    <w:rsid w:val="002D4DB7"/>
    <w:rsid w:val="002D4E98"/>
    <w:rsid w:val="002D4F7C"/>
    <w:rsid w:val="002D4FD0"/>
    <w:rsid w:val="002D5009"/>
    <w:rsid w:val="002D5067"/>
    <w:rsid w:val="002D5695"/>
    <w:rsid w:val="002D5D8C"/>
    <w:rsid w:val="002D5F13"/>
    <w:rsid w:val="002D65D1"/>
    <w:rsid w:val="002D7328"/>
    <w:rsid w:val="002D73C6"/>
    <w:rsid w:val="002D7709"/>
    <w:rsid w:val="002D7CB6"/>
    <w:rsid w:val="002E019A"/>
    <w:rsid w:val="002E0462"/>
    <w:rsid w:val="002E0600"/>
    <w:rsid w:val="002E0B66"/>
    <w:rsid w:val="002E0EBF"/>
    <w:rsid w:val="002E2C9E"/>
    <w:rsid w:val="002E2E43"/>
    <w:rsid w:val="002E334F"/>
    <w:rsid w:val="002E3E03"/>
    <w:rsid w:val="002E4700"/>
    <w:rsid w:val="002E4BED"/>
    <w:rsid w:val="002E4DB5"/>
    <w:rsid w:val="002E4E77"/>
    <w:rsid w:val="002E4FED"/>
    <w:rsid w:val="002E57A2"/>
    <w:rsid w:val="002E5CB4"/>
    <w:rsid w:val="002E6520"/>
    <w:rsid w:val="002E65BB"/>
    <w:rsid w:val="002E67A7"/>
    <w:rsid w:val="002E6A5C"/>
    <w:rsid w:val="002E771C"/>
    <w:rsid w:val="002E7BDB"/>
    <w:rsid w:val="002E7C54"/>
    <w:rsid w:val="002F04D1"/>
    <w:rsid w:val="002F07A9"/>
    <w:rsid w:val="002F1414"/>
    <w:rsid w:val="002F151C"/>
    <w:rsid w:val="002F1568"/>
    <w:rsid w:val="002F226C"/>
    <w:rsid w:val="002F2593"/>
    <w:rsid w:val="002F3170"/>
    <w:rsid w:val="002F36EC"/>
    <w:rsid w:val="002F4806"/>
    <w:rsid w:val="002F4D09"/>
    <w:rsid w:val="002F4DA4"/>
    <w:rsid w:val="002F4EAD"/>
    <w:rsid w:val="002F5893"/>
    <w:rsid w:val="002F60D9"/>
    <w:rsid w:val="002F6CB9"/>
    <w:rsid w:val="003003B7"/>
    <w:rsid w:val="0030059F"/>
    <w:rsid w:val="0030061E"/>
    <w:rsid w:val="00300CAC"/>
    <w:rsid w:val="003012F0"/>
    <w:rsid w:val="00301400"/>
    <w:rsid w:val="00301C62"/>
    <w:rsid w:val="00301D07"/>
    <w:rsid w:val="00301D27"/>
    <w:rsid w:val="00302863"/>
    <w:rsid w:val="00303162"/>
    <w:rsid w:val="003031FF"/>
    <w:rsid w:val="0030330C"/>
    <w:rsid w:val="00304A78"/>
    <w:rsid w:val="00304E75"/>
    <w:rsid w:val="00305806"/>
    <w:rsid w:val="00305C92"/>
    <w:rsid w:val="00305D2D"/>
    <w:rsid w:val="00306160"/>
    <w:rsid w:val="00306BD7"/>
    <w:rsid w:val="00307831"/>
    <w:rsid w:val="00307905"/>
    <w:rsid w:val="0030794D"/>
    <w:rsid w:val="00307E7F"/>
    <w:rsid w:val="00310687"/>
    <w:rsid w:val="00310A93"/>
    <w:rsid w:val="00310B5F"/>
    <w:rsid w:val="00310BE8"/>
    <w:rsid w:val="003112A1"/>
    <w:rsid w:val="003112FF"/>
    <w:rsid w:val="00311F7D"/>
    <w:rsid w:val="00312189"/>
    <w:rsid w:val="003125D8"/>
    <w:rsid w:val="003126C3"/>
    <w:rsid w:val="00312D66"/>
    <w:rsid w:val="00312D9E"/>
    <w:rsid w:val="00313018"/>
    <w:rsid w:val="003139D5"/>
    <w:rsid w:val="00314823"/>
    <w:rsid w:val="00314D1D"/>
    <w:rsid w:val="00315604"/>
    <w:rsid w:val="00315C83"/>
    <w:rsid w:val="003163FC"/>
    <w:rsid w:val="00316715"/>
    <w:rsid w:val="0031677A"/>
    <w:rsid w:val="0032067A"/>
    <w:rsid w:val="00320808"/>
    <w:rsid w:val="003218D2"/>
    <w:rsid w:val="00321E9A"/>
    <w:rsid w:val="003224DA"/>
    <w:rsid w:val="00322D24"/>
    <w:rsid w:val="0032356C"/>
    <w:rsid w:val="003238D6"/>
    <w:rsid w:val="00323AD4"/>
    <w:rsid w:val="00323F72"/>
    <w:rsid w:val="003246F3"/>
    <w:rsid w:val="00325A1E"/>
    <w:rsid w:val="00325BC4"/>
    <w:rsid w:val="00326057"/>
    <w:rsid w:val="00326C03"/>
    <w:rsid w:val="0032700E"/>
    <w:rsid w:val="0032741D"/>
    <w:rsid w:val="00327C03"/>
    <w:rsid w:val="003300B6"/>
    <w:rsid w:val="00330569"/>
    <w:rsid w:val="00330571"/>
    <w:rsid w:val="00330C8F"/>
    <w:rsid w:val="003316DD"/>
    <w:rsid w:val="00331F43"/>
    <w:rsid w:val="0033316D"/>
    <w:rsid w:val="00334AA6"/>
    <w:rsid w:val="00334E5D"/>
    <w:rsid w:val="00335365"/>
    <w:rsid w:val="0033542C"/>
    <w:rsid w:val="00335B91"/>
    <w:rsid w:val="0033618B"/>
    <w:rsid w:val="00336244"/>
    <w:rsid w:val="00336607"/>
    <w:rsid w:val="003370F0"/>
    <w:rsid w:val="00340200"/>
    <w:rsid w:val="00340221"/>
    <w:rsid w:val="00340969"/>
    <w:rsid w:val="00341109"/>
    <w:rsid w:val="003423B1"/>
    <w:rsid w:val="00342479"/>
    <w:rsid w:val="00342683"/>
    <w:rsid w:val="0034302E"/>
    <w:rsid w:val="00343298"/>
    <w:rsid w:val="003433F8"/>
    <w:rsid w:val="00343BFE"/>
    <w:rsid w:val="003441D4"/>
    <w:rsid w:val="0034424A"/>
    <w:rsid w:val="00344622"/>
    <w:rsid w:val="003446F0"/>
    <w:rsid w:val="00345366"/>
    <w:rsid w:val="0034559E"/>
    <w:rsid w:val="00345FB1"/>
    <w:rsid w:val="0034691F"/>
    <w:rsid w:val="003472AC"/>
    <w:rsid w:val="00347774"/>
    <w:rsid w:val="00347866"/>
    <w:rsid w:val="00347A09"/>
    <w:rsid w:val="00347D19"/>
    <w:rsid w:val="00347FE8"/>
    <w:rsid w:val="00350427"/>
    <w:rsid w:val="00350846"/>
    <w:rsid w:val="00351687"/>
    <w:rsid w:val="00351698"/>
    <w:rsid w:val="00351A82"/>
    <w:rsid w:val="00351EDA"/>
    <w:rsid w:val="0035225F"/>
    <w:rsid w:val="00352308"/>
    <w:rsid w:val="003523BA"/>
    <w:rsid w:val="003525DD"/>
    <w:rsid w:val="00352852"/>
    <w:rsid w:val="003529CA"/>
    <w:rsid w:val="00353379"/>
    <w:rsid w:val="00353627"/>
    <w:rsid w:val="003545C1"/>
    <w:rsid w:val="00354604"/>
    <w:rsid w:val="00354B8B"/>
    <w:rsid w:val="00354DD3"/>
    <w:rsid w:val="00355195"/>
    <w:rsid w:val="00355302"/>
    <w:rsid w:val="0035571C"/>
    <w:rsid w:val="0035575B"/>
    <w:rsid w:val="00356865"/>
    <w:rsid w:val="00357025"/>
    <w:rsid w:val="00357998"/>
    <w:rsid w:val="00357DFE"/>
    <w:rsid w:val="0036024B"/>
    <w:rsid w:val="00360FA1"/>
    <w:rsid w:val="00360FD2"/>
    <w:rsid w:val="003619FF"/>
    <w:rsid w:val="00361A21"/>
    <w:rsid w:val="00361A5A"/>
    <w:rsid w:val="00361A8C"/>
    <w:rsid w:val="003623D7"/>
    <w:rsid w:val="00362ED0"/>
    <w:rsid w:val="00362EEE"/>
    <w:rsid w:val="00362F21"/>
    <w:rsid w:val="0036308A"/>
    <w:rsid w:val="00363F97"/>
    <w:rsid w:val="00364036"/>
    <w:rsid w:val="003649B5"/>
    <w:rsid w:val="00364D29"/>
    <w:rsid w:val="00365CCD"/>
    <w:rsid w:val="003661D3"/>
    <w:rsid w:val="00366A95"/>
    <w:rsid w:val="00366EF1"/>
    <w:rsid w:val="00366F50"/>
    <w:rsid w:val="0036781B"/>
    <w:rsid w:val="0037128E"/>
    <w:rsid w:val="00371597"/>
    <w:rsid w:val="00371D97"/>
    <w:rsid w:val="003727C3"/>
    <w:rsid w:val="003737BC"/>
    <w:rsid w:val="00373E91"/>
    <w:rsid w:val="003740EC"/>
    <w:rsid w:val="003743A8"/>
    <w:rsid w:val="00375541"/>
    <w:rsid w:val="0037583B"/>
    <w:rsid w:val="00375D95"/>
    <w:rsid w:val="003766A7"/>
    <w:rsid w:val="00376A04"/>
    <w:rsid w:val="00376B4B"/>
    <w:rsid w:val="0037757F"/>
    <w:rsid w:val="0037789E"/>
    <w:rsid w:val="003779B0"/>
    <w:rsid w:val="00377A5B"/>
    <w:rsid w:val="00377C25"/>
    <w:rsid w:val="00377E5B"/>
    <w:rsid w:val="00377FAA"/>
    <w:rsid w:val="00380238"/>
    <w:rsid w:val="00380247"/>
    <w:rsid w:val="003805AB"/>
    <w:rsid w:val="00381180"/>
    <w:rsid w:val="003816DA"/>
    <w:rsid w:val="003825B1"/>
    <w:rsid w:val="003828C1"/>
    <w:rsid w:val="00382BC4"/>
    <w:rsid w:val="00382E62"/>
    <w:rsid w:val="0038320C"/>
    <w:rsid w:val="0038349F"/>
    <w:rsid w:val="003834F8"/>
    <w:rsid w:val="00383620"/>
    <w:rsid w:val="003837DC"/>
    <w:rsid w:val="00384581"/>
    <w:rsid w:val="00384A69"/>
    <w:rsid w:val="00384C31"/>
    <w:rsid w:val="00385120"/>
    <w:rsid w:val="00385234"/>
    <w:rsid w:val="00385311"/>
    <w:rsid w:val="003859EA"/>
    <w:rsid w:val="00385B40"/>
    <w:rsid w:val="00386113"/>
    <w:rsid w:val="00386285"/>
    <w:rsid w:val="00386518"/>
    <w:rsid w:val="003869BF"/>
    <w:rsid w:val="003879BC"/>
    <w:rsid w:val="00390C30"/>
    <w:rsid w:val="00390D12"/>
    <w:rsid w:val="00390F36"/>
    <w:rsid w:val="003912A9"/>
    <w:rsid w:val="003912C0"/>
    <w:rsid w:val="003912D8"/>
    <w:rsid w:val="0039160D"/>
    <w:rsid w:val="00391D7E"/>
    <w:rsid w:val="00391DA8"/>
    <w:rsid w:val="0039268E"/>
    <w:rsid w:val="00393119"/>
    <w:rsid w:val="00393989"/>
    <w:rsid w:val="00393E41"/>
    <w:rsid w:val="00394578"/>
    <w:rsid w:val="0039511D"/>
    <w:rsid w:val="00395D22"/>
    <w:rsid w:val="00396C41"/>
    <w:rsid w:val="003973AC"/>
    <w:rsid w:val="00397C09"/>
    <w:rsid w:val="003A009C"/>
    <w:rsid w:val="003A088C"/>
    <w:rsid w:val="003A13D5"/>
    <w:rsid w:val="003A1562"/>
    <w:rsid w:val="003A1B49"/>
    <w:rsid w:val="003A1F89"/>
    <w:rsid w:val="003A34E9"/>
    <w:rsid w:val="003A3CAE"/>
    <w:rsid w:val="003A3F29"/>
    <w:rsid w:val="003A4389"/>
    <w:rsid w:val="003A6B4A"/>
    <w:rsid w:val="003A7111"/>
    <w:rsid w:val="003A7382"/>
    <w:rsid w:val="003A7A3B"/>
    <w:rsid w:val="003B0021"/>
    <w:rsid w:val="003B0719"/>
    <w:rsid w:val="003B081C"/>
    <w:rsid w:val="003B1251"/>
    <w:rsid w:val="003B1281"/>
    <w:rsid w:val="003B1432"/>
    <w:rsid w:val="003B1BA3"/>
    <w:rsid w:val="003B252E"/>
    <w:rsid w:val="003B31A9"/>
    <w:rsid w:val="003B34D0"/>
    <w:rsid w:val="003B3A97"/>
    <w:rsid w:val="003B42AB"/>
    <w:rsid w:val="003B4695"/>
    <w:rsid w:val="003B49D6"/>
    <w:rsid w:val="003B4E91"/>
    <w:rsid w:val="003B4EFB"/>
    <w:rsid w:val="003B501B"/>
    <w:rsid w:val="003B594A"/>
    <w:rsid w:val="003B5DF1"/>
    <w:rsid w:val="003B6E82"/>
    <w:rsid w:val="003B71F4"/>
    <w:rsid w:val="003B7800"/>
    <w:rsid w:val="003B79DE"/>
    <w:rsid w:val="003C045E"/>
    <w:rsid w:val="003C0E2C"/>
    <w:rsid w:val="003C1536"/>
    <w:rsid w:val="003C2595"/>
    <w:rsid w:val="003C2822"/>
    <w:rsid w:val="003C2C5D"/>
    <w:rsid w:val="003C2D38"/>
    <w:rsid w:val="003C3E8E"/>
    <w:rsid w:val="003C487C"/>
    <w:rsid w:val="003C48E7"/>
    <w:rsid w:val="003C5313"/>
    <w:rsid w:val="003C57F9"/>
    <w:rsid w:val="003C5DA0"/>
    <w:rsid w:val="003C6256"/>
    <w:rsid w:val="003C634C"/>
    <w:rsid w:val="003C639F"/>
    <w:rsid w:val="003C6471"/>
    <w:rsid w:val="003C6521"/>
    <w:rsid w:val="003C658B"/>
    <w:rsid w:val="003C6D27"/>
    <w:rsid w:val="003C7CB5"/>
    <w:rsid w:val="003C7E72"/>
    <w:rsid w:val="003C7F06"/>
    <w:rsid w:val="003C7FA1"/>
    <w:rsid w:val="003D012B"/>
    <w:rsid w:val="003D05B8"/>
    <w:rsid w:val="003D05C5"/>
    <w:rsid w:val="003D09B3"/>
    <w:rsid w:val="003D149D"/>
    <w:rsid w:val="003D1611"/>
    <w:rsid w:val="003D288B"/>
    <w:rsid w:val="003D2DC4"/>
    <w:rsid w:val="003D30A0"/>
    <w:rsid w:val="003D3856"/>
    <w:rsid w:val="003D3B50"/>
    <w:rsid w:val="003D4623"/>
    <w:rsid w:val="003D51BD"/>
    <w:rsid w:val="003D5654"/>
    <w:rsid w:val="003D5840"/>
    <w:rsid w:val="003D6527"/>
    <w:rsid w:val="003D7726"/>
    <w:rsid w:val="003D7A25"/>
    <w:rsid w:val="003D7CA0"/>
    <w:rsid w:val="003E0B3D"/>
    <w:rsid w:val="003E1750"/>
    <w:rsid w:val="003E1A9F"/>
    <w:rsid w:val="003E1F1D"/>
    <w:rsid w:val="003E2132"/>
    <w:rsid w:val="003E30CC"/>
    <w:rsid w:val="003E3A73"/>
    <w:rsid w:val="003E3A9E"/>
    <w:rsid w:val="003E4B6A"/>
    <w:rsid w:val="003E55F0"/>
    <w:rsid w:val="003E57D5"/>
    <w:rsid w:val="003E5E14"/>
    <w:rsid w:val="003E6330"/>
    <w:rsid w:val="003E63BB"/>
    <w:rsid w:val="003E647F"/>
    <w:rsid w:val="003E66B2"/>
    <w:rsid w:val="003E6E13"/>
    <w:rsid w:val="003E6ED5"/>
    <w:rsid w:val="003E7299"/>
    <w:rsid w:val="003E75AE"/>
    <w:rsid w:val="003E78B1"/>
    <w:rsid w:val="003E79F9"/>
    <w:rsid w:val="003E7B36"/>
    <w:rsid w:val="003E7B7E"/>
    <w:rsid w:val="003F04BA"/>
    <w:rsid w:val="003F150F"/>
    <w:rsid w:val="003F19FB"/>
    <w:rsid w:val="003F1B38"/>
    <w:rsid w:val="003F1B55"/>
    <w:rsid w:val="003F1BBA"/>
    <w:rsid w:val="003F1D39"/>
    <w:rsid w:val="003F1E1B"/>
    <w:rsid w:val="003F1E38"/>
    <w:rsid w:val="003F2D1D"/>
    <w:rsid w:val="003F3010"/>
    <w:rsid w:val="003F3033"/>
    <w:rsid w:val="003F47C8"/>
    <w:rsid w:val="003F48B5"/>
    <w:rsid w:val="003F4BEB"/>
    <w:rsid w:val="003F57F4"/>
    <w:rsid w:val="003F5950"/>
    <w:rsid w:val="003F5A2C"/>
    <w:rsid w:val="003F5EE7"/>
    <w:rsid w:val="003F63B8"/>
    <w:rsid w:val="003F6C32"/>
    <w:rsid w:val="003F6DBD"/>
    <w:rsid w:val="0040016A"/>
    <w:rsid w:val="0040080C"/>
    <w:rsid w:val="00401080"/>
    <w:rsid w:val="00401553"/>
    <w:rsid w:val="00401713"/>
    <w:rsid w:val="00401784"/>
    <w:rsid w:val="00401CB1"/>
    <w:rsid w:val="00401D35"/>
    <w:rsid w:val="00401E82"/>
    <w:rsid w:val="004021D6"/>
    <w:rsid w:val="004029C2"/>
    <w:rsid w:val="00402F0F"/>
    <w:rsid w:val="00402FA1"/>
    <w:rsid w:val="00403024"/>
    <w:rsid w:val="004032FB"/>
    <w:rsid w:val="004035BE"/>
    <w:rsid w:val="0040435B"/>
    <w:rsid w:val="004044CF"/>
    <w:rsid w:val="00404697"/>
    <w:rsid w:val="00404AFF"/>
    <w:rsid w:val="004051D1"/>
    <w:rsid w:val="00405643"/>
    <w:rsid w:val="00406BC3"/>
    <w:rsid w:val="00406EF2"/>
    <w:rsid w:val="00407BB7"/>
    <w:rsid w:val="0041016F"/>
    <w:rsid w:val="00410417"/>
    <w:rsid w:val="0041060A"/>
    <w:rsid w:val="00410634"/>
    <w:rsid w:val="004106E4"/>
    <w:rsid w:val="004109F6"/>
    <w:rsid w:val="00411078"/>
    <w:rsid w:val="004116CE"/>
    <w:rsid w:val="00411982"/>
    <w:rsid w:val="00411CE3"/>
    <w:rsid w:val="0041340D"/>
    <w:rsid w:val="00413A32"/>
    <w:rsid w:val="00413E51"/>
    <w:rsid w:val="00413FE7"/>
    <w:rsid w:val="00414085"/>
    <w:rsid w:val="00414152"/>
    <w:rsid w:val="00414280"/>
    <w:rsid w:val="00414748"/>
    <w:rsid w:val="004147EF"/>
    <w:rsid w:val="00415E89"/>
    <w:rsid w:val="0041605E"/>
    <w:rsid w:val="00416103"/>
    <w:rsid w:val="0041669D"/>
    <w:rsid w:val="00416800"/>
    <w:rsid w:val="00416B47"/>
    <w:rsid w:val="004170BE"/>
    <w:rsid w:val="004171CD"/>
    <w:rsid w:val="0041723D"/>
    <w:rsid w:val="004176F9"/>
    <w:rsid w:val="00417A41"/>
    <w:rsid w:val="0042013E"/>
    <w:rsid w:val="00420D00"/>
    <w:rsid w:val="00421AA1"/>
    <w:rsid w:val="00421F40"/>
    <w:rsid w:val="004225A1"/>
    <w:rsid w:val="00422F3A"/>
    <w:rsid w:val="004231C1"/>
    <w:rsid w:val="00423277"/>
    <w:rsid w:val="00423555"/>
    <w:rsid w:val="004237D4"/>
    <w:rsid w:val="00423BD2"/>
    <w:rsid w:val="00424112"/>
    <w:rsid w:val="004247CE"/>
    <w:rsid w:val="00424A0A"/>
    <w:rsid w:val="004252B9"/>
    <w:rsid w:val="00425C0C"/>
    <w:rsid w:val="00425D16"/>
    <w:rsid w:val="00425E6B"/>
    <w:rsid w:val="0042649A"/>
    <w:rsid w:val="00426834"/>
    <w:rsid w:val="00426861"/>
    <w:rsid w:val="00427F5C"/>
    <w:rsid w:val="00430702"/>
    <w:rsid w:val="00431CB5"/>
    <w:rsid w:val="00432CB8"/>
    <w:rsid w:val="00433DE1"/>
    <w:rsid w:val="0043474C"/>
    <w:rsid w:val="00434BF3"/>
    <w:rsid w:val="00434DFA"/>
    <w:rsid w:val="00434F41"/>
    <w:rsid w:val="00434F73"/>
    <w:rsid w:val="004354A3"/>
    <w:rsid w:val="0043581A"/>
    <w:rsid w:val="00435C77"/>
    <w:rsid w:val="00436C8C"/>
    <w:rsid w:val="00436F95"/>
    <w:rsid w:val="004375B5"/>
    <w:rsid w:val="004378DF"/>
    <w:rsid w:val="0044061F"/>
    <w:rsid w:val="004410E2"/>
    <w:rsid w:val="004418CA"/>
    <w:rsid w:val="00441B9A"/>
    <w:rsid w:val="00441D59"/>
    <w:rsid w:val="00442162"/>
    <w:rsid w:val="00442DE7"/>
    <w:rsid w:val="00443109"/>
    <w:rsid w:val="00443662"/>
    <w:rsid w:val="00443C1B"/>
    <w:rsid w:val="0044401E"/>
    <w:rsid w:val="0044431C"/>
    <w:rsid w:val="0044482A"/>
    <w:rsid w:val="00444DB4"/>
    <w:rsid w:val="00445234"/>
    <w:rsid w:val="00445A5F"/>
    <w:rsid w:val="00446B90"/>
    <w:rsid w:val="00446BE5"/>
    <w:rsid w:val="00447474"/>
    <w:rsid w:val="00447990"/>
    <w:rsid w:val="004509F3"/>
    <w:rsid w:val="00450A76"/>
    <w:rsid w:val="0045221B"/>
    <w:rsid w:val="0045315D"/>
    <w:rsid w:val="00453386"/>
    <w:rsid w:val="0045420C"/>
    <w:rsid w:val="004547B1"/>
    <w:rsid w:val="00454A17"/>
    <w:rsid w:val="00455046"/>
    <w:rsid w:val="00455047"/>
    <w:rsid w:val="0045546A"/>
    <w:rsid w:val="00455626"/>
    <w:rsid w:val="00455BDF"/>
    <w:rsid w:val="00455EE7"/>
    <w:rsid w:val="00456C44"/>
    <w:rsid w:val="00460636"/>
    <w:rsid w:val="00461B48"/>
    <w:rsid w:val="00461E74"/>
    <w:rsid w:val="00462495"/>
    <w:rsid w:val="004628C2"/>
    <w:rsid w:val="0046325C"/>
    <w:rsid w:val="00463704"/>
    <w:rsid w:val="00463932"/>
    <w:rsid w:val="00463A7E"/>
    <w:rsid w:val="00463C6D"/>
    <w:rsid w:val="00463DDC"/>
    <w:rsid w:val="004649F9"/>
    <w:rsid w:val="00464D76"/>
    <w:rsid w:val="0046570A"/>
    <w:rsid w:val="00465A72"/>
    <w:rsid w:val="00465BC8"/>
    <w:rsid w:val="0046658C"/>
    <w:rsid w:val="00466D89"/>
    <w:rsid w:val="00467E2A"/>
    <w:rsid w:val="00467EDE"/>
    <w:rsid w:val="00467F1E"/>
    <w:rsid w:val="0047037F"/>
    <w:rsid w:val="0047039F"/>
    <w:rsid w:val="004705CC"/>
    <w:rsid w:val="00470D04"/>
    <w:rsid w:val="00470E26"/>
    <w:rsid w:val="00470E91"/>
    <w:rsid w:val="004718F5"/>
    <w:rsid w:val="00471C87"/>
    <w:rsid w:val="00471D77"/>
    <w:rsid w:val="00472BE0"/>
    <w:rsid w:val="00472CE8"/>
    <w:rsid w:val="00472D7A"/>
    <w:rsid w:val="00472F7A"/>
    <w:rsid w:val="004731DE"/>
    <w:rsid w:val="00473267"/>
    <w:rsid w:val="004737FF"/>
    <w:rsid w:val="004747C6"/>
    <w:rsid w:val="004749DE"/>
    <w:rsid w:val="00474ABA"/>
    <w:rsid w:val="00474BAE"/>
    <w:rsid w:val="00474D8C"/>
    <w:rsid w:val="00475382"/>
    <w:rsid w:val="004753C2"/>
    <w:rsid w:val="004759E1"/>
    <w:rsid w:val="004765D7"/>
    <w:rsid w:val="00476987"/>
    <w:rsid w:val="004806AC"/>
    <w:rsid w:val="00480C74"/>
    <w:rsid w:val="0048122D"/>
    <w:rsid w:val="004813CB"/>
    <w:rsid w:val="00481559"/>
    <w:rsid w:val="00482316"/>
    <w:rsid w:val="00482414"/>
    <w:rsid w:val="00482AE4"/>
    <w:rsid w:val="00482DFE"/>
    <w:rsid w:val="004837E7"/>
    <w:rsid w:val="00484421"/>
    <w:rsid w:val="004844EB"/>
    <w:rsid w:val="004846E8"/>
    <w:rsid w:val="004850C8"/>
    <w:rsid w:val="0048519C"/>
    <w:rsid w:val="00485A66"/>
    <w:rsid w:val="00485DF7"/>
    <w:rsid w:val="00486086"/>
    <w:rsid w:val="0048621D"/>
    <w:rsid w:val="00487C5C"/>
    <w:rsid w:val="004903A1"/>
    <w:rsid w:val="00490634"/>
    <w:rsid w:val="00490D12"/>
    <w:rsid w:val="00490DA2"/>
    <w:rsid w:val="00491BE8"/>
    <w:rsid w:val="00492903"/>
    <w:rsid w:val="00492D5C"/>
    <w:rsid w:val="004942BC"/>
    <w:rsid w:val="0049479E"/>
    <w:rsid w:val="00494ACC"/>
    <w:rsid w:val="00494B4C"/>
    <w:rsid w:val="00495322"/>
    <w:rsid w:val="004955FE"/>
    <w:rsid w:val="0049563D"/>
    <w:rsid w:val="00495A45"/>
    <w:rsid w:val="00495B0F"/>
    <w:rsid w:val="00495B67"/>
    <w:rsid w:val="00495FCC"/>
    <w:rsid w:val="00496135"/>
    <w:rsid w:val="00496FD1"/>
    <w:rsid w:val="0049747D"/>
    <w:rsid w:val="00497E8E"/>
    <w:rsid w:val="004A00E7"/>
    <w:rsid w:val="004A0627"/>
    <w:rsid w:val="004A0A31"/>
    <w:rsid w:val="004A0E28"/>
    <w:rsid w:val="004A1C01"/>
    <w:rsid w:val="004A2231"/>
    <w:rsid w:val="004A2A77"/>
    <w:rsid w:val="004A3484"/>
    <w:rsid w:val="004A34F6"/>
    <w:rsid w:val="004A412E"/>
    <w:rsid w:val="004A44E8"/>
    <w:rsid w:val="004A4925"/>
    <w:rsid w:val="004A4A31"/>
    <w:rsid w:val="004A50D1"/>
    <w:rsid w:val="004A5408"/>
    <w:rsid w:val="004A5837"/>
    <w:rsid w:val="004A6028"/>
    <w:rsid w:val="004A6775"/>
    <w:rsid w:val="004A7BD1"/>
    <w:rsid w:val="004B02E0"/>
    <w:rsid w:val="004B0444"/>
    <w:rsid w:val="004B0C6B"/>
    <w:rsid w:val="004B1482"/>
    <w:rsid w:val="004B18B1"/>
    <w:rsid w:val="004B1976"/>
    <w:rsid w:val="004B23D0"/>
    <w:rsid w:val="004B2473"/>
    <w:rsid w:val="004B2872"/>
    <w:rsid w:val="004B2879"/>
    <w:rsid w:val="004B2A1F"/>
    <w:rsid w:val="004B2F0F"/>
    <w:rsid w:val="004B3037"/>
    <w:rsid w:val="004B3095"/>
    <w:rsid w:val="004B314A"/>
    <w:rsid w:val="004B49ED"/>
    <w:rsid w:val="004B4FCD"/>
    <w:rsid w:val="004B5308"/>
    <w:rsid w:val="004B5539"/>
    <w:rsid w:val="004B5C84"/>
    <w:rsid w:val="004B5DAE"/>
    <w:rsid w:val="004B60A7"/>
    <w:rsid w:val="004B60EA"/>
    <w:rsid w:val="004B6657"/>
    <w:rsid w:val="004B6A0C"/>
    <w:rsid w:val="004B7AE6"/>
    <w:rsid w:val="004B7CE8"/>
    <w:rsid w:val="004C033D"/>
    <w:rsid w:val="004C0403"/>
    <w:rsid w:val="004C0549"/>
    <w:rsid w:val="004C0CF4"/>
    <w:rsid w:val="004C164F"/>
    <w:rsid w:val="004C179C"/>
    <w:rsid w:val="004C2056"/>
    <w:rsid w:val="004C215D"/>
    <w:rsid w:val="004C2CBC"/>
    <w:rsid w:val="004C2CBE"/>
    <w:rsid w:val="004C3122"/>
    <w:rsid w:val="004C361C"/>
    <w:rsid w:val="004C3AF7"/>
    <w:rsid w:val="004C3B65"/>
    <w:rsid w:val="004C425C"/>
    <w:rsid w:val="004C4B5E"/>
    <w:rsid w:val="004C51FF"/>
    <w:rsid w:val="004C5B9B"/>
    <w:rsid w:val="004C60C2"/>
    <w:rsid w:val="004C6D3D"/>
    <w:rsid w:val="004C779E"/>
    <w:rsid w:val="004C7806"/>
    <w:rsid w:val="004C7E1C"/>
    <w:rsid w:val="004D09FA"/>
    <w:rsid w:val="004D0D8A"/>
    <w:rsid w:val="004D136A"/>
    <w:rsid w:val="004D136C"/>
    <w:rsid w:val="004D1388"/>
    <w:rsid w:val="004D1F18"/>
    <w:rsid w:val="004D214A"/>
    <w:rsid w:val="004D369A"/>
    <w:rsid w:val="004D39B7"/>
    <w:rsid w:val="004D4643"/>
    <w:rsid w:val="004D5368"/>
    <w:rsid w:val="004D5C3D"/>
    <w:rsid w:val="004D608E"/>
    <w:rsid w:val="004D6349"/>
    <w:rsid w:val="004D6D94"/>
    <w:rsid w:val="004D7160"/>
    <w:rsid w:val="004D723D"/>
    <w:rsid w:val="004D72E4"/>
    <w:rsid w:val="004D7CAB"/>
    <w:rsid w:val="004D7CAE"/>
    <w:rsid w:val="004E128D"/>
    <w:rsid w:val="004E3114"/>
    <w:rsid w:val="004E3132"/>
    <w:rsid w:val="004E37A4"/>
    <w:rsid w:val="004E3DCB"/>
    <w:rsid w:val="004E40F4"/>
    <w:rsid w:val="004E4ED3"/>
    <w:rsid w:val="004E5294"/>
    <w:rsid w:val="004E55B2"/>
    <w:rsid w:val="004E5993"/>
    <w:rsid w:val="004E5A7E"/>
    <w:rsid w:val="004E5A85"/>
    <w:rsid w:val="004E5D1B"/>
    <w:rsid w:val="004E6AFA"/>
    <w:rsid w:val="004E74D8"/>
    <w:rsid w:val="004E7806"/>
    <w:rsid w:val="004E7CEC"/>
    <w:rsid w:val="004F01BA"/>
    <w:rsid w:val="004F09BD"/>
    <w:rsid w:val="004F0B1F"/>
    <w:rsid w:val="004F0D25"/>
    <w:rsid w:val="004F0D56"/>
    <w:rsid w:val="004F1257"/>
    <w:rsid w:val="004F15C1"/>
    <w:rsid w:val="004F1DE3"/>
    <w:rsid w:val="004F1E40"/>
    <w:rsid w:val="004F358B"/>
    <w:rsid w:val="004F3E88"/>
    <w:rsid w:val="004F465C"/>
    <w:rsid w:val="004F48E6"/>
    <w:rsid w:val="004F49DA"/>
    <w:rsid w:val="004F51E1"/>
    <w:rsid w:val="004F5BD5"/>
    <w:rsid w:val="004F5C1C"/>
    <w:rsid w:val="004F6EC5"/>
    <w:rsid w:val="005001D4"/>
    <w:rsid w:val="005008AA"/>
    <w:rsid w:val="00500FBB"/>
    <w:rsid w:val="00502359"/>
    <w:rsid w:val="005024D6"/>
    <w:rsid w:val="00502E99"/>
    <w:rsid w:val="00503596"/>
    <w:rsid w:val="005041EC"/>
    <w:rsid w:val="0050472B"/>
    <w:rsid w:val="00504B30"/>
    <w:rsid w:val="00504CEC"/>
    <w:rsid w:val="00505AFA"/>
    <w:rsid w:val="00505B64"/>
    <w:rsid w:val="00506697"/>
    <w:rsid w:val="0050676B"/>
    <w:rsid w:val="005074F7"/>
    <w:rsid w:val="0050790E"/>
    <w:rsid w:val="00507F05"/>
    <w:rsid w:val="0051102E"/>
    <w:rsid w:val="0051113B"/>
    <w:rsid w:val="00511169"/>
    <w:rsid w:val="0051117C"/>
    <w:rsid w:val="00511597"/>
    <w:rsid w:val="00511C8D"/>
    <w:rsid w:val="00511D37"/>
    <w:rsid w:val="00511F2A"/>
    <w:rsid w:val="00513280"/>
    <w:rsid w:val="00513A67"/>
    <w:rsid w:val="00513EED"/>
    <w:rsid w:val="00513F63"/>
    <w:rsid w:val="00514137"/>
    <w:rsid w:val="005144E0"/>
    <w:rsid w:val="005145AD"/>
    <w:rsid w:val="00514AF0"/>
    <w:rsid w:val="00514ED7"/>
    <w:rsid w:val="005152CF"/>
    <w:rsid w:val="0051541A"/>
    <w:rsid w:val="00515FD2"/>
    <w:rsid w:val="00516132"/>
    <w:rsid w:val="00516388"/>
    <w:rsid w:val="00516632"/>
    <w:rsid w:val="00517C9D"/>
    <w:rsid w:val="00517D6E"/>
    <w:rsid w:val="00520FD9"/>
    <w:rsid w:val="005214A0"/>
    <w:rsid w:val="005216EA"/>
    <w:rsid w:val="00521F37"/>
    <w:rsid w:val="00522539"/>
    <w:rsid w:val="00522F16"/>
    <w:rsid w:val="00523099"/>
    <w:rsid w:val="00523A92"/>
    <w:rsid w:val="005245AE"/>
    <w:rsid w:val="00524745"/>
    <w:rsid w:val="00524E33"/>
    <w:rsid w:val="005257BB"/>
    <w:rsid w:val="00525C5B"/>
    <w:rsid w:val="00525C70"/>
    <w:rsid w:val="005267D7"/>
    <w:rsid w:val="00526C62"/>
    <w:rsid w:val="0052730A"/>
    <w:rsid w:val="005278F2"/>
    <w:rsid w:val="00527A0D"/>
    <w:rsid w:val="00527C68"/>
    <w:rsid w:val="005306A6"/>
    <w:rsid w:val="00530EC2"/>
    <w:rsid w:val="00531FB0"/>
    <w:rsid w:val="0053220F"/>
    <w:rsid w:val="00532B3F"/>
    <w:rsid w:val="00532DA7"/>
    <w:rsid w:val="005334B7"/>
    <w:rsid w:val="005338BB"/>
    <w:rsid w:val="00534113"/>
    <w:rsid w:val="005347E4"/>
    <w:rsid w:val="0053488B"/>
    <w:rsid w:val="005349D5"/>
    <w:rsid w:val="00534AE9"/>
    <w:rsid w:val="00535175"/>
    <w:rsid w:val="00535832"/>
    <w:rsid w:val="005368B5"/>
    <w:rsid w:val="00536993"/>
    <w:rsid w:val="00537C64"/>
    <w:rsid w:val="00537D14"/>
    <w:rsid w:val="0054091D"/>
    <w:rsid w:val="00540E3D"/>
    <w:rsid w:val="00540EA6"/>
    <w:rsid w:val="00540F4F"/>
    <w:rsid w:val="005411F5"/>
    <w:rsid w:val="00541667"/>
    <w:rsid w:val="00542977"/>
    <w:rsid w:val="00542BF1"/>
    <w:rsid w:val="00542C64"/>
    <w:rsid w:val="0054353B"/>
    <w:rsid w:val="00544119"/>
    <w:rsid w:val="0054445E"/>
    <w:rsid w:val="00544536"/>
    <w:rsid w:val="00544675"/>
    <w:rsid w:val="00545757"/>
    <w:rsid w:val="00545DD9"/>
    <w:rsid w:val="005465B6"/>
    <w:rsid w:val="00547372"/>
    <w:rsid w:val="005474BC"/>
    <w:rsid w:val="00547810"/>
    <w:rsid w:val="00551030"/>
    <w:rsid w:val="0055116A"/>
    <w:rsid w:val="00551346"/>
    <w:rsid w:val="00551889"/>
    <w:rsid w:val="005518B3"/>
    <w:rsid w:val="00551A50"/>
    <w:rsid w:val="0055233B"/>
    <w:rsid w:val="005528D7"/>
    <w:rsid w:val="00552961"/>
    <w:rsid w:val="00553739"/>
    <w:rsid w:val="0055425E"/>
    <w:rsid w:val="005546BB"/>
    <w:rsid w:val="00554C79"/>
    <w:rsid w:val="00554DCB"/>
    <w:rsid w:val="00554FD6"/>
    <w:rsid w:val="00555364"/>
    <w:rsid w:val="005558D2"/>
    <w:rsid w:val="00555C1C"/>
    <w:rsid w:val="005561B2"/>
    <w:rsid w:val="00556D81"/>
    <w:rsid w:val="00556E35"/>
    <w:rsid w:val="005573D9"/>
    <w:rsid w:val="005575E7"/>
    <w:rsid w:val="0055797B"/>
    <w:rsid w:val="00557BFA"/>
    <w:rsid w:val="005608AB"/>
    <w:rsid w:val="005616C2"/>
    <w:rsid w:val="0056181C"/>
    <w:rsid w:val="0056182D"/>
    <w:rsid w:val="0056268B"/>
    <w:rsid w:val="0056344C"/>
    <w:rsid w:val="00563511"/>
    <w:rsid w:val="00563621"/>
    <w:rsid w:val="00563CEF"/>
    <w:rsid w:val="005644CE"/>
    <w:rsid w:val="00565477"/>
    <w:rsid w:val="0056662B"/>
    <w:rsid w:val="00567072"/>
    <w:rsid w:val="00567341"/>
    <w:rsid w:val="005701FD"/>
    <w:rsid w:val="005707BB"/>
    <w:rsid w:val="00570B64"/>
    <w:rsid w:val="00570D56"/>
    <w:rsid w:val="00571004"/>
    <w:rsid w:val="0057106C"/>
    <w:rsid w:val="00571AA1"/>
    <w:rsid w:val="00573470"/>
    <w:rsid w:val="005735A1"/>
    <w:rsid w:val="00574A71"/>
    <w:rsid w:val="00575BB8"/>
    <w:rsid w:val="005769EA"/>
    <w:rsid w:val="0058031F"/>
    <w:rsid w:val="00580763"/>
    <w:rsid w:val="00581607"/>
    <w:rsid w:val="00581D49"/>
    <w:rsid w:val="00582049"/>
    <w:rsid w:val="005826DC"/>
    <w:rsid w:val="00582761"/>
    <w:rsid w:val="0058277B"/>
    <w:rsid w:val="00582B1E"/>
    <w:rsid w:val="00584393"/>
    <w:rsid w:val="0058467D"/>
    <w:rsid w:val="005851A3"/>
    <w:rsid w:val="00585287"/>
    <w:rsid w:val="00585300"/>
    <w:rsid w:val="0058556C"/>
    <w:rsid w:val="00585DF7"/>
    <w:rsid w:val="00585FEE"/>
    <w:rsid w:val="00586C84"/>
    <w:rsid w:val="0058799A"/>
    <w:rsid w:val="00587E16"/>
    <w:rsid w:val="00590CE2"/>
    <w:rsid w:val="005919B8"/>
    <w:rsid w:val="00591DA1"/>
    <w:rsid w:val="0059304A"/>
    <w:rsid w:val="0059316C"/>
    <w:rsid w:val="00593F0D"/>
    <w:rsid w:val="00594834"/>
    <w:rsid w:val="00594C54"/>
    <w:rsid w:val="00595521"/>
    <w:rsid w:val="00595BD8"/>
    <w:rsid w:val="005964D1"/>
    <w:rsid w:val="005964F7"/>
    <w:rsid w:val="00596EB0"/>
    <w:rsid w:val="0059717C"/>
    <w:rsid w:val="00597D2E"/>
    <w:rsid w:val="005A1722"/>
    <w:rsid w:val="005A1FA8"/>
    <w:rsid w:val="005A1FFD"/>
    <w:rsid w:val="005A205E"/>
    <w:rsid w:val="005A284B"/>
    <w:rsid w:val="005A31AA"/>
    <w:rsid w:val="005A3822"/>
    <w:rsid w:val="005A415F"/>
    <w:rsid w:val="005A477E"/>
    <w:rsid w:val="005A4BA6"/>
    <w:rsid w:val="005A4D21"/>
    <w:rsid w:val="005A66FE"/>
    <w:rsid w:val="005A7CCF"/>
    <w:rsid w:val="005B0066"/>
    <w:rsid w:val="005B0BC8"/>
    <w:rsid w:val="005B10F1"/>
    <w:rsid w:val="005B1B98"/>
    <w:rsid w:val="005B264A"/>
    <w:rsid w:val="005B2824"/>
    <w:rsid w:val="005B2980"/>
    <w:rsid w:val="005B2CD9"/>
    <w:rsid w:val="005B2EEE"/>
    <w:rsid w:val="005B319A"/>
    <w:rsid w:val="005B4D2D"/>
    <w:rsid w:val="005B4DA0"/>
    <w:rsid w:val="005B4F9F"/>
    <w:rsid w:val="005B60F4"/>
    <w:rsid w:val="005B6593"/>
    <w:rsid w:val="005B659B"/>
    <w:rsid w:val="005B66F7"/>
    <w:rsid w:val="005B688D"/>
    <w:rsid w:val="005B6F70"/>
    <w:rsid w:val="005B7C5D"/>
    <w:rsid w:val="005B7DF2"/>
    <w:rsid w:val="005C0471"/>
    <w:rsid w:val="005C0E7A"/>
    <w:rsid w:val="005C1F30"/>
    <w:rsid w:val="005C20F3"/>
    <w:rsid w:val="005C22B3"/>
    <w:rsid w:val="005C24B1"/>
    <w:rsid w:val="005C2AEB"/>
    <w:rsid w:val="005C2DEE"/>
    <w:rsid w:val="005C30E8"/>
    <w:rsid w:val="005C316F"/>
    <w:rsid w:val="005C3446"/>
    <w:rsid w:val="005C3A22"/>
    <w:rsid w:val="005C3CCF"/>
    <w:rsid w:val="005C4020"/>
    <w:rsid w:val="005C414E"/>
    <w:rsid w:val="005C41E6"/>
    <w:rsid w:val="005C4610"/>
    <w:rsid w:val="005C46D2"/>
    <w:rsid w:val="005C48A8"/>
    <w:rsid w:val="005C491F"/>
    <w:rsid w:val="005C4B6E"/>
    <w:rsid w:val="005C5077"/>
    <w:rsid w:val="005C523B"/>
    <w:rsid w:val="005C52BD"/>
    <w:rsid w:val="005C5AF7"/>
    <w:rsid w:val="005C5FD8"/>
    <w:rsid w:val="005C60AB"/>
    <w:rsid w:val="005C6288"/>
    <w:rsid w:val="005C629F"/>
    <w:rsid w:val="005C6680"/>
    <w:rsid w:val="005C6A7B"/>
    <w:rsid w:val="005D0383"/>
    <w:rsid w:val="005D08B9"/>
    <w:rsid w:val="005D1594"/>
    <w:rsid w:val="005D171D"/>
    <w:rsid w:val="005D1B9A"/>
    <w:rsid w:val="005D20AB"/>
    <w:rsid w:val="005D32C3"/>
    <w:rsid w:val="005D37E0"/>
    <w:rsid w:val="005D4B79"/>
    <w:rsid w:val="005D4BDA"/>
    <w:rsid w:val="005D52A5"/>
    <w:rsid w:val="005D54FE"/>
    <w:rsid w:val="005D55BB"/>
    <w:rsid w:val="005D5807"/>
    <w:rsid w:val="005D5D6B"/>
    <w:rsid w:val="005D674A"/>
    <w:rsid w:val="005D7241"/>
    <w:rsid w:val="005D7ACC"/>
    <w:rsid w:val="005D7CA3"/>
    <w:rsid w:val="005D7CAE"/>
    <w:rsid w:val="005D7DBF"/>
    <w:rsid w:val="005E0182"/>
    <w:rsid w:val="005E03A9"/>
    <w:rsid w:val="005E0676"/>
    <w:rsid w:val="005E12EB"/>
    <w:rsid w:val="005E196C"/>
    <w:rsid w:val="005E1CE4"/>
    <w:rsid w:val="005E1CFD"/>
    <w:rsid w:val="005E2051"/>
    <w:rsid w:val="005E2212"/>
    <w:rsid w:val="005E2412"/>
    <w:rsid w:val="005E245B"/>
    <w:rsid w:val="005E2574"/>
    <w:rsid w:val="005E2717"/>
    <w:rsid w:val="005E290D"/>
    <w:rsid w:val="005E38C2"/>
    <w:rsid w:val="005E391E"/>
    <w:rsid w:val="005E3BF3"/>
    <w:rsid w:val="005E4A32"/>
    <w:rsid w:val="005E4F39"/>
    <w:rsid w:val="005E5430"/>
    <w:rsid w:val="005E6670"/>
    <w:rsid w:val="005E68A4"/>
    <w:rsid w:val="005E6C1B"/>
    <w:rsid w:val="005E7078"/>
    <w:rsid w:val="005E7AE0"/>
    <w:rsid w:val="005F038C"/>
    <w:rsid w:val="005F094D"/>
    <w:rsid w:val="005F0D92"/>
    <w:rsid w:val="005F1610"/>
    <w:rsid w:val="005F1FFF"/>
    <w:rsid w:val="005F209F"/>
    <w:rsid w:val="005F22E1"/>
    <w:rsid w:val="005F347C"/>
    <w:rsid w:val="005F34E2"/>
    <w:rsid w:val="005F3A1F"/>
    <w:rsid w:val="005F4E36"/>
    <w:rsid w:val="005F5593"/>
    <w:rsid w:val="005F59EF"/>
    <w:rsid w:val="005F65B8"/>
    <w:rsid w:val="005F6D0E"/>
    <w:rsid w:val="005F6FC7"/>
    <w:rsid w:val="005F7925"/>
    <w:rsid w:val="005F7EAD"/>
    <w:rsid w:val="00600689"/>
    <w:rsid w:val="00600732"/>
    <w:rsid w:val="006009FA"/>
    <w:rsid w:val="0060117B"/>
    <w:rsid w:val="00601192"/>
    <w:rsid w:val="00601271"/>
    <w:rsid w:val="006012E6"/>
    <w:rsid w:val="00601FAD"/>
    <w:rsid w:val="006023BA"/>
    <w:rsid w:val="00602DB9"/>
    <w:rsid w:val="00603039"/>
    <w:rsid w:val="00603327"/>
    <w:rsid w:val="0060334D"/>
    <w:rsid w:val="00603534"/>
    <w:rsid w:val="006035BF"/>
    <w:rsid w:val="00603612"/>
    <w:rsid w:val="00603DA7"/>
    <w:rsid w:val="0060442B"/>
    <w:rsid w:val="00604822"/>
    <w:rsid w:val="00605061"/>
    <w:rsid w:val="0060589D"/>
    <w:rsid w:val="00605D2E"/>
    <w:rsid w:val="00606361"/>
    <w:rsid w:val="0060638A"/>
    <w:rsid w:val="00607EF1"/>
    <w:rsid w:val="00607EF9"/>
    <w:rsid w:val="00610047"/>
    <w:rsid w:val="006119EF"/>
    <w:rsid w:val="00611CF9"/>
    <w:rsid w:val="006120D4"/>
    <w:rsid w:val="00612189"/>
    <w:rsid w:val="00612723"/>
    <w:rsid w:val="00612749"/>
    <w:rsid w:val="00612842"/>
    <w:rsid w:val="00612E8D"/>
    <w:rsid w:val="00613026"/>
    <w:rsid w:val="00613F51"/>
    <w:rsid w:val="006146F2"/>
    <w:rsid w:val="00614A32"/>
    <w:rsid w:val="00614A3C"/>
    <w:rsid w:val="00614D90"/>
    <w:rsid w:val="00614F57"/>
    <w:rsid w:val="006155AC"/>
    <w:rsid w:val="006155DF"/>
    <w:rsid w:val="00615835"/>
    <w:rsid w:val="006158AB"/>
    <w:rsid w:val="006158D1"/>
    <w:rsid w:val="00615BD1"/>
    <w:rsid w:val="00615F00"/>
    <w:rsid w:val="0061643F"/>
    <w:rsid w:val="006164A9"/>
    <w:rsid w:val="00616D99"/>
    <w:rsid w:val="00617D1D"/>
    <w:rsid w:val="00620003"/>
    <w:rsid w:val="00620D72"/>
    <w:rsid w:val="00620D9F"/>
    <w:rsid w:val="0062163F"/>
    <w:rsid w:val="00621F6B"/>
    <w:rsid w:val="00622254"/>
    <w:rsid w:val="006222CC"/>
    <w:rsid w:val="0062265D"/>
    <w:rsid w:val="006236F5"/>
    <w:rsid w:val="00623DD0"/>
    <w:rsid w:val="0062480F"/>
    <w:rsid w:val="00624861"/>
    <w:rsid w:val="0062495D"/>
    <w:rsid w:val="00624969"/>
    <w:rsid w:val="00626083"/>
    <w:rsid w:val="00626766"/>
    <w:rsid w:val="00627D45"/>
    <w:rsid w:val="00630A72"/>
    <w:rsid w:val="00630C4E"/>
    <w:rsid w:val="00630E84"/>
    <w:rsid w:val="0063106A"/>
    <w:rsid w:val="00631687"/>
    <w:rsid w:val="006316F9"/>
    <w:rsid w:val="006318DB"/>
    <w:rsid w:val="00631E4F"/>
    <w:rsid w:val="00632320"/>
    <w:rsid w:val="00632630"/>
    <w:rsid w:val="00632B15"/>
    <w:rsid w:val="00632C5D"/>
    <w:rsid w:val="006338A6"/>
    <w:rsid w:val="006339AF"/>
    <w:rsid w:val="00633B3C"/>
    <w:rsid w:val="00634BF6"/>
    <w:rsid w:val="00634D27"/>
    <w:rsid w:val="00635411"/>
    <w:rsid w:val="00635566"/>
    <w:rsid w:val="00635C16"/>
    <w:rsid w:val="00636689"/>
    <w:rsid w:val="00636743"/>
    <w:rsid w:val="006368AB"/>
    <w:rsid w:val="006368D7"/>
    <w:rsid w:val="00636A66"/>
    <w:rsid w:val="00636B51"/>
    <w:rsid w:val="0063770E"/>
    <w:rsid w:val="00637B60"/>
    <w:rsid w:val="00640960"/>
    <w:rsid w:val="00640BA5"/>
    <w:rsid w:val="00640DCD"/>
    <w:rsid w:val="0064160C"/>
    <w:rsid w:val="00641D3F"/>
    <w:rsid w:val="00642529"/>
    <w:rsid w:val="006428DE"/>
    <w:rsid w:val="00642F39"/>
    <w:rsid w:val="00643222"/>
    <w:rsid w:val="006437B5"/>
    <w:rsid w:val="00643A59"/>
    <w:rsid w:val="00643DEE"/>
    <w:rsid w:val="00644CEF"/>
    <w:rsid w:val="00645802"/>
    <w:rsid w:val="00645C0B"/>
    <w:rsid w:val="00645DCA"/>
    <w:rsid w:val="006463C2"/>
    <w:rsid w:val="00647026"/>
    <w:rsid w:val="006475C1"/>
    <w:rsid w:val="006500C7"/>
    <w:rsid w:val="0065016B"/>
    <w:rsid w:val="0065069C"/>
    <w:rsid w:val="00651527"/>
    <w:rsid w:val="00651752"/>
    <w:rsid w:val="006517A2"/>
    <w:rsid w:val="0065210A"/>
    <w:rsid w:val="00652B73"/>
    <w:rsid w:val="00652D96"/>
    <w:rsid w:val="00652EEE"/>
    <w:rsid w:val="00653D9F"/>
    <w:rsid w:val="00653EE4"/>
    <w:rsid w:val="006541BD"/>
    <w:rsid w:val="0065467D"/>
    <w:rsid w:val="00654B0D"/>
    <w:rsid w:val="00654F58"/>
    <w:rsid w:val="006550B2"/>
    <w:rsid w:val="006550D8"/>
    <w:rsid w:val="00655139"/>
    <w:rsid w:val="00655AAB"/>
    <w:rsid w:val="00655DA4"/>
    <w:rsid w:val="006561E0"/>
    <w:rsid w:val="00656296"/>
    <w:rsid w:val="006563F3"/>
    <w:rsid w:val="00656AC2"/>
    <w:rsid w:val="0065770C"/>
    <w:rsid w:val="00657E0D"/>
    <w:rsid w:val="00660045"/>
    <w:rsid w:val="00660719"/>
    <w:rsid w:val="0066197B"/>
    <w:rsid w:val="00661987"/>
    <w:rsid w:val="00663BF6"/>
    <w:rsid w:val="00663D60"/>
    <w:rsid w:val="006643DA"/>
    <w:rsid w:val="00664B01"/>
    <w:rsid w:val="0066547C"/>
    <w:rsid w:val="00665E05"/>
    <w:rsid w:val="00666D2E"/>
    <w:rsid w:val="0066795F"/>
    <w:rsid w:val="00667C0C"/>
    <w:rsid w:val="00667E4E"/>
    <w:rsid w:val="0067049A"/>
    <w:rsid w:val="006706C8"/>
    <w:rsid w:val="0067094A"/>
    <w:rsid w:val="00670E0C"/>
    <w:rsid w:val="006718CE"/>
    <w:rsid w:val="00671937"/>
    <w:rsid w:val="00671AED"/>
    <w:rsid w:val="00672183"/>
    <w:rsid w:val="00672913"/>
    <w:rsid w:val="00672A4A"/>
    <w:rsid w:val="006748FB"/>
    <w:rsid w:val="00675475"/>
    <w:rsid w:val="0067589A"/>
    <w:rsid w:val="00676ACB"/>
    <w:rsid w:val="006777FD"/>
    <w:rsid w:val="00677BEF"/>
    <w:rsid w:val="00677D6E"/>
    <w:rsid w:val="00680978"/>
    <w:rsid w:val="00681D9D"/>
    <w:rsid w:val="006821B7"/>
    <w:rsid w:val="00682996"/>
    <w:rsid w:val="00682A47"/>
    <w:rsid w:val="00682AF7"/>
    <w:rsid w:val="00683A3C"/>
    <w:rsid w:val="00683B71"/>
    <w:rsid w:val="00683EBC"/>
    <w:rsid w:val="00684308"/>
    <w:rsid w:val="00684477"/>
    <w:rsid w:val="006846A7"/>
    <w:rsid w:val="006849D2"/>
    <w:rsid w:val="00684FCA"/>
    <w:rsid w:val="00685A77"/>
    <w:rsid w:val="00686928"/>
    <w:rsid w:val="006873CB"/>
    <w:rsid w:val="00687767"/>
    <w:rsid w:val="00687A65"/>
    <w:rsid w:val="00687AB7"/>
    <w:rsid w:val="006908C7"/>
    <w:rsid w:val="00690936"/>
    <w:rsid w:val="006925FC"/>
    <w:rsid w:val="00692854"/>
    <w:rsid w:val="00692A66"/>
    <w:rsid w:val="00693512"/>
    <w:rsid w:val="006937F7"/>
    <w:rsid w:val="00694683"/>
    <w:rsid w:val="00694AEE"/>
    <w:rsid w:val="00694BE7"/>
    <w:rsid w:val="00694C2A"/>
    <w:rsid w:val="00695176"/>
    <w:rsid w:val="0069554A"/>
    <w:rsid w:val="0069557A"/>
    <w:rsid w:val="00696F11"/>
    <w:rsid w:val="00697629"/>
    <w:rsid w:val="00697CE3"/>
    <w:rsid w:val="006A02B9"/>
    <w:rsid w:val="006A1507"/>
    <w:rsid w:val="006A1B22"/>
    <w:rsid w:val="006A1E6F"/>
    <w:rsid w:val="006A2A4E"/>
    <w:rsid w:val="006A317A"/>
    <w:rsid w:val="006A372E"/>
    <w:rsid w:val="006A3D66"/>
    <w:rsid w:val="006A431C"/>
    <w:rsid w:val="006A5123"/>
    <w:rsid w:val="006A598C"/>
    <w:rsid w:val="006A5C48"/>
    <w:rsid w:val="006A6594"/>
    <w:rsid w:val="006A6EA2"/>
    <w:rsid w:val="006A6F0D"/>
    <w:rsid w:val="006A7282"/>
    <w:rsid w:val="006A73E3"/>
    <w:rsid w:val="006A7A5E"/>
    <w:rsid w:val="006A7ABC"/>
    <w:rsid w:val="006B0428"/>
    <w:rsid w:val="006B0A6F"/>
    <w:rsid w:val="006B0F0A"/>
    <w:rsid w:val="006B1B1A"/>
    <w:rsid w:val="006B1BC4"/>
    <w:rsid w:val="006B1EFD"/>
    <w:rsid w:val="006B1F8E"/>
    <w:rsid w:val="006B2136"/>
    <w:rsid w:val="006B24E1"/>
    <w:rsid w:val="006B25D4"/>
    <w:rsid w:val="006B2669"/>
    <w:rsid w:val="006B2AA9"/>
    <w:rsid w:val="006B37FA"/>
    <w:rsid w:val="006B3DA1"/>
    <w:rsid w:val="006B41C5"/>
    <w:rsid w:val="006B48E5"/>
    <w:rsid w:val="006B4FAD"/>
    <w:rsid w:val="006B598D"/>
    <w:rsid w:val="006B6031"/>
    <w:rsid w:val="006B6FFE"/>
    <w:rsid w:val="006B718A"/>
    <w:rsid w:val="006B72B6"/>
    <w:rsid w:val="006B79C1"/>
    <w:rsid w:val="006B7DEE"/>
    <w:rsid w:val="006C0067"/>
    <w:rsid w:val="006C0459"/>
    <w:rsid w:val="006C1520"/>
    <w:rsid w:val="006C1A7F"/>
    <w:rsid w:val="006C1EF1"/>
    <w:rsid w:val="006C2184"/>
    <w:rsid w:val="006C24CC"/>
    <w:rsid w:val="006C287D"/>
    <w:rsid w:val="006C2ADF"/>
    <w:rsid w:val="006C2C82"/>
    <w:rsid w:val="006C2FAE"/>
    <w:rsid w:val="006C30F2"/>
    <w:rsid w:val="006C3CD3"/>
    <w:rsid w:val="006C3CDA"/>
    <w:rsid w:val="006C548A"/>
    <w:rsid w:val="006C5697"/>
    <w:rsid w:val="006C6194"/>
    <w:rsid w:val="006C6AFF"/>
    <w:rsid w:val="006C73FE"/>
    <w:rsid w:val="006C7886"/>
    <w:rsid w:val="006C7B5F"/>
    <w:rsid w:val="006C7D6C"/>
    <w:rsid w:val="006C7FA5"/>
    <w:rsid w:val="006D0AB8"/>
    <w:rsid w:val="006D0D21"/>
    <w:rsid w:val="006D0DAA"/>
    <w:rsid w:val="006D10B4"/>
    <w:rsid w:val="006D1254"/>
    <w:rsid w:val="006D1944"/>
    <w:rsid w:val="006D1E12"/>
    <w:rsid w:val="006D2B32"/>
    <w:rsid w:val="006D3431"/>
    <w:rsid w:val="006D3E9C"/>
    <w:rsid w:val="006D3F53"/>
    <w:rsid w:val="006D4636"/>
    <w:rsid w:val="006D469E"/>
    <w:rsid w:val="006D4805"/>
    <w:rsid w:val="006D4A03"/>
    <w:rsid w:val="006D4C32"/>
    <w:rsid w:val="006D556D"/>
    <w:rsid w:val="006D55FC"/>
    <w:rsid w:val="006D6479"/>
    <w:rsid w:val="006D64D8"/>
    <w:rsid w:val="006D64EE"/>
    <w:rsid w:val="006D65D7"/>
    <w:rsid w:val="006D7CEC"/>
    <w:rsid w:val="006E08C2"/>
    <w:rsid w:val="006E0902"/>
    <w:rsid w:val="006E145E"/>
    <w:rsid w:val="006E18A1"/>
    <w:rsid w:val="006E19DA"/>
    <w:rsid w:val="006E27C5"/>
    <w:rsid w:val="006E3207"/>
    <w:rsid w:val="006E38D1"/>
    <w:rsid w:val="006E4160"/>
    <w:rsid w:val="006E4774"/>
    <w:rsid w:val="006E4CEE"/>
    <w:rsid w:val="006E5492"/>
    <w:rsid w:val="006E5500"/>
    <w:rsid w:val="006E5B12"/>
    <w:rsid w:val="006E5C6F"/>
    <w:rsid w:val="006E61E2"/>
    <w:rsid w:val="006E6383"/>
    <w:rsid w:val="006E6628"/>
    <w:rsid w:val="006E6EE5"/>
    <w:rsid w:val="006E704C"/>
    <w:rsid w:val="006E7056"/>
    <w:rsid w:val="006E75AC"/>
    <w:rsid w:val="006F01D8"/>
    <w:rsid w:val="006F027E"/>
    <w:rsid w:val="006F07A1"/>
    <w:rsid w:val="006F0942"/>
    <w:rsid w:val="006F0B4D"/>
    <w:rsid w:val="006F16CA"/>
    <w:rsid w:val="006F1A09"/>
    <w:rsid w:val="006F1A4A"/>
    <w:rsid w:val="006F1E20"/>
    <w:rsid w:val="006F1FDD"/>
    <w:rsid w:val="006F2852"/>
    <w:rsid w:val="006F28C2"/>
    <w:rsid w:val="006F2AA7"/>
    <w:rsid w:val="006F2CF4"/>
    <w:rsid w:val="006F2E44"/>
    <w:rsid w:val="006F3617"/>
    <w:rsid w:val="006F3ADE"/>
    <w:rsid w:val="006F3E5E"/>
    <w:rsid w:val="006F4FA2"/>
    <w:rsid w:val="006F5272"/>
    <w:rsid w:val="006F5628"/>
    <w:rsid w:val="006F580F"/>
    <w:rsid w:val="006F5D0D"/>
    <w:rsid w:val="006F5EA9"/>
    <w:rsid w:val="006F6248"/>
    <w:rsid w:val="006F67BD"/>
    <w:rsid w:val="006F76FC"/>
    <w:rsid w:val="006F7DB3"/>
    <w:rsid w:val="007004C4"/>
    <w:rsid w:val="00700710"/>
    <w:rsid w:val="00700819"/>
    <w:rsid w:val="00700D92"/>
    <w:rsid w:val="00700F6C"/>
    <w:rsid w:val="00701417"/>
    <w:rsid w:val="007017F7"/>
    <w:rsid w:val="00701975"/>
    <w:rsid w:val="007028B1"/>
    <w:rsid w:val="0070331F"/>
    <w:rsid w:val="00705106"/>
    <w:rsid w:val="00705454"/>
    <w:rsid w:val="0070583C"/>
    <w:rsid w:val="00705ECC"/>
    <w:rsid w:val="00706201"/>
    <w:rsid w:val="00706761"/>
    <w:rsid w:val="007067C3"/>
    <w:rsid w:val="007067C8"/>
    <w:rsid w:val="007070D9"/>
    <w:rsid w:val="00707321"/>
    <w:rsid w:val="00710714"/>
    <w:rsid w:val="0071260B"/>
    <w:rsid w:val="0071272C"/>
    <w:rsid w:val="00712821"/>
    <w:rsid w:val="00712A79"/>
    <w:rsid w:val="00712B5C"/>
    <w:rsid w:val="00712BB3"/>
    <w:rsid w:val="00712CAD"/>
    <w:rsid w:val="00713016"/>
    <w:rsid w:val="00713CD8"/>
    <w:rsid w:val="00714242"/>
    <w:rsid w:val="007143FC"/>
    <w:rsid w:val="00714F54"/>
    <w:rsid w:val="00715074"/>
    <w:rsid w:val="00715432"/>
    <w:rsid w:val="00715858"/>
    <w:rsid w:val="0071586C"/>
    <w:rsid w:val="007160AF"/>
    <w:rsid w:val="007168AF"/>
    <w:rsid w:val="00716D0D"/>
    <w:rsid w:val="007173AC"/>
    <w:rsid w:val="0071799E"/>
    <w:rsid w:val="00717C90"/>
    <w:rsid w:val="0072097E"/>
    <w:rsid w:val="00720E88"/>
    <w:rsid w:val="0072147A"/>
    <w:rsid w:val="007214F5"/>
    <w:rsid w:val="00721C55"/>
    <w:rsid w:val="00722627"/>
    <w:rsid w:val="0072271A"/>
    <w:rsid w:val="00722AB6"/>
    <w:rsid w:val="0072368A"/>
    <w:rsid w:val="007243B9"/>
    <w:rsid w:val="007249DB"/>
    <w:rsid w:val="00724B80"/>
    <w:rsid w:val="007250EE"/>
    <w:rsid w:val="007263D7"/>
    <w:rsid w:val="00726930"/>
    <w:rsid w:val="00726D8C"/>
    <w:rsid w:val="00726E94"/>
    <w:rsid w:val="00726EEA"/>
    <w:rsid w:val="00726FF3"/>
    <w:rsid w:val="00727A05"/>
    <w:rsid w:val="00727CF6"/>
    <w:rsid w:val="0073008D"/>
    <w:rsid w:val="007301C4"/>
    <w:rsid w:val="00730A52"/>
    <w:rsid w:val="00730B4C"/>
    <w:rsid w:val="00731B50"/>
    <w:rsid w:val="00731CA3"/>
    <w:rsid w:val="00732098"/>
    <w:rsid w:val="00732217"/>
    <w:rsid w:val="007325A7"/>
    <w:rsid w:val="00733088"/>
    <w:rsid w:val="0073416B"/>
    <w:rsid w:val="007345AB"/>
    <w:rsid w:val="00734734"/>
    <w:rsid w:val="007349B3"/>
    <w:rsid w:val="00734D24"/>
    <w:rsid w:val="007358F2"/>
    <w:rsid w:val="00735CE4"/>
    <w:rsid w:val="00735E9A"/>
    <w:rsid w:val="00736EAB"/>
    <w:rsid w:val="00737364"/>
    <w:rsid w:val="00737A6B"/>
    <w:rsid w:val="007402E0"/>
    <w:rsid w:val="007410E8"/>
    <w:rsid w:val="007411D0"/>
    <w:rsid w:val="0074134B"/>
    <w:rsid w:val="00741457"/>
    <w:rsid w:val="00741CB5"/>
    <w:rsid w:val="00741E6F"/>
    <w:rsid w:val="00741EB8"/>
    <w:rsid w:val="007423FA"/>
    <w:rsid w:val="00742DC8"/>
    <w:rsid w:val="00743264"/>
    <w:rsid w:val="0074333A"/>
    <w:rsid w:val="00743DFE"/>
    <w:rsid w:val="00743E97"/>
    <w:rsid w:val="00745066"/>
    <w:rsid w:val="007453C5"/>
    <w:rsid w:val="0074563B"/>
    <w:rsid w:val="00745ABB"/>
    <w:rsid w:val="00745ACC"/>
    <w:rsid w:val="00745F32"/>
    <w:rsid w:val="00746326"/>
    <w:rsid w:val="007463B8"/>
    <w:rsid w:val="0074642F"/>
    <w:rsid w:val="00746749"/>
    <w:rsid w:val="00746BCC"/>
    <w:rsid w:val="00746EAC"/>
    <w:rsid w:val="00747A2D"/>
    <w:rsid w:val="00750238"/>
    <w:rsid w:val="00750470"/>
    <w:rsid w:val="00750C9B"/>
    <w:rsid w:val="00750D66"/>
    <w:rsid w:val="00750E0A"/>
    <w:rsid w:val="00750F39"/>
    <w:rsid w:val="00751336"/>
    <w:rsid w:val="00751A1D"/>
    <w:rsid w:val="00752606"/>
    <w:rsid w:val="00752D95"/>
    <w:rsid w:val="00754D97"/>
    <w:rsid w:val="007559A5"/>
    <w:rsid w:val="00757136"/>
    <w:rsid w:val="00757DEE"/>
    <w:rsid w:val="00757E10"/>
    <w:rsid w:val="0076023B"/>
    <w:rsid w:val="00760A18"/>
    <w:rsid w:val="00761033"/>
    <w:rsid w:val="00761548"/>
    <w:rsid w:val="00761B2B"/>
    <w:rsid w:val="00761FAF"/>
    <w:rsid w:val="00762D7D"/>
    <w:rsid w:val="007631AD"/>
    <w:rsid w:val="007635E2"/>
    <w:rsid w:val="0076376F"/>
    <w:rsid w:val="00763DE7"/>
    <w:rsid w:val="00763E6F"/>
    <w:rsid w:val="00763EBE"/>
    <w:rsid w:val="00764B7D"/>
    <w:rsid w:val="00764C17"/>
    <w:rsid w:val="00764CB1"/>
    <w:rsid w:val="0076557B"/>
    <w:rsid w:val="007658C7"/>
    <w:rsid w:val="00765E41"/>
    <w:rsid w:val="00765F02"/>
    <w:rsid w:val="007661D7"/>
    <w:rsid w:val="0076623E"/>
    <w:rsid w:val="00766711"/>
    <w:rsid w:val="0076713C"/>
    <w:rsid w:val="00767679"/>
    <w:rsid w:val="007702F4"/>
    <w:rsid w:val="0077037B"/>
    <w:rsid w:val="007706A1"/>
    <w:rsid w:val="00770D7C"/>
    <w:rsid w:val="00772004"/>
    <w:rsid w:val="007720B0"/>
    <w:rsid w:val="00772134"/>
    <w:rsid w:val="0077242E"/>
    <w:rsid w:val="007724BD"/>
    <w:rsid w:val="00772C24"/>
    <w:rsid w:val="00773292"/>
    <w:rsid w:val="00773452"/>
    <w:rsid w:val="00773582"/>
    <w:rsid w:val="00773B56"/>
    <w:rsid w:val="00774675"/>
    <w:rsid w:val="007753B5"/>
    <w:rsid w:val="00775501"/>
    <w:rsid w:val="00775629"/>
    <w:rsid w:val="007758E9"/>
    <w:rsid w:val="00775A4D"/>
    <w:rsid w:val="00776023"/>
    <w:rsid w:val="0077623A"/>
    <w:rsid w:val="0077648E"/>
    <w:rsid w:val="00776989"/>
    <w:rsid w:val="00776AE6"/>
    <w:rsid w:val="00776C33"/>
    <w:rsid w:val="007800AC"/>
    <w:rsid w:val="007801D0"/>
    <w:rsid w:val="007809CC"/>
    <w:rsid w:val="00780BA4"/>
    <w:rsid w:val="00780BB5"/>
    <w:rsid w:val="00781592"/>
    <w:rsid w:val="00781D9A"/>
    <w:rsid w:val="00782456"/>
    <w:rsid w:val="007832DF"/>
    <w:rsid w:val="00783BE7"/>
    <w:rsid w:val="00783F3C"/>
    <w:rsid w:val="00783FC4"/>
    <w:rsid w:val="0078494B"/>
    <w:rsid w:val="007849EC"/>
    <w:rsid w:val="0078507A"/>
    <w:rsid w:val="00785326"/>
    <w:rsid w:val="007856C1"/>
    <w:rsid w:val="00785956"/>
    <w:rsid w:val="0078626A"/>
    <w:rsid w:val="007865BF"/>
    <w:rsid w:val="00786DFF"/>
    <w:rsid w:val="00786EBB"/>
    <w:rsid w:val="0078741C"/>
    <w:rsid w:val="007875EC"/>
    <w:rsid w:val="00787B96"/>
    <w:rsid w:val="00787BE1"/>
    <w:rsid w:val="007905A1"/>
    <w:rsid w:val="00790BFE"/>
    <w:rsid w:val="00790D4A"/>
    <w:rsid w:val="00790EE4"/>
    <w:rsid w:val="007912D7"/>
    <w:rsid w:val="00791E26"/>
    <w:rsid w:val="0079227F"/>
    <w:rsid w:val="00792438"/>
    <w:rsid w:val="00792787"/>
    <w:rsid w:val="00793264"/>
    <w:rsid w:val="007939CF"/>
    <w:rsid w:val="00794125"/>
    <w:rsid w:val="00795FB0"/>
    <w:rsid w:val="007960D7"/>
    <w:rsid w:val="007962D6"/>
    <w:rsid w:val="0079648F"/>
    <w:rsid w:val="00796DAA"/>
    <w:rsid w:val="00797B89"/>
    <w:rsid w:val="00797F4E"/>
    <w:rsid w:val="007A0BF2"/>
    <w:rsid w:val="007A0CAD"/>
    <w:rsid w:val="007A0CC6"/>
    <w:rsid w:val="007A26E7"/>
    <w:rsid w:val="007A3DC8"/>
    <w:rsid w:val="007A3E28"/>
    <w:rsid w:val="007A3EF6"/>
    <w:rsid w:val="007A4260"/>
    <w:rsid w:val="007A4574"/>
    <w:rsid w:val="007A4B5D"/>
    <w:rsid w:val="007A5175"/>
    <w:rsid w:val="007A65ED"/>
    <w:rsid w:val="007A6E77"/>
    <w:rsid w:val="007A6F38"/>
    <w:rsid w:val="007A6FC5"/>
    <w:rsid w:val="007B0C9A"/>
    <w:rsid w:val="007B0D87"/>
    <w:rsid w:val="007B1F16"/>
    <w:rsid w:val="007B2601"/>
    <w:rsid w:val="007B2671"/>
    <w:rsid w:val="007B267B"/>
    <w:rsid w:val="007B278B"/>
    <w:rsid w:val="007B2957"/>
    <w:rsid w:val="007B3C75"/>
    <w:rsid w:val="007B427A"/>
    <w:rsid w:val="007B46C8"/>
    <w:rsid w:val="007B4798"/>
    <w:rsid w:val="007B4B0A"/>
    <w:rsid w:val="007B4E89"/>
    <w:rsid w:val="007B5391"/>
    <w:rsid w:val="007B58D0"/>
    <w:rsid w:val="007B5D69"/>
    <w:rsid w:val="007B5FE7"/>
    <w:rsid w:val="007B654C"/>
    <w:rsid w:val="007B6D20"/>
    <w:rsid w:val="007B7022"/>
    <w:rsid w:val="007C0073"/>
    <w:rsid w:val="007C1BF4"/>
    <w:rsid w:val="007C269F"/>
    <w:rsid w:val="007C29B4"/>
    <w:rsid w:val="007C3956"/>
    <w:rsid w:val="007C4E28"/>
    <w:rsid w:val="007C4F19"/>
    <w:rsid w:val="007C542B"/>
    <w:rsid w:val="007C5BBA"/>
    <w:rsid w:val="007C5BC2"/>
    <w:rsid w:val="007C5C24"/>
    <w:rsid w:val="007C5FE7"/>
    <w:rsid w:val="007C6CCA"/>
    <w:rsid w:val="007C6D81"/>
    <w:rsid w:val="007C7289"/>
    <w:rsid w:val="007C789D"/>
    <w:rsid w:val="007C795A"/>
    <w:rsid w:val="007D015B"/>
    <w:rsid w:val="007D0402"/>
    <w:rsid w:val="007D0CA0"/>
    <w:rsid w:val="007D1A8B"/>
    <w:rsid w:val="007D1F1D"/>
    <w:rsid w:val="007D2672"/>
    <w:rsid w:val="007D3527"/>
    <w:rsid w:val="007D3552"/>
    <w:rsid w:val="007D3C2F"/>
    <w:rsid w:val="007D3CF9"/>
    <w:rsid w:val="007D3DCD"/>
    <w:rsid w:val="007D47C7"/>
    <w:rsid w:val="007D4AE7"/>
    <w:rsid w:val="007D4C24"/>
    <w:rsid w:val="007D5046"/>
    <w:rsid w:val="007D5273"/>
    <w:rsid w:val="007D54A3"/>
    <w:rsid w:val="007D54AB"/>
    <w:rsid w:val="007D567B"/>
    <w:rsid w:val="007D56C5"/>
    <w:rsid w:val="007D5F87"/>
    <w:rsid w:val="007D63A5"/>
    <w:rsid w:val="007D6577"/>
    <w:rsid w:val="007D69D5"/>
    <w:rsid w:val="007D7225"/>
    <w:rsid w:val="007D742A"/>
    <w:rsid w:val="007D75EB"/>
    <w:rsid w:val="007D7BEF"/>
    <w:rsid w:val="007E0682"/>
    <w:rsid w:val="007E0B4D"/>
    <w:rsid w:val="007E13DF"/>
    <w:rsid w:val="007E23A7"/>
    <w:rsid w:val="007E2DD4"/>
    <w:rsid w:val="007E2E57"/>
    <w:rsid w:val="007E2EB5"/>
    <w:rsid w:val="007E307C"/>
    <w:rsid w:val="007E322A"/>
    <w:rsid w:val="007E3C2A"/>
    <w:rsid w:val="007E3E24"/>
    <w:rsid w:val="007E4122"/>
    <w:rsid w:val="007E43F0"/>
    <w:rsid w:val="007E4B7D"/>
    <w:rsid w:val="007E5B67"/>
    <w:rsid w:val="007E63C8"/>
    <w:rsid w:val="007F05B3"/>
    <w:rsid w:val="007F134E"/>
    <w:rsid w:val="007F263C"/>
    <w:rsid w:val="007F2B5F"/>
    <w:rsid w:val="007F2C64"/>
    <w:rsid w:val="007F32EF"/>
    <w:rsid w:val="007F35C1"/>
    <w:rsid w:val="007F3EA9"/>
    <w:rsid w:val="007F448B"/>
    <w:rsid w:val="007F499C"/>
    <w:rsid w:val="007F4B87"/>
    <w:rsid w:val="007F4FEC"/>
    <w:rsid w:val="007F51A0"/>
    <w:rsid w:val="007F5D8B"/>
    <w:rsid w:val="007F60F6"/>
    <w:rsid w:val="007F64DF"/>
    <w:rsid w:val="007F6B0C"/>
    <w:rsid w:val="007F7176"/>
    <w:rsid w:val="007F75AD"/>
    <w:rsid w:val="007F7C3E"/>
    <w:rsid w:val="0080009A"/>
    <w:rsid w:val="008003F3"/>
    <w:rsid w:val="00800C5D"/>
    <w:rsid w:val="00800EC4"/>
    <w:rsid w:val="0080148E"/>
    <w:rsid w:val="008021BB"/>
    <w:rsid w:val="00802352"/>
    <w:rsid w:val="00802EAA"/>
    <w:rsid w:val="008030C6"/>
    <w:rsid w:val="00803747"/>
    <w:rsid w:val="0080379F"/>
    <w:rsid w:val="00803AC1"/>
    <w:rsid w:val="00803D48"/>
    <w:rsid w:val="00803D95"/>
    <w:rsid w:val="00804FCF"/>
    <w:rsid w:val="008052C1"/>
    <w:rsid w:val="0080581B"/>
    <w:rsid w:val="00805AE7"/>
    <w:rsid w:val="00806AE4"/>
    <w:rsid w:val="00807118"/>
    <w:rsid w:val="008074B8"/>
    <w:rsid w:val="00807A24"/>
    <w:rsid w:val="00807A91"/>
    <w:rsid w:val="0081090D"/>
    <w:rsid w:val="008109E3"/>
    <w:rsid w:val="00810AEA"/>
    <w:rsid w:val="00810C18"/>
    <w:rsid w:val="008114E8"/>
    <w:rsid w:val="00811541"/>
    <w:rsid w:val="00812A27"/>
    <w:rsid w:val="0081345B"/>
    <w:rsid w:val="00813897"/>
    <w:rsid w:val="008138E0"/>
    <w:rsid w:val="008138EC"/>
    <w:rsid w:val="008142F9"/>
    <w:rsid w:val="008150F3"/>
    <w:rsid w:val="00815481"/>
    <w:rsid w:val="008160DB"/>
    <w:rsid w:val="00816E04"/>
    <w:rsid w:val="0081721F"/>
    <w:rsid w:val="008173A1"/>
    <w:rsid w:val="008175E9"/>
    <w:rsid w:val="00817B6E"/>
    <w:rsid w:val="008201BB"/>
    <w:rsid w:val="00820417"/>
    <w:rsid w:val="00820B67"/>
    <w:rsid w:val="00820BDC"/>
    <w:rsid w:val="00821490"/>
    <w:rsid w:val="00821D49"/>
    <w:rsid w:val="00822001"/>
    <w:rsid w:val="008229CB"/>
    <w:rsid w:val="00822A3C"/>
    <w:rsid w:val="008235B8"/>
    <w:rsid w:val="00823710"/>
    <w:rsid w:val="00823988"/>
    <w:rsid w:val="00823F98"/>
    <w:rsid w:val="0082504C"/>
    <w:rsid w:val="008250C7"/>
    <w:rsid w:val="00825D51"/>
    <w:rsid w:val="0082607F"/>
    <w:rsid w:val="008261E3"/>
    <w:rsid w:val="00826737"/>
    <w:rsid w:val="00826B28"/>
    <w:rsid w:val="00826BCE"/>
    <w:rsid w:val="00827278"/>
    <w:rsid w:val="00827C9F"/>
    <w:rsid w:val="00830121"/>
    <w:rsid w:val="008304B9"/>
    <w:rsid w:val="00830B6F"/>
    <w:rsid w:val="00830E6C"/>
    <w:rsid w:val="0083123A"/>
    <w:rsid w:val="0083136D"/>
    <w:rsid w:val="008321C9"/>
    <w:rsid w:val="0083225C"/>
    <w:rsid w:val="0083237A"/>
    <w:rsid w:val="00832C65"/>
    <w:rsid w:val="008331FD"/>
    <w:rsid w:val="00833200"/>
    <w:rsid w:val="008338E2"/>
    <w:rsid w:val="00833902"/>
    <w:rsid w:val="00833CC0"/>
    <w:rsid w:val="00833F8D"/>
    <w:rsid w:val="008345B2"/>
    <w:rsid w:val="00834C3B"/>
    <w:rsid w:val="00835467"/>
    <w:rsid w:val="0083570A"/>
    <w:rsid w:val="00835C15"/>
    <w:rsid w:val="00836B8D"/>
    <w:rsid w:val="008370A5"/>
    <w:rsid w:val="008374CA"/>
    <w:rsid w:val="008378D1"/>
    <w:rsid w:val="00837A23"/>
    <w:rsid w:val="00837AF4"/>
    <w:rsid w:val="008402C7"/>
    <w:rsid w:val="00841A02"/>
    <w:rsid w:val="00842B62"/>
    <w:rsid w:val="00843318"/>
    <w:rsid w:val="008443DD"/>
    <w:rsid w:val="00844A5C"/>
    <w:rsid w:val="00844AC1"/>
    <w:rsid w:val="00844CED"/>
    <w:rsid w:val="00844F95"/>
    <w:rsid w:val="00845552"/>
    <w:rsid w:val="00845C41"/>
    <w:rsid w:val="00845DF2"/>
    <w:rsid w:val="008471F0"/>
    <w:rsid w:val="00850753"/>
    <w:rsid w:val="00850845"/>
    <w:rsid w:val="00851C25"/>
    <w:rsid w:val="00852083"/>
    <w:rsid w:val="0085254F"/>
    <w:rsid w:val="0085273B"/>
    <w:rsid w:val="008527CA"/>
    <w:rsid w:val="008529B4"/>
    <w:rsid w:val="008529DA"/>
    <w:rsid w:val="00852CDC"/>
    <w:rsid w:val="0085331A"/>
    <w:rsid w:val="0085377F"/>
    <w:rsid w:val="00853C79"/>
    <w:rsid w:val="00853ECB"/>
    <w:rsid w:val="0085436B"/>
    <w:rsid w:val="008547BC"/>
    <w:rsid w:val="0085482F"/>
    <w:rsid w:val="00854CF9"/>
    <w:rsid w:val="008551D1"/>
    <w:rsid w:val="0085631E"/>
    <w:rsid w:val="008569A1"/>
    <w:rsid w:val="00856C62"/>
    <w:rsid w:val="00856F28"/>
    <w:rsid w:val="00857D94"/>
    <w:rsid w:val="008602BA"/>
    <w:rsid w:val="0086075D"/>
    <w:rsid w:val="0086209C"/>
    <w:rsid w:val="008626B8"/>
    <w:rsid w:val="0086304F"/>
    <w:rsid w:val="0086341C"/>
    <w:rsid w:val="008634D9"/>
    <w:rsid w:val="0086376A"/>
    <w:rsid w:val="00864192"/>
    <w:rsid w:val="0086473D"/>
    <w:rsid w:val="00864C5E"/>
    <w:rsid w:val="00865946"/>
    <w:rsid w:val="00866D10"/>
    <w:rsid w:val="00866FCF"/>
    <w:rsid w:val="0086719C"/>
    <w:rsid w:val="00867580"/>
    <w:rsid w:val="00867FD4"/>
    <w:rsid w:val="008706DB"/>
    <w:rsid w:val="00870BA3"/>
    <w:rsid w:val="00871446"/>
    <w:rsid w:val="0087175D"/>
    <w:rsid w:val="0087181A"/>
    <w:rsid w:val="008721FA"/>
    <w:rsid w:val="00872748"/>
    <w:rsid w:val="00872D33"/>
    <w:rsid w:val="008732BB"/>
    <w:rsid w:val="008738D9"/>
    <w:rsid w:val="00873ACB"/>
    <w:rsid w:val="00873BBA"/>
    <w:rsid w:val="008740B8"/>
    <w:rsid w:val="00874786"/>
    <w:rsid w:val="008753FD"/>
    <w:rsid w:val="008754DE"/>
    <w:rsid w:val="00875BBD"/>
    <w:rsid w:val="00876350"/>
    <w:rsid w:val="008768CE"/>
    <w:rsid w:val="00877A49"/>
    <w:rsid w:val="00877A77"/>
    <w:rsid w:val="00877D1A"/>
    <w:rsid w:val="00880373"/>
    <w:rsid w:val="008805E7"/>
    <w:rsid w:val="00880A50"/>
    <w:rsid w:val="00882CD0"/>
    <w:rsid w:val="008839DF"/>
    <w:rsid w:val="00884CBF"/>
    <w:rsid w:val="0088511D"/>
    <w:rsid w:val="008857B2"/>
    <w:rsid w:val="00885B4E"/>
    <w:rsid w:val="00886117"/>
    <w:rsid w:val="00886CFB"/>
    <w:rsid w:val="00886FC9"/>
    <w:rsid w:val="00887652"/>
    <w:rsid w:val="00887977"/>
    <w:rsid w:val="0089036E"/>
    <w:rsid w:val="00891276"/>
    <w:rsid w:val="00891D2B"/>
    <w:rsid w:val="00894583"/>
    <w:rsid w:val="0089474C"/>
    <w:rsid w:val="00894A7B"/>
    <w:rsid w:val="00894A86"/>
    <w:rsid w:val="00894D6C"/>
    <w:rsid w:val="00895156"/>
    <w:rsid w:val="0089547B"/>
    <w:rsid w:val="008958FD"/>
    <w:rsid w:val="0089674E"/>
    <w:rsid w:val="0089679C"/>
    <w:rsid w:val="00896CDA"/>
    <w:rsid w:val="0089705E"/>
    <w:rsid w:val="00897170"/>
    <w:rsid w:val="0089764B"/>
    <w:rsid w:val="008978CD"/>
    <w:rsid w:val="00897959"/>
    <w:rsid w:val="00897CF1"/>
    <w:rsid w:val="008A058E"/>
    <w:rsid w:val="008A0769"/>
    <w:rsid w:val="008A0F27"/>
    <w:rsid w:val="008A13C5"/>
    <w:rsid w:val="008A146F"/>
    <w:rsid w:val="008A1723"/>
    <w:rsid w:val="008A2D7E"/>
    <w:rsid w:val="008A3684"/>
    <w:rsid w:val="008A3C37"/>
    <w:rsid w:val="008A4351"/>
    <w:rsid w:val="008A445D"/>
    <w:rsid w:val="008A4BFB"/>
    <w:rsid w:val="008A4E78"/>
    <w:rsid w:val="008A613D"/>
    <w:rsid w:val="008A6777"/>
    <w:rsid w:val="008A6DFC"/>
    <w:rsid w:val="008A6F01"/>
    <w:rsid w:val="008A6F05"/>
    <w:rsid w:val="008A7155"/>
    <w:rsid w:val="008A7524"/>
    <w:rsid w:val="008A77CC"/>
    <w:rsid w:val="008B0559"/>
    <w:rsid w:val="008B08D7"/>
    <w:rsid w:val="008B1BC2"/>
    <w:rsid w:val="008B275B"/>
    <w:rsid w:val="008B3139"/>
    <w:rsid w:val="008B3BDD"/>
    <w:rsid w:val="008B3C5E"/>
    <w:rsid w:val="008B3FE5"/>
    <w:rsid w:val="008B4A1F"/>
    <w:rsid w:val="008B512F"/>
    <w:rsid w:val="008B5386"/>
    <w:rsid w:val="008B66E1"/>
    <w:rsid w:val="008B6759"/>
    <w:rsid w:val="008B6E20"/>
    <w:rsid w:val="008B6FF8"/>
    <w:rsid w:val="008B7386"/>
    <w:rsid w:val="008B73EA"/>
    <w:rsid w:val="008B7696"/>
    <w:rsid w:val="008B77C4"/>
    <w:rsid w:val="008B7B97"/>
    <w:rsid w:val="008C098E"/>
    <w:rsid w:val="008C1425"/>
    <w:rsid w:val="008C2316"/>
    <w:rsid w:val="008C2953"/>
    <w:rsid w:val="008C2A16"/>
    <w:rsid w:val="008C36EF"/>
    <w:rsid w:val="008C423E"/>
    <w:rsid w:val="008C44A6"/>
    <w:rsid w:val="008C5DE6"/>
    <w:rsid w:val="008C6346"/>
    <w:rsid w:val="008C6567"/>
    <w:rsid w:val="008C67BE"/>
    <w:rsid w:val="008C694A"/>
    <w:rsid w:val="008C70F6"/>
    <w:rsid w:val="008C767F"/>
    <w:rsid w:val="008C7FB9"/>
    <w:rsid w:val="008D00A5"/>
    <w:rsid w:val="008D0DD4"/>
    <w:rsid w:val="008D0E61"/>
    <w:rsid w:val="008D12A7"/>
    <w:rsid w:val="008D1513"/>
    <w:rsid w:val="008D22AA"/>
    <w:rsid w:val="008D2309"/>
    <w:rsid w:val="008D2362"/>
    <w:rsid w:val="008D2922"/>
    <w:rsid w:val="008D3594"/>
    <w:rsid w:val="008D36E1"/>
    <w:rsid w:val="008D3E7A"/>
    <w:rsid w:val="008D42C6"/>
    <w:rsid w:val="008D4B04"/>
    <w:rsid w:val="008D4D0B"/>
    <w:rsid w:val="008D4EDF"/>
    <w:rsid w:val="008D5228"/>
    <w:rsid w:val="008D56C1"/>
    <w:rsid w:val="008D5CC8"/>
    <w:rsid w:val="008D5CD0"/>
    <w:rsid w:val="008D643F"/>
    <w:rsid w:val="008D71D4"/>
    <w:rsid w:val="008D76FE"/>
    <w:rsid w:val="008D7816"/>
    <w:rsid w:val="008D7FDE"/>
    <w:rsid w:val="008E004C"/>
    <w:rsid w:val="008E043A"/>
    <w:rsid w:val="008E0AC6"/>
    <w:rsid w:val="008E21DF"/>
    <w:rsid w:val="008E2789"/>
    <w:rsid w:val="008E3181"/>
    <w:rsid w:val="008E348B"/>
    <w:rsid w:val="008E3CCA"/>
    <w:rsid w:val="008E3DC5"/>
    <w:rsid w:val="008E4206"/>
    <w:rsid w:val="008E4587"/>
    <w:rsid w:val="008E48AA"/>
    <w:rsid w:val="008E4948"/>
    <w:rsid w:val="008E4EBE"/>
    <w:rsid w:val="008E4F9E"/>
    <w:rsid w:val="008E525F"/>
    <w:rsid w:val="008E5B6C"/>
    <w:rsid w:val="008E6026"/>
    <w:rsid w:val="008E61AC"/>
    <w:rsid w:val="008E62D1"/>
    <w:rsid w:val="008E6C9B"/>
    <w:rsid w:val="008E732B"/>
    <w:rsid w:val="008E74F0"/>
    <w:rsid w:val="008E79B5"/>
    <w:rsid w:val="008F0380"/>
    <w:rsid w:val="008F0A76"/>
    <w:rsid w:val="008F1468"/>
    <w:rsid w:val="008F20D4"/>
    <w:rsid w:val="008F31A9"/>
    <w:rsid w:val="008F324B"/>
    <w:rsid w:val="008F3696"/>
    <w:rsid w:val="008F595B"/>
    <w:rsid w:val="008F6092"/>
    <w:rsid w:val="008F614B"/>
    <w:rsid w:val="008F667B"/>
    <w:rsid w:val="008F67DF"/>
    <w:rsid w:val="008F6A11"/>
    <w:rsid w:val="008F6A36"/>
    <w:rsid w:val="008F7639"/>
    <w:rsid w:val="008F7C5F"/>
    <w:rsid w:val="008F7ECE"/>
    <w:rsid w:val="009006D6"/>
    <w:rsid w:val="00900E21"/>
    <w:rsid w:val="00900F59"/>
    <w:rsid w:val="00901643"/>
    <w:rsid w:val="00901C40"/>
    <w:rsid w:val="00902214"/>
    <w:rsid w:val="009024B3"/>
    <w:rsid w:val="00903835"/>
    <w:rsid w:val="00903C73"/>
    <w:rsid w:val="0090462F"/>
    <w:rsid w:val="00905787"/>
    <w:rsid w:val="009059EC"/>
    <w:rsid w:val="00905EDF"/>
    <w:rsid w:val="00906D29"/>
    <w:rsid w:val="00910225"/>
    <w:rsid w:val="00910FE0"/>
    <w:rsid w:val="009113B6"/>
    <w:rsid w:val="009117F2"/>
    <w:rsid w:val="00912076"/>
    <w:rsid w:val="0091228E"/>
    <w:rsid w:val="009130D1"/>
    <w:rsid w:val="00913ABF"/>
    <w:rsid w:val="00913C93"/>
    <w:rsid w:val="0091483E"/>
    <w:rsid w:val="00914C50"/>
    <w:rsid w:val="00914D92"/>
    <w:rsid w:val="00915F38"/>
    <w:rsid w:val="00916E93"/>
    <w:rsid w:val="00916FBC"/>
    <w:rsid w:val="00917265"/>
    <w:rsid w:val="009179BB"/>
    <w:rsid w:val="0092002F"/>
    <w:rsid w:val="00920185"/>
    <w:rsid w:val="0092090A"/>
    <w:rsid w:val="00920935"/>
    <w:rsid w:val="00921502"/>
    <w:rsid w:val="009230E6"/>
    <w:rsid w:val="009237E4"/>
    <w:rsid w:val="00923B54"/>
    <w:rsid w:val="00923D53"/>
    <w:rsid w:val="00923E32"/>
    <w:rsid w:val="009240D2"/>
    <w:rsid w:val="00924A22"/>
    <w:rsid w:val="00924BCA"/>
    <w:rsid w:val="00924CA2"/>
    <w:rsid w:val="00924CE3"/>
    <w:rsid w:val="009252FB"/>
    <w:rsid w:val="00925867"/>
    <w:rsid w:val="00925B36"/>
    <w:rsid w:val="0092698E"/>
    <w:rsid w:val="00926BD6"/>
    <w:rsid w:val="00927340"/>
    <w:rsid w:val="009273F7"/>
    <w:rsid w:val="00927619"/>
    <w:rsid w:val="00927620"/>
    <w:rsid w:val="00927C26"/>
    <w:rsid w:val="009300DB"/>
    <w:rsid w:val="009300FD"/>
    <w:rsid w:val="009308E4"/>
    <w:rsid w:val="009310C4"/>
    <w:rsid w:val="00931150"/>
    <w:rsid w:val="00931685"/>
    <w:rsid w:val="00933684"/>
    <w:rsid w:val="00934287"/>
    <w:rsid w:val="009344AA"/>
    <w:rsid w:val="0093493E"/>
    <w:rsid w:val="0093672F"/>
    <w:rsid w:val="00936B56"/>
    <w:rsid w:val="00937B1D"/>
    <w:rsid w:val="0094014A"/>
    <w:rsid w:val="00940230"/>
    <w:rsid w:val="00940256"/>
    <w:rsid w:val="0094055C"/>
    <w:rsid w:val="00940B81"/>
    <w:rsid w:val="00941032"/>
    <w:rsid w:val="009412C5"/>
    <w:rsid w:val="0094245B"/>
    <w:rsid w:val="009425DB"/>
    <w:rsid w:val="0094410E"/>
    <w:rsid w:val="009454D7"/>
    <w:rsid w:val="00946083"/>
    <w:rsid w:val="00946659"/>
    <w:rsid w:val="00946C2D"/>
    <w:rsid w:val="00947629"/>
    <w:rsid w:val="009476B0"/>
    <w:rsid w:val="00947FC1"/>
    <w:rsid w:val="00950CD9"/>
    <w:rsid w:val="00951AC7"/>
    <w:rsid w:val="0095204D"/>
    <w:rsid w:val="00953611"/>
    <w:rsid w:val="00953F39"/>
    <w:rsid w:val="00953FBA"/>
    <w:rsid w:val="0095480A"/>
    <w:rsid w:val="00955016"/>
    <w:rsid w:val="009557C3"/>
    <w:rsid w:val="00956207"/>
    <w:rsid w:val="00956F2B"/>
    <w:rsid w:val="0095731D"/>
    <w:rsid w:val="00957491"/>
    <w:rsid w:val="00957732"/>
    <w:rsid w:val="00957EC1"/>
    <w:rsid w:val="009600AA"/>
    <w:rsid w:val="009608D9"/>
    <w:rsid w:val="00962379"/>
    <w:rsid w:val="00962D1B"/>
    <w:rsid w:val="009630DD"/>
    <w:rsid w:val="00963288"/>
    <w:rsid w:val="00963694"/>
    <w:rsid w:val="009636DD"/>
    <w:rsid w:val="00963F00"/>
    <w:rsid w:val="009645C2"/>
    <w:rsid w:val="0096462D"/>
    <w:rsid w:val="009646A5"/>
    <w:rsid w:val="00964746"/>
    <w:rsid w:val="00964A59"/>
    <w:rsid w:val="00964CD9"/>
    <w:rsid w:val="00965123"/>
    <w:rsid w:val="00965B8D"/>
    <w:rsid w:val="00966060"/>
    <w:rsid w:val="00966638"/>
    <w:rsid w:val="00967E19"/>
    <w:rsid w:val="00971684"/>
    <w:rsid w:val="00971A6D"/>
    <w:rsid w:val="009722B9"/>
    <w:rsid w:val="009727AB"/>
    <w:rsid w:val="00973335"/>
    <w:rsid w:val="0097335F"/>
    <w:rsid w:val="00973F93"/>
    <w:rsid w:val="00973F9D"/>
    <w:rsid w:val="00974777"/>
    <w:rsid w:val="00975073"/>
    <w:rsid w:val="009754DF"/>
    <w:rsid w:val="009756F5"/>
    <w:rsid w:val="00975935"/>
    <w:rsid w:val="00975BDD"/>
    <w:rsid w:val="00975C96"/>
    <w:rsid w:val="00976526"/>
    <w:rsid w:val="009774A1"/>
    <w:rsid w:val="0098092A"/>
    <w:rsid w:val="00980B10"/>
    <w:rsid w:val="00981086"/>
    <w:rsid w:val="0098168C"/>
    <w:rsid w:val="0098170C"/>
    <w:rsid w:val="00981936"/>
    <w:rsid w:val="009819DE"/>
    <w:rsid w:val="0098285D"/>
    <w:rsid w:val="00982EF9"/>
    <w:rsid w:val="00984303"/>
    <w:rsid w:val="00984978"/>
    <w:rsid w:val="00985CBE"/>
    <w:rsid w:val="00985FB5"/>
    <w:rsid w:val="00986311"/>
    <w:rsid w:val="00986C7B"/>
    <w:rsid w:val="009875D6"/>
    <w:rsid w:val="009878BD"/>
    <w:rsid w:val="00987919"/>
    <w:rsid w:val="00987E1C"/>
    <w:rsid w:val="009903D9"/>
    <w:rsid w:val="009915EC"/>
    <w:rsid w:val="009918EC"/>
    <w:rsid w:val="009926CD"/>
    <w:rsid w:val="00993391"/>
    <w:rsid w:val="00993679"/>
    <w:rsid w:val="00994062"/>
    <w:rsid w:val="00994914"/>
    <w:rsid w:val="00994E0C"/>
    <w:rsid w:val="009951B7"/>
    <w:rsid w:val="00995997"/>
    <w:rsid w:val="00995B2D"/>
    <w:rsid w:val="00995EF4"/>
    <w:rsid w:val="00996E27"/>
    <w:rsid w:val="00997352"/>
    <w:rsid w:val="0099756F"/>
    <w:rsid w:val="00997AF6"/>
    <w:rsid w:val="00997F33"/>
    <w:rsid w:val="009A0FC2"/>
    <w:rsid w:val="009A14BD"/>
    <w:rsid w:val="009A3242"/>
    <w:rsid w:val="009A33AA"/>
    <w:rsid w:val="009A3946"/>
    <w:rsid w:val="009A3CD8"/>
    <w:rsid w:val="009A466B"/>
    <w:rsid w:val="009A4CA3"/>
    <w:rsid w:val="009A4D61"/>
    <w:rsid w:val="009A4FFE"/>
    <w:rsid w:val="009A512A"/>
    <w:rsid w:val="009A5619"/>
    <w:rsid w:val="009A5F85"/>
    <w:rsid w:val="009A62BE"/>
    <w:rsid w:val="009A6BC7"/>
    <w:rsid w:val="009A6E93"/>
    <w:rsid w:val="009A7700"/>
    <w:rsid w:val="009B02A0"/>
    <w:rsid w:val="009B15E5"/>
    <w:rsid w:val="009B22C6"/>
    <w:rsid w:val="009B2FA0"/>
    <w:rsid w:val="009B3530"/>
    <w:rsid w:val="009B3AF5"/>
    <w:rsid w:val="009B3E12"/>
    <w:rsid w:val="009B423E"/>
    <w:rsid w:val="009B4F73"/>
    <w:rsid w:val="009B51B5"/>
    <w:rsid w:val="009B5264"/>
    <w:rsid w:val="009B54B3"/>
    <w:rsid w:val="009B5FB7"/>
    <w:rsid w:val="009B69C7"/>
    <w:rsid w:val="009B754E"/>
    <w:rsid w:val="009B7AC5"/>
    <w:rsid w:val="009C0178"/>
    <w:rsid w:val="009C01E1"/>
    <w:rsid w:val="009C02BF"/>
    <w:rsid w:val="009C06F5"/>
    <w:rsid w:val="009C0E11"/>
    <w:rsid w:val="009C0EF2"/>
    <w:rsid w:val="009C1A7D"/>
    <w:rsid w:val="009C1B32"/>
    <w:rsid w:val="009C1D46"/>
    <w:rsid w:val="009C1EDB"/>
    <w:rsid w:val="009C210D"/>
    <w:rsid w:val="009C3174"/>
    <w:rsid w:val="009C483F"/>
    <w:rsid w:val="009C4DA7"/>
    <w:rsid w:val="009C4ED8"/>
    <w:rsid w:val="009C50D6"/>
    <w:rsid w:val="009C561F"/>
    <w:rsid w:val="009C5EF9"/>
    <w:rsid w:val="009C6118"/>
    <w:rsid w:val="009C6457"/>
    <w:rsid w:val="009C6517"/>
    <w:rsid w:val="009C664E"/>
    <w:rsid w:val="009C6C65"/>
    <w:rsid w:val="009C73AA"/>
    <w:rsid w:val="009C7B14"/>
    <w:rsid w:val="009C7B77"/>
    <w:rsid w:val="009C7E27"/>
    <w:rsid w:val="009D0859"/>
    <w:rsid w:val="009D0ADC"/>
    <w:rsid w:val="009D15CA"/>
    <w:rsid w:val="009D1F34"/>
    <w:rsid w:val="009D1FBB"/>
    <w:rsid w:val="009D2C98"/>
    <w:rsid w:val="009D2F74"/>
    <w:rsid w:val="009D30A3"/>
    <w:rsid w:val="009D31F2"/>
    <w:rsid w:val="009D34CA"/>
    <w:rsid w:val="009D40B1"/>
    <w:rsid w:val="009D44E2"/>
    <w:rsid w:val="009D4F8B"/>
    <w:rsid w:val="009D505E"/>
    <w:rsid w:val="009D53B5"/>
    <w:rsid w:val="009D5ABF"/>
    <w:rsid w:val="009D6476"/>
    <w:rsid w:val="009D6EE1"/>
    <w:rsid w:val="009D74C3"/>
    <w:rsid w:val="009E087E"/>
    <w:rsid w:val="009E0FA8"/>
    <w:rsid w:val="009E16FA"/>
    <w:rsid w:val="009E1A69"/>
    <w:rsid w:val="009E2022"/>
    <w:rsid w:val="009E2521"/>
    <w:rsid w:val="009E2CF4"/>
    <w:rsid w:val="009E49BA"/>
    <w:rsid w:val="009E4ACB"/>
    <w:rsid w:val="009E5B9D"/>
    <w:rsid w:val="009E5D53"/>
    <w:rsid w:val="009E5EF2"/>
    <w:rsid w:val="009E62D4"/>
    <w:rsid w:val="009E6629"/>
    <w:rsid w:val="009E6B47"/>
    <w:rsid w:val="009E70B1"/>
    <w:rsid w:val="009E75CC"/>
    <w:rsid w:val="009E766C"/>
    <w:rsid w:val="009E7C44"/>
    <w:rsid w:val="009E7F5B"/>
    <w:rsid w:val="009E7F96"/>
    <w:rsid w:val="009E7FC5"/>
    <w:rsid w:val="009F0624"/>
    <w:rsid w:val="009F086A"/>
    <w:rsid w:val="009F0FA1"/>
    <w:rsid w:val="009F247C"/>
    <w:rsid w:val="009F2AD4"/>
    <w:rsid w:val="009F2F65"/>
    <w:rsid w:val="009F2F86"/>
    <w:rsid w:val="009F317B"/>
    <w:rsid w:val="009F45E0"/>
    <w:rsid w:val="009F463C"/>
    <w:rsid w:val="009F4C7F"/>
    <w:rsid w:val="009F538E"/>
    <w:rsid w:val="009F54DD"/>
    <w:rsid w:val="009F5794"/>
    <w:rsid w:val="009F6623"/>
    <w:rsid w:val="009F676C"/>
    <w:rsid w:val="009F6AF9"/>
    <w:rsid w:val="009F7930"/>
    <w:rsid w:val="009F7A3F"/>
    <w:rsid w:val="009F7F97"/>
    <w:rsid w:val="00A00C7A"/>
    <w:rsid w:val="00A00E47"/>
    <w:rsid w:val="00A012E5"/>
    <w:rsid w:val="00A01430"/>
    <w:rsid w:val="00A019D1"/>
    <w:rsid w:val="00A023AF"/>
    <w:rsid w:val="00A02663"/>
    <w:rsid w:val="00A0283C"/>
    <w:rsid w:val="00A02961"/>
    <w:rsid w:val="00A02D02"/>
    <w:rsid w:val="00A02EAF"/>
    <w:rsid w:val="00A032B6"/>
    <w:rsid w:val="00A03715"/>
    <w:rsid w:val="00A03ABC"/>
    <w:rsid w:val="00A04040"/>
    <w:rsid w:val="00A0428E"/>
    <w:rsid w:val="00A0591E"/>
    <w:rsid w:val="00A06371"/>
    <w:rsid w:val="00A06C9E"/>
    <w:rsid w:val="00A06DBE"/>
    <w:rsid w:val="00A07214"/>
    <w:rsid w:val="00A07DD6"/>
    <w:rsid w:val="00A07F6D"/>
    <w:rsid w:val="00A100E4"/>
    <w:rsid w:val="00A105A7"/>
    <w:rsid w:val="00A1071F"/>
    <w:rsid w:val="00A10CEA"/>
    <w:rsid w:val="00A10F0B"/>
    <w:rsid w:val="00A111BC"/>
    <w:rsid w:val="00A115E4"/>
    <w:rsid w:val="00A12678"/>
    <w:rsid w:val="00A130D6"/>
    <w:rsid w:val="00A131E4"/>
    <w:rsid w:val="00A13679"/>
    <w:rsid w:val="00A136DD"/>
    <w:rsid w:val="00A13DD9"/>
    <w:rsid w:val="00A14178"/>
    <w:rsid w:val="00A14211"/>
    <w:rsid w:val="00A1504E"/>
    <w:rsid w:val="00A16274"/>
    <w:rsid w:val="00A1638B"/>
    <w:rsid w:val="00A166E3"/>
    <w:rsid w:val="00A16866"/>
    <w:rsid w:val="00A200DB"/>
    <w:rsid w:val="00A20308"/>
    <w:rsid w:val="00A2062A"/>
    <w:rsid w:val="00A20A41"/>
    <w:rsid w:val="00A20A90"/>
    <w:rsid w:val="00A2195B"/>
    <w:rsid w:val="00A22271"/>
    <w:rsid w:val="00A232F8"/>
    <w:rsid w:val="00A235AB"/>
    <w:rsid w:val="00A23602"/>
    <w:rsid w:val="00A238A4"/>
    <w:rsid w:val="00A23FD1"/>
    <w:rsid w:val="00A2418D"/>
    <w:rsid w:val="00A24BE4"/>
    <w:rsid w:val="00A250D7"/>
    <w:rsid w:val="00A254A0"/>
    <w:rsid w:val="00A25726"/>
    <w:rsid w:val="00A25A6A"/>
    <w:rsid w:val="00A260E3"/>
    <w:rsid w:val="00A26311"/>
    <w:rsid w:val="00A26FA4"/>
    <w:rsid w:val="00A27797"/>
    <w:rsid w:val="00A27B3F"/>
    <w:rsid w:val="00A27C26"/>
    <w:rsid w:val="00A27D31"/>
    <w:rsid w:val="00A27EAA"/>
    <w:rsid w:val="00A30AB5"/>
    <w:rsid w:val="00A31329"/>
    <w:rsid w:val="00A31740"/>
    <w:rsid w:val="00A32DC3"/>
    <w:rsid w:val="00A336E5"/>
    <w:rsid w:val="00A33853"/>
    <w:rsid w:val="00A34888"/>
    <w:rsid w:val="00A3550B"/>
    <w:rsid w:val="00A35A1E"/>
    <w:rsid w:val="00A35CB2"/>
    <w:rsid w:val="00A360C5"/>
    <w:rsid w:val="00A364D0"/>
    <w:rsid w:val="00A365AA"/>
    <w:rsid w:val="00A37960"/>
    <w:rsid w:val="00A37B55"/>
    <w:rsid w:val="00A37C11"/>
    <w:rsid w:val="00A401BF"/>
    <w:rsid w:val="00A4061C"/>
    <w:rsid w:val="00A4077F"/>
    <w:rsid w:val="00A408B8"/>
    <w:rsid w:val="00A41554"/>
    <w:rsid w:val="00A41608"/>
    <w:rsid w:val="00A41811"/>
    <w:rsid w:val="00A41F6A"/>
    <w:rsid w:val="00A4213E"/>
    <w:rsid w:val="00A42EFB"/>
    <w:rsid w:val="00A4331D"/>
    <w:rsid w:val="00A43A9E"/>
    <w:rsid w:val="00A43BDE"/>
    <w:rsid w:val="00A43C8F"/>
    <w:rsid w:val="00A44107"/>
    <w:rsid w:val="00A4588F"/>
    <w:rsid w:val="00A4595C"/>
    <w:rsid w:val="00A45B78"/>
    <w:rsid w:val="00A50936"/>
    <w:rsid w:val="00A5094B"/>
    <w:rsid w:val="00A5096C"/>
    <w:rsid w:val="00A50F5F"/>
    <w:rsid w:val="00A514AA"/>
    <w:rsid w:val="00A51624"/>
    <w:rsid w:val="00A51CA6"/>
    <w:rsid w:val="00A51E25"/>
    <w:rsid w:val="00A521EE"/>
    <w:rsid w:val="00A52631"/>
    <w:rsid w:val="00A54231"/>
    <w:rsid w:val="00A54D0F"/>
    <w:rsid w:val="00A56794"/>
    <w:rsid w:val="00A56A80"/>
    <w:rsid w:val="00A56B9C"/>
    <w:rsid w:val="00A57082"/>
    <w:rsid w:val="00A57C43"/>
    <w:rsid w:val="00A6050F"/>
    <w:rsid w:val="00A6076A"/>
    <w:rsid w:val="00A60923"/>
    <w:rsid w:val="00A61ADF"/>
    <w:rsid w:val="00A61C2C"/>
    <w:rsid w:val="00A626BC"/>
    <w:rsid w:val="00A62F89"/>
    <w:rsid w:val="00A63444"/>
    <w:rsid w:val="00A63AF0"/>
    <w:rsid w:val="00A63B7E"/>
    <w:rsid w:val="00A63BDF"/>
    <w:rsid w:val="00A6506E"/>
    <w:rsid w:val="00A66710"/>
    <w:rsid w:val="00A667AD"/>
    <w:rsid w:val="00A66B11"/>
    <w:rsid w:val="00A66D1A"/>
    <w:rsid w:val="00A66E4C"/>
    <w:rsid w:val="00A66FB5"/>
    <w:rsid w:val="00A70BE3"/>
    <w:rsid w:val="00A70FD9"/>
    <w:rsid w:val="00A711E0"/>
    <w:rsid w:val="00A7126F"/>
    <w:rsid w:val="00A71B0F"/>
    <w:rsid w:val="00A73197"/>
    <w:rsid w:val="00A73B53"/>
    <w:rsid w:val="00A73FEB"/>
    <w:rsid w:val="00A7455B"/>
    <w:rsid w:val="00A746D3"/>
    <w:rsid w:val="00A74A7C"/>
    <w:rsid w:val="00A74DB2"/>
    <w:rsid w:val="00A74F93"/>
    <w:rsid w:val="00A751E9"/>
    <w:rsid w:val="00A7567C"/>
    <w:rsid w:val="00A75E13"/>
    <w:rsid w:val="00A75F7C"/>
    <w:rsid w:val="00A76068"/>
    <w:rsid w:val="00A7627A"/>
    <w:rsid w:val="00A76803"/>
    <w:rsid w:val="00A7720B"/>
    <w:rsid w:val="00A77284"/>
    <w:rsid w:val="00A77360"/>
    <w:rsid w:val="00A77992"/>
    <w:rsid w:val="00A77C8A"/>
    <w:rsid w:val="00A817B9"/>
    <w:rsid w:val="00A81906"/>
    <w:rsid w:val="00A81FD5"/>
    <w:rsid w:val="00A8203C"/>
    <w:rsid w:val="00A820DB"/>
    <w:rsid w:val="00A82391"/>
    <w:rsid w:val="00A82CF0"/>
    <w:rsid w:val="00A83182"/>
    <w:rsid w:val="00A83664"/>
    <w:rsid w:val="00A83811"/>
    <w:rsid w:val="00A84BD2"/>
    <w:rsid w:val="00A85258"/>
    <w:rsid w:val="00A8544A"/>
    <w:rsid w:val="00A85C4F"/>
    <w:rsid w:val="00A860BB"/>
    <w:rsid w:val="00A86B82"/>
    <w:rsid w:val="00A87337"/>
    <w:rsid w:val="00A875EE"/>
    <w:rsid w:val="00A87CB5"/>
    <w:rsid w:val="00A87F5A"/>
    <w:rsid w:val="00A916E9"/>
    <w:rsid w:val="00A91E1C"/>
    <w:rsid w:val="00A9240A"/>
    <w:rsid w:val="00A924D5"/>
    <w:rsid w:val="00A92512"/>
    <w:rsid w:val="00A92C74"/>
    <w:rsid w:val="00A92F4A"/>
    <w:rsid w:val="00A93589"/>
    <w:rsid w:val="00A93668"/>
    <w:rsid w:val="00A93D6A"/>
    <w:rsid w:val="00A93E94"/>
    <w:rsid w:val="00A945CD"/>
    <w:rsid w:val="00A954F3"/>
    <w:rsid w:val="00A957BC"/>
    <w:rsid w:val="00A95F84"/>
    <w:rsid w:val="00A96AE0"/>
    <w:rsid w:val="00A96CCC"/>
    <w:rsid w:val="00A9768C"/>
    <w:rsid w:val="00A97AC4"/>
    <w:rsid w:val="00A97E05"/>
    <w:rsid w:val="00A97E20"/>
    <w:rsid w:val="00A97E79"/>
    <w:rsid w:val="00AA190F"/>
    <w:rsid w:val="00AA27EE"/>
    <w:rsid w:val="00AA2923"/>
    <w:rsid w:val="00AA2B68"/>
    <w:rsid w:val="00AA2F32"/>
    <w:rsid w:val="00AA3260"/>
    <w:rsid w:val="00AA36F9"/>
    <w:rsid w:val="00AA37E0"/>
    <w:rsid w:val="00AA3D26"/>
    <w:rsid w:val="00AA40AE"/>
    <w:rsid w:val="00AA475D"/>
    <w:rsid w:val="00AA52DB"/>
    <w:rsid w:val="00AA5670"/>
    <w:rsid w:val="00AA5892"/>
    <w:rsid w:val="00AA5F97"/>
    <w:rsid w:val="00AA6EAD"/>
    <w:rsid w:val="00AA6F05"/>
    <w:rsid w:val="00AA736C"/>
    <w:rsid w:val="00AA7B9C"/>
    <w:rsid w:val="00AA7B9F"/>
    <w:rsid w:val="00AB0203"/>
    <w:rsid w:val="00AB0E02"/>
    <w:rsid w:val="00AB10F0"/>
    <w:rsid w:val="00AB1C30"/>
    <w:rsid w:val="00AB3993"/>
    <w:rsid w:val="00AB489A"/>
    <w:rsid w:val="00AB4C4F"/>
    <w:rsid w:val="00AB4F1A"/>
    <w:rsid w:val="00AB4FC3"/>
    <w:rsid w:val="00AB5EDE"/>
    <w:rsid w:val="00AB68E4"/>
    <w:rsid w:val="00AB6C20"/>
    <w:rsid w:val="00AB6FB0"/>
    <w:rsid w:val="00AB739F"/>
    <w:rsid w:val="00AC0770"/>
    <w:rsid w:val="00AC0B33"/>
    <w:rsid w:val="00AC135C"/>
    <w:rsid w:val="00AC1D85"/>
    <w:rsid w:val="00AC2682"/>
    <w:rsid w:val="00AC2B87"/>
    <w:rsid w:val="00AC2BE9"/>
    <w:rsid w:val="00AC30EA"/>
    <w:rsid w:val="00AC36AF"/>
    <w:rsid w:val="00AC3DEC"/>
    <w:rsid w:val="00AC44B0"/>
    <w:rsid w:val="00AC4536"/>
    <w:rsid w:val="00AC48E1"/>
    <w:rsid w:val="00AC5337"/>
    <w:rsid w:val="00AC5446"/>
    <w:rsid w:val="00AC5CAF"/>
    <w:rsid w:val="00AC6131"/>
    <w:rsid w:val="00AC62CD"/>
    <w:rsid w:val="00AC68F0"/>
    <w:rsid w:val="00AC69D2"/>
    <w:rsid w:val="00AC6BA9"/>
    <w:rsid w:val="00AC6CE2"/>
    <w:rsid w:val="00AC6F14"/>
    <w:rsid w:val="00AC6FFF"/>
    <w:rsid w:val="00AC75BE"/>
    <w:rsid w:val="00AC75D6"/>
    <w:rsid w:val="00AC7789"/>
    <w:rsid w:val="00AD029F"/>
    <w:rsid w:val="00AD0A81"/>
    <w:rsid w:val="00AD15F6"/>
    <w:rsid w:val="00AD1ED7"/>
    <w:rsid w:val="00AD278A"/>
    <w:rsid w:val="00AD2827"/>
    <w:rsid w:val="00AD2A5B"/>
    <w:rsid w:val="00AD323C"/>
    <w:rsid w:val="00AD3260"/>
    <w:rsid w:val="00AD32A6"/>
    <w:rsid w:val="00AD3411"/>
    <w:rsid w:val="00AD38AF"/>
    <w:rsid w:val="00AD39D5"/>
    <w:rsid w:val="00AD3F2D"/>
    <w:rsid w:val="00AD44A0"/>
    <w:rsid w:val="00AD45AA"/>
    <w:rsid w:val="00AD463A"/>
    <w:rsid w:val="00AD49F2"/>
    <w:rsid w:val="00AD4FF8"/>
    <w:rsid w:val="00AD5060"/>
    <w:rsid w:val="00AD59E9"/>
    <w:rsid w:val="00AD630A"/>
    <w:rsid w:val="00AD66EC"/>
    <w:rsid w:val="00AD6AD5"/>
    <w:rsid w:val="00AD7B3A"/>
    <w:rsid w:val="00AE0600"/>
    <w:rsid w:val="00AE0A27"/>
    <w:rsid w:val="00AE102F"/>
    <w:rsid w:val="00AE11A2"/>
    <w:rsid w:val="00AE12A6"/>
    <w:rsid w:val="00AE183E"/>
    <w:rsid w:val="00AE1E3D"/>
    <w:rsid w:val="00AE2CE1"/>
    <w:rsid w:val="00AE2E4D"/>
    <w:rsid w:val="00AE2F90"/>
    <w:rsid w:val="00AE3B5B"/>
    <w:rsid w:val="00AE3C13"/>
    <w:rsid w:val="00AE46EB"/>
    <w:rsid w:val="00AE4ACB"/>
    <w:rsid w:val="00AE4CDB"/>
    <w:rsid w:val="00AE59E5"/>
    <w:rsid w:val="00AE5BB1"/>
    <w:rsid w:val="00AE64BA"/>
    <w:rsid w:val="00AE652B"/>
    <w:rsid w:val="00AE6B46"/>
    <w:rsid w:val="00AE77F1"/>
    <w:rsid w:val="00AE7830"/>
    <w:rsid w:val="00AE7C3C"/>
    <w:rsid w:val="00AF0031"/>
    <w:rsid w:val="00AF01E6"/>
    <w:rsid w:val="00AF1298"/>
    <w:rsid w:val="00AF1509"/>
    <w:rsid w:val="00AF1894"/>
    <w:rsid w:val="00AF1993"/>
    <w:rsid w:val="00AF1A58"/>
    <w:rsid w:val="00AF1FC3"/>
    <w:rsid w:val="00AF2BA9"/>
    <w:rsid w:val="00AF358B"/>
    <w:rsid w:val="00AF45AA"/>
    <w:rsid w:val="00AF5054"/>
    <w:rsid w:val="00AF50B6"/>
    <w:rsid w:val="00AF51C4"/>
    <w:rsid w:val="00AF56C2"/>
    <w:rsid w:val="00AF58B9"/>
    <w:rsid w:val="00AF5E7F"/>
    <w:rsid w:val="00AF5F7C"/>
    <w:rsid w:val="00AF63F4"/>
    <w:rsid w:val="00AF6513"/>
    <w:rsid w:val="00AF6532"/>
    <w:rsid w:val="00AF6A13"/>
    <w:rsid w:val="00AF75A9"/>
    <w:rsid w:val="00AF7B0A"/>
    <w:rsid w:val="00B001DB"/>
    <w:rsid w:val="00B00656"/>
    <w:rsid w:val="00B00C48"/>
    <w:rsid w:val="00B01907"/>
    <w:rsid w:val="00B01A0C"/>
    <w:rsid w:val="00B03238"/>
    <w:rsid w:val="00B037FC"/>
    <w:rsid w:val="00B03E32"/>
    <w:rsid w:val="00B03F10"/>
    <w:rsid w:val="00B04C1F"/>
    <w:rsid w:val="00B04FAF"/>
    <w:rsid w:val="00B04FE5"/>
    <w:rsid w:val="00B050E7"/>
    <w:rsid w:val="00B06A5E"/>
    <w:rsid w:val="00B07321"/>
    <w:rsid w:val="00B076D3"/>
    <w:rsid w:val="00B07745"/>
    <w:rsid w:val="00B07B87"/>
    <w:rsid w:val="00B10591"/>
    <w:rsid w:val="00B114AF"/>
    <w:rsid w:val="00B1160E"/>
    <w:rsid w:val="00B1229C"/>
    <w:rsid w:val="00B123B0"/>
    <w:rsid w:val="00B1278F"/>
    <w:rsid w:val="00B13595"/>
    <w:rsid w:val="00B13A4D"/>
    <w:rsid w:val="00B142BF"/>
    <w:rsid w:val="00B14861"/>
    <w:rsid w:val="00B14DFE"/>
    <w:rsid w:val="00B15608"/>
    <w:rsid w:val="00B15721"/>
    <w:rsid w:val="00B1581F"/>
    <w:rsid w:val="00B15EFD"/>
    <w:rsid w:val="00B161E6"/>
    <w:rsid w:val="00B165F0"/>
    <w:rsid w:val="00B17565"/>
    <w:rsid w:val="00B17AC9"/>
    <w:rsid w:val="00B17F28"/>
    <w:rsid w:val="00B202BB"/>
    <w:rsid w:val="00B21451"/>
    <w:rsid w:val="00B21468"/>
    <w:rsid w:val="00B21FDD"/>
    <w:rsid w:val="00B22236"/>
    <w:rsid w:val="00B2225B"/>
    <w:rsid w:val="00B222FD"/>
    <w:rsid w:val="00B22E58"/>
    <w:rsid w:val="00B22FBD"/>
    <w:rsid w:val="00B2307B"/>
    <w:rsid w:val="00B23145"/>
    <w:rsid w:val="00B2320B"/>
    <w:rsid w:val="00B235DD"/>
    <w:rsid w:val="00B237C3"/>
    <w:rsid w:val="00B24E96"/>
    <w:rsid w:val="00B252DB"/>
    <w:rsid w:val="00B255A1"/>
    <w:rsid w:val="00B25B1D"/>
    <w:rsid w:val="00B25DD5"/>
    <w:rsid w:val="00B26506"/>
    <w:rsid w:val="00B26639"/>
    <w:rsid w:val="00B2700A"/>
    <w:rsid w:val="00B27221"/>
    <w:rsid w:val="00B27E43"/>
    <w:rsid w:val="00B301A8"/>
    <w:rsid w:val="00B303C3"/>
    <w:rsid w:val="00B309EB"/>
    <w:rsid w:val="00B30B79"/>
    <w:rsid w:val="00B30DA1"/>
    <w:rsid w:val="00B3169D"/>
    <w:rsid w:val="00B318B3"/>
    <w:rsid w:val="00B3232C"/>
    <w:rsid w:val="00B32730"/>
    <w:rsid w:val="00B327DC"/>
    <w:rsid w:val="00B3394A"/>
    <w:rsid w:val="00B33C24"/>
    <w:rsid w:val="00B340F9"/>
    <w:rsid w:val="00B34A91"/>
    <w:rsid w:val="00B354AA"/>
    <w:rsid w:val="00B359DB"/>
    <w:rsid w:val="00B36358"/>
    <w:rsid w:val="00B369F9"/>
    <w:rsid w:val="00B3730F"/>
    <w:rsid w:val="00B373C9"/>
    <w:rsid w:val="00B375C1"/>
    <w:rsid w:val="00B37D04"/>
    <w:rsid w:val="00B37E96"/>
    <w:rsid w:val="00B402D9"/>
    <w:rsid w:val="00B40824"/>
    <w:rsid w:val="00B40CAE"/>
    <w:rsid w:val="00B40FEF"/>
    <w:rsid w:val="00B410F3"/>
    <w:rsid w:val="00B41D22"/>
    <w:rsid w:val="00B41F19"/>
    <w:rsid w:val="00B42305"/>
    <w:rsid w:val="00B42AB4"/>
    <w:rsid w:val="00B4331A"/>
    <w:rsid w:val="00B43657"/>
    <w:rsid w:val="00B43673"/>
    <w:rsid w:val="00B43A22"/>
    <w:rsid w:val="00B44134"/>
    <w:rsid w:val="00B4456D"/>
    <w:rsid w:val="00B45784"/>
    <w:rsid w:val="00B457D0"/>
    <w:rsid w:val="00B4593C"/>
    <w:rsid w:val="00B45F02"/>
    <w:rsid w:val="00B4752F"/>
    <w:rsid w:val="00B50813"/>
    <w:rsid w:val="00B51CFE"/>
    <w:rsid w:val="00B5270B"/>
    <w:rsid w:val="00B52D86"/>
    <w:rsid w:val="00B53B3B"/>
    <w:rsid w:val="00B54584"/>
    <w:rsid w:val="00B54C4D"/>
    <w:rsid w:val="00B54E25"/>
    <w:rsid w:val="00B54EC4"/>
    <w:rsid w:val="00B555A2"/>
    <w:rsid w:val="00B55A96"/>
    <w:rsid w:val="00B563EC"/>
    <w:rsid w:val="00B5675C"/>
    <w:rsid w:val="00B57619"/>
    <w:rsid w:val="00B5794B"/>
    <w:rsid w:val="00B57CBD"/>
    <w:rsid w:val="00B57F3E"/>
    <w:rsid w:val="00B602AA"/>
    <w:rsid w:val="00B60675"/>
    <w:rsid w:val="00B61E5C"/>
    <w:rsid w:val="00B6219C"/>
    <w:rsid w:val="00B622AD"/>
    <w:rsid w:val="00B62749"/>
    <w:rsid w:val="00B62DCE"/>
    <w:rsid w:val="00B6306C"/>
    <w:rsid w:val="00B638A5"/>
    <w:rsid w:val="00B63B7C"/>
    <w:rsid w:val="00B643A5"/>
    <w:rsid w:val="00B64BDF"/>
    <w:rsid w:val="00B64D12"/>
    <w:rsid w:val="00B653FC"/>
    <w:rsid w:val="00B654F0"/>
    <w:rsid w:val="00B666A4"/>
    <w:rsid w:val="00B66B86"/>
    <w:rsid w:val="00B6766E"/>
    <w:rsid w:val="00B67B3B"/>
    <w:rsid w:val="00B70EFE"/>
    <w:rsid w:val="00B713D0"/>
    <w:rsid w:val="00B714B7"/>
    <w:rsid w:val="00B72179"/>
    <w:rsid w:val="00B727BC"/>
    <w:rsid w:val="00B72928"/>
    <w:rsid w:val="00B72C07"/>
    <w:rsid w:val="00B72E44"/>
    <w:rsid w:val="00B72EA3"/>
    <w:rsid w:val="00B72EF0"/>
    <w:rsid w:val="00B73024"/>
    <w:rsid w:val="00B73212"/>
    <w:rsid w:val="00B743B7"/>
    <w:rsid w:val="00B7452A"/>
    <w:rsid w:val="00B7499E"/>
    <w:rsid w:val="00B74D64"/>
    <w:rsid w:val="00B76130"/>
    <w:rsid w:val="00B761A5"/>
    <w:rsid w:val="00B768DE"/>
    <w:rsid w:val="00B76C3C"/>
    <w:rsid w:val="00B76D88"/>
    <w:rsid w:val="00B802B1"/>
    <w:rsid w:val="00B805D6"/>
    <w:rsid w:val="00B805EA"/>
    <w:rsid w:val="00B81390"/>
    <w:rsid w:val="00B8160A"/>
    <w:rsid w:val="00B824E1"/>
    <w:rsid w:val="00B82C39"/>
    <w:rsid w:val="00B82CF1"/>
    <w:rsid w:val="00B82F60"/>
    <w:rsid w:val="00B82FDA"/>
    <w:rsid w:val="00B83325"/>
    <w:rsid w:val="00B83A27"/>
    <w:rsid w:val="00B83B3F"/>
    <w:rsid w:val="00B83EFB"/>
    <w:rsid w:val="00B840C1"/>
    <w:rsid w:val="00B848D9"/>
    <w:rsid w:val="00B84947"/>
    <w:rsid w:val="00B84D62"/>
    <w:rsid w:val="00B84EB1"/>
    <w:rsid w:val="00B85581"/>
    <w:rsid w:val="00B85911"/>
    <w:rsid w:val="00B85C17"/>
    <w:rsid w:val="00B85F1F"/>
    <w:rsid w:val="00B86202"/>
    <w:rsid w:val="00B8670F"/>
    <w:rsid w:val="00B8681E"/>
    <w:rsid w:val="00B86D16"/>
    <w:rsid w:val="00B87017"/>
    <w:rsid w:val="00B87293"/>
    <w:rsid w:val="00B873D1"/>
    <w:rsid w:val="00B90442"/>
    <w:rsid w:val="00B90863"/>
    <w:rsid w:val="00B908AE"/>
    <w:rsid w:val="00B90EB1"/>
    <w:rsid w:val="00B91E3E"/>
    <w:rsid w:val="00B9236D"/>
    <w:rsid w:val="00B92397"/>
    <w:rsid w:val="00B923E6"/>
    <w:rsid w:val="00B92706"/>
    <w:rsid w:val="00B92716"/>
    <w:rsid w:val="00B9283D"/>
    <w:rsid w:val="00B92E8E"/>
    <w:rsid w:val="00B92ED9"/>
    <w:rsid w:val="00B936FE"/>
    <w:rsid w:val="00B938F7"/>
    <w:rsid w:val="00B93C7A"/>
    <w:rsid w:val="00B9428B"/>
    <w:rsid w:val="00B95250"/>
    <w:rsid w:val="00B95754"/>
    <w:rsid w:val="00B95E23"/>
    <w:rsid w:val="00B96675"/>
    <w:rsid w:val="00B96EDE"/>
    <w:rsid w:val="00B97401"/>
    <w:rsid w:val="00B9761C"/>
    <w:rsid w:val="00B9789D"/>
    <w:rsid w:val="00B97C2E"/>
    <w:rsid w:val="00BA0910"/>
    <w:rsid w:val="00BA0C47"/>
    <w:rsid w:val="00BA0FC6"/>
    <w:rsid w:val="00BA14E1"/>
    <w:rsid w:val="00BA1521"/>
    <w:rsid w:val="00BA188D"/>
    <w:rsid w:val="00BA275B"/>
    <w:rsid w:val="00BA4C8E"/>
    <w:rsid w:val="00BA4D9C"/>
    <w:rsid w:val="00BA4EB6"/>
    <w:rsid w:val="00BA4FFA"/>
    <w:rsid w:val="00BA5105"/>
    <w:rsid w:val="00BA5AA9"/>
    <w:rsid w:val="00BA5C3F"/>
    <w:rsid w:val="00BA5E13"/>
    <w:rsid w:val="00BA6921"/>
    <w:rsid w:val="00BA70B0"/>
    <w:rsid w:val="00BA77E0"/>
    <w:rsid w:val="00BB21BC"/>
    <w:rsid w:val="00BB3CC7"/>
    <w:rsid w:val="00BB3D2B"/>
    <w:rsid w:val="00BB4821"/>
    <w:rsid w:val="00BB4835"/>
    <w:rsid w:val="00BB4965"/>
    <w:rsid w:val="00BB4BAE"/>
    <w:rsid w:val="00BB521D"/>
    <w:rsid w:val="00BB5BB2"/>
    <w:rsid w:val="00BB5C49"/>
    <w:rsid w:val="00BB619F"/>
    <w:rsid w:val="00BB6293"/>
    <w:rsid w:val="00BB6C91"/>
    <w:rsid w:val="00BB6F6F"/>
    <w:rsid w:val="00BB75B1"/>
    <w:rsid w:val="00BB7AB6"/>
    <w:rsid w:val="00BB7B5E"/>
    <w:rsid w:val="00BC0706"/>
    <w:rsid w:val="00BC076E"/>
    <w:rsid w:val="00BC1BD7"/>
    <w:rsid w:val="00BC2300"/>
    <w:rsid w:val="00BC2674"/>
    <w:rsid w:val="00BC29B5"/>
    <w:rsid w:val="00BC2F9B"/>
    <w:rsid w:val="00BC37E6"/>
    <w:rsid w:val="00BC3A61"/>
    <w:rsid w:val="00BC555A"/>
    <w:rsid w:val="00BC6564"/>
    <w:rsid w:val="00BC6C41"/>
    <w:rsid w:val="00BC6C61"/>
    <w:rsid w:val="00BC70E2"/>
    <w:rsid w:val="00BC78B4"/>
    <w:rsid w:val="00BC7E13"/>
    <w:rsid w:val="00BD0145"/>
    <w:rsid w:val="00BD0DCF"/>
    <w:rsid w:val="00BD120E"/>
    <w:rsid w:val="00BD1B32"/>
    <w:rsid w:val="00BD2138"/>
    <w:rsid w:val="00BD282C"/>
    <w:rsid w:val="00BD297A"/>
    <w:rsid w:val="00BD2F66"/>
    <w:rsid w:val="00BD2FF3"/>
    <w:rsid w:val="00BD3A53"/>
    <w:rsid w:val="00BD4D1D"/>
    <w:rsid w:val="00BD4E8A"/>
    <w:rsid w:val="00BD5180"/>
    <w:rsid w:val="00BD523F"/>
    <w:rsid w:val="00BD52FF"/>
    <w:rsid w:val="00BD724A"/>
    <w:rsid w:val="00BD732C"/>
    <w:rsid w:val="00BD778C"/>
    <w:rsid w:val="00BD7A12"/>
    <w:rsid w:val="00BE02D6"/>
    <w:rsid w:val="00BE049C"/>
    <w:rsid w:val="00BE096A"/>
    <w:rsid w:val="00BE0C61"/>
    <w:rsid w:val="00BE1201"/>
    <w:rsid w:val="00BE1330"/>
    <w:rsid w:val="00BE16B4"/>
    <w:rsid w:val="00BE1EC4"/>
    <w:rsid w:val="00BE2B45"/>
    <w:rsid w:val="00BE33AA"/>
    <w:rsid w:val="00BE3AA5"/>
    <w:rsid w:val="00BE4F46"/>
    <w:rsid w:val="00BE6EA9"/>
    <w:rsid w:val="00BE7413"/>
    <w:rsid w:val="00BE76A8"/>
    <w:rsid w:val="00BE781B"/>
    <w:rsid w:val="00BE7E47"/>
    <w:rsid w:val="00BE7FC7"/>
    <w:rsid w:val="00BF0503"/>
    <w:rsid w:val="00BF1125"/>
    <w:rsid w:val="00BF1B59"/>
    <w:rsid w:val="00BF1C52"/>
    <w:rsid w:val="00BF2DB3"/>
    <w:rsid w:val="00BF33D7"/>
    <w:rsid w:val="00BF3CBB"/>
    <w:rsid w:val="00BF455C"/>
    <w:rsid w:val="00BF4820"/>
    <w:rsid w:val="00BF4B01"/>
    <w:rsid w:val="00BF5124"/>
    <w:rsid w:val="00BF55E3"/>
    <w:rsid w:val="00BF6348"/>
    <w:rsid w:val="00BF691B"/>
    <w:rsid w:val="00BF69CD"/>
    <w:rsid w:val="00BF7932"/>
    <w:rsid w:val="00C001EF"/>
    <w:rsid w:val="00C00F34"/>
    <w:rsid w:val="00C0189B"/>
    <w:rsid w:val="00C022F6"/>
    <w:rsid w:val="00C02307"/>
    <w:rsid w:val="00C02450"/>
    <w:rsid w:val="00C0257D"/>
    <w:rsid w:val="00C028FC"/>
    <w:rsid w:val="00C03C03"/>
    <w:rsid w:val="00C040DA"/>
    <w:rsid w:val="00C0425F"/>
    <w:rsid w:val="00C04EAA"/>
    <w:rsid w:val="00C05080"/>
    <w:rsid w:val="00C0515A"/>
    <w:rsid w:val="00C061BD"/>
    <w:rsid w:val="00C06269"/>
    <w:rsid w:val="00C066DC"/>
    <w:rsid w:val="00C0672C"/>
    <w:rsid w:val="00C06CC3"/>
    <w:rsid w:val="00C06E38"/>
    <w:rsid w:val="00C10450"/>
    <w:rsid w:val="00C10745"/>
    <w:rsid w:val="00C10773"/>
    <w:rsid w:val="00C12257"/>
    <w:rsid w:val="00C12BFB"/>
    <w:rsid w:val="00C1329B"/>
    <w:rsid w:val="00C1447E"/>
    <w:rsid w:val="00C162A9"/>
    <w:rsid w:val="00C16C39"/>
    <w:rsid w:val="00C16F99"/>
    <w:rsid w:val="00C21551"/>
    <w:rsid w:val="00C2189C"/>
    <w:rsid w:val="00C220C9"/>
    <w:rsid w:val="00C221F4"/>
    <w:rsid w:val="00C22EB3"/>
    <w:rsid w:val="00C23241"/>
    <w:rsid w:val="00C23831"/>
    <w:rsid w:val="00C238EB"/>
    <w:rsid w:val="00C23EB4"/>
    <w:rsid w:val="00C243DA"/>
    <w:rsid w:val="00C25BDE"/>
    <w:rsid w:val="00C261F2"/>
    <w:rsid w:val="00C263E3"/>
    <w:rsid w:val="00C275F3"/>
    <w:rsid w:val="00C27DF0"/>
    <w:rsid w:val="00C3095A"/>
    <w:rsid w:val="00C30B0F"/>
    <w:rsid w:val="00C30DA6"/>
    <w:rsid w:val="00C30E99"/>
    <w:rsid w:val="00C31309"/>
    <w:rsid w:val="00C3165E"/>
    <w:rsid w:val="00C31E49"/>
    <w:rsid w:val="00C31F15"/>
    <w:rsid w:val="00C32326"/>
    <w:rsid w:val="00C328CC"/>
    <w:rsid w:val="00C32B7B"/>
    <w:rsid w:val="00C33054"/>
    <w:rsid w:val="00C33698"/>
    <w:rsid w:val="00C3397F"/>
    <w:rsid w:val="00C340F6"/>
    <w:rsid w:val="00C34200"/>
    <w:rsid w:val="00C348DB"/>
    <w:rsid w:val="00C349BB"/>
    <w:rsid w:val="00C34EBE"/>
    <w:rsid w:val="00C34F01"/>
    <w:rsid w:val="00C34F64"/>
    <w:rsid w:val="00C351A5"/>
    <w:rsid w:val="00C3540A"/>
    <w:rsid w:val="00C361B0"/>
    <w:rsid w:val="00C367C2"/>
    <w:rsid w:val="00C372BC"/>
    <w:rsid w:val="00C376F2"/>
    <w:rsid w:val="00C3780C"/>
    <w:rsid w:val="00C402BA"/>
    <w:rsid w:val="00C409F7"/>
    <w:rsid w:val="00C40D79"/>
    <w:rsid w:val="00C4258A"/>
    <w:rsid w:val="00C4268A"/>
    <w:rsid w:val="00C426CC"/>
    <w:rsid w:val="00C432B6"/>
    <w:rsid w:val="00C43840"/>
    <w:rsid w:val="00C4394F"/>
    <w:rsid w:val="00C43B0C"/>
    <w:rsid w:val="00C43CE0"/>
    <w:rsid w:val="00C43E26"/>
    <w:rsid w:val="00C43F48"/>
    <w:rsid w:val="00C444C0"/>
    <w:rsid w:val="00C4477D"/>
    <w:rsid w:val="00C448AF"/>
    <w:rsid w:val="00C44DCB"/>
    <w:rsid w:val="00C44E89"/>
    <w:rsid w:val="00C46042"/>
    <w:rsid w:val="00C462FA"/>
    <w:rsid w:val="00C473F5"/>
    <w:rsid w:val="00C503F4"/>
    <w:rsid w:val="00C5047C"/>
    <w:rsid w:val="00C504F8"/>
    <w:rsid w:val="00C50907"/>
    <w:rsid w:val="00C50C8B"/>
    <w:rsid w:val="00C50D3B"/>
    <w:rsid w:val="00C51330"/>
    <w:rsid w:val="00C51604"/>
    <w:rsid w:val="00C51991"/>
    <w:rsid w:val="00C51B4F"/>
    <w:rsid w:val="00C52647"/>
    <w:rsid w:val="00C52F32"/>
    <w:rsid w:val="00C54149"/>
    <w:rsid w:val="00C54598"/>
    <w:rsid w:val="00C54E4E"/>
    <w:rsid w:val="00C560F5"/>
    <w:rsid w:val="00C56901"/>
    <w:rsid w:val="00C5695E"/>
    <w:rsid w:val="00C57975"/>
    <w:rsid w:val="00C57BF8"/>
    <w:rsid w:val="00C60794"/>
    <w:rsid w:val="00C60851"/>
    <w:rsid w:val="00C60AD9"/>
    <w:rsid w:val="00C60EA3"/>
    <w:rsid w:val="00C61125"/>
    <w:rsid w:val="00C61C9D"/>
    <w:rsid w:val="00C625B0"/>
    <w:rsid w:val="00C630F7"/>
    <w:rsid w:val="00C63280"/>
    <w:rsid w:val="00C6393B"/>
    <w:rsid w:val="00C63BCE"/>
    <w:rsid w:val="00C644FD"/>
    <w:rsid w:val="00C64650"/>
    <w:rsid w:val="00C64A33"/>
    <w:rsid w:val="00C64BF3"/>
    <w:rsid w:val="00C650A4"/>
    <w:rsid w:val="00C65745"/>
    <w:rsid w:val="00C657AF"/>
    <w:rsid w:val="00C65B1E"/>
    <w:rsid w:val="00C664D0"/>
    <w:rsid w:val="00C6685F"/>
    <w:rsid w:val="00C6693A"/>
    <w:rsid w:val="00C66D80"/>
    <w:rsid w:val="00C708C3"/>
    <w:rsid w:val="00C71526"/>
    <w:rsid w:val="00C72173"/>
    <w:rsid w:val="00C72801"/>
    <w:rsid w:val="00C72AB7"/>
    <w:rsid w:val="00C72AEE"/>
    <w:rsid w:val="00C72B1E"/>
    <w:rsid w:val="00C72B4C"/>
    <w:rsid w:val="00C73248"/>
    <w:rsid w:val="00C733C5"/>
    <w:rsid w:val="00C73532"/>
    <w:rsid w:val="00C73DB3"/>
    <w:rsid w:val="00C73F83"/>
    <w:rsid w:val="00C74265"/>
    <w:rsid w:val="00C74E33"/>
    <w:rsid w:val="00C767F7"/>
    <w:rsid w:val="00C7727D"/>
    <w:rsid w:val="00C80864"/>
    <w:rsid w:val="00C81D72"/>
    <w:rsid w:val="00C82A2D"/>
    <w:rsid w:val="00C831DB"/>
    <w:rsid w:val="00C8408D"/>
    <w:rsid w:val="00C84779"/>
    <w:rsid w:val="00C850C4"/>
    <w:rsid w:val="00C85E8B"/>
    <w:rsid w:val="00C85EAF"/>
    <w:rsid w:val="00C8613D"/>
    <w:rsid w:val="00C8696F"/>
    <w:rsid w:val="00C86F4D"/>
    <w:rsid w:val="00C8702B"/>
    <w:rsid w:val="00C87267"/>
    <w:rsid w:val="00C87C22"/>
    <w:rsid w:val="00C87F49"/>
    <w:rsid w:val="00C91208"/>
    <w:rsid w:val="00C91488"/>
    <w:rsid w:val="00C91AA4"/>
    <w:rsid w:val="00C920DB"/>
    <w:rsid w:val="00C92169"/>
    <w:rsid w:val="00C936BD"/>
    <w:rsid w:val="00C94058"/>
    <w:rsid w:val="00C94362"/>
    <w:rsid w:val="00C95230"/>
    <w:rsid w:val="00C95E44"/>
    <w:rsid w:val="00C97045"/>
    <w:rsid w:val="00C97EAB"/>
    <w:rsid w:val="00CA0001"/>
    <w:rsid w:val="00CA0413"/>
    <w:rsid w:val="00CA091B"/>
    <w:rsid w:val="00CA0A9D"/>
    <w:rsid w:val="00CA0B3D"/>
    <w:rsid w:val="00CA0EA8"/>
    <w:rsid w:val="00CA18B7"/>
    <w:rsid w:val="00CA2089"/>
    <w:rsid w:val="00CA2243"/>
    <w:rsid w:val="00CA2947"/>
    <w:rsid w:val="00CA3050"/>
    <w:rsid w:val="00CA336A"/>
    <w:rsid w:val="00CA3A82"/>
    <w:rsid w:val="00CA3E7A"/>
    <w:rsid w:val="00CA4509"/>
    <w:rsid w:val="00CA4AC9"/>
    <w:rsid w:val="00CA5078"/>
    <w:rsid w:val="00CA5A5D"/>
    <w:rsid w:val="00CA5E91"/>
    <w:rsid w:val="00CA624E"/>
    <w:rsid w:val="00CA643C"/>
    <w:rsid w:val="00CA66C2"/>
    <w:rsid w:val="00CA6733"/>
    <w:rsid w:val="00CA7048"/>
    <w:rsid w:val="00CA73A1"/>
    <w:rsid w:val="00CB0538"/>
    <w:rsid w:val="00CB05F4"/>
    <w:rsid w:val="00CB0628"/>
    <w:rsid w:val="00CB0AC5"/>
    <w:rsid w:val="00CB1A06"/>
    <w:rsid w:val="00CB1BF7"/>
    <w:rsid w:val="00CB1E38"/>
    <w:rsid w:val="00CB1F4B"/>
    <w:rsid w:val="00CB236B"/>
    <w:rsid w:val="00CB24C4"/>
    <w:rsid w:val="00CB2EB8"/>
    <w:rsid w:val="00CB3558"/>
    <w:rsid w:val="00CB3E16"/>
    <w:rsid w:val="00CB3EDD"/>
    <w:rsid w:val="00CB41D1"/>
    <w:rsid w:val="00CB44E6"/>
    <w:rsid w:val="00CB5831"/>
    <w:rsid w:val="00CB5BB0"/>
    <w:rsid w:val="00CB5C7F"/>
    <w:rsid w:val="00CB5C98"/>
    <w:rsid w:val="00CB613C"/>
    <w:rsid w:val="00CB65C3"/>
    <w:rsid w:val="00CB75F9"/>
    <w:rsid w:val="00CB7FB4"/>
    <w:rsid w:val="00CC00CE"/>
    <w:rsid w:val="00CC0748"/>
    <w:rsid w:val="00CC0E89"/>
    <w:rsid w:val="00CC177D"/>
    <w:rsid w:val="00CC1D6C"/>
    <w:rsid w:val="00CC215E"/>
    <w:rsid w:val="00CC2616"/>
    <w:rsid w:val="00CC2638"/>
    <w:rsid w:val="00CC287B"/>
    <w:rsid w:val="00CC2FAD"/>
    <w:rsid w:val="00CC3950"/>
    <w:rsid w:val="00CC3BB9"/>
    <w:rsid w:val="00CC3EC6"/>
    <w:rsid w:val="00CC4440"/>
    <w:rsid w:val="00CC454C"/>
    <w:rsid w:val="00CC47B7"/>
    <w:rsid w:val="00CC47EB"/>
    <w:rsid w:val="00CC4CA8"/>
    <w:rsid w:val="00CC5101"/>
    <w:rsid w:val="00CC5445"/>
    <w:rsid w:val="00CC57AF"/>
    <w:rsid w:val="00CC595F"/>
    <w:rsid w:val="00CC5BA5"/>
    <w:rsid w:val="00CC5C94"/>
    <w:rsid w:val="00CC692F"/>
    <w:rsid w:val="00CC6A45"/>
    <w:rsid w:val="00CC6C25"/>
    <w:rsid w:val="00CC6EF1"/>
    <w:rsid w:val="00CC7266"/>
    <w:rsid w:val="00CD017C"/>
    <w:rsid w:val="00CD06DD"/>
    <w:rsid w:val="00CD080F"/>
    <w:rsid w:val="00CD0A55"/>
    <w:rsid w:val="00CD0ACC"/>
    <w:rsid w:val="00CD16F2"/>
    <w:rsid w:val="00CD1C40"/>
    <w:rsid w:val="00CD1D65"/>
    <w:rsid w:val="00CD1FB0"/>
    <w:rsid w:val="00CD2455"/>
    <w:rsid w:val="00CD2D23"/>
    <w:rsid w:val="00CD3780"/>
    <w:rsid w:val="00CD38A0"/>
    <w:rsid w:val="00CD3AA5"/>
    <w:rsid w:val="00CD3BFE"/>
    <w:rsid w:val="00CD4FCA"/>
    <w:rsid w:val="00CD59DC"/>
    <w:rsid w:val="00CD659C"/>
    <w:rsid w:val="00CD7107"/>
    <w:rsid w:val="00CD7486"/>
    <w:rsid w:val="00CD758B"/>
    <w:rsid w:val="00CD78C6"/>
    <w:rsid w:val="00CD7D71"/>
    <w:rsid w:val="00CD7DF2"/>
    <w:rsid w:val="00CE0323"/>
    <w:rsid w:val="00CE0632"/>
    <w:rsid w:val="00CE0B84"/>
    <w:rsid w:val="00CE0B90"/>
    <w:rsid w:val="00CE0CA2"/>
    <w:rsid w:val="00CE190E"/>
    <w:rsid w:val="00CE19D3"/>
    <w:rsid w:val="00CE1E05"/>
    <w:rsid w:val="00CE270B"/>
    <w:rsid w:val="00CE2A35"/>
    <w:rsid w:val="00CE2B90"/>
    <w:rsid w:val="00CE2CB1"/>
    <w:rsid w:val="00CE2DC8"/>
    <w:rsid w:val="00CE3015"/>
    <w:rsid w:val="00CE3342"/>
    <w:rsid w:val="00CE3360"/>
    <w:rsid w:val="00CE579D"/>
    <w:rsid w:val="00CE6506"/>
    <w:rsid w:val="00CE6BF2"/>
    <w:rsid w:val="00CE6F35"/>
    <w:rsid w:val="00CE7860"/>
    <w:rsid w:val="00CE7A2A"/>
    <w:rsid w:val="00CF0097"/>
    <w:rsid w:val="00CF045E"/>
    <w:rsid w:val="00CF0686"/>
    <w:rsid w:val="00CF0CAC"/>
    <w:rsid w:val="00CF0E69"/>
    <w:rsid w:val="00CF1AB3"/>
    <w:rsid w:val="00CF22F2"/>
    <w:rsid w:val="00CF25DB"/>
    <w:rsid w:val="00CF2C8C"/>
    <w:rsid w:val="00CF2F2B"/>
    <w:rsid w:val="00CF4AD5"/>
    <w:rsid w:val="00CF51D0"/>
    <w:rsid w:val="00CF51ED"/>
    <w:rsid w:val="00CF5E01"/>
    <w:rsid w:val="00CF617A"/>
    <w:rsid w:val="00CF769E"/>
    <w:rsid w:val="00D006DE"/>
    <w:rsid w:val="00D0095A"/>
    <w:rsid w:val="00D01941"/>
    <w:rsid w:val="00D01F68"/>
    <w:rsid w:val="00D02442"/>
    <w:rsid w:val="00D026BE"/>
    <w:rsid w:val="00D02919"/>
    <w:rsid w:val="00D02A82"/>
    <w:rsid w:val="00D031D8"/>
    <w:rsid w:val="00D03D6F"/>
    <w:rsid w:val="00D045A6"/>
    <w:rsid w:val="00D047EC"/>
    <w:rsid w:val="00D049C1"/>
    <w:rsid w:val="00D05141"/>
    <w:rsid w:val="00D05A24"/>
    <w:rsid w:val="00D061D3"/>
    <w:rsid w:val="00D06CB8"/>
    <w:rsid w:val="00D077C1"/>
    <w:rsid w:val="00D07907"/>
    <w:rsid w:val="00D07ECD"/>
    <w:rsid w:val="00D10115"/>
    <w:rsid w:val="00D107B8"/>
    <w:rsid w:val="00D10AB9"/>
    <w:rsid w:val="00D112F9"/>
    <w:rsid w:val="00D1184C"/>
    <w:rsid w:val="00D11E74"/>
    <w:rsid w:val="00D1225D"/>
    <w:rsid w:val="00D12B4F"/>
    <w:rsid w:val="00D13284"/>
    <w:rsid w:val="00D135E9"/>
    <w:rsid w:val="00D13A69"/>
    <w:rsid w:val="00D13B79"/>
    <w:rsid w:val="00D13EA9"/>
    <w:rsid w:val="00D1451A"/>
    <w:rsid w:val="00D14754"/>
    <w:rsid w:val="00D14E8F"/>
    <w:rsid w:val="00D15071"/>
    <w:rsid w:val="00D15346"/>
    <w:rsid w:val="00D15658"/>
    <w:rsid w:val="00D15DC2"/>
    <w:rsid w:val="00D1687B"/>
    <w:rsid w:val="00D16F6C"/>
    <w:rsid w:val="00D1705E"/>
    <w:rsid w:val="00D21B4E"/>
    <w:rsid w:val="00D2282C"/>
    <w:rsid w:val="00D22C12"/>
    <w:rsid w:val="00D2383E"/>
    <w:rsid w:val="00D24988"/>
    <w:rsid w:val="00D24FF5"/>
    <w:rsid w:val="00D25272"/>
    <w:rsid w:val="00D253E5"/>
    <w:rsid w:val="00D26123"/>
    <w:rsid w:val="00D26864"/>
    <w:rsid w:val="00D268CC"/>
    <w:rsid w:val="00D268D7"/>
    <w:rsid w:val="00D26C0F"/>
    <w:rsid w:val="00D26F87"/>
    <w:rsid w:val="00D2739D"/>
    <w:rsid w:val="00D274FA"/>
    <w:rsid w:val="00D30CBD"/>
    <w:rsid w:val="00D3107D"/>
    <w:rsid w:val="00D310C5"/>
    <w:rsid w:val="00D31B2D"/>
    <w:rsid w:val="00D3386B"/>
    <w:rsid w:val="00D33957"/>
    <w:rsid w:val="00D3401D"/>
    <w:rsid w:val="00D342E9"/>
    <w:rsid w:val="00D34AA0"/>
    <w:rsid w:val="00D36C29"/>
    <w:rsid w:val="00D370E9"/>
    <w:rsid w:val="00D3747B"/>
    <w:rsid w:val="00D37EC8"/>
    <w:rsid w:val="00D37F50"/>
    <w:rsid w:val="00D402BE"/>
    <w:rsid w:val="00D41099"/>
    <w:rsid w:val="00D414FC"/>
    <w:rsid w:val="00D42F25"/>
    <w:rsid w:val="00D434D5"/>
    <w:rsid w:val="00D43B2D"/>
    <w:rsid w:val="00D43F3D"/>
    <w:rsid w:val="00D453AF"/>
    <w:rsid w:val="00D455CE"/>
    <w:rsid w:val="00D45905"/>
    <w:rsid w:val="00D45CFC"/>
    <w:rsid w:val="00D46056"/>
    <w:rsid w:val="00D4625E"/>
    <w:rsid w:val="00D46416"/>
    <w:rsid w:val="00D464D7"/>
    <w:rsid w:val="00D475D1"/>
    <w:rsid w:val="00D47D17"/>
    <w:rsid w:val="00D47F44"/>
    <w:rsid w:val="00D5052B"/>
    <w:rsid w:val="00D50A7A"/>
    <w:rsid w:val="00D50DE4"/>
    <w:rsid w:val="00D516BF"/>
    <w:rsid w:val="00D5255B"/>
    <w:rsid w:val="00D5301D"/>
    <w:rsid w:val="00D53039"/>
    <w:rsid w:val="00D5314B"/>
    <w:rsid w:val="00D531C4"/>
    <w:rsid w:val="00D5342D"/>
    <w:rsid w:val="00D5343D"/>
    <w:rsid w:val="00D541C5"/>
    <w:rsid w:val="00D55EAE"/>
    <w:rsid w:val="00D56316"/>
    <w:rsid w:val="00D568EC"/>
    <w:rsid w:val="00D56B7F"/>
    <w:rsid w:val="00D57217"/>
    <w:rsid w:val="00D578A0"/>
    <w:rsid w:val="00D579FA"/>
    <w:rsid w:val="00D57B1A"/>
    <w:rsid w:val="00D57EC9"/>
    <w:rsid w:val="00D606E8"/>
    <w:rsid w:val="00D60D12"/>
    <w:rsid w:val="00D6110D"/>
    <w:rsid w:val="00D61197"/>
    <w:rsid w:val="00D62FC9"/>
    <w:rsid w:val="00D634B3"/>
    <w:rsid w:val="00D634CD"/>
    <w:rsid w:val="00D63999"/>
    <w:rsid w:val="00D63A33"/>
    <w:rsid w:val="00D63C3C"/>
    <w:rsid w:val="00D63F5B"/>
    <w:rsid w:val="00D6462E"/>
    <w:rsid w:val="00D649E2"/>
    <w:rsid w:val="00D653B5"/>
    <w:rsid w:val="00D65D65"/>
    <w:rsid w:val="00D6606A"/>
    <w:rsid w:val="00D660D7"/>
    <w:rsid w:val="00D672A4"/>
    <w:rsid w:val="00D674FD"/>
    <w:rsid w:val="00D67BD9"/>
    <w:rsid w:val="00D67DE3"/>
    <w:rsid w:val="00D70E8E"/>
    <w:rsid w:val="00D710E2"/>
    <w:rsid w:val="00D71480"/>
    <w:rsid w:val="00D72162"/>
    <w:rsid w:val="00D7286E"/>
    <w:rsid w:val="00D73302"/>
    <w:rsid w:val="00D7339D"/>
    <w:rsid w:val="00D733CE"/>
    <w:rsid w:val="00D73A52"/>
    <w:rsid w:val="00D73B8B"/>
    <w:rsid w:val="00D73F24"/>
    <w:rsid w:val="00D74767"/>
    <w:rsid w:val="00D7570D"/>
    <w:rsid w:val="00D7586F"/>
    <w:rsid w:val="00D760FE"/>
    <w:rsid w:val="00D76403"/>
    <w:rsid w:val="00D76918"/>
    <w:rsid w:val="00D76D5D"/>
    <w:rsid w:val="00D76DFB"/>
    <w:rsid w:val="00D772A3"/>
    <w:rsid w:val="00D77AF4"/>
    <w:rsid w:val="00D77E15"/>
    <w:rsid w:val="00D77FE7"/>
    <w:rsid w:val="00D8032F"/>
    <w:rsid w:val="00D8045B"/>
    <w:rsid w:val="00D804D3"/>
    <w:rsid w:val="00D80B4A"/>
    <w:rsid w:val="00D80EC2"/>
    <w:rsid w:val="00D80FD0"/>
    <w:rsid w:val="00D819D9"/>
    <w:rsid w:val="00D81A3C"/>
    <w:rsid w:val="00D82061"/>
    <w:rsid w:val="00D8416D"/>
    <w:rsid w:val="00D84528"/>
    <w:rsid w:val="00D84883"/>
    <w:rsid w:val="00D84884"/>
    <w:rsid w:val="00D84AE2"/>
    <w:rsid w:val="00D84C63"/>
    <w:rsid w:val="00D8632E"/>
    <w:rsid w:val="00D87277"/>
    <w:rsid w:val="00D875AF"/>
    <w:rsid w:val="00D87919"/>
    <w:rsid w:val="00D90EB9"/>
    <w:rsid w:val="00D90F11"/>
    <w:rsid w:val="00D911C1"/>
    <w:rsid w:val="00D92082"/>
    <w:rsid w:val="00D93C94"/>
    <w:rsid w:val="00D93DF4"/>
    <w:rsid w:val="00D941B2"/>
    <w:rsid w:val="00D94717"/>
    <w:rsid w:val="00D9608E"/>
    <w:rsid w:val="00D965B7"/>
    <w:rsid w:val="00D96A20"/>
    <w:rsid w:val="00D96B8D"/>
    <w:rsid w:val="00D96DFF"/>
    <w:rsid w:val="00D9723D"/>
    <w:rsid w:val="00D974CC"/>
    <w:rsid w:val="00DA0890"/>
    <w:rsid w:val="00DA19D1"/>
    <w:rsid w:val="00DA1B3B"/>
    <w:rsid w:val="00DA2488"/>
    <w:rsid w:val="00DA252C"/>
    <w:rsid w:val="00DA2617"/>
    <w:rsid w:val="00DA2A59"/>
    <w:rsid w:val="00DA2AAF"/>
    <w:rsid w:val="00DA2CFB"/>
    <w:rsid w:val="00DA2ED0"/>
    <w:rsid w:val="00DA3BB3"/>
    <w:rsid w:val="00DA53CE"/>
    <w:rsid w:val="00DA59F3"/>
    <w:rsid w:val="00DA5C1E"/>
    <w:rsid w:val="00DA5D6E"/>
    <w:rsid w:val="00DA79DB"/>
    <w:rsid w:val="00DA7AB3"/>
    <w:rsid w:val="00DA7E6F"/>
    <w:rsid w:val="00DA7FC2"/>
    <w:rsid w:val="00DB0AFE"/>
    <w:rsid w:val="00DB0C44"/>
    <w:rsid w:val="00DB24B2"/>
    <w:rsid w:val="00DB2C41"/>
    <w:rsid w:val="00DB3C9C"/>
    <w:rsid w:val="00DB417F"/>
    <w:rsid w:val="00DB551D"/>
    <w:rsid w:val="00DB60E0"/>
    <w:rsid w:val="00DB654B"/>
    <w:rsid w:val="00DB668F"/>
    <w:rsid w:val="00DB6745"/>
    <w:rsid w:val="00DB7030"/>
    <w:rsid w:val="00DB7CDE"/>
    <w:rsid w:val="00DB7FAF"/>
    <w:rsid w:val="00DC027E"/>
    <w:rsid w:val="00DC02ED"/>
    <w:rsid w:val="00DC0376"/>
    <w:rsid w:val="00DC102A"/>
    <w:rsid w:val="00DC10FE"/>
    <w:rsid w:val="00DC133E"/>
    <w:rsid w:val="00DC1476"/>
    <w:rsid w:val="00DC1584"/>
    <w:rsid w:val="00DC24B7"/>
    <w:rsid w:val="00DC26D3"/>
    <w:rsid w:val="00DC26D5"/>
    <w:rsid w:val="00DC37D9"/>
    <w:rsid w:val="00DC3A36"/>
    <w:rsid w:val="00DC43A4"/>
    <w:rsid w:val="00DC44B3"/>
    <w:rsid w:val="00DC47AB"/>
    <w:rsid w:val="00DC585A"/>
    <w:rsid w:val="00DC5A5A"/>
    <w:rsid w:val="00DC5A7F"/>
    <w:rsid w:val="00DC5BA2"/>
    <w:rsid w:val="00DC5DCD"/>
    <w:rsid w:val="00DC632B"/>
    <w:rsid w:val="00DC6864"/>
    <w:rsid w:val="00DC7418"/>
    <w:rsid w:val="00DC74D3"/>
    <w:rsid w:val="00DC7625"/>
    <w:rsid w:val="00DC7E45"/>
    <w:rsid w:val="00DD0339"/>
    <w:rsid w:val="00DD05D6"/>
    <w:rsid w:val="00DD0EB9"/>
    <w:rsid w:val="00DD10A5"/>
    <w:rsid w:val="00DD1606"/>
    <w:rsid w:val="00DD2B4F"/>
    <w:rsid w:val="00DD2C2B"/>
    <w:rsid w:val="00DD2E62"/>
    <w:rsid w:val="00DD3424"/>
    <w:rsid w:val="00DD376A"/>
    <w:rsid w:val="00DD38E2"/>
    <w:rsid w:val="00DD413A"/>
    <w:rsid w:val="00DD4EB4"/>
    <w:rsid w:val="00DD55AA"/>
    <w:rsid w:val="00DD5E8E"/>
    <w:rsid w:val="00DD6A54"/>
    <w:rsid w:val="00DD7773"/>
    <w:rsid w:val="00DE0B81"/>
    <w:rsid w:val="00DE15ED"/>
    <w:rsid w:val="00DE1938"/>
    <w:rsid w:val="00DE19D8"/>
    <w:rsid w:val="00DE1BF9"/>
    <w:rsid w:val="00DE1FF5"/>
    <w:rsid w:val="00DE2A16"/>
    <w:rsid w:val="00DE2C67"/>
    <w:rsid w:val="00DE3334"/>
    <w:rsid w:val="00DE35E7"/>
    <w:rsid w:val="00DE382C"/>
    <w:rsid w:val="00DE3E67"/>
    <w:rsid w:val="00DE48D1"/>
    <w:rsid w:val="00DE4F76"/>
    <w:rsid w:val="00DE5985"/>
    <w:rsid w:val="00DE5BA1"/>
    <w:rsid w:val="00DE5F2E"/>
    <w:rsid w:val="00DE605F"/>
    <w:rsid w:val="00DE653F"/>
    <w:rsid w:val="00DE74FE"/>
    <w:rsid w:val="00DE7907"/>
    <w:rsid w:val="00DE7C63"/>
    <w:rsid w:val="00DE7F81"/>
    <w:rsid w:val="00DF055D"/>
    <w:rsid w:val="00DF06A6"/>
    <w:rsid w:val="00DF1718"/>
    <w:rsid w:val="00DF2593"/>
    <w:rsid w:val="00DF268F"/>
    <w:rsid w:val="00DF2A5E"/>
    <w:rsid w:val="00DF375B"/>
    <w:rsid w:val="00DF389F"/>
    <w:rsid w:val="00DF5B2E"/>
    <w:rsid w:val="00DF5F7E"/>
    <w:rsid w:val="00DF6082"/>
    <w:rsid w:val="00DF6581"/>
    <w:rsid w:val="00DF661D"/>
    <w:rsid w:val="00DF7254"/>
    <w:rsid w:val="00DF7B29"/>
    <w:rsid w:val="00DF7C17"/>
    <w:rsid w:val="00DF7E91"/>
    <w:rsid w:val="00E0010C"/>
    <w:rsid w:val="00E00889"/>
    <w:rsid w:val="00E020B7"/>
    <w:rsid w:val="00E0220B"/>
    <w:rsid w:val="00E02621"/>
    <w:rsid w:val="00E0309C"/>
    <w:rsid w:val="00E03F75"/>
    <w:rsid w:val="00E040C0"/>
    <w:rsid w:val="00E04424"/>
    <w:rsid w:val="00E0443B"/>
    <w:rsid w:val="00E04723"/>
    <w:rsid w:val="00E04A52"/>
    <w:rsid w:val="00E04C73"/>
    <w:rsid w:val="00E04F91"/>
    <w:rsid w:val="00E05B46"/>
    <w:rsid w:val="00E06422"/>
    <w:rsid w:val="00E06588"/>
    <w:rsid w:val="00E0718C"/>
    <w:rsid w:val="00E074D3"/>
    <w:rsid w:val="00E07692"/>
    <w:rsid w:val="00E0784A"/>
    <w:rsid w:val="00E07B79"/>
    <w:rsid w:val="00E07FC6"/>
    <w:rsid w:val="00E10692"/>
    <w:rsid w:val="00E10B8E"/>
    <w:rsid w:val="00E11086"/>
    <w:rsid w:val="00E1123D"/>
    <w:rsid w:val="00E11601"/>
    <w:rsid w:val="00E1192A"/>
    <w:rsid w:val="00E11999"/>
    <w:rsid w:val="00E125A6"/>
    <w:rsid w:val="00E12A46"/>
    <w:rsid w:val="00E12AA4"/>
    <w:rsid w:val="00E138C9"/>
    <w:rsid w:val="00E13D23"/>
    <w:rsid w:val="00E13E96"/>
    <w:rsid w:val="00E13F07"/>
    <w:rsid w:val="00E1407B"/>
    <w:rsid w:val="00E14595"/>
    <w:rsid w:val="00E14C02"/>
    <w:rsid w:val="00E15637"/>
    <w:rsid w:val="00E157B6"/>
    <w:rsid w:val="00E171BA"/>
    <w:rsid w:val="00E175CC"/>
    <w:rsid w:val="00E17CC1"/>
    <w:rsid w:val="00E2001E"/>
    <w:rsid w:val="00E20DD0"/>
    <w:rsid w:val="00E22178"/>
    <w:rsid w:val="00E22507"/>
    <w:rsid w:val="00E22617"/>
    <w:rsid w:val="00E22853"/>
    <w:rsid w:val="00E22BB9"/>
    <w:rsid w:val="00E22F26"/>
    <w:rsid w:val="00E231D5"/>
    <w:rsid w:val="00E232AE"/>
    <w:rsid w:val="00E24458"/>
    <w:rsid w:val="00E244C6"/>
    <w:rsid w:val="00E247A4"/>
    <w:rsid w:val="00E249D3"/>
    <w:rsid w:val="00E24CFF"/>
    <w:rsid w:val="00E24DBE"/>
    <w:rsid w:val="00E256FF"/>
    <w:rsid w:val="00E25947"/>
    <w:rsid w:val="00E25D0D"/>
    <w:rsid w:val="00E25E57"/>
    <w:rsid w:val="00E25F15"/>
    <w:rsid w:val="00E2647A"/>
    <w:rsid w:val="00E2772D"/>
    <w:rsid w:val="00E300B5"/>
    <w:rsid w:val="00E3045F"/>
    <w:rsid w:val="00E30DEA"/>
    <w:rsid w:val="00E30FC5"/>
    <w:rsid w:val="00E310B5"/>
    <w:rsid w:val="00E31112"/>
    <w:rsid w:val="00E3140C"/>
    <w:rsid w:val="00E31865"/>
    <w:rsid w:val="00E31A8A"/>
    <w:rsid w:val="00E31FB5"/>
    <w:rsid w:val="00E32057"/>
    <w:rsid w:val="00E324B9"/>
    <w:rsid w:val="00E331AB"/>
    <w:rsid w:val="00E3332D"/>
    <w:rsid w:val="00E339A0"/>
    <w:rsid w:val="00E33F5A"/>
    <w:rsid w:val="00E34152"/>
    <w:rsid w:val="00E3453C"/>
    <w:rsid w:val="00E34B00"/>
    <w:rsid w:val="00E34C55"/>
    <w:rsid w:val="00E35A42"/>
    <w:rsid w:val="00E36690"/>
    <w:rsid w:val="00E36931"/>
    <w:rsid w:val="00E36CD8"/>
    <w:rsid w:val="00E36F38"/>
    <w:rsid w:val="00E37A10"/>
    <w:rsid w:val="00E37B86"/>
    <w:rsid w:val="00E4049F"/>
    <w:rsid w:val="00E4191E"/>
    <w:rsid w:val="00E42A59"/>
    <w:rsid w:val="00E432AE"/>
    <w:rsid w:val="00E43666"/>
    <w:rsid w:val="00E4419D"/>
    <w:rsid w:val="00E4601F"/>
    <w:rsid w:val="00E4620F"/>
    <w:rsid w:val="00E466EE"/>
    <w:rsid w:val="00E46866"/>
    <w:rsid w:val="00E4722D"/>
    <w:rsid w:val="00E47870"/>
    <w:rsid w:val="00E50099"/>
    <w:rsid w:val="00E5020F"/>
    <w:rsid w:val="00E50EFA"/>
    <w:rsid w:val="00E51166"/>
    <w:rsid w:val="00E515E0"/>
    <w:rsid w:val="00E51666"/>
    <w:rsid w:val="00E516C1"/>
    <w:rsid w:val="00E52CB7"/>
    <w:rsid w:val="00E5357F"/>
    <w:rsid w:val="00E53932"/>
    <w:rsid w:val="00E53AF8"/>
    <w:rsid w:val="00E53BE5"/>
    <w:rsid w:val="00E54170"/>
    <w:rsid w:val="00E54907"/>
    <w:rsid w:val="00E54F7E"/>
    <w:rsid w:val="00E552E2"/>
    <w:rsid w:val="00E55D79"/>
    <w:rsid w:val="00E55FD4"/>
    <w:rsid w:val="00E57625"/>
    <w:rsid w:val="00E57CEB"/>
    <w:rsid w:val="00E57D45"/>
    <w:rsid w:val="00E57FAA"/>
    <w:rsid w:val="00E60FA7"/>
    <w:rsid w:val="00E615AA"/>
    <w:rsid w:val="00E61C1C"/>
    <w:rsid w:val="00E61E68"/>
    <w:rsid w:val="00E62251"/>
    <w:rsid w:val="00E630C0"/>
    <w:rsid w:val="00E6316A"/>
    <w:rsid w:val="00E634BA"/>
    <w:rsid w:val="00E637F7"/>
    <w:rsid w:val="00E63CC9"/>
    <w:rsid w:val="00E63FE9"/>
    <w:rsid w:val="00E6444B"/>
    <w:rsid w:val="00E64597"/>
    <w:rsid w:val="00E64E73"/>
    <w:rsid w:val="00E6506D"/>
    <w:rsid w:val="00E65340"/>
    <w:rsid w:val="00E65410"/>
    <w:rsid w:val="00E65551"/>
    <w:rsid w:val="00E656EC"/>
    <w:rsid w:val="00E661A4"/>
    <w:rsid w:val="00E66453"/>
    <w:rsid w:val="00E66667"/>
    <w:rsid w:val="00E67141"/>
    <w:rsid w:val="00E67506"/>
    <w:rsid w:val="00E70D60"/>
    <w:rsid w:val="00E713D3"/>
    <w:rsid w:val="00E71526"/>
    <w:rsid w:val="00E721ED"/>
    <w:rsid w:val="00E73100"/>
    <w:rsid w:val="00E73234"/>
    <w:rsid w:val="00E73721"/>
    <w:rsid w:val="00E73C9B"/>
    <w:rsid w:val="00E74D95"/>
    <w:rsid w:val="00E75501"/>
    <w:rsid w:val="00E75692"/>
    <w:rsid w:val="00E75950"/>
    <w:rsid w:val="00E75EE6"/>
    <w:rsid w:val="00E7617E"/>
    <w:rsid w:val="00E761A6"/>
    <w:rsid w:val="00E761A7"/>
    <w:rsid w:val="00E76389"/>
    <w:rsid w:val="00E76756"/>
    <w:rsid w:val="00E768FC"/>
    <w:rsid w:val="00E7774F"/>
    <w:rsid w:val="00E77C06"/>
    <w:rsid w:val="00E77CFE"/>
    <w:rsid w:val="00E812CA"/>
    <w:rsid w:val="00E813CC"/>
    <w:rsid w:val="00E8280D"/>
    <w:rsid w:val="00E82E90"/>
    <w:rsid w:val="00E83905"/>
    <w:rsid w:val="00E83AC6"/>
    <w:rsid w:val="00E8415E"/>
    <w:rsid w:val="00E84E55"/>
    <w:rsid w:val="00E85146"/>
    <w:rsid w:val="00E86623"/>
    <w:rsid w:val="00E8696C"/>
    <w:rsid w:val="00E86DD0"/>
    <w:rsid w:val="00E87464"/>
    <w:rsid w:val="00E87584"/>
    <w:rsid w:val="00E87A87"/>
    <w:rsid w:val="00E901FD"/>
    <w:rsid w:val="00E9074B"/>
    <w:rsid w:val="00E922E0"/>
    <w:rsid w:val="00E923DF"/>
    <w:rsid w:val="00E923F3"/>
    <w:rsid w:val="00E92982"/>
    <w:rsid w:val="00E92DAB"/>
    <w:rsid w:val="00E93270"/>
    <w:rsid w:val="00E94143"/>
    <w:rsid w:val="00E941B2"/>
    <w:rsid w:val="00E94F58"/>
    <w:rsid w:val="00E9527D"/>
    <w:rsid w:val="00E96E8B"/>
    <w:rsid w:val="00E97B1E"/>
    <w:rsid w:val="00E97B25"/>
    <w:rsid w:val="00EA0139"/>
    <w:rsid w:val="00EA0AE5"/>
    <w:rsid w:val="00EA0B29"/>
    <w:rsid w:val="00EA1035"/>
    <w:rsid w:val="00EA1819"/>
    <w:rsid w:val="00EA1B12"/>
    <w:rsid w:val="00EA1BB4"/>
    <w:rsid w:val="00EA1C95"/>
    <w:rsid w:val="00EA2F1F"/>
    <w:rsid w:val="00EA2F2E"/>
    <w:rsid w:val="00EA3423"/>
    <w:rsid w:val="00EA3A47"/>
    <w:rsid w:val="00EA51DB"/>
    <w:rsid w:val="00EA5818"/>
    <w:rsid w:val="00EA5F95"/>
    <w:rsid w:val="00EA61F1"/>
    <w:rsid w:val="00EA6A1C"/>
    <w:rsid w:val="00EA6C62"/>
    <w:rsid w:val="00EA6DD4"/>
    <w:rsid w:val="00EA71A9"/>
    <w:rsid w:val="00EA7F43"/>
    <w:rsid w:val="00EB060C"/>
    <w:rsid w:val="00EB0C6C"/>
    <w:rsid w:val="00EB14E2"/>
    <w:rsid w:val="00EB15D3"/>
    <w:rsid w:val="00EB1BA4"/>
    <w:rsid w:val="00EB1FBB"/>
    <w:rsid w:val="00EB2C78"/>
    <w:rsid w:val="00EB3454"/>
    <w:rsid w:val="00EB3664"/>
    <w:rsid w:val="00EB36D9"/>
    <w:rsid w:val="00EB3D4B"/>
    <w:rsid w:val="00EB4436"/>
    <w:rsid w:val="00EB44CA"/>
    <w:rsid w:val="00EB4809"/>
    <w:rsid w:val="00EB5950"/>
    <w:rsid w:val="00EB5C29"/>
    <w:rsid w:val="00EB5F34"/>
    <w:rsid w:val="00EB659E"/>
    <w:rsid w:val="00EB6DBD"/>
    <w:rsid w:val="00EB7E18"/>
    <w:rsid w:val="00EC042D"/>
    <w:rsid w:val="00EC04E9"/>
    <w:rsid w:val="00EC0768"/>
    <w:rsid w:val="00EC096A"/>
    <w:rsid w:val="00EC0E4A"/>
    <w:rsid w:val="00EC1074"/>
    <w:rsid w:val="00EC26B4"/>
    <w:rsid w:val="00EC3385"/>
    <w:rsid w:val="00EC3708"/>
    <w:rsid w:val="00EC3E91"/>
    <w:rsid w:val="00EC3F3B"/>
    <w:rsid w:val="00EC4801"/>
    <w:rsid w:val="00EC4AEC"/>
    <w:rsid w:val="00EC503B"/>
    <w:rsid w:val="00EC5C36"/>
    <w:rsid w:val="00EC5F95"/>
    <w:rsid w:val="00EC6674"/>
    <w:rsid w:val="00EC7D17"/>
    <w:rsid w:val="00EC7E33"/>
    <w:rsid w:val="00ED01B5"/>
    <w:rsid w:val="00ED0717"/>
    <w:rsid w:val="00ED0B5D"/>
    <w:rsid w:val="00ED0C0D"/>
    <w:rsid w:val="00ED0C86"/>
    <w:rsid w:val="00ED0CFD"/>
    <w:rsid w:val="00ED0DD9"/>
    <w:rsid w:val="00ED0F30"/>
    <w:rsid w:val="00ED19D0"/>
    <w:rsid w:val="00ED25B9"/>
    <w:rsid w:val="00ED2724"/>
    <w:rsid w:val="00ED2E94"/>
    <w:rsid w:val="00ED339B"/>
    <w:rsid w:val="00ED3C5B"/>
    <w:rsid w:val="00ED3DB0"/>
    <w:rsid w:val="00ED3FA0"/>
    <w:rsid w:val="00ED42F0"/>
    <w:rsid w:val="00ED4471"/>
    <w:rsid w:val="00ED602B"/>
    <w:rsid w:val="00ED6449"/>
    <w:rsid w:val="00ED6B05"/>
    <w:rsid w:val="00ED6BF8"/>
    <w:rsid w:val="00ED6FE7"/>
    <w:rsid w:val="00ED78B2"/>
    <w:rsid w:val="00ED78EB"/>
    <w:rsid w:val="00ED7EDD"/>
    <w:rsid w:val="00ED7FAF"/>
    <w:rsid w:val="00EE0CB8"/>
    <w:rsid w:val="00EE0FE9"/>
    <w:rsid w:val="00EE107A"/>
    <w:rsid w:val="00EE1412"/>
    <w:rsid w:val="00EE1EA2"/>
    <w:rsid w:val="00EE236E"/>
    <w:rsid w:val="00EE24CA"/>
    <w:rsid w:val="00EE276A"/>
    <w:rsid w:val="00EE3513"/>
    <w:rsid w:val="00EE3ACA"/>
    <w:rsid w:val="00EE4691"/>
    <w:rsid w:val="00EE4E0A"/>
    <w:rsid w:val="00EE51B4"/>
    <w:rsid w:val="00EE539B"/>
    <w:rsid w:val="00EE579F"/>
    <w:rsid w:val="00EE6AD4"/>
    <w:rsid w:val="00EE70C4"/>
    <w:rsid w:val="00EE70E6"/>
    <w:rsid w:val="00EE726D"/>
    <w:rsid w:val="00EE744C"/>
    <w:rsid w:val="00EE7DCA"/>
    <w:rsid w:val="00EF147F"/>
    <w:rsid w:val="00EF1803"/>
    <w:rsid w:val="00EF19FD"/>
    <w:rsid w:val="00EF207D"/>
    <w:rsid w:val="00EF214C"/>
    <w:rsid w:val="00EF2790"/>
    <w:rsid w:val="00EF2B55"/>
    <w:rsid w:val="00EF2B84"/>
    <w:rsid w:val="00EF3EE5"/>
    <w:rsid w:val="00EF412A"/>
    <w:rsid w:val="00EF4189"/>
    <w:rsid w:val="00EF418E"/>
    <w:rsid w:val="00EF4474"/>
    <w:rsid w:val="00EF4AF0"/>
    <w:rsid w:val="00EF4C0B"/>
    <w:rsid w:val="00EF4F08"/>
    <w:rsid w:val="00EF53C1"/>
    <w:rsid w:val="00EF587E"/>
    <w:rsid w:val="00EF58A5"/>
    <w:rsid w:val="00EF64BC"/>
    <w:rsid w:val="00EF6AFA"/>
    <w:rsid w:val="00EF704F"/>
    <w:rsid w:val="00EF714C"/>
    <w:rsid w:val="00EF7B58"/>
    <w:rsid w:val="00F00B3D"/>
    <w:rsid w:val="00F016CF"/>
    <w:rsid w:val="00F01928"/>
    <w:rsid w:val="00F019F3"/>
    <w:rsid w:val="00F026D6"/>
    <w:rsid w:val="00F02852"/>
    <w:rsid w:val="00F02E7A"/>
    <w:rsid w:val="00F030B8"/>
    <w:rsid w:val="00F03342"/>
    <w:rsid w:val="00F036B8"/>
    <w:rsid w:val="00F03B4C"/>
    <w:rsid w:val="00F03BA8"/>
    <w:rsid w:val="00F03CE2"/>
    <w:rsid w:val="00F03EDD"/>
    <w:rsid w:val="00F04046"/>
    <w:rsid w:val="00F0422B"/>
    <w:rsid w:val="00F05138"/>
    <w:rsid w:val="00F05BC1"/>
    <w:rsid w:val="00F0622F"/>
    <w:rsid w:val="00F06FE4"/>
    <w:rsid w:val="00F07565"/>
    <w:rsid w:val="00F07D27"/>
    <w:rsid w:val="00F10BAF"/>
    <w:rsid w:val="00F10CC0"/>
    <w:rsid w:val="00F11557"/>
    <w:rsid w:val="00F11D1C"/>
    <w:rsid w:val="00F124A9"/>
    <w:rsid w:val="00F12B03"/>
    <w:rsid w:val="00F12BAF"/>
    <w:rsid w:val="00F12F5A"/>
    <w:rsid w:val="00F1500A"/>
    <w:rsid w:val="00F15557"/>
    <w:rsid w:val="00F155DB"/>
    <w:rsid w:val="00F15CC5"/>
    <w:rsid w:val="00F16645"/>
    <w:rsid w:val="00F16687"/>
    <w:rsid w:val="00F1682D"/>
    <w:rsid w:val="00F16A00"/>
    <w:rsid w:val="00F17418"/>
    <w:rsid w:val="00F17DFD"/>
    <w:rsid w:val="00F17FB2"/>
    <w:rsid w:val="00F2018B"/>
    <w:rsid w:val="00F20A06"/>
    <w:rsid w:val="00F20DA7"/>
    <w:rsid w:val="00F21792"/>
    <w:rsid w:val="00F21DB5"/>
    <w:rsid w:val="00F22477"/>
    <w:rsid w:val="00F22883"/>
    <w:rsid w:val="00F22D57"/>
    <w:rsid w:val="00F22DA7"/>
    <w:rsid w:val="00F2342F"/>
    <w:rsid w:val="00F236EB"/>
    <w:rsid w:val="00F237F8"/>
    <w:rsid w:val="00F23D02"/>
    <w:rsid w:val="00F23E04"/>
    <w:rsid w:val="00F24FC2"/>
    <w:rsid w:val="00F251BC"/>
    <w:rsid w:val="00F2536C"/>
    <w:rsid w:val="00F25817"/>
    <w:rsid w:val="00F25BAB"/>
    <w:rsid w:val="00F25CB8"/>
    <w:rsid w:val="00F26871"/>
    <w:rsid w:val="00F2696C"/>
    <w:rsid w:val="00F2746C"/>
    <w:rsid w:val="00F27773"/>
    <w:rsid w:val="00F2787A"/>
    <w:rsid w:val="00F27AC0"/>
    <w:rsid w:val="00F30B06"/>
    <w:rsid w:val="00F30B5E"/>
    <w:rsid w:val="00F30BDF"/>
    <w:rsid w:val="00F310E5"/>
    <w:rsid w:val="00F3154B"/>
    <w:rsid w:val="00F319D6"/>
    <w:rsid w:val="00F31DAB"/>
    <w:rsid w:val="00F324D2"/>
    <w:rsid w:val="00F33213"/>
    <w:rsid w:val="00F3321F"/>
    <w:rsid w:val="00F33A9F"/>
    <w:rsid w:val="00F340E7"/>
    <w:rsid w:val="00F342CC"/>
    <w:rsid w:val="00F34788"/>
    <w:rsid w:val="00F354FE"/>
    <w:rsid w:val="00F355B0"/>
    <w:rsid w:val="00F35EC1"/>
    <w:rsid w:val="00F360C8"/>
    <w:rsid w:val="00F366B0"/>
    <w:rsid w:val="00F3676C"/>
    <w:rsid w:val="00F36925"/>
    <w:rsid w:val="00F36D3A"/>
    <w:rsid w:val="00F36EE0"/>
    <w:rsid w:val="00F37C9E"/>
    <w:rsid w:val="00F40311"/>
    <w:rsid w:val="00F41790"/>
    <w:rsid w:val="00F4185B"/>
    <w:rsid w:val="00F418E9"/>
    <w:rsid w:val="00F41F2E"/>
    <w:rsid w:val="00F42AA6"/>
    <w:rsid w:val="00F4311C"/>
    <w:rsid w:val="00F449B1"/>
    <w:rsid w:val="00F44F17"/>
    <w:rsid w:val="00F453BA"/>
    <w:rsid w:val="00F45DA3"/>
    <w:rsid w:val="00F4677F"/>
    <w:rsid w:val="00F46846"/>
    <w:rsid w:val="00F46AD7"/>
    <w:rsid w:val="00F5009E"/>
    <w:rsid w:val="00F501E6"/>
    <w:rsid w:val="00F50565"/>
    <w:rsid w:val="00F50E9C"/>
    <w:rsid w:val="00F51814"/>
    <w:rsid w:val="00F51C47"/>
    <w:rsid w:val="00F52063"/>
    <w:rsid w:val="00F526B3"/>
    <w:rsid w:val="00F529A0"/>
    <w:rsid w:val="00F52B73"/>
    <w:rsid w:val="00F535C0"/>
    <w:rsid w:val="00F536F9"/>
    <w:rsid w:val="00F53C6F"/>
    <w:rsid w:val="00F53F2F"/>
    <w:rsid w:val="00F54703"/>
    <w:rsid w:val="00F5490C"/>
    <w:rsid w:val="00F54D78"/>
    <w:rsid w:val="00F557AA"/>
    <w:rsid w:val="00F55AC1"/>
    <w:rsid w:val="00F55BDA"/>
    <w:rsid w:val="00F56312"/>
    <w:rsid w:val="00F56AE7"/>
    <w:rsid w:val="00F56AFB"/>
    <w:rsid w:val="00F56BED"/>
    <w:rsid w:val="00F56D5B"/>
    <w:rsid w:val="00F57532"/>
    <w:rsid w:val="00F57B41"/>
    <w:rsid w:val="00F57C2F"/>
    <w:rsid w:val="00F602FF"/>
    <w:rsid w:val="00F604B9"/>
    <w:rsid w:val="00F60975"/>
    <w:rsid w:val="00F6124C"/>
    <w:rsid w:val="00F6130E"/>
    <w:rsid w:val="00F6162F"/>
    <w:rsid w:val="00F617BF"/>
    <w:rsid w:val="00F61D93"/>
    <w:rsid w:val="00F61F54"/>
    <w:rsid w:val="00F6202F"/>
    <w:rsid w:val="00F624F0"/>
    <w:rsid w:val="00F62CC4"/>
    <w:rsid w:val="00F63770"/>
    <w:rsid w:val="00F63FE3"/>
    <w:rsid w:val="00F641BB"/>
    <w:rsid w:val="00F6440D"/>
    <w:rsid w:val="00F64761"/>
    <w:rsid w:val="00F64CA3"/>
    <w:rsid w:val="00F65359"/>
    <w:rsid w:val="00F65D6F"/>
    <w:rsid w:val="00F676D7"/>
    <w:rsid w:val="00F67724"/>
    <w:rsid w:val="00F701F9"/>
    <w:rsid w:val="00F708CE"/>
    <w:rsid w:val="00F71053"/>
    <w:rsid w:val="00F7212E"/>
    <w:rsid w:val="00F723E1"/>
    <w:rsid w:val="00F72748"/>
    <w:rsid w:val="00F7297A"/>
    <w:rsid w:val="00F72AFE"/>
    <w:rsid w:val="00F72B05"/>
    <w:rsid w:val="00F7328F"/>
    <w:rsid w:val="00F73858"/>
    <w:rsid w:val="00F7386E"/>
    <w:rsid w:val="00F73888"/>
    <w:rsid w:val="00F73B5E"/>
    <w:rsid w:val="00F74456"/>
    <w:rsid w:val="00F74738"/>
    <w:rsid w:val="00F75A54"/>
    <w:rsid w:val="00F76BF3"/>
    <w:rsid w:val="00F771B0"/>
    <w:rsid w:val="00F80FAE"/>
    <w:rsid w:val="00F81140"/>
    <w:rsid w:val="00F81412"/>
    <w:rsid w:val="00F824BE"/>
    <w:rsid w:val="00F83EAD"/>
    <w:rsid w:val="00F83EC3"/>
    <w:rsid w:val="00F84077"/>
    <w:rsid w:val="00F8433E"/>
    <w:rsid w:val="00F847AB"/>
    <w:rsid w:val="00F84B7F"/>
    <w:rsid w:val="00F84BAD"/>
    <w:rsid w:val="00F8525D"/>
    <w:rsid w:val="00F8536C"/>
    <w:rsid w:val="00F857EF"/>
    <w:rsid w:val="00F85CD1"/>
    <w:rsid w:val="00F87876"/>
    <w:rsid w:val="00F90EDD"/>
    <w:rsid w:val="00F91202"/>
    <w:rsid w:val="00F91452"/>
    <w:rsid w:val="00F91562"/>
    <w:rsid w:val="00F91955"/>
    <w:rsid w:val="00F91F5E"/>
    <w:rsid w:val="00F91FD0"/>
    <w:rsid w:val="00F92F36"/>
    <w:rsid w:val="00F948F5"/>
    <w:rsid w:val="00F94D17"/>
    <w:rsid w:val="00F94DB3"/>
    <w:rsid w:val="00F95366"/>
    <w:rsid w:val="00F96EB7"/>
    <w:rsid w:val="00F97608"/>
    <w:rsid w:val="00FA0857"/>
    <w:rsid w:val="00FA0B30"/>
    <w:rsid w:val="00FA0D1D"/>
    <w:rsid w:val="00FA1063"/>
    <w:rsid w:val="00FA15BC"/>
    <w:rsid w:val="00FA1DFA"/>
    <w:rsid w:val="00FA2380"/>
    <w:rsid w:val="00FA31C4"/>
    <w:rsid w:val="00FA3400"/>
    <w:rsid w:val="00FA3EC1"/>
    <w:rsid w:val="00FA3F32"/>
    <w:rsid w:val="00FA4722"/>
    <w:rsid w:val="00FA4774"/>
    <w:rsid w:val="00FA50B0"/>
    <w:rsid w:val="00FA56B0"/>
    <w:rsid w:val="00FA58EF"/>
    <w:rsid w:val="00FA78AA"/>
    <w:rsid w:val="00FB05F1"/>
    <w:rsid w:val="00FB07F7"/>
    <w:rsid w:val="00FB096F"/>
    <w:rsid w:val="00FB11A3"/>
    <w:rsid w:val="00FB1244"/>
    <w:rsid w:val="00FB1C20"/>
    <w:rsid w:val="00FB28F5"/>
    <w:rsid w:val="00FB2DF9"/>
    <w:rsid w:val="00FB2F42"/>
    <w:rsid w:val="00FB3014"/>
    <w:rsid w:val="00FB3521"/>
    <w:rsid w:val="00FB3CC2"/>
    <w:rsid w:val="00FB405A"/>
    <w:rsid w:val="00FB5009"/>
    <w:rsid w:val="00FB565F"/>
    <w:rsid w:val="00FB59F2"/>
    <w:rsid w:val="00FB5B98"/>
    <w:rsid w:val="00FB5C98"/>
    <w:rsid w:val="00FB6722"/>
    <w:rsid w:val="00FB7228"/>
    <w:rsid w:val="00FC07C2"/>
    <w:rsid w:val="00FC125A"/>
    <w:rsid w:val="00FC1442"/>
    <w:rsid w:val="00FC1F67"/>
    <w:rsid w:val="00FC2BD1"/>
    <w:rsid w:val="00FC31A8"/>
    <w:rsid w:val="00FC3625"/>
    <w:rsid w:val="00FC3EBD"/>
    <w:rsid w:val="00FC42C3"/>
    <w:rsid w:val="00FC44DA"/>
    <w:rsid w:val="00FC4AF5"/>
    <w:rsid w:val="00FC5203"/>
    <w:rsid w:val="00FC5421"/>
    <w:rsid w:val="00FC5701"/>
    <w:rsid w:val="00FC63F0"/>
    <w:rsid w:val="00FC6474"/>
    <w:rsid w:val="00FC6A77"/>
    <w:rsid w:val="00FC707E"/>
    <w:rsid w:val="00FC70CC"/>
    <w:rsid w:val="00FD001B"/>
    <w:rsid w:val="00FD0F5A"/>
    <w:rsid w:val="00FD13DD"/>
    <w:rsid w:val="00FD140B"/>
    <w:rsid w:val="00FD211C"/>
    <w:rsid w:val="00FD2ED1"/>
    <w:rsid w:val="00FD30CF"/>
    <w:rsid w:val="00FD42FD"/>
    <w:rsid w:val="00FD445E"/>
    <w:rsid w:val="00FD446C"/>
    <w:rsid w:val="00FD4BCE"/>
    <w:rsid w:val="00FD4F54"/>
    <w:rsid w:val="00FD5335"/>
    <w:rsid w:val="00FD5913"/>
    <w:rsid w:val="00FD69DE"/>
    <w:rsid w:val="00FD7356"/>
    <w:rsid w:val="00FD784C"/>
    <w:rsid w:val="00FE016F"/>
    <w:rsid w:val="00FE0513"/>
    <w:rsid w:val="00FE0F83"/>
    <w:rsid w:val="00FE14AB"/>
    <w:rsid w:val="00FE2350"/>
    <w:rsid w:val="00FE2542"/>
    <w:rsid w:val="00FE283B"/>
    <w:rsid w:val="00FE35A0"/>
    <w:rsid w:val="00FE3663"/>
    <w:rsid w:val="00FE3A18"/>
    <w:rsid w:val="00FE3DB6"/>
    <w:rsid w:val="00FE42D1"/>
    <w:rsid w:val="00FE4364"/>
    <w:rsid w:val="00FE510A"/>
    <w:rsid w:val="00FE56F1"/>
    <w:rsid w:val="00FE63FB"/>
    <w:rsid w:val="00FE6AE5"/>
    <w:rsid w:val="00FE717F"/>
    <w:rsid w:val="00FE7457"/>
    <w:rsid w:val="00FE7538"/>
    <w:rsid w:val="00FE7DC1"/>
    <w:rsid w:val="00FE7DE2"/>
    <w:rsid w:val="00FF02FB"/>
    <w:rsid w:val="00FF0496"/>
    <w:rsid w:val="00FF04BF"/>
    <w:rsid w:val="00FF1AD5"/>
    <w:rsid w:val="00FF201F"/>
    <w:rsid w:val="00FF25E8"/>
    <w:rsid w:val="00FF2666"/>
    <w:rsid w:val="00FF2795"/>
    <w:rsid w:val="00FF2F50"/>
    <w:rsid w:val="00FF2FE4"/>
    <w:rsid w:val="00FF3D10"/>
    <w:rsid w:val="00FF48F4"/>
    <w:rsid w:val="00FF4DF0"/>
    <w:rsid w:val="00FF5888"/>
    <w:rsid w:val="00FF5C8E"/>
    <w:rsid w:val="00FF5EBA"/>
    <w:rsid w:val="00FF62AD"/>
    <w:rsid w:val="00FF66FC"/>
    <w:rsid w:val="00FF687A"/>
    <w:rsid w:val="00FF6CB8"/>
    <w:rsid w:val="00FF6FEC"/>
    <w:rsid w:val="00FF7141"/>
    <w:rsid w:val="00FF7159"/>
    <w:rsid w:val="00FF7E2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6E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51B7"/>
    <w:pPr>
      <w:ind w:left="720"/>
      <w:contextualSpacing/>
    </w:pPr>
  </w:style>
  <w:style w:type="paragraph" w:styleId="a4">
    <w:name w:val="Balloon Text"/>
    <w:basedOn w:val="a"/>
    <w:link w:val="a5"/>
    <w:uiPriority w:val="99"/>
    <w:semiHidden/>
    <w:unhideWhenUsed/>
    <w:rsid w:val="005D17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17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611</TotalTime>
  <Pages>1</Pages>
  <Words>1150</Words>
  <Characters>6557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Буратино 102</dc:creator>
  <cp:keywords/>
  <dc:description/>
  <cp:lastModifiedBy>Светлана</cp:lastModifiedBy>
  <cp:revision>35</cp:revision>
  <dcterms:created xsi:type="dcterms:W3CDTF">2019-01-18T07:14:00Z</dcterms:created>
  <dcterms:modified xsi:type="dcterms:W3CDTF">2021-03-25T18:46:00Z</dcterms:modified>
</cp:coreProperties>
</file>