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38A" w:rsidRPr="004A594A" w:rsidRDefault="00CB238A" w:rsidP="00CB238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B2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4A59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Приложение 2</w:t>
      </w:r>
    </w:p>
    <w:p w:rsidR="00CB238A" w:rsidRPr="00CB238A" w:rsidRDefault="00CB238A" w:rsidP="00CB238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CB238A" w:rsidRPr="00CB238A" w:rsidRDefault="00CB238A" w:rsidP="004A594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B23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Пояснительная записка</w:t>
      </w:r>
    </w:p>
    <w:p w:rsidR="00CB238A" w:rsidRPr="00CB238A" w:rsidRDefault="00CB238A" w:rsidP="00CB238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551B17" w:rsidRDefault="00CB238A" w:rsidP="00551B17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B23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Автор:</w:t>
      </w:r>
      <w:r w:rsidRPr="00CB2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551B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Вальтер Наталья Геннадьевна</w:t>
      </w:r>
      <w:r w:rsidRPr="00551B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551B17" w:rsidRPr="00551B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 1 кв. категории</w:t>
      </w:r>
    </w:p>
    <w:p w:rsidR="00CB238A" w:rsidRPr="00CB238A" w:rsidRDefault="00CB238A" w:rsidP="00551B17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B2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Муниципальное дошкольное образовательное автономное учреждение</w:t>
      </w:r>
    </w:p>
    <w:p w:rsidR="00CB238A" w:rsidRPr="00CB238A" w:rsidRDefault="00CB238A" w:rsidP="00551B17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B2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«Детский сад №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62</w:t>
      </w:r>
      <w:r w:rsidRPr="00CB2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Чайка</w:t>
      </w:r>
      <w:r w:rsidRPr="00CB2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» комбинированного вида» г. Орска</w:t>
      </w:r>
    </w:p>
    <w:p w:rsidR="00CB238A" w:rsidRPr="00551B17" w:rsidRDefault="00CB238A" w:rsidP="00551B17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51B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Название </w:t>
      </w:r>
      <w:proofErr w:type="gramStart"/>
      <w:r w:rsidRPr="00551B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пособия  </w:t>
      </w:r>
      <w:proofErr w:type="spellStart"/>
      <w:r w:rsidRPr="00551B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лэпбук</w:t>
      </w:r>
      <w:proofErr w:type="spellEnd"/>
      <w:proofErr w:type="gramEnd"/>
      <w:r w:rsidRPr="00551B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 «</w:t>
      </w:r>
      <w:proofErr w:type="spellStart"/>
      <w:r w:rsidRPr="00551B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Звуковичок</w:t>
      </w:r>
      <w:proofErr w:type="spellEnd"/>
      <w:r w:rsidRPr="00551B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».</w:t>
      </w:r>
    </w:p>
    <w:p w:rsidR="00B22DC9" w:rsidRPr="00551B17" w:rsidRDefault="00CB238A" w:rsidP="00551B17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51B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Старший дошкольный возраст.</w:t>
      </w:r>
    </w:p>
    <w:p w:rsidR="00ED2646" w:rsidRPr="00283FC3" w:rsidRDefault="00ED2646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2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представить Вашему вниманию </w:t>
      </w:r>
      <w:proofErr w:type="spellStart"/>
      <w:r w:rsidR="00283F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</w:t>
      </w:r>
      <w:r w:rsidRPr="00ED26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эпбук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83F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D26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ED26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End"/>
      <w:r w:rsidRPr="00ED264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ковичок</w:t>
      </w:r>
      <w:proofErr w:type="spellEnd"/>
      <w:r w:rsidRPr="00ED26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D2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 </w:t>
      </w:r>
      <w:r w:rsidRPr="00ED264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детьми старшего дошкольного возраста</w:t>
      </w:r>
      <w:r w:rsidRPr="00ED2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3FC3" w:rsidRPr="00283FC3" w:rsidRDefault="00283FC3" w:rsidP="004A594A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212CE">
        <w:rPr>
          <w:b/>
          <w:color w:val="111111"/>
          <w:sz w:val="28"/>
          <w:szCs w:val="28"/>
        </w:rPr>
        <w:t>Цель</w:t>
      </w:r>
      <w:r w:rsidR="00551B17">
        <w:rPr>
          <w:b/>
          <w:color w:val="111111"/>
          <w:sz w:val="28"/>
          <w:szCs w:val="28"/>
        </w:rPr>
        <w:t>:</w:t>
      </w:r>
      <w:r w:rsidR="004A594A">
        <w:rPr>
          <w:b/>
          <w:color w:val="111111"/>
          <w:sz w:val="28"/>
          <w:szCs w:val="28"/>
        </w:rPr>
        <w:t xml:space="preserve"> </w:t>
      </w:r>
      <w:r w:rsidR="00551B17">
        <w:rPr>
          <w:color w:val="111111"/>
          <w:sz w:val="28"/>
          <w:szCs w:val="28"/>
        </w:rPr>
        <w:t>закрепление</w:t>
      </w:r>
      <w:r w:rsidR="004A594A">
        <w:rPr>
          <w:color w:val="111111"/>
          <w:sz w:val="28"/>
          <w:szCs w:val="28"/>
        </w:rPr>
        <w:t xml:space="preserve"> </w:t>
      </w:r>
      <w:proofErr w:type="gramStart"/>
      <w:r w:rsidR="00551B17">
        <w:rPr>
          <w:color w:val="111111"/>
          <w:sz w:val="28"/>
          <w:szCs w:val="28"/>
        </w:rPr>
        <w:t>правильного</w:t>
      </w:r>
      <w:r w:rsidR="004A594A">
        <w:rPr>
          <w:color w:val="111111"/>
          <w:sz w:val="28"/>
          <w:szCs w:val="28"/>
        </w:rPr>
        <w:t xml:space="preserve">  </w:t>
      </w:r>
      <w:r w:rsidRPr="00283FC3">
        <w:rPr>
          <w:color w:val="111111"/>
          <w:sz w:val="28"/>
          <w:szCs w:val="28"/>
        </w:rPr>
        <w:t>произношения</w:t>
      </w:r>
      <w:proofErr w:type="gramEnd"/>
      <w:r w:rsidRPr="00283FC3">
        <w:rPr>
          <w:color w:val="111111"/>
          <w:sz w:val="28"/>
          <w:szCs w:val="28"/>
        </w:rPr>
        <w:t> </w:t>
      </w:r>
      <w:r w:rsidRPr="00283F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звуков</w:t>
      </w:r>
      <w:r w:rsidRPr="00283FC3">
        <w:rPr>
          <w:b/>
          <w:color w:val="111111"/>
          <w:sz w:val="28"/>
          <w:szCs w:val="28"/>
        </w:rPr>
        <w:t>, </w:t>
      </w:r>
      <w:r w:rsidRPr="00283F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283FC3">
        <w:rPr>
          <w:color w:val="111111"/>
          <w:sz w:val="28"/>
          <w:szCs w:val="28"/>
        </w:rPr>
        <w:t> артикуляционного аппарата, </w:t>
      </w:r>
      <w:r w:rsidRPr="00283F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283FC3">
        <w:rPr>
          <w:color w:val="111111"/>
          <w:sz w:val="28"/>
          <w:szCs w:val="28"/>
        </w:rPr>
        <w:t> фонематического слуха, работа над дикцией.</w:t>
      </w:r>
    </w:p>
    <w:p w:rsidR="00283FC3" w:rsidRPr="00ED2646" w:rsidRDefault="00283FC3" w:rsidP="00515B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83FC3">
        <w:rPr>
          <w:color w:val="111111"/>
          <w:sz w:val="28"/>
          <w:szCs w:val="28"/>
        </w:rPr>
        <w:t xml:space="preserve">Практика работы с детьми в </w:t>
      </w:r>
      <w:r>
        <w:rPr>
          <w:color w:val="111111"/>
          <w:sz w:val="28"/>
          <w:szCs w:val="28"/>
        </w:rPr>
        <w:t>ДОУ</w:t>
      </w:r>
      <w:r w:rsidRPr="00283FC3">
        <w:rPr>
          <w:color w:val="111111"/>
          <w:sz w:val="28"/>
          <w:szCs w:val="28"/>
        </w:rPr>
        <w:t xml:space="preserve"> и требования ФГОС ДО мотивир</w:t>
      </w:r>
      <w:r w:rsidR="004A594A">
        <w:rPr>
          <w:color w:val="111111"/>
          <w:sz w:val="28"/>
          <w:szCs w:val="28"/>
        </w:rPr>
        <w:t>овали</w:t>
      </w:r>
      <w:r w:rsidRPr="00283FC3">
        <w:rPr>
          <w:color w:val="111111"/>
          <w:sz w:val="28"/>
          <w:szCs w:val="28"/>
        </w:rPr>
        <w:t xml:space="preserve"> меня искать новые приёмы и методы работы для успешного </w:t>
      </w:r>
      <w:r w:rsidRPr="00283F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звуковой культуры речи дошкольников</w:t>
      </w:r>
      <w:r w:rsidRPr="00283FC3">
        <w:rPr>
          <w:color w:val="111111"/>
          <w:sz w:val="28"/>
          <w:szCs w:val="28"/>
        </w:rPr>
        <w:t>.</w:t>
      </w:r>
      <w:r w:rsidR="00515BAB">
        <w:rPr>
          <w:color w:val="111111"/>
          <w:sz w:val="28"/>
          <w:szCs w:val="28"/>
        </w:rPr>
        <w:t xml:space="preserve"> </w:t>
      </w:r>
      <w:r w:rsidRPr="00283FC3">
        <w:rPr>
          <w:color w:val="111111"/>
          <w:sz w:val="28"/>
          <w:szCs w:val="28"/>
          <w:shd w:val="clear" w:color="auto" w:fill="FFFFFF"/>
        </w:rPr>
        <w:t>Для успешного </w:t>
      </w:r>
      <w:r w:rsidRPr="00283FC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звуковой культуры речи</w:t>
      </w:r>
      <w:r w:rsidRPr="00283FC3">
        <w:rPr>
          <w:color w:val="111111"/>
          <w:sz w:val="28"/>
          <w:szCs w:val="28"/>
          <w:shd w:val="clear" w:color="auto" w:fill="FFFFFF"/>
        </w:rPr>
        <w:t> дошкольников я изготовила </w:t>
      </w:r>
      <w:proofErr w:type="spellStart"/>
      <w:proofErr w:type="gramStart"/>
      <w:r w:rsidRPr="003212CE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лэпбук</w:t>
      </w:r>
      <w:proofErr w:type="spellEnd"/>
      <w:r w:rsidRPr="003212CE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  «</w:t>
      </w:r>
      <w:proofErr w:type="spellStart"/>
      <w:proofErr w:type="gramEnd"/>
      <w:r w:rsidRPr="003212CE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Звуковичок</w:t>
      </w:r>
      <w:proofErr w:type="spellEnd"/>
      <w:r w:rsidRPr="003212CE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D2646" w:rsidRDefault="00515BAB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дидактическое пособие</w:t>
      </w:r>
      <w:r w:rsidR="00ED2646" w:rsidRPr="00ED2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не просто книжка с картинками и кармашками.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у</w:t>
      </w:r>
      <w:r w:rsidR="00ED2646" w:rsidRPr="00ED26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пражнения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дидактические </w:t>
      </w:r>
      <w:r w:rsidR="00ED2646" w:rsidRPr="00ED26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игры направлены на формирование всех сторон речи</w:t>
      </w:r>
      <w:r w:rsidR="00ED2646" w:rsidRPr="00ED2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="00ED2646" w:rsidRPr="00ED2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развитие фонематического слуха и восприятия,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развитие </w:t>
      </w:r>
      <w:r w:rsidR="00ED2646" w:rsidRPr="00ED2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лексико-грамматических навыков,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развитие </w:t>
      </w:r>
      <w:r w:rsidR="00ED2646" w:rsidRPr="00ED2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связной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дошкольников.</w:t>
      </w:r>
    </w:p>
    <w:p w:rsidR="00515BAB" w:rsidRDefault="00515BAB" w:rsidP="001B58E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Лэпбук</w:t>
      </w:r>
      <w:proofErr w:type="spellEnd"/>
      <w:r>
        <w:rPr>
          <w:color w:val="111111"/>
          <w:sz w:val="28"/>
          <w:szCs w:val="28"/>
        </w:rPr>
        <w:t xml:space="preserve"> может использоваться: </w:t>
      </w:r>
    </w:p>
    <w:p w:rsidR="00515BAB" w:rsidRDefault="00515BAB" w:rsidP="001B58E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 индивидуальной работе с ребенком с целью развития речевой активности.</w:t>
      </w:r>
    </w:p>
    <w:p w:rsidR="00515BAB" w:rsidRDefault="00515BAB" w:rsidP="001B58E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является одной из форм организации совместной деятельности ребенка и педагога.</w:t>
      </w:r>
    </w:p>
    <w:p w:rsidR="00515BAB" w:rsidRDefault="00515BAB" w:rsidP="001B58E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активно используется детьми в самостоятельной деятельности детей.</w:t>
      </w:r>
    </w:p>
    <w:p w:rsidR="00515BAB" w:rsidRDefault="00515BAB" w:rsidP="001B58E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представляет собой совокупность упражнений и дидактических игр.</w:t>
      </w:r>
    </w:p>
    <w:p w:rsidR="00515BAB" w:rsidRDefault="00515BAB" w:rsidP="001B58E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F73881">
        <w:rPr>
          <w:color w:val="111111"/>
          <w:sz w:val="28"/>
          <w:szCs w:val="28"/>
        </w:rPr>
        <w:t>является частью диагностического инструментария для педагога.</w:t>
      </w:r>
      <w:r>
        <w:rPr>
          <w:color w:val="111111"/>
          <w:sz w:val="28"/>
          <w:szCs w:val="28"/>
        </w:rPr>
        <w:t xml:space="preserve">  </w:t>
      </w:r>
    </w:p>
    <w:p w:rsidR="001B58EC" w:rsidRPr="001B58EC" w:rsidRDefault="001B58EC" w:rsidP="001B58E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моей группе яркая книжка заняла</w:t>
      </w:r>
      <w:r w:rsidRPr="001B58EC">
        <w:rPr>
          <w:color w:val="111111"/>
          <w:sz w:val="28"/>
          <w:szCs w:val="28"/>
        </w:rPr>
        <w:t xml:space="preserve"> своё почётное место в </w:t>
      </w:r>
      <w:r>
        <w:rPr>
          <w:color w:val="111111"/>
          <w:sz w:val="28"/>
          <w:szCs w:val="28"/>
        </w:rPr>
        <w:t xml:space="preserve">центре по </w:t>
      </w:r>
      <w:r w:rsidRPr="001B5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речи</w:t>
      </w:r>
      <w:r w:rsidRPr="001B58EC">
        <w:rPr>
          <w:color w:val="111111"/>
          <w:sz w:val="28"/>
          <w:szCs w:val="28"/>
        </w:rPr>
        <w:t>.</w:t>
      </w:r>
    </w:p>
    <w:p w:rsidR="00ED2646" w:rsidRPr="001B58EC" w:rsidRDefault="00ED2646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D2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Условно </w:t>
      </w:r>
      <w:proofErr w:type="spellStart"/>
      <w:r w:rsidRPr="00ED264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Лэпбук</w:t>
      </w:r>
      <w:proofErr w:type="spellEnd"/>
      <w:r w:rsidRPr="00ED2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738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представляет собой книжку раскладушку и </w:t>
      </w:r>
      <w:r w:rsidRPr="00ED2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разделё</w:t>
      </w:r>
      <w:r w:rsidRPr="00F738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 на три части</w:t>
      </w:r>
      <w:r w:rsidRPr="00ED2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первая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2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часть посвящ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ED2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1B58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буквам </w:t>
      </w:r>
      <w:r w:rsidR="001B58EC" w:rsidRPr="001B58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1B58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лфав</w:t>
      </w:r>
      <w:r w:rsidR="001B58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ита и артикуляционной гимнастике</w:t>
      </w:r>
      <w:r w:rsidRPr="001B58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D2646" w:rsidRDefault="00ED2646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 первой части располагаются различные кармашки:</w:t>
      </w:r>
    </w:p>
    <w:p w:rsidR="00ED2646" w:rsidRDefault="00ED2646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961C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D264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Домик для букв алфавита</w:t>
      </w:r>
      <w:r w:rsidR="00D961C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 Буквы можно менять</w:t>
      </w:r>
      <w:r w:rsidR="001B58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 вставляя в окошко.</w:t>
      </w:r>
    </w:p>
    <w:p w:rsidR="00ED2646" w:rsidRDefault="00ED2646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2. Кармашек – «Артикуляционная гимнастика</w:t>
      </w:r>
      <w:r w:rsidR="00D961C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 с картинками и пояснением.</w:t>
      </w:r>
    </w:p>
    <w:p w:rsidR="00D961CD" w:rsidRDefault="00D961CD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3. Кармашек – «Дыхательная гимнастика» - «Горячий чай»</w:t>
      </w:r>
    </w:p>
    <w:p w:rsidR="00D961CD" w:rsidRDefault="00D961CD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4. Игра-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«Собери букву»</w:t>
      </w:r>
    </w:p>
    <w:p w:rsidR="00D961CD" w:rsidRDefault="00D961CD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5. Игра «Составь букву»</w:t>
      </w:r>
    </w:p>
    <w:p w:rsidR="00D961CD" w:rsidRPr="00D961CD" w:rsidRDefault="00D961CD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961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 второй части располагаются различные картинки:</w:t>
      </w:r>
    </w:p>
    <w:p w:rsidR="00D961CD" w:rsidRDefault="00D961CD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1. Карточка – схема «Характеристика звука»</w:t>
      </w:r>
    </w:p>
    <w:p w:rsidR="00D961CD" w:rsidRDefault="00D961CD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2. Карточка «Какие бывают звуки?»</w:t>
      </w:r>
    </w:p>
    <w:p w:rsidR="00D961CD" w:rsidRDefault="00D961CD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3. Дидактическая игра «Звуковой паровозик»</w:t>
      </w:r>
      <w:r w:rsidR="00E6227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 Задание: нужно определить место звука в слове. На паровозик прикрепляется искомый звук в слове. В вагончики-кармашки вставляется данный звук, расположенный в начале слова, в середине или в конце слова.</w:t>
      </w:r>
    </w:p>
    <w:p w:rsidR="00E6227E" w:rsidRPr="00283FC3" w:rsidRDefault="00E6227E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83F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 третьей части располагаются различные кармашки:</w:t>
      </w:r>
    </w:p>
    <w:p w:rsidR="00E6227E" w:rsidRDefault="00E6227E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1. Кармашек с </w:t>
      </w:r>
      <w:r w:rsidR="001B58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исто</w:t>
      </w:r>
      <w:r w:rsidR="001B58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говорками</w:t>
      </w:r>
    </w:p>
    <w:p w:rsidR="00E6227E" w:rsidRDefault="00E6227E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2. Кармашек со скороговорками</w:t>
      </w:r>
    </w:p>
    <w:p w:rsidR="00E6227E" w:rsidRDefault="00E6227E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3. Дидактическая игра «Поймай первый звук в слове»</w:t>
      </w:r>
    </w:p>
    <w:p w:rsidR="00E6227E" w:rsidRDefault="00E6227E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4. Дидактическая игра «Подбери картинку к схеме»</w:t>
      </w:r>
    </w:p>
    <w:p w:rsidR="00E6227E" w:rsidRPr="00ED2646" w:rsidRDefault="00E6227E" w:rsidP="00ED26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5. Дидактическая игра «Подбери слоги»</w:t>
      </w:r>
    </w:p>
    <w:p w:rsidR="00ED2646" w:rsidRPr="00ED2646" w:rsidRDefault="00ED2646" w:rsidP="00ED2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64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    </w:t>
      </w:r>
      <w:r w:rsidR="00283FC3" w:rsidRPr="00283FC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6. Схема «Мягкие и твердые согласные»</w:t>
      </w:r>
      <w:r w:rsidRPr="00ED264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  </w:t>
      </w:r>
    </w:p>
    <w:p w:rsidR="00AC3030" w:rsidRPr="00283FC3" w:rsidRDefault="00AC3030">
      <w:pPr>
        <w:rPr>
          <w:rFonts w:ascii="Times New Roman" w:hAnsi="Times New Roman" w:cs="Times New Roman"/>
          <w:sz w:val="28"/>
          <w:szCs w:val="28"/>
        </w:rPr>
      </w:pPr>
    </w:p>
    <w:sectPr w:rsidR="00AC3030" w:rsidRPr="00283FC3" w:rsidSect="008C7483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46"/>
    <w:rsid w:val="001B58EC"/>
    <w:rsid w:val="00283FC3"/>
    <w:rsid w:val="003212CE"/>
    <w:rsid w:val="00423183"/>
    <w:rsid w:val="004A594A"/>
    <w:rsid w:val="00515BAB"/>
    <w:rsid w:val="00551B17"/>
    <w:rsid w:val="008C7483"/>
    <w:rsid w:val="00AC3030"/>
    <w:rsid w:val="00B22DC9"/>
    <w:rsid w:val="00CB238A"/>
    <w:rsid w:val="00D961CD"/>
    <w:rsid w:val="00E6227E"/>
    <w:rsid w:val="00ED2646"/>
    <w:rsid w:val="00F27954"/>
    <w:rsid w:val="00F7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8CEE"/>
  <w15:chartTrackingRefBased/>
  <w15:docId w15:val="{E645AAA9-8F08-4020-B2F7-EAC70C50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F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7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7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1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2021-03-21T21:26:00Z</cp:lastPrinted>
  <dcterms:created xsi:type="dcterms:W3CDTF">2021-03-21T20:30:00Z</dcterms:created>
  <dcterms:modified xsi:type="dcterms:W3CDTF">2021-03-23T15:28:00Z</dcterms:modified>
</cp:coreProperties>
</file>