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EC4AE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661C0F24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№123 «Гармония» комбинированного вида</w:t>
      </w:r>
    </w:p>
    <w:p w14:paraId="5D7DC04D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3C473D37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14042865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7E8E741E" w14:textId="77777777" w:rsidR="00AA389F" w:rsidRDefault="00AA389F" w:rsidP="00AA389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A09A367" w14:textId="77777777" w:rsidR="00AA389F" w:rsidRDefault="00AA389F" w:rsidP="001D7E9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ЖУРНАЛ РЕГИСТРАЦИИ </w:t>
      </w:r>
    </w:p>
    <w:p w14:paraId="1ECE6DAD" w14:textId="77777777" w:rsidR="00AA389F" w:rsidRDefault="00AA389F" w:rsidP="001D7E9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РАБОТЫ   ВОСПИТАТЕЛЯ  ГРУППЫ  №_____ </w:t>
      </w:r>
    </w:p>
    <w:p w14:paraId="705255B8" w14:textId="77777777" w:rsidR="00AA389F" w:rsidRDefault="00AA389F" w:rsidP="001D7E9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ПО ПРОФИЛАКТИКЕ  НАРУШЕНИЙ ПРАВ </w:t>
      </w:r>
    </w:p>
    <w:p w14:paraId="21AF65D0" w14:textId="77777777" w:rsidR="00AA389F" w:rsidRDefault="00AA389F" w:rsidP="001D7E9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НЕСОВЕРШЕННОЛЕТНИХ  И </w:t>
      </w:r>
    </w:p>
    <w:p w14:paraId="60E19AAD" w14:textId="77777777" w:rsidR="00AA389F" w:rsidRDefault="00AA389F" w:rsidP="001D7E9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ПРЕДОТВРАЩЕНИЮ </w:t>
      </w:r>
    </w:p>
    <w:p w14:paraId="49F7CEF1" w14:textId="77777777" w:rsidR="00AA389F" w:rsidRDefault="00AA389F" w:rsidP="001D7E9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КРИЗИСНЫХ СИТУАЦИЙ </w:t>
      </w:r>
    </w:p>
    <w:p w14:paraId="42CAC333" w14:textId="77777777" w:rsidR="00AA389F" w:rsidRDefault="00AA389F" w:rsidP="00AA389F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77AF5896" w14:textId="77777777" w:rsidR="00AA389F" w:rsidRDefault="00AA389F" w:rsidP="00AA389F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CE66343" w14:textId="77777777" w:rsidR="00AA389F" w:rsidRDefault="00AA389F" w:rsidP="00AA389F">
      <w:pPr>
        <w:jc w:val="right"/>
        <w:rPr>
          <w:rFonts w:ascii="Times New Roman" w:hAnsi="Times New Roman"/>
          <w:sz w:val="28"/>
          <w:szCs w:val="28"/>
        </w:rPr>
      </w:pPr>
    </w:p>
    <w:p w14:paraId="4D7AC30D" w14:textId="43026E4B" w:rsidR="00AA389F" w:rsidRDefault="00A3229B" w:rsidP="00A3229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A389F">
        <w:rPr>
          <w:rFonts w:ascii="Times New Roman" w:hAnsi="Times New Roman"/>
          <w:sz w:val="24"/>
          <w:szCs w:val="24"/>
        </w:rPr>
        <w:t>Начат: «_____»__________________</w:t>
      </w:r>
      <w:proofErr w:type="gramStart"/>
      <w:r w:rsidR="00AA389F">
        <w:rPr>
          <w:rFonts w:ascii="Times New Roman" w:hAnsi="Times New Roman"/>
          <w:sz w:val="24"/>
          <w:szCs w:val="24"/>
        </w:rPr>
        <w:t>г</w:t>
      </w:r>
      <w:proofErr w:type="gramEnd"/>
      <w:r w:rsidR="00AA389F">
        <w:rPr>
          <w:rFonts w:ascii="Times New Roman" w:hAnsi="Times New Roman"/>
          <w:sz w:val="24"/>
          <w:szCs w:val="24"/>
        </w:rPr>
        <w:t>.</w:t>
      </w:r>
    </w:p>
    <w:p w14:paraId="7999AF06" w14:textId="77777777" w:rsidR="00AA389F" w:rsidRDefault="00AA389F" w:rsidP="00A3229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Окончен: «_____»_________________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17DC6933" w14:textId="77777777" w:rsidR="00AA389F" w:rsidRDefault="00AA389F" w:rsidP="00AA389F">
      <w:pPr>
        <w:jc w:val="right"/>
        <w:rPr>
          <w:rFonts w:ascii="Times New Roman" w:hAnsi="Times New Roman"/>
          <w:sz w:val="24"/>
          <w:szCs w:val="24"/>
        </w:rPr>
      </w:pPr>
    </w:p>
    <w:p w14:paraId="7DBC9247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4644BC4E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55F8E8C2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49062DF2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0D1D8418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406144C4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6E97E7F2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54AA1976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1C9FA919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3426E6C5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536FE05E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05FF56F6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</w:p>
    <w:p w14:paraId="2FB7C28E" w14:textId="77777777" w:rsidR="00AA389F" w:rsidRDefault="00AA389F" w:rsidP="00AA389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Орск,2021г</w:t>
      </w:r>
    </w:p>
    <w:p w14:paraId="37AF9B5A" w14:textId="77777777" w:rsidR="00AA389F" w:rsidRDefault="00AA389F" w:rsidP="00AA389F">
      <w:pPr>
        <w:jc w:val="center"/>
        <w:rPr>
          <w:rFonts w:ascii="Times New Roman" w:hAnsi="Times New Roman"/>
          <w:b/>
          <w:bCs/>
        </w:rPr>
      </w:pPr>
    </w:p>
    <w:p w14:paraId="534C5E4F" w14:textId="77777777" w:rsidR="005D6D2B" w:rsidRDefault="005D6D2B" w:rsidP="00AA389F">
      <w:pPr>
        <w:jc w:val="center"/>
        <w:rPr>
          <w:rFonts w:ascii="Times New Roman" w:hAnsi="Times New Roman"/>
          <w:b/>
          <w:bCs/>
        </w:rPr>
      </w:pPr>
    </w:p>
    <w:p w14:paraId="33CADA23" w14:textId="77777777" w:rsidR="005D6D2B" w:rsidRDefault="005D6D2B" w:rsidP="00AA389F">
      <w:pPr>
        <w:jc w:val="center"/>
        <w:rPr>
          <w:rFonts w:ascii="Times New Roman" w:hAnsi="Times New Roman"/>
          <w:b/>
          <w:bCs/>
        </w:rPr>
      </w:pPr>
    </w:p>
    <w:p w14:paraId="66E79666" w14:textId="77777777" w:rsidR="00412226" w:rsidRDefault="00AA389F" w:rsidP="00AA389F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AA389F">
        <w:rPr>
          <w:rFonts w:ascii="Times New Roman" w:hAnsi="Times New Roman"/>
          <w:b/>
          <w:bCs/>
        </w:rPr>
        <w:lastRenderedPageBreak/>
        <w:t>ТЕМА ПРОВЕДЕННОГО МЕРОПРИЯТИЯ:</w:t>
      </w:r>
    </w:p>
    <w:p w14:paraId="5D81A490" w14:textId="77777777" w:rsidR="00AA389F" w:rsidRPr="00AA389F" w:rsidRDefault="00AA389F" w:rsidP="00AA389F">
      <w:pPr>
        <w:jc w:val="center"/>
        <w:rPr>
          <w:rFonts w:ascii="Times New Roman" w:hAnsi="Times New Roman"/>
          <w:b/>
          <w:bCs/>
        </w:rPr>
      </w:pPr>
    </w:p>
    <w:p w14:paraId="51931C87" w14:textId="77777777" w:rsidR="00AA389F" w:rsidRDefault="00AA389F">
      <w:pPr>
        <w:pBdr>
          <w:top w:val="single" w:sz="12" w:space="1" w:color="auto"/>
          <w:bottom w:val="single" w:sz="12" w:space="1" w:color="auto"/>
        </w:pBdr>
      </w:pPr>
    </w:p>
    <w:p w14:paraId="7FD299C7" w14:textId="649AE29C" w:rsidR="00B743BB" w:rsidRDefault="00AA389F">
      <w:pPr>
        <w:rPr>
          <w:rFonts w:ascii="Times New Roman" w:hAnsi="Times New Roman"/>
        </w:rPr>
      </w:pPr>
      <w:r w:rsidRPr="00AA389F">
        <w:rPr>
          <w:rFonts w:ascii="Times New Roman" w:hAnsi="Times New Roman"/>
        </w:rPr>
        <w:t xml:space="preserve">Дата </w:t>
      </w:r>
      <w:proofErr w:type="spellStart"/>
      <w:r w:rsidRPr="00AA389F">
        <w:rPr>
          <w:rFonts w:ascii="Times New Roman" w:hAnsi="Times New Roman"/>
        </w:rPr>
        <w:t>проведения:_____________________</w:t>
      </w:r>
      <w:r w:rsidR="00B743BB">
        <w:rPr>
          <w:rFonts w:ascii="Times New Roman" w:hAnsi="Times New Roman"/>
        </w:rPr>
        <w:t>_____________________</w:t>
      </w:r>
      <w:proofErr w:type="gramStart"/>
      <w:r w:rsidR="00B743BB">
        <w:rPr>
          <w:rFonts w:ascii="Times New Roman" w:hAnsi="Times New Roman"/>
        </w:rPr>
        <w:t>г</w:t>
      </w:r>
      <w:proofErr w:type="spellEnd"/>
      <w:proofErr w:type="gramEnd"/>
      <w:r w:rsidR="00B743BB">
        <w:rPr>
          <w:rFonts w:ascii="Times New Roman" w:hAnsi="Times New Roman"/>
        </w:rPr>
        <w:t>.</w:t>
      </w:r>
    </w:p>
    <w:p w14:paraId="13BA3652" w14:textId="346A9876" w:rsidR="00AA389F" w:rsidRDefault="00AA389F" w:rsidP="00B743BB">
      <w:pPr>
        <w:spacing w:line="360" w:lineRule="auto"/>
        <w:rPr>
          <w:rFonts w:ascii="Times New Roman" w:hAnsi="Times New Roman"/>
        </w:rPr>
      </w:pPr>
      <w:r w:rsidRPr="00AA389F">
        <w:rPr>
          <w:rFonts w:ascii="Times New Roman" w:hAnsi="Times New Roman"/>
        </w:rPr>
        <w:t>Форма</w:t>
      </w:r>
      <w:r w:rsidR="00B743BB">
        <w:rPr>
          <w:rFonts w:ascii="Times New Roman" w:hAnsi="Times New Roman"/>
        </w:rPr>
        <w:t xml:space="preserve"> </w:t>
      </w:r>
      <w:r w:rsidRPr="00AA389F">
        <w:rPr>
          <w:rFonts w:ascii="Times New Roman" w:hAnsi="Times New Roman"/>
        </w:rPr>
        <w:t>проведения:</w:t>
      </w:r>
      <w:r w:rsidR="00B743BB">
        <w:rPr>
          <w:rFonts w:ascii="Times New Roman" w:hAnsi="Times New Roman"/>
        </w:rPr>
        <w:t xml:space="preserve"> </w:t>
      </w:r>
      <w:r w:rsidRPr="00AA389F">
        <w:rPr>
          <w:rFonts w:ascii="Times New Roman" w:hAnsi="Times New Roman"/>
        </w:rPr>
        <w:t>_______________________________________</w:t>
      </w:r>
      <w:r w:rsidR="00B743BB">
        <w:rPr>
          <w:rFonts w:ascii="Times New Roman" w:hAnsi="Times New Roman"/>
        </w:rPr>
        <w:t>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711"/>
        <w:gridCol w:w="2504"/>
      </w:tblGrid>
      <w:tr w:rsidR="00AA389F" w14:paraId="03BC045F" w14:textId="77777777" w:rsidTr="00AA389F">
        <w:tc>
          <w:tcPr>
            <w:tcW w:w="846" w:type="dxa"/>
          </w:tcPr>
          <w:p w14:paraId="69C2A202" w14:textId="77777777" w:rsidR="00AA389F" w:rsidRDefault="00AA389F" w:rsidP="00B743B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</w:tcPr>
          <w:p w14:paraId="6ACE05BC" w14:textId="77777777" w:rsidR="00AA389F" w:rsidRDefault="00AA389F" w:rsidP="00B743B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5711" w:type="dxa"/>
          </w:tcPr>
          <w:p w14:paraId="7CBEE36C" w14:textId="77777777" w:rsidR="00AA389F" w:rsidRDefault="00AA389F" w:rsidP="00B743B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родителя</w:t>
            </w:r>
          </w:p>
        </w:tc>
        <w:tc>
          <w:tcPr>
            <w:tcW w:w="2504" w:type="dxa"/>
          </w:tcPr>
          <w:p w14:paraId="42279641" w14:textId="77777777" w:rsidR="00AA389F" w:rsidRDefault="00AA389F" w:rsidP="00B743B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AA389F" w14:paraId="00016ABB" w14:textId="77777777" w:rsidTr="00AA389F">
        <w:tc>
          <w:tcPr>
            <w:tcW w:w="846" w:type="dxa"/>
          </w:tcPr>
          <w:p w14:paraId="5F00724C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2DB9E2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0840D8A4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3AC3AE45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5D2C73C9" w14:textId="77777777" w:rsidTr="00AA389F">
        <w:tc>
          <w:tcPr>
            <w:tcW w:w="846" w:type="dxa"/>
          </w:tcPr>
          <w:p w14:paraId="51683D5B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706B975" w14:textId="77777777" w:rsidR="00AA389F" w:rsidRDefault="00AA389F" w:rsidP="00B743BB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48058656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16FF5A00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31336A15" w14:textId="77777777" w:rsidTr="00AA389F">
        <w:tc>
          <w:tcPr>
            <w:tcW w:w="846" w:type="dxa"/>
          </w:tcPr>
          <w:p w14:paraId="0D62D24B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2A4CC8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28D05DB7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5CA7ECC7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6DF0DFCA" w14:textId="77777777" w:rsidTr="00AA389F">
        <w:tc>
          <w:tcPr>
            <w:tcW w:w="846" w:type="dxa"/>
          </w:tcPr>
          <w:p w14:paraId="1C796EAA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972AB9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374EF989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6BC7E032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7AAFD043" w14:textId="77777777" w:rsidTr="00AA389F">
        <w:tc>
          <w:tcPr>
            <w:tcW w:w="846" w:type="dxa"/>
          </w:tcPr>
          <w:p w14:paraId="4CC62B83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980266A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744EAAF0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0900B1C0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629C1629" w14:textId="77777777" w:rsidTr="00AA389F">
        <w:tc>
          <w:tcPr>
            <w:tcW w:w="846" w:type="dxa"/>
          </w:tcPr>
          <w:p w14:paraId="45D59F6A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516FC3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623965E7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4F07357F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35353D73" w14:textId="77777777" w:rsidTr="00AA389F">
        <w:tc>
          <w:tcPr>
            <w:tcW w:w="846" w:type="dxa"/>
          </w:tcPr>
          <w:p w14:paraId="190B189C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BBD9DC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16A1A7D0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52AF96B3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4F049454" w14:textId="77777777" w:rsidTr="00AA389F">
        <w:tc>
          <w:tcPr>
            <w:tcW w:w="846" w:type="dxa"/>
          </w:tcPr>
          <w:p w14:paraId="5683383F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11B011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589C3439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7B8C4373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1FF3E710" w14:textId="77777777" w:rsidTr="00AA389F">
        <w:tc>
          <w:tcPr>
            <w:tcW w:w="846" w:type="dxa"/>
          </w:tcPr>
          <w:p w14:paraId="7DBB3699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2A94DB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069D400C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59AEBF76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22CE4D6A" w14:textId="77777777" w:rsidTr="00AA389F">
        <w:tc>
          <w:tcPr>
            <w:tcW w:w="846" w:type="dxa"/>
          </w:tcPr>
          <w:p w14:paraId="6AF41871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5A99C4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7BC9D1A3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087C4777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34506B6E" w14:textId="77777777" w:rsidTr="00AA389F">
        <w:tc>
          <w:tcPr>
            <w:tcW w:w="846" w:type="dxa"/>
          </w:tcPr>
          <w:p w14:paraId="5F7CA34A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B91282C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1ABEF51B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2ACDCD79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36573AB6" w14:textId="77777777" w:rsidTr="00AA389F">
        <w:tc>
          <w:tcPr>
            <w:tcW w:w="846" w:type="dxa"/>
          </w:tcPr>
          <w:p w14:paraId="0C3637F3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0D28B7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6EDFBA3C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17F8941F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4A5AE68E" w14:textId="77777777" w:rsidTr="00AA389F">
        <w:tc>
          <w:tcPr>
            <w:tcW w:w="846" w:type="dxa"/>
          </w:tcPr>
          <w:p w14:paraId="4B741C9A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7A1A89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2758C466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1373539A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42188DD0" w14:textId="77777777" w:rsidTr="00AA389F">
        <w:tc>
          <w:tcPr>
            <w:tcW w:w="846" w:type="dxa"/>
          </w:tcPr>
          <w:p w14:paraId="1C4BA47D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CF20D27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0CEF5E6C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56061320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5C50177D" w14:textId="77777777" w:rsidTr="00AA389F">
        <w:tc>
          <w:tcPr>
            <w:tcW w:w="846" w:type="dxa"/>
          </w:tcPr>
          <w:p w14:paraId="43054093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8B2357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63D79593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6092017E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7F50FE9F" w14:textId="77777777" w:rsidTr="00AA389F">
        <w:tc>
          <w:tcPr>
            <w:tcW w:w="846" w:type="dxa"/>
          </w:tcPr>
          <w:p w14:paraId="07A1F2A7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E694C8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2AE6ABA0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6E52F369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4B71437F" w14:textId="77777777" w:rsidTr="00AA389F">
        <w:tc>
          <w:tcPr>
            <w:tcW w:w="846" w:type="dxa"/>
          </w:tcPr>
          <w:p w14:paraId="61452726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FBD3B8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3BF5F76F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66224300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099D23C1" w14:textId="77777777" w:rsidTr="00AA389F">
        <w:tc>
          <w:tcPr>
            <w:tcW w:w="846" w:type="dxa"/>
          </w:tcPr>
          <w:p w14:paraId="53373993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8A89F76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47FA2A4A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63352A1A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7F4C6470" w14:textId="77777777" w:rsidTr="00AA389F">
        <w:tc>
          <w:tcPr>
            <w:tcW w:w="846" w:type="dxa"/>
          </w:tcPr>
          <w:p w14:paraId="6C7163B3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0AB9E5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178A6760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33AC97E8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0A8558EF" w14:textId="77777777" w:rsidTr="00AA389F">
        <w:tc>
          <w:tcPr>
            <w:tcW w:w="846" w:type="dxa"/>
          </w:tcPr>
          <w:p w14:paraId="30B60FA1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3825F8A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4B9818FC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25034BF2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2ABF3B74" w14:textId="77777777" w:rsidTr="00AA389F">
        <w:tc>
          <w:tcPr>
            <w:tcW w:w="846" w:type="dxa"/>
          </w:tcPr>
          <w:p w14:paraId="38B19062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FCC4FD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121DD908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1E1BC773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7EBECDAE" w14:textId="77777777" w:rsidTr="00AA389F">
        <w:tc>
          <w:tcPr>
            <w:tcW w:w="846" w:type="dxa"/>
          </w:tcPr>
          <w:p w14:paraId="05589F38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3E0E529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55C42A1D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61907AAB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5BBE2CB0" w14:textId="77777777" w:rsidTr="00AA389F">
        <w:tc>
          <w:tcPr>
            <w:tcW w:w="846" w:type="dxa"/>
          </w:tcPr>
          <w:p w14:paraId="78E58B10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914D296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4EDF7C03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6EA56FC8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5839DDF7" w14:textId="77777777" w:rsidTr="00AA389F">
        <w:tc>
          <w:tcPr>
            <w:tcW w:w="846" w:type="dxa"/>
          </w:tcPr>
          <w:p w14:paraId="29C53E78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FA55F7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34C0AC70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5EA41802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A389F" w14:paraId="5EBD65FD" w14:textId="77777777" w:rsidTr="00AA389F">
        <w:tc>
          <w:tcPr>
            <w:tcW w:w="846" w:type="dxa"/>
          </w:tcPr>
          <w:p w14:paraId="3F053362" w14:textId="77777777" w:rsidR="00AA389F" w:rsidRPr="00AA389F" w:rsidRDefault="00AA389F" w:rsidP="00B743B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910A99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</w:tcPr>
          <w:p w14:paraId="68505ACF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04" w:type="dxa"/>
          </w:tcPr>
          <w:p w14:paraId="6DB89F1F" w14:textId="77777777" w:rsidR="00AA389F" w:rsidRDefault="00AA389F" w:rsidP="00B743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2FE9352" w14:textId="77777777" w:rsidR="00AA389F" w:rsidRPr="00AA389F" w:rsidRDefault="00AA389F">
      <w:pPr>
        <w:rPr>
          <w:rFonts w:ascii="Times New Roman" w:hAnsi="Times New Roman"/>
        </w:rPr>
      </w:pPr>
    </w:p>
    <w:p w14:paraId="1B6686A9" w14:textId="77777777" w:rsidR="00AA389F" w:rsidRDefault="00AA389F"/>
    <w:sectPr w:rsidR="00AA389F" w:rsidSect="00AA389F">
      <w:pgSz w:w="11906" w:h="16838"/>
      <w:pgMar w:top="568" w:right="850" w:bottom="567" w:left="85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24FA"/>
    <w:multiLevelType w:val="hybridMultilevel"/>
    <w:tmpl w:val="6B24B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9F"/>
    <w:rsid w:val="000E3215"/>
    <w:rsid w:val="00157DA2"/>
    <w:rsid w:val="001D7E96"/>
    <w:rsid w:val="00321A4C"/>
    <w:rsid w:val="003B521C"/>
    <w:rsid w:val="00412226"/>
    <w:rsid w:val="005D6D2B"/>
    <w:rsid w:val="0085095F"/>
    <w:rsid w:val="00974D07"/>
    <w:rsid w:val="00A3229B"/>
    <w:rsid w:val="00AA389F"/>
    <w:rsid w:val="00B743BB"/>
    <w:rsid w:val="00BB378C"/>
    <w:rsid w:val="00E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5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ПК</cp:lastModifiedBy>
  <cp:revision>6</cp:revision>
  <dcterms:created xsi:type="dcterms:W3CDTF">2021-10-06T09:53:00Z</dcterms:created>
  <dcterms:modified xsi:type="dcterms:W3CDTF">2021-12-20T05:29:00Z</dcterms:modified>
</cp:coreProperties>
</file>