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23" w:rsidRPr="00A5053D" w:rsidRDefault="00391423" w:rsidP="00391423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A5053D">
        <w:rPr>
          <w:rFonts w:ascii="Times New Roman" w:hAnsi="Times New Roman" w:cs="Times New Roman"/>
          <w:b/>
          <w:sz w:val="32"/>
          <w:szCs w:val="24"/>
          <w:u w:val="single"/>
        </w:rPr>
        <w:t>Тема: Феодальный строй в Западной Европе (</w:t>
      </w:r>
      <w:r w:rsidRPr="00A5053D">
        <w:rPr>
          <w:rFonts w:ascii="Times New Roman" w:hAnsi="Times New Roman" w:cs="Times New Roman"/>
          <w:b/>
          <w:sz w:val="32"/>
          <w:szCs w:val="24"/>
          <w:u w:val="single"/>
          <w:lang w:val="en-US"/>
        </w:rPr>
        <w:t>X</w:t>
      </w:r>
      <w:r w:rsidRPr="00A5053D">
        <w:rPr>
          <w:rFonts w:ascii="Times New Roman" w:hAnsi="Times New Roman" w:cs="Times New Roman"/>
          <w:b/>
          <w:sz w:val="32"/>
          <w:szCs w:val="24"/>
          <w:u w:val="single"/>
        </w:rPr>
        <w:t>-</w:t>
      </w:r>
      <w:r w:rsidRPr="00A5053D">
        <w:rPr>
          <w:rFonts w:ascii="Times New Roman" w:hAnsi="Times New Roman" w:cs="Times New Roman"/>
          <w:b/>
          <w:sz w:val="32"/>
          <w:szCs w:val="24"/>
          <w:u w:val="single"/>
          <w:lang w:val="en-US"/>
        </w:rPr>
        <w:t>XIII</w:t>
      </w:r>
      <w:r w:rsidRPr="00A5053D">
        <w:rPr>
          <w:rFonts w:ascii="Times New Roman" w:hAnsi="Times New Roman" w:cs="Times New Roman"/>
          <w:b/>
          <w:sz w:val="32"/>
          <w:szCs w:val="24"/>
          <w:u w:val="single"/>
        </w:rPr>
        <w:t xml:space="preserve"> вв.)</w:t>
      </w:r>
    </w:p>
    <w:p w:rsidR="00A5053D" w:rsidRDefault="00853239" w:rsidP="00853239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 xml:space="preserve">Цель: создать условия для определения и усвоения учащимися особенностей развития </w:t>
      </w:r>
      <w:r w:rsidR="00A5053D">
        <w:rPr>
          <w:rFonts w:ascii="Times New Roman" w:hAnsi="Times New Roman" w:cs="Times New Roman"/>
          <w:b/>
          <w:sz w:val="24"/>
          <w:szCs w:val="24"/>
        </w:rPr>
        <w:t xml:space="preserve">феодального строя в </w:t>
      </w:r>
      <w:r w:rsidRPr="00853239">
        <w:rPr>
          <w:rFonts w:ascii="Times New Roman" w:hAnsi="Times New Roman" w:cs="Times New Roman"/>
          <w:b/>
          <w:sz w:val="24"/>
          <w:szCs w:val="24"/>
        </w:rPr>
        <w:t xml:space="preserve"> Западной Европе в  период Высокого средневековья</w:t>
      </w:r>
      <w:r w:rsidR="00A5053D">
        <w:rPr>
          <w:rFonts w:ascii="Times New Roman" w:hAnsi="Times New Roman" w:cs="Times New Roman"/>
          <w:b/>
          <w:sz w:val="24"/>
          <w:szCs w:val="24"/>
        </w:rPr>
        <w:t>;</w:t>
      </w:r>
    </w:p>
    <w:p w:rsidR="00A5053D" w:rsidRDefault="00A5053D" w:rsidP="00853239">
      <w:pPr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способствовать  формированию умений выделять особенности взаимоотношений между сословиями;</w:t>
      </w:r>
    </w:p>
    <w:p w:rsidR="00A5053D" w:rsidRPr="00853239" w:rsidRDefault="00A5053D" w:rsidP="00853239">
      <w:pPr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содействовать процессу усвоения терминов по теме;</w:t>
      </w:r>
    </w:p>
    <w:p w:rsidR="00853239" w:rsidRPr="00853239" w:rsidRDefault="00853239" w:rsidP="00853239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53239" w:rsidRPr="00853239" w:rsidRDefault="00853239" w:rsidP="00853239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>Оборудование:</w:t>
      </w:r>
      <w:bookmarkStart w:id="0" w:name="_GoBack"/>
      <w:bookmarkEnd w:id="0"/>
    </w:p>
    <w:p w:rsidR="00853239" w:rsidRPr="00853239" w:rsidRDefault="00853239" w:rsidP="00853239">
      <w:pPr>
        <w:ind w:left="284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>Тип урока: усвоения новых знаний</w:t>
      </w:r>
    </w:p>
    <w:p w:rsidR="00853239" w:rsidRPr="00853239" w:rsidRDefault="00853239" w:rsidP="008532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239" w:rsidRPr="00853239" w:rsidRDefault="00853239" w:rsidP="0085323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Ход урока:</w:t>
      </w:r>
    </w:p>
    <w:p w:rsidR="00853239" w:rsidRPr="00853239" w:rsidRDefault="00853239" w:rsidP="00853239">
      <w:pPr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323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53239"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  <w:proofErr w:type="gramEnd"/>
      <w:r w:rsidRPr="008532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1423" w:rsidRPr="00853239" w:rsidRDefault="00853239" w:rsidP="00853239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 xml:space="preserve">Вхождение в урок. </w:t>
      </w:r>
      <w:r w:rsidRPr="008532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2086" w:rsidRPr="00853239" w:rsidRDefault="00426ECC">
      <w:pPr>
        <w:rPr>
          <w:rFonts w:ascii="Times New Roman" w:hAnsi="Times New Roman" w:cs="Times New Roman"/>
          <w:b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 xml:space="preserve">Проверка домашнего задания: </w:t>
      </w:r>
    </w:p>
    <w:p w:rsidR="001915B5" w:rsidRPr="00853239" w:rsidRDefault="00A22086" w:rsidP="001915B5">
      <w:p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У</w:t>
      </w:r>
      <w:r w:rsidR="00426ECC" w:rsidRPr="00853239">
        <w:rPr>
          <w:rFonts w:ascii="Times New Roman" w:hAnsi="Times New Roman" w:cs="Times New Roman"/>
          <w:sz w:val="24"/>
          <w:szCs w:val="24"/>
        </w:rPr>
        <w:t xml:space="preserve">чащиеся читают эссе </w:t>
      </w:r>
      <w:r w:rsidR="00662321" w:rsidRPr="00853239">
        <w:rPr>
          <w:rFonts w:ascii="Times New Roman" w:hAnsi="Times New Roman" w:cs="Times New Roman"/>
          <w:sz w:val="24"/>
          <w:szCs w:val="24"/>
        </w:rPr>
        <w:t>на темы</w:t>
      </w:r>
      <w:r w:rsidR="001915B5" w:rsidRPr="00853239">
        <w:rPr>
          <w:rFonts w:ascii="Times New Roman" w:hAnsi="Times New Roman" w:cs="Times New Roman"/>
          <w:sz w:val="24"/>
          <w:szCs w:val="24"/>
        </w:rPr>
        <w:t>:</w:t>
      </w:r>
    </w:p>
    <w:p w:rsidR="001915B5" w:rsidRPr="00853239" w:rsidRDefault="00662321" w:rsidP="001915B5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«Переход </w:t>
      </w:r>
      <w:proofErr w:type="gramStart"/>
      <w:r w:rsidRPr="0085323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53239">
        <w:rPr>
          <w:rFonts w:ascii="Times New Roman" w:hAnsi="Times New Roman" w:cs="Times New Roman"/>
          <w:sz w:val="24"/>
          <w:szCs w:val="24"/>
        </w:rPr>
        <w:t xml:space="preserve"> бенефиция к феоду был неизбежен?» </w:t>
      </w:r>
    </w:p>
    <w:p w:rsidR="00662321" w:rsidRPr="00853239" w:rsidRDefault="00662321" w:rsidP="001915B5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 «Феодальная раздробленность – причина или следствие начала эпохи Высокого средневековья?»</w:t>
      </w:r>
      <w:r w:rsidR="00F905F5" w:rsidRPr="00853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321" w:rsidRPr="00853239" w:rsidRDefault="00662321" w:rsidP="00662321">
      <w:p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По теме эссе другие учащиеся  задают вопросы, </w:t>
      </w:r>
      <w:r w:rsidR="00426ECC" w:rsidRPr="00853239">
        <w:rPr>
          <w:rFonts w:ascii="Times New Roman" w:hAnsi="Times New Roman" w:cs="Times New Roman"/>
          <w:sz w:val="24"/>
          <w:szCs w:val="24"/>
        </w:rPr>
        <w:t xml:space="preserve">итоговый вопрос задает </w:t>
      </w:r>
      <w:r w:rsidR="00426ECC" w:rsidRPr="00853239">
        <w:rPr>
          <w:rFonts w:ascii="Times New Roman" w:hAnsi="Times New Roman" w:cs="Times New Roman"/>
          <w:b/>
          <w:sz w:val="24"/>
          <w:szCs w:val="24"/>
        </w:rPr>
        <w:t>учитель</w:t>
      </w:r>
      <w:r w:rsidR="00426ECC" w:rsidRPr="00853239">
        <w:rPr>
          <w:rFonts w:ascii="Times New Roman" w:hAnsi="Times New Roman" w:cs="Times New Roman"/>
          <w:sz w:val="24"/>
          <w:szCs w:val="24"/>
        </w:rPr>
        <w:t xml:space="preserve"> – «Была ли феодальная раздробленность неизбежна?». </w:t>
      </w:r>
    </w:p>
    <w:p w:rsidR="00A22086" w:rsidRPr="00853239" w:rsidRDefault="00662321" w:rsidP="00662321">
      <w:p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Следуют утвердительные ответы с объяснением своей позиции. </w:t>
      </w:r>
    </w:p>
    <w:p w:rsidR="00A22086" w:rsidRPr="00853239" w:rsidRDefault="00A22086">
      <w:p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853239">
        <w:rPr>
          <w:rFonts w:ascii="Times New Roman" w:hAnsi="Times New Roman" w:cs="Times New Roman"/>
          <w:sz w:val="24"/>
          <w:szCs w:val="24"/>
        </w:rPr>
        <w:t xml:space="preserve"> Решили ли вы </w:t>
      </w:r>
      <w:r w:rsidR="00426ECC" w:rsidRPr="00853239">
        <w:rPr>
          <w:rFonts w:ascii="Times New Roman" w:hAnsi="Times New Roman" w:cs="Times New Roman"/>
          <w:sz w:val="24"/>
          <w:szCs w:val="24"/>
        </w:rPr>
        <w:t xml:space="preserve"> проблему – зачем был нужен </w:t>
      </w:r>
      <w:r w:rsidRPr="00853239">
        <w:rPr>
          <w:rFonts w:ascii="Times New Roman" w:hAnsi="Times New Roman" w:cs="Times New Roman"/>
          <w:sz w:val="24"/>
          <w:szCs w:val="24"/>
        </w:rPr>
        <w:t xml:space="preserve">феод, если он ослаблял власть правителя? </w:t>
      </w:r>
    </w:p>
    <w:p w:rsidR="00A22086" w:rsidRPr="00853239" w:rsidRDefault="00A22086">
      <w:p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426ECC"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Pr="00853239">
        <w:rPr>
          <w:rFonts w:ascii="Times New Roman" w:hAnsi="Times New Roman" w:cs="Times New Roman"/>
          <w:sz w:val="24"/>
          <w:szCs w:val="24"/>
        </w:rPr>
        <w:t xml:space="preserve">Если в  эссе не прозвучало предположение, учащимся задается  наводящий вопрос – представить ситуацию, в которой бенефиций продолжает существовать). </w:t>
      </w:r>
    </w:p>
    <w:p w:rsidR="00D52A6B" w:rsidRPr="00853239" w:rsidRDefault="00A22086">
      <w:p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Вывод учащихся – правитель </w:t>
      </w:r>
      <w:r w:rsidR="00391423" w:rsidRPr="00853239">
        <w:rPr>
          <w:rFonts w:ascii="Times New Roman" w:hAnsi="Times New Roman" w:cs="Times New Roman"/>
          <w:sz w:val="24"/>
          <w:szCs w:val="24"/>
        </w:rPr>
        <w:t xml:space="preserve">оказывался под давлением и </w:t>
      </w:r>
      <w:r w:rsidRPr="00853239">
        <w:rPr>
          <w:rFonts w:ascii="Times New Roman" w:hAnsi="Times New Roman" w:cs="Times New Roman"/>
          <w:sz w:val="24"/>
          <w:szCs w:val="24"/>
        </w:rPr>
        <w:t xml:space="preserve">не мог не </w:t>
      </w:r>
      <w:proofErr w:type="gramStart"/>
      <w:r w:rsidRPr="00853239">
        <w:rPr>
          <w:rFonts w:ascii="Times New Roman" w:hAnsi="Times New Roman" w:cs="Times New Roman"/>
          <w:sz w:val="24"/>
          <w:szCs w:val="24"/>
        </w:rPr>
        <w:t xml:space="preserve">уступить требованиям </w:t>
      </w:r>
      <w:r w:rsidR="008C7A26"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Pr="00853239">
        <w:rPr>
          <w:rFonts w:ascii="Times New Roman" w:hAnsi="Times New Roman" w:cs="Times New Roman"/>
          <w:sz w:val="24"/>
          <w:szCs w:val="24"/>
        </w:rPr>
        <w:t>превратить</w:t>
      </w:r>
      <w:proofErr w:type="gramEnd"/>
      <w:r w:rsidRPr="00853239">
        <w:rPr>
          <w:rFonts w:ascii="Times New Roman" w:hAnsi="Times New Roman" w:cs="Times New Roman"/>
          <w:sz w:val="24"/>
          <w:szCs w:val="24"/>
        </w:rPr>
        <w:t xml:space="preserve"> бенефиций </w:t>
      </w:r>
      <w:r w:rsidR="00906650" w:rsidRPr="00853239">
        <w:rPr>
          <w:rFonts w:ascii="Times New Roman" w:hAnsi="Times New Roman" w:cs="Times New Roman"/>
          <w:sz w:val="24"/>
          <w:szCs w:val="24"/>
        </w:rPr>
        <w:t xml:space="preserve">в наследственное владение.   </w:t>
      </w:r>
    </w:p>
    <w:p w:rsidR="00906650" w:rsidRPr="00853239" w:rsidRDefault="00906650">
      <w:p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>Учитель</w:t>
      </w:r>
      <w:r w:rsidR="006F27A3" w:rsidRPr="00853239">
        <w:rPr>
          <w:rFonts w:ascii="Times New Roman" w:hAnsi="Times New Roman" w:cs="Times New Roman"/>
          <w:sz w:val="24"/>
          <w:szCs w:val="24"/>
        </w:rPr>
        <w:t xml:space="preserve">: </w:t>
      </w:r>
      <w:r w:rsidR="00391423" w:rsidRPr="00853239">
        <w:rPr>
          <w:rFonts w:ascii="Times New Roman" w:hAnsi="Times New Roman" w:cs="Times New Roman"/>
          <w:sz w:val="24"/>
          <w:szCs w:val="24"/>
        </w:rPr>
        <w:t>Давайте вспомним известные нам</w:t>
      </w:r>
      <w:r w:rsidR="00662321"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="006F27A3" w:rsidRPr="00853239">
        <w:rPr>
          <w:rFonts w:ascii="Times New Roman" w:hAnsi="Times New Roman" w:cs="Times New Roman"/>
          <w:sz w:val="24"/>
          <w:szCs w:val="24"/>
        </w:rPr>
        <w:t xml:space="preserve"> прич</w:t>
      </w:r>
      <w:r w:rsidR="008C7A26" w:rsidRPr="00853239">
        <w:rPr>
          <w:rFonts w:ascii="Times New Roman" w:hAnsi="Times New Roman" w:cs="Times New Roman"/>
          <w:sz w:val="24"/>
          <w:szCs w:val="24"/>
        </w:rPr>
        <w:t>ины феодальной раздробленности (</w:t>
      </w:r>
      <w:r w:rsidR="00391423" w:rsidRPr="00853239">
        <w:rPr>
          <w:rFonts w:ascii="Times New Roman" w:hAnsi="Times New Roman" w:cs="Times New Roman"/>
          <w:sz w:val="24"/>
          <w:szCs w:val="24"/>
        </w:rPr>
        <w:t xml:space="preserve">дети </w:t>
      </w:r>
      <w:r w:rsidR="006F27A3" w:rsidRPr="00853239">
        <w:rPr>
          <w:rFonts w:ascii="Times New Roman" w:hAnsi="Times New Roman" w:cs="Times New Roman"/>
          <w:sz w:val="24"/>
          <w:szCs w:val="24"/>
        </w:rPr>
        <w:t>выб</w:t>
      </w:r>
      <w:r w:rsidR="00391423" w:rsidRPr="00853239">
        <w:rPr>
          <w:rFonts w:ascii="Times New Roman" w:hAnsi="Times New Roman" w:cs="Times New Roman"/>
          <w:sz w:val="24"/>
          <w:szCs w:val="24"/>
        </w:rPr>
        <w:t>и</w:t>
      </w:r>
      <w:r w:rsidR="006F27A3" w:rsidRPr="00853239">
        <w:rPr>
          <w:rFonts w:ascii="Times New Roman" w:hAnsi="Times New Roman" w:cs="Times New Roman"/>
          <w:sz w:val="24"/>
          <w:szCs w:val="24"/>
        </w:rPr>
        <w:t>р</w:t>
      </w:r>
      <w:r w:rsidR="00391423" w:rsidRPr="00853239">
        <w:rPr>
          <w:rFonts w:ascii="Times New Roman" w:hAnsi="Times New Roman" w:cs="Times New Roman"/>
          <w:sz w:val="24"/>
          <w:szCs w:val="24"/>
        </w:rPr>
        <w:t xml:space="preserve">ают </w:t>
      </w:r>
      <w:r w:rsidR="006F27A3" w:rsidRPr="00853239">
        <w:rPr>
          <w:rFonts w:ascii="Times New Roman" w:hAnsi="Times New Roman" w:cs="Times New Roman"/>
          <w:sz w:val="24"/>
          <w:szCs w:val="24"/>
        </w:rPr>
        <w:t xml:space="preserve"> из списка </w:t>
      </w:r>
      <w:r w:rsidR="00391423" w:rsidRPr="00853239">
        <w:rPr>
          <w:rFonts w:ascii="Times New Roman" w:hAnsi="Times New Roman" w:cs="Times New Roman"/>
          <w:sz w:val="24"/>
          <w:szCs w:val="24"/>
        </w:rPr>
        <w:t xml:space="preserve">черные строки </w:t>
      </w:r>
      <w:r w:rsidR="006F27A3" w:rsidRPr="00853239">
        <w:rPr>
          <w:rFonts w:ascii="Times New Roman" w:hAnsi="Times New Roman" w:cs="Times New Roman"/>
          <w:sz w:val="24"/>
          <w:szCs w:val="24"/>
        </w:rPr>
        <w:t>и объясн</w:t>
      </w:r>
      <w:r w:rsidR="00391423" w:rsidRPr="00853239">
        <w:rPr>
          <w:rFonts w:ascii="Times New Roman" w:hAnsi="Times New Roman" w:cs="Times New Roman"/>
          <w:sz w:val="24"/>
          <w:szCs w:val="24"/>
        </w:rPr>
        <w:t>яю</w:t>
      </w:r>
      <w:r w:rsidR="006F27A3" w:rsidRPr="00853239">
        <w:rPr>
          <w:rFonts w:ascii="Times New Roman" w:hAnsi="Times New Roman" w:cs="Times New Roman"/>
          <w:sz w:val="24"/>
          <w:szCs w:val="24"/>
        </w:rPr>
        <w:t>т</w:t>
      </w:r>
      <w:r w:rsidR="00391423"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="006F27A3" w:rsidRPr="00853239">
        <w:rPr>
          <w:rFonts w:ascii="Times New Roman" w:hAnsi="Times New Roman" w:cs="Times New Roman"/>
          <w:sz w:val="24"/>
          <w:szCs w:val="24"/>
        </w:rPr>
        <w:t xml:space="preserve"> выбор)</w:t>
      </w:r>
    </w:p>
    <w:p w:rsidR="006F27A3" w:rsidRPr="00853239" w:rsidRDefault="006F27A3" w:rsidP="006F2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1.</w:t>
      </w:r>
      <w:r w:rsidRPr="00853239">
        <w:rPr>
          <w:rFonts w:ascii="Times New Roman" w:hAnsi="Times New Roman" w:cs="Times New Roman"/>
          <w:b/>
          <w:sz w:val="24"/>
          <w:szCs w:val="24"/>
        </w:rPr>
        <w:t>укрепление собственности феодалов на землю</w:t>
      </w:r>
    </w:p>
    <w:p w:rsidR="006F27A3" w:rsidRPr="00853239" w:rsidRDefault="006F27A3" w:rsidP="006F2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2.господство натурального хозяйства</w:t>
      </w:r>
    </w:p>
    <w:p w:rsidR="006F27A3" w:rsidRPr="00853239" w:rsidRDefault="006F27A3" w:rsidP="006F2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3.слабость хозяйственных связей между различными областями страны</w:t>
      </w:r>
    </w:p>
    <w:p w:rsidR="006F27A3" w:rsidRPr="00853239" w:rsidRDefault="006F27A3" w:rsidP="006F2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4.</w:t>
      </w:r>
      <w:r w:rsidRPr="00853239">
        <w:rPr>
          <w:rFonts w:ascii="Times New Roman" w:hAnsi="Times New Roman" w:cs="Times New Roman"/>
          <w:b/>
          <w:sz w:val="24"/>
          <w:szCs w:val="24"/>
        </w:rPr>
        <w:t>слабость королевской власти</w:t>
      </w:r>
    </w:p>
    <w:p w:rsidR="006F27A3" w:rsidRPr="00853239" w:rsidRDefault="006F27A3" w:rsidP="006F2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5.</w:t>
      </w:r>
      <w:r w:rsidRPr="00853239">
        <w:rPr>
          <w:rFonts w:ascii="Times New Roman" w:hAnsi="Times New Roman" w:cs="Times New Roman"/>
          <w:b/>
          <w:sz w:val="24"/>
          <w:szCs w:val="24"/>
        </w:rPr>
        <w:t>междоусобные войны</w:t>
      </w:r>
    </w:p>
    <w:p w:rsidR="006F27A3" w:rsidRPr="00853239" w:rsidRDefault="006F27A3" w:rsidP="006F2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7A3" w:rsidRPr="00853239" w:rsidRDefault="00BA39D7" w:rsidP="006F27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 xml:space="preserve">Целеполагание. </w:t>
      </w:r>
      <w:r w:rsidR="006F27A3" w:rsidRPr="00853239">
        <w:rPr>
          <w:rFonts w:ascii="Times New Roman" w:hAnsi="Times New Roman" w:cs="Times New Roman"/>
          <w:b/>
          <w:sz w:val="24"/>
          <w:szCs w:val="24"/>
        </w:rPr>
        <w:t>Вызов</w:t>
      </w:r>
    </w:p>
    <w:p w:rsidR="007E3859" w:rsidRPr="00853239" w:rsidRDefault="00391423" w:rsidP="006F2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853239">
        <w:rPr>
          <w:rFonts w:ascii="Times New Roman" w:hAnsi="Times New Roman" w:cs="Times New Roman"/>
          <w:sz w:val="24"/>
          <w:szCs w:val="24"/>
        </w:rPr>
        <w:t xml:space="preserve">: </w:t>
      </w:r>
      <w:r w:rsidR="007E3859" w:rsidRPr="00853239">
        <w:rPr>
          <w:rFonts w:ascii="Times New Roman" w:hAnsi="Times New Roman" w:cs="Times New Roman"/>
          <w:sz w:val="24"/>
          <w:szCs w:val="24"/>
        </w:rPr>
        <w:t xml:space="preserve">Как видите, у нас остались </w:t>
      </w:r>
      <w:r w:rsidRPr="00853239">
        <w:rPr>
          <w:rFonts w:ascii="Times New Roman" w:hAnsi="Times New Roman" w:cs="Times New Roman"/>
          <w:sz w:val="24"/>
          <w:szCs w:val="24"/>
        </w:rPr>
        <w:t xml:space="preserve">красные строки, это </w:t>
      </w:r>
      <w:r w:rsidR="007E3859" w:rsidRPr="00853239">
        <w:rPr>
          <w:rFonts w:ascii="Times New Roman" w:hAnsi="Times New Roman" w:cs="Times New Roman"/>
          <w:sz w:val="24"/>
          <w:szCs w:val="24"/>
        </w:rPr>
        <w:t xml:space="preserve">причины феодальной раздробленности, которые вы не можете объяснить. </w:t>
      </w:r>
      <w:r w:rsidR="00662321" w:rsidRPr="00853239">
        <w:rPr>
          <w:rFonts w:ascii="Times New Roman" w:hAnsi="Times New Roman" w:cs="Times New Roman"/>
          <w:sz w:val="24"/>
          <w:szCs w:val="24"/>
        </w:rPr>
        <w:t>Причины  раздробленности был</w:t>
      </w:r>
      <w:r w:rsidRPr="00853239">
        <w:rPr>
          <w:rFonts w:ascii="Times New Roman" w:hAnsi="Times New Roman" w:cs="Times New Roman"/>
          <w:sz w:val="24"/>
          <w:szCs w:val="24"/>
        </w:rPr>
        <w:t>о</w:t>
      </w:r>
      <w:r w:rsidR="00662321"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Pr="00853239">
        <w:rPr>
          <w:rFonts w:ascii="Times New Roman" w:hAnsi="Times New Roman" w:cs="Times New Roman"/>
          <w:sz w:val="24"/>
          <w:szCs w:val="24"/>
        </w:rPr>
        <w:t xml:space="preserve">больше, чем мы увидели на прошлом уроке и </w:t>
      </w:r>
      <w:r w:rsidR="00662321" w:rsidRPr="00853239">
        <w:rPr>
          <w:rFonts w:ascii="Times New Roman" w:hAnsi="Times New Roman" w:cs="Times New Roman"/>
          <w:sz w:val="24"/>
          <w:szCs w:val="24"/>
        </w:rPr>
        <w:t xml:space="preserve">сегодня мы </w:t>
      </w:r>
      <w:r w:rsidRPr="00853239">
        <w:rPr>
          <w:rFonts w:ascii="Times New Roman" w:hAnsi="Times New Roman" w:cs="Times New Roman"/>
          <w:sz w:val="24"/>
          <w:szCs w:val="24"/>
        </w:rPr>
        <w:t xml:space="preserve">разберемся </w:t>
      </w:r>
      <w:proofErr w:type="gramStart"/>
      <w:r w:rsidRPr="008532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="00662321" w:rsidRPr="00853239">
        <w:rPr>
          <w:rFonts w:ascii="Times New Roman" w:hAnsi="Times New Roman" w:cs="Times New Roman"/>
          <w:sz w:val="24"/>
          <w:szCs w:val="24"/>
        </w:rPr>
        <w:t xml:space="preserve"> новы</w:t>
      </w:r>
      <w:r w:rsidRPr="00853239">
        <w:rPr>
          <w:rFonts w:ascii="Times New Roman" w:hAnsi="Times New Roman" w:cs="Times New Roman"/>
          <w:sz w:val="24"/>
          <w:szCs w:val="24"/>
        </w:rPr>
        <w:t>ми</w:t>
      </w:r>
      <w:r w:rsidR="00662321" w:rsidRPr="00853239">
        <w:rPr>
          <w:rFonts w:ascii="Times New Roman" w:hAnsi="Times New Roman" w:cs="Times New Roman"/>
          <w:sz w:val="24"/>
          <w:szCs w:val="24"/>
        </w:rPr>
        <w:t xml:space="preserve">. </w:t>
      </w:r>
      <w:r w:rsidR="007E3859" w:rsidRPr="00853239">
        <w:rPr>
          <w:rFonts w:ascii="Times New Roman" w:hAnsi="Times New Roman" w:cs="Times New Roman"/>
          <w:sz w:val="24"/>
          <w:szCs w:val="24"/>
        </w:rPr>
        <w:t>С</w:t>
      </w:r>
      <w:r w:rsidRPr="00853239">
        <w:rPr>
          <w:rFonts w:ascii="Times New Roman" w:hAnsi="Times New Roman" w:cs="Times New Roman"/>
          <w:sz w:val="24"/>
          <w:szCs w:val="24"/>
        </w:rPr>
        <w:t>егодня это одна из задач</w:t>
      </w:r>
      <w:r w:rsidR="007E3859" w:rsidRPr="008532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7A3" w:rsidRPr="00853239" w:rsidRDefault="006F27A3" w:rsidP="006F2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Посмотрите на </w:t>
      </w:r>
      <w:r w:rsidR="00662321" w:rsidRPr="00853239">
        <w:rPr>
          <w:rFonts w:ascii="Times New Roman" w:hAnsi="Times New Roman" w:cs="Times New Roman"/>
          <w:sz w:val="24"/>
          <w:szCs w:val="24"/>
        </w:rPr>
        <w:t xml:space="preserve"> кластер, составленный вами на прошлом уроке. Там есть представитель сословия, именующийся феодалом. Давайте придадим зрительный образ этому блоку. Перед вами  </w:t>
      </w:r>
      <w:r w:rsidRPr="00853239">
        <w:rPr>
          <w:rFonts w:ascii="Times New Roman" w:hAnsi="Times New Roman" w:cs="Times New Roman"/>
          <w:sz w:val="24"/>
          <w:szCs w:val="24"/>
        </w:rPr>
        <w:t xml:space="preserve">фоторяд, что объединяет этих людей? Почему у них разные титулы? </w:t>
      </w:r>
      <w:r w:rsidR="00662321" w:rsidRPr="00853239">
        <w:rPr>
          <w:rFonts w:ascii="Times New Roman" w:hAnsi="Times New Roman" w:cs="Times New Roman"/>
          <w:sz w:val="24"/>
          <w:szCs w:val="24"/>
        </w:rPr>
        <w:t>Кто из них главный</w:t>
      </w:r>
      <w:r w:rsidRPr="00853239">
        <w:rPr>
          <w:rFonts w:ascii="Times New Roman" w:hAnsi="Times New Roman" w:cs="Times New Roman"/>
          <w:sz w:val="24"/>
          <w:szCs w:val="24"/>
        </w:rPr>
        <w:t xml:space="preserve">? </w:t>
      </w:r>
      <w:r w:rsidR="00662321" w:rsidRPr="00853239">
        <w:rPr>
          <w:rFonts w:ascii="Times New Roman" w:hAnsi="Times New Roman" w:cs="Times New Roman"/>
          <w:sz w:val="24"/>
          <w:szCs w:val="24"/>
        </w:rPr>
        <w:t>Подчиняются все они друг другу или все равны?</w:t>
      </w:r>
      <w:r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="00662321" w:rsidRPr="00853239">
        <w:rPr>
          <w:rFonts w:ascii="Times New Roman" w:hAnsi="Times New Roman" w:cs="Times New Roman"/>
          <w:sz w:val="24"/>
          <w:szCs w:val="24"/>
        </w:rPr>
        <w:t xml:space="preserve">Есть ли здесь </w:t>
      </w:r>
      <w:proofErr w:type="gramStart"/>
      <w:r w:rsidR="00662321" w:rsidRPr="00853239">
        <w:rPr>
          <w:rFonts w:ascii="Times New Roman" w:hAnsi="Times New Roman" w:cs="Times New Roman"/>
          <w:sz w:val="24"/>
          <w:szCs w:val="24"/>
        </w:rPr>
        <w:t>лишние</w:t>
      </w:r>
      <w:proofErr w:type="gramEnd"/>
      <w:r w:rsidR="00662321" w:rsidRPr="0085323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F27A3" w:rsidRPr="00853239" w:rsidRDefault="006F27A3" w:rsidP="006F2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Поставьте цель урока -  что будем изучать</w:t>
      </w:r>
      <w:r w:rsidR="00662321" w:rsidRPr="00853239">
        <w:rPr>
          <w:rFonts w:ascii="Times New Roman" w:hAnsi="Times New Roman" w:cs="Times New Roman"/>
          <w:sz w:val="24"/>
          <w:szCs w:val="24"/>
        </w:rPr>
        <w:t>? Ответы:  причины раздробленности, отличия и отношения внутри феодального сословия, отношения между феодалами и крестьянами.</w:t>
      </w:r>
    </w:p>
    <w:p w:rsidR="00BA39D7" w:rsidRPr="00853239" w:rsidRDefault="00BA39D7" w:rsidP="006F2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Дети ставят цель и записывают в тетрадь.</w:t>
      </w:r>
    </w:p>
    <w:p w:rsidR="00BA39D7" w:rsidRPr="00853239" w:rsidRDefault="00BA39D7" w:rsidP="006F27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  <w:r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Pr="00853239">
        <w:rPr>
          <w:rFonts w:ascii="Times New Roman" w:hAnsi="Times New Roman" w:cs="Times New Roman"/>
          <w:b/>
          <w:sz w:val="24"/>
          <w:szCs w:val="24"/>
        </w:rPr>
        <w:t>Осмысление</w:t>
      </w:r>
    </w:p>
    <w:p w:rsidR="00BA39D7" w:rsidRPr="00853239" w:rsidRDefault="00BA39D7" w:rsidP="006F2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7B11BF" w:rsidRPr="00853239">
        <w:rPr>
          <w:rFonts w:ascii="Times New Roman" w:hAnsi="Times New Roman" w:cs="Times New Roman"/>
          <w:b/>
          <w:sz w:val="24"/>
          <w:szCs w:val="24"/>
        </w:rPr>
        <w:t xml:space="preserve">Каждый из вас определил для себя цель, </w:t>
      </w:r>
      <w:r w:rsidRPr="00853239">
        <w:rPr>
          <w:rFonts w:ascii="Times New Roman" w:hAnsi="Times New Roman" w:cs="Times New Roman"/>
          <w:sz w:val="24"/>
          <w:szCs w:val="24"/>
        </w:rPr>
        <w:t>Работаем с текстом и заполняем таблицу – 1 вариант – «Жизнь феодало</w:t>
      </w:r>
      <w:r w:rsidR="00A5053D">
        <w:rPr>
          <w:rFonts w:ascii="Times New Roman" w:hAnsi="Times New Roman" w:cs="Times New Roman"/>
          <w:sz w:val="24"/>
          <w:szCs w:val="24"/>
        </w:rPr>
        <w:t>в», 2 вариант «Жизнь крестьян»</w:t>
      </w:r>
      <w:r w:rsidRPr="00853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9D7" w:rsidRPr="00853239" w:rsidRDefault="00BA39D7" w:rsidP="00BA39D7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 xml:space="preserve"> !</w:t>
      </w:r>
      <w:r w:rsidRPr="00853239">
        <w:rPr>
          <w:rFonts w:ascii="Times New Roman" w:hAnsi="Times New Roman" w:cs="Times New Roman"/>
          <w:sz w:val="24"/>
          <w:szCs w:val="24"/>
        </w:rPr>
        <w:t xml:space="preserve"> – особенность, важная информация, термин</w:t>
      </w:r>
    </w:p>
    <w:p w:rsidR="00BA39D7" w:rsidRPr="00853239" w:rsidRDefault="00BA39D7" w:rsidP="00BA39D7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Pr="00853239">
        <w:rPr>
          <w:rFonts w:ascii="Times New Roman" w:hAnsi="Times New Roman" w:cs="Times New Roman"/>
          <w:b/>
          <w:sz w:val="24"/>
          <w:szCs w:val="24"/>
        </w:rPr>
        <w:t>+</w:t>
      </w:r>
      <w:r w:rsidRPr="00853239">
        <w:rPr>
          <w:rFonts w:ascii="Times New Roman" w:hAnsi="Times New Roman" w:cs="Times New Roman"/>
          <w:sz w:val="24"/>
          <w:szCs w:val="24"/>
        </w:rPr>
        <w:t xml:space="preserve"> - положительный момент</w:t>
      </w:r>
    </w:p>
    <w:p w:rsidR="00BA39D7" w:rsidRPr="00853239" w:rsidRDefault="00BA39D7" w:rsidP="00BA39D7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Pr="0085323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53239">
        <w:rPr>
          <w:rFonts w:ascii="Times New Roman" w:hAnsi="Times New Roman" w:cs="Times New Roman"/>
          <w:sz w:val="24"/>
          <w:szCs w:val="24"/>
        </w:rPr>
        <w:t xml:space="preserve"> - отрицательный момент</w:t>
      </w:r>
    </w:p>
    <w:p w:rsidR="00BA39D7" w:rsidRPr="00853239" w:rsidRDefault="00BA39D7" w:rsidP="00BA39D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3239">
        <w:rPr>
          <w:rFonts w:ascii="Times New Roman" w:hAnsi="Times New Roman" w:cs="Times New Roman"/>
          <w:i/>
          <w:sz w:val="24"/>
          <w:szCs w:val="24"/>
        </w:rPr>
        <w:t>В результате работы учащиеся получают следующую таблицу:</w:t>
      </w:r>
    </w:p>
    <w:tbl>
      <w:tblPr>
        <w:tblStyle w:val="a4"/>
        <w:tblW w:w="14505" w:type="dxa"/>
        <w:jc w:val="center"/>
        <w:tblInd w:w="-2826" w:type="dxa"/>
        <w:tblLook w:val="04A0" w:firstRow="1" w:lastRow="0" w:firstColumn="1" w:lastColumn="0" w:noHBand="0" w:noVBand="1"/>
      </w:tblPr>
      <w:tblGrid>
        <w:gridCol w:w="1622"/>
        <w:gridCol w:w="2693"/>
        <w:gridCol w:w="5087"/>
        <w:gridCol w:w="5103"/>
      </w:tblGrid>
      <w:tr w:rsidR="00294683" w:rsidRPr="00853239" w:rsidTr="00853239">
        <w:trPr>
          <w:jc w:val="center"/>
        </w:trPr>
        <w:tc>
          <w:tcPr>
            <w:tcW w:w="1622" w:type="dxa"/>
          </w:tcPr>
          <w:p w:rsidR="00294683" w:rsidRPr="00853239" w:rsidRDefault="00294683" w:rsidP="002946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94683" w:rsidRPr="00853239" w:rsidRDefault="00294683" w:rsidP="002946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087" w:type="dxa"/>
          </w:tcPr>
          <w:p w:rsidR="00294683" w:rsidRPr="00853239" w:rsidRDefault="00294683" w:rsidP="002946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</w:tc>
        <w:tc>
          <w:tcPr>
            <w:tcW w:w="5103" w:type="dxa"/>
          </w:tcPr>
          <w:p w:rsidR="00294683" w:rsidRPr="00853239" w:rsidRDefault="00294683" w:rsidP="002946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94683" w:rsidRPr="00853239" w:rsidTr="00853239">
        <w:trPr>
          <w:jc w:val="center"/>
        </w:trPr>
        <w:tc>
          <w:tcPr>
            <w:tcW w:w="1622" w:type="dxa"/>
          </w:tcPr>
          <w:p w:rsidR="00294683" w:rsidRPr="00853239" w:rsidRDefault="00294683" w:rsidP="00BA39D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1 вариант</w:t>
            </w:r>
          </w:p>
        </w:tc>
        <w:tc>
          <w:tcPr>
            <w:tcW w:w="2693" w:type="dxa"/>
          </w:tcPr>
          <w:p w:rsidR="00294683" w:rsidRPr="00853239" w:rsidRDefault="00294683" w:rsidP="00A509A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Вассал был предан </w:t>
            </w: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сеньору</w:t>
            </w:r>
          </w:p>
          <w:p w:rsidR="00294683" w:rsidRPr="00853239" w:rsidRDefault="00294683" w:rsidP="00A509A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Сильная армия сеньора</w:t>
            </w:r>
          </w:p>
        </w:tc>
        <w:tc>
          <w:tcPr>
            <w:tcW w:w="5087" w:type="dxa"/>
          </w:tcPr>
          <w:p w:rsidR="00294683" w:rsidRPr="00853239" w:rsidRDefault="00294683" w:rsidP="00BA39D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Принцип «Вассал моего вассала –</w:t>
            </w:r>
            <w:r w:rsidR="00A505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мой </w:t>
            </w: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вассал» способствовал усилению отдельных феодалов и развитию феодальной раздробленности</w:t>
            </w:r>
          </w:p>
          <w:p w:rsidR="00294683" w:rsidRPr="00853239" w:rsidRDefault="00294683" w:rsidP="00BA39D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Термины</w:t>
            </w:r>
            <w:r w:rsidR="00B94615"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- вассал, сеньор</w:t>
            </w:r>
          </w:p>
        </w:tc>
        <w:tc>
          <w:tcPr>
            <w:tcW w:w="5103" w:type="dxa"/>
          </w:tcPr>
          <w:p w:rsidR="00294683" w:rsidRPr="00853239" w:rsidRDefault="00294683" w:rsidP="00A509A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Слабая власть короля</w:t>
            </w:r>
          </w:p>
          <w:p w:rsidR="00294683" w:rsidRPr="00853239" w:rsidRDefault="00294683" w:rsidP="00A509A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Вассал защищал только своего сеньора</w:t>
            </w:r>
          </w:p>
          <w:p w:rsidR="00294683" w:rsidRPr="00853239" w:rsidRDefault="00294683" w:rsidP="00A509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Вассал был зависим от сеньора и поземельно и лично</w:t>
            </w:r>
          </w:p>
        </w:tc>
      </w:tr>
      <w:tr w:rsidR="00294683" w:rsidRPr="00853239" w:rsidTr="00853239">
        <w:trPr>
          <w:trHeight w:val="4951"/>
          <w:jc w:val="center"/>
        </w:trPr>
        <w:tc>
          <w:tcPr>
            <w:tcW w:w="1622" w:type="dxa"/>
          </w:tcPr>
          <w:p w:rsidR="00294683" w:rsidRPr="00853239" w:rsidRDefault="00294683" w:rsidP="00BA39D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 вариант</w:t>
            </w:r>
          </w:p>
        </w:tc>
        <w:tc>
          <w:tcPr>
            <w:tcW w:w="2693" w:type="dxa"/>
          </w:tcPr>
          <w:p w:rsidR="00294683" w:rsidRPr="00853239" w:rsidRDefault="00294683" w:rsidP="00BA39D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87" w:type="dxa"/>
          </w:tcPr>
          <w:p w:rsidR="00294683" w:rsidRPr="00853239" w:rsidRDefault="00A509A6" w:rsidP="00A509A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Феодальное имение</w:t>
            </w:r>
          </w:p>
          <w:p w:rsidR="00A509A6" w:rsidRPr="00853239" w:rsidRDefault="00807BC6" w:rsidP="00A509A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6EC207" wp14:editId="1D168E2A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-6350</wp:posOffset>
                      </wp:positionV>
                      <wp:extent cx="581025" cy="333375"/>
                      <wp:effectExtent l="38100" t="0" r="28575" b="6667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59.15pt;margin-top:-.5pt;width:45.75pt;height:26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  <w:r w:rsidR="00A509A6" w:rsidRPr="0085323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58B242" wp14:editId="36BB4F04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-6350</wp:posOffset>
                      </wp:positionV>
                      <wp:extent cx="685800" cy="333375"/>
                      <wp:effectExtent l="0" t="0" r="76200" b="6667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119.15pt;margin-top:-.5pt;width:54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A509A6" w:rsidRPr="00853239" w:rsidRDefault="00A509A6" w:rsidP="00A509A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09A6" w:rsidRPr="00853239" w:rsidRDefault="00A509A6" w:rsidP="00A509A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Господские поля        Крестьянские наделы</w:t>
            </w:r>
          </w:p>
          <w:p w:rsidR="00A509A6" w:rsidRPr="00853239" w:rsidRDefault="00A509A6" w:rsidP="00A509A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D31967" wp14:editId="1F82732A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14605</wp:posOffset>
                      </wp:positionV>
                      <wp:extent cx="0" cy="161925"/>
                      <wp:effectExtent l="95250" t="0" r="57150" b="6667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38.65pt;margin-top:1.15pt;width:0;height:1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A509A6" w:rsidRPr="00853239" w:rsidRDefault="00A509A6" w:rsidP="00A509A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Повинности</w:t>
            </w:r>
          </w:p>
          <w:p w:rsidR="00A509A6" w:rsidRPr="00853239" w:rsidRDefault="00A509A6" w:rsidP="00A509A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за пользование землей</w:t>
            </w:r>
          </w:p>
          <w:p w:rsidR="00A509A6" w:rsidRPr="00853239" w:rsidRDefault="00A509A6" w:rsidP="00A509A6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88D790" wp14:editId="1EC2B031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13335</wp:posOffset>
                      </wp:positionV>
                      <wp:extent cx="257175" cy="628650"/>
                      <wp:effectExtent l="57150" t="0" r="28575" b="571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7175" cy="628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98.7pt;margin-top:1.05pt;width:20.25pt;height:49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" strokecolor="#4579b8 [3044]">
                      <v:stroke endarrow="open"/>
                    </v:shape>
                  </w:pict>
                </mc:Fallback>
              </mc:AlternateContent>
            </w:r>
            <w:r w:rsidRPr="0085323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EE0B76" wp14:editId="203A8888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13335</wp:posOffset>
                      </wp:positionV>
                      <wp:extent cx="419100" cy="495300"/>
                      <wp:effectExtent l="0" t="0" r="76200" b="571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18.95pt;margin-top:1.05pt;width:33pt;height:3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  <w:r w:rsidRPr="0085323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949B02" wp14:editId="600B47C8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13335</wp:posOffset>
                      </wp:positionV>
                      <wp:extent cx="714375" cy="285750"/>
                      <wp:effectExtent l="0" t="0" r="85725" b="762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18.95pt;margin-top:1.05pt;width:56.2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A509A6" w:rsidRPr="00853239" w:rsidRDefault="00A509A6" w:rsidP="00A509A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09A6" w:rsidRPr="00853239" w:rsidRDefault="00A509A6" w:rsidP="00A509A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Оброк</w:t>
            </w:r>
          </w:p>
          <w:p w:rsidR="00A509A6" w:rsidRPr="00853239" w:rsidRDefault="00A509A6" w:rsidP="00A509A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CDBC5E" wp14:editId="0EC038FE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82550</wp:posOffset>
                      </wp:positionV>
                      <wp:extent cx="399415" cy="1085215"/>
                      <wp:effectExtent l="0" t="0" r="19685" b="19685"/>
                      <wp:wrapNone/>
                      <wp:docPr id="4" name="Правая фигурная скоб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9415" cy="1085215"/>
                              </a:xfrm>
                              <a:prstGeom prst="rightBrace">
                                <a:avLst>
                                  <a:gd name="adj1" fmla="val 34523"/>
                                  <a:gd name="adj2" fmla="val 521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4" o:spid="_x0000_s1026" type="#_x0000_t88" style="position:absolute;margin-left:100.2pt;margin-top:6.5pt;width:31.45pt;height:85.4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" adj="2745,11254" strokecolor="#4579b8 [3044]"/>
                  </w:pict>
                </mc:Fallback>
              </mc:AlternateContent>
            </w: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Барщина</w:t>
            </w:r>
          </w:p>
          <w:p w:rsidR="00A509A6" w:rsidRPr="00853239" w:rsidRDefault="00A509A6" w:rsidP="00A509A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</w:t>
            </w:r>
            <w:r w:rsidR="00853239"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ные</w:t>
            </w:r>
          </w:p>
          <w:p w:rsidR="00A509A6" w:rsidRPr="00853239" w:rsidRDefault="00A509A6" w:rsidP="00A509A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повинности</w:t>
            </w:r>
          </w:p>
          <w:p w:rsidR="00A509A6" w:rsidRPr="00853239" w:rsidRDefault="00A509A6" w:rsidP="00A509A6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09A6" w:rsidRPr="00853239" w:rsidRDefault="00A509A6" w:rsidP="00A509A6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09A6" w:rsidRPr="00853239" w:rsidRDefault="00A509A6" w:rsidP="00A509A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Феодальная</w:t>
            </w:r>
          </w:p>
          <w:p w:rsidR="00A509A6" w:rsidRPr="00853239" w:rsidRDefault="00A509A6" w:rsidP="00A509A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зависимость</w:t>
            </w:r>
          </w:p>
        </w:tc>
        <w:tc>
          <w:tcPr>
            <w:tcW w:w="5103" w:type="dxa"/>
          </w:tcPr>
          <w:p w:rsidR="00294683" w:rsidRPr="00853239" w:rsidRDefault="00294683" w:rsidP="00A509A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Все земли принадлежали феодалам</w:t>
            </w:r>
          </w:p>
          <w:p w:rsidR="00294683" w:rsidRPr="00853239" w:rsidRDefault="00294683" w:rsidP="00A509A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Крестьяне не имели собственной земли</w:t>
            </w:r>
          </w:p>
          <w:p w:rsidR="00294683" w:rsidRPr="00853239" w:rsidRDefault="00294683" w:rsidP="00A509A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Крестьяне выполняли ряд повинностей в пользу феодала</w:t>
            </w:r>
          </w:p>
          <w:p w:rsidR="007E3859" w:rsidRPr="00853239" w:rsidRDefault="007E3859" w:rsidP="00A509A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Феодал наказывал и судил крестьян сам</w:t>
            </w:r>
          </w:p>
          <w:p w:rsidR="007E3859" w:rsidRPr="00853239" w:rsidRDefault="007E3859" w:rsidP="00A509A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239">
              <w:rPr>
                <w:rFonts w:ascii="Times New Roman" w:hAnsi="Times New Roman" w:cs="Times New Roman"/>
                <w:i/>
                <w:sz w:val="24"/>
                <w:szCs w:val="24"/>
              </w:rPr>
              <w:t>Полная зависимость крестьян от феодалов</w:t>
            </w:r>
          </w:p>
          <w:p w:rsidR="00294683" w:rsidRPr="00853239" w:rsidRDefault="00294683" w:rsidP="00A509A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53239" w:rsidRPr="00853239" w:rsidRDefault="00853239" w:rsidP="00604A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A26" w:rsidRPr="00853239" w:rsidRDefault="007E3859" w:rsidP="00604A51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Выступают учащиеся от 1 и 2 варианта, остальные заполняют недостающие сведения в таблицу.</w:t>
      </w:r>
    </w:p>
    <w:p w:rsidR="00294683" w:rsidRPr="00853239" w:rsidRDefault="007E3859" w:rsidP="00604A51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В конце работы оба варианта делают выводы</w:t>
      </w:r>
    </w:p>
    <w:p w:rsidR="007E3859" w:rsidRPr="00853239" w:rsidRDefault="008C7A26" w:rsidP="00C82694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3239">
        <w:rPr>
          <w:rFonts w:ascii="Times New Roman" w:hAnsi="Times New Roman" w:cs="Times New Roman"/>
          <w:b/>
          <w:i/>
          <w:sz w:val="24"/>
          <w:szCs w:val="24"/>
        </w:rPr>
        <w:t>1 вариант</w:t>
      </w:r>
      <w:r w:rsidR="00A5053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53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Высоком средневековье в Европе сложились особые феодальные отношения. Обще</w:t>
      </w:r>
      <w:r w:rsidRPr="00853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ственной верхушкой стали феодалы. Лишь они были собственниками земли. Поэтому все, кто пользовался землей, зависели от них. Феодалы не были равными по знатности и богатству, а делились на разряды.</w:t>
      </w:r>
      <w:r w:rsidRPr="0085323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53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Сложился строгий порядок подчиненности низших феодалов </w:t>
      </w:r>
      <w:proofErr w:type="gramStart"/>
      <w:r w:rsidRPr="00853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высшим</w:t>
      </w:r>
      <w:proofErr w:type="gramEnd"/>
      <w:r w:rsidRPr="00853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Его условно назвали</w:t>
      </w:r>
      <w:r w:rsidRPr="0085323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53239">
        <w:rPr>
          <w:rStyle w:val="a5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«феодальной лестницей»</w:t>
      </w:r>
      <w:r w:rsidRPr="00853239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</w:t>
      </w:r>
      <w:r w:rsidRPr="00853239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853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этой «лестнице» каждый феодал занимал отведенную ему «ступень», довольствовался той должностью, которая отвечала его знатности.</w:t>
      </w:r>
    </w:p>
    <w:p w:rsidR="00C82694" w:rsidRPr="00853239" w:rsidRDefault="008C7A26" w:rsidP="00C82694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323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 вариант</w:t>
      </w:r>
      <w:r w:rsidR="00A5053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: </w:t>
      </w:r>
      <w:r w:rsidRPr="00853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 крестьян в Высокое средневековье было сложным – они были полностью зависимы, не имели в собственности земли и вынуждены были</w:t>
      </w:r>
      <w:r w:rsidR="00C82694" w:rsidRPr="00853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нести бремя повинностей за пользование землей феодала.</w:t>
      </w:r>
    </w:p>
    <w:p w:rsidR="00C82694" w:rsidRPr="00853239" w:rsidRDefault="00C82694" w:rsidP="00C82694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4A51" w:rsidRPr="00853239" w:rsidRDefault="00604A51" w:rsidP="00604A5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323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Физкультминутка</w:t>
      </w:r>
    </w:p>
    <w:p w:rsidR="00604A51" w:rsidRPr="00853239" w:rsidRDefault="00604A51" w:rsidP="00604A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53239">
        <w:rPr>
          <w:rFonts w:ascii="Times New Roman" w:hAnsi="Times New Roman" w:cs="Times New Roman"/>
          <w:color w:val="000000"/>
          <w:sz w:val="24"/>
          <w:szCs w:val="24"/>
        </w:rPr>
        <w:t>Дети стоят в кругу. Учитель бросает мяч детям по очереди и задаёт вопросы, а учащиеся при броске учителю должны сказать ответ.</w:t>
      </w:r>
    </w:p>
    <w:p w:rsidR="00604A51" w:rsidRPr="00853239" w:rsidRDefault="00604A51" w:rsidP="008532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Владелец феода</w:t>
      </w:r>
      <w:r w:rsidR="00853239">
        <w:rPr>
          <w:rFonts w:ascii="Times New Roman" w:hAnsi="Times New Roman" w:cs="Times New Roman"/>
          <w:sz w:val="24"/>
          <w:szCs w:val="24"/>
        </w:rPr>
        <w:t>?</w:t>
      </w:r>
      <w:r w:rsidRPr="00853239">
        <w:rPr>
          <w:rFonts w:ascii="Times New Roman" w:hAnsi="Times New Roman" w:cs="Times New Roman"/>
          <w:sz w:val="24"/>
          <w:szCs w:val="24"/>
        </w:rPr>
        <w:t xml:space="preserve"> Феодал</w:t>
      </w:r>
    </w:p>
    <w:p w:rsidR="00604A51" w:rsidRPr="00853239" w:rsidRDefault="00604A51" w:rsidP="008532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Пер</w:t>
      </w:r>
      <w:r w:rsidR="00853239">
        <w:rPr>
          <w:rFonts w:ascii="Times New Roman" w:hAnsi="Times New Roman" w:cs="Times New Roman"/>
          <w:sz w:val="24"/>
          <w:szCs w:val="24"/>
        </w:rPr>
        <w:t xml:space="preserve">ечислите исторические источники? </w:t>
      </w:r>
      <w:r w:rsidRPr="008532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53239">
        <w:rPr>
          <w:rFonts w:ascii="Times New Roman" w:hAnsi="Times New Roman" w:cs="Times New Roman"/>
          <w:sz w:val="24"/>
          <w:szCs w:val="24"/>
        </w:rPr>
        <w:t>В</w:t>
      </w:r>
      <w:r w:rsidRPr="00853239">
        <w:rPr>
          <w:rFonts w:ascii="Times New Roman" w:hAnsi="Times New Roman" w:cs="Times New Roman"/>
          <w:sz w:val="24"/>
          <w:szCs w:val="24"/>
        </w:rPr>
        <w:t>ещественные, письменные, устные, изобразительные.</w:t>
      </w:r>
    </w:p>
    <w:p w:rsidR="00604A51" w:rsidRPr="00853239" w:rsidRDefault="00604A51" w:rsidP="008532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Три возраста средневековья?</w:t>
      </w:r>
      <w:r w:rsidR="00A3438F"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Pr="00853239">
        <w:rPr>
          <w:rFonts w:ascii="Times New Roman" w:hAnsi="Times New Roman" w:cs="Times New Roman"/>
          <w:sz w:val="24"/>
          <w:szCs w:val="24"/>
        </w:rPr>
        <w:t>Раннее, высокое и позднее средневековье.</w:t>
      </w:r>
    </w:p>
    <w:p w:rsidR="0065761F" w:rsidRPr="00853239" w:rsidRDefault="00604A51" w:rsidP="008532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Когда пала Западная Римская империя?</w:t>
      </w:r>
      <w:r w:rsidRPr="008532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53239">
        <w:rPr>
          <w:rFonts w:ascii="Times New Roman" w:hAnsi="Times New Roman" w:cs="Times New Roman"/>
          <w:sz w:val="24"/>
          <w:szCs w:val="24"/>
        </w:rPr>
        <w:t>В 476 году.</w:t>
      </w:r>
    </w:p>
    <w:p w:rsidR="00604A51" w:rsidRPr="00853239" w:rsidRDefault="0065761F" w:rsidP="008532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Первый король франков</w:t>
      </w:r>
      <w:r w:rsidR="00A3438F" w:rsidRPr="00853239">
        <w:rPr>
          <w:rFonts w:ascii="Times New Roman" w:hAnsi="Times New Roman" w:cs="Times New Roman"/>
          <w:sz w:val="24"/>
          <w:szCs w:val="24"/>
        </w:rPr>
        <w:t xml:space="preserve">? </w:t>
      </w:r>
      <w:r w:rsidRPr="0085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239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</w:p>
    <w:p w:rsidR="00604A51" w:rsidRPr="00853239" w:rsidRDefault="0065761F" w:rsidP="008532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Христианские проповедники</w:t>
      </w:r>
      <w:r w:rsidR="00A3438F" w:rsidRPr="00853239">
        <w:rPr>
          <w:rFonts w:ascii="Times New Roman" w:hAnsi="Times New Roman" w:cs="Times New Roman"/>
          <w:sz w:val="24"/>
          <w:szCs w:val="24"/>
        </w:rPr>
        <w:t>?</w:t>
      </w:r>
      <w:r w:rsidRPr="00853239">
        <w:rPr>
          <w:rFonts w:ascii="Times New Roman" w:hAnsi="Times New Roman" w:cs="Times New Roman"/>
          <w:sz w:val="24"/>
          <w:szCs w:val="24"/>
        </w:rPr>
        <w:t xml:space="preserve"> Миссионеры</w:t>
      </w:r>
    </w:p>
    <w:p w:rsidR="00604A51" w:rsidRPr="00853239" w:rsidRDefault="00604A51" w:rsidP="008532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В каком году образовалась империя франков?</w:t>
      </w:r>
      <w:r w:rsidRPr="008532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53239">
        <w:rPr>
          <w:rFonts w:ascii="Times New Roman" w:hAnsi="Times New Roman" w:cs="Times New Roman"/>
          <w:sz w:val="24"/>
          <w:szCs w:val="24"/>
        </w:rPr>
        <w:t>В 800 году.</w:t>
      </w:r>
    </w:p>
    <w:p w:rsidR="00604A51" w:rsidRPr="00853239" w:rsidRDefault="00604A51" w:rsidP="008532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Сколько лет продлилось её существование?</w:t>
      </w:r>
      <w:r w:rsidRPr="008532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53239">
        <w:rPr>
          <w:rFonts w:ascii="Times New Roman" w:hAnsi="Times New Roman" w:cs="Times New Roman"/>
          <w:sz w:val="24"/>
          <w:szCs w:val="24"/>
        </w:rPr>
        <w:t>43 года.</w:t>
      </w:r>
    </w:p>
    <w:p w:rsidR="00604A51" w:rsidRPr="00853239" w:rsidRDefault="00604A51" w:rsidP="008532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Назовите религии, которые мы изучили?</w:t>
      </w:r>
      <w:r w:rsidRPr="008532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53239">
        <w:rPr>
          <w:rFonts w:ascii="Times New Roman" w:hAnsi="Times New Roman" w:cs="Times New Roman"/>
          <w:sz w:val="24"/>
          <w:szCs w:val="24"/>
        </w:rPr>
        <w:t>Христианство, ислам.</w:t>
      </w:r>
    </w:p>
    <w:p w:rsidR="0065761F" w:rsidRPr="00853239" w:rsidRDefault="00604A51" w:rsidP="008532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Чем прославились арабы?</w:t>
      </w:r>
      <w:r w:rsidRPr="008532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53239">
        <w:rPr>
          <w:rFonts w:ascii="Times New Roman" w:hAnsi="Times New Roman" w:cs="Times New Roman"/>
          <w:sz w:val="24"/>
          <w:szCs w:val="24"/>
        </w:rPr>
        <w:t>Внесли огромный вклад в математику, астрономию, медицину, поэзию.</w:t>
      </w:r>
    </w:p>
    <w:p w:rsidR="00604A51" w:rsidRPr="00853239" w:rsidRDefault="00604A51" w:rsidP="0065761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5323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C82694" w:rsidRPr="00853239" w:rsidRDefault="00604A51" w:rsidP="00853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82694" w:rsidRPr="008532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Учитель: </w:t>
      </w:r>
      <w:r w:rsidR="00C82694" w:rsidRPr="00853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пришло время вернуться к заданию по определению</w:t>
      </w:r>
      <w:r w:rsidR="00C82694" w:rsidRPr="00853239">
        <w:rPr>
          <w:rFonts w:ascii="Times New Roman" w:hAnsi="Times New Roman" w:cs="Times New Roman"/>
          <w:sz w:val="24"/>
          <w:szCs w:val="24"/>
        </w:rPr>
        <w:t xml:space="preserve"> причин  феодальной раздробленности</w:t>
      </w:r>
      <w:r w:rsidR="00A3438F" w:rsidRPr="00853239">
        <w:rPr>
          <w:rFonts w:ascii="Times New Roman" w:hAnsi="Times New Roman" w:cs="Times New Roman"/>
          <w:sz w:val="24"/>
          <w:szCs w:val="24"/>
        </w:rPr>
        <w:t xml:space="preserve">, </w:t>
      </w:r>
      <w:r w:rsidR="00C82694" w:rsidRPr="00853239">
        <w:rPr>
          <w:rFonts w:ascii="Times New Roman" w:hAnsi="Times New Roman" w:cs="Times New Roman"/>
          <w:sz w:val="24"/>
          <w:szCs w:val="24"/>
        </w:rPr>
        <w:t xml:space="preserve"> допишите </w:t>
      </w:r>
      <w:r w:rsidR="00A3438F" w:rsidRPr="00853239">
        <w:rPr>
          <w:rFonts w:ascii="Times New Roman" w:hAnsi="Times New Roman" w:cs="Times New Roman"/>
          <w:sz w:val="24"/>
          <w:szCs w:val="24"/>
        </w:rPr>
        <w:t xml:space="preserve">2 и 3 причины </w:t>
      </w:r>
      <w:r w:rsidR="00C82694" w:rsidRPr="00853239">
        <w:rPr>
          <w:rFonts w:ascii="Times New Roman" w:hAnsi="Times New Roman" w:cs="Times New Roman"/>
          <w:sz w:val="24"/>
          <w:szCs w:val="24"/>
        </w:rPr>
        <w:t>в одну из колонок таблицы и объясните выбор.</w:t>
      </w:r>
    </w:p>
    <w:p w:rsidR="00C82694" w:rsidRPr="00853239" w:rsidRDefault="00C82694" w:rsidP="00853239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Учащиеся добавляют «натуральное хозяйство» и «слабость хозяйственных связей между различными областями страны» </w:t>
      </w:r>
      <w:proofErr w:type="gramStart"/>
      <w:r w:rsidRPr="0085323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3239">
        <w:rPr>
          <w:rFonts w:ascii="Times New Roman" w:hAnsi="Times New Roman" w:cs="Times New Roman"/>
          <w:sz w:val="24"/>
          <w:szCs w:val="24"/>
        </w:rPr>
        <w:t xml:space="preserve">  «</w:t>
      </w:r>
      <w:r w:rsidRPr="00853239">
        <w:rPr>
          <w:rFonts w:ascii="Times New Roman" w:hAnsi="Times New Roman" w:cs="Times New Roman"/>
          <w:b/>
          <w:sz w:val="24"/>
          <w:szCs w:val="24"/>
        </w:rPr>
        <w:t>+»</w:t>
      </w:r>
      <w:r w:rsidRPr="008532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53239">
        <w:rPr>
          <w:rFonts w:ascii="Times New Roman" w:hAnsi="Times New Roman" w:cs="Times New Roman"/>
          <w:sz w:val="24"/>
          <w:szCs w:val="24"/>
        </w:rPr>
        <w:t>феодалам</w:t>
      </w:r>
      <w:proofErr w:type="gramEnd"/>
      <w:r w:rsidRPr="00853239">
        <w:rPr>
          <w:rFonts w:ascii="Times New Roman" w:hAnsi="Times New Roman" w:cs="Times New Roman"/>
          <w:sz w:val="24"/>
          <w:szCs w:val="24"/>
        </w:rPr>
        <w:t xml:space="preserve"> (способствует  феодальной раздробленности и усилению феодалов)</w:t>
      </w:r>
    </w:p>
    <w:p w:rsidR="0065761F" w:rsidRPr="00853239" w:rsidRDefault="0065761F" w:rsidP="00C8269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761F" w:rsidRPr="00853239" w:rsidRDefault="008C13D4" w:rsidP="008532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 xml:space="preserve">Озвучь картинку: </w:t>
      </w:r>
      <w:r w:rsidRPr="00853239">
        <w:rPr>
          <w:rFonts w:ascii="Times New Roman" w:hAnsi="Times New Roman" w:cs="Times New Roman"/>
          <w:sz w:val="24"/>
          <w:szCs w:val="24"/>
        </w:rPr>
        <w:t>на экране набор картинок из жизни крестьян и феодалов в Высоком средневековье. Составьте рассказ по этим картинкам.</w:t>
      </w:r>
    </w:p>
    <w:p w:rsidR="00813AA3" w:rsidRPr="00853239" w:rsidRDefault="0065761F" w:rsidP="00853239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1915B5" w:rsidRPr="00853239">
        <w:rPr>
          <w:rFonts w:ascii="Times New Roman" w:hAnsi="Times New Roman" w:cs="Times New Roman"/>
          <w:b/>
          <w:sz w:val="24"/>
          <w:szCs w:val="24"/>
        </w:rPr>
        <w:t>:</w:t>
      </w:r>
      <w:r w:rsidR="00EC70BF" w:rsidRPr="00853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893" w:rsidRPr="00853239">
        <w:rPr>
          <w:rFonts w:ascii="Times New Roman" w:hAnsi="Times New Roman" w:cs="Times New Roman"/>
          <w:sz w:val="24"/>
          <w:szCs w:val="24"/>
        </w:rPr>
        <w:t>Мы сегодня познакомились с различными терминами и определениями, поэтому дома вам нужно составить в тетради кроссворд из 10 слов для другого учащегося (правильные ответы на другом листочке)</w:t>
      </w:r>
      <w:r w:rsidR="00121893" w:rsidRPr="008532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3AA3" w:rsidRPr="00853239" w:rsidRDefault="008C13D4" w:rsidP="008532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>Размышление.</w:t>
      </w:r>
    </w:p>
    <w:p w:rsidR="00954641" w:rsidRPr="00853239" w:rsidRDefault="0065761F" w:rsidP="009546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>Закрепление</w:t>
      </w:r>
      <w:r w:rsidR="00954641" w:rsidRPr="008532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54641" w:rsidRPr="00853239">
        <w:rPr>
          <w:rFonts w:ascii="Times New Roman" w:hAnsi="Times New Roman" w:cs="Times New Roman"/>
          <w:sz w:val="24"/>
          <w:szCs w:val="24"/>
        </w:rPr>
        <w:t>соотнесите пословицы и поговорки с изученной сегодня информацией и объясните свой выбор</w:t>
      </w:r>
      <w:r w:rsidR="00954641" w:rsidRPr="00853239">
        <w:rPr>
          <w:rFonts w:ascii="Times New Roman" w:hAnsi="Times New Roman" w:cs="Times New Roman"/>
          <w:b/>
          <w:sz w:val="24"/>
          <w:szCs w:val="24"/>
        </w:rPr>
        <w:t>:</w:t>
      </w:r>
      <w:r w:rsidR="00EC70BF" w:rsidRPr="008532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641" w:rsidRPr="00853239" w:rsidRDefault="00954641" w:rsidP="00954641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  <w:shd w:val="clear" w:color="auto" w:fill="FDFFFF"/>
        </w:rPr>
        <w:t>Богатый и в будни пирует, а бедный и в праздники горюет</w:t>
      </w:r>
      <w:r w:rsidR="008C13D4" w:rsidRPr="00853239">
        <w:rPr>
          <w:rFonts w:ascii="Times New Roman" w:hAnsi="Times New Roman" w:cs="Times New Roman"/>
          <w:sz w:val="24"/>
          <w:szCs w:val="24"/>
          <w:shd w:val="clear" w:color="auto" w:fill="FDFFFF"/>
        </w:rPr>
        <w:t xml:space="preserve"> </w:t>
      </w:r>
      <w:r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="00406EA8" w:rsidRPr="00853239">
        <w:rPr>
          <w:rFonts w:ascii="Times New Roman" w:hAnsi="Times New Roman" w:cs="Times New Roman"/>
          <w:sz w:val="24"/>
          <w:szCs w:val="24"/>
        </w:rPr>
        <w:t>(о жизни феодалов и крестьян)</w:t>
      </w:r>
    </w:p>
    <w:p w:rsidR="00954641" w:rsidRPr="00853239" w:rsidRDefault="00954641" w:rsidP="00954641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Земелька черная, а белый хлеб родит</w:t>
      </w:r>
      <w:r w:rsidR="008C13D4"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="00406EA8" w:rsidRPr="00853239">
        <w:rPr>
          <w:rFonts w:ascii="Times New Roman" w:hAnsi="Times New Roman" w:cs="Times New Roman"/>
          <w:sz w:val="24"/>
          <w:szCs w:val="24"/>
        </w:rPr>
        <w:t>(</w:t>
      </w:r>
      <w:r w:rsidR="008C13D4" w:rsidRPr="00853239">
        <w:rPr>
          <w:rFonts w:ascii="Times New Roman" w:hAnsi="Times New Roman" w:cs="Times New Roman"/>
          <w:sz w:val="24"/>
          <w:szCs w:val="24"/>
        </w:rPr>
        <w:t>о занятиях крестьян)</w:t>
      </w:r>
    </w:p>
    <w:p w:rsidR="00954641" w:rsidRPr="00853239" w:rsidRDefault="00954641" w:rsidP="00954641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На чужой работе и солнце не движется </w:t>
      </w:r>
      <w:r w:rsidR="008C13D4" w:rsidRPr="00853239">
        <w:rPr>
          <w:rFonts w:ascii="Times New Roman" w:hAnsi="Times New Roman" w:cs="Times New Roman"/>
          <w:sz w:val="24"/>
          <w:szCs w:val="24"/>
        </w:rPr>
        <w:t>(о барщине)</w:t>
      </w:r>
      <w:r w:rsidRPr="0085323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54641" w:rsidRPr="00853239" w:rsidRDefault="00954641" w:rsidP="00954641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Барин — за барина, мужик — за мужика</w:t>
      </w:r>
      <w:r w:rsidR="008C13D4" w:rsidRPr="00853239">
        <w:rPr>
          <w:rFonts w:ascii="Times New Roman" w:hAnsi="Times New Roman" w:cs="Times New Roman"/>
          <w:sz w:val="24"/>
          <w:szCs w:val="24"/>
        </w:rPr>
        <w:t xml:space="preserve"> (о сословиях и отношениях внутри них)</w:t>
      </w:r>
    </w:p>
    <w:p w:rsidR="00954641" w:rsidRPr="00853239" w:rsidRDefault="00954641" w:rsidP="00954641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 Белые ручки чужие труды поедают </w:t>
      </w:r>
      <w:r w:rsidR="008C13D4" w:rsidRPr="00853239">
        <w:rPr>
          <w:rFonts w:ascii="Times New Roman" w:hAnsi="Times New Roman" w:cs="Times New Roman"/>
          <w:sz w:val="24"/>
          <w:szCs w:val="24"/>
        </w:rPr>
        <w:t>(взаимоотношения феодалов и крестьян)</w:t>
      </w:r>
    </w:p>
    <w:p w:rsidR="00954641" w:rsidRPr="00853239" w:rsidRDefault="00954641" w:rsidP="00954641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Живут — не жнут, а хлеб жуют</w:t>
      </w:r>
      <w:r w:rsidR="008C13D4" w:rsidRPr="00853239">
        <w:rPr>
          <w:rFonts w:ascii="Times New Roman" w:hAnsi="Times New Roman" w:cs="Times New Roman"/>
          <w:sz w:val="24"/>
          <w:szCs w:val="24"/>
        </w:rPr>
        <w:t xml:space="preserve"> (</w:t>
      </w:r>
      <w:r w:rsidR="008C13D4" w:rsidRPr="00853239">
        <w:rPr>
          <w:rFonts w:ascii="Times New Roman" w:hAnsi="Times New Roman" w:cs="Times New Roman"/>
          <w:sz w:val="24"/>
          <w:szCs w:val="24"/>
        </w:rPr>
        <w:t>взаимоотношения феодалов и крестьян</w:t>
      </w:r>
      <w:r w:rsidR="008C13D4" w:rsidRPr="00853239">
        <w:rPr>
          <w:rFonts w:ascii="Times New Roman" w:hAnsi="Times New Roman" w:cs="Times New Roman"/>
          <w:sz w:val="24"/>
          <w:szCs w:val="24"/>
        </w:rPr>
        <w:t>)</w:t>
      </w:r>
    </w:p>
    <w:p w:rsidR="00954641" w:rsidRPr="00853239" w:rsidRDefault="00954641" w:rsidP="00954641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lastRenderedPageBreak/>
        <w:t xml:space="preserve"> Хлеб да вода - крестьянская еда</w:t>
      </w:r>
      <w:r w:rsidR="008C13D4" w:rsidRPr="00853239">
        <w:rPr>
          <w:rFonts w:ascii="Times New Roman" w:hAnsi="Times New Roman" w:cs="Times New Roman"/>
          <w:sz w:val="24"/>
          <w:szCs w:val="24"/>
        </w:rPr>
        <w:t xml:space="preserve"> (о жизни крестьян)</w:t>
      </w:r>
    </w:p>
    <w:p w:rsidR="00954641" w:rsidRPr="00853239" w:rsidRDefault="00954641" w:rsidP="00954641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 Крестьянину не давай обрасти, но стриги его, как овцу, догола</w:t>
      </w:r>
      <w:r w:rsidR="008C13D4" w:rsidRPr="00853239">
        <w:rPr>
          <w:rFonts w:ascii="Times New Roman" w:hAnsi="Times New Roman" w:cs="Times New Roman"/>
          <w:sz w:val="24"/>
          <w:szCs w:val="24"/>
        </w:rPr>
        <w:t xml:space="preserve"> (крестьянские повинности в пользу феодала)</w:t>
      </w:r>
    </w:p>
    <w:p w:rsidR="00954641" w:rsidRPr="00853239" w:rsidRDefault="00954641" w:rsidP="00954641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>Чья земля, того и хлеб</w:t>
      </w:r>
      <w:r w:rsidR="008C13D4" w:rsidRPr="00853239">
        <w:rPr>
          <w:rFonts w:ascii="Times New Roman" w:hAnsi="Times New Roman" w:cs="Times New Roman"/>
          <w:sz w:val="24"/>
          <w:szCs w:val="24"/>
        </w:rPr>
        <w:t xml:space="preserve"> (про оброк)</w:t>
      </w:r>
      <w:r w:rsidRPr="00853239">
        <w:rPr>
          <w:rFonts w:ascii="Times New Roman" w:hAnsi="Times New Roman" w:cs="Times New Roman"/>
          <w:sz w:val="24"/>
          <w:szCs w:val="24"/>
        </w:rPr>
        <w:t xml:space="preserve"> </w:t>
      </w:r>
      <w:r w:rsidR="008C13D4" w:rsidRPr="00853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641" w:rsidRPr="00853239" w:rsidRDefault="00954641" w:rsidP="00954641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239">
        <w:rPr>
          <w:rFonts w:ascii="Times New Roman" w:hAnsi="Times New Roman" w:cs="Times New Roman"/>
          <w:sz w:val="24"/>
          <w:szCs w:val="24"/>
        </w:rPr>
        <w:t xml:space="preserve"> Праздники частые, а руки одиноки</w:t>
      </w:r>
      <w:r w:rsidR="008C13D4" w:rsidRPr="00853239">
        <w:rPr>
          <w:rFonts w:ascii="Times New Roman" w:hAnsi="Times New Roman" w:cs="Times New Roman"/>
          <w:sz w:val="24"/>
          <w:szCs w:val="24"/>
        </w:rPr>
        <w:t xml:space="preserve"> (о жизни феодалов)</w:t>
      </w:r>
    </w:p>
    <w:p w:rsidR="0065761F" w:rsidRPr="00853239" w:rsidRDefault="0065761F" w:rsidP="00C8269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5761F" w:rsidRPr="00853239" w:rsidRDefault="0065761F" w:rsidP="00C8269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65761F" w:rsidRPr="00853239" w:rsidRDefault="0065761F" w:rsidP="00C8269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53239">
        <w:rPr>
          <w:rFonts w:ascii="Times New Roman" w:hAnsi="Times New Roman" w:cs="Times New Roman"/>
          <w:b/>
          <w:sz w:val="24"/>
          <w:szCs w:val="24"/>
        </w:rPr>
        <w:t xml:space="preserve">Комментированное выставление отметок - </w:t>
      </w:r>
    </w:p>
    <w:p w:rsidR="0065761F" w:rsidRPr="00853239" w:rsidRDefault="0065761F" w:rsidP="00C82694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5761F" w:rsidRPr="00853239" w:rsidSect="008C7A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897"/>
    <w:multiLevelType w:val="hybridMultilevel"/>
    <w:tmpl w:val="5746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76A47"/>
    <w:multiLevelType w:val="hybridMultilevel"/>
    <w:tmpl w:val="D08AE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6058"/>
    <w:multiLevelType w:val="hybridMultilevel"/>
    <w:tmpl w:val="B9625B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867EC"/>
    <w:multiLevelType w:val="hybridMultilevel"/>
    <w:tmpl w:val="C224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45A37"/>
    <w:multiLevelType w:val="hybridMultilevel"/>
    <w:tmpl w:val="8CF40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17E31"/>
    <w:multiLevelType w:val="multilevel"/>
    <w:tmpl w:val="D4C8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AD07B4"/>
    <w:multiLevelType w:val="hybridMultilevel"/>
    <w:tmpl w:val="34142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03D9A"/>
    <w:multiLevelType w:val="hybridMultilevel"/>
    <w:tmpl w:val="1E36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54"/>
    <w:rsid w:val="00010656"/>
    <w:rsid w:val="000167F4"/>
    <w:rsid w:val="00020F97"/>
    <w:rsid w:val="00024A56"/>
    <w:rsid w:val="000378C0"/>
    <w:rsid w:val="00042167"/>
    <w:rsid w:val="00046997"/>
    <w:rsid w:val="00046ECF"/>
    <w:rsid w:val="00051D87"/>
    <w:rsid w:val="0005527F"/>
    <w:rsid w:val="000603A7"/>
    <w:rsid w:val="000605D5"/>
    <w:rsid w:val="00063538"/>
    <w:rsid w:val="000649D7"/>
    <w:rsid w:val="00080856"/>
    <w:rsid w:val="00083647"/>
    <w:rsid w:val="000A0DBA"/>
    <w:rsid w:val="000A23BA"/>
    <w:rsid w:val="000A266D"/>
    <w:rsid w:val="000A3CC4"/>
    <w:rsid w:val="000B6E63"/>
    <w:rsid w:val="000D331D"/>
    <w:rsid w:val="000D40F2"/>
    <w:rsid w:val="000E36A2"/>
    <w:rsid w:val="000E6F57"/>
    <w:rsid w:val="000F06A1"/>
    <w:rsid w:val="000F2824"/>
    <w:rsid w:val="000F31E6"/>
    <w:rsid w:val="00100F88"/>
    <w:rsid w:val="001021BA"/>
    <w:rsid w:val="00102F74"/>
    <w:rsid w:val="001066E3"/>
    <w:rsid w:val="00107020"/>
    <w:rsid w:val="00114F80"/>
    <w:rsid w:val="00117570"/>
    <w:rsid w:val="00121893"/>
    <w:rsid w:val="00145D20"/>
    <w:rsid w:val="001565CF"/>
    <w:rsid w:val="001579F5"/>
    <w:rsid w:val="00160351"/>
    <w:rsid w:val="00165619"/>
    <w:rsid w:val="00170E87"/>
    <w:rsid w:val="0017639B"/>
    <w:rsid w:val="001915B5"/>
    <w:rsid w:val="00194C6D"/>
    <w:rsid w:val="00197692"/>
    <w:rsid w:val="001A52D1"/>
    <w:rsid w:val="001A6C9D"/>
    <w:rsid w:val="001D4764"/>
    <w:rsid w:val="001D6080"/>
    <w:rsid w:val="001E3241"/>
    <w:rsid w:val="001E6AC0"/>
    <w:rsid w:val="001E77F0"/>
    <w:rsid w:val="001F32EC"/>
    <w:rsid w:val="001F417E"/>
    <w:rsid w:val="002071CA"/>
    <w:rsid w:val="00211D4E"/>
    <w:rsid w:val="00220F80"/>
    <w:rsid w:val="00224A8D"/>
    <w:rsid w:val="00226F30"/>
    <w:rsid w:val="0023214F"/>
    <w:rsid w:val="00256AAB"/>
    <w:rsid w:val="00257276"/>
    <w:rsid w:val="002650A1"/>
    <w:rsid w:val="002665F3"/>
    <w:rsid w:val="00272485"/>
    <w:rsid w:val="00277613"/>
    <w:rsid w:val="00282544"/>
    <w:rsid w:val="00294683"/>
    <w:rsid w:val="002B05E6"/>
    <w:rsid w:val="002B3D00"/>
    <w:rsid w:val="002C03AB"/>
    <w:rsid w:val="002C44EC"/>
    <w:rsid w:val="002C550F"/>
    <w:rsid w:val="002D2198"/>
    <w:rsid w:val="00322822"/>
    <w:rsid w:val="00325B27"/>
    <w:rsid w:val="003362A3"/>
    <w:rsid w:val="00336D08"/>
    <w:rsid w:val="00347168"/>
    <w:rsid w:val="00353A8D"/>
    <w:rsid w:val="003574BD"/>
    <w:rsid w:val="00374A6A"/>
    <w:rsid w:val="0038441F"/>
    <w:rsid w:val="00391423"/>
    <w:rsid w:val="003918B1"/>
    <w:rsid w:val="003920E0"/>
    <w:rsid w:val="0039306F"/>
    <w:rsid w:val="00397DE8"/>
    <w:rsid w:val="003A006D"/>
    <w:rsid w:val="003A1777"/>
    <w:rsid w:val="003B6100"/>
    <w:rsid w:val="003C600A"/>
    <w:rsid w:val="003D377D"/>
    <w:rsid w:val="003F20F2"/>
    <w:rsid w:val="003F7D62"/>
    <w:rsid w:val="00406279"/>
    <w:rsid w:val="00406EA8"/>
    <w:rsid w:val="0040789E"/>
    <w:rsid w:val="004132DC"/>
    <w:rsid w:val="00426ECC"/>
    <w:rsid w:val="004279A7"/>
    <w:rsid w:val="00442697"/>
    <w:rsid w:val="00443638"/>
    <w:rsid w:val="00452D64"/>
    <w:rsid w:val="00453DEE"/>
    <w:rsid w:val="004615CA"/>
    <w:rsid w:val="00465198"/>
    <w:rsid w:val="004724A8"/>
    <w:rsid w:val="004765BF"/>
    <w:rsid w:val="00485051"/>
    <w:rsid w:val="004864A0"/>
    <w:rsid w:val="004976C4"/>
    <w:rsid w:val="004A1E44"/>
    <w:rsid w:val="004B414B"/>
    <w:rsid w:val="004C6364"/>
    <w:rsid w:val="004D7A06"/>
    <w:rsid w:val="004E0A13"/>
    <w:rsid w:val="004E2EEF"/>
    <w:rsid w:val="005011E6"/>
    <w:rsid w:val="00506923"/>
    <w:rsid w:val="00515D71"/>
    <w:rsid w:val="00517B56"/>
    <w:rsid w:val="00530594"/>
    <w:rsid w:val="00554219"/>
    <w:rsid w:val="00556C64"/>
    <w:rsid w:val="00561348"/>
    <w:rsid w:val="0056426D"/>
    <w:rsid w:val="0056777C"/>
    <w:rsid w:val="00573C11"/>
    <w:rsid w:val="00574017"/>
    <w:rsid w:val="00593F3E"/>
    <w:rsid w:val="005954CC"/>
    <w:rsid w:val="005A20EC"/>
    <w:rsid w:val="005A5BF1"/>
    <w:rsid w:val="005C2AFC"/>
    <w:rsid w:val="005C4198"/>
    <w:rsid w:val="005C4201"/>
    <w:rsid w:val="005D0627"/>
    <w:rsid w:val="005E0D1F"/>
    <w:rsid w:val="005E2A7C"/>
    <w:rsid w:val="005F15B4"/>
    <w:rsid w:val="00603D8B"/>
    <w:rsid w:val="00604A51"/>
    <w:rsid w:val="00607DCF"/>
    <w:rsid w:val="00615DCC"/>
    <w:rsid w:val="0062213B"/>
    <w:rsid w:val="006305F1"/>
    <w:rsid w:val="00636FC6"/>
    <w:rsid w:val="00653F05"/>
    <w:rsid w:val="00655F5D"/>
    <w:rsid w:val="0065761F"/>
    <w:rsid w:val="0066033B"/>
    <w:rsid w:val="00661B88"/>
    <w:rsid w:val="00662321"/>
    <w:rsid w:val="006714F7"/>
    <w:rsid w:val="00674A4C"/>
    <w:rsid w:val="006816ED"/>
    <w:rsid w:val="00681A1A"/>
    <w:rsid w:val="00686B3A"/>
    <w:rsid w:val="006A1B0A"/>
    <w:rsid w:val="006A2567"/>
    <w:rsid w:val="006A32ED"/>
    <w:rsid w:val="006C1E71"/>
    <w:rsid w:val="006C33FE"/>
    <w:rsid w:val="006D0FEA"/>
    <w:rsid w:val="006D2832"/>
    <w:rsid w:val="006E5DC8"/>
    <w:rsid w:val="006F12B3"/>
    <w:rsid w:val="006F27A3"/>
    <w:rsid w:val="00703122"/>
    <w:rsid w:val="0071154B"/>
    <w:rsid w:val="007157AE"/>
    <w:rsid w:val="00715E40"/>
    <w:rsid w:val="007245D0"/>
    <w:rsid w:val="00732F8B"/>
    <w:rsid w:val="0073723A"/>
    <w:rsid w:val="007415F4"/>
    <w:rsid w:val="00771A8B"/>
    <w:rsid w:val="00774C7C"/>
    <w:rsid w:val="00792CE3"/>
    <w:rsid w:val="007936E6"/>
    <w:rsid w:val="0079538A"/>
    <w:rsid w:val="007A7441"/>
    <w:rsid w:val="007B0FB0"/>
    <w:rsid w:val="007B11BF"/>
    <w:rsid w:val="007E3859"/>
    <w:rsid w:val="007E4117"/>
    <w:rsid w:val="007E5F9D"/>
    <w:rsid w:val="007F0A6B"/>
    <w:rsid w:val="007F3881"/>
    <w:rsid w:val="007F4558"/>
    <w:rsid w:val="007F7470"/>
    <w:rsid w:val="00807BC6"/>
    <w:rsid w:val="00811668"/>
    <w:rsid w:val="0081325A"/>
    <w:rsid w:val="00813AA3"/>
    <w:rsid w:val="0082264C"/>
    <w:rsid w:val="00827E05"/>
    <w:rsid w:val="00830A46"/>
    <w:rsid w:val="00830E21"/>
    <w:rsid w:val="00831BF6"/>
    <w:rsid w:val="008367BB"/>
    <w:rsid w:val="00842801"/>
    <w:rsid w:val="00850607"/>
    <w:rsid w:val="00853239"/>
    <w:rsid w:val="00855E05"/>
    <w:rsid w:val="0086354B"/>
    <w:rsid w:val="00865E57"/>
    <w:rsid w:val="008816D4"/>
    <w:rsid w:val="008927A5"/>
    <w:rsid w:val="00892A2F"/>
    <w:rsid w:val="008A16B7"/>
    <w:rsid w:val="008A5982"/>
    <w:rsid w:val="008A7737"/>
    <w:rsid w:val="008B43A5"/>
    <w:rsid w:val="008C13D4"/>
    <w:rsid w:val="008C38A0"/>
    <w:rsid w:val="008C6118"/>
    <w:rsid w:val="008C7A26"/>
    <w:rsid w:val="008D229D"/>
    <w:rsid w:val="008F79CA"/>
    <w:rsid w:val="009013AA"/>
    <w:rsid w:val="00902666"/>
    <w:rsid w:val="00906650"/>
    <w:rsid w:val="0091799B"/>
    <w:rsid w:val="00923554"/>
    <w:rsid w:val="00924495"/>
    <w:rsid w:val="00925AE8"/>
    <w:rsid w:val="009316BD"/>
    <w:rsid w:val="00937E7E"/>
    <w:rsid w:val="009401F2"/>
    <w:rsid w:val="00941165"/>
    <w:rsid w:val="009420E8"/>
    <w:rsid w:val="00946474"/>
    <w:rsid w:val="009538EB"/>
    <w:rsid w:val="00954641"/>
    <w:rsid w:val="00964B56"/>
    <w:rsid w:val="00972D1D"/>
    <w:rsid w:val="00980AD8"/>
    <w:rsid w:val="0099043C"/>
    <w:rsid w:val="0099171A"/>
    <w:rsid w:val="009943E6"/>
    <w:rsid w:val="009A03C2"/>
    <w:rsid w:val="009A6D04"/>
    <w:rsid w:val="009B1310"/>
    <w:rsid w:val="009B3144"/>
    <w:rsid w:val="009B54FA"/>
    <w:rsid w:val="009E0BD8"/>
    <w:rsid w:val="009E0CD5"/>
    <w:rsid w:val="009E0DA9"/>
    <w:rsid w:val="009E5AE4"/>
    <w:rsid w:val="009F47EF"/>
    <w:rsid w:val="009F5498"/>
    <w:rsid w:val="009F7C1B"/>
    <w:rsid w:val="00A03381"/>
    <w:rsid w:val="00A10295"/>
    <w:rsid w:val="00A13125"/>
    <w:rsid w:val="00A1770A"/>
    <w:rsid w:val="00A22086"/>
    <w:rsid w:val="00A23DDD"/>
    <w:rsid w:val="00A271D4"/>
    <w:rsid w:val="00A32E3C"/>
    <w:rsid w:val="00A3438F"/>
    <w:rsid w:val="00A35495"/>
    <w:rsid w:val="00A367B4"/>
    <w:rsid w:val="00A36B30"/>
    <w:rsid w:val="00A45234"/>
    <w:rsid w:val="00A50401"/>
    <w:rsid w:val="00A5053D"/>
    <w:rsid w:val="00A509A6"/>
    <w:rsid w:val="00A7435E"/>
    <w:rsid w:val="00A90558"/>
    <w:rsid w:val="00A95EF9"/>
    <w:rsid w:val="00AA1F0B"/>
    <w:rsid w:val="00AB2BBF"/>
    <w:rsid w:val="00AD2022"/>
    <w:rsid w:val="00AD2AA6"/>
    <w:rsid w:val="00AE0648"/>
    <w:rsid w:val="00AE6E83"/>
    <w:rsid w:val="00AF26A0"/>
    <w:rsid w:val="00AF481A"/>
    <w:rsid w:val="00B027DE"/>
    <w:rsid w:val="00B104CF"/>
    <w:rsid w:val="00B10BE6"/>
    <w:rsid w:val="00B164A4"/>
    <w:rsid w:val="00B2704E"/>
    <w:rsid w:val="00B277BD"/>
    <w:rsid w:val="00B37CD9"/>
    <w:rsid w:val="00B43BFA"/>
    <w:rsid w:val="00B52A5A"/>
    <w:rsid w:val="00B61FD1"/>
    <w:rsid w:val="00B82EB6"/>
    <w:rsid w:val="00B838FF"/>
    <w:rsid w:val="00B83AD1"/>
    <w:rsid w:val="00B83D00"/>
    <w:rsid w:val="00B86525"/>
    <w:rsid w:val="00B92A18"/>
    <w:rsid w:val="00B94615"/>
    <w:rsid w:val="00B96F7F"/>
    <w:rsid w:val="00BA0FEE"/>
    <w:rsid w:val="00BA39D7"/>
    <w:rsid w:val="00BA7772"/>
    <w:rsid w:val="00BB06FE"/>
    <w:rsid w:val="00BB729D"/>
    <w:rsid w:val="00BD177F"/>
    <w:rsid w:val="00BD2845"/>
    <w:rsid w:val="00BE5677"/>
    <w:rsid w:val="00BE5BA2"/>
    <w:rsid w:val="00BE6C37"/>
    <w:rsid w:val="00BE7CC5"/>
    <w:rsid w:val="00C17827"/>
    <w:rsid w:val="00C4208A"/>
    <w:rsid w:val="00C442E9"/>
    <w:rsid w:val="00C5356F"/>
    <w:rsid w:val="00C568F4"/>
    <w:rsid w:val="00C6327C"/>
    <w:rsid w:val="00C66C3B"/>
    <w:rsid w:val="00C82694"/>
    <w:rsid w:val="00C955DD"/>
    <w:rsid w:val="00CB052C"/>
    <w:rsid w:val="00CB5D6D"/>
    <w:rsid w:val="00CC3E8E"/>
    <w:rsid w:val="00CD1372"/>
    <w:rsid w:val="00CE0991"/>
    <w:rsid w:val="00CE7926"/>
    <w:rsid w:val="00CF1030"/>
    <w:rsid w:val="00D02CBA"/>
    <w:rsid w:val="00D031BA"/>
    <w:rsid w:val="00D04278"/>
    <w:rsid w:val="00D11C89"/>
    <w:rsid w:val="00D121C6"/>
    <w:rsid w:val="00D1594A"/>
    <w:rsid w:val="00D17F9E"/>
    <w:rsid w:val="00D23CB6"/>
    <w:rsid w:val="00D264D4"/>
    <w:rsid w:val="00D266BC"/>
    <w:rsid w:val="00D3174D"/>
    <w:rsid w:val="00D355F7"/>
    <w:rsid w:val="00D42A06"/>
    <w:rsid w:val="00D4448D"/>
    <w:rsid w:val="00D47D16"/>
    <w:rsid w:val="00D510FE"/>
    <w:rsid w:val="00D52A6B"/>
    <w:rsid w:val="00D65422"/>
    <w:rsid w:val="00D668F5"/>
    <w:rsid w:val="00D70C74"/>
    <w:rsid w:val="00D72E74"/>
    <w:rsid w:val="00D75CA1"/>
    <w:rsid w:val="00D84D23"/>
    <w:rsid w:val="00D87369"/>
    <w:rsid w:val="00DA2CC4"/>
    <w:rsid w:val="00DA759C"/>
    <w:rsid w:val="00DB01B8"/>
    <w:rsid w:val="00DC31F1"/>
    <w:rsid w:val="00DC65C8"/>
    <w:rsid w:val="00DC6C61"/>
    <w:rsid w:val="00DC70ED"/>
    <w:rsid w:val="00DD59A4"/>
    <w:rsid w:val="00DD65B4"/>
    <w:rsid w:val="00DE2FC5"/>
    <w:rsid w:val="00DF3008"/>
    <w:rsid w:val="00E01636"/>
    <w:rsid w:val="00E0391E"/>
    <w:rsid w:val="00E13508"/>
    <w:rsid w:val="00E63287"/>
    <w:rsid w:val="00E74E7C"/>
    <w:rsid w:val="00E8146E"/>
    <w:rsid w:val="00E83A2D"/>
    <w:rsid w:val="00E86830"/>
    <w:rsid w:val="00E95CDF"/>
    <w:rsid w:val="00EA1F95"/>
    <w:rsid w:val="00EA2028"/>
    <w:rsid w:val="00EB5501"/>
    <w:rsid w:val="00EC0886"/>
    <w:rsid w:val="00EC70BF"/>
    <w:rsid w:val="00EE082B"/>
    <w:rsid w:val="00EE19AC"/>
    <w:rsid w:val="00EE753B"/>
    <w:rsid w:val="00EF0A0F"/>
    <w:rsid w:val="00EF0C22"/>
    <w:rsid w:val="00F0477D"/>
    <w:rsid w:val="00F22A12"/>
    <w:rsid w:val="00F3082D"/>
    <w:rsid w:val="00F31189"/>
    <w:rsid w:val="00F62096"/>
    <w:rsid w:val="00F862C7"/>
    <w:rsid w:val="00F905F5"/>
    <w:rsid w:val="00F90DC0"/>
    <w:rsid w:val="00F910CF"/>
    <w:rsid w:val="00FA1654"/>
    <w:rsid w:val="00FB39E0"/>
    <w:rsid w:val="00FB5108"/>
    <w:rsid w:val="00FB7EAF"/>
    <w:rsid w:val="00FC57BB"/>
    <w:rsid w:val="00FC6CEB"/>
    <w:rsid w:val="00FC7AA8"/>
    <w:rsid w:val="00FE4D63"/>
    <w:rsid w:val="00FF425F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7A3"/>
    <w:pPr>
      <w:spacing w:after="0" w:line="240" w:lineRule="auto"/>
    </w:pPr>
  </w:style>
  <w:style w:type="table" w:styleId="a4">
    <w:name w:val="Table Grid"/>
    <w:basedOn w:val="a1"/>
    <w:uiPriority w:val="59"/>
    <w:rsid w:val="00294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C7A26"/>
  </w:style>
  <w:style w:type="character" w:styleId="a5">
    <w:name w:val="Emphasis"/>
    <w:basedOn w:val="a0"/>
    <w:uiPriority w:val="20"/>
    <w:qFormat/>
    <w:rsid w:val="008C7A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7A3"/>
    <w:pPr>
      <w:spacing w:after="0" w:line="240" w:lineRule="auto"/>
    </w:pPr>
  </w:style>
  <w:style w:type="table" w:styleId="a4">
    <w:name w:val="Table Grid"/>
    <w:basedOn w:val="a1"/>
    <w:uiPriority w:val="59"/>
    <w:rsid w:val="00294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C7A26"/>
  </w:style>
  <w:style w:type="character" w:styleId="a5">
    <w:name w:val="Emphasis"/>
    <w:basedOn w:val="a0"/>
    <w:uiPriority w:val="20"/>
    <w:qFormat/>
    <w:rsid w:val="008C7A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Королек</dc:creator>
  <cp:keywords/>
  <dc:description/>
  <cp:lastModifiedBy>Королек</cp:lastModifiedBy>
  <cp:revision>5</cp:revision>
  <dcterms:created xsi:type="dcterms:W3CDTF">2015-10-11T14:04:00Z</dcterms:created>
  <dcterms:modified xsi:type="dcterms:W3CDTF">2015-10-12T17:43:00Z</dcterms:modified>
</cp:coreProperties>
</file>