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58" w:rsidRDefault="00467091">
      <w:pPr>
        <w:rPr>
          <w:rStyle w:val="a3"/>
        </w:rPr>
      </w:pPr>
      <w:hyperlink r:id="rId5" w:history="1">
        <w:r w:rsidR="00CD46DC" w:rsidRPr="006A5487">
          <w:rPr>
            <w:rStyle w:val="a3"/>
          </w:rPr>
          <w:t>https://www.youtube.com/watch?v=Hk5C0D9AITo&amp;list=PLq_1pKUyuM5xN2i164hwedafeEsAd2wWN&amp;index=2</w:t>
        </w:r>
      </w:hyperlink>
    </w:p>
    <w:p w:rsidR="00467091" w:rsidRDefault="00467091">
      <w:hyperlink r:id="rId6" w:history="1">
        <w:r w:rsidRPr="006A5487">
          <w:rPr>
            <w:rStyle w:val="a3"/>
          </w:rPr>
          <w:t>https://www.youtube.com/watch?v=ERSQmMrFbUM&amp;embeds_referring_euri=https%3A%2F%2Fsites.google.com%2F&amp;source_ve_path=OTY3MTQ&amp;feature=emb_imp_woyt</w:t>
        </w:r>
      </w:hyperlink>
    </w:p>
    <w:p w:rsidR="00467091" w:rsidRDefault="00467091">
      <w:bookmarkStart w:id="0" w:name="_GoBack"/>
      <w:bookmarkEnd w:id="0"/>
    </w:p>
    <w:p w:rsidR="00CD46DC" w:rsidRDefault="00CD46DC"/>
    <w:sectPr w:rsidR="00CD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68"/>
    <w:rsid w:val="00340D68"/>
    <w:rsid w:val="00467091"/>
    <w:rsid w:val="00827D58"/>
    <w:rsid w:val="00CD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6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RSQmMrFbUM&amp;embeds_referring_euri=https%3A%2F%2Fsites.google.com%2F&amp;source_ve_path=OTY3MTQ&amp;feature=emb_imp_woyt" TargetMode="External"/><Relationship Id="rId5" Type="http://schemas.openxmlformats.org/officeDocument/2006/relationships/hyperlink" Target="https://www.youtube.com/watch?v=Hk5C0D9AITo&amp;list=PLq_1pKUyuM5xN2i164hwedafeEsAd2wWN&amp;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Home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2023-07-20T17:22:00Z</dcterms:created>
  <dcterms:modified xsi:type="dcterms:W3CDTF">2023-07-20T19:27:00Z</dcterms:modified>
</cp:coreProperties>
</file>