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963371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bookmarkStart w:id="0" w:name="_GoBack"/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499381F5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="00D15BA7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</w:t>
      </w: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6C95CAD7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D15BA7" w:rsidRPr="00963371">
        <w:rPr>
          <w:rFonts w:ascii="Times New Roman" w:hAnsi="Times New Roman"/>
          <w:sz w:val="24"/>
          <w:szCs w:val="24"/>
          <w:lang w:val="ro-MO"/>
        </w:rPr>
        <w:t xml:space="preserve"> Șiruri de numere reale</w:t>
      </w:r>
    </w:p>
    <w:p w14:paraId="0B6D86C6" w14:textId="2C8CD2B5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proiectării didactice de lungă durată): </w:t>
      </w:r>
      <w:r w:rsidR="00E30203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10</w:t>
      </w: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/23</w:t>
      </w:r>
    </w:p>
    <w:p w14:paraId="62B130FE" w14:textId="1585D36C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414C0" w:rsidRPr="00963371">
        <w:rPr>
          <w:rFonts w:ascii="Times New Roman" w:hAnsi="Times New Roman"/>
          <w:sz w:val="24"/>
          <w:szCs w:val="24"/>
          <w:lang w:val="ro-MO"/>
        </w:rPr>
        <w:t>Ora de sinteză</w:t>
      </w:r>
    </w:p>
    <w:p w14:paraId="34D6C561" w14:textId="4A0C8404" w:rsidR="008D677A" w:rsidRPr="00963371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lectiei:</w:t>
      </w:r>
      <w:r w:rsidR="00F414C0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45 minute</w:t>
      </w:r>
    </w:p>
    <w:p w14:paraId="0C700D50" w14:textId="58D2570B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11039990" w14:textId="63FB3413" w:rsidR="00F414C0" w:rsidRPr="00963371" w:rsidRDefault="00F414C0" w:rsidP="00F414C0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>1.3 Clasificarea</w:t>
      </w:r>
      <w:r w:rsidRPr="00963371">
        <w:rPr>
          <w:rFonts w:ascii="Times New Roman" w:hAnsi="Times New Roman" w:cs="Times New Roman"/>
          <w:sz w:val="24"/>
          <w:szCs w:val="24"/>
          <w:lang w:val="ro-MO"/>
        </w:rPr>
        <w:t xml:space="preserve"> șirurilor în baza criteriilor: șiruri finite, infinite, monotone, mărginite, convergente, divergente.</w:t>
      </w:r>
    </w:p>
    <w:p w14:paraId="5226EFF8" w14:textId="2370996A" w:rsidR="00F414C0" w:rsidRPr="00963371" w:rsidRDefault="00EE77E4" w:rsidP="00F414C0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1.4 </w:t>
      </w:r>
      <w:r w:rsidR="00F414C0"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>Caracterizarea</w:t>
      </w:r>
      <w:r w:rsidR="00F414C0" w:rsidRPr="00963371">
        <w:rPr>
          <w:rFonts w:ascii="Times New Roman" w:hAnsi="Times New Roman" w:cs="Times New Roman"/>
          <w:sz w:val="24"/>
          <w:szCs w:val="24"/>
          <w:lang w:val="ro-MO"/>
        </w:rPr>
        <w:t xml:space="preserve"> unor șiruri, folosind diverse reprezentări (formule, grafice) și/sau proprietăți ale acestora.</w:t>
      </w:r>
    </w:p>
    <w:p w14:paraId="3AD0E1F3" w14:textId="4E23F650" w:rsidR="00F414C0" w:rsidRPr="00963371" w:rsidRDefault="00EE77E4" w:rsidP="00EE77E4">
      <w:pPr>
        <w:pStyle w:val="a3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1.5 </w:t>
      </w:r>
      <w:r w:rsidR="00F414C0"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Analiza </w:t>
      </w:r>
      <w:r w:rsidR="00F414C0" w:rsidRPr="00963371">
        <w:rPr>
          <w:rFonts w:ascii="Times New Roman" w:hAnsi="Times New Roman" w:cs="Times New Roman"/>
          <w:sz w:val="24"/>
          <w:szCs w:val="24"/>
          <w:lang w:val="ro-MO"/>
        </w:rPr>
        <w:t>și</w:t>
      </w:r>
      <w:r w:rsidR="00F414C0"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 interpretarea</w:t>
      </w:r>
      <w:r w:rsidR="00F414C0" w:rsidRPr="00963371">
        <w:rPr>
          <w:rFonts w:ascii="Times New Roman" w:hAnsi="Times New Roman" w:cs="Times New Roman"/>
          <w:sz w:val="24"/>
          <w:szCs w:val="24"/>
          <w:lang w:val="ro-MO"/>
        </w:rPr>
        <w:t xml:space="preserve"> rezultatelor obținute la rezolvarea unor probleme prin utilizarea șirurilor, a progresiilor.</w:t>
      </w:r>
    </w:p>
    <w:p w14:paraId="2602D448" w14:textId="77777777" w:rsidR="00DF7EF7" w:rsidRPr="00963371" w:rsidRDefault="00EE77E4" w:rsidP="00F414C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 xml:space="preserve">1.7 </w:t>
      </w:r>
      <w:r w:rsidR="00F414C0" w:rsidRPr="00963371">
        <w:rPr>
          <w:rFonts w:ascii="Times New Roman" w:hAnsi="Times New Roman" w:cs="Times New Roman"/>
          <w:b/>
          <w:bCs/>
          <w:sz w:val="24"/>
          <w:szCs w:val="24"/>
          <w:lang w:val="ro-MO"/>
        </w:rPr>
        <w:t>Justificarea</w:t>
      </w:r>
      <w:r w:rsidR="00F414C0" w:rsidRPr="00963371">
        <w:rPr>
          <w:rFonts w:ascii="Times New Roman" w:hAnsi="Times New Roman" w:cs="Times New Roman"/>
          <w:sz w:val="24"/>
          <w:szCs w:val="24"/>
          <w:lang w:val="ro-MO"/>
        </w:rPr>
        <w:t xml:space="preserve"> unui demers/ rezultat, obținut și/sau indicat, cu șiruri și progresii, recurgând la argumentări, demonstrații.</w:t>
      </w:r>
    </w:p>
    <w:p w14:paraId="5CD81C32" w14:textId="7606734D" w:rsidR="008D677A" w:rsidRPr="00963371" w:rsidRDefault="008D677A" w:rsidP="00F414C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Obiectivele lecției:</w:t>
      </w:r>
      <w:r w:rsidR="00B141CD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621F768E" w14:textId="3498F441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="009C6E5F" w:rsidRPr="00963371">
        <w:rPr>
          <w:rFonts w:ascii="Times New Roman" w:hAnsi="Times New Roman" w:cs="Times New Roman"/>
          <w:sz w:val="24"/>
          <w:szCs w:val="24"/>
          <w:lang w:val="ro-MO"/>
        </w:rPr>
        <w:t>Elevii vor recapitula și sintetiza principalele concepte legate de șiruri de numere reale (convergență, divergență, monotonia și limitarea unui șir), consolidându-și cunoștințele teoretice.</w:t>
      </w:r>
    </w:p>
    <w:p w14:paraId="0BF3EF2B" w14:textId="77777777" w:rsidR="009C6E5F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="009C6E5F" w:rsidRPr="00963371">
        <w:rPr>
          <w:rFonts w:ascii="Times New Roman" w:hAnsi="Times New Roman" w:cs="Times New Roman"/>
          <w:sz w:val="24"/>
          <w:szCs w:val="24"/>
          <w:lang w:val="ro-MO"/>
        </w:rPr>
        <w:t>Elevii vor aplica proprietățile șirurilor de numere reale în rezolvarea exercițiilor complexe, identificând tipul de comportament al unui șir (convergent, divergent, limitat, nelimitat).</w:t>
      </w:r>
    </w:p>
    <w:p w14:paraId="3BCD292F" w14:textId="77777777" w:rsidR="00104A82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="00245F9C" w:rsidRPr="0096337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104A82" w:rsidRPr="00963371">
        <w:rPr>
          <w:rFonts w:ascii="Times New Roman" w:hAnsi="Times New Roman" w:cs="Times New Roman"/>
          <w:sz w:val="24"/>
          <w:szCs w:val="24"/>
          <w:lang w:val="ro-MO"/>
        </w:rPr>
        <w:t>Elevii vor evalua strategiile utilizate pentru a determina caracteristicile unui șir, reflectând asupra corectitudinii raționamentelor matematice și metodei de rezolvare a problemelor.</w:t>
      </w:r>
    </w:p>
    <w:p w14:paraId="57817A5D" w14:textId="480F9781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="00245F9C" w:rsidRPr="00963371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="009B2574" w:rsidRPr="00963371">
        <w:rPr>
          <w:rFonts w:ascii="Times New Roman" w:hAnsi="Times New Roman" w:cs="Times New Roman"/>
          <w:sz w:val="24"/>
          <w:szCs w:val="24"/>
          <w:lang w:val="ro-MO"/>
        </w:rPr>
        <w:t>Elevii vor formula și rezolva probleme proprii legate de șiruri de numere reale, demonstrând capacitatea de a aplica noțiunile în contexte noi și de a gândi critic.</w:t>
      </w:r>
    </w:p>
    <w:p w14:paraId="41FF3643" w14:textId="4913A74C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– </w:t>
      </w:r>
      <w:r w:rsidR="00104A82" w:rsidRPr="00963371">
        <w:rPr>
          <w:rFonts w:ascii="Times New Roman" w:hAnsi="Times New Roman" w:cs="Times New Roman"/>
          <w:sz w:val="24"/>
          <w:szCs w:val="24"/>
          <w:lang w:val="ro-MO"/>
        </w:rPr>
        <w:t>Elevii vor manifesta o atitudine pozitivă față de aprofundarea noțiunilor de șiruri de numere reale, participând activ la discuții și colaborând în echipă pentru a rezolva sarcinile propuse.</w:t>
      </w:r>
    </w:p>
    <w:p w14:paraId="6E8D4559" w14:textId="1CC22D60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="009B2574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AB529A" w:rsidRPr="00963371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analiză-sinteză a cunoștințelor</w:t>
      </w:r>
    </w:p>
    <w:p w14:paraId="38EFFA60" w14:textId="77719DC5" w:rsidR="00B141CD" w:rsidRPr="00963371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963371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963371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Metode:</w:t>
      </w:r>
    </w:p>
    <w:p w14:paraId="03F50CCC" w14:textId="7804A647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44A4D974" w14:textId="7C4C5563" w:rsidR="00B141CD" w:rsidRPr="00963371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metoda lucrului cu manualul.</w:t>
      </w:r>
    </w:p>
    <w:p w14:paraId="684DAD18" w14:textId="1386FC2E" w:rsidR="008D677A" w:rsidRPr="00963371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Mijloace de învățământ:</w:t>
      </w:r>
    </w:p>
    <w:p w14:paraId="3C852D2E" w14:textId="2FF6D4D8" w:rsidR="00B141CD" w:rsidRPr="00963371" w:rsidRDefault="00C86C60" w:rsidP="00C86C60">
      <w:pPr>
        <w:pStyle w:val="a3"/>
        <w:numPr>
          <w:ilvl w:val="0"/>
          <w:numId w:val="36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963371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963371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4199EA12" w14:textId="77777777" w:rsidR="005D77D9" w:rsidRPr="00963371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Fișa cu probleme, posterul cu sarcini.</w:t>
      </w:r>
    </w:p>
    <w:p w14:paraId="6E535014" w14:textId="1F5BE4E8" w:rsidR="005D77D9" w:rsidRPr="00963371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963371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poster completat; lucrare independentă cu apreciere cu note.</w:t>
      </w:r>
    </w:p>
    <w:p w14:paraId="355B14FB" w14:textId="0240A3F3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963371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963371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963371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63371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963371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963371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963371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963371" w14:paraId="4DE20693" w14:textId="77777777" w:rsidTr="00171485">
        <w:tc>
          <w:tcPr>
            <w:tcW w:w="2056" w:type="dxa"/>
          </w:tcPr>
          <w:p w14:paraId="011D467C" w14:textId="10B78391" w:rsidR="002E294A" w:rsidRPr="00963371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6F834CC5" w14:textId="77777777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BA05CE" w14:textId="77777777" w:rsidR="002325A5" w:rsidRPr="00963371" w:rsidRDefault="002325A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57421F0C" w14:textId="27838DFF" w:rsidR="002325A5" w:rsidRPr="00963371" w:rsidRDefault="002325A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5B25A54A" w14:textId="64AEB5B2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48F61855" w14:textId="00BB975D" w:rsidR="003F4FAB" w:rsidRPr="00963371" w:rsidRDefault="003F4FAB" w:rsidP="00C0616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prezenței.</w:t>
            </w:r>
          </w:p>
          <w:p w14:paraId="5016C69D" w14:textId="21CFC0AE" w:rsidR="002E294A" w:rsidRPr="00963371" w:rsidRDefault="003F4FAB" w:rsidP="00C0616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Pregătirea elevilor pentru desfășurarea lecției.</w:t>
            </w:r>
          </w:p>
          <w:p w14:paraId="14CE437D" w14:textId="47FFCCB4" w:rsidR="001C718C" w:rsidRPr="00963371" w:rsidRDefault="001C718C" w:rsidP="00C06161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Verificarea temei pentru acasă</w:t>
            </w:r>
          </w:p>
          <w:p w14:paraId="5E945ED6" w14:textId="026A587A" w:rsidR="001C718C" w:rsidRPr="00963371" w:rsidRDefault="001C718C" w:rsidP="00C06161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 xml:space="preserve">Revizuirea noțiunilor cheie </w:t>
            </w:r>
          </w:p>
          <w:p w14:paraId="7D0710FA" w14:textId="77777777" w:rsidR="001C718C" w:rsidRPr="00963371" w:rsidRDefault="001C718C" w:rsidP="00C06161">
            <w:pPr>
              <w:numPr>
                <w:ilvl w:val="0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face o recapitulare a noțiunilor esențiale despre șirurile de numere reale:</w:t>
            </w:r>
          </w:p>
          <w:p w14:paraId="132353D7" w14:textId="77777777" w:rsidR="001C718C" w:rsidRPr="00963371" w:rsidRDefault="001C718C" w:rsidP="00C06161">
            <w:pPr>
              <w:numPr>
                <w:ilvl w:val="1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Definiția unui șir</w:t>
            </w: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și exemple.</w:t>
            </w:r>
          </w:p>
          <w:p w14:paraId="4D540CE3" w14:textId="77777777" w:rsidR="001C718C" w:rsidRPr="00963371" w:rsidRDefault="001C718C" w:rsidP="00C06161">
            <w:pPr>
              <w:numPr>
                <w:ilvl w:val="1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Tipuri de șiruri:</w:t>
            </w: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monotone, crescătoare, descrescătoare, convergente, divergente.</w:t>
            </w:r>
          </w:p>
          <w:p w14:paraId="2C7F39A2" w14:textId="77777777" w:rsidR="001C718C" w:rsidRPr="00963371" w:rsidRDefault="001C718C" w:rsidP="00C06161">
            <w:pPr>
              <w:numPr>
                <w:ilvl w:val="1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Limita unui șir</w:t>
            </w: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– noțiunea de convergență și divergență.</w:t>
            </w:r>
          </w:p>
          <w:p w14:paraId="27D2B52C" w14:textId="383E72B1" w:rsidR="001C718C" w:rsidRPr="00963371" w:rsidRDefault="001C718C" w:rsidP="00C06161">
            <w:pPr>
              <w:numPr>
                <w:ilvl w:val="1"/>
                <w:numId w:val="9"/>
              </w:num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Criterii de convergență</w:t>
            </w:r>
            <w:r w:rsidR="007B3D80"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</w:t>
            </w:r>
          </w:p>
          <w:p w14:paraId="4AC4D9E5" w14:textId="4810CE5F" w:rsidR="007B3D80" w:rsidRPr="00963371" w:rsidRDefault="007B3D80" w:rsidP="007B3D8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Profesorul întreabă: „Cine îmi poate spune un exemplu de șir convergent? De ce îl considerăm convergent?”</w:t>
            </w:r>
          </w:p>
          <w:p w14:paraId="4E42E219" w14:textId="0988C146" w:rsidR="001C718C" w:rsidRPr="00963371" w:rsidRDefault="007B3D80" w:rsidP="007B3D8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Elevii răspund și profesorul clarifică eventualele nelămuriri.</w:t>
            </w:r>
          </w:p>
        </w:tc>
        <w:tc>
          <w:tcPr>
            <w:tcW w:w="990" w:type="dxa"/>
          </w:tcPr>
          <w:p w14:paraId="707C99A6" w14:textId="77777777" w:rsidR="00D37783" w:rsidRPr="00963371" w:rsidRDefault="00D37783" w:rsidP="00D37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1F6F49" w14:textId="77777777" w:rsidR="00D37783" w:rsidRPr="00963371" w:rsidRDefault="00D37783" w:rsidP="00D37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6E8B2B1" w14:textId="549B9A55" w:rsidR="002E294A" w:rsidRPr="00963371" w:rsidRDefault="00096EDA" w:rsidP="00D3778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</w:t>
            </w:r>
            <w:r w:rsidR="00D37783"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0</w:t>
            </w:r>
          </w:p>
        </w:tc>
        <w:tc>
          <w:tcPr>
            <w:tcW w:w="1913" w:type="dxa"/>
          </w:tcPr>
          <w:p w14:paraId="0D9CDC84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39689B9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12E4B76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811ABC1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899266C" w14:textId="2E905A86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55C45F8F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6992E636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CDA8120" w14:textId="58A00F5C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581C39CB" w14:textId="77777777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963371" w14:paraId="2AF325CC" w14:textId="77777777" w:rsidTr="00171485">
        <w:tc>
          <w:tcPr>
            <w:tcW w:w="2056" w:type="dxa"/>
          </w:tcPr>
          <w:p w14:paraId="3B3DD0A6" w14:textId="33B977F0" w:rsidR="002E294A" w:rsidRPr="00963371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163C8B11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</w:p>
          <w:p w14:paraId="5FE14C70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13E52FB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BAFCCBD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</w:p>
          <w:p w14:paraId="2F024F69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6AD3C06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E47398" w14:textId="77777777" w:rsidR="002E294A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  <w:p w14:paraId="5D3357A6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15B65572" w14:textId="00151263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</w:p>
          <w:p w14:paraId="436EFFE2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0EF8BD99" w14:textId="11EA55C6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65E94859" w14:textId="77777777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</w:p>
          <w:p w14:paraId="4D7A5034" w14:textId="418959BF" w:rsidR="002325A5" w:rsidRPr="00963371" w:rsidRDefault="002325A5" w:rsidP="002325A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30F4A6DD" w14:textId="4C1D3E24" w:rsidR="00D37783" w:rsidRPr="00963371" w:rsidRDefault="00D37783" w:rsidP="008D3129">
            <w:pPr>
              <w:pStyle w:val="4"/>
              <w:spacing w:before="0" w:beforeAutospacing="0" w:after="0" w:afterAutospacing="0" w:line="276" w:lineRule="auto"/>
              <w:outlineLvl w:val="3"/>
              <w:rPr>
                <w:lang w:val="ro-MO"/>
              </w:rPr>
            </w:pPr>
            <w:r w:rsidRPr="00963371">
              <w:rPr>
                <w:rStyle w:val="a5"/>
                <w:b/>
                <w:bCs/>
                <w:lang w:val="ro-MO"/>
              </w:rPr>
              <w:lastRenderedPageBreak/>
              <w:t>Consolidarea cunoștințelor prin exemple și probleme</w:t>
            </w:r>
            <w:r w:rsidRPr="00963371">
              <w:rPr>
                <w:lang w:val="ro-MO"/>
              </w:rPr>
              <w:t xml:space="preserve"> </w:t>
            </w:r>
          </w:p>
          <w:p w14:paraId="34B23471" w14:textId="637D6670" w:rsidR="00D37783" w:rsidRPr="00963371" w:rsidRDefault="00D37783" w:rsidP="008D3129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 xml:space="preserve">a) </w:t>
            </w:r>
            <w:r w:rsidRPr="00963371">
              <w:rPr>
                <w:rStyle w:val="a5"/>
                <w:lang w:val="ro-MO"/>
              </w:rPr>
              <w:t>Exerciții de recunoaștere și clasificare a șirurilor</w:t>
            </w:r>
            <w:r w:rsidR="00FE6834" w:rsidRPr="00963371">
              <w:rPr>
                <w:rStyle w:val="a5"/>
                <w:lang w:val="ro-MO"/>
              </w:rPr>
              <w:t xml:space="preserve"> </w:t>
            </w:r>
          </w:p>
          <w:p w14:paraId="3392A9D2" w14:textId="2C1F6273" w:rsidR="00D37783" w:rsidRPr="00963371" w:rsidRDefault="00D37783" w:rsidP="008D3129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primesc exemple de șiruri și trebuie să le clasifice (convergent, divergent, monoton etc.).</w:t>
            </w:r>
            <w:r w:rsidR="000A0869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250B84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Anexa </w:t>
            </w:r>
            <w:r w:rsidR="000A0869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1</w:t>
            </w:r>
          </w:p>
          <w:p w14:paraId="67E61352" w14:textId="7B9FD634" w:rsidR="00596E4E" w:rsidRPr="00963371" w:rsidRDefault="00596E4E" w:rsidP="008D3129">
            <w:pPr>
              <w:numPr>
                <w:ilvl w:val="0"/>
                <w:numId w:val="1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Dacă considerați că un șir este convergent, indicați limita la care converge.</w:t>
            </w:r>
          </w:p>
          <w:p w14:paraId="6677AA5F" w14:textId="1A7EB6C8" w:rsidR="00D37783" w:rsidRPr="00963371" w:rsidRDefault="00596E4E" w:rsidP="008D3129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>b</w:t>
            </w:r>
            <w:r w:rsidR="00C35CDE" w:rsidRPr="00963371">
              <w:rPr>
                <w:lang w:val="ro-MO"/>
              </w:rPr>
              <w:t xml:space="preserve">) </w:t>
            </w:r>
            <w:r w:rsidR="00D37783" w:rsidRPr="00963371">
              <w:rPr>
                <w:rStyle w:val="a5"/>
                <w:lang w:val="ro-MO"/>
              </w:rPr>
              <w:t>Calculul limitelor</w:t>
            </w:r>
            <w:r w:rsidR="00D37783" w:rsidRPr="00963371">
              <w:rPr>
                <w:lang w:val="ro-MO"/>
              </w:rPr>
              <w:t xml:space="preserve"> </w:t>
            </w:r>
          </w:p>
          <w:p w14:paraId="6F8D121A" w14:textId="227ADF33" w:rsidR="00D37783" w:rsidRPr="00963371" w:rsidRDefault="00D37783" w:rsidP="00F777BA">
            <w:pPr>
              <w:numPr>
                <w:ilvl w:val="0"/>
                <w:numId w:val="1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</w:t>
            </w:r>
            <w:r w:rsidR="00FE6834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F204F0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</w:t>
            </w:r>
            <w:r w:rsidR="00FE6834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ormează perechi și</w:t>
            </w: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rezolvă exerciții de calcul al limitelor. Profesorul ghidează elevii pas cu pas.</w:t>
            </w:r>
            <w:r w:rsidR="00C35CDE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29187E95" w14:textId="1C7CC1B1" w:rsidR="00040786" w:rsidRPr="00963371" w:rsidRDefault="00040786" w:rsidP="00C137CE">
            <w:pPr>
              <w:pStyle w:val="a6"/>
              <w:spacing w:before="0" w:beforeAutospacing="0" w:after="0" w:afterAutospacing="0" w:line="276" w:lineRule="auto"/>
              <w:jc w:val="center"/>
              <w:rPr>
                <w:lang w:val="ro-MO"/>
              </w:rPr>
            </w:pPr>
            <w:r w:rsidRPr="00963371">
              <w:rPr>
                <w:lang w:val="ro-MO"/>
              </w:rPr>
              <w:t xml:space="preserve">Fișă de Lucru: Calculul limitelor șirurilor   </w:t>
            </w:r>
          </w:p>
          <w:p w14:paraId="2BBCF22C" w14:textId="77777777" w:rsidR="00040786" w:rsidRPr="00963371" w:rsidRDefault="00040786" w:rsidP="00040786">
            <w:pPr>
              <w:pStyle w:val="4"/>
              <w:spacing w:before="0" w:beforeAutospacing="0" w:after="0" w:afterAutospacing="0" w:line="276" w:lineRule="auto"/>
              <w:jc w:val="center"/>
              <w:outlineLvl w:val="3"/>
              <w:rPr>
                <w:lang w:val="ro-MO"/>
              </w:rPr>
            </w:pPr>
            <w:r w:rsidRPr="00963371">
              <w:rPr>
                <w:rStyle w:val="a5"/>
                <w:b/>
                <w:bCs/>
                <w:lang w:val="ro-MO"/>
              </w:rPr>
              <w:t>Instrucțiuni:</w:t>
            </w:r>
          </w:p>
          <w:p w14:paraId="0AA345DF" w14:textId="77777777" w:rsidR="00040786" w:rsidRPr="00963371" w:rsidRDefault="00040786" w:rsidP="00040786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>Calculați limitele următoarelor șiruri. Dacă șirul este convergent, indicați limita la care converge. Dacă este divergent, explicați de ce.</w:t>
            </w:r>
          </w:p>
          <w:p w14:paraId="34BC4538" w14:textId="77777777" w:rsidR="00040786" w:rsidRPr="00963371" w:rsidRDefault="00040786" w:rsidP="00040786">
            <w:pPr>
              <w:pStyle w:val="3"/>
              <w:spacing w:before="0" w:line="276" w:lineRule="auto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ro-MO"/>
              </w:rPr>
              <w:lastRenderedPageBreak/>
              <w:t>Exercițiul 1</w:t>
            </w:r>
            <w:r w:rsidRPr="00963371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 xml:space="preserve">:  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lang w:val="ro-M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lang w:val="ro-MO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lang w:val="ro-MO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lang w:val="ro-MO"/>
                    </w:rPr>
                    <m:t>n-3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lang w:val="ro-MO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lang w:val="ro-MO"/>
                    </w:rPr>
                    <m:t>n-1</m:t>
                  </m:r>
                </m:den>
              </m:f>
            </m:oMath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.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lang w:val="ro-MO"/>
              </w:rPr>
              <w:t xml:space="preserve">   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Determinați </w:t>
            </w:r>
            <m:oMath>
              <m:func>
                <m:funcPr>
                  <m:ctrlPr>
                    <w:rPr>
                      <w:rFonts w:ascii="Cambria Math" w:eastAsiaTheme="minorHAnsi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</m:e>
              </m:func>
            </m:oMath>
            <w:r w:rsidRPr="00963371">
              <w:rPr>
                <w:rStyle w:val="vlist-s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​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.</w:t>
            </w:r>
          </w:p>
          <w:p w14:paraId="35B83A94" w14:textId="77777777" w:rsidR="00040786" w:rsidRPr="00963371" w:rsidRDefault="00040786" w:rsidP="00040786">
            <w:pPr>
              <w:pStyle w:val="3"/>
              <w:spacing w:before="0" w:line="276" w:lineRule="auto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ro-MO"/>
              </w:rPr>
              <w:t>Exercițiul 2</w:t>
            </w:r>
            <w:r w:rsidRPr="00963371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 xml:space="preserve">:  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-2</m:t>
                  </m:r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+2</m:t>
                  </m:r>
                </m:den>
              </m:f>
            </m:oMath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.  Calculați limita </w:t>
            </w:r>
            <m:oMath>
              <m:func>
                <m:funcPr>
                  <m:ctrlPr>
                    <w:rPr>
                      <w:rFonts w:ascii="Cambria Math" w:eastAsiaTheme="minorHAnsi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</m:e>
              </m:func>
            </m:oMath>
            <w:r w:rsidRPr="00963371">
              <w:rPr>
                <w:rStyle w:val="vlist-s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​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.</w:t>
            </w:r>
          </w:p>
          <w:p w14:paraId="77AC134F" w14:textId="77777777" w:rsidR="00040786" w:rsidRPr="00963371" w:rsidRDefault="00040786" w:rsidP="00040786">
            <w:pPr>
              <w:pStyle w:val="3"/>
              <w:spacing w:before="0" w:line="276" w:lineRule="auto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ro-MO"/>
              </w:rPr>
              <w:t>Exercițiul 3</w:t>
            </w:r>
            <w:r w:rsidRPr="00963371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>: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  Fie 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3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sup>
                  </m:sSup>
                </m:den>
              </m:f>
            </m:oMath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.   Determinați limita </w:t>
            </w:r>
            <m:oMath>
              <m:func>
                <m:funcPr>
                  <m:ctrlPr>
                    <w:rPr>
                      <w:rFonts w:ascii="Cambria Math" w:eastAsiaTheme="minorHAnsi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</m:e>
              </m:func>
            </m:oMath>
            <w:r w:rsidRPr="00963371">
              <w:rPr>
                <w:rStyle w:val="vlist-s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​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.</w:t>
            </w:r>
          </w:p>
          <w:p w14:paraId="09DDD3C5" w14:textId="60C53CEF" w:rsidR="00457BB7" w:rsidRPr="00963371" w:rsidRDefault="00040786" w:rsidP="00040786">
            <w:pPr>
              <w:pStyle w:val="3"/>
              <w:spacing w:before="0" w:line="276" w:lineRule="auto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lang w:val="ro-MO"/>
              </w:rPr>
              <w:t>Exercițiul 4</w:t>
            </w:r>
            <w:r w:rsidRPr="00963371"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  <w:t xml:space="preserve">:  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a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color w:val="auto"/>
                  <w:sz w:val="24"/>
                  <w:szCs w:val="24"/>
                  <w:lang w:val="ro-MO"/>
                </w:rPr>
                <m:t>=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 w:eastAsia="ru-RU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-5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n+7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Times New Roman"/>
                      <w:color w:val="auto"/>
                      <w:sz w:val="24"/>
                      <w:szCs w:val="24"/>
                      <w:lang w:val="ro-MO" w:eastAsia="ru-RU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 w:eastAsia="ru-RU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+8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color w:val="auto"/>
                      <w:sz w:val="24"/>
                      <w:szCs w:val="24"/>
                      <w:lang w:val="ro-MO"/>
                    </w:rPr>
                    <m:t>n+3</m:t>
                  </m:r>
                </m:den>
              </m:f>
            </m:oMath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 xml:space="preserve">. Calculați limita </w:t>
            </w:r>
            <m:oMath>
              <m:func>
                <m:funcPr>
                  <m:ctrlPr>
                    <w:rPr>
                      <w:rFonts w:ascii="Cambria Math" w:eastAsiaTheme="minorHAnsi" w:hAnsi="Cambria Math" w:cs="Times New Roman"/>
                      <w:b w:val="0"/>
                      <w:bCs w:val="0"/>
                      <w:i/>
                      <w:color w:val="auto"/>
                      <w:sz w:val="24"/>
                      <w:szCs w:val="24"/>
                      <w:lang w:val="ro-M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HAnsi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Theme="minorHAnsi" w:hAnsi="Cambria Math" w:cs="Times New Roman"/>
                          <w:b w:val="0"/>
                          <w:bCs w:val="0"/>
                          <w:i/>
                          <w:color w:val="auto"/>
                          <w:sz w:val="24"/>
                          <w:szCs w:val="24"/>
                          <w:lang w:val="ro-MO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a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  <w:lang w:val="ro-MO"/>
                        </w:rPr>
                        <m:t>n</m:t>
                      </m:r>
                    </m:sub>
                  </m:sSub>
                </m:e>
              </m:func>
            </m:oMath>
            <w:r w:rsidRPr="00963371">
              <w:rPr>
                <w:rStyle w:val="vlist-s"/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​</w:t>
            </w:r>
            <w:r w:rsidRPr="009633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o-MO"/>
              </w:rPr>
              <w:t>.</w:t>
            </w:r>
          </w:p>
          <w:p w14:paraId="11FC6084" w14:textId="7A0F8FFF" w:rsidR="00D37783" w:rsidRPr="00963371" w:rsidRDefault="00D37783" w:rsidP="008D3129">
            <w:pPr>
              <w:pStyle w:val="4"/>
              <w:spacing w:before="0" w:beforeAutospacing="0" w:after="0" w:afterAutospacing="0" w:line="276" w:lineRule="auto"/>
              <w:outlineLvl w:val="3"/>
              <w:rPr>
                <w:lang w:val="ro-MO"/>
              </w:rPr>
            </w:pPr>
            <w:r w:rsidRPr="00963371">
              <w:rPr>
                <w:rStyle w:val="a5"/>
                <w:b/>
                <w:bCs/>
                <w:lang w:val="ro-MO"/>
              </w:rPr>
              <w:t>Recapitulare și concluzii</w:t>
            </w:r>
            <w:r w:rsidRPr="00963371">
              <w:rPr>
                <w:lang w:val="ro-MO"/>
              </w:rPr>
              <w:t xml:space="preserve"> </w:t>
            </w:r>
          </w:p>
          <w:p w14:paraId="1A0F5F2E" w14:textId="77777777" w:rsidR="00D37783" w:rsidRPr="00963371" w:rsidRDefault="00D37783" w:rsidP="008D3129">
            <w:pPr>
              <w:numPr>
                <w:ilvl w:val="0"/>
                <w:numId w:val="13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Profesorul revine asupra ideilor principale și face o sinteză a lecției.</w:t>
            </w:r>
          </w:p>
          <w:p w14:paraId="5AC3162A" w14:textId="77777777" w:rsidR="00D37783" w:rsidRPr="00963371" w:rsidRDefault="00D37783" w:rsidP="008D3129">
            <w:pPr>
              <w:numPr>
                <w:ilvl w:val="0"/>
                <w:numId w:val="13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Discută despre dificultățile întâmpinate și clarifică orice nelămuriri.</w:t>
            </w:r>
          </w:p>
          <w:p w14:paraId="09363AC7" w14:textId="77777777" w:rsidR="00D37783" w:rsidRPr="00963371" w:rsidRDefault="00D37783" w:rsidP="008D3129">
            <w:pPr>
              <w:numPr>
                <w:ilvl w:val="0"/>
                <w:numId w:val="13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Se finalizează cu un rezumat al tipurilor de șiruri și a modului în care se calculează limitele.</w:t>
            </w:r>
          </w:p>
          <w:p w14:paraId="7DAB282D" w14:textId="5287AFF6" w:rsidR="00D37783" w:rsidRPr="00963371" w:rsidRDefault="00D37783" w:rsidP="008D3129">
            <w:pPr>
              <w:numPr>
                <w:ilvl w:val="0"/>
                <w:numId w:val="15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 finalul orei, profesorul poate oferi un mini-test de evaluare rapidă (exerciții scurte de tip grilă sau </w:t>
            </w:r>
            <w:r w:rsidR="00534852"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întrebări</w:t>
            </w: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).</w:t>
            </w:r>
          </w:p>
          <w:p w14:paraId="2B3C4512" w14:textId="77777777" w:rsidR="008B5647" w:rsidRPr="00963371" w:rsidRDefault="008B5647" w:rsidP="00455E5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Întrebarea 1:</w:t>
            </w:r>
          </w:p>
          <w:p w14:paraId="265A1720" w14:textId="0729BC0F" w:rsidR="008B5647" w:rsidRPr="00963371" w:rsidRDefault="008B5647" w:rsidP="00455E5E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963371">
              <w:rPr>
                <w:lang w:val="ro-MO"/>
              </w:rPr>
              <w:t>Într-o afacere, profitul din fiecare lună crește cu un procent constant. Cum ai descrie acest fenomen folosind conceptul de șiruri? Este acest șir convergent sau divergent?</w:t>
            </w:r>
          </w:p>
          <w:p w14:paraId="6935EE54" w14:textId="77777777" w:rsidR="008B5647" w:rsidRPr="00963371" w:rsidRDefault="008B5647" w:rsidP="00455E5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Întrebarea 2:</w:t>
            </w:r>
          </w:p>
          <w:p w14:paraId="3CCBABC4" w14:textId="58CD9648" w:rsidR="008B5647" w:rsidRPr="00963371" w:rsidRDefault="008B5647" w:rsidP="00455E5E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963371">
              <w:rPr>
                <w:lang w:val="ro-MO"/>
              </w:rPr>
              <w:t>Dacă economisești 100 de lei lunar și adaugi o sumă suplimentară care scade cu 10% în fiecare lună, cum ai reprezenta matematic această situație folosind un șir?</w:t>
            </w:r>
          </w:p>
          <w:p w14:paraId="6C8964DA" w14:textId="77777777" w:rsidR="008B5647" w:rsidRPr="00963371" w:rsidRDefault="008B5647" w:rsidP="00455E5E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Întrebarea 3:</w:t>
            </w:r>
          </w:p>
          <w:p w14:paraId="6DEEF98D" w14:textId="77777777" w:rsidR="008B5647" w:rsidRPr="00963371" w:rsidRDefault="008B5647" w:rsidP="00455E5E">
            <w:pPr>
              <w:pStyle w:val="a6"/>
              <w:spacing w:before="0" w:beforeAutospacing="0" w:after="0" w:afterAutospacing="0"/>
              <w:rPr>
                <w:lang w:val="ro-MO"/>
              </w:rPr>
            </w:pPr>
            <w:r w:rsidRPr="00963371">
              <w:rPr>
                <w:lang w:val="ro-MO"/>
              </w:rPr>
              <w:t>Un medicament trebuie administrat în doze din ce în ce mai mici, cu fiecare doză redusă la jumătate față de cea anterioară. Este această serie de doze convergentă? Explică de ce.</w:t>
            </w:r>
          </w:p>
          <w:p w14:paraId="1C362BF2" w14:textId="77777777" w:rsidR="000C561C" w:rsidRPr="00963371" w:rsidRDefault="000C561C" w:rsidP="000C561C">
            <w:pPr>
              <w:pStyle w:val="4"/>
              <w:spacing w:before="0" w:beforeAutospacing="0" w:after="0" w:afterAutospacing="0" w:line="276" w:lineRule="auto"/>
              <w:outlineLvl w:val="3"/>
              <w:rPr>
                <w:lang w:val="ro-MO"/>
              </w:rPr>
            </w:pPr>
            <w:r w:rsidRPr="00963371">
              <w:rPr>
                <w:rStyle w:val="a5"/>
                <w:b/>
                <w:bCs/>
                <w:lang w:val="ro-MO"/>
              </w:rPr>
              <w:t>Tema pentru acasă</w:t>
            </w:r>
            <w:r w:rsidRPr="00963371">
              <w:rPr>
                <w:lang w:val="ro-MO"/>
              </w:rPr>
              <w:t xml:space="preserve">. </w:t>
            </w:r>
          </w:p>
          <w:p w14:paraId="6540AA65" w14:textId="77777777" w:rsidR="000C561C" w:rsidRPr="00963371" w:rsidRDefault="000C561C" w:rsidP="000C561C">
            <w:pPr>
              <w:pStyle w:val="4"/>
              <w:spacing w:before="0" w:beforeAutospacing="0" w:after="0" w:afterAutospacing="0" w:line="276" w:lineRule="auto"/>
              <w:outlineLvl w:val="3"/>
              <w:rPr>
                <w:rStyle w:val="fontstyle01"/>
                <w:rFonts w:ascii="Times New Roman" w:hAnsi="Times New Roman" w:cs="Times New Roman"/>
                <w:b/>
                <w:color w:val="auto"/>
                <w:sz w:val="24"/>
                <w:szCs w:val="24"/>
                <w:lang w:val="ro-MO"/>
              </w:rPr>
            </w:pPr>
            <w:r w:rsidRPr="00963371">
              <w:rPr>
                <w:lang w:val="ro-MO"/>
              </w:rPr>
              <w:t xml:space="preserve">De repetat: </w:t>
            </w:r>
            <w:r w:rsidRPr="00963371">
              <w:rPr>
                <w:rFonts w:ascii="Cambria Math" w:hAnsi="Cambria Math"/>
                <w:lang w:val="ro-MO"/>
              </w:rPr>
              <w:t>§</w:t>
            </w:r>
            <w:r w:rsidRPr="00963371">
              <w:rPr>
                <w:lang w:val="ro-MO"/>
              </w:rPr>
              <w:t>3 (</w:t>
            </w:r>
            <w:r w:rsidRPr="00963371">
              <w:rPr>
                <w:rStyle w:val="fontstyle01"/>
                <w:rFonts w:ascii="Times New Roman" w:hAnsi="Times New Roman" w:cs="Times New Roman"/>
                <w:b/>
                <w:color w:val="auto"/>
                <w:sz w:val="24"/>
                <w:szCs w:val="24"/>
                <w:lang w:val="ro-MO"/>
              </w:rPr>
              <w:t>Limita unui şir. Şiruri convergente, şiruri divergente) pag 22-26</w:t>
            </w:r>
          </w:p>
          <w:p w14:paraId="7BF3B9C1" w14:textId="77777777" w:rsidR="002E294A" w:rsidRPr="00963371" w:rsidRDefault="000C561C" w:rsidP="002325A5">
            <w:pPr>
              <w:pStyle w:val="4"/>
              <w:spacing w:before="0" w:beforeAutospacing="0" w:after="0" w:afterAutospacing="0" w:line="276" w:lineRule="auto"/>
              <w:outlineLvl w:val="3"/>
              <w:rPr>
                <w:rStyle w:val="fontstyle0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fontstyle0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ro-MO"/>
              </w:rPr>
              <w:t>De rezolvat:</w:t>
            </w:r>
            <w:r w:rsidR="000E63D8" w:rsidRPr="00963371">
              <w:rPr>
                <w:rStyle w:val="fontstyle01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o-MO"/>
              </w:rPr>
              <w:t xml:space="preserve"> </w:t>
            </w:r>
            <w:r w:rsidR="000E63D8" w:rsidRPr="00963371">
              <w:rPr>
                <w:rStyle w:val="fontstyle01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u w:val="single"/>
                <w:lang w:val="ro-MO"/>
              </w:rPr>
              <w:t>(diferențiat)</w:t>
            </w:r>
          </w:p>
          <w:p w14:paraId="502A2C8E" w14:textId="77777777" w:rsidR="00457BB7" w:rsidRPr="00963371" w:rsidRDefault="00457BB7" w:rsidP="00457BB7">
            <w:pPr>
              <w:pStyle w:val="3"/>
              <w:spacing w:before="0"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Exercițiul 1:</w:t>
            </w:r>
          </w:p>
          <w:p w14:paraId="7CFC1EC5" w14:textId="77777777" w:rsidR="00457BB7" w:rsidRPr="00963371" w:rsidRDefault="00457BB7" w:rsidP="00457BB7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 xml:space="preserve">=2, 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n+1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lang w:val="ro-MO"/>
                    </w:rPr>
                    <m:t>+4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2</m:t>
                  </m:r>
                </m:den>
              </m:f>
            </m:oMath>
            <w:r w:rsidRPr="00963371">
              <w:rPr>
                <w:lang w:val="ro-MO"/>
              </w:rPr>
              <w:t>, pentru</w:t>
            </w:r>
            <m:oMath>
              <m:r>
                <w:rPr>
                  <w:rFonts w:ascii="Cambria Math" w:hAnsi="Cambria Math"/>
                  <w:lang w:val="ro-MO"/>
                </w:rPr>
                <m:t>n≥1</m:t>
              </m:r>
            </m:oMath>
            <w:r w:rsidRPr="00963371">
              <w:rPr>
                <w:lang w:val="ro-MO"/>
              </w:rPr>
              <w:t>.</w:t>
            </w:r>
          </w:p>
          <w:p w14:paraId="6F356DF0" w14:textId="77777777" w:rsidR="00457BB7" w:rsidRPr="00963371" w:rsidRDefault="00457BB7" w:rsidP="00457BB7">
            <w:pPr>
              <w:numPr>
                <w:ilvl w:val="0"/>
                <w:numId w:val="2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Determinați dacă șirul este convergent.</w:t>
            </w:r>
          </w:p>
          <w:p w14:paraId="6FC7927C" w14:textId="77777777" w:rsidR="00457BB7" w:rsidRPr="00963371" w:rsidRDefault="00457BB7" w:rsidP="00457BB7">
            <w:pPr>
              <w:numPr>
                <w:ilvl w:val="0"/>
                <w:numId w:val="29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Dacă șirul este convergent, calculați limita sa.</w:t>
            </w:r>
          </w:p>
          <w:p w14:paraId="564B9A74" w14:textId="77777777" w:rsidR="00457BB7" w:rsidRPr="00963371" w:rsidRDefault="00457BB7" w:rsidP="00457BB7">
            <w:pPr>
              <w:pStyle w:val="3"/>
              <w:spacing w:before="0"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Exercițiul 2:</w:t>
            </w:r>
          </w:p>
          <w:p w14:paraId="2D713446" w14:textId="77777777" w:rsidR="00457BB7" w:rsidRPr="00963371" w:rsidRDefault="00457BB7" w:rsidP="00457BB7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5n-2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3n+1</m:t>
                  </m:r>
                </m:den>
              </m:f>
            </m:oMath>
            <w:r w:rsidRPr="00963371">
              <w:rPr>
                <w:rStyle w:val="vlist-s"/>
                <w:lang w:val="ro-MO"/>
              </w:rPr>
              <w:t>​</w:t>
            </w:r>
            <w:r w:rsidRPr="00963371">
              <w:rPr>
                <w:lang w:val="ro-MO"/>
              </w:rPr>
              <w:t>, unde</w:t>
            </w:r>
            <w:r w:rsidRPr="00963371">
              <w:rPr>
                <w:rStyle w:val="katex-mathml"/>
                <w:lang w:val="ro-MO"/>
              </w:rPr>
              <w:t xml:space="preserve"> </w:t>
            </w:r>
            <m:oMath>
              <m:r>
                <w:rPr>
                  <w:rStyle w:val="katex-mathml"/>
                  <w:rFonts w:ascii="Cambria Math" w:hAnsi="Cambria Math"/>
                  <w:lang w:val="ro-MO"/>
                </w:rPr>
                <m:t>n∈</m:t>
              </m:r>
              <m:sSup>
                <m:sSupPr>
                  <m:ctrlPr>
                    <w:rPr>
                      <w:rStyle w:val="katex-mathml"/>
                      <w:rFonts w:ascii="Cambria Math" w:hAnsi="Cambria Math"/>
                      <w:i/>
                      <w:lang w:val="ro-MO"/>
                    </w:rPr>
                  </m:ctrlPr>
                </m:sSupPr>
                <m:e>
                  <m:r>
                    <w:rPr>
                      <w:rStyle w:val="katex-mathml"/>
                      <w:rFonts w:ascii="Cambria Math" w:hAnsi="Cambria Math"/>
                      <w:lang w:val="ro-MO"/>
                    </w:rPr>
                    <m:t>N</m:t>
                  </m:r>
                </m:e>
                <m:sup>
                  <m:r>
                    <w:rPr>
                      <w:rStyle w:val="katex-mathml"/>
                      <w:rFonts w:ascii="Cambria Math" w:hAnsi="Cambria Math"/>
                      <w:lang w:val="ro-MO"/>
                    </w:rPr>
                    <m:t>*</m:t>
                  </m:r>
                </m:sup>
              </m:sSup>
            </m:oMath>
            <w:r w:rsidRPr="00963371">
              <w:rPr>
                <w:lang w:val="ro-MO"/>
              </w:rPr>
              <w:t>.</w:t>
            </w:r>
          </w:p>
          <w:p w14:paraId="6AEF3CFD" w14:textId="77777777" w:rsidR="00457BB7" w:rsidRPr="00963371" w:rsidRDefault="00457BB7" w:rsidP="00457BB7">
            <w:pPr>
              <w:numPr>
                <w:ilvl w:val="0"/>
                <w:numId w:val="3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Determinați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O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O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O"/>
                        </w:rPr>
                        <m:t>n→∞</m:t>
                      </m:r>
                    </m:lim>
                  </m:limLow>
                </m:fNam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val="ro-MO"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ro-MO"/>
                        </w:rPr>
                        <m:t>n</m:t>
                      </m:r>
                    </m:sub>
                  </m:sSub>
                </m:e>
              </m:func>
            </m:oMath>
            <w:r w:rsidRPr="00963371">
              <w:rPr>
                <w:rStyle w:val="vlist-s"/>
                <w:rFonts w:ascii="Times New Roman" w:hAnsi="Times New Roman" w:cs="Times New Roman"/>
                <w:sz w:val="24"/>
                <w:szCs w:val="24"/>
                <w:lang w:val="ro-MO"/>
              </w:rPr>
              <w:t>​</w:t>
            </w: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</w:p>
          <w:p w14:paraId="7703B4C3" w14:textId="77777777" w:rsidR="00457BB7" w:rsidRPr="00963371" w:rsidRDefault="00457BB7" w:rsidP="00457BB7">
            <w:pPr>
              <w:numPr>
                <w:ilvl w:val="0"/>
                <w:numId w:val="30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Este șirul convergent sau divergent? Justificați răspunsul.</w:t>
            </w:r>
          </w:p>
          <w:p w14:paraId="643A8A9C" w14:textId="77777777" w:rsidR="00457BB7" w:rsidRPr="00963371" w:rsidRDefault="00457BB7" w:rsidP="00457BB7">
            <w:pPr>
              <w:pStyle w:val="3"/>
              <w:spacing w:before="0"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Exercițiul 3:</w:t>
            </w:r>
          </w:p>
          <w:p w14:paraId="34E4608F" w14:textId="77777777" w:rsidR="00457BB7" w:rsidRPr="00963371" w:rsidRDefault="00457BB7" w:rsidP="00457BB7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ro-M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ro-MO"/>
                        </w:rPr>
                        <m:t>-1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p>
              </m:sSup>
              <m:r>
                <w:rPr>
                  <w:rFonts w:ascii="Cambria Math" w:hAnsi="Cambria Math"/>
                  <w:lang w:val="ro-MO"/>
                </w:rPr>
                <m:t>∙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n-1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den>
              </m:f>
            </m:oMath>
          </w:p>
          <w:p w14:paraId="38591847" w14:textId="77777777" w:rsidR="00457BB7" w:rsidRPr="00963371" w:rsidRDefault="00457BB7" w:rsidP="00457BB7">
            <w:pPr>
              <w:numPr>
                <w:ilvl w:val="0"/>
                <w:numId w:val="3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Determinați limita superioră și limita inferioară a șirului.</w:t>
            </w:r>
          </w:p>
          <w:p w14:paraId="4D053CD3" w14:textId="77777777" w:rsidR="00457BB7" w:rsidRPr="00963371" w:rsidRDefault="00457BB7" w:rsidP="00457BB7">
            <w:pPr>
              <w:numPr>
                <w:ilvl w:val="0"/>
                <w:numId w:val="31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Este șirul convergent? Justificați.</w:t>
            </w:r>
          </w:p>
          <w:p w14:paraId="5CFB4D1B" w14:textId="77777777" w:rsidR="00457BB7" w:rsidRPr="00963371" w:rsidRDefault="00457BB7" w:rsidP="00457BB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2FC9F893" w14:textId="77777777" w:rsidR="00457BB7" w:rsidRPr="00963371" w:rsidRDefault="00457BB7" w:rsidP="00457BB7">
            <w:pPr>
              <w:pStyle w:val="3"/>
              <w:spacing w:before="0" w:line="276" w:lineRule="auto"/>
              <w:jc w:val="center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ro-MO"/>
              </w:rPr>
            </w:pPr>
            <w:r w:rsidRPr="00963371">
              <w:rPr>
                <w:rStyle w:val="a5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o-MO"/>
              </w:rPr>
              <w:t>Exercițiul 4: Aplicarea criteriului de monotonie și mărginire</w:t>
            </w:r>
          </w:p>
          <w:p w14:paraId="7251EB3A" w14:textId="77777777" w:rsidR="00457BB7" w:rsidRPr="00963371" w:rsidRDefault="00457BB7" w:rsidP="00457BB7">
            <w:pPr>
              <w:pStyle w:val="a6"/>
              <w:spacing w:before="0" w:beforeAutospacing="0" w:after="0" w:afterAutospacing="0" w:line="276" w:lineRule="auto"/>
              <w:rPr>
                <w:lang w:val="ro-MO"/>
              </w:rPr>
            </w:pPr>
            <w:r w:rsidRPr="00963371">
              <w:rPr>
                <w:lang w:val="ro-MO"/>
              </w:rPr>
              <w:t xml:space="preserve">Fie șirul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ro-MO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sub>
              </m:sSub>
              <m:r>
                <w:rPr>
                  <w:rFonts w:ascii="Cambria Math" w:hAnsi="Cambria Math"/>
                  <w:lang w:val="ro-MO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lang w:val="ro-MO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ro-MO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  <w:lang w:val="ro-MO"/>
                    </w:rPr>
                    <m:t>n-1</m:t>
                  </m:r>
                </m:den>
              </m:f>
            </m:oMath>
            <w:r w:rsidRPr="00963371">
              <w:rPr>
                <w:rStyle w:val="vlist-s"/>
                <w:lang w:val="ro-MO"/>
              </w:rPr>
              <w:t>​</w:t>
            </w:r>
            <w:r w:rsidRPr="00963371">
              <w:rPr>
                <w:lang w:val="ro-MO"/>
              </w:rPr>
              <w:t>.</w:t>
            </w:r>
          </w:p>
          <w:p w14:paraId="4BBA0961" w14:textId="77777777" w:rsidR="00457BB7" w:rsidRPr="00963371" w:rsidRDefault="00457BB7" w:rsidP="00457BB7">
            <w:pPr>
              <w:numPr>
                <w:ilvl w:val="0"/>
                <w:numId w:val="32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Verificați dacă șirul este monoton.</w:t>
            </w:r>
          </w:p>
          <w:p w14:paraId="3B06AB13" w14:textId="77777777" w:rsidR="00457BB7" w:rsidRPr="00963371" w:rsidRDefault="00457BB7" w:rsidP="00457BB7">
            <w:pPr>
              <w:numPr>
                <w:ilvl w:val="0"/>
                <w:numId w:val="32"/>
              </w:num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Demonstrați că șirul este mărginit și determinați limita sa.</w:t>
            </w:r>
          </w:p>
          <w:p w14:paraId="6863B8A0" w14:textId="1E3BECAF" w:rsidR="00457BB7" w:rsidRPr="00963371" w:rsidRDefault="00457BB7" w:rsidP="002325A5">
            <w:pPr>
              <w:pStyle w:val="4"/>
              <w:spacing w:before="0" w:beforeAutospacing="0" w:after="0" w:afterAutospacing="0" w:line="276" w:lineRule="auto"/>
              <w:outlineLvl w:val="3"/>
              <w:rPr>
                <w:b w:val="0"/>
                <w:bCs w:val="0"/>
                <w:i/>
                <w:iCs/>
                <w:lang w:val="ro-MO"/>
              </w:rPr>
            </w:pPr>
          </w:p>
        </w:tc>
        <w:tc>
          <w:tcPr>
            <w:tcW w:w="990" w:type="dxa"/>
          </w:tcPr>
          <w:p w14:paraId="534F72CD" w14:textId="769361C0" w:rsidR="002E294A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15</w:t>
            </w:r>
          </w:p>
          <w:p w14:paraId="571CE464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72C033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F441F45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370837E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E714221" w14:textId="4A02BF29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10</w:t>
            </w:r>
          </w:p>
          <w:p w14:paraId="29F3FBA4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097BE7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6E2FEAB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D50D756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61E9B2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44EF0E9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37CEAAC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438729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BA51AB5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7FE55A4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3283DC9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6C5332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4C0940E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FCD6B2" w14:textId="77777777" w:rsidR="00040786" w:rsidRPr="00963371" w:rsidRDefault="00040786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1F647C" w14:textId="77777777" w:rsidR="00C137CE" w:rsidRPr="00963371" w:rsidRDefault="00C137CE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45EEA4C" w14:textId="77777777" w:rsidR="00C137CE" w:rsidRPr="00963371" w:rsidRDefault="00C137CE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9D70D41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A244A2A" w14:textId="53C8AE49" w:rsidR="00F777BA" w:rsidRPr="00963371" w:rsidRDefault="00250B84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2D3DE5AE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F1A07FA" w14:textId="77777777" w:rsidR="00F777BA" w:rsidRPr="00963371" w:rsidRDefault="00F777BA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4B0B3CB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9EE78DE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9FBBE3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F7A1C5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505E625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E5B02A5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812851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9F483FD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4787593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435B34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F0E825B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AAB93D5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5323C0" w14:textId="77777777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4AEB4E1" w14:textId="078F60A2" w:rsidR="00C34B1B" w:rsidRPr="00963371" w:rsidRDefault="00C34B1B" w:rsidP="00E96AD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</w:tc>
        <w:tc>
          <w:tcPr>
            <w:tcW w:w="1913" w:type="dxa"/>
          </w:tcPr>
          <w:p w14:paraId="721D367D" w14:textId="77777777" w:rsidR="002E294A" w:rsidRPr="00963371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C056C3" w14:textId="77777777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4AB5FA2B" w14:textId="77777777" w:rsidR="00A0708D" w:rsidRPr="00963371" w:rsidRDefault="00A0708D" w:rsidP="00F204F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424B25DA" w14:textId="5F672046" w:rsidR="00A0708D" w:rsidRPr="00963371" w:rsidRDefault="00A0708D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6BB5AFC6" w14:textId="77777777" w:rsidR="00F204F0" w:rsidRPr="00963371" w:rsidRDefault="00F204F0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34252821" w14:textId="108154BB" w:rsidR="00F204F0" w:rsidRPr="00963371" w:rsidRDefault="00F204F0" w:rsidP="00A0708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în perechi</w:t>
            </w:r>
          </w:p>
          <w:p w14:paraId="0F7A28C5" w14:textId="77777777" w:rsidR="00A0708D" w:rsidRPr="00963371" w:rsidRDefault="00A0708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C7ADA11" w14:textId="77777777" w:rsidR="00A0708D" w:rsidRPr="00963371" w:rsidRDefault="00A0708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0CA978" w14:textId="77777777" w:rsidR="00A0708D" w:rsidRPr="00963371" w:rsidRDefault="00A0708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6AE2334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1896326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AD79CE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02694E1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FF41F3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391C10C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9A7C4EC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32A2253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C892341" w14:textId="77777777" w:rsidR="00F204F0" w:rsidRPr="00963371" w:rsidRDefault="00F204F0" w:rsidP="00F204F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frontal</w:t>
            </w:r>
          </w:p>
          <w:p w14:paraId="041A23F9" w14:textId="77777777" w:rsidR="00F204F0" w:rsidRPr="00963371" w:rsidRDefault="00F204F0" w:rsidP="00F204F0">
            <w:pPr>
              <w:pStyle w:val="a3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79E2B323" w14:textId="77777777" w:rsidR="00F204F0" w:rsidRPr="00963371" w:rsidRDefault="00F204F0" w:rsidP="00F204F0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963371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individual</w:t>
            </w:r>
          </w:p>
          <w:p w14:paraId="6273B8E5" w14:textId="77777777" w:rsidR="00F204F0" w:rsidRPr="00963371" w:rsidRDefault="00F204F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77777777" w:rsidR="00A0708D" w:rsidRPr="00963371" w:rsidRDefault="00A0708D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</w:tbl>
    <w:p w14:paraId="41178362" w14:textId="77777777" w:rsidR="00250B84" w:rsidRPr="00963371" w:rsidRDefault="00250B84" w:rsidP="00C23E39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1FC674E" w14:textId="77777777" w:rsidR="00C23E39" w:rsidRPr="00963371" w:rsidRDefault="00C23E39" w:rsidP="00C23E39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1B0D43" w14:textId="77777777" w:rsidR="0093058C" w:rsidRPr="00963371" w:rsidRDefault="0093058C" w:rsidP="000A0869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A5831DC" w14:textId="77777777" w:rsidR="00124924" w:rsidRPr="00963371" w:rsidRDefault="00124924" w:rsidP="000A0869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47DB5C3" w14:textId="77777777" w:rsidR="00124924" w:rsidRPr="00963371" w:rsidRDefault="00124924" w:rsidP="000A0869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3B43869" w14:textId="3C8F7ADC" w:rsidR="000A0869" w:rsidRPr="00963371" w:rsidRDefault="00250B84" w:rsidP="000A0869">
      <w:pPr>
        <w:pStyle w:val="a3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</w:t>
      </w:r>
      <w:r w:rsidR="000A0869" w:rsidRPr="00963371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1</w:t>
      </w:r>
    </w:p>
    <w:p w14:paraId="5BF576F0" w14:textId="3D89B91C" w:rsidR="000A0869" w:rsidRPr="00963371" w:rsidRDefault="000A0869" w:rsidP="00EA7E48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Fișă de Lucru: Recunoașterea și </w:t>
      </w:r>
      <w:r w:rsidR="00AB5B90"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c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lasificarea </w:t>
      </w:r>
      <w:r w:rsidR="00AB5B90"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ș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irurilor</w:t>
      </w:r>
      <w:r w:rsidR="00EA7E48"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  </w:t>
      </w:r>
      <w:r w:rsidRPr="00963371">
        <w:rPr>
          <w:rStyle w:val="a5"/>
          <w:rFonts w:ascii="Times New Roman" w:hAnsi="Times New Roman" w:cs="Times New Roman"/>
          <w:color w:val="auto"/>
          <w:sz w:val="24"/>
          <w:szCs w:val="24"/>
          <w:lang w:val="ro-MO"/>
        </w:rPr>
        <w:t>Durata: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 xml:space="preserve"> 10 minute</w:t>
      </w:r>
    </w:p>
    <w:p w14:paraId="72E0CD25" w14:textId="77777777" w:rsidR="000A0869" w:rsidRPr="00963371" w:rsidRDefault="000A0869" w:rsidP="00C81304">
      <w:pPr>
        <w:pStyle w:val="4"/>
        <w:spacing w:before="0" w:beforeAutospacing="0" w:after="0" w:afterAutospacing="0" w:line="276" w:lineRule="auto"/>
        <w:jc w:val="center"/>
        <w:rPr>
          <w:lang w:val="ro-MO"/>
        </w:rPr>
      </w:pPr>
      <w:r w:rsidRPr="00963371">
        <w:rPr>
          <w:rStyle w:val="a5"/>
          <w:b/>
          <w:bCs/>
          <w:lang w:val="ro-MO"/>
        </w:rPr>
        <w:t>Instrucțiuni:</w:t>
      </w:r>
    </w:p>
    <w:p w14:paraId="4D416C6B" w14:textId="696EF75A" w:rsidR="000A0869" w:rsidRPr="00963371" w:rsidRDefault="000A0869" w:rsidP="00C81304">
      <w:pPr>
        <w:pStyle w:val="a6"/>
        <w:spacing w:before="0" w:beforeAutospacing="0" w:after="0" w:afterAutospacing="0" w:line="276" w:lineRule="auto"/>
        <w:ind w:firstLine="720"/>
        <w:rPr>
          <w:lang w:val="ro-MO"/>
        </w:rPr>
      </w:pPr>
      <w:r w:rsidRPr="00963371">
        <w:rPr>
          <w:lang w:val="ro-MO"/>
        </w:rPr>
        <w:t>Clasificați următoarele șiruri în funcție de tipul lor (crescător, descrescător, monoton, convergent, divergent) și determinați dacă șirul este convergent sau divergent. Justificați răspunsul acolo unde este necesar.</w:t>
      </w:r>
    </w:p>
    <w:p w14:paraId="61E9103F" w14:textId="77777777" w:rsidR="000A0869" w:rsidRPr="00963371" w:rsidRDefault="000A0869" w:rsidP="00C81304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lang w:val="ro-MO"/>
        </w:rPr>
        <w:t>Exercițiul 1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:</w:t>
      </w:r>
    </w:p>
    <w:p w14:paraId="452136C0" w14:textId="73205AE1" w:rsidR="000A0869" w:rsidRPr="00963371" w:rsidRDefault="000A0869" w:rsidP="000A0869">
      <w:pPr>
        <w:pStyle w:val="a6"/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2n</m:t>
            </m:r>
          </m:den>
        </m:f>
        <m:r>
          <w:rPr>
            <w:rFonts w:ascii="Cambria Math" w:hAnsi="Cambria Math"/>
            <w:lang w:val="ro-MO"/>
          </w:rPr>
          <m:t xml:space="preserve"> unde n∈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*</m:t>
            </m:r>
          </m:sup>
        </m:sSup>
      </m:oMath>
    </w:p>
    <w:p w14:paraId="263E32E0" w14:textId="77777777" w:rsidR="000A0869" w:rsidRPr="00963371" w:rsidRDefault="000A0869" w:rsidP="000A0869">
      <w:pPr>
        <w:numPr>
          <w:ilvl w:val="0"/>
          <w:numId w:val="16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Este acest șir convergent sau divergent?</w:t>
      </w:r>
    </w:p>
    <w:p w14:paraId="1D7F3D12" w14:textId="3B6B32DE" w:rsidR="000A0869" w:rsidRPr="00963371" w:rsidRDefault="000A0869" w:rsidP="000A0869">
      <w:pPr>
        <w:numPr>
          <w:ilvl w:val="0"/>
          <w:numId w:val="16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lastRenderedPageBreak/>
        <w:t>Este șirul monoton? Dacă da, ce tip de monotonie are?</w:t>
      </w:r>
    </w:p>
    <w:p w14:paraId="35569A8E" w14:textId="77777777" w:rsidR="000A0869" w:rsidRPr="00963371" w:rsidRDefault="000A0869" w:rsidP="00C81304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lang w:val="ro-MO"/>
        </w:rPr>
        <w:t>Exercițiul 2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:</w:t>
      </w:r>
    </w:p>
    <w:p w14:paraId="56740A35" w14:textId="5BB78DA0" w:rsidR="000A0869" w:rsidRPr="00963371" w:rsidRDefault="000A0869" w:rsidP="000A0869">
      <w:pPr>
        <w:pStyle w:val="a6"/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=3n+2 unde n∈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*</m:t>
            </m:r>
          </m:sup>
        </m:sSup>
      </m:oMath>
    </w:p>
    <w:p w14:paraId="3CB87E2D" w14:textId="77777777" w:rsidR="000A0869" w:rsidRPr="00963371" w:rsidRDefault="000A0869" w:rsidP="000A0869">
      <w:pPr>
        <w:numPr>
          <w:ilvl w:val="0"/>
          <w:numId w:val="17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Este acest șir convergent sau divergent?</w:t>
      </w:r>
    </w:p>
    <w:p w14:paraId="3ECB3BCA" w14:textId="15465482" w:rsidR="000A0869" w:rsidRPr="00963371" w:rsidRDefault="000A0869" w:rsidP="000A0869">
      <w:pPr>
        <w:numPr>
          <w:ilvl w:val="0"/>
          <w:numId w:val="17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Este șirul crescător sau descrescător?</w:t>
      </w:r>
    </w:p>
    <w:p w14:paraId="15C18B4D" w14:textId="77777777" w:rsidR="000A0869" w:rsidRPr="00963371" w:rsidRDefault="000A0869" w:rsidP="00C81304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lang w:val="ro-MO"/>
        </w:rPr>
        <w:t>Exercițiul 3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:</w:t>
      </w:r>
    </w:p>
    <w:p w14:paraId="3D09D76C" w14:textId="5749BFD3" w:rsidR="000A0869" w:rsidRPr="00963371" w:rsidRDefault="000A0869" w:rsidP="000A0869">
      <w:pPr>
        <w:pStyle w:val="a6"/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n</m:t>
            </m:r>
          </m:num>
          <m:den>
            <m:r>
              <w:rPr>
                <w:rFonts w:ascii="Cambria Math" w:hAnsi="Cambria Math"/>
                <w:lang w:val="ro-MO"/>
              </w:rPr>
              <m:t>n-2</m:t>
            </m:r>
          </m:den>
        </m:f>
        <m:r>
          <w:rPr>
            <w:rFonts w:ascii="Cambria Math" w:hAnsi="Cambria Math"/>
            <w:lang w:val="ro-MO"/>
          </w:rPr>
          <m:t xml:space="preserve"> unde n∈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*</m:t>
            </m:r>
          </m:sup>
        </m:sSup>
      </m:oMath>
    </w:p>
    <w:p w14:paraId="3D9A2AE4" w14:textId="11F84BD1" w:rsidR="000A0869" w:rsidRPr="00963371" w:rsidRDefault="000A0869" w:rsidP="000A0869">
      <w:pPr>
        <w:numPr>
          <w:ilvl w:val="0"/>
          <w:numId w:val="18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Calculați limita șirului</w:t>
      </w:r>
      <w:r w:rsidRPr="00963371">
        <w:rPr>
          <w:rStyle w:val="vlist-s"/>
          <w:rFonts w:ascii="Times New Roman" w:hAnsi="Times New Roman" w:cs="Times New Roman"/>
          <w:sz w:val="24"/>
          <w:szCs w:val="24"/>
          <w:lang w:val="ro-MO"/>
        </w:rPr>
        <w:t>​</w:t>
      </w:r>
      <w:r w:rsidRPr="00963371">
        <w:rPr>
          <w:rFonts w:ascii="Times New Roman" w:hAnsi="Times New Roman" w:cs="Times New Roman"/>
          <w:sz w:val="24"/>
          <w:szCs w:val="24"/>
          <w:lang w:val="ro-MO"/>
        </w:rPr>
        <w:t>. Este șirul convergent?</w:t>
      </w:r>
    </w:p>
    <w:p w14:paraId="7CB18AD7" w14:textId="7F81657D" w:rsidR="000A0869" w:rsidRPr="00963371" w:rsidRDefault="000A0869" w:rsidP="000A0869">
      <w:pPr>
        <w:numPr>
          <w:ilvl w:val="0"/>
          <w:numId w:val="18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Determinați dacă șirul este crescător sau descrescător.</w:t>
      </w:r>
    </w:p>
    <w:p w14:paraId="42284A6C" w14:textId="77777777" w:rsidR="000A0869" w:rsidRPr="00963371" w:rsidRDefault="000A0869" w:rsidP="00C81304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lang w:val="ro-MO"/>
        </w:rPr>
        <w:t>Exercițiul 4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:</w:t>
      </w:r>
    </w:p>
    <w:p w14:paraId="1EBBF5DE" w14:textId="4CE32EBD" w:rsidR="000A0869" w:rsidRPr="00963371" w:rsidRDefault="000A0869" w:rsidP="000A0869">
      <w:pPr>
        <w:pStyle w:val="a6"/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val="ro-MO"/>
                  </w:rPr>
                </m:ctrlPr>
              </m:dPr>
              <m:e>
                <m:r>
                  <w:rPr>
                    <w:rFonts w:ascii="Cambria Math" w:hAnsi="Cambria Math"/>
                    <w:lang w:val="ro-MO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  <w:lang w:val="ro-MO"/>
              </w:rPr>
              <m:t>n</m:t>
            </m:r>
          </m:sup>
        </m:sSup>
        <m:r>
          <w:rPr>
            <w:rFonts w:ascii="Cambria Math" w:hAnsi="Cambria Math"/>
            <w:lang w:val="ro-MO"/>
          </w:rPr>
          <m:t>unde n∈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*</m:t>
            </m:r>
          </m:sup>
        </m:sSup>
      </m:oMath>
      <w:r w:rsidRPr="00963371">
        <w:rPr>
          <w:lang w:val="ro-MO"/>
        </w:rPr>
        <w:t>.</w:t>
      </w:r>
    </w:p>
    <w:p w14:paraId="2BD3F6F4" w14:textId="77777777" w:rsidR="000A0869" w:rsidRPr="00963371" w:rsidRDefault="000A0869" w:rsidP="000A0869">
      <w:pPr>
        <w:numPr>
          <w:ilvl w:val="0"/>
          <w:numId w:val="19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Este acest șir convergent sau divergent?</w:t>
      </w:r>
    </w:p>
    <w:p w14:paraId="3F15C82C" w14:textId="32F89CB8" w:rsidR="000A0869" w:rsidRPr="00963371" w:rsidRDefault="000A0869" w:rsidP="000A0869">
      <w:pPr>
        <w:numPr>
          <w:ilvl w:val="0"/>
          <w:numId w:val="19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Este șirul monoton?</w:t>
      </w:r>
    </w:p>
    <w:p w14:paraId="41AD0358" w14:textId="77777777" w:rsidR="000A0869" w:rsidRPr="00963371" w:rsidRDefault="000A0869" w:rsidP="00C81304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lang w:val="ro-MO"/>
        </w:rPr>
        <w:t>Exercițiul 5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:</w:t>
      </w:r>
    </w:p>
    <w:p w14:paraId="25662C20" w14:textId="356F5325" w:rsidR="000A0869" w:rsidRPr="00963371" w:rsidRDefault="000A0869" w:rsidP="000A0869">
      <w:pPr>
        <w:pStyle w:val="a6"/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ro-MO"/>
                  </w:rPr>
                </m:ctrlPr>
              </m:sSupPr>
              <m:e>
                <m:r>
                  <w:rPr>
                    <w:rFonts w:ascii="Cambria Math" w:hAnsi="Cambria Math"/>
                    <w:lang w:val="ro-MO"/>
                  </w:rPr>
                  <m:t>n</m:t>
                </m:r>
              </m:e>
              <m:sup>
                <m:r>
                  <w:rPr>
                    <w:rFonts w:ascii="Cambria Math" w:hAnsi="Cambria Math"/>
                    <w:lang w:val="ro-MO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ro-MO"/>
          </w:rPr>
          <m:t xml:space="preserve"> unde n∈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*</m:t>
            </m:r>
          </m:sup>
        </m:sSup>
      </m:oMath>
      <w:r w:rsidRPr="00963371">
        <w:rPr>
          <w:rStyle w:val="mbin"/>
          <w:rFonts w:ascii="Cambria Math" w:hAnsi="Cambria Math" w:cs="Cambria Math"/>
          <w:lang w:val="ro-MO"/>
        </w:rPr>
        <w:t>∗</w:t>
      </w:r>
      <w:r w:rsidRPr="00963371">
        <w:rPr>
          <w:lang w:val="ro-MO"/>
        </w:rPr>
        <w:t>.</w:t>
      </w:r>
    </w:p>
    <w:p w14:paraId="5BB78357" w14:textId="77777777" w:rsidR="000A0869" w:rsidRPr="00963371" w:rsidRDefault="000A0869" w:rsidP="000A0869">
      <w:pPr>
        <w:numPr>
          <w:ilvl w:val="0"/>
          <w:numId w:val="20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Este acest șir convergent sau divergent?</w:t>
      </w:r>
    </w:p>
    <w:p w14:paraId="0B6DE644" w14:textId="6A9EE176" w:rsidR="000A0869" w:rsidRPr="00963371" w:rsidRDefault="000A0869" w:rsidP="000A0869">
      <w:pPr>
        <w:numPr>
          <w:ilvl w:val="0"/>
          <w:numId w:val="20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  <w:lang w:val="ro-MO"/>
        </w:rPr>
      </w:pPr>
      <w:r w:rsidRPr="00963371">
        <w:rPr>
          <w:rFonts w:ascii="Times New Roman" w:hAnsi="Times New Roman" w:cs="Times New Roman"/>
          <w:sz w:val="24"/>
          <w:szCs w:val="24"/>
          <w:lang w:val="ro-MO"/>
        </w:rPr>
        <w:t>Dacă este convergent, determinați limita sa.</w:t>
      </w:r>
    </w:p>
    <w:p w14:paraId="1227696A" w14:textId="77777777" w:rsidR="000A0869" w:rsidRPr="00963371" w:rsidRDefault="000A0869" w:rsidP="00C81304">
      <w:pPr>
        <w:pStyle w:val="3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o-MO"/>
        </w:rPr>
      </w:pPr>
      <w:r w:rsidRPr="00963371">
        <w:rPr>
          <w:rStyle w:val="a5"/>
          <w:rFonts w:ascii="Times New Roman" w:hAnsi="Times New Roman" w:cs="Times New Roman"/>
          <w:b/>
          <w:bCs/>
          <w:color w:val="auto"/>
          <w:sz w:val="24"/>
          <w:szCs w:val="24"/>
          <w:lang w:val="ro-MO"/>
        </w:rPr>
        <w:t>Exercițiul 6</w:t>
      </w:r>
      <w:r w:rsidRPr="00963371">
        <w:rPr>
          <w:rFonts w:ascii="Times New Roman" w:hAnsi="Times New Roman" w:cs="Times New Roman"/>
          <w:color w:val="auto"/>
          <w:sz w:val="24"/>
          <w:szCs w:val="24"/>
          <w:lang w:val="ro-MO"/>
        </w:rPr>
        <w:t>:</w:t>
      </w:r>
    </w:p>
    <w:p w14:paraId="4D8413AC" w14:textId="77777777" w:rsidR="00681A76" w:rsidRPr="00963371" w:rsidRDefault="000A0869" w:rsidP="00681A76">
      <w:pPr>
        <w:pStyle w:val="a6"/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 xml:space="preserve">Fie șirul </w:t>
      </w:r>
      <m:oMath>
        <m:sSub>
          <m:sSubPr>
            <m:ctrlPr>
              <w:rPr>
                <w:rFonts w:ascii="Cambria Math" w:hAnsi="Cambria Math"/>
                <w:i/>
                <w:lang w:val="ro-MO"/>
              </w:rPr>
            </m:ctrlPr>
          </m:sSubPr>
          <m:e>
            <m:r>
              <w:rPr>
                <w:rFonts w:ascii="Cambria Math" w:hAnsi="Cambria Math"/>
                <w:lang w:val="ro-MO"/>
              </w:rPr>
              <m:t>a</m:t>
            </m:r>
          </m:e>
          <m:sub>
            <m:r>
              <w:rPr>
                <w:rFonts w:ascii="Cambria Math" w:hAnsi="Cambria Math"/>
                <w:lang w:val="ro-MO"/>
              </w:rPr>
              <m:t>n</m:t>
            </m:r>
          </m:sub>
        </m:sSub>
        <m:r>
          <w:rPr>
            <w:rFonts w:ascii="Cambria Math" w:hAnsi="Cambria Math"/>
            <w:lang w:val="ro-MO"/>
          </w:rPr>
          <m:t>=</m:t>
        </m:r>
        <m:f>
          <m:fPr>
            <m:ctrlPr>
              <w:rPr>
                <w:rFonts w:ascii="Cambria Math" w:hAnsi="Cambria Math"/>
                <w:i/>
                <w:lang w:val="ro-MO"/>
              </w:rPr>
            </m:ctrlPr>
          </m:fPr>
          <m:num>
            <m:r>
              <w:rPr>
                <w:rFonts w:ascii="Cambria Math" w:hAnsi="Cambria Math"/>
                <w:lang w:val="ro-MO"/>
              </w:rPr>
              <m:t>1</m:t>
            </m:r>
          </m:num>
          <m:den>
            <m:r>
              <w:rPr>
                <w:rFonts w:ascii="Cambria Math" w:hAnsi="Cambria Math"/>
                <w:lang w:val="ro-MO"/>
              </w:rPr>
              <m:t>2n</m:t>
            </m:r>
          </m:den>
        </m:f>
        <m:r>
          <w:rPr>
            <w:rFonts w:ascii="Cambria Math" w:hAnsi="Cambria Math"/>
            <w:lang w:val="ro-MO"/>
          </w:rPr>
          <m:t xml:space="preserve"> unde n∈</m:t>
        </m:r>
        <m:sSup>
          <m:sSupPr>
            <m:ctrlPr>
              <w:rPr>
                <w:rFonts w:ascii="Cambria Math" w:hAnsi="Cambria Math"/>
                <w:i/>
                <w:lang w:val="ro-MO"/>
              </w:rPr>
            </m:ctrlPr>
          </m:sSupPr>
          <m:e>
            <m:r>
              <w:rPr>
                <w:rFonts w:ascii="Cambria Math" w:hAnsi="Cambria Math"/>
                <w:lang w:val="ro-MO"/>
              </w:rPr>
              <m:t>N</m:t>
            </m:r>
          </m:e>
          <m:sup>
            <m:r>
              <w:rPr>
                <w:rFonts w:ascii="Cambria Math" w:hAnsi="Cambria Math"/>
                <w:lang w:val="ro-MO"/>
              </w:rPr>
              <m:t>*</m:t>
            </m:r>
          </m:sup>
        </m:sSup>
      </m:oMath>
      <w:r w:rsidR="00681A76" w:rsidRPr="00963371">
        <w:rPr>
          <w:lang w:val="ro-MO"/>
        </w:rPr>
        <w:t xml:space="preserve">. </w:t>
      </w:r>
    </w:p>
    <w:p w14:paraId="3E181966" w14:textId="0BA074C4" w:rsidR="00250B84" w:rsidRPr="00963371" w:rsidRDefault="000A0869" w:rsidP="00250B84">
      <w:pPr>
        <w:pStyle w:val="a6"/>
        <w:numPr>
          <w:ilvl w:val="0"/>
          <w:numId w:val="22"/>
        </w:numPr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>Este acest șir convergent sau divergent?</w:t>
      </w:r>
    </w:p>
    <w:p w14:paraId="5AC3227E" w14:textId="2E637E2A" w:rsidR="00250B84" w:rsidRPr="00963371" w:rsidRDefault="000A0869" w:rsidP="00C23E39">
      <w:pPr>
        <w:pStyle w:val="a6"/>
        <w:numPr>
          <w:ilvl w:val="0"/>
          <w:numId w:val="22"/>
        </w:numPr>
        <w:spacing w:before="0" w:beforeAutospacing="0" w:after="0" w:afterAutospacing="0" w:line="276" w:lineRule="auto"/>
        <w:rPr>
          <w:lang w:val="ro-MO"/>
        </w:rPr>
      </w:pPr>
      <w:r w:rsidRPr="00963371">
        <w:rPr>
          <w:lang w:val="ro-MO"/>
        </w:rPr>
        <w:t>Justificați tipul de monotonie al acestui șir.</w:t>
      </w:r>
    </w:p>
    <w:bookmarkEnd w:id="0"/>
    <w:p w14:paraId="771F693B" w14:textId="77777777" w:rsidR="005F2201" w:rsidRPr="00963371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963371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04A"/>
    <w:multiLevelType w:val="multilevel"/>
    <w:tmpl w:val="888C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53DC8"/>
    <w:multiLevelType w:val="multilevel"/>
    <w:tmpl w:val="C9E84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3E467F"/>
    <w:multiLevelType w:val="multilevel"/>
    <w:tmpl w:val="882EC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7C58FF"/>
    <w:multiLevelType w:val="multilevel"/>
    <w:tmpl w:val="CBF8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65543"/>
    <w:multiLevelType w:val="multilevel"/>
    <w:tmpl w:val="74E0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322838"/>
    <w:multiLevelType w:val="multilevel"/>
    <w:tmpl w:val="58A62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D0769D"/>
    <w:multiLevelType w:val="multilevel"/>
    <w:tmpl w:val="55EC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0272AA"/>
    <w:multiLevelType w:val="multilevel"/>
    <w:tmpl w:val="548E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45248"/>
    <w:multiLevelType w:val="multilevel"/>
    <w:tmpl w:val="D94CF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21A07"/>
    <w:multiLevelType w:val="multilevel"/>
    <w:tmpl w:val="8D72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1B756B"/>
    <w:multiLevelType w:val="multilevel"/>
    <w:tmpl w:val="9198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>
    <w:nsid w:val="39802D17"/>
    <w:multiLevelType w:val="multilevel"/>
    <w:tmpl w:val="ED3C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CA7FE1"/>
    <w:multiLevelType w:val="multilevel"/>
    <w:tmpl w:val="52ECA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5A46F7"/>
    <w:multiLevelType w:val="multilevel"/>
    <w:tmpl w:val="6E648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B6A9A"/>
    <w:multiLevelType w:val="multilevel"/>
    <w:tmpl w:val="BBB48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35055A"/>
    <w:multiLevelType w:val="multilevel"/>
    <w:tmpl w:val="083E7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FE19A0"/>
    <w:multiLevelType w:val="hybridMultilevel"/>
    <w:tmpl w:val="8C12282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036A8E"/>
    <w:multiLevelType w:val="multilevel"/>
    <w:tmpl w:val="2EDA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B35036"/>
    <w:multiLevelType w:val="multilevel"/>
    <w:tmpl w:val="018C9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1ED4337"/>
    <w:multiLevelType w:val="hybridMultilevel"/>
    <w:tmpl w:val="9EE684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181121"/>
    <w:multiLevelType w:val="multilevel"/>
    <w:tmpl w:val="A242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937242"/>
    <w:multiLevelType w:val="hybridMultilevel"/>
    <w:tmpl w:val="64A0CD56"/>
    <w:lvl w:ilvl="0" w:tplc="9528BB3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E55899"/>
    <w:multiLevelType w:val="multilevel"/>
    <w:tmpl w:val="5826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313E62"/>
    <w:multiLevelType w:val="multilevel"/>
    <w:tmpl w:val="CA56E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A019F2"/>
    <w:multiLevelType w:val="multilevel"/>
    <w:tmpl w:val="0CD4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D25B47"/>
    <w:multiLevelType w:val="multilevel"/>
    <w:tmpl w:val="D522F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734387"/>
    <w:multiLevelType w:val="hybridMultilevel"/>
    <w:tmpl w:val="8CECAA0A"/>
    <w:lvl w:ilvl="0" w:tplc="3E1C1734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242021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879D4"/>
    <w:multiLevelType w:val="multilevel"/>
    <w:tmpl w:val="2DA2F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5"/>
  </w:num>
  <w:num w:numId="4">
    <w:abstractNumId w:val="5"/>
  </w:num>
  <w:num w:numId="5">
    <w:abstractNumId w:val="11"/>
  </w:num>
  <w:num w:numId="6">
    <w:abstractNumId w:val="25"/>
  </w:num>
  <w:num w:numId="7">
    <w:abstractNumId w:val="16"/>
  </w:num>
  <w:num w:numId="8">
    <w:abstractNumId w:val="29"/>
  </w:num>
  <w:num w:numId="9">
    <w:abstractNumId w:val="17"/>
  </w:num>
  <w:num w:numId="10">
    <w:abstractNumId w:val="10"/>
  </w:num>
  <w:num w:numId="11">
    <w:abstractNumId w:val="28"/>
  </w:num>
  <w:num w:numId="12">
    <w:abstractNumId w:val="9"/>
  </w:num>
  <w:num w:numId="13">
    <w:abstractNumId w:val="32"/>
  </w:num>
  <w:num w:numId="14">
    <w:abstractNumId w:val="14"/>
  </w:num>
  <w:num w:numId="15">
    <w:abstractNumId w:val="0"/>
  </w:num>
  <w:num w:numId="16">
    <w:abstractNumId w:val="35"/>
  </w:num>
  <w:num w:numId="17">
    <w:abstractNumId w:val="22"/>
  </w:num>
  <w:num w:numId="18">
    <w:abstractNumId w:val="8"/>
  </w:num>
  <w:num w:numId="19">
    <w:abstractNumId w:val="24"/>
  </w:num>
  <w:num w:numId="20">
    <w:abstractNumId w:val="26"/>
  </w:num>
  <w:num w:numId="21">
    <w:abstractNumId w:val="18"/>
  </w:num>
  <w:num w:numId="22">
    <w:abstractNumId w:val="34"/>
  </w:num>
  <w:num w:numId="23">
    <w:abstractNumId w:val="12"/>
  </w:num>
  <w:num w:numId="24">
    <w:abstractNumId w:val="3"/>
  </w:num>
  <w:num w:numId="25">
    <w:abstractNumId w:val="6"/>
  </w:num>
  <w:num w:numId="26">
    <w:abstractNumId w:val="33"/>
  </w:num>
  <w:num w:numId="27">
    <w:abstractNumId w:val="13"/>
  </w:num>
  <w:num w:numId="28">
    <w:abstractNumId w:val="21"/>
  </w:num>
  <w:num w:numId="29">
    <w:abstractNumId w:val="31"/>
  </w:num>
  <w:num w:numId="30">
    <w:abstractNumId w:val="30"/>
  </w:num>
  <w:num w:numId="31">
    <w:abstractNumId w:val="1"/>
  </w:num>
  <w:num w:numId="32">
    <w:abstractNumId w:val="20"/>
  </w:num>
  <w:num w:numId="33">
    <w:abstractNumId w:val="2"/>
  </w:num>
  <w:num w:numId="34">
    <w:abstractNumId w:val="7"/>
  </w:num>
  <w:num w:numId="35">
    <w:abstractNumId w:val="27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40786"/>
    <w:rsid w:val="00096EDA"/>
    <w:rsid w:val="000A0869"/>
    <w:rsid w:val="000B5E69"/>
    <w:rsid w:val="000C561C"/>
    <w:rsid w:val="000D3E69"/>
    <w:rsid w:val="000E63D8"/>
    <w:rsid w:val="000E77A6"/>
    <w:rsid w:val="000F4BA8"/>
    <w:rsid w:val="00104A82"/>
    <w:rsid w:val="00124924"/>
    <w:rsid w:val="00171485"/>
    <w:rsid w:val="0017389D"/>
    <w:rsid w:val="001C718C"/>
    <w:rsid w:val="001D1046"/>
    <w:rsid w:val="002325A5"/>
    <w:rsid w:val="00245F9C"/>
    <w:rsid w:val="00250B84"/>
    <w:rsid w:val="0027282D"/>
    <w:rsid w:val="002C5092"/>
    <w:rsid w:val="002E294A"/>
    <w:rsid w:val="002E5923"/>
    <w:rsid w:val="00353378"/>
    <w:rsid w:val="00371F8B"/>
    <w:rsid w:val="00387F57"/>
    <w:rsid w:val="00393947"/>
    <w:rsid w:val="003E5F15"/>
    <w:rsid w:val="003F4FAB"/>
    <w:rsid w:val="00454B88"/>
    <w:rsid w:val="00455E5E"/>
    <w:rsid w:val="00457BB7"/>
    <w:rsid w:val="00464B18"/>
    <w:rsid w:val="00474FB4"/>
    <w:rsid w:val="004858A0"/>
    <w:rsid w:val="004A7552"/>
    <w:rsid w:val="004B0666"/>
    <w:rsid w:val="004D0CF5"/>
    <w:rsid w:val="004F64D2"/>
    <w:rsid w:val="00534852"/>
    <w:rsid w:val="00553DC7"/>
    <w:rsid w:val="00596E4E"/>
    <w:rsid w:val="005B15B9"/>
    <w:rsid w:val="005B4F48"/>
    <w:rsid w:val="005C4388"/>
    <w:rsid w:val="005D77D9"/>
    <w:rsid w:val="005F2201"/>
    <w:rsid w:val="00637F80"/>
    <w:rsid w:val="00681A76"/>
    <w:rsid w:val="00695F34"/>
    <w:rsid w:val="006A472C"/>
    <w:rsid w:val="006B2FE0"/>
    <w:rsid w:val="006D488C"/>
    <w:rsid w:val="0071110D"/>
    <w:rsid w:val="0074450F"/>
    <w:rsid w:val="00793119"/>
    <w:rsid w:val="007B3D80"/>
    <w:rsid w:val="008527B2"/>
    <w:rsid w:val="00887BDE"/>
    <w:rsid w:val="008B5647"/>
    <w:rsid w:val="008C11EC"/>
    <w:rsid w:val="008D3129"/>
    <w:rsid w:val="008D677A"/>
    <w:rsid w:val="0092388F"/>
    <w:rsid w:val="0093058C"/>
    <w:rsid w:val="0095403B"/>
    <w:rsid w:val="00963371"/>
    <w:rsid w:val="009733BB"/>
    <w:rsid w:val="009A0EAE"/>
    <w:rsid w:val="009B2574"/>
    <w:rsid w:val="009C12F2"/>
    <w:rsid w:val="009C6E5F"/>
    <w:rsid w:val="009D2C48"/>
    <w:rsid w:val="009F165F"/>
    <w:rsid w:val="00A0708D"/>
    <w:rsid w:val="00A563A0"/>
    <w:rsid w:val="00A65221"/>
    <w:rsid w:val="00A82E9A"/>
    <w:rsid w:val="00A90990"/>
    <w:rsid w:val="00AB529A"/>
    <w:rsid w:val="00AB5B90"/>
    <w:rsid w:val="00AC2263"/>
    <w:rsid w:val="00AF793A"/>
    <w:rsid w:val="00B141CD"/>
    <w:rsid w:val="00B75BE8"/>
    <w:rsid w:val="00BB3BA1"/>
    <w:rsid w:val="00C06161"/>
    <w:rsid w:val="00C137CE"/>
    <w:rsid w:val="00C144E0"/>
    <w:rsid w:val="00C23E39"/>
    <w:rsid w:val="00C34B1B"/>
    <w:rsid w:val="00C35CDE"/>
    <w:rsid w:val="00C81304"/>
    <w:rsid w:val="00C86C60"/>
    <w:rsid w:val="00C93A4D"/>
    <w:rsid w:val="00CA4CB4"/>
    <w:rsid w:val="00D01209"/>
    <w:rsid w:val="00D15BA7"/>
    <w:rsid w:val="00D32F22"/>
    <w:rsid w:val="00D37783"/>
    <w:rsid w:val="00D55189"/>
    <w:rsid w:val="00D72227"/>
    <w:rsid w:val="00DC5AEB"/>
    <w:rsid w:val="00DF7EF7"/>
    <w:rsid w:val="00E11C18"/>
    <w:rsid w:val="00E30203"/>
    <w:rsid w:val="00E53F81"/>
    <w:rsid w:val="00E61FC4"/>
    <w:rsid w:val="00E82C04"/>
    <w:rsid w:val="00E91F38"/>
    <w:rsid w:val="00E964F7"/>
    <w:rsid w:val="00E96ADC"/>
    <w:rsid w:val="00EA7E48"/>
    <w:rsid w:val="00EE77E4"/>
    <w:rsid w:val="00EF3DA0"/>
    <w:rsid w:val="00F13410"/>
    <w:rsid w:val="00F204F0"/>
    <w:rsid w:val="00F414C0"/>
    <w:rsid w:val="00F777BA"/>
    <w:rsid w:val="00F868A6"/>
    <w:rsid w:val="00FA46E1"/>
    <w:rsid w:val="00FA6FF5"/>
    <w:rsid w:val="00FC2F04"/>
    <w:rsid w:val="00FE6834"/>
    <w:rsid w:val="00FF1940"/>
    <w:rsid w:val="00FF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377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C71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9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9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F414C0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40">
    <w:name w:val="Заголовок 4 Знак"/>
    <w:basedOn w:val="a0"/>
    <w:link w:val="4"/>
    <w:uiPriority w:val="9"/>
    <w:rsid w:val="001C718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C718C"/>
    <w:rPr>
      <w:b/>
      <w:bCs/>
    </w:rPr>
  </w:style>
  <w:style w:type="character" w:customStyle="1" w:styleId="katex-mathml">
    <w:name w:val="katex-mathml"/>
    <w:basedOn w:val="a0"/>
    <w:rsid w:val="001C718C"/>
  </w:style>
  <w:style w:type="character" w:customStyle="1" w:styleId="mord">
    <w:name w:val="mord"/>
    <w:basedOn w:val="a0"/>
    <w:rsid w:val="001C718C"/>
  </w:style>
  <w:style w:type="character" w:customStyle="1" w:styleId="30">
    <w:name w:val="Заголовок 3 Знак"/>
    <w:basedOn w:val="a0"/>
    <w:link w:val="3"/>
    <w:uiPriority w:val="9"/>
    <w:rsid w:val="00D3778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Normal (Web)"/>
    <w:basedOn w:val="a"/>
    <w:uiPriority w:val="99"/>
    <w:unhideWhenUsed/>
    <w:rsid w:val="00D3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list-s">
    <w:name w:val="vlist-s"/>
    <w:basedOn w:val="a0"/>
    <w:rsid w:val="00D37783"/>
  </w:style>
  <w:style w:type="character" w:customStyle="1" w:styleId="mrel">
    <w:name w:val="mrel"/>
    <w:basedOn w:val="a0"/>
    <w:rsid w:val="00D37783"/>
  </w:style>
  <w:style w:type="character" w:customStyle="1" w:styleId="mbin">
    <w:name w:val="mbin"/>
    <w:basedOn w:val="a0"/>
    <w:rsid w:val="00D37783"/>
  </w:style>
  <w:style w:type="character" w:customStyle="1" w:styleId="mopen">
    <w:name w:val="mopen"/>
    <w:basedOn w:val="a0"/>
    <w:rsid w:val="000A0869"/>
  </w:style>
  <w:style w:type="character" w:customStyle="1" w:styleId="mclose">
    <w:name w:val="mclose"/>
    <w:basedOn w:val="a0"/>
    <w:rsid w:val="000A0869"/>
  </w:style>
  <w:style w:type="character" w:styleId="a7">
    <w:name w:val="Placeholder Text"/>
    <w:basedOn w:val="a0"/>
    <w:uiPriority w:val="99"/>
    <w:semiHidden/>
    <w:rsid w:val="00474FB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7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FB4"/>
    <w:rPr>
      <w:rFonts w:ascii="Tahoma" w:hAnsi="Tahoma" w:cs="Tahoma"/>
      <w:sz w:val="16"/>
      <w:szCs w:val="16"/>
    </w:rPr>
  </w:style>
  <w:style w:type="character" w:customStyle="1" w:styleId="mop">
    <w:name w:val="mop"/>
    <w:basedOn w:val="a0"/>
    <w:rsid w:val="00464B18"/>
  </w:style>
  <w:style w:type="character" w:customStyle="1" w:styleId="50">
    <w:name w:val="Заголовок 5 Знак"/>
    <w:basedOn w:val="a0"/>
    <w:link w:val="5"/>
    <w:uiPriority w:val="9"/>
    <w:semiHidden/>
    <w:rsid w:val="001249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2492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basedOn w:val="a0"/>
    <w:rsid w:val="00E91F38"/>
    <w:rPr>
      <w:rFonts w:ascii="Arial" w:hAnsi="Arial" w:cs="Arial" w:hint="default"/>
      <w:b/>
      <w:bCs/>
      <w:i/>
      <w:iCs/>
      <w:color w:val="00ADE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377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link w:val="40"/>
    <w:uiPriority w:val="9"/>
    <w:qFormat/>
    <w:rsid w:val="001C71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92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92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cuCratima">
    <w:name w:val="Lista cu Cratima"/>
    <w:basedOn w:val="a"/>
    <w:qFormat/>
    <w:rsid w:val="00F414C0"/>
    <w:pPr>
      <w:numPr>
        <w:numId w:val="7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40">
    <w:name w:val="Заголовок 4 Знак"/>
    <w:basedOn w:val="a0"/>
    <w:link w:val="4"/>
    <w:uiPriority w:val="9"/>
    <w:rsid w:val="001C718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1C718C"/>
    <w:rPr>
      <w:b/>
      <w:bCs/>
    </w:rPr>
  </w:style>
  <w:style w:type="character" w:customStyle="1" w:styleId="katex-mathml">
    <w:name w:val="katex-mathml"/>
    <w:basedOn w:val="a0"/>
    <w:rsid w:val="001C718C"/>
  </w:style>
  <w:style w:type="character" w:customStyle="1" w:styleId="mord">
    <w:name w:val="mord"/>
    <w:basedOn w:val="a0"/>
    <w:rsid w:val="001C718C"/>
  </w:style>
  <w:style w:type="character" w:customStyle="1" w:styleId="30">
    <w:name w:val="Заголовок 3 Знак"/>
    <w:basedOn w:val="a0"/>
    <w:link w:val="3"/>
    <w:uiPriority w:val="9"/>
    <w:rsid w:val="00D37783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6">
    <w:name w:val="Normal (Web)"/>
    <w:basedOn w:val="a"/>
    <w:uiPriority w:val="99"/>
    <w:unhideWhenUsed/>
    <w:rsid w:val="00D37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vlist-s">
    <w:name w:val="vlist-s"/>
    <w:basedOn w:val="a0"/>
    <w:rsid w:val="00D37783"/>
  </w:style>
  <w:style w:type="character" w:customStyle="1" w:styleId="mrel">
    <w:name w:val="mrel"/>
    <w:basedOn w:val="a0"/>
    <w:rsid w:val="00D37783"/>
  </w:style>
  <w:style w:type="character" w:customStyle="1" w:styleId="mbin">
    <w:name w:val="mbin"/>
    <w:basedOn w:val="a0"/>
    <w:rsid w:val="00D37783"/>
  </w:style>
  <w:style w:type="character" w:customStyle="1" w:styleId="mopen">
    <w:name w:val="mopen"/>
    <w:basedOn w:val="a0"/>
    <w:rsid w:val="000A0869"/>
  </w:style>
  <w:style w:type="character" w:customStyle="1" w:styleId="mclose">
    <w:name w:val="mclose"/>
    <w:basedOn w:val="a0"/>
    <w:rsid w:val="000A0869"/>
  </w:style>
  <w:style w:type="character" w:styleId="a7">
    <w:name w:val="Placeholder Text"/>
    <w:basedOn w:val="a0"/>
    <w:uiPriority w:val="99"/>
    <w:semiHidden/>
    <w:rsid w:val="00474FB4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47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4FB4"/>
    <w:rPr>
      <w:rFonts w:ascii="Tahoma" w:hAnsi="Tahoma" w:cs="Tahoma"/>
      <w:sz w:val="16"/>
      <w:szCs w:val="16"/>
    </w:rPr>
  </w:style>
  <w:style w:type="character" w:customStyle="1" w:styleId="mop">
    <w:name w:val="mop"/>
    <w:basedOn w:val="a0"/>
    <w:rsid w:val="00464B18"/>
  </w:style>
  <w:style w:type="character" w:customStyle="1" w:styleId="50">
    <w:name w:val="Заголовок 5 Знак"/>
    <w:basedOn w:val="a0"/>
    <w:link w:val="5"/>
    <w:uiPriority w:val="9"/>
    <w:semiHidden/>
    <w:rsid w:val="0012492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2492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fontstyle01">
    <w:name w:val="fontstyle01"/>
    <w:basedOn w:val="a0"/>
    <w:rsid w:val="00E91F38"/>
    <w:rPr>
      <w:rFonts w:ascii="Arial" w:hAnsi="Arial" w:cs="Arial" w:hint="default"/>
      <w:b/>
      <w:bCs/>
      <w:i/>
      <w:iCs/>
      <w:color w:val="00ADE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1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1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2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4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15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0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47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9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28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88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79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3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0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86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0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4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76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38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9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1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4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2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1100</Words>
  <Characters>6273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14</cp:revision>
  <cp:lastPrinted>2024-04-30T09:35:00Z</cp:lastPrinted>
  <dcterms:created xsi:type="dcterms:W3CDTF">2024-09-18T18:03:00Z</dcterms:created>
  <dcterms:modified xsi:type="dcterms:W3CDTF">2024-12-09T17:47:00Z</dcterms:modified>
</cp:coreProperties>
</file>