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2F0E" w:rsidRDefault="00F37939">
      <w:r>
        <w:rPr>
          <w:noProof/>
          <w:lang w:eastAsia="fr-FR"/>
        </w:rPr>
        <w:drawing>
          <wp:inline distT="0" distB="0" distL="0" distR="0" wp14:anchorId="0F5E0F2A" wp14:editId="2520D40C">
            <wp:extent cx="5760720" cy="23660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660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7939" w:rsidRDefault="00F37939"/>
    <w:p w:rsidR="00F37939" w:rsidRDefault="00F37939"/>
    <w:p w:rsidR="00F37939" w:rsidRDefault="00F37939">
      <w:r>
        <w:rPr>
          <w:noProof/>
          <w:lang w:eastAsia="fr-FR"/>
        </w:rPr>
        <w:drawing>
          <wp:inline distT="0" distB="0" distL="0" distR="0" wp14:anchorId="15DED5F7" wp14:editId="053ED5E9">
            <wp:extent cx="5760720" cy="2425065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2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379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939"/>
    <w:rsid w:val="002F2F0E"/>
    <w:rsid w:val="00F37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3882E"/>
  <w15:chartTrackingRefBased/>
  <w15:docId w15:val="{D4D66B23-C37E-41B8-B134-89BC3A8FF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5</Characters>
  <Application>Microsoft Office Word</Application>
  <DocSecurity>0</DocSecurity>
  <Lines>1</Lines>
  <Paragraphs>1</Paragraphs>
  <ScaleCrop>false</ScaleCrop>
  <Company>ACADEMIE DE VERSAILLES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Hua</dc:creator>
  <cp:keywords/>
  <dc:description/>
  <cp:lastModifiedBy>Jeremy Hua</cp:lastModifiedBy>
  <cp:revision>1</cp:revision>
  <dcterms:created xsi:type="dcterms:W3CDTF">2020-10-09T12:37:00Z</dcterms:created>
  <dcterms:modified xsi:type="dcterms:W3CDTF">2020-10-09T12:40:00Z</dcterms:modified>
</cp:coreProperties>
</file>