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2C" w:rsidRDefault="0040539D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19478FB" wp14:editId="37F1EEF4">
            <wp:simplePos x="0" y="0"/>
            <wp:positionH relativeFrom="column">
              <wp:posOffset>-276225</wp:posOffset>
            </wp:positionH>
            <wp:positionV relativeFrom="paragraph">
              <wp:posOffset>46990</wp:posOffset>
            </wp:positionV>
            <wp:extent cx="6115050" cy="3328670"/>
            <wp:effectExtent l="0" t="0" r="0" b="5080"/>
            <wp:wrapNone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0F3A1AD" wp14:editId="6D8E27A9">
            <wp:simplePos x="0" y="0"/>
            <wp:positionH relativeFrom="column">
              <wp:posOffset>-391359</wp:posOffset>
            </wp:positionH>
            <wp:positionV relativeFrom="paragraph">
              <wp:posOffset>3429000</wp:posOffset>
            </wp:positionV>
            <wp:extent cx="6487359" cy="5876925"/>
            <wp:effectExtent l="0" t="0" r="8890" b="0"/>
            <wp:wrapNone/>
            <wp:docPr id="1060" name="Pictur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59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4CF537A" wp14:editId="70C2214B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0539D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03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3F0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0539D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03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2AE2"/>
    <w:rsid w:val="00810E76"/>
    <w:rsid w:val="008328A3"/>
    <w:rsid w:val="008F2732"/>
    <w:rsid w:val="0091382F"/>
    <w:rsid w:val="009B0E1B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E5169-4700-4454-8021-4D66F645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Malcolm Cooke</cp:lastModifiedBy>
  <cp:revision>3</cp:revision>
  <cp:lastPrinted>2014-09-01T11:12:00Z</cp:lastPrinted>
  <dcterms:created xsi:type="dcterms:W3CDTF">2014-09-01T11:15:00Z</dcterms:created>
  <dcterms:modified xsi:type="dcterms:W3CDTF">2014-10-03T11:13:00Z</dcterms:modified>
</cp:coreProperties>
</file>