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74B" w:rsidRPr="0053789A" w:rsidRDefault="0032374B" w:rsidP="0032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</w:t>
      </w:r>
      <w:r w:rsidRPr="00537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образовательное автономное учреждение</w:t>
      </w:r>
    </w:p>
    <w:p w:rsidR="0032374B" w:rsidRPr="0053789A" w:rsidRDefault="0032374B" w:rsidP="0032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развития ребёнка - детский сад №104</w:t>
      </w:r>
      <w:r w:rsidRPr="00537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«Золотая рыбка</w:t>
      </w:r>
      <w:r w:rsidRPr="0053789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2374B" w:rsidRDefault="0032374B" w:rsidP="003237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74B" w:rsidRDefault="0032374B" w:rsidP="003237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74B" w:rsidRDefault="0032374B" w:rsidP="003237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74B" w:rsidRDefault="0032374B" w:rsidP="003237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74B" w:rsidRDefault="0032374B" w:rsidP="003237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74B" w:rsidRDefault="0032374B" w:rsidP="003237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74B" w:rsidRPr="00D0575D" w:rsidRDefault="0032374B" w:rsidP="0032374B">
      <w:pPr>
        <w:pStyle w:val="4"/>
        <w:spacing w:line="360" w:lineRule="auto"/>
        <w:jc w:val="center"/>
        <w:rPr>
          <w:sz w:val="32"/>
          <w:szCs w:val="32"/>
        </w:rPr>
      </w:pPr>
      <w:r w:rsidRPr="00D0575D">
        <w:rPr>
          <w:sz w:val="32"/>
          <w:szCs w:val="32"/>
        </w:rPr>
        <w:t>План-конспект открытого комплексного занятия во второй младшей группе «Здравствуй, Матрёшка!»</w:t>
      </w:r>
    </w:p>
    <w:p w:rsidR="0032374B" w:rsidRDefault="0032374B" w:rsidP="003237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74B" w:rsidRDefault="0032374B" w:rsidP="003237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96"/>
          <w:szCs w:val="96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96"/>
          <w:szCs w:val="9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367665</wp:posOffset>
            </wp:positionH>
            <wp:positionV relativeFrom="paragraph">
              <wp:posOffset>561340</wp:posOffset>
            </wp:positionV>
            <wp:extent cx="4659630" cy="3028950"/>
            <wp:effectExtent l="19050" t="0" r="7620" b="0"/>
            <wp:wrapNone/>
            <wp:docPr id="1" name="Рисунок 1" descr="Veselie-matresh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selie-matreshk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200" t="5949" r="7800" b="13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374B" w:rsidRDefault="0032374B" w:rsidP="003237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74B" w:rsidRDefault="0032374B" w:rsidP="003237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74B" w:rsidRDefault="0032374B" w:rsidP="003237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74B" w:rsidRDefault="0032374B" w:rsidP="003237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74B" w:rsidRDefault="0032374B" w:rsidP="003237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74B" w:rsidRDefault="0032374B" w:rsidP="003237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74B" w:rsidRDefault="0032374B" w:rsidP="003237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74B" w:rsidRPr="00671B69" w:rsidRDefault="0032374B" w:rsidP="003237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374B" w:rsidRDefault="0032374B" w:rsidP="003237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374B" w:rsidRPr="00671B69" w:rsidRDefault="0032374B" w:rsidP="0032374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Подготовила</w:t>
      </w:r>
      <w:r w:rsidRPr="00671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32374B" w:rsidRDefault="0032374B" w:rsidP="0032374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ВК </w:t>
      </w:r>
    </w:p>
    <w:p w:rsidR="0032374B" w:rsidRPr="00671B69" w:rsidRDefault="0032374B" w:rsidP="0032374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Арапова</w:t>
      </w:r>
      <w:proofErr w:type="spellEnd"/>
    </w:p>
    <w:p w:rsidR="0032374B" w:rsidRDefault="0032374B" w:rsidP="003237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374B" w:rsidRDefault="0032374B" w:rsidP="003237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Орск, 2022</w:t>
      </w:r>
      <w:r w:rsidRPr="00671B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EA045E" w:rsidRPr="0032374B" w:rsidRDefault="00EA045E" w:rsidP="004C392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237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План-конспект </w:t>
      </w:r>
      <w:r w:rsidR="00A358A8" w:rsidRPr="0032374B">
        <w:rPr>
          <w:rFonts w:ascii="Times New Roman" w:hAnsi="Times New Roman" w:cs="Times New Roman"/>
          <w:b/>
          <w:sz w:val="28"/>
          <w:szCs w:val="28"/>
        </w:rPr>
        <w:t xml:space="preserve">открытого </w:t>
      </w:r>
      <w:r w:rsidRPr="0032374B">
        <w:rPr>
          <w:rFonts w:ascii="Times New Roman" w:hAnsi="Times New Roman" w:cs="Times New Roman"/>
          <w:b/>
          <w:sz w:val="28"/>
          <w:szCs w:val="28"/>
        </w:rPr>
        <w:t>комплексного занятия во второй младшей группе</w:t>
      </w:r>
    </w:p>
    <w:p w:rsidR="00EA045E" w:rsidRPr="0032374B" w:rsidRDefault="00EA045E" w:rsidP="004C39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74B">
        <w:rPr>
          <w:rFonts w:ascii="Times New Roman" w:hAnsi="Times New Roman" w:cs="Times New Roman"/>
          <w:sz w:val="28"/>
          <w:szCs w:val="28"/>
          <w:u w:val="single"/>
        </w:rPr>
        <w:t xml:space="preserve">Тема занятия: </w:t>
      </w:r>
      <w:r w:rsidRPr="0032374B">
        <w:rPr>
          <w:rFonts w:ascii="Times New Roman" w:hAnsi="Times New Roman" w:cs="Times New Roman"/>
          <w:sz w:val="28"/>
          <w:szCs w:val="28"/>
        </w:rPr>
        <w:t>«Здравствуй, матрешка!»</w:t>
      </w:r>
    </w:p>
    <w:p w:rsidR="00EA045E" w:rsidRPr="0032374B" w:rsidRDefault="00EA045E" w:rsidP="004C392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74B">
        <w:rPr>
          <w:sz w:val="28"/>
          <w:szCs w:val="28"/>
          <w:u w:val="single"/>
        </w:rPr>
        <w:t xml:space="preserve">Участники: </w:t>
      </w:r>
      <w:r w:rsidRPr="0032374B">
        <w:rPr>
          <w:sz w:val="28"/>
          <w:szCs w:val="28"/>
        </w:rPr>
        <w:t>дети второй младшей группы (возраст детей 3-4 года), воспит</w:t>
      </w:r>
      <w:r w:rsidR="00DE2679" w:rsidRPr="0032374B">
        <w:rPr>
          <w:sz w:val="28"/>
          <w:szCs w:val="28"/>
        </w:rPr>
        <w:t>ате</w:t>
      </w:r>
      <w:r w:rsidR="004B0070" w:rsidRPr="0032374B">
        <w:rPr>
          <w:sz w:val="28"/>
          <w:szCs w:val="28"/>
        </w:rPr>
        <w:t>ль.</w:t>
      </w:r>
    </w:p>
    <w:p w:rsidR="00EA045E" w:rsidRPr="0032374B" w:rsidRDefault="00EA045E" w:rsidP="004C392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74B">
        <w:rPr>
          <w:sz w:val="28"/>
          <w:szCs w:val="28"/>
          <w:u w:val="single"/>
        </w:rPr>
        <w:t>Место проведения:</w:t>
      </w:r>
      <w:r w:rsidRPr="0032374B">
        <w:rPr>
          <w:sz w:val="28"/>
          <w:szCs w:val="28"/>
        </w:rPr>
        <w:t xml:space="preserve"> группа.</w:t>
      </w:r>
    </w:p>
    <w:p w:rsidR="00EA045E" w:rsidRPr="0032374B" w:rsidRDefault="00EA045E" w:rsidP="004C39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74B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Интеграция образовательных областей:</w:t>
      </w:r>
      <w:r w:rsidRPr="003237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2374B">
        <w:rPr>
          <w:rFonts w:ascii="Times New Roman" w:hAnsi="Times New Roman" w:cs="Times New Roman"/>
          <w:sz w:val="28"/>
          <w:szCs w:val="28"/>
        </w:rPr>
        <w:t>социально-коммуникативное развитие, художественно-эстетическое развитие, познавательное  развитие.</w:t>
      </w:r>
    </w:p>
    <w:p w:rsidR="00EA045E" w:rsidRPr="0032374B" w:rsidRDefault="00EA045E" w:rsidP="004C392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74B">
        <w:rPr>
          <w:sz w:val="28"/>
          <w:szCs w:val="28"/>
          <w:u w:val="single"/>
        </w:rPr>
        <w:t>Цель</w:t>
      </w:r>
      <w:r w:rsidRPr="0032374B">
        <w:rPr>
          <w:sz w:val="28"/>
          <w:szCs w:val="28"/>
        </w:rPr>
        <w:t>:        </w:t>
      </w:r>
    </w:p>
    <w:p w:rsidR="00EA045E" w:rsidRPr="0032374B" w:rsidRDefault="00EA045E" w:rsidP="004C392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74B">
        <w:rPr>
          <w:sz w:val="28"/>
          <w:szCs w:val="28"/>
        </w:rPr>
        <w:t>- формирование представлений детей о русской народной игрушке – матрешке.</w:t>
      </w:r>
    </w:p>
    <w:p w:rsidR="00EA045E" w:rsidRPr="0032374B" w:rsidRDefault="00EA045E" w:rsidP="004C392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32374B">
        <w:rPr>
          <w:sz w:val="28"/>
          <w:szCs w:val="28"/>
          <w:u w:val="single"/>
        </w:rPr>
        <w:t>Задачи:</w:t>
      </w:r>
    </w:p>
    <w:p w:rsidR="00EA045E" w:rsidRPr="0032374B" w:rsidRDefault="00EA045E" w:rsidP="004C392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32374B">
        <w:rPr>
          <w:sz w:val="28"/>
          <w:szCs w:val="28"/>
          <w:u w:val="single"/>
        </w:rPr>
        <w:t xml:space="preserve">Образовательные: </w:t>
      </w:r>
    </w:p>
    <w:p w:rsidR="00EA045E" w:rsidRPr="0032374B" w:rsidRDefault="00EA045E" w:rsidP="004C392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74B">
        <w:rPr>
          <w:sz w:val="28"/>
          <w:szCs w:val="28"/>
        </w:rPr>
        <w:t>- познакомить детей с русской народной игрушкой – матрешкой;</w:t>
      </w:r>
    </w:p>
    <w:p w:rsidR="00EA045E" w:rsidRPr="0032374B" w:rsidRDefault="00EA045E" w:rsidP="004C392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74B">
        <w:rPr>
          <w:sz w:val="28"/>
          <w:szCs w:val="28"/>
        </w:rPr>
        <w:t>- формировать умения подбирать слова-определения, описывая игрушку;</w:t>
      </w:r>
    </w:p>
    <w:p w:rsidR="00EA045E" w:rsidRPr="0032374B" w:rsidRDefault="00EA045E" w:rsidP="004C392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74B">
        <w:rPr>
          <w:sz w:val="28"/>
          <w:szCs w:val="28"/>
        </w:rPr>
        <w:t>- расширять и обогащать словарный запас;</w:t>
      </w:r>
    </w:p>
    <w:p w:rsidR="00EA045E" w:rsidRPr="0032374B" w:rsidRDefault="00EA045E" w:rsidP="004C392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74B">
        <w:rPr>
          <w:sz w:val="28"/>
          <w:szCs w:val="28"/>
        </w:rPr>
        <w:t>- учить различать предметы  по величине, сравнивать, считать в пределах пяти;</w:t>
      </w:r>
    </w:p>
    <w:p w:rsidR="00EA045E" w:rsidRPr="0032374B" w:rsidRDefault="00EA045E" w:rsidP="004C392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74B">
        <w:rPr>
          <w:sz w:val="28"/>
          <w:szCs w:val="28"/>
        </w:rPr>
        <w:t>- формировать коммуникативные навыки (использование в речи вежливых слов, умение слушать товарища);</w:t>
      </w:r>
    </w:p>
    <w:p w:rsidR="00EA045E" w:rsidRPr="0032374B" w:rsidRDefault="00EA045E" w:rsidP="004C392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74B">
        <w:rPr>
          <w:sz w:val="28"/>
          <w:szCs w:val="28"/>
        </w:rPr>
        <w:t>- учить детей использовать ватные палочки при рисовании, совершенствовать изобразительную технику;</w:t>
      </w:r>
    </w:p>
    <w:p w:rsidR="00EA045E" w:rsidRPr="0032374B" w:rsidRDefault="00EA045E" w:rsidP="004C392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32374B">
        <w:rPr>
          <w:sz w:val="28"/>
          <w:szCs w:val="28"/>
          <w:u w:val="single"/>
        </w:rPr>
        <w:t>Развивающие:</w:t>
      </w:r>
      <w:bookmarkStart w:id="0" w:name="_GoBack"/>
      <w:bookmarkEnd w:id="0"/>
    </w:p>
    <w:p w:rsidR="00EA045E" w:rsidRPr="0032374B" w:rsidRDefault="00EA045E" w:rsidP="004C392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32374B">
        <w:rPr>
          <w:sz w:val="28"/>
          <w:szCs w:val="28"/>
        </w:rPr>
        <w:t>- активизировать речь детей;</w:t>
      </w:r>
    </w:p>
    <w:p w:rsidR="00EA045E" w:rsidRPr="0032374B" w:rsidRDefault="00EA045E" w:rsidP="004C3921">
      <w:pPr>
        <w:pStyle w:val="a3"/>
        <w:spacing w:before="0" w:beforeAutospacing="0" w:after="0" w:afterAutospacing="0"/>
        <w:rPr>
          <w:sz w:val="28"/>
          <w:szCs w:val="28"/>
        </w:rPr>
      </w:pPr>
      <w:r w:rsidRPr="0032374B">
        <w:rPr>
          <w:sz w:val="28"/>
          <w:szCs w:val="28"/>
        </w:rPr>
        <w:t>-  развивать эстетический вкус детей: умение видеть, любоваться и восхищаться красотой русского сувенира;</w:t>
      </w:r>
    </w:p>
    <w:p w:rsidR="00EA045E" w:rsidRPr="0032374B" w:rsidRDefault="00EA045E" w:rsidP="004C392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74B">
        <w:rPr>
          <w:sz w:val="28"/>
          <w:szCs w:val="28"/>
        </w:rPr>
        <w:t xml:space="preserve">- развивать творческие способности, внимание, память, мышление, воображение, мелкую моторику; </w:t>
      </w:r>
    </w:p>
    <w:p w:rsidR="00EA045E" w:rsidRPr="0032374B" w:rsidRDefault="00EA045E" w:rsidP="004C392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32374B">
        <w:rPr>
          <w:sz w:val="28"/>
          <w:szCs w:val="28"/>
          <w:u w:val="single"/>
        </w:rPr>
        <w:t>Воспитательные:</w:t>
      </w:r>
    </w:p>
    <w:p w:rsidR="00EA045E" w:rsidRPr="0032374B" w:rsidRDefault="00EA045E" w:rsidP="004C3921">
      <w:pPr>
        <w:pStyle w:val="a3"/>
        <w:spacing w:before="0" w:beforeAutospacing="0" w:after="0" w:afterAutospacing="0"/>
        <w:rPr>
          <w:sz w:val="28"/>
          <w:szCs w:val="28"/>
        </w:rPr>
      </w:pPr>
      <w:r w:rsidRPr="0032374B">
        <w:rPr>
          <w:sz w:val="28"/>
          <w:szCs w:val="28"/>
        </w:rPr>
        <w:t xml:space="preserve">- воспитывать  доброжелательность, аккуратность, чувство </w:t>
      </w:r>
      <w:proofErr w:type="gramStart"/>
      <w:r w:rsidRPr="0032374B">
        <w:rPr>
          <w:sz w:val="28"/>
          <w:szCs w:val="28"/>
        </w:rPr>
        <w:t>прекрасного</w:t>
      </w:r>
      <w:proofErr w:type="gramEnd"/>
      <w:r w:rsidRPr="0032374B">
        <w:rPr>
          <w:sz w:val="28"/>
          <w:szCs w:val="28"/>
        </w:rPr>
        <w:t>, эстетический вкус, интерес и любовь к народным игрушкам.</w:t>
      </w:r>
    </w:p>
    <w:p w:rsidR="00EA045E" w:rsidRPr="0032374B" w:rsidRDefault="00DE2679" w:rsidP="004C392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</w:pPr>
      <w:r w:rsidRPr="0032374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Планируемые результаты</w:t>
      </w:r>
      <w:proofErr w:type="gramStart"/>
      <w:r w:rsidRPr="0032374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 xml:space="preserve"> ,</w:t>
      </w:r>
      <w:proofErr w:type="gramEnd"/>
      <w:r w:rsidR="00EA045E" w:rsidRPr="0032374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 xml:space="preserve"> целевые ориентиры дошкольного образования: </w:t>
      </w:r>
      <w:r w:rsidR="00EA045E" w:rsidRPr="0032374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ребенок эмоционально-заинтересованно отгадывает загадку, следит за развитием действий в игровой ситуации (встреча матрешки, разговор  с ней), с желанием принимает участие в описании игрушки, активно отвечает на вопросы, повторяет за воспитателем стихотворение, считает, сравнивает матрешек, активен и заинтересован при украшении платочка, проявляет интерес к участию в подвижных играх, повторяет движения за воспитателем.</w:t>
      </w:r>
    </w:p>
    <w:p w:rsidR="00EA045E" w:rsidRPr="0032374B" w:rsidRDefault="00EA045E" w:rsidP="004C392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2374B">
        <w:rPr>
          <w:sz w:val="28"/>
          <w:szCs w:val="28"/>
          <w:u w:val="single"/>
        </w:rPr>
        <w:t>Оборудование</w:t>
      </w:r>
      <w:r w:rsidRPr="0032374B">
        <w:rPr>
          <w:sz w:val="28"/>
          <w:szCs w:val="28"/>
        </w:rPr>
        <w:t xml:space="preserve">: матрешка, конверт с матрешками </w:t>
      </w:r>
      <w:proofErr w:type="gramStart"/>
      <w:r w:rsidRPr="0032374B">
        <w:rPr>
          <w:sz w:val="28"/>
          <w:szCs w:val="28"/>
        </w:rPr>
        <w:t>–ш</w:t>
      </w:r>
      <w:proofErr w:type="gramEnd"/>
      <w:r w:rsidRPr="0032374B">
        <w:rPr>
          <w:sz w:val="28"/>
          <w:szCs w:val="28"/>
        </w:rPr>
        <w:t>аблонами, ватные палочки, краска гуашь.</w:t>
      </w:r>
    </w:p>
    <w:p w:rsidR="00EA045E" w:rsidRPr="0032374B" w:rsidRDefault="00EA045E" w:rsidP="004C39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Виды детской деятельности:</w:t>
      </w:r>
      <w:r w:rsidRPr="00323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коммуникативная, познавательная, игровая, двигательная, изобразительная, музыкальная.</w:t>
      </w:r>
    </w:p>
    <w:p w:rsidR="00EA045E" w:rsidRPr="0032374B" w:rsidRDefault="00EA045E" w:rsidP="004C39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45E" w:rsidRPr="0032374B" w:rsidRDefault="00EA045E" w:rsidP="004C39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4B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Методы:</w:t>
      </w:r>
      <w:r w:rsidRPr="0032374B">
        <w:rPr>
          <w:rFonts w:ascii="Times New Roman" w:eastAsia="Times New Roman" w:hAnsi="Times New Roman" w:cs="Times New Roman"/>
          <w:sz w:val="28"/>
          <w:szCs w:val="28"/>
          <w:lang w:eastAsia="ru-RU"/>
        </w:rPr>
        <w:t>  словесные, наглядные, игровые, практические.</w:t>
      </w:r>
    </w:p>
    <w:p w:rsidR="00D0575D" w:rsidRPr="0032374B" w:rsidRDefault="00D0575D" w:rsidP="003237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045E" w:rsidRPr="0032374B" w:rsidRDefault="00EA045E" w:rsidP="003237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74B">
        <w:rPr>
          <w:rFonts w:ascii="Times New Roman" w:hAnsi="Times New Roman" w:cs="Times New Roman"/>
          <w:sz w:val="28"/>
          <w:szCs w:val="28"/>
        </w:rPr>
        <w:t>Ход занятия: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746"/>
        <w:gridCol w:w="5635"/>
      </w:tblGrid>
      <w:tr w:rsidR="00EA045E" w:rsidRPr="0032374B" w:rsidTr="000835FB">
        <w:tc>
          <w:tcPr>
            <w:tcW w:w="3190" w:type="dxa"/>
          </w:tcPr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Этапы занятия</w:t>
            </w:r>
          </w:p>
        </w:tc>
        <w:tc>
          <w:tcPr>
            <w:tcW w:w="746" w:type="dxa"/>
          </w:tcPr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5635" w:type="dxa"/>
          </w:tcPr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Содержание: методы и формы организации детей</w:t>
            </w:r>
          </w:p>
        </w:tc>
      </w:tr>
      <w:tr w:rsidR="00EA045E" w:rsidRPr="0032374B" w:rsidTr="000835FB">
        <w:tc>
          <w:tcPr>
            <w:tcW w:w="3190" w:type="dxa"/>
          </w:tcPr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 xml:space="preserve">1.Оганизационный </w:t>
            </w:r>
            <w:r w:rsidRPr="003237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момент.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Цель: организация внимания детей.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Сюрпризный момент - красочный конверт.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Загадка.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: развитие мышления.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Проблемный вопрос.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: развитие воображения.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Художественное слово – стихотворение.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Цель: мотивация детей на занятие, формировать умения внимательно слушать стихотворение, выполнять действия коллективно.</w:t>
            </w:r>
          </w:p>
        </w:tc>
        <w:tc>
          <w:tcPr>
            <w:tcW w:w="746" w:type="dxa"/>
          </w:tcPr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A358A8" w:rsidRPr="0032374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Воспитатель: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-Дети, идите ко мне, посмотрите к нам в группу пришло письмо! Вам интересно от кого такое красочное письмо? (Да) Тогда отгадайте загадку: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2374B">
              <w:rPr>
                <w:sz w:val="28"/>
                <w:szCs w:val="28"/>
              </w:rPr>
              <w:t>Открывается игрушка,</w:t>
            </w:r>
          </w:p>
          <w:p w:rsidR="00EA045E" w:rsidRPr="0032374B" w:rsidRDefault="00EA045E" w:rsidP="0032374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2374B">
              <w:rPr>
                <w:sz w:val="28"/>
                <w:szCs w:val="28"/>
              </w:rPr>
              <w:t>А внутри сидят подружки.</w:t>
            </w:r>
          </w:p>
          <w:p w:rsidR="00EA045E" w:rsidRPr="0032374B" w:rsidRDefault="00EA045E" w:rsidP="0032374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2374B">
              <w:rPr>
                <w:sz w:val="28"/>
                <w:szCs w:val="28"/>
              </w:rPr>
              <w:t>Девчонки деревянные,</w:t>
            </w:r>
          </w:p>
          <w:p w:rsidR="00EA045E" w:rsidRPr="0032374B" w:rsidRDefault="00EA045E" w:rsidP="0032374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2374B">
              <w:rPr>
                <w:sz w:val="28"/>
                <w:szCs w:val="28"/>
              </w:rPr>
              <w:t>Нарядные, румяные.</w:t>
            </w:r>
          </w:p>
          <w:p w:rsidR="00EA045E" w:rsidRPr="0032374B" w:rsidRDefault="00EA045E" w:rsidP="0032374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2374B">
              <w:rPr>
                <w:sz w:val="28"/>
                <w:szCs w:val="28"/>
              </w:rPr>
              <w:t>Хлопают в ладошки</w:t>
            </w:r>
          </w:p>
          <w:p w:rsidR="00EA045E" w:rsidRPr="0032374B" w:rsidRDefault="00EA045E" w:rsidP="0032374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2374B">
              <w:rPr>
                <w:sz w:val="28"/>
                <w:szCs w:val="28"/>
              </w:rPr>
              <w:t>Веселые … (матрешки)</w:t>
            </w:r>
          </w:p>
          <w:p w:rsidR="00EA045E" w:rsidRPr="0032374B" w:rsidRDefault="00EA045E" w:rsidP="0032374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A045E" w:rsidRPr="0032374B" w:rsidRDefault="00EA045E" w:rsidP="0032374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2374B">
              <w:rPr>
                <w:sz w:val="28"/>
                <w:szCs w:val="28"/>
              </w:rPr>
              <w:t>Воспитатель показывает конве</w:t>
            </w:r>
            <w:proofErr w:type="gramStart"/>
            <w:r w:rsidRPr="0032374B">
              <w:rPr>
                <w:sz w:val="28"/>
                <w:szCs w:val="28"/>
              </w:rPr>
              <w:t>рт с др</w:t>
            </w:r>
            <w:proofErr w:type="gramEnd"/>
            <w:r w:rsidRPr="0032374B">
              <w:rPr>
                <w:sz w:val="28"/>
                <w:szCs w:val="28"/>
              </w:rPr>
              <w:t xml:space="preserve">угой стороны, там нарисована матрешка. </w:t>
            </w:r>
          </w:p>
          <w:p w:rsidR="00EA045E" w:rsidRPr="0032374B" w:rsidRDefault="00EA045E" w:rsidP="0032374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A045E" w:rsidRPr="0032374B" w:rsidRDefault="00EA045E" w:rsidP="0032374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2374B">
              <w:rPr>
                <w:sz w:val="28"/>
                <w:szCs w:val="28"/>
              </w:rPr>
              <w:t>-Правильно, дети. А как вы думаете</w:t>
            </w:r>
            <w:proofErr w:type="gramStart"/>
            <w:r w:rsidRPr="0032374B">
              <w:rPr>
                <w:sz w:val="28"/>
                <w:szCs w:val="28"/>
              </w:rPr>
              <w:t xml:space="preserve"> ,</w:t>
            </w:r>
            <w:proofErr w:type="gramEnd"/>
            <w:r w:rsidRPr="0032374B">
              <w:rPr>
                <w:sz w:val="28"/>
                <w:szCs w:val="28"/>
              </w:rPr>
              <w:t xml:space="preserve"> что же нам пишет матрешка?(предположения детей)</w:t>
            </w:r>
          </w:p>
          <w:p w:rsidR="00EA045E" w:rsidRPr="0032374B" w:rsidRDefault="00EA045E" w:rsidP="0032374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A045E" w:rsidRPr="0032374B" w:rsidRDefault="00EA045E" w:rsidP="0032374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2374B">
              <w:rPr>
                <w:sz w:val="28"/>
                <w:szCs w:val="28"/>
              </w:rPr>
              <w:t>-Сейчас прочитаем и узнаем.</w:t>
            </w:r>
          </w:p>
          <w:p w:rsidR="00EA045E" w:rsidRPr="0032374B" w:rsidRDefault="00EA045E" w:rsidP="0032374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Я веселая матрешка,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В гости к вам хочу прийти,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Но дорожку к вам, ребята,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Очень трудно мне найти.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Вы захлопайте в ладошки</w:t>
            </w:r>
          </w:p>
          <w:p w:rsidR="00EA045E" w:rsidRPr="0032374B" w:rsidRDefault="0032374B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кричите все:</w:t>
            </w:r>
            <w:r w:rsidR="00EA045E" w:rsidRPr="0032374B">
              <w:rPr>
                <w:rFonts w:ascii="Times New Roman" w:hAnsi="Times New Roman" w:cs="Times New Roman"/>
                <w:sz w:val="28"/>
                <w:szCs w:val="28"/>
              </w:rPr>
              <w:t xml:space="preserve"> «Матрешка!»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Я услышу и приду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Вам веселье принесу.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: давайте похлопаем и дружно крикнем – Матрешка!</w:t>
            </w:r>
          </w:p>
          <w:p w:rsidR="00EA045E" w:rsidRPr="0032374B" w:rsidRDefault="00EA045E" w:rsidP="0032374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EA045E" w:rsidRPr="0032374B" w:rsidTr="000835FB">
        <w:tc>
          <w:tcPr>
            <w:tcW w:w="3190" w:type="dxa"/>
          </w:tcPr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Вводная часть.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Игровая ситуация.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Цель: мотивация детей.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Этикетная ситуация.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Цель: продолжать формировать умения использовать в речи вежливые слова.</w:t>
            </w:r>
          </w:p>
        </w:tc>
        <w:tc>
          <w:tcPr>
            <w:tcW w:w="746" w:type="dxa"/>
          </w:tcPr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635" w:type="dxa"/>
          </w:tcPr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Стук в двери, воспитатель выходит и заносит матрешку.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В:  Какая красавица к нам в гости пожаловала.</w:t>
            </w:r>
            <w:proofErr w:type="gramEnd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 xml:space="preserve"> Матрешка говорит:</w:t>
            </w:r>
          </w:p>
          <w:p w:rsidR="00EA045E" w:rsidRPr="0032374B" w:rsidRDefault="0032374B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-Здравствуйте</w:t>
            </w:r>
            <w:r w:rsidR="00EA045E" w:rsidRPr="0032374B">
              <w:rPr>
                <w:rFonts w:ascii="Times New Roman" w:hAnsi="Times New Roman" w:cs="Times New Roman"/>
                <w:sz w:val="28"/>
                <w:szCs w:val="28"/>
              </w:rPr>
              <w:t>, дети!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-Давайте с ней дружно поздороваемся.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Хором: Здравствуй. Матрешка!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В:  Матре</w:t>
            </w:r>
            <w:r w:rsidR="0032374B">
              <w:rPr>
                <w:rFonts w:ascii="Times New Roman" w:hAnsi="Times New Roman" w:cs="Times New Roman"/>
                <w:sz w:val="28"/>
                <w:szCs w:val="28"/>
              </w:rPr>
              <w:t>шка говорит, что очень рада</w:t>
            </w: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, что пришла к таким милым и добрым детям в гости.</w:t>
            </w:r>
            <w:proofErr w:type="gramEnd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 xml:space="preserve"> Мы тоже очень рады видеть матрешку у нас в гостях, правда</w:t>
            </w:r>
            <w:proofErr w:type="gramStart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 xml:space="preserve"> дети? (да) Давайте скажем ей хором: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–Добро пожаловать!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Матрешка</w:t>
            </w:r>
            <w:proofErr w:type="gramEnd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 xml:space="preserve"> говорит спасибо.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45E" w:rsidRPr="0032374B" w:rsidTr="000835FB">
        <w:trPr>
          <w:trHeight w:val="10847"/>
        </w:trPr>
        <w:tc>
          <w:tcPr>
            <w:tcW w:w="3190" w:type="dxa"/>
          </w:tcPr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Основная часть.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: формировать представления детей о русской народной игрушке.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-Дидактическая игра "Назови ласково»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Рассматривание игрушки.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: активизация, расширение и обогащение словаря.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Проговаривание хором.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Гендерная направленность. Сначала девочки, затем мальчики гладят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матрешку.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6" w:type="dxa"/>
          </w:tcPr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358A8" w:rsidRPr="0032374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матрешка</w:t>
            </w:r>
            <w:proofErr w:type="gramEnd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 xml:space="preserve"> – это русская народная игрушка. Много- много лет назад появилась первая такая куколка и мастер, который ее </w:t>
            </w:r>
            <w:proofErr w:type="gramStart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сделал</w:t>
            </w:r>
            <w:proofErr w:type="gramEnd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 xml:space="preserve"> назвал ее Матрена. 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-А как ласково можно назвать? (</w:t>
            </w:r>
            <w:proofErr w:type="spellStart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Матренушка</w:t>
            </w:r>
            <w:proofErr w:type="spellEnd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Матрешечка</w:t>
            </w:r>
            <w:proofErr w:type="spellEnd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 xml:space="preserve">, Матреша) 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-А в народе называют эту игрушку Матрешка.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Воспитатель  предлагает детям присесть на стулья и рассмотреть матрешку.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 xml:space="preserve">: какая матрешка? (красивая, яркая, нарядная,  и </w:t>
            </w:r>
            <w:proofErr w:type="spellStart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.) Воспитатель задает наводящие вопросы.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 xml:space="preserve">- как вы </w:t>
            </w:r>
            <w:proofErr w:type="gramStart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думаете из чего ее сделал</w:t>
            </w:r>
            <w:proofErr w:type="gramEnd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 xml:space="preserve"> мастер? (из дерева)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Значит</w:t>
            </w:r>
            <w:proofErr w:type="gramEnd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 xml:space="preserve"> какая она? (</w:t>
            </w:r>
            <w:r w:rsidRPr="0032374B">
              <w:rPr>
                <w:rFonts w:ascii="Times New Roman" w:hAnsi="Times New Roman" w:cs="Times New Roman"/>
                <w:b/>
                <w:sz w:val="28"/>
                <w:szCs w:val="28"/>
              </w:rPr>
              <w:t>деревянная</w:t>
            </w: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 xml:space="preserve">Скажем хором: </w:t>
            </w:r>
            <w:proofErr w:type="gramStart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деревянная</w:t>
            </w:r>
            <w:proofErr w:type="gramEnd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-мастер вырезал ее из дерева и раскрасил.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-Раскрасил по-другому сказат</w:t>
            </w:r>
            <w:proofErr w:type="gramStart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 xml:space="preserve"> расписал, можно еще сказать, что матрешка </w:t>
            </w:r>
            <w:r w:rsidRPr="0032374B">
              <w:rPr>
                <w:rFonts w:ascii="Times New Roman" w:hAnsi="Times New Roman" w:cs="Times New Roman"/>
                <w:b/>
                <w:sz w:val="28"/>
                <w:szCs w:val="28"/>
              </w:rPr>
              <w:t>расписная</w:t>
            </w: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. Скажем хором.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-Во что одета матрешка? (на голове платочек, на туловище сарафан и фартук)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-Какими узорами расписал мастер одежду?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(цветами, листьями, завитками, ягодками)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32374B">
              <w:rPr>
                <w:rStyle w:val="c1"/>
                <w:sz w:val="28"/>
                <w:szCs w:val="28"/>
              </w:rPr>
              <w:t xml:space="preserve">Воспитатель: </w:t>
            </w:r>
            <w:r w:rsidRPr="0032374B">
              <w:rPr>
                <w:sz w:val="28"/>
                <w:szCs w:val="28"/>
              </w:rPr>
              <w:t>потрогайте матрешку, погладьте, прижмите к щеке, проведите пальчиком по бокам, какая матрешка? (дети комментируют свои ощущения - гладкая, овальная, прохладная).</w:t>
            </w:r>
            <w:proofErr w:type="gramEnd"/>
            <w:r w:rsidRPr="0032374B">
              <w:rPr>
                <w:sz w:val="28"/>
                <w:szCs w:val="28"/>
              </w:rPr>
              <w:t xml:space="preserve"> Воспитатель обобщает ответы детей. Индивидуальная оценка ответов.</w:t>
            </w:r>
          </w:p>
          <w:p w:rsidR="00EA045E" w:rsidRPr="0032374B" w:rsidRDefault="00EA045E" w:rsidP="0032374B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EA045E" w:rsidRPr="0032374B" w:rsidTr="000835FB">
        <w:trPr>
          <w:trHeight w:val="1523"/>
        </w:trPr>
        <w:tc>
          <w:tcPr>
            <w:tcW w:w="3190" w:type="dxa"/>
          </w:tcPr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 xml:space="preserve"> под музыку.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 xml:space="preserve">: формировать умения 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 xml:space="preserve">повторять движения за воспитателем, ритмично, развивать </w:t>
            </w:r>
            <w:r w:rsidRPr="003237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музыкальный слух.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Проблемный вопрос.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: развитие воображения.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Этикетная ситуация.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: формировать навык вежливого обращения с просьбой.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Проговаривание и заучивание стихотворения.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: совершенствовать интонационную сторону речи, развивать память, внимание, речь.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Цель: формировать умения сравнивать матрешек по величине, считать их.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Обогащение словаря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 xml:space="preserve"> новыми словами.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: развивать связную монологическую речь, формировать умение внимательно слушать друг друга.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Проговаривание хором.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bCs/>
                <w:sz w:val="28"/>
                <w:szCs w:val="28"/>
              </w:rPr>
              <w:t>Игра «Матрешка, где ты?»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bCs/>
                <w:sz w:val="28"/>
                <w:szCs w:val="28"/>
              </w:rPr>
              <w:t>Цель:</w:t>
            </w: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 формировать умение затормозить свое действие или же наоборот, начать действие по речевому сигналу, формировать умения выполнять задание в паре, согласованно, развивать координацию движений.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Проблемная ситуация.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: активизация мыслительной деятельности детей.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Сюрпризный момент.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: мотивация детей.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 xml:space="preserve"> Продуктивная деятельность с перспективой на дальнейшее художественное творчество.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воспитателя. 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возможности детям выбирать цвет краски из </w:t>
            </w:r>
            <w:proofErr w:type="gramStart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предложенных</w:t>
            </w:r>
            <w:proofErr w:type="gramEnd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 xml:space="preserve"> для украшения платочка.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Гимнастика для пальчиков.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: развитие мелкой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 xml:space="preserve">моторики, </w:t>
            </w:r>
            <w:proofErr w:type="spellStart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координа</w:t>
            </w:r>
            <w:proofErr w:type="spellEnd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  <w:proofErr w:type="spellEnd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 xml:space="preserve"> движений руки.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Самостоятельная творческая деятельность детей.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Выставка работ, их анализ, оценка.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4.Итог занятия.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Рефлексия.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Открытый конец занятия</w:t>
            </w:r>
            <w:r w:rsidR="008F04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(с построением перспективы на свободную самостоятельную деятельность, сохранение позитивных эмоциональных ощущений)</w:t>
            </w:r>
          </w:p>
        </w:tc>
        <w:tc>
          <w:tcPr>
            <w:tcW w:w="746" w:type="dxa"/>
          </w:tcPr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</w:t>
            </w:r>
            <w:r w:rsidR="00A358A8" w:rsidRPr="0032374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ХТ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358A8" w:rsidRPr="0032374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358A8" w:rsidRPr="0032374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358A8" w:rsidRPr="0032374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358A8" w:rsidRPr="0032374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ХТ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358A8" w:rsidRPr="0032374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ХТ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5635" w:type="dxa"/>
          </w:tcPr>
          <w:p w:rsidR="00EA045E" w:rsidRPr="0032374B" w:rsidRDefault="00EA045E" w:rsidP="0032374B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32374B">
              <w:rPr>
                <w:sz w:val="28"/>
                <w:szCs w:val="28"/>
              </w:rPr>
              <w:lastRenderedPageBreak/>
              <w:t>В: Матрешка говорит</w:t>
            </w:r>
            <w:proofErr w:type="gramStart"/>
            <w:r w:rsidRPr="0032374B">
              <w:rPr>
                <w:sz w:val="28"/>
                <w:szCs w:val="28"/>
              </w:rPr>
              <w:t xml:space="preserve"> ,</w:t>
            </w:r>
            <w:proofErr w:type="gramEnd"/>
            <w:r w:rsidRPr="0032374B">
              <w:rPr>
                <w:sz w:val="28"/>
                <w:szCs w:val="28"/>
              </w:rPr>
              <w:t xml:space="preserve"> что очень любит петь и танцевать, мы тоже любим, правда дети? Давайте ее посадим на стул </w:t>
            </w:r>
            <w:r w:rsidR="008F04B5">
              <w:rPr>
                <w:sz w:val="28"/>
                <w:szCs w:val="28"/>
              </w:rPr>
              <w:t>в центр круга</w:t>
            </w:r>
            <w:r w:rsidRPr="0032374B">
              <w:rPr>
                <w:sz w:val="28"/>
                <w:szCs w:val="28"/>
              </w:rPr>
              <w:t>,</w:t>
            </w:r>
            <w:r w:rsidR="008F04B5">
              <w:rPr>
                <w:sz w:val="28"/>
                <w:szCs w:val="28"/>
              </w:rPr>
              <w:t xml:space="preserve"> </w:t>
            </w:r>
            <w:r w:rsidRPr="0032374B">
              <w:rPr>
                <w:sz w:val="28"/>
                <w:szCs w:val="28"/>
              </w:rPr>
              <w:t>а сами потанцуем, пусть она нами полюбуется, а мы ей.</w:t>
            </w:r>
          </w:p>
          <w:p w:rsidR="00EA045E" w:rsidRPr="0032374B" w:rsidRDefault="00EA045E" w:rsidP="0032374B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32374B">
              <w:rPr>
                <w:sz w:val="28"/>
                <w:szCs w:val="28"/>
              </w:rPr>
              <w:t>Воспитатель поет под музыку.</w:t>
            </w:r>
          </w:p>
          <w:p w:rsidR="00EA045E" w:rsidRPr="0032374B" w:rsidRDefault="00EA045E" w:rsidP="0032374B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32374B">
              <w:rPr>
                <w:sz w:val="28"/>
                <w:szCs w:val="28"/>
              </w:rPr>
              <w:lastRenderedPageBreak/>
              <w:t>Матрешка кукла ладная, (за руку идем по кругу)</w:t>
            </w:r>
          </w:p>
          <w:p w:rsidR="00EA045E" w:rsidRPr="0032374B" w:rsidRDefault="00EA045E" w:rsidP="0032374B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32374B">
              <w:rPr>
                <w:sz w:val="28"/>
                <w:szCs w:val="28"/>
              </w:rPr>
              <w:t>Красивая, нарядная.</w:t>
            </w:r>
          </w:p>
          <w:p w:rsidR="00EA045E" w:rsidRPr="0032374B" w:rsidRDefault="00EA045E" w:rsidP="0032374B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32374B">
              <w:rPr>
                <w:sz w:val="28"/>
                <w:szCs w:val="28"/>
              </w:rPr>
              <w:t xml:space="preserve">Хлопает в </w:t>
            </w:r>
            <w:proofErr w:type="gramStart"/>
            <w:r w:rsidRPr="0032374B">
              <w:rPr>
                <w:sz w:val="28"/>
                <w:szCs w:val="28"/>
              </w:rPr>
              <w:t>ладошки-хлоп</w:t>
            </w:r>
            <w:proofErr w:type="gramEnd"/>
            <w:r w:rsidRPr="0032374B">
              <w:rPr>
                <w:sz w:val="28"/>
                <w:szCs w:val="28"/>
              </w:rPr>
              <w:t>, хлоп, хлоп.</w:t>
            </w:r>
          </w:p>
          <w:p w:rsidR="00EA045E" w:rsidRPr="0032374B" w:rsidRDefault="00EA045E" w:rsidP="0032374B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32374B">
              <w:rPr>
                <w:sz w:val="28"/>
                <w:szCs w:val="28"/>
              </w:rPr>
              <w:t>Топает ножкой – топ, топ, топ.</w:t>
            </w:r>
          </w:p>
          <w:p w:rsidR="00EA045E" w:rsidRPr="0032374B" w:rsidRDefault="00EA045E" w:rsidP="0032374B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32374B">
              <w:rPr>
                <w:sz w:val="28"/>
                <w:szCs w:val="28"/>
              </w:rPr>
              <w:t>Вправо, влево наклонись,</w:t>
            </w:r>
          </w:p>
          <w:p w:rsidR="00EA045E" w:rsidRPr="0032374B" w:rsidRDefault="00EA045E" w:rsidP="0032374B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32374B">
              <w:rPr>
                <w:sz w:val="28"/>
                <w:szCs w:val="28"/>
              </w:rPr>
              <w:t>Всем знакомым поклонись,</w:t>
            </w:r>
          </w:p>
          <w:p w:rsidR="00EA045E" w:rsidRPr="0032374B" w:rsidRDefault="00EA045E" w:rsidP="0032374B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32374B">
              <w:rPr>
                <w:sz w:val="28"/>
                <w:szCs w:val="28"/>
              </w:rPr>
              <w:t>Повернись вокруг себя,</w:t>
            </w:r>
          </w:p>
          <w:p w:rsidR="00EA045E" w:rsidRPr="0032374B" w:rsidRDefault="00EA045E" w:rsidP="0032374B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32374B">
              <w:rPr>
                <w:sz w:val="28"/>
                <w:szCs w:val="28"/>
              </w:rPr>
              <w:t>Вправо-влево, раз и два.</w:t>
            </w:r>
          </w:p>
          <w:p w:rsidR="00EA045E" w:rsidRPr="0032374B" w:rsidRDefault="00EA045E" w:rsidP="0032374B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32374B">
              <w:rPr>
                <w:sz w:val="28"/>
                <w:szCs w:val="28"/>
              </w:rPr>
              <w:t>Девчонка озорная, (палец к щеке, наклоны головы)</w:t>
            </w:r>
          </w:p>
          <w:p w:rsidR="00EA045E" w:rsidRPr="0032374B" w:rsidRDefault="00EA045E" w:rsidP="0032374B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32374B">
              <w:rPr>
                <w:sz w:val="28"/>
                <w:szCs w:val="28"/>
              </w:rPr>
              <w:t>Матрешка расписная,</w:t>
            </w:r>
          </w:p>
          <w:p w:rsidR="00EA045E" w:rsidRPr="0032374B" w:rsidRDefault="00EA045E" w:rsidP="0032374B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32374B">
              <w:rPr>
                <w:sz w:val="28"/>
                <w:szCs w:val="28"/>
              </w:rPr>
              <w:t>В сарафане ярком, пестром (хлопаем)</w:t>
            </w:r>
          </w:p>
          <w:p w:rsidR="00EA045E" w:rsidRPr="0032374B" w:rsidRDefault="00EA045E" w:rsidP="0032374B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32374B">
              <w:rPr>
                <w:sz w:val="28"/>
                <w:szCs w:val="28"/>
              </w:rPr>
              <w:t xml:space="preserve">Замечательная гостья! </w:t>
            </w:r>
          </w:p>
          <w:p w:rsidR="00EA045E" w:rsidRPr="0032374B" w:rsidRDefault="00EA045E" w:rsidP="0032374B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32374B">
              <w:rPr>
                <w:sz w:val="28"/>
                <w:szCs w:val="28"/>
              </w:rPr>
              <w:t xml:space="preserve">-Молодцы, матрешка хвалит детей. </w:t>
            </w:r>
          </w:p>
          <w:p w:rsidR="00EA045E" w:rsidRPr="0032374B" w:rsidRDefault="00EA045E" w:rsidP="0032374B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32374B">
              <w:rPr>
                <w:sz w:val="28"/>
                <w:szCs w:val="28"/>
              </w:rPr>
              <w:t>Давайте  продолжим знакомство с матрешкой,  пойдемте к столу.</w:t>
            </w:r>
          </w:p>
          <w:p w:rsidR="00EA045E" w:rsidRPr="0032374B" w:rsidRDefault="00EA045E" w:rsidP="0032374B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A045E" w:rsidRPr="0032374B" w:rsidRDefault="00EA045E" w:rsidP="0032374B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32374B">
              <w:rPr>
                <w:sz w:val="28"/>
                <w:szCs w:val="28"/>
              </w:rPr>
              <w:t xml:space="preserve">В: А вы знаете дети, что у матрешки есть секрет, как вы думаете какой? </w:t>
            </w:r>
            <w:proofErr w:type="gramStart"/>
            <w:r w:rsidRPr="0032374B">
              <w:rPr>
                <w:sz w:val="28"/>
                <w:szCs w:val="28"/>
              </w:rPr>
              <w:t xml:space="preserve">( </w:t>
            </w:r>
            <w:proofErr w:type="gramEnd"/>
            <w:r w:rsidRPr="0032374B">
              <w:rPr>
                <w:sz w:val="28"/>
                <w:szCs w:val="28"/>
              </w:rPr>
              <w:t xml:space="preserve">в ней еще есть матрешки) </w:t>
            </w:r>
          </w:p>
          <w:p w:rsidR="00EA045E" w:rsidRPr="0032374B" w:rsidRDefault="00EA045E" w:rsidP="0032374B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32374B">
              <w:rPr>
                <w:sz w:val="28"/>
                <w:szCs w:val="28"/>
              </w:rPr>
              <w:t>-А вы хотите их увидеть? (Да)</w:t>
            </w:r>
          </w:p>
          <w:p w:rsidR="00EA045E" w:rsidRPr="0032374B" w:rsidRDefault="00EA045E" w:rsidP="0032374B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32374B">
              <w:rPr>
                <w:sz w:val="28"/>
                <w:szCs w:val="28"/>
              </w:rPr>
              <w:t>Ну</w:t>
            </w:r>
            <w:proofErr w:type="gramEnd"/>
            <w:r w:rsidRPr="0032374B">
              <w:rPr>
                <w:sz w:val="28"/>
                <w:szCs w:val="28"/>
              </w:rPr>
              <w:t xml:space="preserve"> тогда надо попросить матрешку показать своих дочек. Кто из вас попросит об этом? </w:t>
            </w:r>
            <w:proofErr w:type="gramStart"/>
            <w:r w:rsidRPr="0032374B">
              <w:rPr>
                <w:sz w:val="28"/>
                <w:szCs w:val="28"/>
              </w:rPr>
              <w:t>Воспитатель спрашивает двух детей, обращает внимание на вежливое слово-пожалуйста и на обращение по имени.</w:t>
            </w:r>
            <w:proofErr w:type="gramEnd"/>
          </w:p>
          <w:p w:rsidR="00EA045E" w:rsidRPr="0032374B" w:rsidRDefault="00EA045E" w:rsidP="0032374B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A045E" w:rsidRPr="0032374B" w:rsidRDefault="00EA045E" w:rsidP="0032374B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32374B">
              <w:rPr>
                <w:sz w:val="28"/>
                <w:szCs w:val="28"/>
              </w:rPr>
              <w:t>Давайте скажем такие слова:</w:t>
            </w:r>
          </w:p>
          <w:p w:rsidR="00EA045E" w:rsidRPr="0032374B" w:rsidRDefault="00EA045E" w:rsidP="0032374B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A045E" w:rsidRPr="0032374B" w:rsidRDefault="00EA045E" w:rsidP="0032374B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32374B">
              <w:rPr>
                <w:sz w:val="28"/>
                <w:szCs w:val="28"/>
              </w:rPr>
              <w:t xml:space="preserve">Ты </w:t>
            </w:r>
            <w:proofErr w:type="spellStart"/>
            <w:r w:rsidRPr="0032374B">
              <w:rPr>
                <w:sz w:val="28"/>
                <w:szCs w:val="28"/>
              </w:rPr>
              <w:t>матрешечка</w:t>
            </w:r>
            <w:proofErr w:type="spellEnd"/>
            <w:r w:rsidRPr="0032374B">
              <w:rPr>
                <w:sz w:val="28"/>
                <w:szCs w:val="28"/>
              </w:rPr>
              <w:t>–матрешка</w:t>
            </w:r>
          </w:p>
          <w:p w:rsidR="00EA045E" w:rsidRPr="0032374B" w:rsidRDefault="00EA045E" w:rsidP="0032374B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32374B">
              <w:rPr>
                <w:sz w:val="28"/>
                <w:szCs w:val="28"/>
              </w:rPr>
              <w:t>Я возьму тебя в ладошки,</w:t>
            </w:r>
          </w:p>
          <w:p w:rsidR="00EA045E" w:rsidRPr="0032374B" w:rsidRDefault="00EA045E" w:rsidP="0032374B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32374B">
              <w:rPr>
                <w:sz w:val="28"/>
                <w:szCs w:val="28"/>
              </w:rPr>
              <w:t xml:space="preserve">Покажи мне тех девчат, </w:t>
            </w:r>
          </w:p>
          <w:p w:rsidR="00EA045E" w:rsidRPr="0032374B" w:rsidRDefault="00EA045E" w:rsidP="0032374B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32374B">
              <w:rPr>
                <w:sz w:val="28"/>
                <w:szCs w:val="28"/>
              </w:rPr>
              <w:t>что внутри тебя сидят!</w:t>
            </w:r>
          </w:p>
          <w:p w:rsidR="00EA045E" w:rsidRPr="0032374B" w:rsidRDefault="00EA045E" w:rsidP="0032374B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A045E" w:rsidRPr="0032374B" w:rsidRDefault="00EA045E" w:rsidP="0032374B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32374B">
              <w:rPr>
                <w:sz w:val="28"/>
                <w:szCs w:val="28"/>
              </w:rPr>
              <w:t xml:space="preserve">Проговаривание по строчке, дети хором повторяют, затем по две строчки затем  все </w:t>
            </w:r>
            <w:proofErr w:type="spellStart"/>
            <w:r w:rsidRPr="0032374B">
              <w:rPr>
                <w:sz w:val="28"/>
                <w:szCs w:val="28"/>
              </w:rPr>
              <w:t>четверостишее</w:t>
            </w:r>
            <w:proofErr w:type="spellEnd"/>
            <w:r w:rsidRPr="0032374B">
              <w:rPr>
                <w:sz w:val="28"/>
                <w:szCs w:val="28"/>
              </w:rPr>
              <w:t xml:space="preserve"> целиком. Добавить в конце слово </w:t>
            </w:r>
            <w:proofErr w:type="gramStart"/>
            <w:r w:rsidRPr="0032374B">
              <w:rPr>
                <w:sz w:val="28"/>
                <w:szCs w:val="28"/>
              </w:rPr>
              <w:t>–п</w:t>
            </w:r>
            <w:proofErr w:type="gramEnd"/>
            <w:r w:rsidRPr="0032374B">
              <w:rPr>
                <w:sz w:val="28"/>
                <w:szCs w:val="28"/>
              </w:rPr>
              <w:t>ожалуйста,  индивидуально двух человек спросить.</w:t>
            </w:r>
          </w:p>
          <w:p w:rsidR="00EA045E" w:rsidRPr="0032374B" w:rsidRDefault="00EA045E" w:rsidP="0032374B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32374B">
              <w:rPr>
                <w:sz w:val="28"/>
                <w:szCs w:val="28"/>
              </w:rPr>
              <w:t xml:space="preserve">Воспитатель спрашивает у матрешки – ты согласна показать нам своих дочек? Матрешка соглашается. Дети раскрывают матрешек, ставят их на стол (воспитатель с радостью встречает каждую матрешку, </w:t>
            </w:r>
            <w:r w:rsidRPr="0032374B">
              <w:rPr>
                <w:sz w:val="28"/>
                <w:szCs w:val="28"/>
              </w:rPr>
              <w:lastRenderedPageBreak/>
              <w:t>обратить внимание на совмещение узора).</w:t>
            </w:r>
          </w:p>
          <w:p w:rsidR="00EA045E" w:rsidRPr="0032374B" w:rsidRDefault="00EA045E" w:rsidP="0032374B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  <w:r w:rsidRPr="0032374B">
              <w:rPr>
                <w:sz w:val="28"/>
                <w:szCs w:val="28"/>
              </w:rPr>
              <w:t>Сравнение их по величине. Покажите самую маленькую? Самую большую? Построение матрешек по возрастающей величине. Сколько матрешек? Счет. Индивидуально и хором</w:t>
            </w:r>
            <w:proofErr w:type="gramStart"/>
            <w:r w:rsidRPr="0032374B">
              <w:rPr>
                <w:sz w:val="28"/>
                <w:szCs w:val="28"/>
              </w:rPr>
              <w:t>.</w:t>
            </w:r>
            <w:proofErr w:type="gramEnd"/>
            <w:r w:rsidRPr="0032374B">
              <w:rPr>
                <w:sz w:val="28"/>
                <w:szCs w:val="28"/>
              </w:rPr>
              <w:t xml:space="preserve"> (</w:t>
            </w:r>
            <w:proofErr w:type="gramStart"/>
            <w:r w:rsidRPr="0032374B">
              <w:rPr>
                <w:sz w:val="28"/>
                <w:szCs w:val="28"/>
              </w:rPr>
              <w:t>и</w:t>
            </w:r>
            <w:proofErr w:type="gramEnd"/>
            <w:r w:rsidRPr="0032374B">
              <w:rPr>
                <w:sz w:val="28"/>
                <w:szCs w:val="28"/>
              </w:rPr>
              <w:t>ндивидуальная похвала)</w:t>
            </w:r>
          </w:p>
          <w:p w:rsidR="00EA045E" w:rsidRPr="0032374B" w:rsidRDefault="00EA045E" w:rsidP="0032374B">
            <w:pPr>
              <w:pStyle w:val="c2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A045E" w:rsidRPr="0032374B" w:rsidRDefault="00EA045E" w:rsidP="0032374B">
            <w:pPr>
              <w:pStyle w:val="a3"/>
              <w:shd w:val="clear" w:color="auto" w:fill="FFFFFF"/>
              <w:spacing w:before="150" w:beforeAutospacing="0" w:after="0" w:afterAutospacing="0"/>
              <w:rPr>
                <w:sz w:val="28"/>
                <w:szCs w:val="28"/>
              </w:rPr>
            </w:pPr>
            <w:r w:rsidRPr="0032374B">
              <w:rPr>
                <w:sz w:val="28"/>
                <w:szCs w:val="28"/>
              </w:rPr>
              <w:t>Нашу традиционную игрушку – матрешку знают не только в нашей стране России, но и далеко за ее пределами. С матрешкой не только играют дети во всем мире, а так же люди дарят друг другу как сувенир. Знаете</w:t>
            </w:r>
            <w:proofErr w:type="gramStart"/>
            <w:r w:rsidRPr="0032374B">
              <w:rPr>
                <w:sz w:val="28"/>
                <w:szCs w:val="28"/>
              </w:rPr>
              <w:t xml:space="preserve"> ,</w:t>
            </w:r>
            <w:proofErr w:type="gramEnd"/>
            <w:r w:rsidRPr="0032374B">
              <w:rPr>
                <w:sz w:val="28"/>
                <w:szCs w:val="28"/>
              </w:rPr>
              <w:t xml:space="preserve"> что такое сувенир?  - маленький подарок из России. Скажем хором </w:t>
            </w:r>
            <w:proofErr w:type="gramStart"/>
            <w:r w:rsidRPr="0032374B">
              <w:rPr>
                <w:sz w:val="28"/>
                <w:szCs w:val="28"/>
              </w:rPr>
              <w:t>–</w:t>
            </w:r>
            <w:r w:rsidRPr="0032374B">
              <w:rPr>
                <w:b/>
                <w:sz w:val="28"/>
                <w:szCs w:val="28"/>
              </w:rPr>
              <w:t>с</w:t>
            </w:r>
            <w:proofErr w:type="gramEnd"/>
            <w:r w:rsidRPr="0032374B">
              <w:rPr>
                <w:b/>
                <w:sz w:val="28"/>
                <w:szCs w:val="28"/>
              </w:rPr>
              <w:t>увенир</w:t>
            </w:r>
            <w:r w:rsidRPr="0032374B">
              <w:rPr>
                <w:sz w:val="28"/>
                <w:szCs w:val="28"/>
              </w:rPr>
              <w:t>.</w:t>
            </w:r>
          </w:p>
          <w:p w:rsidR="00EA045E" w:rsidRPr="0032374B" w:rsidRDefault="00EA045E" w:rsidP="0032374B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32374B">
              <w:rPr>
                <w:sz w:val="28"/>
                <w:szCs w:val="28"/>
              </w:rPr>
              <w:t>Воспитатель берет в руки большую матрешку и рассказывает о ней: «Мне очень понравилась эта матрешка. Она большая и красивая, нарядилась,  как русская красавица. На сарафане нарисованы яркие цветочки». Затем обращается к детям:</w:t>
            </w:r>
          </w:p>
          <w:p w:rsidR="00EA045E" w:rsidRPr="0032374B" w:rsidRDefault="00EA045E" w:rsidP="0032374B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32374B">
              <w:rPr>
                <w:sz w:val="28"/>
                <w:szCs w:val="28"/>
              </w:rPr>
              <w:t>-А вам какая матрешка больше нравится и почему? Рассказы детей.</w:t>
            </w:r>
          </w:p>
          <w:p w:rsidR="00EA045E" w:rsidRPr="0032374B" w:rsidRDefault="00EA045E" w:rsidP="0032374B">
            <w:pPr>
              <w:pStyle w:val="a3"/>
              <w:shd w:val="clear" w:color="auto" w:fill="FFFFFF"/>
              <w:spacing w:before="150" w:beforeAutospacing="0" w:after="0" w:afterAutospacing="0"/>
              <w:rPr>
                <w:sz w:val="28"/>
                <w:szCs w:val="28"/>
              </w:rPr>
            </w:pPr>
            <w:r w:rsidRPr="0032374B">
              <w:rPr>
                <w:sz w:val="28"/>
                <w:szCs w:val="28"/>
              </w:rPr>
              <w:t>Молодцы, ребята!  Давайте скажем дружно: Матрешки всюду славятся. Они нам очень нравятся!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 xml:space="preserve">: Ах, </w:t>
            </w:r>
            <w:proofErr w:type="spellStart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матрёшечка</w:t>
            </w:r>
            <w:proofErr w:type="spellEnd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 xml:space="preserve"> – матрёшка. Хороша не рассказать! Очень </w:t>
            </w:r>
            <w:proofErr w:type="gramStart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любят</w:t>
            </w:r>
            <w:proofErr w:type="gramEnd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 xml:space="preserve"> малы детки с тобой вместе поиграть!</w:t>
            </w:r>
            <w:r w:rsidRPr="0032374B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32374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В: Давайте поиграем. Садитесь на стульчики, руки за спину и слушайте внимательно.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Воспитатель мерным шагом обходит вокруг стульев позади детей. Матрешку держит в руке и приговаривает: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  Хожу, брожу, матрешку в руках держу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  Разберу пополам, деткам в ручки дам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Незаметно вкладывает по половинке матрешки в руки детям и шепчет: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-Ты тихонечко сиди, ничего не говори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Да и сам не смотри, только в ручке держи.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Вдруг говорит: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 xml:space="preserve">-Матрешка, ты где? Покажись? Дети, у которых в руке оказалась </w:t>
            </w:r>
            <w:r w:rsidRPr="003237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матрешк</w:t>
            </w:r>
            <w:proofErr w:type="gramStart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 xml:space="preserve">половинка), выходят и соединяют обе половинки так, чтобы совпал рисунок  и отдают воспитателю. </w:t>
            </w:r>
            <w:proofErr w:type="gramStart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Игра повторяется несколько раз (первый раз – одна матрешка,</w:t>
            </w:r>
            <w:proofErr w:type="gramEnd"/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 xml:space="preserve">затем усложняется </w:t>
            </w:r>
            <w:proofErr w:type="gramStart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proofErr w:type="gramEnd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ве, потом-три)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 xml:space="preserve">-Спасибо всем за игру. </w:t>
            </w:r>
          </w:p>
          <w:p w:rsidR="00EA045E" w:rsidRPr="0032374B" w:rsidRDefault="00EA045E" w:rsidP="0032374B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32374B">
              <w:rPr>
                <w:sz w:val="28"/>
                <w:szCs w:val="28"/>
              </w:rPr>
              <w:t>Воспитатель: «Матрешка расшалилась. Можем мы позволить ей прыгнуть на пол? Искупаться в воде? Почему? (ответы детей)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Матрешка</w:t>
            </w:r>
            <w:proofErr w:type="gramEnd"/>
            <w:r w:rsidRPr="0032374B">
              <w:rPr>
                <w:rFonts w:ascii="Times New Roman" w:hAnsi="Times New Roman" w:cs="Times New Roman"/>
                <w:sz w:val="28"/>
                <w:szCs w:val="28"/>
              </w:rPr>
              <w:t xml:space="preserve"> говорит, что в письме, которое мы получили для вас есть подарочки, давайте посмотрим что там. </w:t>
            </w:r>
          </w:p>
          <w:p w:rsidR="00EA045E" w:rsidRPr="0032374B" w:rsidRDefault="00EA045E" w:rsidP="00323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>Воспитатель достает из конверта шаблоны матрешек из цветного картона.</w:t>
            </w:r>
          </w:p>
          <w:p w:rsidR="00EA045E" w:rsidRPr="0032374B" w:rsidRDefault="00EA045E" w:rsidP="0032374B">
            <w:pPr>
              <w:rPr>
                <w:sz w:val="28"/>
                <w:szCs w:val="28"/>
              </w:rPr>
            </w:pPr>
            <w:r w:rsidRPr="0032374B">
              <w:rPr>
                <w:rFonts w:ascii="Times New Roman" w:hAnsi="Times New Roman" w:cs="Times New Roman"/>
                <w:sz w:val="28"/>
                <w:szCs w:val="28"/>
              </w:rPr>
              <w:t xml:space="preserve"> –Вот каких матрешек вам принесла наша гостья.  Посмотрите на них, нравятся? А чтобы они стали еще наряднее, что нужно сделать? (украсить платочек и фартук) </w:t>
            </w:r>
          </w:p>
          <w:p w:rsidR="00EA045E" w:rsidRPr="0032374B" w:rsidRDefault="00EA045E" w:rsidP="0032374B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32374B">
              <w:rPr>
                <w:sz w:val="28"/>
                <w:szCs w:val="28"/>
              </w:rPr>
              <w:t xml:space="preserve">-Что для этого нам понадобится? (краска и кисть) </w:t>
            </w:r>
          </w:p>
          <w:p w:rsidR="00EA045E" w:rsidRPr="0032374B" w:rsidRDefault="00EA045E" w:rsidP="0032374B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proofErr w:type="gramStart"/>
            <w:r w:rsidRPr="0032374B">
              <w:rPr>
                <w:sz w:val="28"/>
                <w:szCs w:val="28"/>
              </w:rPr>
              <w:t>В</w:t>
            </w:r>
            <w:proofErr w:type="gramEnd"/>
            <w:r w:rsidRPr="0032374B">
              <w:rPr>
                <w:sz w:val="28"/>
                <w:szCs w:val="28"/>
              </w:rPr>
              <w:t xml:space="preserve">: </w:t>
            </w:r>
            <w:proofErr w:type="gramStart"/>
            <w:r w:rsidRPr="0032374B">
              <w:rPr>
                <w:sz w:val="28"/>
                <w:szCs w:val="28"/>
              </w:rPr>
              <w:t>Вместо</w:t>
            </w:r>
            <w:proofErr w:type="gramEnd"/>
            <w:r w:rsidRPr="0032374B">
              <w:rPr>
                <w:sz w:val="28"/>
                <w:szCs w:val="28"/>
              </w:rPr>
              <w:t xml:space="preserve"> кисточки мы будем использовать ватные палочки. Сегодня мы украсим платочек, а в другой раз возьмем кисточки и раскрасим фартук. </w:t>
            </w:r>
          </w:p>
          <w:p w:rsidR="00EA045E" w:rsidRPr="0032374B" w:rsidRDefault="00EA045E" w:rsidP="0032374B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32374B">
              <w:rPr>
                <w:sz w:val="28"/>
                <w:szCs w:val="28"/>
              </w:rPr>
              <w:t xml:space="preserve">Воспитатель показывает весь ход работы, объясняя как держать палочку, набирать краску и </w:t>
            </w:r>
            <w:proofErr w:type="spellStart"/>
            <w:r w:rsidRPr="0032374B">
              <w:rPr>
                <w:sz w:val="28"/>
                <w:szCs w:val="28"/>
              </w:rPr>
              <w:t>примакивать</w:t>
            </w:r>
            <w:proofErr w:type="spellEnd"/>
            <w:r w:rsidRPr="0032374B">
              <w:rPr>
                <w:sz w:val="28"/>
                <w:szCs w:val="28"/>
              </w:rPr>
              <w:t xml:space="preserve">. Объясняет детям, что украшать платочек можно по-разному, используя краску на выбор (уточнить цвет краски – зеленая и красная) У кого то платочек будет зеленый, у кого то красный, а кото то </w:t>
            </w:r>
            <w:proofErr w:type="gramStart"/>
            <w:r w:rsidRPr="0032374B">
              <w:rPr>
                <w:sz w:val="28"/>
                <w:szCs w:val="28"/>
              </w:rPr>
              <w:t>может</w:t>
            </w:r>
            <w:proofErr w:type="gramEnd"/>
            <w:r w:rsidRPr="0032374B">
              <w:rPr>
                <w:sz w:val="28"/>
                <w:szCs w:val="28"/>
              </w:rPr>
              <w:t xml:space="preserve"> захочет сделать его разноцветным. Для каждой краски своя палочка.</w:t>
            </w:r>
          </w:p>
          <w:p w:rsidR="00EA045E" w:rsidRPr="0032374B" w:rsidRDefault="00EA045E" w:rsidP="0032374B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32374B">
              <w:rPr>
                <w:sz w:val="28"/>
                <w:szCs w:val="28"/>
              </w:rPr>
              <w:t xml:space="preserve">Прежде чем приступить к работе. Давайте сделаем гимнастику для пальчиков, чтобы их разогреть: </w:t>
            </w:r>
          </w:p>
          <w:p w:rsidR="00EA045E" w:rsidRDefault="0032374B" w:rsidP="003237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Дуйте в дудки, бейте в ложки</w:t>
            </w:r>
          </w:p>
          <w:p w:rsidR="0032374B" w:rsidRDefault="0032374B" w:rsidP="003237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гости к нам пришли матрёшки,</w:t>
            </w:r>
          </w:p>
          <w:p w:rsidR="0032374B" w:rsidRDefault="0032374B" w:rsidP="003237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Подружки деревянные</w:t>
            </w:r>
          </w:p>
          <w:p w:rsidR="0032374B" w:rsidRPr="0032374B" w:rsidRDefault="0032374B" w:rsidP="003237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Матрёшечки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румяные</w:t>
            </w:r>
          </w:p>
          <w:p w:rsidR="00EA045E" w:rsidRPr="0032374B" w:rsidRDefault="00EA045E" w:rsidP="003237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3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Начинаем рисовать!</w:t>
            </w:r>
          </w:p>
          <w:p w:rsidR="00EA045E" w:rsidRPr="0032374B" w:rsidRDefault="00EA045E" w:rsidP="003237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45E" w:rsidRPr="0032374B" w:rsidRDefault="00EA045E" w:rsidP="0032374B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32374B">
              <w:rPr>
                <w:sz w:val="28"/>
                <w:szCs w:val="28"/>
              </w:rPr>
              <w:t xml:space="preserve">-Приступаем к работе, будьте аккуратны и за контур платочка не переходите. Кто </w:t>
            </w:r>
            <w:r w:rsidRPr="0032374B">
              <w:rPr>
                <w:sz w:val="28"/>
                <w:szCs w:val="28"/>
              </w:rPr>
              <w:lastRenderedPageBreak/>
              <w:t xml:space="preserve">закончит, палочку положите на салфетку. </w:t>
            </w:r>
          </w:p>
          <w:p w:rsidR="00EA045E" w:rsidRPr="0032374B" w:rsidRDefault="00EA045E" w:rsidP="0032374B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32374B">
              <w:rPr>
                <w:sz w:val="28"/>
                <w:szCs w:val="28"/>
              </w:rPr>
              <w:t xml:space="preserve">-Дети рисуют, воспитатель с матрешкой </w:t>
            </w:r>
            <w:proofErr w:type="gramStart"/>
            <w:r w:rsidRPr="0032374B">
              <w:rPr>
                <w:sz w:val="28"/>
                <w:szCs w:val="28"/>
              </w:rPr>
              <w:t>–г</w:t>
            </w:r>
            <w:proofErr w:type="gramEnd"/>
            <w:r w:rsidRPr="0032374B">
              <w:rPr>
                <w:sz w:val="28"/>
                <w:szCs w:val="28"/>
              </w:rPr>
              <w:t>остьей  оказывают индивидуальную помощь.</w:t>
            </w:r>
          </w:p>
          <w:p w:rsidR="00EA045E" w:rsidRPr="0032374B" w:rsidRDefault="00EA045E" w:rsidP="0032374B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32374B">
              <w:rPr>
                <w:sz w:val="28"/>
                <w:szCs w:val="28"/>
              </w:rPr>
              <w:t>По окончании работы устраивается выставка матрешек, анализ работ детей.</w:t>
            </w:r>
          </w:p>
          <w:p w:rsidR="00EA045E" w:rsidRPr="0032374B" w:rsidRDefault="00EA045E" w:rsidP="0032374B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32374B">
              <w:rPr>
                <w:sz w:val="28"/>
                <w:szCs w:val="28"/>
              </w:rPr>
              <w:t>-Давайте матрешек поставим  в хоровод и полюбуемся ими. Все постарались. Молодцы! Матрешка хвалит детей поименно и говорит, что фартук раскрасят они в другой раз и матрешка будет еще нарядней.</w:t>
            </w:r>
          </w:p>
          <w:p w:rsidR="00EA045E" w:rsidRPr="0032374B" w:rsidRDefault="00EA045E" w:rsidP="0032374B">
            <w:pPr>
              <w:pStyle w:val="a3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32374B">
              <w:rPr>
                <w:sz w:val="28"/>
                <w:szCs w:val="28"/>
              </w:rPr>
              <w:t xml:space="preserve">Дети, матрешке у нас очень </w:t>
            </w:r>
            <w:proofErr w:type="gramStart"/>
            <w:r w:rsidRPr="0032374B">
              <w:rPr>
                <w:sz w:val="28"/>
                <w:szCs w:val="28"/>
              </w:rPr>
              <w:t>понравилось</w:t>
            </w:r>
            <w:proofErr w:type="gramEnd"/>
            <w:r w:rsidRPr="0032374B">
              <w:rPr>
                <w:sz w:val="28"/>
                <w:szCs w:val="28"/>
              </w:rPr>
              <w:t xml:space="preserve"> и она хотела бы у нас остаться. А вам понравилась наша гостья? Понравилось с ней играть?  Матрешка не только игрушка, но и памятный подарок, который как называется? (сувенир) Давайте найдем матрешке место в группе, где ей понравится. Дети размещают матрешек в игровом кукольном уголке. Как нужно относится к матрешкам? (бережно, не ронять)  Как можно с ними играть? (покачать, покормить, уложить спать, потанцевать с ней)  </w:t>
            </w:r>
            <w:proofErr w:type="gramStart"/>
            <w:r w:rsidRPr="0032374B">
              <w:rPr>
                <w:sz w:val="28"/>
                <w:szCs w:val="28"/>
              </w:rPr>
              <w:t>-п</w:t>
            </w:r>
            <w:proofErr w:type="gramEnd"/>
            <w:r w:rsidRPr="0032374B">
              <w:rPr>
                <w:sz w:val="28"/>
                <w:szCs w:val="28"/>
              </w:rPr>
              <w:t>оказ действий.</w:t>
            </w:r>
          </w:p>
        </w:tc>
      </w:tr>
    </w:tbl>
    <w:p w:rsidR="00EA045E" w:rsidRPr="0032374B" w:rsidRDefault="00EA045E" w:rsidP="0032374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A045E" w:rsidRPr="0032374B" w:rsidRDefault="00EA045E" w:rsidP="0032374B">
      <w:pPr>
        <w:spacing w:after="0" w:line="240" w:lineRule="auto"/>
        <w:rPr>
          <w:lang w:eastAsia="ru-RU"/>
        </w:rPr>
      </w:pPr>
    </w:p>
    <w:p w:rsidR="00872E1D" w:rsidRPr="0032374B" w:rsidRDefault="00872E1D" w:rsidP="0032374B">
      <w:pPr>
        <w:spacing w:after="0" w:line="240" w:lineRule="auto"/>
      </w:pPr>
    </w:p>
    <w:sectPr w:rsidR="00872E1D" w:rsidRPr="0032374B" w:rsidSect="00D0575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43113"/>
    <w:multiLevelType w:val="hybridMultilevel"/>
    <w:tmpl w:val="48068B6C"/>
    <w:lvl w:ilvl="0" w:tplc="6F50D5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045E"/>
    <w:rsid w:val="0032374B"/>
    <w:rsid w:val="004B0070"/>
    <w:rsid w:val="004C3921"/>
    <w:rsid w:val="00872E1D"/>
    <w:rsid w:val="008F04B5"/>
    <w:rsid w:val="009364D2"/>
    <w:rsid w:val="00A358A8"/>
    <w:rsid w:val="00CC4E00"/>
    <w:rsid w:val="00D0575D"/>
    <w:rsid w:val="00DE2679"/>
    <w:rsid w:val="00EA045E"/>
    <w:rsid w:val="00EC5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5E"/>
  </w:style>
  <w:style w:type="paragraph" w:styleId="4">
    <w:name w:val="heading 4"/>
    <w:basedOn w:val="a"/>
    <w:link w:val="40"/>
    <w:uiPriority w:val="9"/>
    <w:qFormat/>
    <w:rsid w:val="00EA04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A045E"/>
  </w:style>
  <w:style w:type="paragraph" w:customStyle="1" w:styleId="c0">
    <w:name w:val="c0"/>
    <w:basedOn w:val="a"/>
    <w:rsid w:val="00EA0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A045E"/>
  </w:style>
  <w:style w:type="paragraph" w:customStyle="1" w:styleId="c2">
    <w:name w:val="c2"/>
    <w:basedOn w:val="a"/>
    <w:rsid w:val="00EA0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A0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A0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0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045E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EA04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 Spacing"/>
    <w:uiPriority w:val="1"/>
    <w:qFormat/>
    <w:rsid w:val="00EA04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5E"/>
  </w:style>
  <w:style w:type="paragraph" w:styleId="4">
    <w:name w:val="heading 4"/>
    <w:basedOn w:val="a"/>
    <w:link w:val="40"/>
    <w:uiPriority w:val="9"/>
    <w:qFormat/>
    <w:rsid w:val="00EA04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A045E"/>
  </w:style>
  <w:style w:type="paragraph" w:customStyle="1" w:styleId="c0">
    <w:name w:val="c0"/>
    <w:basedOn w:val="a"/>
    <w:rsid w:val="00EA0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A045E"/>
  </w:style>
  <w:style w:type="paragraph" w:customStyle="1" w:styleId="c2">
    <w:name w:val="c2"/>
    <w:basedOn w:val="a"/>
    <w:rsid w:val="00EA0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A0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A0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0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045E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EA04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 Spacing"/>
    <w:uiPriority w:val="1"/>
    <w:qFormat/>
    <w:rsid w:val="00EA04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Admin</cp:lastModifiedBy>
  <cp:revision>12</cp:revision>
  <dcterms:created xsi:type="dcterms:W3CDTF">2015-06-14T15:38:00Z</dcterms:created>
  <dcterms:modified xsi:type="dcterms:W3CDTF">2022-12-04T13:10:00Z</dcterms:modified>
</cp:coreProperties>
</file>