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1A592" w14:textId="07CEF167" w:rsidR="00374613" w:rsidRPr="00A3758A" w:rsidRDefault="00BD7EA5" w:rsidP="00BD7EA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="00A64344" w:rsidRPr="00A3758A">
        <w:rPr>
          <w:rFonts w:ascii="Times New Roman" w:hAnsi="Times New Roman" w:cs="Times New Roman"/>
          <w:b/>
          <w:i/>
        </w:rPr>
        <w:t>Приложение 3</w:t>
      </w:r>
    </w:p>
    <w:p w14:paraId="64353D9E" w14:textId="6989B0AF" w:rsidR="0071130F" w:rsidRPr="00A3758A" w:rsidRDefault="0071130F" w:rsidP="0071130F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  <w:r w:rsidRPr="00A3758A">
        <w:rPr>
          <w:rFonts w:ascii="Times New Roman" w:hAnsi="Times New Roman" w:cs="Times New Roman"/>
          <w:b/>
          <w:color w:val="FF0000"/>
          <w:sz w:val="32"/>
          <w:szCs w:val="32"/>
        </w:rPr>
        <w:t>Задания на создание ритмов с помощью хлопков, топанья</w:t>
      </w:r>
    </w:p>
    <w:p w14:paraId="0E67E212" w14:textId="648883CD" w:rsidR="00D634C6" w:rsidRPr="00A3758A" w:rsidRDefault="00D634C6" w:rsidP="00D634C6">
      <w:pP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«Лошадки, Воробушки, Неваляшки»</w:t>
      </w:r>
    </w:p>
    <w:p w14:paraId="42589811" w14:textId="17ACABF3" w:rsidR="00D634C6" w:rsidRPr="00D634C6" w:rsidRDefault="00D634C6" w:rsidP="00D634C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34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2E08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634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E08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похлопывания</w:t>
      </w:r>
      <w:r w:rsidRPr="00D634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заданный текстом ритмический рисунок</w:t>
      </w:r>
    </w:p>
    <w:p w14:paraId="5BCEA19C" w14:textId="77777777" w:rsidR="00D634C6" w:rsidRPr="00D634C6" w:rsidRDefault="00D634C6" w:rsidP="002E0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D634C6">
        <w:rPr>
          <w:rFonts w:ascii="Times New Roman" w:hAnsi="Times New Roman" w:cs="Times New Roman"/>
          <w:sz w:val="28"/>
          <w:szCs w:val="28"/>
        </w:rPr>
        <w:t> Воспитатель проговаривает текст стихотворения, дети прохлопывают.</w:t>
      </w:r>
    </w:p>
    <w:p w14:paraId="211ACAEB" w14:textId="77777777" w:rsidR="00D634C6" w:rsidRPr="00D634C6" w:rsidRDefault="00D634C6" w:rsidP="002E0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  <w:u w:val="single"/>
        </w:rPr>
        <w:t>Лошадка</w:t>
      </w:r>
      <w:r w:rsidRPr="00D634C6">
        <w:rPr>
          <w:rFonts w:ascii="Times New Roman" w:hAnsi="Times New Roman" w:cs="Times New Roman"/>
          <w:sz w:val="28"/>
          <w:szCs w:val="28"/>
        </w:rPr>
        <w:t>.</w:t>
      </w:r>
    </w:p>
    <w:p w14:paraId="1BE76CC5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 xml:space="preserve">Вот лошадка - </w:t>
      </w:r>
      <w:proofErr w:type="spellStart"/>
      <w:r w:rsidRPr="00D634C6">
        <w:rPr>
          <w:rFonts w:ascii="Times New Roman" w:hAnsi="Times New Roman" w:cs="Times New Roman"/>
          <w:sz w:val="28"/>
          <w:szCs w:val="28"/>
        </w:rPr>
        <w:t>тонконожка</w:t>
      </w:r>
      <w:proofErr w:type="spellEnd"/>
      <w:r w:rsidRPr="00D634C6">
        <w:rPr>
          <w:rFonts w:ascii="Times New Roman" w:hAnsi="Times New Roman" w:cs="Times New Roman"/>
          <w:sz w:val="28"/>
          <w:szCs w:val="28"/>
        </w:rPr>
        <w:t xml:space="preserve"> (дети хлопают цок-цок-цок)</w:t>
      </w:r>
    </w:p>
    <w:p w14:paraId="18447B6A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Скачет, скачет по дорожке            -            цок-цок-цок</w:t>
      </w:r>
    </w:p>
    <w:p w14:paraId="163F4DAE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Звонко цокают копытца              -          цок-цок-цок</w:t>
      </w:r>
    </w:p>
    <w:p w14:paraId="1593BA38" w14:textId="77777777" w:rsidR="00D634C6" w:rsidRPr="00D634C6" w:rsidRDefault="00D634C6" w:rsidP="002E0899">
      <w:pPr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Приглашают прокатиться           -             цок-цок-цок.</w:t>
      </w:r>
    </w:p>
    <w:p w14:paraId="5F5BBE0C" w14:textId="77777777" w:rsidR="00D634C6" w:rsidRPr="00D634C6" w:rsidRDefault="00D634C6" w:rsidP="002E0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  <w:u w:val="single"/>
        </w:rPr>
        <w:t>Воробушки</w:t>
      </w:r>
    </w:p>
    <w:p w14:paraId="5D96CC0B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Стало солнце пригревать, вьют пичуги гнездышки,</w:t>
      </w:r>
    </w:p>
    <w:p w14:paraId="7D1E9B3B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Любят песни распевать бойкие воробушки</w:t>
      </w:r>
    </w:p>
    <w:p w14:paraId="1A363374" w14:textId="77777777" w:rsidR="00D634C6" w:rsidRPr="00D634C6" w:rsidRDefault="00D634C6" w:rsidP="002E0899">
      <w:pPr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Чик-чик, чик-чирик, чик, чик, чик.</w:t>
      </w:r>
    </w:p>
    <w:p w14:paraId="2C6096EC" w14:textId="77777777" w:rsidR="00D634C6" w:rsidRPr="00D634C6" w:rsidRDefault="00D634C6" w:rsidP="002E0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  <w:u w:val="single"/>
        </w:rPr>
        <w:t>Неваляшки</w:t>
      </w:r>
    </w:p>
    <w:p w14:paraId="108AB4E7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До чего же хороши неваляшки-малыши,</w:t>
      </w:r>
    </w:p>
    <w:p w14:paraId="344ABB3D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Низко наклоняются, звоном заливаются.</w:t>
      </w:r>
    </w:p>
    <w:p w14:paraId="31FDEB47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 xml:space="preserve">(прохлопывают)Дили-день, </w:t>
      </w:r>
      <w:proofErr w:type="spellStart"/>
      <w:r w:rsidRPr="00D634C6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D634C6">
        <w:rPr>
          <w:rFonts w:ascii="Times New Roman" w:hAnsi="Times New Roman" w:cs="Times New Roman"/>
          <w:sz w:val="28"/>
          <w:szCs w:val="28"/>
        </w:rPr>
        <w:t>-день</w:t>
      </w:r>
    </w:p>
    <w:p w14:paraId="7537CDA5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Могут кланяться весь день,</w:t>
      </w:r>
    </w:p>
    <w:p w14:paraId="78D91E63" w14:textId="77777777" w:rsidR="00D634C6" w:rsidRPr="00D634C6" w:rsidRDefault="00D634C6" w:rsidP="002E0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>Вам поклон и нам поклон</w:t>
      </w:r>
    </w:p>
    <w:p w14:paraId="3C6FA816" w14:textId="77777777" w:rsidR="00D634C6" w:rsidRDefault="00D634C6" w:rsidP="002E0899">
      <w:pPr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sz w:val="28"/>
          <w:szCs w:val="28"/>
        </w:rPr>
        <w:t xml:space="preserve">(прохлопывают) Дили-дон, </w:t>
      </w:r>
      <w:proofErr w:type="spellStart"/>
      <w:r w:rsidRPr="00D634C6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D634C6">
        <w:rPr>
          <w:rFonts w:ascii="Times New Roman" w:hAnsi="Times New Roman" w:cs="Times New Roman"/>
          <w:sz w:val="28"/>
          <w:szCs w:val="28"/>
        </w:rPr>
        <w:t>-дон.</w:t>
      </w:r>
    </w:p>
    <w:p w14:paraId="17FE761F" w14:textId="77777777" w:rsidR="00D634C6" w:rsidRPr="00A3758A" w:rsidRDefault="00D634C6" w:rsidP="00D634C6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«Веселые ладошки»</w:t>
      </w:r>
    </w:p>
    <w:p w14:paraId="1806529D" w14:textId="4AECCCEC" w:rsidR="00D634C6" w:rsidRPr="00D634C6" w:rsidRDefault="00D634C6" w:rsidP="00D634C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634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634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D634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азвитие чувства ритма</w:t>
      </w:r>
    </w:p>
    <w:p w14:paraId="2608AAD0" w14:textId="564D393B" w:rsidR="00D634C6" w:rsidRPr="00D634C6" w:rsidRDefault="00D634C6" w:rsidP="002E0899">
      <w:pPr>
        <w:jc w:val="both"/>
        <w:rPr>
          <w:rFonts w:ascii="Times New Roman" w:hAnsi="Times New Roman" w:cs="Times New Roman"/>
          <w:sz w:val="28"/>
          <w:szCs w:val="28"/>
        </w:rPr>
      </w:pPr>
      <w:r w:rsidRPr="00D634C6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D634C6">
        <w:rPr>
          <w:rFonts w:ascii="Times New Roman" w:hAnsi="Times New Roman" w:cs="Times New Roman"/>
          <w:sz w:val="28"/>
          <w:szCs w:val="28"/>
        </w:rPr>
        <w:t> Зайчик танцует в руках у желающего ребенка, остальные дети ритмично хлопают ему в ладоши.</w:t>
      </w:r>
    </w:p>
    <w:p w14:paraId="1724FD44" w14:textId="77777777" w:rsidR="003D2D67" w:rsidRPr="00A3758A" w:rsidRDefault="003D2D67" w:rsidP="003D2D67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«К нам гости пришли»</w:t>
      </w:r>
    </w:p>
    <w:p w14:paraId="0114C5FD" w14:textId="797E64BB" w:rsidR="003D2D67" w:rsidRPr="003D2D67" w:rsidRDefault="003D2D67" w:rsidP="00102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899">
        <w:rPr>
          <w:rFonts w:ascii="Times New Roman" w:hAnsi="Times New Roman" w:cs="Times New Roman"/>
          <w:b/>
          <w:bCs/>
          <w:sz w:val="28"/>
          <w:szCs w:val="28"/>
        </w:rPr>
        <w:t>Цель: формирова</w:t>
      </w:r>
      <w:r w:rsidR="004B75AC" w:rsidRPr="002E0899"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3D2D67">
        <w:rPr>
          <w:rFonts w:ascii="Times New Roman" w:hAnsi="Times New Roman" w:cs="Times New Roman"/>
          <w:b/>
          <w:bCs/>
          <w:sz w:val="28"/>
          <w:szCs w:val="28"/>
        </w:rPr>
        <w:t xml:space="preserve"> умение игры на музыкальных инструментах, развитие чувства ритма</w:t>
      </w:r>
    </w:p>
    <w:p w14:paraId="14FC3BCD" w14:textId="4E7A4BAE" w:rsidR="003D2D67" w:rsidRPr="003D2D67" w:rsidRDefault="003D2D67" w:rsidP="00174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D67">
        <w:rPr>
          <w:rFonts w:ascii="Times New Roman" w:hAnsi="Times New Roman" w:cs="Times New Roman"/>
          <w:b/>
          <w:bCs/>
          <w:sz w:val="28"/>
          <w:szCs w:val="28"/>
        </w:rPr>
        <w:t>Игровой материал</w:t>
      </w:r>
      <w:r w:rsidR="004B75AC" w:rsidRPr="004B75A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2D6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4B75AC">
        <w:rPr>
          <w:rFonts w:ascii="Times New Roman" w:hAnsi="Times New Roman" w:cs="Times New Roman"/>
          <w:sz w:val="28"/>
          <w:szCs w:val="28"/>
        </w:rPr>
        <w:t>и</w:t>
      </w:r>
      <w:r w:rsidRPr="003D2D67">
        <w:rPr>
          <w:rFonts w:ascii="Times New Roman" w:hAnsi="Times New Roman" w:cs="Times New Roman"/>
          <w:sz w:val="28"/>
          <w:szCs w:val="28"/>
        </w:rPr>
        <w:t>грушки бибабо (</w:t>
      </w:r>
      <w:r w:rsidRPr="003D2D67">
        <w:rPr>
          <w:rFonts w:ascii="Times New Roman" w:hAnsi="Times New Roman" w:cs="Times New Roman"/>
          <w:i/>
          <w:iCs/>
          <w:sz w:val="28"/>
          <w:szCs w:val="28"/>
        </w:rPr>
        <w:t>медведь, зайчик, лошадка, птичка</w:t>
      </w:r>
      <w:r w:rsidRPr="003D2D67">
        <w:rPr>
          <w:rFonts w:ascii="Times New Roman" w:hAnsi="Times New Roman" w:cs="Times New Roman"/>
          <w:sz w:val="28"/>
          <w:szCs w:val="28"/>
        </w:rPr>
        <w:t>), бубен, металлофон, музыкальный молоточек, колокольчик.</w:t>
      </w:r>
    </w:p>
    <w:p w14:paraId="2B8EE67D" w14:textId="77777777" w:rsidR="003D2D67" w:rsidRPr="003D2D67" w:rsidRDefault="003D2D67" w:rsidP="00174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D67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3D2D6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D2D67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подойти к нему: «Дети, сегодня к нам в гости должны прийти игрушки». Слышится стук в дверь. Воспитатель подходит к двери и незаметно надевает на руку мишку: «Здравствуйте, дети, я пришел к вам в гости, чтобы с вами играть и плясать. Лена, сыграй мне на </w:t>
      </w:r>
      <w:r w:rsidRPr="003D2D67">
        <w:rPr>
          <w:rFonts w:ascii="Times New Roman" w:hAnsi="Times New Roman" w:cs="Times New Roman"/>
          <w:sz w:val="28"/>
          <w:szCs w:val="28"/>
        </w:rPr>
        <w:lastRenderedPageBreak/>
        <w:t>бубне, я попляшу». Девочка медленно ударяет в бубен, мишка в руках воспитателя ритмично переступает с ноги на ногу. Дети хлопают.</w:t>
      </w:r>
    </w:p>
    <w:p w14:paraId="242D2589" w14:textId="77777777" w:rsidR="003D2D67" w:rsidRPr="003D2D67" w:rsidRDefault="003D2D67" w:rsidP="001744B5">
      <w:pPr>
        <w:jc w:val="both"/>
        <w:rPr>
          <w:rFonts w:ascii="Times New Roman" w:hAnsi="Times New Roman" w:cs="Times New Roman"/>
          <w:sz w:val="28"/>
          <w:szCs w:val="28"/>
        </w:rPr>
      </w:pPr>
      <w:r w:rsidRPr="003D2D67">
        <w:rPr>
          <w:rFonts w:ascii="Times New Roman" w:hAnsi="Times New Roman" w:cs="Times New Roman"/>
          <w:sz w:val="28"/>
          <w:szCs w:val="28"/>
        </w:rPr>
        <w:t>Аналогичным образом воспитатель обыгрывает приход других игрушек. Зайчик прыгает под быстрые удары молоточком на металлофоне, лошадка скачет под четкие ритмические удары музыкального молоточка, птичка летит под звон   колокольчика.</w:t>
      </w:r>
    </w:p>
    <w:p w14:paraId="7305CBFA" w14:textId="77777777" w:rsidR="003D2D67" w:rsidRPr="00A3758A" w:rsidRDefault="003D2D67" w:rsidP="003D2D67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 xml:space="preserve">«Как бегают </w:t>
      </w:r>
      <w:proofErr w:type="gramStart"/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зверята</w:t>
      </w:r>
      <w:proofErr w:type="gramEnd"/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»</w:t>
      </w:r>
    </w:p>
    <w:p w14:paraId="406F17CA" w14:textId="079F46CA" w:rsidR="003D2D67" w:rsidRPr="003D2D67" w:rsidRDefault="003D2D67" w:rsidP="00102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="004B75AC"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D2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B75AC"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3D2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ыстукивание кулачками медленного, среднего и быстрого</w:t>
      </w:r>
      <w:r w:rsidR="004B75AC"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2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ритмического рисунка</w:t>
      </w:r>
    </w:p>
    <w:p w14:paraId="00F07A13" w14:textId="77777777" w:rsidR="003D2D67" w:rsidRPr="003D2D67" w:rsidRDefault="003D2D67" w:rsidP="001744B5">
      <w:pPr>
        <w:jc w:val="both"/>
        <w:rPr>
          <w:rFonts w:ascii="Times New Roman" w:hAnsi="Times New Roman" w:cs="Times New Roman"/>
          <w:sz w:val="28"/>
          <w:szCs w:val="28"/>
        </w:rPr>
      </w:pPr>
      <w:r w:rsidRPr="003D2D67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3D2D67">
        <w:rPr>
          <w:rFonts w:ascii="Times New Roman" w:hAnsi="Times New Roman" w:cs="Times New Roman"/>
          <w:sz w:val="28"/>
          <w:szCs w:val="28"/>
        </w:rPr>
        <w:t>. Воспитатель выстукивает ритм в различном темпе, связывая с образами животных (медведь, заяц, мышка)</w:t>
      </w:r>
    </w:p>
    <w:p w14:paraId="2487EEA4" w14:textId="77777777" w:rsidR="003D2D67" w:rsidRPr="00A3758A" w:rsidRDefault="003D2D67" w:rsidP="003D2D67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«Учитесь танцевать»</w:t>
      </w:r>
    </w:p>
    <w:p w14:paraId="0DDAC4DA" w14:textId="046B6331" w:rsidR="003D2D67" w:rsidRPr="003D2D67" w:rsidRDefault="003D2D67" w:rsidP="0010271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2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="004B75AC"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D2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4B75AC"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3D2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азвитие чувства ритма</w:t>
      </w:r>
    </w:p>
    <w:p w14:paraId="1CBE91D0" w14:textId="7D92F0FB" w:rsidR="003D2D67" w:rsidRPr="003D2D67" w:rsidRDefault="003D2D67" w:rsidP="00174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D67">
        <w:rPr>
          <w:rFonts w:ascii="Times New Roman" w:hAnsi="Times New Roman" w:cs="Times New Roman"/>
          <w:b/>
          <w:bCs/>
          <w:sz w:val="28"/>
          <w:szCs w:val="28"/>
        </w:rPr>
        <w:t>Игровой материал</w:t>
      </w:r>
      <w:r w:rsidR="004B75A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2D6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B75AC">
        <w:rPr>
          <w:rFonts w:ascii="Times New Roman" w:hAnsi="Times New Roman" w:cs="Times New Roman"/>
          <w:sz w:val="28"/>
          <w:szCs w:val="28"/>
        </w:rPr>
        <w:t>б</w:t>
      </w:r>
      <w:r w:rsidRPr="003D2D67">
        <w:rPr>
          <w:rFonts w:ascii="Times New Roman" w:hAnsi="Times New Roman" w:cs="Times New Roman"/>
          <w:sz w:val="28"/>
          <w:szCs w:val="28"/>
        </w:rPr>
        <w:t>ольшая матрешка и маленькие (по числу играющих).</w:t>
      </w:r>
    </w:p>
    <w:p w14:paraId="55EC93A4" w14:textId="0DA62086" w:rsidR="003D2D67" w:rsidRDefault="003D2D67" w:rsidP="001744B5">
      <w:pPr>
        <w:jc w:val="both"/>
        <w:rPr>
          <w:rFonts w:ascii="Times New Roman" w:hAnsi="Times New Roman" w:cs="Times New Roman"/>
          <w:sz w:val="28"/>
          <w:szCs w:val="28"/>
        </w:rPr>
      </w:pPr>
      <w:r w:rsidRPr="003D2D67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3D2D67">
        <w:rPr>
          <w:rFonts w:ascii="Times New Roman" w:hAnsi="Times New Roman" w:cs="Times New Roman"/>
          <w:sz w:val="28"/>
          <w:szCs w:val="28"/>
        </w:rPr>
        <w:t>. Игра проводится с подгруппой детей. Все сидят вокруг стола. У музыкального руководителя большая матрешка, у детей маленькие. «Большая матрешка учит танцевать маленьких</w:t>
      </w:r>
      <w:r w:rsidR="004B75AC" w:rsidRPr="003D2D67">
        <w:rPr>
          <w:rFonts w:ascii="Times New Roman" w:hAnsi="Times New Roman" w:cs="Times New Roman"/>
          <w:sz w:val="28"/>
          <w:szCs w:val="28"/>
        </w:rPr>
        <w:t>», —</w:t>
      </w:r>
      <w:r w:rsidRPr="003D2D67">
        <w:rPr>
          <w:rFonts w:ascii="Times New Roman" w:hAnsi="Times New Roman" w:cs="Times New Roman"/>
          <w:sz w:val="28"/>
          <w:szCs w:val="28"/>
        </w:rPr>
        <w:t xml:space="preserve"> говорит воспитатель и отстукивает своей матрешкой по столу несложный ритмический рисунок. Все дети одновременно повторяют этот ритм своими матрешками.</w:t>
      </w:r>
    </w:p>
    <w:p w14:paraId="6DB6DBE5" w14:textId="77777777" w:rsidR="004B75AC" w:rsidRPr="00A3758A" w:rsidRDefault="004B75AC" w:rsidP="004B75AC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«Назови свое имя»</w:t>
      </w:r>
    </w:p>
    <w:p w14:paraId="1B1ECD5D" w14:textId="26C8FDEF" w:rsidR="004B75AC" w:rsidRPr="004B75AC" w:rsidRDefault="004B75AC" w:rsidP="00102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5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4B75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4B75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азвитие чувства ритма</w:t>
      </w:r>
    </w:p>
    <w:p w14:paraId="07B9354A" w14:textId="0767E78C" w:rsidR="004B75AC" w:rsidRPr="004B75AC" w:rsidRDefault="004B75AC" w:rsidP="001744B5">
      <w:pPr>
        <w:jc w:val="both"/>
        <w:rPr>
          <w:rFonts w:ascii="Times New Roman" w:hAnsi="Times New Roman" w:cs="Times New Roman"/>
          <w:sz w:val="28"/>
          <w:szCs w:val="28"/>
        </w:rPr>
      </w:pPr>
      <w:r w:rsidRPr="004B75AC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75AC">
        <w:rPr>
          <w:rFonts w:ascii="Times New Roman" w:hAnsi="Times New Roman" w:cs="Times New Roman"/>
          <w:sz w:val="28"/>
          <w:szCs w:val="28"/>
        </w:rPr>
        <w:t>Дети стоят в кругу и по очереди хлопают- «тактируют» свои имена.</w:t>
      </w:r>
    </w:p>
    <w:p w14:paraId="46F1E1B5" w14:textId="77777777" w:rsidR="00102713" w:rsidRPr="00A3758A" w:rsidRDefault="00102713" w:rsidP="00102713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«</w:t>
      </w:r>
      <w:proofErr w:type="spellStart"/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Глашенька</w:t>
      </w:r>
      <w:proofErr w:type="spellEnd"/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 xml:space="preserve"> учит танцевать»</w:t>
      </w:r>
    </w:p>
    <w:p w14:paraId="486CBB50" w14:textId="07C276F8" w:rsidR="00102713" w:rsidRPr="00102713" w:rsidRDefault="00102713" w:rsidP="0010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102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102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азвитие чувства ритма</w:t>
      </w:r>
    </w:p>
    <w:p w14:paraId="0E5ACEBF" w14:textId="6B634D3B" w:rsidR="00102713" w:rsidRPr="00102713" w:rsidRDefault="00102713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Демонстрационный </w:t>
      </w:r>
      <w:r w:rsidRPr="001744B5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102713">
        <w:rPr>
          <w:rFonts w:ascii="Times New Roman" w:hAnsi="Times New Roman" w:cs="Times New Roman"/>
          <w:sz w:val="28"/>
          <w:szCs w:val="28"/>
        </w:rPr>
        <w:t xml:space="preserve"> большая кукла, разрисованная в русском</w:t>
      </w:r>
    </w:p>
    <w:p w14:paraId="4CBA3154" w14:textId="77777777" w:rsidR="00102713" w:rsidRPr="00102713" w:rsidRDefault="00102713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sz w:val="28"/>
          <w:szCs w:val="28"/>
        </w:rPr>
        <w:t>стиле (высота 65 см). Одна рука прикреплена так, что может двигаться</w:t>
      </w:r>
    </w:p>
    <w:p w14:paraId="1E034958" w14:textId="77777777" w:rsidR="00102713" w:rsidRPr="00102713" w:rsidRDefault="00102713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sz w:val="28"/>
          <w:szCs w:val="28"/>
        </w:rPr>
        <w:t>вправо-влево. Внизу у кисти приделан кубик так, чтобы он стучал по</w:t>
      </w:r>
    </w:p>
    <w:p w14:paraId="7F218909" w14:textId="77777777" w:rsidR="00102713" w:rsidRPr="00102713" w:rsidRDefault="00102713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sz w:val="28"/>
          <w:szCs w:val="28"/>
        </w:rPr>
        <w:t>краю сарафана.</w:t>
      </w:r>
    </w:p>
    <w:p w14:paraId="449316D4" w14:textId="4B632A20" w:rsidR="00102713" w:rsidRPr="00102713" w:rsidRDefault="00102713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102713">
        <w:rPr>
          <w:rFonts w:ascii="Times New Roman" w:hAnsi="Times New Roman" w:cs="Times New Roman"/>
          <w:sz w:val="28"/>
          <w:szCs w:val="28"/>
        </w:rPr>
        <w:t xml:space="preserve"> «Сегодня, ребята, я познакомлю вас с удивительной куколкой Глашенькой. Ох, и плясать-то она искусница! Сама умеет и вас научит! Как она похлопает, так вы и повторяйте (звучит русская народная мелодия «Ах, ты береза»).  </w:t>
      </w:r>
    </w:p>
    <w:p w14:paraId="59DFA6E5" w14:textId="77777777" w:rsidR="00102713" w:rsidRPr="00102713" w:rsidRDefault="00102713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sz w:val="28"/>
          <w:szCs w:val="28"/>
        </w:rPr>
        <w:t>Дети повторяют ритмический рисунок хлопками, ногами. Можно взят в</w:t>
      </w:r>
    </w:p>
    <w:p w14:paraId="7700258E" w14:textId="77777777" w:rsidR="006170AA" w:rsidRDefault="00102713" w:rsidP="00174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sz w:val="28"/>
          <w:szCs w:val="28"/>
        </w:rPr>
        <w:t>руки ложки, кубики, палочки, бубен. Если разделить детей по подгруппам и дать разные предметы, то получится оркестр.</w:t>
      </w:r>
    </w:p>
    <w:p w14:paraId="1275EB57" w14:textId="77777777" w:rsidR="00A3758A" w:rsidRDefault="00A3758A" w:rsidP="00174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FF88B" w14:textId="1B1E5DC6" w:rsidR="0071130F" w:rsidRPr="00A3758A" w:rsidRDefault="0071130F" w:rsidP="006170AA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lastRenderedPageBreak/>
        <w:t>«Слушай сильную долю</w:t>
      </w:r>
      <w:r w:rsidRPr="00A3758A">
        <w:rPr>
          <w:rFonts w:ascii="Times New Roman" w:hAnsi="Times New Roman" w:cs="Times New Roman"/>
          <w:b/>
          <w:i/>
          <w:iCs/>
          <w:color w:val="C00000"/>
          <w:sz w:val="28"/>
          <w:szCs w:val="28"/>
          <w:u w:val="single"/>
        </w:rPr>
        <w:t>»</w:t>
      </w:r>
    </w:p>
    <w:p w14:paraId="27BEB69A" w14:textId="4A5AC3F6" w:rsidR="0071130F" w:rsidRPr="0071130F" w:rsidRDefault="0071130F" w:rsidP="0071130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71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развити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71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 детей чувства ритма, а также умени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71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различать сильные и слабые доли такта в музыке</w:t>
      </w:r>
    </w:p>
    <w:p w14:paraId="5A6FFE12" w14:textId="18E6E27E" w:rsidR="0071130F" w:rsidRDefault="0071130F" w:rsidP="001744B5">
      <w:pPr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71130F">
        <w:rPr>
          <w:rFonts w:ascii="Times New Roman" w:hAnsi="Times New Roman" w:cs="Times New Roman"/>
          <w:sz w:val="28"/>
          <w:szCs w:val="28"/>
        </w:rPr>
        <w:t>. Педагог играет любое музыкальное произведение. После прослушивания музыки педагог обращает внимание детей на то, что сильные и слабые звуки чередуются равномерно. На сильную долю такта дети хлопают в ладоши, на слабую топают ногой.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0F">
        <w:rPr>
          <w:rFonts w:ascii="Times New Roman" w:hAnsi="Times New Roman" w:cs="Times New Roman"/>
          <w:sz w:val="28"/>
          <w:szCs w:val="28"/>
        </w:rPr>
        <w:t>Затем они делятся на две группы: на сильную долю стучит барабан, на слабую- звучит погремушка.   </w:t>
      </w:r>
    </w:p>
    <w:p w14:paraId="110721B5" w14:textId="77777777" w:rsidR="0071130F" w:rsidRPr="00A3758A" w:rsidRDefault="0071130F" w:rsidP="0071130F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375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«Если нравится тебе»</w:t>
      </w:r>
    </w:p>
    <w:p w14:paraId="59A4E848" w14:textId="1761F0D0" w:rsidR="0071130F" w:rsidRPr="0071130F" w:rsidRDefault="0071130F" w:rsidP="0071130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1744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р</w:t>
      </w:r>
      <w:r w:rsidRPr="0071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азвитие координации движений, ритмичности</w:t>
      </w:r>
    </w:p>
    <w:p w14:paraId="266FEF98" w14:textId="5F2A02A8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130F">
        <w:rPr>
          <w:rFonts w:ascii="Times New Roman" w:hAnsi="Times New Roman" w:cs="Times New Roman"/>
          <w:sz w:val="28"/>
          <w:szCs w:val="28"/>
        </w:rPr>
        <w:t>Дети по тексту выполняют ритмичные движения руками (хлопки,</w:t>
      </w:r>
    </w:p>
    <w:p w14:paraId="2F47611A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 щелчки, шлепки), ногами (прыжки, кружения).</w:t>
      </w:r>
    </w:p>
    <w:p w14:paraId="6064F5D7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нравится тебе, то хлопай так: хлоп, хлоп!</w:t>
      </w:r>
    </w:p>
    <w:p w14:paraId="1C381951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нравится тебе, то хлопай так: хлоп, хлоп!</w:t>
      </w:r>
    </w:p>
    <w:p w14:paraId="2F2FF498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нравится тебе, то и другому покажи,</w:t>
      </w:r>
    </w:p>
    <w:p w14:paraId="5DC73F96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нравится тебе, то хлопай так: хлоп, хлоп!</w:t>
      </w:r>
    </w:p>
    <w:p w14:paraId="3FDF4B90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нравится тебе, то щелкай так: щелк, щелк!</w:t>
      </w:r>
    </w:p>
    <w:p w14:paraId="7462A6A1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нравится тебе, то щелкай так: щелк, щелк!</w:t>
      </w:r>
    </w:p>
    <w:p w14:paraId="079F6E18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нравится тебе, то и другому покажи,</w:t>
      </w:r>
    </w:p>
    <w:p w14:paraId="0A4F4F16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нравится тебе, то щелкай так: щелк, щелк!</w:t>
      </w:r>
    </w:p>
    <w:p w14:paraId="1F99B398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Далее меняется слово, обозначающее движение. Дети поют: «шлеп – шлеп» и шлепают по коленям, затем поют «топ – топ» и делают два притопа правой и левой ногами.</w:t>
      </w:r>
    </w:p>
    <w:p w14:paraId="668B9553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        В последнем куплете все движения повторяются в строгой последовательности:</w:t>
      </w:r>
    </w:p>
    <w:p w14:paraId="13EC7975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Хлоп, хлоп! Щелк, щелк!</w:t>
      </w:r>
    </w:p>
    <w:p w14:paraId="71FC2AFC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Шлеп, шлеп! Топ, топ!</w:t>
      </w:r>
    </w:p>
    <w:p w14:paraId="7209E933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Текст может изменяться таким образом:</w:t>
      </w:r>
    </w:p>
    <w:p w14:paraId="014439D9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весело живется, хлопай так!</w:t>
      </w:r>
    </w:p>
    <w:p w14:paraId="316BF819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весело живется, хлопай так!</w:t>
      </w:r>
    </w:p>
    <w:p w14:paraId="1619AEC1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весело живется,</w:t>
      </w:r>
    </w:p>
    <w:p w14:paraId="7251CEA8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Мы друг другу улыбнемся,</w:t>
      </w:r>
    </w:p>
    <w:p w14:paraId="4771EF7D" w14:textId="77777777" w:rsidR="0071130F" w:rsidRPr="0071130F" w:rsidRDefault="0071130F" w:rsidP="0017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F">
        <w:rPr>
          <w:rFonts w:ascii="Times New Roman" w:hAnsi="Times New Roman" w:cs="Times New Roman"/>
          <w:sz w:val="28"/>
          <w:szCs w:val="28"/>
        </w:rPr>
        <w:t>Если весело живется, хлопай так!!!</w:t>
      </w:r>
    </w:p>
    <w:p w14:paraId="5E172F7F" w14:textId="77777777" w:rsidR="0071130F" w:rsidRPr="0071130F" w:rsidRDefault="0071130F" w:rsidP="0071130F">
      <w:pPr>
        <w:rPr>
          <w:rFonts w:ascii="Times New Roman" w:hAnsi="Times New Roman" w:cs="Times New Roman"/>
          <w:sz w:val="28"/>
          <w:szCs w:val="28"/>
        </w:rPr>
      </w:pPr>
    </w:p>
    <w:p w14:paraId="0FB7E3D8" w14:textId="77777777" w:rsidR="004B75AC" w:rsidRPr="003D2D67" w:rsidRDefault="004B75AC" w:rsidP="003D2D67">
      <w:pPr>
        <w:rPr>
          <w:rFonts w:ascii="Times New Roman" w:hAnsi="Times New Roman" w:cs="Times New Roman"/>
          <w:sz w:val="28"/>
          <w:szCs w:val="28"/>
        </w:rPr>
      </w:pPr>
    </w:p>
    <w:p w14:paraId="287DC02C" w14:textId="77777777" w:rsidR="003D2D67" w:rsidRPr="008F743C" w:rsidRDefault="003D2D67" w:rsidP="00A64344">
      <w:pPr>
        <w:rPr>
          <w:rFonts w:ascii="Times New Roman" w:hAnsi="Times New Roman" w:cs="Times New Roman"/>
          <w:sz w:val="28"/>
          <w:szCs w:val="28"/>
        </w:rPr>
      </w:pPr>
    </w:p>
    <w:p w14:paraId="7E393253" w14:textId="77777777" w:rsidR="00A64344" w:rsidRDefault="00A64344" w:rsidP="00A64344"/>
    <w:sectPr w:rsidR="00A64344" w:rsidSect="00A3758A">
      <w:pgSz w:w="11906" w:h="16838"/>
      <w:pgMar w:top="1134" w:right="850" w:bottom="1134" w:left="1701" w:header="708" w:footer="708" w:gutter="0"/>
      <w:pgBorders w:offsetFrom="page">
        <w:top w:val="gingerbreadMan" w:sz="31" w:space="24" w:color="FFD966" w:themeColor="accent4" w:themeTint="99"/>
        <w:left w:val="gingerbreadMan" w:sz="31" w:space="24" w:color="FFD966" w:themeColor="accent4" w:themeTint="99"/>
        <w:bottom w:val="gingerbreadMan" w:sz="31" w:space="24" w:color="FFD966" w:themeColor="accent4" w:themeTint="99"/>
        <w:right w:val="gingerbreadMan" w:sz="31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44"/>
    <w:rsid w:val="00102713"/>
    <w:rsid w:val="001744B5"/>
    <w:rsid w:val="001D43D1"/>
    <w:rsid w:val="002A7A01"/>
    <w:rsid w:val="002E0899"/>
    <w:rsid w:val="00374613"/>
    <w:rsid w:val="003C247C"/>
    <w:rsid w:val="003D2D67"/>
    <w:rsid w:val="004B75AC"/>
    <w:rsid w:val="006170AA"/>
    <w:rsid w:val="0071130F"/>
    <w:rsid w:val="00A3758A"/>
    <w:rsid w:val="00A64344"/>
    <w:rsid w:val="00BD7EA5"/>
    <w:rsid w:val="00D6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E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3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3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3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3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3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3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43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3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3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434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3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3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3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3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3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3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43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3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3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4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 Said</dc:creator>
  <cp:keywords/>
  <dc:description/>
  <cp:lastModifiedBy>Детский сад</cp:lastModifiedBy>
  <cp:revision>5</cp:revision>
  <dcterms:created xsi:type="dcterms:W3CDTF">2025-02-24T08:53:00Z</dcterms:created>
  <dcterms:modified xsi:type="dcterms:W3CDTF">2025-02-24T12:41:00Z</dcterms:modified>
</cp:coreProperties>
</file>