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590" w:rsidRP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p w:rsidR="006C0590" w:rsidRP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6C0590">
        <w:rPr>
          <w:rFonts w:ascii="Times New Roman" w:hAnsi="Times New Roman" w:cs="Times New Roman"/>
          <w:b/>
          <w:color w:val="002060"/>
          <w:sz w:val="24"/>
        </w:rPr>
        <w:t xml:space="preserve">Муниципальное дошкольное образовательное автономное учреждение </w:t>
      </w: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24"/>
        </w:rPr>
      </w:pPr>
      <w:r w:rsidRPr="006C0590">
        <w:rPr>
          <w:rFonts w:ascii="Times New Roman" w:hAnsi="Times New Roman" w:cs="Times New Roman"/>
          <w:b/>
          <w:color w:val="002060"/>
          <w:sz w:val="24"/>
        </w:rPr>
        <w:t xml:space="preserve">«Детский сад № 221 «Сказка» комбинированного вида </w:t>
      </w:r>
      <w:proofErr w:type="gramStart"/>
      <w:r w:rsidRPr="006C0590">
        <w:rPr>
          <w:rFonts w:ascii="Times New Roman" w:hAnsi="Times New Roman" w:cs="Times New Roman"/>
          <w:b/>
          <w:color w:val="002060"/>
          <w:sz w:val="24"/>
        </w:rPr>
        <w:t>г</w:t>
      </w:r>
      <w:proofErr w:type="gramEnd"/>
      <w:r w:rsidRPr="006C0590">
        <w:rPr>
          <w:rFonts w:ascii="Times New Roman" w:hAnsi="Times New Roman" w:cs="Times New Roman"/>
          <w:b/>
          <w:color w:val="002060"/>
          <w:sz w:val="24"/>
        </w:rPr>
        <w:t>. Орск»</w:t>
      </w:r>
    </w:p>
    <w:p w:rsidR="006C0590" w:rsidRPr="006C0590" w:rsidRDefault="006C0590" w:rsidP="006C0590">
      <w:pPr>
        <w:jc w:val="center"/>
        <w:rPr>
          <w:rFonts w:ascii="Times New Roman" w:hAnsi="Times New Roman" w:cs="Times New Roman"/>
          <w:b/>
          <w:color w:val="002060"/>
          <w:sz w:val="24"/>
        </w:rPr>
      </w:pPr>
    </w:p>
    <w:p w:rsidR="006C0590" w:rsidRPr="006C0590" w:rsidRDefault="006C0590" w:rsidP="006C0590">
      <w:pPr>
        <w:jc w:val="center"/>
        <w:rPr>
          <w:rFonts w:ascii="Times New Roman" w:hAnsi="Times New Roman" w:cs="Times New Roman"/>
          <w:b/>
          <w:color w:val="002060"/>
          <w:sz w:val="24"/>
        </w:rPr>
      </w:pPr>
    </w:p>
    <w:p w:rsidR="006C0590" w:rsidRPr="006C0590" w:rsidRDefault="006C0590" w:rsidP="006C0590">
      <w:pPr>
        <w:rPr>
          <w:rFonts w:ascii="Times New Roman" w:hAnsi="Times New Roman" w:cs="Times New Roman"/>
          <w:b/>
          <w:color w:val="002060"/>
          <w:sz w:val="24"/>
        </w:rPr>
      </w:pPr>
    </w:p>
    <w:p w:rsid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6C0590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6C0590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A106A1" w:rsidRDefault="006C0590" w:rsidP="00A106A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6C0590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 w:rsidR="000240B5">
        <w:rPr>
          <w:rFonts w:ascii="Times New Roman" w:hAnsi="Times New Roman" w:cs="Times New Roman"/>
          <w:b/>
          <w:color w:val="7030A0"/>
          <w:sz w:val="44"/>
          <w:szCs w:val="44"/>
        </w:rPr>
        <w:t>математике</w:t>
      </w:r>
    </w:p>
    <w:p w:rsidR="00A106A1" w:rsidRPr="00A106A1" w:rsidRDefault="00A106A1" w:rsidP="00A106A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FF0000"/>
          <w:sz w:val="48"/>
          <w:szCs w:val="48"/>
        </w:rPr>
      </w:pPr>
      <w:r w:rsidRPr="00A106A1">
        <w:rPr>
          <w:rStyle w:val="c6"/>
          <w:b/>
          <w:bCs/>
          <w:i/>
          <w:iCs/>
          <w:color w:val="FF0000"/>
          <w:sz w:val="48"/>
          <w:szCs w:val="48"/>
        </w:rPr>
        <w:t>Тема «</w:t>
      </w:r>
      <w:r w:rsidR="000240B5">
        <w:rPr>
          <w:rStyle w:val="c6"/>
          <w:b/>
          <w:bCs/>
          <w:i/>
          <w:iCs/>
          <w:color w:val="FF0000"/>
          <w:sz w:val="48"/>
          <w:szCs w:val="48"/>
        </w:rPr>
        <w:t>В гостях у матушки зимы</w:t>
      </w:r>
      <w:r w:rsidRPr="00A106A1">
        <w:rPr>
          <w:rStyle w:val="c6"/>
          <w:b/>
          <w:bCs/>
          <w:i/>
          <w:iCs/>
          <w:color w:val="FF0000"/>
          <w:sz w:val="48"/>
          <w:szCs w:val="48"/>
        </w:rPr>
        <w:t>»</w:t>
      </w:r>
    </w:p>
    <w:p w:rsidR="00A106A1" w:rsidRDefault="000240B5" w:rsidP="00A106A1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7030A0"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117475</wp:posOffset>
            </wp:positionV>
            <wp:extent cx="2273300" cy="3461385"/>
            <wp:effectExtent l="19050" t="0" r="0" b="0"/>
            <wp:wrapNone/>
            <wp:docPr id="4" name="Рисунок 4" descr="Матушка Зима Картинки - 66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тушка Зима Картинки - 66 фот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346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0590" w:rsidRDefault="006C0590" w:rsidP="006C0590">
      <w:pPr>
        <w:contextualSpacing/>
        <w:rPr>
          <w:rFonts w:ascii="Times New Roman" w:hAnsi="Times New Roman" w:cs="Times New Roman"/>
          <w:b/>
          <w:color w:val="002060"/>
          <w:sz w:val="52"/>
        </w:rPr>
      </w:pPr>
    </w:p>
    <w:p w:rsid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3F33CE" w:rsidRPr="006C0590" w:rsidRDefault="003F33CE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52"/>
        </w:rPr>
      </w:pPr>
    </w:p>
    <w:p w:rsidR="006C0590" w:rsidRPr="006C0590" w:rsidRDefault="006C0590" w:rsidP="006C0590">
      <w:pPr>
        <w:contextualSpacing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Воспитатель: </w:t>
      </w:r>
      <w:r w:rsidR="00A106A1">
        <w:rPr>
          <w:rFonts w:ascii="Times New Roman" w:hAnsi="Times New Roman" w:cs="Times New Roman"/>
          <w:b/>
          <w:color w:val="002060"/>
          <w:sz w:val="28"/>
          <w:szCs w:val="28"/>
        </w:rPr>
        <w:t>Рудакова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A106A1">
        <w:rPr>
          <w:rFonts w:ascii="Times New Roman" w:hAnsi="Times New Roman" w:cs="Times New Roman"/>
          <w:b/>
          <w:color w:val="002060"/>
          <w:sz w:val="28"/>
          <w:szCs w:val="28"/>
        </w:rPr>
        <w:t>И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  <w:r w:rsidR="00A106A1">
        <w:rPr>
          <w:rFonts w:ascii="Times New Roman" w:hAnsi="Times New Roman" w:cs="Times New Roman"/>
          <w:b/>
          <w:color w:val="002060"/>
          <w:sz w:val="28"/>
          <w:szCs w:val="28"/>
        </w:rPr>
        <w:t>П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.</w:t>
      </w:r>
    </w:p>
    <w:p w:rsidR="006C0590" w:rsidRPr="003F33CE" w:rsidRDefault="006C0590" w:rsidP="003F33CE">
      <w:pPr>
        <w:contextualSpacing/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Высшая кв. категория</w:t>
      </w:r>
    </w:p>
    <w:p w:rsidR="003F33CE" w:rsidRDefault="003F33CE" w:rsidP="006C0590">
      <w:pPr>
        <w:contextualSpacing/>
        <w:rPr>
          <w:rFonts w:ascii="Times New Roman" w:hAnsi="Times New Roman" w:cs="Times New Roman"/>
          <w:b/>
          <w:color w:val="002060"/>
          <w:sz w:val="72"/>
        </w:rPr>
      </w:pPr>
    </w:p>
    <w:p w:rsidR="003F33CE" w:rsidRDefault="003F33CE" w:rsidP="006C0590">
      <w:pPr>
        <w:contextualSpacing/>
        <w:rPr>
          <w:rFonts w:ascii="Times New Roman" w:hAnsi="Times New Roman" w:cs="Times New Roman"/>
          <w:b/>
          <w:color w:val="002060"/>
          <w:sz w:val="72"/>
        </w:rPr>
      </w:pPr>
    </w:p>
    <w:p w:rsidR="00DF5A34" w:rsidRPr="006C0590" w:rsidRDefault="00DF5A34" w:rsidP="006C0590">
      <w:pPr>
        <w:contextualSpacing/>
        <w:rPr>
          <w:rFonts w:ascii="Times New Roman" w:hAnsi="Times New Roman" w:cs="Times New Roman"/>
          <w:b/>
          <w:color w:val="002060"/>
          <w:sz w:val="72"/>
        </w:rPr>
      </w:pPr>
    </w:p>
    <w:p w:rsidR="006C0590" w:rsidRPr="006C0590" w:rsidRDefault="006C0590" w:rsidP="006C0590">
      <w:pPr>
        <w:contextualSpacing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>Орск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6C0590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2024</w:t>
      </w:r>
    </w:p>
    <w:p w:rsidR="006C0590" w:rsidRP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>Конспект занятия «В гостях у матушки Зимы!»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center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для детей подготовительной группы.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Цель:</w:t>
      </w: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закрепление представления детей об элементарных математических представлениях.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Воспитатель читает отрывок из стихотворения Ф. Тютчева:  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Чародейкою Зимою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Околдован, лес стоит-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под снежной бахромою-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Неподвижною, немою,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Чудной жизнью он блестит. 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О каком времени года говорится в этом отрывке?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-Как поэт называет Зиму? Как еще люди называют зиму? Почему? (ответы детей)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-Ребята, Матушка Зима приглашает нас в свои владения, в зимний лес. И она приготовила для вас задания, но не простые, а математические!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-Вы хотите отправиться в зимний лес?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-Ребята, а вот и первое задание от Матушки Зимы. В зимний лес мы сможем пройти, если ответим на вопросы! Вы готовы?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Математическая разминка</w:t>
      </w:r>
      <w:r w:rsidRPr="000240B5">
        <w:rPr>
          <w:rFonts w:ascii="Times New Roman" w:eastAsia="Times New Roman" w:hAnsi="Times New Roman" w:cs="Times New Roman"/>
          <w:b/>
          <w:bCs/>
          <w:color w:val="002060"/>
          <w:sz w:val="28"/>
          <w:lang w:eastAsia="ru-RU"/>
        </w:rPr>
        <w:t> </w:t>
      </w:r>
      <w:r w:rsidRPr="000240B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«Не зевай, на вопросы отвечай!».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1.Какой сегодня день недели?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2.Сколько всего дней в неделе?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3.Какой день недели идет после вторника?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4.Как называется пятый день недели?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5.Как называются выходные?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6.Сколько времен года?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7.Какое время года наступает за зимой?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8.Какое время года наступает за летом?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-Молодцы! Отлично справились!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После правильных ответов сосульки убираются.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Дидактическая игра «Четвертый лишний».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Назовите лишнее слово в ряду слов: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-зима, среда, весна, лето, осень;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-один, два, три, круг, четыре, пять;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-плюс, минус, пятница, равно </w:t>
      </w:r>
      <w:r w:rsidRPr="000240B5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(ответы детей).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Дидактическая игра «Числовые снежки».</w:t>
      </w: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Цель:</w:t>
      </w: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закрепление умения детей составлять числовой ряд, упражнение в прямом и обратном счете.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-У вас на столах в конвертах лежат снежинки с числами от одного до десяти. Разложите, пожалуйста, эти снежинки по порядку, начиная со снежинки с числом один, только не забывайте, что числовой ряд необходимо раскладывать слева направо</w:t>
      </w:r>
      <w:r w:rsidRPr="000240B5">
        <w:rPr>
          <w:rFonts w:ascii="Times New Roman" w:eastAsia="Times New Roman" w:hAnsi="Times New Roman" w:cs="Times New Roman"/>
          <w:color w:val="002060"/>
          <w:sz w:val="28"/>
          <w:lang w:eastAsia="ru-RU"/>
        </w:rPr>
        <w:t>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Дидактическая игра «Соседи числа 7».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Цель:</w:t>
      </w: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упражнение в определении последующего и предыдущего числа к названному числу.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-У каждого числа есть соседи, предыдущее и последующее число.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Дидактическая игра «Сосчитай-ка 8».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Цель:</w:t>
      </w: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упражнение детей в порядковом счете, в умении соотносить число с количеством предметов.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lastRenderedPageBreak/>
        <w:t>-Сколько всего ёлочек изображено на картине?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-Какими по счёту стоят самые маленькие ёлочки?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-Какой по счёту стоит самая высокая ёлка?</w:t>
      </w:r>
      <w:r w:rsidRPr="000240B5">
        <w:rPr>
          <w:rFonts w:ascii="Times New Roman" w:eastAsia="Times New Roman" w:hAnsi="Times New Roman" w:cs="Times New Roman"/>
          <w:color w:val="002060"/>
          <w:sz w:val="28"/>
          <w:lang w:eastAsia="ru-RU"/>
        </w:rPr>
        <w:t> </w:t>
      </w:r>
      <w:r w:rsidRPr="000240B5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(ответы детей).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Игра «Сверкающие льдинки</w:t>
      </w:r>
      <w:proofErr w:type="gramStart"/>
      <w:r w:rsidRPr="000240B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.»</w:t>
      </w:r>
      <w:proofErr w:type="gramEnd"/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Зима нам дарит не только зимние развлечения, но и разноцветные сверкающие льдинки. Чтобы не заморозить руки, мы будем их брать пальчиками</w:t>
      </w:r>
      <w:proofErr w:type="gramStart"/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  <w:proofErr w:type="gramEnd"/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-- Возьмите правой рукой, большим и средним пальцем по одному камешку.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Возьмите камешек левой рукой, большим и средним пальцем.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Теперь правой рукой, большим и безымянным пальцем.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Теперь левой рукой большим и безымянным пальцем.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Правой рукой, большим и мизинцем.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 Левой рукой, большим и мизинцем.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-Молодцы! А еще Матушка Зима приготовила для вас весёлые задачки! Но прежде, чем к ним приступить следует выполнить разминку.</w:t>
      </w:r>
      <w:r w:rsidRPr="000240B5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 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Физкультминутка: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Белый снег пушистый </w:t>
      </w:r>
      <w:r w:rsidRPr="000240B5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(кисти рук сжимаем и разжимаем)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В воздухе кружится </w:t>
      </w:r>
      <w:r w:rsidRPr="000240B5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(руки поднять вверх и качать из стороны в сторону)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на землю тихо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Падает, ложится </w:t>
      </w:r>
      <w:r w:rsidRPr="000240B5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(присели, руки опустили на пол)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И под утро снегом </w:t>
      </w:r>
      <w:r w:rsidRPr="000240B5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(встали, покружились)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Поле забелело </w:t>
      </w:r>
      <w:r w:rsidRPr="000240B5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(руки на пояс, повороты вправо, влево)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Точно пеленою все его одело! </w:t>
      </w:r>
      <w:r w:rsidRPr="000240B5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(присели, руки опустили на пол)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lang w:eastAsia="ru-RU"/>
        </w:rPr>
        <w:t>Дидактическая игра «Зимние задачки 9».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Цель:</w:t>
      </w: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закрепление умения решать математические задачи, записывать при помощи маркера на доске решение и ответ задачи.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left="1070"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1.Как </w:t>
      </w:r>
      <w:proofErr w:type="gramStart"/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–т</w:t>
      </w:r>
      <w:proofErr w:type="gramEnd"/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 шестеро ребят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left="1070"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горки покатились.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left="1070"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Двое в саночках сидят,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left="1070"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Сколько в снег свалились.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left="1070"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2. Дети лепили снеговика.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left="1070"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После этого на батарее сушилось десять варежек.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left="1070"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Сколько детей гуляло.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Работа на листочках.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А теперь Матушка Зима просит вас помочь Деду морозу и его помощнику эльфу.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 </w:t>
      </w:r>
      <w:r w:rsidRPr="000240B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Рефлексия:</w:t>
      </w:r>
    </w:p>
    <w:p w:rsidR="000240B5" w:rsidRPr="000240B5" w:rsidRDefault="000240B5" w:rsidP="000240B5">
      <w:pPr>
        <w:shd w:val="clear" w:color="auto" w:fill="FFFFFF"/>
        <w:spacing w:after="0" w:line="240" w:lineRule="auto"/>
        <w:ind w:firstLine="850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-Ребята, скажите, что вам запомнилось? Какие задания были для вас легкими, какие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трудными? </w:t>
      </w:r>
      <w:r w:rsidRPr="000240B5">
        <w:rPr>
          <w:rFonts w:ascii="Times New Roman" w:eastAsia="Times New Roman" w:hAnsi="Times New Roman" w:cs="Times New Roman"/>
          <w:i/>
          <w:iCs/>
          <w:color w:val="002060"/>
          <w:sz w:val="28"/>
          <w:lang w:eastAsia="ru-RU"/>
        </w:rPr>
        <w:t>(ответы детей)</w:t>
      </w:r>
    </w:p>
    <w:p w:rsidR="000240B5" w:rsidRPr="000240B5" w:rsidRDefault="000240B5" w:rsidP="000240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2060"/>
          <w:lang w:eastAsia="ru-RU"/>
        </w:rPr>
      </w:pPr>
      <w:r w:rsidRPr="000240B5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-За то, что вы такие молодцы Матушка Зима дарит вам набор математических раскрасок, которые вы сможете рассмотреть и раскрасить по желанию.</w:t>
      </w:r>
    </w:p>
    <w:p w:rsidR="006C0590" w:rsidRDefault="006C0590" w:rsidP="000A121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060"/>
          <w:kern w:val="36"/>
          <w:sz w:val="24"/>
          <w:szCs w:val="24"/>
          <w:lang w:eastAsia="ru-RU"/>
        </w:rPr>
      </w:pPr>
    </w:p>
    <w:sectPr w:rsidR="006C0590" w:rsidSect="006C0590">
      <w:pgSz w:w="11906" w:h="16838"/>
      <w:pgMar w:top="720" w:right="720" w:bottom="720" w:left="720" w:header="708" w:footer="708" w:gutter="0"/>
      <w:pgBorders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514F"/>
    <w:multiLevelType w:val="multilevel"/>
    <w:tmpl w:val="F66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5D7A62"/>
    <w:multiLevelType w:val="multilevel"/>
    <w:tmpl w:val="9E06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657B19"/>
    <w:multiLevelType w:val="multilevel"/>
    <w:tmpl w:val="83B89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420751"/>
    <w:multiLevelType w:val="multilevel"/>
    <w:tmpl w:val="CE24E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0A121F"/>
    <w:rsid w:val="000240B5"/>
    <w:rsid w:val="000A121F"/>
    <w:rsid w:val="001F071E"/>
    <w:rsid w:val="002616A9"/>
    <w:rsid w:val="00275F6D"/>
    <w:rsid w:val="002D1B32"/>
    <w:rsid w:val="003F33CE"/>
    <w:rsid w:val="006C0590"/>
    <w:rsid w:val="00A106A1"/>
    <w:rsid w:val="00DF5A34"/>
    <w:rsid w:val="00F20B36"/>
    <w:rsid w:val="00FB3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71E"/>
  </w:style>
  <w:style w:type="paragraph" w:styleId="1">
    <w:name w:val="heading 1"/>
    <w:basedOn w:val="a"/>
    <w:link w:val="10"/>
    <w:uiPriority w:val="9"/>
    <w:qFormat/>
    <w:rsid w:val="006C0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0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5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5F6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0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05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C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6C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C0590"/>
    <w:rPr>
      <w:b/>
      <w:bCs/>
    </w:rPr>
  </w:style>
  <w:style w:type="character" w:styleId="a7">
    <w:name w:val="Hyperlink"/>
    <w:basedOn w:val="a0"/>
    <w:uiPriority w:val="99"/>
    <w:semiHidden/>
    <w:unhideWhenUsed/>
    <w:rsid w:val="006C0590"/>
    <w:rPr>
      <w:color w:val="0000FF"/>
      <w:u w:val="single"/>
    </w:rPr>
  </w:style>
  <w:style w:type="paragraph" w:customStyle="1" w:styleId="c7">
    <w:name w:val="c7"/>
    <w:basedOn w:val="a"/>
    <w:rsid w:val="00DF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F5A34"/>
  </w:style>
  <w:style w:type="paragraph" w:customStyle="1" w:styleId="c4">
    <w:name w:val="c4"/>
    <w:basedOn w:val="a"/>
    <w:rsid w:val="00DF5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5A34"/>
  </w:style>
  <w:style w:type="character" w:customStyle="1" w:styleId="c10">
    <w:name w:val="c10"/>
    <w:basedOn w:val="a0"/>
    <w:rsid w:val="00A106A1"/>
  </w:style>
  <w:style w:type="character" w:customStyle="1" w:styleId="c9">
    <w:name w:val="c9"/>
    <w:basedOn w:val="a0"/>
    <w:rsid w:val="00A106A1"/>
  </w:style>
  <w:style w:type="paragraph" w:customStyle="1" w:styleId="c2">
    <w:name w:val="c2"/>
    <w:basedOn w:val="a"/>
    <w:rsid w:val="00A1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106A1"/>
  </w:style>
  <w:style w:type="paragraph" w:customStyle="1" w:styleId="c5">
    <w:name w:val="c5"/>
    <w:basedOn w:val="a"/>
    <w:rsid w:val="00A1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106A1"/>
  </w:style>
  <w:style w:type="paragraph" w:customStyle="1" w:styleId="c16">
    <w:name w:val="c16"/>
    <w:basedOn w:val="a"/>
    <w:rsid w:val="00A10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06A1"/>
  </w:style>
  <w:style w:type="character" w:customStyle="1" w:styleId="c8">
    <w:name w:val="c8"/>
    <w:basedOn w:val="a0"/>
    <w:rsid w:val="000240B5"/>
  </w:style>
  <w:style w:type="character" w:customStyle="1" w:styleId="c3">
    <w:name w:val="c3"/>
    <w:basedOn w:val="a0"/>
    <w:rsid w:val="00024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259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943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1101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7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1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75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84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653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49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21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375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650047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794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679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408215">
                                                                          <w:marLeft w:val="150"/>
                                                                          <w:marRight w:val="1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6399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88286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0470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5502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4735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59277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3653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5495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12905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73412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6179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8888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8168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004889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689714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615515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737698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76061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77064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59540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dotted" w:sz="6" w:space="4" w:color="7F7F7F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87255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131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7071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Monstr</dc:creator>
  <cp:lastModifiedBy>Дом</cp:lastModifiedBy>
  <cp:revision>2</cp:revision>
  <cp:lastPrinted>2019-10-08T15:24:00Z</cp:lastPrinted>
  <dcterms:created xsi:type="dcterms:W3CDTF">2024-12-01T17:01:00Z</dcterms:created>
  <dcterms:modified xsi:type="dcterms:W3CDTF">2024-12-01T17:01:00Z</dcterms:modified>
</cp:coreProperties>
</file>