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7"/>
        <w:tblW w:w="15450" w:type="dxa"/>
        <w:tblInd w:w="-34" w:type="dxa"/>
        <w:tblLayout w:type="fixed"/>
        <w:tblLook w:val="04A0" w:firstRow="1" w:lastRow="0" w:firstColumn="1" w:lastColumn="0" w:noHBand="0" w:noVBand="1"/>
      </w:tblPr>
      <w:tblGrid>
        <w:gridCol w:w="1276"/>
        <w:gridCol w:w="12332"/>
        <w:gridCol w:w="1842"/>
      </w:tblGrid>
      <w:tr w:rsidR="003C3244" w:rsidRPr="00707DF9" w14:paraId="2218F3CD" w14:textId="77777777" w:rsidTr="003C324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407FE" w14:textId="5F471E2C" w:rsidR="003C3244" w:rsidRPr="00707DF9" w:rsidRDefault="003C3244"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Понедельник </w:t>
            </w:r>
            <w:r w:rsidR="008A02FF" w:rsidRPr="00707DF9">
              <w:rPr>
                <w:rFonts w:ascii="Times New Roman" w:eastAsia="Times New Roman" w:hAnsi="Times New Roman"/>
                <w:sz w:val="20"/>
                <w:szCs w:val="20"/>
              </w:rPr>
              <w:t>04</w:t>
            </w:r>
            <w:r w:rsidRPr="00707DF9">
              <w:rPr>
                <w:rFonts w:ascii="Times New Roman" w:eastAsia="Times New Roman" w:hAnsi="Times New Roman"/>
                <w:sz w:val="20"/>
                <w:szCs w:val="20"/>
              </w:rPr>
              <w:t>.0</w:t>
            </w:r>
            <w:r w:rsidR="008A02FF" w:rsidRPr="00707DF9">
              <w:rPr>
                <w:rFonts w:ascii="Times New Roman" w:eastAsia="Times New Roman" w:hAnsi="Times New Roman"/>
                <w:sz w:val="20"/>
                <w:szCs w:val="20"/>
              </w:rPr>
              <w:t>3</w:t>
            </w:r>
            <w:r w:rsidRPr="00707DF9">
              <w:rPr>
                <w:rFonts w:ascii="Times New Roman" w:eastAsia="Times New Roman" w:hAnsi="Times New Roman"/>
                <w:sz w:val="20"/>
                <w:szCs w:val="20"/>
              </w:rPr>
              <w:t>.202</w:t>
            </w:r>
            <w:r w:rsidR="008A02FF" w:rsidRPr="00707DF9">
              <w:rPr>
                <w:rFonts w:ascii="Times New Roman" w:eastAsia="Times New Roman" w:hAnsi="Times New Roman"/>
                <w:sz w:val="20"/>
                <w:szCs w:val="20"/>
              </w:rPr>
              <w:t>4</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382AD" w14:textId="5138CBF9" w:rsidR="003C3244" w:rsidRPr="00707DF9" w:rsidRDefault="003C3244" w:rsidP="00BF0896">
            <w:pPr>
              <w:rPr>
                <w:rFonts w:ascii="Times New Roman" w:hAnsi="Times New Roman"/>
                <w:b/>
                <w:sz w:val="20"/>
                <w:szCs w:val="20"/>
              </w:rPr>
            </w:pPr>
            <w:r w:rsidRPr="00707DF9">
              <w:rPr>
                <w:rFonts w:ascii="Times New Roman" w:hAnsi="Times New Roman"/>
                <w:b/>
                <w:sz w:val="20"/>
                <w:szCs w:val="20"/>
              </w:rPr>
              <w:t xml:space="preserve">Тема: Международный женский день – 8 марта. Женские профессии. </w:t>
            </w:r>
          </w:p>
        </w:tc>
      </w:tr>
      <w:tr w:rsidR="003C3244" w:rsidRPr="00707DF9" w14:paraId="7FF3FAEA" w14:textId="77777777" w:rsidTr="003C3244">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DC7DB" w14:textId="77777777" w:rsidR="003C3244" w:rsidRPr="00707DF9" w:rsidRDefault="003C3244"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8E1DD" w14:textId="77777777" w:rsidR="003C3244" w:rsidRPr="00707DF9" w:rsidRDefault="003C3244"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DDC2A" w14:textId="77777777" w:rsidR="003C3244" w:rsidRPr="00707DF9" w:rsidRDefault="003C3244"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3C3244" w:rsidRPr="00707DF9" w14:paraId="2F97ED84" w14:textId="77777777" w:rsidTr="003C3244">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DE409" w14:textId="77777777" w:rsidR="003C3244" w:rsidRPr="00707DF9" w:rsidRDefault="003C3244"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3A51FF04" w14:textId="77777777" w:rsidR="000A22AA" w:rsidRPr="00707DF9" w:rsidRDefault="003C3244" w:rsidP="00BF0896">
            <w:pPr>
              <w:pStyle w:val="a4"/>
              <w:shd w:val="clear" w:color="auto" w:fill="FFFFFF"/>
              <w:spacing w:before="0" w:beforeAutospacing="0" w:after="0" w:afterAutospacing="0"/>
              <w:rPr>
                <w:sz w:val="20"/>
                <w:szCs w:val="20"/>
              </w:rPr>
            </w:pPr>
            <w:r w:rsidRPr="00707DF9">
              <w:rPr>
                <w:sz w:val="20"/>
                <w:szCs w:val="20"/>
              </w:rPr>
              <w:t xml:space="preserve"> </w:t>
            </w:r>
            <w:r w:rsidR="000A22AA" w:rsidRPr="00707DF9">
              <w:rPr>
                <w:b/>
                <w:sz w:val="20"/>
                <w:szCs w:val="20"/>
              </w:rPr>
              <w:t xml:space="preserve">Утренний круг. Развивающий диалог: </w:t>
            </w:r>
            <w:r w:rsidR="000A22AA"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6B11CCF" w14:textId="77777777" w:rsidR="000A22AA" w:rsidRPr="00707DF9" w:rsidRDefault="000A22AA" w:rsidP="00BF0896">
            <w:pPr>
              <w:rPr>
                <w:rFonts w:ascii="Times New Roman" w:hAnsi="Times New Roman"/>
                <w:sz w:val="20"/>
                <w:szCs w:val="20"/>
              </w:rPr>
            </w:pPr>
            <w:r w:rsidRPr="00707DF9">
              <w:rPr>
                <w:rFonts w:ascii="Times New Roman" w:hAnsi="Times New Roman"/>
                <w:sz w:val="20"/>
                <w:szCs w:val="20"/>
              </w:rPr>
              <w:t>Беседа: «Как я помогаю маме» Цель: воспитание любви, уважительного отношения к маме</w:t>
            </w:r>
          </w:p>
          <w:p w14:paraId="03AB21AC" w14:textId="28B1F9F5" w:rsidR="000A22AA" w:rsidRPr="00707DF9" w:rsidRDefault="000A22AA" w:rsidP="00BF0896">
            <w:pPr>
              <w:rPr>
                <w:rFonts w:ascii="Times New Roman" w:hAnsi="Times New Roman"/>
                <w:sz w:val="20"/>
                <w:szCs w:val="20"/>
              </w:rPr>
            </w:pPr>
            <w:r w:rsidRPr="00707DF9">
              <w:rPr>
                <w:rFonts w:ascii="Times New Roman" w:hAnsi="Times New Roman"/>
                <w:sz w:val="20"/>
                <w:szCs w:val="20"/>
              </w:rPr>
              <w:t xml:space="preserve">Дыхательная </w:t>
            </w:r>
            <w:r w:rsidR="006703F5" w:rsidRPr="00707DF9">
              <w:rPr>
                <w:rFonts w:ascii="Times New Roman" w:hAnsi="Times New Roman"/>
                <w:sz w:val="20"/>
                <w:szCs w:val="20"/>
              </w:rPr>
              <w:t>гимнастика: «</w:t>
            </w:r>
            <w:r w:rsidRPr="00707DF9">
              <w:rPr>
                <w:rFonts w:ascii="Times New Roman" w:hAnsi="Times New Roman"/>
                <w:sz w:val="20"/>
                <w:szCs w:val="20"/>
              </w:rPr>
              <w:t>Дерево на ветру»</w:t>
            </w:r>
          </w:p>
          <w:p w14:paraId="57376952" w14:textId="77777777" w:rsidR="000A22AA" w:rsidRPr="00707DF9" w:rsidRDefault="000A22AA" w:rsidP="00BF0896">
            <w:pPr>
              <w:rPr>
                <w:rFonts w:ascii="Times New Roman" w:hAnsi="Times New Roman"/>
                <w:sz w:val="20"/>
                <w:szCs w:val="20"/>
              </w:rPr>
            </w:pPr>
            <w:r w:rsidRPr="00707DF9">
              <w:rPr>
                <w:rFonts w:ascii="Times New Roman" w:hAnsi="Times New Roman"/>
                <w:sz w:val="20"/>
                <w:szCs w:val="20"/>
              </w:rPr>
              <w:t>Цель: формирование дыхательного аппарата.</w:t>
            </w:r>
          </w:p>
          <w:p w14:paraId="03D06495" w14:textId="77777777" w:rsidR="000A22AA" w:rsidRPr="00707DF9" w:rsidRDefault="000A22AA" w:rsidP="00BF0896">
            <w:pPr>
              <w:rPr>
                <w:rFonts w:ascii="Times New Roman" w:hAnsi="Times New Roman"/>
                <w:sz w:val="20"/>
                <w:szCs w:val="20"/>
              </w:rPr>
            </w:pPr>
            <w:r w:rsidRPr="00707DF9">
              <w:rPr>
                <w:rFonts w:ascii="Times New Roman" w:hAnsi="Times New Roman"/>
                <w:sz w:val="20"/>
                <w:szCs w:val="20"/>
              </w:rPr>
              <w:t>Пальчиковая гимнастика: «Наши мамы». Цель: развитие мелкой моторики рук.</w:t>
            </w:r>
          </w:p>
          <w:p w14:paraId="6CAF49EB" w14:textId="77777777" w:rsidR="000A22AA" w:rsidRPr="00707DF9" w:rsidRDefault="000A22AA" w:rsidP="00BF0896">
            <w:pPr>
              <w:rPr>
                <w:rFonts w:ascii="Times New Roman" w:hAnsi="Times New Roman"/>
                <w:sz w:val="20"/>
                <w:szCs w:val="20"/>
              </w:rPr>
            </w:pPr>
            <w:r w:rsidRPr="00707DF9">
              <w:rPr>
                <w:rFonts w:ascii="Times New Roman" w:hAnsi="Times New Roman"/>
                <w:sz w:val="20"/>
                <w:szCs w:val="20"/>
              </w:rPr>
              <w:t xml:space="preserve">Индивидуальная работа: </w:t>
            </w:r>
          </w:p>
          <w:p w14:paraId="1BB3B981" w14:textId="77777777" w:rsidR="003C3244" w:rsidRPr="00707DF9" w:rsidRDefault="000A22AA" w:rsidP="00BF0896">
            <w:pPr>
              <w:rPr>
                <w:rFonts w:ascii="Times New Roman" w:hAnsi="Times New Roman"/>
                <w:sz w:val="20"/>
                <w:szCs w:val="20"/>
              </w:rPr>
            </w:pPr>
            <w:r w:rsidRPr="00707DF9">
              <w:rPr>
                <w:rFonts w:ascii="Times New Roman" w:hAnsi="Times New Roman"/>
                <w:sz w:val="20"/>
                <w:szCs w:val="20"/>
              </w:rPr>
              <w:t>Утренняя гимнастика к. № 13</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E6E1AF5" w14:textId="77777777" w:rsidR="00EE4708" w:rsidRDefault="003C3244" w:rsidP="00BF0896">
            <w:pPr>
              <w:rPr>
                <w:rFonts w:ascii="Times New Roman" w:hAnsi="Times New Roman"/>
                <w:sz w:val="20"/>
                <w:szCs w:val="20"/>
              </w:rPr>
            </w:pPr>
            <w:r w:rsidRPr="00707DF9">
              <w:rPr>
                <w:rFonts w:ascii="Times New Roman" w:hAnsi="Times New Roman"/>
                <w:sz w:val="20"/>
                <w:szCs w:val="20"/>
              </w:rPr>
              <w:t>Материалы к организации УК:</w:t>
            </w:r>
          </w:p>
          <w:p w14:paraId="506E8D5C" w14:textId="77777777" w:rsidR="00EE4708" w:rsidRDefault="00EE4708" w:rsidP="00BF0896">
            <w:pPr>
              <w:rPr>
                <w:rFonts w:ascii="Times New Roman" w:hAnsi="Times New Roman"/>
                <w:sz w:val="20"/>
                <w:szCs w:val="20"/>
              </w:rPr>
            </w:pPr>
            <w:r>
              <w:rPr>
                <w:rFonts w:ascii="Times New Roman" w:hAnsi="Times New Roman"/>
                <w:sz w:val="20"/>
                <w:szCs w:val="20"/>
              </w:rPr>
              <w:t>-</w:t>
            </w:r>
          </w:p>
          <w:p w14:paraId="716F4BB9"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 xml:space="preserve">Внесение иллюстраций , игрового оборудования по теме недели </w:t>
            </w:r>
          </w:p>
          <w:p w14:paraId="55B8EE38"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Цель: вызвать интерес к рассматриванию иллюстраций.</w:t>
            </w:r>
          </w:p>
          <w:p w14:paraId="3297B77B"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Отметить в календаре: число, день недели, состояние погоды.</w:t>
            </w:r>
          </w:p>
          <w:p w14:paraId="58E04A86" w14:textId="19CF359B" w:rsidR="003C3244" w:rsidRPr="00707DF9" w:rsidRDefault="00EE4708" w:rsidP="00EE4708">
            <w:pPr>
              <w:rPr>
                <w:rFonts w:ascii="Times New Roman" w:eastAsia="Times New Roman" w:hAnsi="Times New Roman"/>
                <w:sz w:val="20"/>
                <w:szCs w:val="20"/>
              </w:rPr>
            </w:pPr>
            <w:r w:rsidRPr="00EE4708">
              <w:rPr>
                <w:rFonts w:ascii="Times New Roman" w:hAnsi="Times New Roman"/>
                <w:sz w:val="20"/>
                <w:szCs w:val="20"/>
              </w:rPr>
              <w:t>Цель: развивать наблюдательность</w:t>
            </w:r>
          </w:p>
        </w:tc>
      </w:tr>
      <w:tr w:rsidR="003C3244" w:rsidRPr="00707DF9" w14:paraId="7F7C9056" w14:textId="77777777" w:rsidTr="003C3244">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FBDF0" w14:textId="77777777" w:rsidR="003C3244" w:rsidRPr="00707DF9" w:rsidRDefault="003C3244"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689FD" w14:textId="65357E25" w:rsidR="00E66C19" w:rsidRPr="00707DF9" w:rsidRDefault="00E66C19" w:rsidP="00E66C19">
            <w:pPr>
              <w:rPr>
                <w:rFonts w:ascii="Times New Roman" w:eastAsia="Times New Roman" w:hAnsi="Times New Roman"/>
                <w:b/>
                <w:sz w:val="20"/>
                <w:szCs w:val="20"/>
              </w:rPr>
            </w:pPr>
          </w:p>
          <w:p w14:paraId="5C06D113" w14:textId="45DB4400" w:rsidR="003C3244" w:rsidRPr="00707DF9" w:rsidRDefault="003C3244"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C8FB0C1" w14:textId="77777777" w:rsidR="003C3244" w:rsidRPr="00707DF9" w:rsidRDefault="003C3244" w:rsidP="00BF0896">
            <w:pPr>
              <w:ind w:left="-48" w:right="-882" w:firstLine="48"/>
              <w:rPr>
                <w:rFonts w:ascii="Times New Roman" w:eastAsia="Times New Roman" w:hAnsi="Times New Roman"/>
                <w:sz w:val="20"/>
                <w:szCs w:val="20"/>
              </w:rPr>
            </w:pPr>
          </w:p>
        </w:tc>
      </w:tr>
      <w:tr w:rsidR="003C3244" w:rsidRPr="00707DF9" w14:paraId="635CD0F3" w14:textId="77777777" w:rsidTr="003C3244">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A243B" w14:textId="77777777" w:rsidR="003C3244" w:rsidRPr="00707DF9" w:rsidRDefault="003C3244"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CE857"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Наблюдение за живым объектом. Наблюдение за грачами. Какого цвета эти птицы? Откуда они к нам прилетели? Что они делают? Из чего они строят гнезда? Для чего им нужны гнезда? Почему грачи улетают от нас с теплые края? Как называются эти птицы? На какую птицу похож грач?</w:t>
            </w:r>
          </w:p>
          <w:p w14:paraId="323A2394"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Художественное слово:</w:t>
            </w:r>
            <w:r w:rsidRPr="00707DF9">
              <w:rPr>
                <w:rFonts w:ascii="Times New Roman" w:hAnsi="Times New Roman"/>
                <w:sz w:val="20"/>
                <w:szCs w:val="20"/>
              </w:rPr>
              <w:tab/>
              <w:t>грач на горе – весна на дворе.</w:t>
            </w:r>
          </w:p>
          <w:p w14:paraId="7B73B3A9"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Д/и «Кто как кричит?» - учить детей слышать и развивать фонематическое восприятие.</w:t>
            </w:r>
          </w:p>
          <w:p w14:paraId="20C064DD"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П/игра: «Два мороза» - упражнять детей в беге, ловкости, хитрости, смекалки.</w:t>
            </w:r>
          </w:p>
          <w:p w14:paraId="0FEA3F8A"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И/р по ФИЗО: ходьба прямо и боком по скамейки.</w:t>
            </w:r>
          </w:p>
          <w:p w14:paraId="28944F06" w14:textId="77777777" w:rsidR="003C3244" w:rsidRPr="00707DF9" w:rsidRDefault="004B4CF9" w:rsidP="004B4CF9">
            <w:pPr>
              <w:rPr>
                <w:rFonts w:ascii="Times New Roman" w:hAnsi="Times New Roman"/>
                <w:sz w:val="20"/>
                <w:szCs w:val="20"/>
              </w:rPr>
            </w:pPr>
            <w:r w:rsidRPr="00707DF9">
              <w:rPr>
                <w:rFonts w:ascii="Times New Roman" w:hAnsi="Times New Roman"/>
                <w:sz w:val="20"/>
                <w:szCs w:val="20"/>
              </w:rPr>
              <w:t>Труд. поручения: продолжать разбирать снег на участке, чтобы быстрее таял.</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CA8745E"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45851629"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1DAFFED5"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3D0065A"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E905D6C" w14:textId="77777777" w:rsidR="003C3244" w:rsidRPr="00707DF9" w:rsidRDefault="003C3244"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3C3244" w:rsidRPr="00707DF9" w14:paraId="481A966A" w14:textId="77777777" w:rsidTr="003C3244">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C8D683" w14:textId="77777777" w:rsidR="003C3244" w:rsidRPr="00707DF9" w:rsidRDefault="003C3244"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5DA5070"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Создать условия для самостоятельной деятельности детей с картинным материалом «Мамы всякие нужны, мамы всякие важны» Цель: формирование представлений о труде мам, расширение кругозора детей.</w:t>
            </w:r>
          </w:p>
          <w:p w14:paraId="234C7B15" w14:textId="77777777" w:rsidR="003C3244" w:rsidRPr="00707DF9" w:rsidRDefault="00666FA7" w:rsidP="00BF0896">
            <w:pPr>
              <w:rPr>
                <w:rFonts w:ascii="Times New Roman" w:hAnsi="Times New Roman"/>
                <w:sz w:val="20"/>
                <w:szCs w:val="20"/>
              </w:rPr>
            </w:pPr>
            <w:r w:rsidRPr="00707DF9">
              <w:rPr>
                <w:rFonts w:ascii="Times New Roman" w:hAnsi="Times New Roman"/>
                <w:sz w:val="20"/>
                <w:szCs w:val="20"/>
              </w:rPr>
              <w:t>Рассматривание картинок о 8 Марте Цель: расширение представлений о празднике.</w:t>
            </w:r>
          </w:p>
        </w:tc>
      </w:tr>
      <w:tr w:rsidR="003C3244" w:rsidRPr="00707DF9" w14:paraId="5382A062" w14:textId="77777777" w:rsidTr="003C3244">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94CC8" w14:textId="77777777" w:rsidR="003C3244" w:rsidRPr="00707DF9" w:rsidRDefault="003C3244"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35A30" w14:textId="77777777" w:rsidR="00666FA7" w:rsidRPr="00707DF9" w:rsidRDefault="003C3244" w:rsidP="00BF0896">
            <w:pPr>
              <w:rPr>
                <w:rFonts w:ascii="Times New Roman" w:hAnsi="Times New Roman"/>
                <w:sz w:val="20"/>
                <w:szCs w:val="20"/>
              </w:rPr>
            </w:pPr>
            <w:r w:rsidRPr="00707DF9">
              <w:rPr>
                <w:rFonts w:ascii="Times New Roman" w:hAnsi="Times New Roman"/>
                <w:sz w:val="20"/>
                <w:szCs w:val="20"/>
              </w:rPr>
              <w:t xml:space="preserve"> </w:t>
            </w:r>
            <w:r w:rsidR="00666FA7" w:rsidRPr="00707DF9">
              <w:rPr>
                <w:rFonts w:ascii="Times New Roman" w:hAnsi="Times New Roman"/>
                <w:sz w:val="20"/>
                <w:szCs w:val="20"/>
              </w:rPr>
              <w:t>Постепенный подъем. Закаливающие процедуры, микрогимнастика № 13</w:t>
            </w:r>
          </w:p>
          <w:p w14:paraId="6137D2DB"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Обучающая ситуация: Беседа «Я все делаю сам» Цель: развитие навыков быстрого одевания после сна.</w:t>
            </w:r>
          </w:p>
          <w:p w14:paraId="35A0F938"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Индивидуальная работа: Повторение стихотворений к утреннику.  Цель: развитие памяти, речи.</w:t>
            </w:r>
          </w:p>
          <w:p w14:paraId="7B85B521" w14:textId="77777777" w:rsidR="003C3244" w:rsidRPr="00707DF9" w:rsidRDefault="00666FA7" w:rsidP="00BF0896">
            <w:pPr>
              <w:rPr>
                <w:rFonts w:ascii="Times New Roman" w:hAnsi="Times New Roman"/>
                <w:sz w:val="20"/>
                <w:szCs w:val="20"/>
              </w:rPr>
            </w:pPr>
            <w:r w:rsidRPr="00707DF9">
              <w:rPr>
                <w:rFonts w:ascii="Times New Roman" w:hAnsi="Times New Roman"/>
                <w:sz w:val="20"/>
                <w:szCs w:val="20"/>
              </w:rPr>
              <w:t>С/р игра: «Семья» Цель: формирование ролевого взаимодействия</w:t>
            </w:r>
          </w:p>
        </w:tc>
      </w:tr>
      <w:tr w:rsidR="003C3244" w:rsidRPr="00707DF9" w14:paraId="69011BB8" w14:textId="77777777" w:rsidTr="003C3244">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FB0EF" w14:textId="77777777" w:rsidR="003C3244" w:rsidRPr="00707DF9" w:rsidRDefault="003C3244"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398CA" w14:textId="755F6F5B" w:rsidR="00666FA7" w:rsidRPr="00707DF9" w:rsidRDefault="00666FA7"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554960A9" w14:textId="5284605E"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Чтение стихотворения «Мама спит, она устала».  Расширять представления </w:t>
            </w:r>
            <w:r w:rsidR="006703F5" w:rsidRPr="00707DF9">
              <w:rPr>
                <w:rFonts w:ascii="Times New Roman" w:hAnsi="Times New Roman"/>
                <w:sz w:val="20"/>
                <w:szCs w:val="20"/>
              </w:rPr>
              <w:t>о пользе</w:t>
            </w:r>
            <w:r w:rsidRPr="00707DF9">
              <w:rPr>
                <w:rFonts w:ascii="Times New Roman" w:hAnsi="Times New Roman"/>
                <w:sz w:val="20"/>
                <w:szCs w:val="20"/>
              </w:rPr>
              <w:t xml:space="preserve"> сна для здоровья мамы и ребёнка</w:t>
            </w:r>
          </w:p>
          <w:p w14:paraId="7B0E2728" w14:textId="77777777" w:rsidR="003C3244"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Беседа «Хочу быть как мама». Продолжать учить рассказывать о впечатлениях и события из личного опыта</w:t>
            </w:r>
          </w:p>
        </w:tc>
      </w:tr>
      <w:tr w:rsidR="003C3244" w:rsidRPr="00707DF9" w14:paraId="7E7B0FE4" w14:textId="77777777" w:rsidTr="003C3244">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15B26" w14:textId="77777777" w:rsidR="003C3244" w:rsidRPr="00707DF9" w:rsidRDefault="003C3244"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562C3ED"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неживой природой</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формировать представление о марте как о месяце пробуждения природы; развивать умение замечать новые изменения в неживой природе.</w:t>
            </w:r>
          </w:p>
          <w:p w14:paraId="1903565B"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 Обратите внимание на таяние снега вокруг деревьев. Почему это происходит? У деревьев более высокая температура, чем окружающий воздух, так как их кора быстрее нагревается на солнце, поэтому снег у стволов начинает таять быстрее, чем на открытом пространстве. Почему это явление не наблюдалось зимой? Как изменилась погода? </w:t>
            </w:r>
          </w:p>
          <w:p w14:paraId="3014B32E"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дым от трубы идет вверх – к морозу; северный ветер к ночи стихает.</w:t>
            </w:r>
          </w:p>
          <w:p w14:paraId="252AC88D"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весенний день целый год кормит; где ласточке ни летать, а к весне опять прибудет.</w:t>
            </w:r>
          </w:p>
          <w:p w14:paraId="755C7EB8"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78764D34"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Весна</w:t>
            </w:r>
          </w:p>
          <w:p w14:paraId="6D7CC78A"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Уж тает снег, бегут ручьи,</w:t>
            </w:r>
          </w:p>
          <w:p w14:paraId="66FFD884"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В окно повеяло весною…</w:t>
            </w:r>
          </w:p>
          <w:p w14:paraId="002222A3"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Засвищут скоро соловьи,</w:t>
            </w:r>
          </w:p>
          <w:p w14:paraId="38978329"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И лес оденется листвою!</w:t>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t>А. Плещеев</w:t>
            </w:r>
          </w:p>
          <w:p w14:paraId="278F7B5D"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467C5AE1"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По синему небу</w:t>
            </w:r>
          </w:p>
          <w:p w14:paraId="2BB73724"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Белые гуси плывут. </w:t>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t>(Облака.)</w:t>
            </w:r>
          </w:p>
          <w:p w14:paraId="2ECB2BE8"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Без крыльев летят,</w:t>
            </w:r>
          </w:p>
          <w:p w14:paraId="4360363A"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Без ног бегут,</w:t>
            </w:r>
          </w:p>
          <w:p w14:paraId="5D0D2BD5"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Без паруса плывут. </w:t>
            </w:r>
            <w:r w:rsidR="004B4CF9" w:rsidRPr="00707DF9">
              <w:rPr>
                <w:rFonts w:ascii="Times New Roman" w:eastAsia="Times New Roman" w:hAnsi="Times New Roman"/>
                <w:sz w:val="20"/>
                <w:szCs w:val="20"/>
              </w:rPr>
              <w:t xml:space="preserve"> </w:t>
            </w:r>
            <w:r w:rsidR="004B4CF9" w:rsidRPr="00707DF9">
              <w:rPr>
                <w:rFonts w:ascii="Times New Roman" w:eastAsia="Times New Roman" w:hAnsi="Times New Roman"/>
                <w:i/>
                <w:iCs/>
                <w:sz w:val="20"/>
                <w:szCs w:val="20"/>
              </w:rPr>
              <w:t xml:space="preserve"> </w:t>
            </w:r>
            <w:r w:rsidRPr="00707DF9">
              <w:rPr>
                <w:rFonts w:ascii="Times New Roman" w:eastAsia="Times New Roman" w:hAnsi="Times New Roman"/>
                <w:i/>
                <w:iCs/>
                <w:sz w:val="20"/>
                <w:szCs w:val="20"/>
              </w:rPr>
              <w:t>(Облака.)</w:t>
            </w:r>
          </w:p>
          <w:p w14:paraId="5D575F45"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Дидактические игры «Найди ошибку», «Придумай сам».</w:t>
            </w:r>
          </w:p>
          <w:p w14:paraId="7BEED28C" w14:textId="77777777" w:rsidR="003C3244" w:rsidRPr="00707DF9" w:rsidRDefault="00666FA7" w:rsidP="00BF0896">
            <w:pPr>
              <w:rPr>
                <w:rFonts w:ascii="Times New Roman" w:eastAsia="Times New Roman" w:hAnsi="Times New Roman"/>
                <w:b/>
                <w:bCs/>
                <w:sz w:val="20"/>
                <w:szCs w:val="20"/>
              </w:rPr>
            </w:pPr>
            <w:r w:rsidRPr="00707DF9">
              <w:rPr>
                <w:rFonts w:ascii="Times New Roman" w:eastAsia="Times New Roman" w:hAnsi="Times New Roman"/>
                <w:bCs/>
                <w:sz w:val="20"/>
                <w:szCs w:val="20"/>
              </w:rPr>
              <w:t>Подвижные игры «Пробеги тихо», «Дети и волк».</w:t>
            </w:r>
          </w:p>
        </w:tc>
        <w:tc>
          <w:tcPr>
            <w:tcW w:w="1842" w:type="dxa"/>
            <w:tcBorders>
              <w:top w:val="single" w:sz="2" w:space="0" w:color="auto"/>
              <w:left w:val="single" w:sz="4" w:space="0" w:color="auto"/>
              <w:bottom w:val="single" w:sz="2" w:space="0" w:color="auto"/>
              <w:right w:val="single" w:sz="4" w:space="0" w:color="000000" w:themeColor="text1"/>
            </w:tcBorders>
          </w:tcPr>
          <w:p w14:paraId="14104810" w14:textId="77777777" w:rsidR="003C3244" w:rsidRPr="00707DF9" w:rsidRDefault="003C3244" w:rsidP="00BF0896">
            <w:pPr>
              <w:ind w:left="-45" w:right="-885" w:firstLine="45"/>
              <w:rPr>
                <w:rFonts w:ascii="Times New Roman" w:hAnsi="Times New Roman"/>
                <w:sz w:val="20"/>
                <w:szCs w:val="20"/>
              </w:rPr>
            </w:pPr>
          </w:p>
          <w:p w14:paraId="4FA94363"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2B8B01EF"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0ED606EB"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43D417B9" w14:textId="77777777" w:rsidR="003C3244" w:rsidRPr="00707DF9" w:rsidRDefault="003C3244"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3A9EF072" w14:textId="77777777" w:rsidR="003C3244" w:rsidRPr="00707DF9" w:rsidRDefault="003C3244"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3C3244" w:rsidRPr="00707DF9" w14:paraId="2C85ED03" w14:textId="77777777" w:rsidTr="003C3244">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D8CCC" w14:textId="77777777" w:rsidR="003C3244" w:rsidRPr="00707DF9" w:rsidRDefault="003C3244"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F4866" w14:textId="77777777" w:rsidR="003C3244"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lang w:eastAsia="ru-RU"/>
              </w:rPr>
              <w:t>Беседа «Чтение и рассказывание сказок для развития речи ребенка»</w:t>
            </w:r>
          </w:p>
          <w:p w14:paraId="2979462D" w14:textId="77777777" w:rsidR="003C3244" w:rsidRPr="00707DF9" w:rsidRDefault="003C3244" w:rsidP="00BF0896">
            <w:pPr>
              <w:ind w:left="-48" w:right="34" w:firstLine="48"/>
              <w:rPr>
                <w:rFonts w:ascii="Times New Roman" w:eastAsia="Times New Roman" w:hAnsi="Times New Roman"/>
                <w:sz w:val="20"/>
                <w:szCs w:val="20"/>
              </w:rPr>
            </w:pPr>
          </w:p>
        </w:tc>
      </w:tr>
    </w:tbl>
    <w:p w14:paraId="28E25C91" w14:textId="77777777" w:rsidR="009342A5" w:rsidRPr="00707DF9" w:rsidRDefault="009342A5"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666FA7" w:rsidRPr="00707DF9" w14:paraId="1121FFE8" w14:textId="77777777" w:rsidTr="00666F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5DD4D" w14:textId="71957FC3" w:rsidR="00666FA7" w:rsidRPr="00707DF9" w:rsidRDefault="008A02FF" w:rsidP="00BF0896">
            <w:pPr>
              <w:rPr>
                <w:rFonts w:ascii="Times New Roman" w:eastAsia="Times New Roman" w:hAnsi="Times New Roman"/>
                <w:sz w:val="20"/>
                <w:szCs w:val="20"/>
              </w:rPr>
            </w:pPr>
            <w:r w:rsidRPr="00707DF9">
              <w:rPr>
                <w:rFonts w:ascii="Times New Roman" w:eastAsia="Times New Roman" w:hAnsi="Times New Roman"/>
                <w:sz w:val="20"/>
                <w:szCs w:val="20"/>
              </w:rPr>
              <w:t>05</w:t>
            </w:r>
            <w:r w:rsidR="00666FA7" w:rsidRPr="00707DF9">
              <w:rPr>
                <w:rFonts w:ascii="Times New Roman" w:eastAsia="Times New Roman" w:hAnsi="Times New Roman"/>
                <w:sz w:val="20"/>
                <w:szCs w:val="20"/>
              </w:rPr>
              <w:t>.0</w:t>
            </w:r>
            <w:r w:rsidRPr="00707DF9">
              <w:rPr>
                <w:rFonts w:ascii="Times New Roman" w:eastAsia="Times New Roman" w:hAnsi="Times New Roman"/>
                <w:sz w:val="20"/>
                <w:szCs w:val="20"/>
              </w:rPr>
              <w:t>3</w:t>
            </w:r>
            <w:r w:rsidR="00666FA7" w:rsidRPr="00707DF9">
              <w:rPr>
                <w:rFonts w:ascii="Times New Roman" w:eastAsia="Times New Roman" w:hAnsi="Times New Roman"/>
                <w:sz w:val="20"/>
                <w:szCs w:val="20"/>
              </w:rPr>
              <w:t>.202</w:t>
            </w:r>
            <w:r w:rsidRPr="00707DF9">
              <w:rPr>
                <w:rFonts w:ascii="Times New Roman" w:eastAsia="Times New Roman" w:hAnsi="Times New Roman"/>
                <w:sz w:val="20"/>
                <w:szCs w:val="20"/>
              </w:rPr>
              <w:t>4</w:t>
            </w:r>
            <w:r w:rsidR="00666FA7" w:rsidRPr="00707DF9">
              <w:rPr>
                <w:rFonts w:ascii="Times New Roman" w:eastAsia="Times New Roman" w:hAnsi="Times New Roman"/>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79668" w14:textId="77777777" w:rsidR="00666FA7" w:rsidRPr="00707DF9" w:rsidRDefault="00666FA7" w:rsidP="00BF0896">
            <w:pPr>
              <w:rPr>
                <w:rFonts w:ascii="Times New Roman" w:eastAsia="Times New Roman" w:hAnsi="Times New Roman"/>
                <w:sz w:val="20"/>
                <w:szCs w:val="20"/>
              </w:rPr>
            </w:pPr>
            <w:r w:rsidRPr="00707DF9">
              <w:rPr>
                <w:rFonts w:ascii="Times New Roman" w:hAnsi="Times New Roman"/>
                <w:b/>
                <w:sz w:val="20"/>
                <w:szCs w:val="20"/>
              </w:rPr>
              <w:t>Тема: Международный женский день – 8 марта. Женские профессии.</w:t>
            </w:r>
          </w:p>
        </w:tc>
      </w:tr>
      <w:tr w:rsidR="00666FA7" w:rsidRPr="00707DF9" w14:paraId="039BDCC0" w14:textId="77777777" w:rsidTr="00666F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31EF4" w14:textId="77777777" w:rsidR="00666FA7" w:rsidRPr="00707DF9" w:rsidRDefault="00666FA7"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74EE8" w14:textId="77777777" w:rsidR="00666FA7" w:rsidRPr="00707DF9" w:rsidRDefault="00666FA7"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AF313" w14:textId="77777777" w:rsidR="00666FA7" w:rsidRPr="00707DF9" w:rsidRDefault="00666FA7"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666FA7" w:rsidRPr="00707DF9" w14:paraId="3DDC8664" w14:textId="77777777" w:rsidTr="00B15F71">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051BF"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8FCD55E" w14:textId="77777777" w:rsidR="00666FA7" w:rsidRPr="00707DF9" w:rsidRDefault="00666FA7"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6924DD8"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Беседа «Профессия моей мамы» Цель: формирование грамматического строя речи, обогащение словаря.</w:t>
            </w:r>
          </w:p>
          <w:p w14:paraId="35C11104" w14:textId="181410C9" w:rsidR="00666FA7" w:rsidRPr="00707DF9" w:rsidRDefault="00666FA7" w:rsidP="00BF0896">
            <w:pPr>
              <w:rPr>
                <w:rFonts w:ascii="Times New Roman" w:hAnsi="Times New Roman"/>
                <w:sz w:val="20"/>
                <w:szCs w:val="20"/>
              </w:rPr>
            </w:pPr>
            <w:r w:rsidRPr="00707DF9">
              <w:rPr>
                <w:rFonts w:ascii="Times New Roman" w:hAnsi="Times New Roman"/>
                <w:sz w:val="20"/>
                <w:szCs w:val="20"/>
              </w:rPr>
              <w:t>Словесная игра</w:t>
            </w:r>
            <w:r w:rsidR="006703F5" w:rsidRPr="00707DF9">
              <w:rPr>
                <w:rFonts w:ascii="Times New Roman" w:hAnsi="Times New Roman"/>
                <w:sz w:val="20"/>
                <w:szCs w:val="20"/>
              </w:rPr>
              <w:t>: и</w:t>
            </w:r>
            <w:r w:rsidRPr="00707DF9">
              <w:rPr>
                <w:rFonts w:ascii="Times New Roman" w:hAnsi="Times New Roman"/>
                <w:sz w:val="20"/>
                <w:szCs w:val="20"/>
              </w:rPr>
              <w:t>/у по развитию речи Цель: проговаривание чистоговорок на шипящие звуки</w:t>
            </w:r>
          </w:p>
          <w:p w14:paraId="4AB68D1C"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Пальчиковая гимнастика: «Наши мамы». Цель: развитие мелкой моторики рук.</w:t>
            </w:r>
          </w:p>
          <w:p w14:paraId="58505006"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Индивидуальная работа: Повторение стихотворений к утреннику Цель: развитие памяти, речи</w:t>
            </w:r>
          </w:p>
          <w:p w14:paraId="1C1AE2C1"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ЧХЛ: Чтение стихотворения И. Косякова «Все она» Цель: знакомство с новым стихотворением, обсуждение.</w:t>
            </w:r>
          </w:p>
          <w:p w14:paraId="4E79C128"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Утренняя гимнастика к. № 13</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FF3FA77" w14:textId="77777777" w:rsidR="00666FA7" w:rsidRPr="00707DF9" w:rsidRDefault="00666FA7"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666FA7" w:rsidRPr="00707DF9" w14:paraId="3B97C3B4" w14:textId="77777777" w:rsidTr="00666F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C7807"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9ED7BB" w14:textId="503541AF" w:rsidR="00666FA7" w:rsidRPr="00707DF9" w:rsidRDefault="00666FA7"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26C701AB" w14:textId="77777777" w:rsidR="00666FA7" w:rsidRPr="00707DF9" w:rsidRDefault="00666FA7" w:rsidP="00BF0896">
            <w:pPr>
              <w:ind w:left="-48" w:right="-882" w:firstLine="48"/>
              <w:rPr>
                <w:rFonts w:ascii="Times New Roman" w:eastAsia="Times New Roman" w:hAnsi="Times New Roman"/>
                <w:sz w:val="20"/>
                <w:szCs w:val="20"/>
              </w:rPr>
            </w:pPr>
          </w:p>
        </w:tc>
      </w:tr>
      <w:tr w:rsidR="00666FA7" w:rsidRPr="00707DF9" w14:paraId="352A755F" w14:textId="77777777" w:rsidTr="00666F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BAE47"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9A41F"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Наблюдение за птицами. Обратить внимание детей на изменения в природе. Как вся природа ожила, солнце ярко светит. После зимнего затишья радует нас шумные песни пернатых друзей. Грая – миролюбивая птица и общительная. Много работает своим клювом, добывая из почвы личинок насекомых и червей. Люди всегда ждали весну и радовались ее приходу. Увидал грача – встречай весну. Ранний прилет грачей - к тепло весне. А воробьи, зимовавшие в нами радуются приходу весны, греются на солнышке, купаются в лужах.</w:t>
            </w:r>
          </w:p>
          <w:p w14:paraId="053A1A4C"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Художественное слово:</w:t>
            </w:r>
            <w:r w:rsidRPr="00707DF9">
              <w:rPr>
                <w:rFonts w:ascii="Times New Roman" w:hAnsi="Times New Roman"/>
                <w:sz w:val="20"/>
                <w:szCs w:val="20"/>
              </w:rPr>
              <w:tab/>
              <w:t>с крыши - капели, грачи прилетели, воробьи чирикают, они весну кликают.</w:t>
            </w:r>
          </w:p>
          <w:p w14:paraId="210F91B4"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lastRenderedPageBreak/>
              <w:t>Д/и «Кто как кричит?» - учить детей слышать и развивать фонематическое восприятие.</w:t>
            </w:r>
          </w:p>
          <w:p w14:paraId="6D5573CA"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П/игра: «Хитрая лиса» - упражнять детей в беге, ловкости, хитрости, смекалки.</w:t>
            </w:r>
          </w:p>
          <w:p w14:paraId="0247FE94"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И/р по ФИЗО: прыжки в длину с места.</w:t>
            </w:r>
          </w:p>
          <w:p w14:paraId="1EFE205A"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Труд. поручения: кормить птиц, почистить кормушки, собрать мусор на участке.</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62BD319"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Выносной </w:t>
            </w:r>
          </w:p>
          <w:p w14:paraId="2A4E2B9E"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13EC1575"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62FFE0CD"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0D5FF443" w14:textId="77777777" w:rsidR="00666FA7" w:rsidRPr="00707DF9" w:rsidRDefault="00666FA7"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666FA7" w:rsidRPr="00707DF9" w14:paraId="447D319B" w14:textId="77777777" w:rsidTr="00666F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59ED8"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C0B9C6F"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Создать условия для самостоятельной деятельности детей с наглядным материалом «Мамы всякие нужны, мамы всякие важны» Цель: формирование представлений о труде мам, расширение кругозора детей.</w:t>
            </w:r>
          </w:p>
        </w:tc>
      </w:tr>
      <w:tr w:rsidR="00666FA7" w:rsidRPr="00707DF9" w14:paraId="76B6A7CE" w14:textId="77777777" w:rsidTr="00666F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4D4A3"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E3614"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Постепенный подъем. закаливающие процедуры, микрогимнастика № 13</w:t>
            </w:r>
          </w:p>
          <w:p w14:paraId="262D4DF9"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Творческая мастерская: Рисование тычком «Мимоза» Цель: закрепление умения рисовать при помощи тычка. Задачи: образовательные - учить рисовать цветы, расширить знания о цветах; развивающие - развивать эстетическое отношение к окружающему миру.</w:t>
            </w:r>
          </w:p>
          <w:p w14:paraId="3314FF7B" w14:textId="385F99FA" w:rsidR="00666FA7" w:rsidRPr="00707DF9" w:rsidRDefault="00666FA7" w:rsidP="00BF0896">
            <w:pPr>
              <w:rPr>
                <w:rFonts w:ascii="Times New Roman" w:hAnsi="Times New Roman"/>
                <w:sz w:val="20"/>
                <w:szCs w:val="20"/>
              </w:rPr>
            </w:pPr>
            <w:r w:rsidRPr="00707DF9">
              <w:rPr>
                <w:rFonts w:ascii="Times New Roman" w:hAnsi="Times New Roman"/>
                <w:sz w:val="20"/>
                <w:szCs w:val="20"/>
              </w:rPr>
              <w:t>Д/</w:t>
            </w:r>
            <w:r w:rsidR="006703F5" w:rsidRPr="00707DF9">
              <w:rPr>
                <w:rFonts w:ascii="Times New Roman" w:hAnsi="Times New Roman"/>
                <w:sz w:val="20"/>
                <w:szCs w:val="20"/>
              </w:rPr>
              <w:t>и «</w:t>
            </w:r>
            <w:r w:rsidRPr="00707DF9">
              <w:rPr>
                <w:rFonts w:ascii="Times New Roman" w:hAnsi="Times New Roman"/>
                <w:sz w:val="20"/>
                <w:szCs w:val="20"/>
              </w:rPr>
              <w:t>Цветной круг» Цель: закрепление знаний детей об основных и составных цветах, о теплых и холодных цветах.</w:t>
            </w:r>
          </w:p>
          <w:p w14:paraId="4799EA19" w14:textId="7103E511"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Индивидуальная работа: Собирание мозаики с изображением </w:t>
            </w:r>
            <w:r w:rsidR="006703F5" w:rsidRPr="00707DF9">
              <w:rPr>
                <w:rFonts w:ascii="Times New Roman" w:hAnsi="Times New Roman"/>
                <w:sz w:val="20"/>
                <w:szCs w:val="20"/>
              </w:rPr>
              <w:t>цветов.</w:t>
            </w:r>
          </w:p>
        </w:tc>
      </w:tr>
      <w:tr w:rsidR="00666FA7" w:rsidRPr="00707DF9" w14:paraId="47DB449E" w14:textId="77777777" w:rsidTr="00666FA7">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508B29" w14:textId="77777777" w:rsidR="00666FA7" w:rsidRPr="00707DF9" w:rsidRDefault="00666FA7"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79184" w14:textId="327E6875" w:rsidR="00666FA7" w:rsidRPr="00707DF9" w:rsidRDefault="00666FA7"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489644D4"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Склонение информационных слов. У каждого малыша есть … (мама). Каждый человек любит свою …(маму). На свете очень трудно жить без …(мамы). На праздник 8 Марта мы дарим подарки и цветы … (маме)-воспитание уважения к труду мамы</w:t>
            </w:r>
          </w:p>
        </w:tc>
      </w:tr>
      <w:tr w:rsidR="00666FA7" w:rsidRPr="00707DF9" w14:paraId="5EEEC1B6" w14:textId="77777777" w:rsidTr="00666FA7">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445CD"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D56B298"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настом</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формировать умение самостоятельно выделять первые признаки весны в неживой природе; продолжить знакомить со свойствами снега; воспитывать интерес к весенним наблюдениям.</w:t>
            </w:r>
          </w:p>
          <w:p w14:paraId="320E6B5A"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Назовите цвет снега. Где находится снег более темного цвета? Появление твердой ледяной корки – наста – на пригретых солнцем снежных сугробах. Сравните свои следы на рыхлом снегу и на насте. (Разница в плотности снега.) Что происходит со снегом при изменении температуры воздуха?</w:t>
            </w:r>
          </w:p>
          <w:p w14:paraId="6E393887" w14:textId="3D462DC9"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bCs/>
                <w:sz w:val="20"/>
                <w:szCs w:val="20"/>
              </w:rPr>
              <w:t xml:space="preserve">Приметы: </w:t>
            </w:r>
            <w:r w:rsidR="006703F5" w:rsidRPr="00707DF9">
              <w:rPr>
                <w:rFonts w:ascii="Times New Roman" w:eastAsia="Times New Roman" w:hAnsi="Times New Roman"/>
                <w:sz w:val="20"/>
                <w:szCs w:val="20"/>
              </w:rPr>
              <w:t>если весной снег тает быстро, а вода бежит дружно</w:t>
            </w:r>
            <w:r w:rsidRPr="00707DF9">
              <w:rPr>
                <w:rFonts w:ascii="Times New Roman" w:eastAsia="Times New Roman" w:hAnsi="Times New Roman"/>
                <w:sz w:val="20"/>
                <w:szCs w:val="20"/>
              </w:rPr>
              <w:t xml:space="preserve"> – к мокрому лету; ранняя весна – летом много непогожих дней.</w:t>
            </w:r>
          </w:p>
          <w:p w14:paraId="243A9545"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на весну надейся, а дрова запасай; весенний лед толст, да прост; осенний тонок да цепок.</w:t>
            </w:r>
          </w:p>
          <w:p w14:paraId="767D4637"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3EFB9721"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Весна</w:t>
            </w:r>
          </w:p>
          <w:p w14:paraId="54E19D3C"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Зима недаром злится, </w:t>
            </w:r>
          </w:p>
          <w:p w14:paraId="6E59F53D"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Прошла ее пора –</w:t>
            </w:r>
          </w:p>
          <w:p w14:paraId="0C221B53"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Весна в окно стучится</w:t>
            </w:r>
          </w:p>
          <w:p w14:paraId="137F03DD"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И гонит со двора.</w:t>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t>Ф. Тютчев</w:t>
            </w:r>
          </w:p>
          <w:p w14:paraId="0AC3FE6B"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1C040D24"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Жил я посреди двора, </w:t>
            </w:r>
          </w:p>
          <w:p w14:paraId="6278CF61"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Где играла детвора,</w:t>
            </w:r>
          </w:p>
          <w:p w14:paraId="4FB8AA02"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Но от солнечных лучей </w:t>
            </w:r>
          </w:p>
          <w:p w14:paraId="7A5EEC89"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Превратился я в ручей. </w:t>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t>(Снег.)</w:t>
            </w:r>
          </w:p>
          <w:p w14:paraId="26A52D7F"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Опыт «Определение плотности снега».</w:t>
            </w:r>
          </w:p>
          <w:p w14:paraId="29CF2001"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«Выдели слово».</w:t>
            </w:r>
          </w:p>
          <w:p w14:paraId="0A0B890E"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Цель: закрепить правильное произношение определенных звуков в словах, учить выделять из группы слов, из речевого потока слова с данным звуком.</w:t>
            </w:r>
          </w:p>
          <w:p w14:paraId="77958485" w14:textId="343F5FCA"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Ход игры: воспитатель произносит слова и предлагает детям </w:t>
            </w:r>
            <w:r w:rsidR="006703F5" w:rsidRPr="00707DF9">
              <w:rPr>
                <w:rFonts w:ascii="Times New Roman" w:eastAsia="Times New Roman" w:hAnsi="Times New Roman"/>
                <w:sz w:val="20"/>
                <w:szCs w:val="20"/>
              </w:rPr>
              <w:t>хлопать в ладоши тогда, когда</w:t>
            </w:r>
            <w:r w:rsidRPr="00707DF9">
              <w:rPr>
                <w:rFonts w:ascii="Times New Roman" w:eastAsia="Times New Roman" w:hAnsi="Times New Roman"/>
                <w:sz w:val="20"/>
                <w:szCs w:val="20"/>
              </w:rPr>
              <w:t xml:space="preserve"> они услышат слова, в которых есть звук [з] (песня комарика). </w:t>
            </w:r>
          </w:p>
          <w:p w14:paraId="3E09E97D"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Рекомендуемые слова: </w:t>
            </w:r>
            <w:r w:rsidRPr="00707DF9">
              <w:rPr>
                <w:rFonts w:ascii="Times New Roman" w:eastAsia="Times New Roman" w:hAnsi="Times New Roman"/>
                <w:i/>
                <w:iCs/>
                <w:sz w:val="20"/>
                <w:szCs w:val="20"/>
              </w:rPr>
              <w:t>зайка, мышка, кошка, замок, коза, машина, книга, звонок.</w:t>
            </w:r>
            <w:r w:rsidRPr="00707DF9">
              <w:rPr>
                <w:rFonts w:ascii="Times New Roman" w:eastAsia="Times New Roman" w:hAnsi="Times New Roman"/>
                <w:sz w:val="20"/>
                <w:szCs w:val="20"/>
              </w:rPr>
              <w:t xml:space="preserve"> </w:t>
            </w:r>
          </w:p>
          <w:p w14:paraId="1D4F2DF7"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Воспитатель должен произносить слова медленно, после каждого слова делать паузу, чтобы дети могли подумать.</w:t>
            </w:r>
          </w:p>
          <w:p w14:paraId="01A31023"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«Найди ошибку».</w:t>
            </w:r>
          </w:p>
          <w:p w14:paraId="67AEB30E" w14:textId="77777777" w:rsidR="00666FA7" w:rsidRPr="00707DF9" w:rsidRDefault="00666FA7"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Подвижные игры «Кот и мыши», «Пробеги тихо».</w:t>
            </w:r>
          </w:p>
          <w:p w14:paraId="3417FD99" w14:textId="77777777"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bCs/>
                <w:sz w:val="20"/>
                <w:szCs w:val="20"/>
              </w:rPr>
              <w:t xml:space="preserve">Труд на участке: </w:t>
            </w:r>
            <w:r w:rsidRPr="00707DF9">
              <w:rPr>
                <w:rFonts w:ascii="Times New Roman" w:eastAsia="Times New Roman" w:hAnsi="Times New Roman"/>
                <w:sz w:val="20"/>
                <w:szCs w:val="20"/>
              </w:rPr>
              <w:t>уборка дорожек от снега.</w:t>
            </w:r>
          </w:p>
        </w:tc>
        <w:tc>
          <w:tcPr>
            <w:tcW w:w="1842" w:type="dxa"/>
            <w:tcBorders>
              <w:top w:val="single" w:sz="2" w:space="0" w:color="auto"/>
              <w:left w:val="single" w:sz="4" w:space="0" w:color="auto"/>
              <w:bottom w:val="single" w:sz="2" w:space="0" w:color="auto"/>
              <w:right w:val="single" w:sz="4" w:space="0" w:color="000000" w:themeColor="text1"/>
            </w:tcBorders>
          </w:tcPr>
          <w:p w14:paraId="1768AFE6" w14:textId="77777777" w:rsidR="00666FA7" w:rsidRPr="00707DF9" w:rsidRDefault="00666FA7" w:rsidP="00BF0896">
            <w:pPr>
              <w:ind w:left="-45" w:right="-885" w:firstLine="45"/>
              <w:rPr>
                <w:rFonts w:ascii="Times New Roman" w:hAnsi="Times New Roman"/>
                <w:sz w:val="20"/>
                <w:szCs w:val="20"/>
              </w:rPr>
            </w:pPr>
          </w:p>
          <w:p w14:paraId="2630D1D0"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39EDE870"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76FADC4A"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10E1E74A"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4572C4A5" w14:textId="77777777" w:rsidR="00666FA7" w:rsidRPr="00707DF9" w:rsidRDefault="00666FA7"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666FA7" w:rsidRPr="00707DF9" w14:paraId="37C2BC17" w14:textId="77777777" w:rsidTr="00666F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A3FCF" w14:textId="77777777" w:rsidR="00666FA7" w:rsidRPr="00707DF9" w:rsidRDefault="00666FA7"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E8FC3" w14:textId="77777777" w:rsidR="00666FA7" w:rsidRPr="00707DF9" w:rsidRDefault="0088470F" w:rsidP="0088470F">
            <w:pPr>
              <w:rPr>
                <w:rFonts w:ascii="Times New Roman" w:hAnsi="Times New Roman"/>
                <w:sz w:val="20"/>
                <w:szCs w:val="20"/>
                <w:lang w:eastAsia="ru-RU"/>
              </w:rPr>
            </w:pPr>
            <w:r w:rsidRPr="00707DF9">
              <w:rPr>
                <w:rFonts w:ascii="Times New Roman" w:hAnsi="Times New Roman"/>
                <w:sz w:val="20"/>
                <w:szCs w:val="20"/>
                <w:lang w:eastAsia="ru-RU"/>
              </w:rPr>
              <w:t>Выставка творческих работ «Весна идет, весне дорогу!».</w:t>
            </w:r>
          </w:p>
          <w:p w14:paraId="3B9E0215" w14:textId="77777777" w:rsidR="00666FA7" w:rsidRPr="00707DF9" w:rsidRDefault="00666FA7" w:rsidP="00BF0896">
            <w:pPr>
              <w:ind w:left="-48" w:right="34" w:firstLine="48"/>
              <w:rPr>
                <w:rFonts w:ascii="Times New Roman" w:eastAsia="Times New Roman" w:hAnsi="Times New Roman"/>
                <w:sz w:val="20"/>
                <w:szCs w:val="20"/>
              </w:rPr>
            </w:pPr>
          </w:p>
        </w:tc>
      </w:tr>
    </w:tbl>
    <w:p w14:paraId="44B69DBD" w14:textId="77777777" w:rsidR="00666FA7" w:rsidRPr="00707DF9" w:rsidRDefault="00666FA7"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666FA7" w:rsidRPr="00707DF9" w14:paraId="11EA7396" w14:textId="77777777" w:rsidTr="00666F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E3E44" w14:textId="7FD69EE8" w:rsidR="00666FA7" w:rsidRPr="00707DF9" w:rsidRDefault="00666FA7" w:rsidP="00BF0896">
            <w:pPr>
              <w:rPr>
                <w:rFonts w:ascii="Times New Roman" w:eastAsia="Times New Roman" w:hAnsi="Times New Roman"/>
                <w:sz w:val="20"/>
                <w:szCs w:val="20"/>
              </w:rPr>
            </w:pPr>
            <w:r w:rsidRPr="00707DF9">
              <w:rPr>
                <w:rFonts w:ascii="Times New Roman" w:eastAsia="Times New Roman" w:hAnsi="Times New Roman"/>
                <w:sz w:val="20"/>
                <w:szCs w:val="20"/>
              </w:rPr>
              <w:t>0</w:t>
            </w:r>
            <w:r w:rsidR="008A02FF" w:rsidRPr="00707DF9">
              <w:rPr>
                <w:rFonts w:ascii="Times New Roman" w:eastAsia="Times New Roman" w:hAnsi="Times New Roman"/>
                <w:sz w:val="20"/>
                <w:szCs w:val="20"/>
              </w:rPr>
              <w:t>6</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7920A" w14:textId="77777777" w:rsidR="00666FA7" w:rsidRPr="00707DF9" w:rsidRDefault="00666FA7" w:rsidP="00BF0896">
            <w:pPr>
              <w:rPr>
                <w:rFonts w:ascii="Times New Roman" w:eastAsia="Times New Roman" w:hAnsi="Times New Roman"/>
                <w:sz w:val="20"/>
                <w:szCs w:val="20"/>
              </w:rPr>
            </w:pPr>
            <w:r w:rsidRPr="00707DF9">
              <w:rPr>
                <w:rFonts w:ascii="Times New Roman" w:hAnsi="Times New Roman"/>
                <w:b/>
                <w:sz w:val="20"/>
                <w:szCs w:val="20"/>
              </w:rPr>
              <w:t>Тема: Международный женский день – 8 марта. Женские профессии.</w:t>
            </w:r>
          </w:p>
        </w:tc>
      </w:tr>
      <w:tr w:rsidR="00666FA7" w:rsidRPr="00707DF9" w14:paraId="2A02B439" w14:textId="77777777" w:rsidTr="00666F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0EEF9" w14:textId="77777777" w:rsidR="00666FA7" w:rsidRPr="00707DF9" w:rsidRDefault="00666FA7"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CAA1D" w14:textId="77777777" w:rsidR="00666FA7" w:rsidRPr="00707DF9" w:rsidRDefault="00666FA7"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6E458" w14:textId="77777777" w:rsidR="00666FA7" w:rsidRPr="00707DF9" w:rsidRDefault="00666FA7"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666FA7" w:rsidRPr="00707DF9" w14:paraId="00D10CB0" w14:textId="77777777" w:rsidTr="00666FA7">
        <w:trPr>
          <w:trHeight w:val="69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8C7A6"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59FF615" w14:textId="77777777" w:rsidR="00666FA7" w:rsidRPr="00707DF9" w:rsidRDefault="00666FA7"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4B0681C"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Беседа «Если мама заболела…» Цель: развитие навыков правильного грамматического строя речи.</w:t>
            </w:r>
          </w:p>
          <w:p w14:paraId="3E96C3E7" w14:textId="009356BA" w:rsidR="00666FA7" w:rsidRPr="00707DF9" w:rsidRDefault="00666FA7" w:rsidP="00BF0896">
            <w:pPr>
              <w:rPr>
                <w:rFonts w:ascii="Times New Roman" w:hAnsi="Times New Roman"/>
                <w:sz w:val="20"/>
                <w:szCs w:val="20"/>
              </w:rPr>
            </w:pPr>
            <w:r w:rsidRPr="00707DF9">
              <w:rPr>
                <w:rFonts w:ascii="Times New Roman" w:hAnsi="Times New Roman"/>
                <w:sz w:val="20"/>
                <w:szCs w:val="20"/>
              </w:rPr>
              <w:t>Рассматривание сюжетных картинок «Весенние изменения</w:t>
            </w:r>
            <w:r w:rsidR="006703F5" w:rsidRPr="00707DF9">
              <w:rPr>
                <w:rFonts w:ascii="Times New Roman" w:hAnsi="Times New Roman"/>
                <w:sz w:val="20"/>
                <w:szCs w:val="20"/>
              </w:rPr>
              <w:t>». Цель</w:t>
            </w:r>
            <w:r w:rsidRPr="00707DF9">
              <w:rPr>
                <w:rFonts w:ascii="Times New Roman" w:hAnsi="Times New Roman"/>
                <w:sz w:val="20"/>
                <w:szCs w:val="20"/>
              </w:rPr>
              <w:t>: закрепление названий весенних месяцев и признаков весны.</w:t>
            </w:r>
          </w:p>
          <w:p w14:paraId="38E64491"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Дыхательная гимнастика: «Дерево на ветру»</w:t>
            </w:r>
          </w:p>
          <w:p w14:paraId="74E14BBC"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Цель: формирование дыхательного аппарата.</w:t>
            </w:r>
          </w:p>
          <w:p w14:paraId="02235C11"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Пальчиковая гимнастика: «Наши мамы». Цель: развитие мелкой моторики рук.</w:t>
            </w:r>
          </w:p>
          <w:p w14:paraId="218FB9E4" w14:textId="64151C28" w:rsidR="00666FA7" w:rsidRPr="00707DF9" w:rsidRDefault="00666FA7" w:rsidP="00BF0896">
            <w:pPr>
              <w:rPr>
                <w:rFonts w:ascii="Times New Roman" w:hAnsi="Times New Roman"/>
                <w:sz w:val="20"/>
                <w:szCs w:val="20"/>
              </w:rPr>
            </w:pPr>
            <w:r w:rsidRPr="00707DF9">
              <w:rPr>
                <w:rFonts w:ascii="Times New Roman" w:hAnsi="Times New Roman"/>
                <w:sz w:val="20"/>
                <w:szCs w:val="20"/>
              </w:rPr>
              <w:t>Индивидуальная работа</w:t>
            </w:r>
            <w:r w:rsidR="006703F5" w:rsidRPr="00707DF9">
              <w:rPr>
                <w:rFonts w:ascii="Times New Roman" w:hAnsi="Times New Roman"/>
                <w:sz w:val="20"/>
                <w:szCs w:val="20"/>
              </w:rPr>
              <w:t>: и</w:t>
            </w:r>
            <w:r w:rsidRPr="00707DF9">
              <w:rPr>
                <w:rFonts w:ascii="Times New Roman" w:hAnsi="Times New Roman"/>
                <w:sz w:val="20"/>
                <w:szCs w:val="20"/>
              </w:rPr>
              <w:t>/р по ФЭМП: «Один - много» Цель: умение образовывать существительное в форме множественного числа</w:t>
            </w:r>
          </w:p>
          <w:p w14:paraId="21DB1EC6"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Утренняя гимнастика к. № 13</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E384C39" w14:textId="77777777" w:rsidR="00666FA7" w:rsidRPr="00707DF9" w:rsidRDefault="00666FA7"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666FA7" w:rsidRPr="00707DF9" w14:paraId="1B729BA3" w14:textId="77777777" w:rsidTr="00666F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E077A7"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B38F5" w14:textId="0B0227D0" w:rsidR="00E66C19" w:rsidRPr="00707DF9" w:rsidRDefault="00E66C19" w:rsidP="00E66C19">
            <w:pPr>
              <w:rPr>
                <w:rFonts w:ascii="Times New Roman" w:eastAsia="Times New Roman" w:hAnsi="Times New Roman"/>
                <w:b/>
                <w:sz w:val="20"/>
                <w:szCs w:val="20"/>
              </w:rPr>
            </w:pPr>
          </w:p>
          <w:p w14:paraId="1402296A" w14:textId="2625B429" w:rsidR="00666FA7" w:rsidRPr="00707DF9" w:rsidRDefault="00666FA7"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31FB943C" w14:textId="77777777" w:rsidR="00666FA7" w:rsidRPr="00707DF9" w:rsidRDefault="00666FA7" w:rsidP="00BF0896">
            <w:pPr>
              <w:ind w:left="-48" w:right="-882" w:firstLine="48"/>
              <w:rPr>
                <w:rFonts w:ascii="Times New Roman" w:eastAsia="Times New Roman" w:hAnsi="Times New Roman"/>
                <w:sz w:val="20"/>
                <w:szCs w:val="20"/>
              </w:rPr>
            </w:pPr>
          </w:p>
        </w:tc>
      </w:tr>
      <w:tr w:rsidR="00666FA7" w:rsidRPr="00707DF9" w14:paraId="06C4CDCC" w14:textId="77777777" w:rsidTr="00666F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98DE4"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516DB"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Наблюдение за погодой. Обратить внимание детей на погоду. Какое время года сейчас? Какой месяц? Какой праздник в этом месяце, какого числа? А знаете ли вы что первый месяц весны раньше назывался Мартусом, в честь мифологического бога война Марса, который был призван также защищать мирный труд, был богом земледелия и скотоводства, защитником полей и стад. Март еще называли ветроносом и свистуном, за вой холодного ветра и потому что везде сует свой нос. В русском народном календарном фольклоре марту отводилась роль зазывателя весны. Он первенец весны – вестник теплых дней.</w:t>
            </w:r>
          </w:p>
          <w:p w14:paraId="545A9DC8"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Художественное слово: как в марте зима на злиться, а весне покориться. Дует теплый южный ветер, снег чернеет, мякнет, тает, грая горластый прилетает, что за месяц? Кто узнает?</w:t>
            </w:r>
          </w:p>
          <w:p w14:paraId="3363F3C6"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 xml:space="preserve">Д/и «Дерево живое» - изменения в различные времена года. </w:t>
            </w:r>
          </w:p>
          <w:p w14:paraId="1C8BBEE9" w14:textId="77777777" w:rsidR="004B4CF9" w:rsidRPr="00707DF9" w:rsidRDefault="004B4CF9" w:rsidP="004B4CF9">
            <w:pPr>
              <w:rPr>
                <w:rFonts w:ascii="Times New Roman" w:hAnsi="Times New Roman"/>
                <w:sz w:val="20"/>
                <w:szCs w:val="20"/>
              </w:rPr>
            </w:pPr>
            <w:r w:rsidRPr="00707DF9">
              <w:rPr>
                <w:rFonts w:ascii="Times New Roman" w:hAnsi="Times New Roman"/>
                <w:sz w:val="20"/>
                <w:szCs w:val="20"/>
              </w:rPr>
              <w:t>П/игра: «День и ночь» - упражнять детей в ловкости, беге.</w:t>
            </w:r>
          </w:p>
          <w:p w14:paraId="3827AB2A" w14:textId="77777777" w:rsidR="00666FA7" w:rsidRPr="00707DF9" w:rsidRDefault="004B4CF9" w:rsidP="00BF0896">
            <w:pPr>
              <w:rPr>
                <w:rFonts w:ascii="Times New Roman" w:hAnsi="Times New Roman"/>
                <w:sz w:val="20"/>
                <w:szCs w:val="20"/>
              </w:rPr>
            </w:pPr>
            <w:r w:rsidRPr="00707DF9">
              <w:rPr>
                <w:rFonts w:ascii="Times New Roman" w:hAnsi="Times New Roman"/>
                <w:sz w:val="20"/>
                <w:szCs w:val="20"/>
              </w:rPr>
              <w:t>И/р по ФИЗО: прыжки с преодолением препятствий Труд. поручения: почистить крыльцо</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4DE3EC6"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3D1B2DF0"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56BE1B44"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5628D9B1"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78343AE8" w14:textId="77777777" w:rsidR="00666FA7" w:rsidRPr="00707DF9" w:rsidRDefault="00666FA7"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666FA7" w:rsidRPr="00707DF9" w14:paraId="477C5E64" w14:textId="77777777" w:rsidTr="00666F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7B3CC"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35964C9" w14:textId="77777777" w:rsidR="00666FA7" w:rsidRPr="00707DF9" w:rsidRDefault="00666FA7" w:rsidP="00BF0896">
            <w:pPr>
              <w:pStyle w:val="a3"/>
              <w:ind w:left="0" w:right="34"/>
              <w:rPr>
                <w:rFonts w:ascii="Times New Roman" w:hAnsi="Times New Roman"/>
                <w:sz w:val="20"/>
                <w:szCs w:val="20"/>
              </w:rPr>
            </w:pPr>
            <w:r w:rsidRPr="00707DF9">
              <w:rPr>
                <w:rFonts w:ascii="Times New Roman" w:hAnsi="Times New Roman"/>
                <w:sz w:val="20"/>
                <w:szCs w:val="20"/>
              </w:rPr>
              <w:t>Трудовое поручение: «Вытрем пыль с мебели» Цель: воспитание желания участвовать в трудовой деятельности, умение соблюдать порядок и чистоту.</w:t>
            </w:r>
          </w:p>
        </w:tc>
      </w:tr>
      <w:tr w:rsidR="00666FA7" w:rsidRPr="00707DF9" w14:paraId="2D18F086" w14:textId="77777777" w:rsidTr="00666F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E0769"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EFBE5"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микрогимнастика № 13</w:t>
            </w:r>
          </w:p>
          <w:p w14:paraId="7302553B"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Обучающая ситуация: Воспитание навыков самообслуживания дежурство по столовой. Цель: Воспитание культуры еды: продолжать учить есть аккуратно, не спеша.</w:t>
            </w:r>
          </w:p>
          <w:p w14:paraId="3B8CBEDB" w14:textId="50A1F443"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Беседа «Какой подарок для мамы лучше». Цель: развитие знаний детей о роли </w:t>
            </w:r>
            <w:r w:rsidR="006703F5" w:rsidRPr="00707DF9">
              <w:rPr>
                <w:rFonts w:ascii="Times New Roman" w:hAnsi="Times New Roman"/>
                <w:sz w:val="20"/>
                <w:szCs w:val="20"/>
              </w:rPr>
              <w:t>матери в</w:t>
            </w:r>
            <w:r w:rsidRPr="00707DF9">
              <w:rPr>
                <w:rFonts w:ascii="Times New Roman" w:hAnsi="Times New Roman"/>
                <w:sz w:val="20"/>
                <w:szCs w:val="20"/>
              </w:rPr>
              <w:t xml:space="preserve"> их жизни.</w:t>
            </w:r>
          </w:p>
          <w:p w14:paraId="2182AC4E" w14:textId="47633D89"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Индивидуальная </w:t>
            </w:r>
            <w:r w:rsidR="006703F5" w:rsidRPr="00707DF9">
              <w:rPr>
                <w:rFonts w:ascii="Times New Roman" w:hAnsi="Times New Roman"/>
                <w:sz w:val="20"/>
                <w:szCs w:val="20"/>
              </w:rPr>
              <w:t>работа: «</w:t>
            </w:r>
            <w:r w:rsidRPr="00707DF9">
              <w:rPr>
                <w:rFonts w:ascii="Times New Roman" w:hAnsi="Times New Roman"/>
                <w:sz w:val="20"/>
                <w:szCs w:val="20"/>
              </w:rPr>
              <w:t>Посчитаем цветы для мам» - закрепление согласования числительных с существительным</w:t>
            </w:r>
          </w:p>
        </w:tc>
      </w:tr>
      <w:tr w:rsidR="00666FA7" w:rsidRPr="00707DF9" w14:paraId="623430B4" w14:textId="77777777" w:rsidTr="00666FA7">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00365" w14:textId="77777777" w:rsidR="00666FA7" w:rsidRPr="00707DF9" w:rsidRDefault="00666FA7"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F14CE" w14:textId="3CE96800" w:rsidR="00666FA7" w:rsidRPr="00707DF9" w:rsidRDefault="00666FA7"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3E6DF7E1" w14:textId="77777777" w:rsidR="00666FA7" w:rsidRPr="00707DF9" w:rsidRDefault="00666FA7" w:rsidP="00BF0896">
            <w:pPr>
              <w:shd w:val="clear" w:color="auto" w:fill="FFFFFF"/>
              <w:rPr>
                <w:rFonts w:ascii="Times New Roman" w:eastAsia="Times New Roman" w:hAnsi="Times New Roman"/>
                <w:color w:val="000000"/>
                <w:sz w:val="20"/>
                <w:szCs w:val="20"/>
              </w:rPr>
            </w:pPr>
            <w:r w:rsidRPr="00707DF9">
              <w:rPr>
                <w:rFonts w:ascii="Times New Roman" w:eastAsia="Times New Roman" w:hAnsi="Times New Roman"/>
                <w:color w:val="000000"/>
                <w:sz w:val="20"/>
                <w:szCs w:val="20"/>
              </w:rPr>
              <w:t>Чтение И.Косяков "Все она"- продолжать учить беседовать по про читанному.</w:t>
            </w:r>
          </w:p>
          <w:p w14:paraId="1BCB52CD" w14:textId="77777777" w:rsidR="00666FA7" w:rsidRPr="00707DF9" w:rsidRDefault="00666FA7" w:rsidP="00BF0896">
            <w:pPr>
              <w:ind w:left="-45" w:right="-885" w:firstLine="45"/>
              <w:rPr>
                <w:rFonts w:ascii="Times New Roman" w:hAnsi="Times New Roman"/>
                <w:sz w:val="20"/>
                <w:szCs w:val="20"/>
              </w:rPr>
            </w:pPr>
            <w:r w:rsidRPr="00707DF9">
              <w:rPr>
                <w:rFonts w:ascii="Times New Roman" w:eastAsia="Times New Roman" w:hAnsi="Times New Roman"/>
                <w:color w:val="000000"/>
                <w:sz w:val="20"/>
                <w:szCs w:val="20"/>
              </w:rPr>
              <w:t>Рассматривание иллюстраций о мамах разных профессий- расширять представление о женских профессиях</w:t>
            </w:r>
          </w:p>
        </w:tc>
      </w:tr>
      <w:tr w:rsidR="00666FA7" w:rsidRPr="00707DF9" w14:paraId="292DE3A3" w14:textId="77777777" w:rsidTr="00666FA7">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3D4601" w14:textId="77777777" w:rsidR="00666FA7" w:rsidRPr="00707DF9" w:rsidRDefault="00666FA7"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4B35B52"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Наблюдение за состоянием природы. Цели: учить видеть прекрасное, различать характерные приметы весны.</w:t>
            </w:r>
          </w:p>
          <w:p w14:paraId="7FC33326"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П/И: Встречные перебежки». Цель: продолжать учить бегать и прыгать, не наталкиваясь на товарища.</w:t>
            </w:r>
          </w:p>
          <w:p w14:paraId="7E8E3B40"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П/И: Два мороза». Цели: учить выполнять характерные движения по содержанию игры;</w:t>
            </w:r>
          </w:p>
          <w:p w14:paraId="31840F98" w14:textId="15EA31D4" w:rsidR="00666FA7" w:rsidRPr="00707DF9" w:rsidRDefault="00666FA7" w:rsidP="00BF0896">
            <w:pPr>
              <w:rPr>
                <w:rFonts w:ascii="Times New Roman" w:hAnsi="Times New Roman"/>
                <w:sz w:val="20"/>
                <w:szCs w:val="20"/>
              </w:rPr>
            </w:pPr>
            <w:r w:rsidRPr="00707DF9">
              <w:rPr>
                <w:rFonts w:ascii="Times New Roman" w:hAnsi="Times New Roman"/>
                <w:sz w:val="20"/>
                <w:szCs w:val="20"/>
              </w:rPr>
              <w:t xml:space="preserve">Индивидуальная </w:t>
            </w:r>
            <w:r w:rsidR="006703F5" w:rsidRPr="00707DF9">
              <w:rPr>
                <w:rFonts w:ascii="Times New Roman" w:hAnsi="Times New Roman"/>
                <w:sz w:val="20"/>
                <w:szCs w:val="20"/>
              </w:rPr>
              <w:t>работа: Метание</w:t>
            </w:r>
            <w:r w:rsidRPr="00707DF9">
              <w:rPr>
                <w:rFonts w:ascii="Times New Roman" w:hAnsi="Times New Roman"/>
                <w:sz w:val="20"/>
                <w:szCs w:val="20"/>
              </w:rPr>
              <w:t xml:space="preserve"> мяча вдаль. Цель: закреплять навыки метания мяча вдаль правой и левой рукой.</w:t>
            </w:r>
          </w:p>
          <w:p w14:paraId="3257121C" w14:textId="77777777" w:rsidR="00666FA7" w:rsidRPr="00707DF9" w:rsidRDefault="00666FA7" w:rsidP="00BF0896">
            <w:pPr>
              <w:rPr>
                <w:rFonts w:ascii="Times New Roman" w:hAnsi="Times New Roman"/>
                <w:sz w:val="20"/>
                <w:szCs w:val="20"/>
              </w:rPr>
            </w:pPr>
            <w:r w:rsidRPr="00707DF9">
              <w:rPr>
                <w:rFonts w:ascii="Times New Roman" w:hAnsi="Times New Roman"/>
                <w:sz w:val="20"/>
                <w:szCs w:val="20"/>
              </w:rPr>
              <w:t>Трудовая деятельность: Расчистка дорожки к дереву, украшение ее, утепление ствола у корней снежным покровом. Цель: учить заботиться о растениях.</w:t>
            </w:r>
          </w:p>
        </w:tc>
        <w:tc>
          <w:tcPr>
            <w:tcW w:w="1842" w:type="dxa"/>
            <w:tcBorders>
              <w:top w:val="single" w:sz="2" w:space="0" w:color="auto"/>
              <w:left w:val="single" w:sz="4" w:space="0" w:color="auto"/>
              <w:bottom w:val="single" w:sz="2" w:space="0" w:color="auto"/>
              <w:right w:val="single" w:sz="4" w:space="0" w:color="000000" w:themeColor="text1"/>
            </w:tcBorders>
          </w:tcPr>
          <w:p w14:paraId="515E987C" w14:textId="77777777" w:rsidR="00666FA7" w:rsidRPr="00707DF9" w:rsidRDefault="00666FA7" w:rsidP="00BF0896">
            <w:pPr>
              <w:ind w:left="-45" w:right="-885" w:firstLine="45"/>
              <w:rPr>
                <w:rFonts w:ascii="Times New Roman" w:hAnsi="Times New Roman"/>
                <w:sz w:val="20"/>
                <w:szCs w:val="20"/>
              </w:rPr>
            </w:pPr>
          </w:p>
          <w:p w14:paraId="350C9E7F"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4029329F"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0787D85B"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183BF54" w14:textId="77777777" w:rsidR="00666FA7" w:rsidRPr="00707DF9" w:rsidRDefault="00666FA7"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364FA9B2" w14:textId="77777777" w:rsidR="00666FA7" w:rsidRPr="00707DF9" w:rsidRDefault="00666FA7"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666FA7" w:rsidRPr="00707DF9" w14:paraId="392B011A" w14:textId="77777777" w:rsidTr="00666F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2BE94" w14:textId="77777777" w:rsidR="00666FA7" w:rsidRPr="00707DF9" w:rsidRDefault="00666FA7"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60FDB" w14:textId="6F21C154" w:rsidR="00666FA7" w:rsidRPr="00707DF9" w:rsidRDefault="0088470F" w:rsidP="0088470F">
            <w:pPr>
              <w:rPr>
                <w:rFonts w:ascii="Times New Roman" w:hAnsi="Times New Roman"/>
                <w:sz w:val="20"/>
                <w:szCs w:val="20"/>
              </w:rPr>
            </w:pPr>
            <w:r w:rsidRPr="00707DF9">
              <w:rPr>
                <w:rFonts w:ascii="Times New Roman" w:hAnsi="Times New Roman"/>
                <w:sz w:val="20"/>
                <w:szCs w:val="20"/>
                <w:lang w:eastAsia="ru-RU"/>
              </w:rPr>
              <w:t>Семейная гостиная «Значение рисования, лепки и аппликации для всестороннего воспитания и развития ребенка»</w:t>
            </w:r>
            <w:r w:rsidR="00231246" w:rsidRPr="00707DF9">
              <w:rPr>
                <w:rFonts w:ascii="Times New Roman" w:hAnsi="Times New Roman"/>
                <w:sz w:val="20"/>
                <w:szCs w:val="20"/>
                <w:lang w:eastAsia="ru-RU"/>
              </w:rPr>
              <w:t>. Изготовление поделок.</w:t>
            </w:r>
          </w:p>
        </w:tc>
      </w:tr>
    </w:tbl>
    <w:p w14:paraId="41D6134B" w14:textId="77777777" w:rsidR="00666FA7" w:rsidRPr="00707DF9" w:rsidRDefault="00666FA7"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372779" w:rsidRPr="00707DF9" w14:paraId="15DA38B2" w14:textId="77777777" w:rsidTr="0037277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EFDB6" w14:textId="11D25516" w:rsidR="00372779" w:rsidRPr="00707DF9" w:rsidRDefault="00372779" w:rsidP="00BF0896">
            <w:pPr>
              <w:rPr>
                <w:rFonts w:ascii="Times New Roman" w:eastAsia="Times New Roman" w:hAnsi="Times New Roman"/>
                <w:sz w:val="20"/>
                <w:szCs w:val="20"/>
              </w:rPr>
            </w:pPr>
            <w:r w:rsidRPr="00707DF9">
              <w:rPr>
                <w:rFonts w:ascii="Times New Roman" w:eastAsia="Times New Roman" w:hAnsi="Times New Roman"/>
                <w:sz w:val="20"/>
                <w:szCs w:val="20"/>
              </w:rPr>
              <w:t>0</w:t>
            </w:r>
            <w:r w:rsidR="008A02FF" w:rsidRPr="00707DF9">
              <w:rPr>
                <w:rFonts w:ascii="Times New Roman" w:eastAsia="Times New Roman" w:hAnsi="Times New Roman"/>
                <w:sz w:val="20"/>
                <w:szCs w:val="20"/>
              </w:rPr>
              <w:t>7</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8044F" w14:textId="5BAA7079" w:rsidR="00372779" w:rsidRPr="00707DF9" w:rsidRDefault="00372779" w:rsidP="008A02FF">
            <w:pPr>
              <w:rPr>
                <w:rFonts w:ascii="Times New Roman" w:eastAsia="Times New Roman" w:hAnsi="Times New Roman"/>
                <w:sz w:val="20"/>
                <w:szCs w:val="20"/>
              </w:rPr>
            </w:pPr>
            <w:r w:rsidRPr="00707DF9">
              <w:rPr>
                <w:rFonts w:ascii="Times New Roman" w:hAnsi="Times New Roman"/>
                <w:b/>
                <w:sz w:val="20"/>
                <w:szCs w:val="20"/>
              </w:rPr>
              <w:t>Тема: Международный женский день – 8 марта. Женские профессии.</w:t>
            </w:r>
            <w:r w:rsidR="008A02FF" w:rsidRPr="00707DF9">
              <w:rPr>
                <w:rFonts w:ascii="Times New Roman" w:hAnsi="Times New Roman"/>
                <w:b/>
                <w:sz w:val="20"/>
                <w:szCs w:val="20"/>
              </w:rPr>
              <w:br/>
              <w:t>Тематический день. 8 марта: Международный женский день</w:t>
            </w:r>
          </w:p>
        </w:tc>
      </w:tr>
      <w:tr w:rsidR="00372779" w:rsidRPr="00707DF9" w14:paraId="7967B75C" w14:textId="77777777" w:rsidTr="0037277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BDD103" w14:textId="77777777" w:rsidR="00372779" w:rsidRPr="00707DF9" w:rsidRDefault="00372779"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863D0" w14:textId="77777777" w:rsidR="00372779" w:rsidRPr="00707DF9" w:rsidRDefault="00372779"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A08FD" w14:textId="77777777" w:rsidR="00372779" w:rsidRPr="00707DF9" w:rsidRDefault="00372779"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372779" w:rsidRPr="00707DF9" w14:paraId="723BAAFD" w14:textId="77777777" w:rsidTr="00372779">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4261" w14:textId="77777777" w:rsidR="00372779" w:rsidRPr="00707DF9" w:rsidRDefault="00372779"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AE943C0" w14:textId="77777777" w:rsidR="00372779" w:rsidRPr="00707DF9" w:rsidRDefault="00372779"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1D905A6" w14:textId="5E153A00" w:rsidR="00372779" w:rsidRPr="00707DF9" w:rsidRDefault="00372779" w:rsidP="00BF0896">
            <w:pPr>
              <w:rPr>
                <w:rFonts w:ascii="Times New Roman" w:hAnsi="Times New Roman"/>
                <w:sz w:val="20"/>
                <w:szCs w:val="20"/>
              </w:rPr>
            </w:pPr>
            <w:r w:rsidRPr="00707DF9">
              <w:rPr>
                <w:rFonts w:ascii="Times New Roman" w:hAnsi="Times New Roman"/>
                <w:sz w:val="20"/>
                <w:szCs w:val="20"/>
              </w:rPr>
              <w:t>Д/и: «Что перепуталось</w:t>
            </w:r>
            <w:r w:rsidR="006703F5" w:rsidRPr="00707DF9">
              <w:rPr>
                <w:rFonts w:ascii="Times New Roman" w:hAnsi="Times New Roman"/>
                <w:sz w:val="20"/>
                <w:szCs w:val="20"/>
              </w:rPr>
              <w:t>?» Цель</w:t>
            </w:r>
            <w:r w:rsidRPr="00707DF9">
              <w:rPr>
                <w:rFonts w:ascii="Times New Roman" w:hAnsi="Times New Roman"/>
                <w:sz w:val="20"/>
                <w:szCs w:val="20"/>
              </w:rPr>
              <w:t>: Развитие логического мышления.</w:t>
            </w:r>
          </w:p>
          <w:p w14:paraId="3DBA9689"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Индивидуальная работа.  Составление и анализ предложений о мамах, бабушках.</w:t>
            </w:r>
          </w:p>
          <w:p w14:paraId="3A2DC875" w14:textId="0A0AD191" w:rsidR="00372779" w:rsidRPr="00707DF9" w:rsidRDefault="00372779" w:rsidP="00BF0896">
            <w:pPr>
              <w:rPr>
                <w:rFonts w:ascii="Times New Roman" w:hAnsi="Times New Roman"/>
                <w:sz w:val="20"/>
                <w:szCs w:val="20"/>
              </w:rPr>
            </w:pPr>
            <w:r w:rsidRPr="00707DF9">
              <w:rPr>
                <w:rFonts w:ascii="Times New Roman" w:hAnsi="Times New Roman"/>
                <w:sz w:val="20"/>
                <w:szCs w:val="20"/>
              </w:rPr>
              <w:t xml:space="preserve">Рассказывание детьми стихотворений о маме разученных к празднику. Чтение стихотворения «Муха </w:t>
            </w:r>
            <w:r w:rsidR="006703F5" w:rsidRPr="00707DF9">
              <w:rPr>
                <w:rFonts w:ascii="Times New Roman" w:hAnsi="Times New Roman"/>
                <w:sz w:val="20"/>
                <w:szCs w:val="20"/>
              </w:rPr>
              <w:t>- Чистюха». Закрепление</w:t>
            </w:r>
            <w:r w:rsidRPr="00707DF9">
              <w:rPr>
                <w:rFonts w:ascii="Times New Roman" w:hAnsi="Times New Roman"/>
                <w:sz w:val="20"/>
                <w:szCs w:val="20"/>
              </w:rPr>
              <w:t xml:space="preserve"> элементарных представлений о дружбе с чистотой.</w:t>
            </w:r>
          </w:p>
          <w:p w14:paraId="096FFD4F"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Утренняя гимнастика к. № 13</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8557A25" w14:textId="77777777" w:rsidR="00372779" w:rsidRPr="00707DF9" w:rsidRDefault="00372779"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372779" w:rsidRPr="00707DF9" w14:paraId="283D53E3" w14:textId="77777777" w:rsidTr="0037277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BAC09" w14:textId="77777777" w:rsidR="00372779" w:rsidRPr="00707DF9" w:rsidRDefault="00372779"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8A39D" w14:textId="6CBE0BAF" w:rsidR="00372779" w:rsidRPr="00707DF9" w:rsidRDefault="00372779"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6789B04C" w14:textId="77777777" w:rsidR="00372779" w:rsidRPr="00707DF9" w:rsidRDefault="00372779" w:rsidP="00BF0896">
            <w:pPr>
              <w:ind w:left="-48" w:right="-882" w:firstLine="48"/>
              <w:rPr>
                <w:rFonts w:ascii="Times New Roman" w:eastAsia="Times New Roman" w:hAnsi="Times New Roman"/>
                <w:sz w:val="20"/>
                <w:szCs w:val="20"/>
              </w:rPr>
            </w:pPr>
          </w:p>
        </w:tc>
      </w:tr>
      <w:tr w:rsidR="00372779" w:rsidRPr="00707DF9" w14:paraId="6C1317F6" w14:textId="77777777" w:rsidTr="0037277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8041B" w14:textId="77777777" w:rsidR="00372779" w:rsidRPr="00707DF9" w:rsidRDefault="00372779"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25514" w14:textId="77777777" w:rsidR="00372779" w:rsidRPr="00707DF9" w:rsidRDefault="00372779"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первыми проталинами</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развивать умение находить первые признаки весны в окружающей природе; устанавливать связи между изменениями в неживой природе и положением солнца; развивать наблюдательность, умение анализировать.</w:t>
            </w:r>
          </w:p>
          <w:p w14:paraId="6096AEDD"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Сегодня будем наблюдать за таянием снега в разных местах на территории детского сада. Покажите места, где снег и лед тают быстрее. Это – первые весенние проталины. Они появляются там, где солнце лучше прогревает снег, он тает.</w:t>
            </w:r>
          </w:p>
          <w:p w14:paraId="0FBF42E2"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когда весной снег тает быстро, а вода бежит дружно – к мокрому лету; дождливый март – к неурожаю.</w:t>
            </w:r>
          </w:p>
          <w:p w14:paraId="37758F79"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март весне брат и зиме не рад; в марте рано затает – долго не растает.</w:t>
            </w:r>
          </w:p>
          <w:p w14:paraId="340DF7B7" w14:textId="77777777" w:rsidR="00372779" w:rsidRPr="00707DF9" w:rsidRDefault="00372779"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16E4EA65"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Весна</w:t>
            </w:r>
          </w:p>
          <w:p w14:paraId="6700E008"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К нам весна шагает быстрыми шагами,</w:t>
            </w:r>
          </w:p>
          <w:p w14:paraId="279F8DB7"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И сугробы тают под ее ногами.</w:t>
            </w:r>
          </w:p>
          <w:p w14:paraId="2F0C7428"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Черные проталины на полях видны:</w:t>
            </w:r>
          </w:p>
          <w:p w14:paraId="0BD0F1BC"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Верно, очень теплые ноги у весны.</w:t>
            </w:r>
          </w:p>
          <w:p w14:paraId="69D66C8C" w14:textId="77777777" w:rsidR="00372779" w:rsidRPr="00707DF9" w:rsidRDefault="00372779"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620F19FD" w14:textId="77777777" w:rsidR="00372779" w:rsidRPr="00707DF9" w:rsidRDefault="00372779" w:rsidP="00BF0896">
            <w:pPr>
              <w:jc w:val="both"/>
              <w:rPr>
                <w:rFonts w:ascii="Times New Roman" w:eastAsia="Times New Roman" w:hAnsi="Times New Roman"/>
                <w:i/>
                <w:iCs/>
                <w:sz w:val="20"/>
                <w:szCs w:val="20"/>
              </w:rPr>
            </w:pPr>
            <w:r w:rsidRPr="00707DF9">
              <w:rPr>
                <w:rFonts w:ascii="Times New Roman" w:eastAsia="Times New Roman" w:hAnsi="Times New Roman"/>
                <w:sz w:val="20"/>
                <w:szCs w:val="20"/>
              </w:rPr>
              <w:t xml:space="preserve">Не драгоценный камень, а светится. </w:t>
            </w:r>
            <w:r w:rsidRPr="00707DF9">
              <w:rPr>
                <w:rFonts w:ascii="Times New Roman" w:eastAsia="Times New Roman" w:hAnsi="Times New Roman"/>
                <w:i/>
                <w:iCs/>
                <w:sz w:val="20"/>
                <w:szCs w:val="20"/>
              </w:rPr>
              <w:t>(Лед.)</w:t>
            </w:r>
          </w:p>
          <w:p w14:paraId="7864E4A9" w14:textId="77777777" w:rsidR="00372779" w:rsidRPr="00707DF9" w:rsidRDefault="00372779"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«Подбери нужное слово».</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sz w:val="20"/>
                <w:szCs w:val="20"/>
              </w:rPr>
              <w:t>Цель: развивать умение подбирать слова по смыслу.</w:t>
            </w:r>
          </w:p>
          <w:p w14:paraId="51A51ADC"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Ход игры: воспитатель начинает произносить фразу, а детям предлагает ее закончить, подбирая соответствующие слова. «В аквариуме плавают… </w:t>
            </w:r>
            <w:r w:rsidRPr="00707DF9">
              <w:rPr>
                <w:rFonts w:ascii="Times New Roman" w:eastAsia="Times New Roman" w:hAnsi="Times New Roman"/>
                <w:i/>
                <w:iCs/>
                <w:sz w:val="20"/>
                <w:szCs w:val="20"/>
              </w:rPr>
              <w:t>(рыбки)</w:t>
            </w:r>
            <w:r w:rsidRPr="00707DF9">
              <w:rPr>
                <w:rFonts w:ascii="Times New Roman" w:eastAsia="Times New Roman" w:hAnsi="Times New Roman"/>
                <w:sz w:val="20"/>
                <w:szCs w:val="20"/>
              </w:rPr>
              <w:t>.</w:t>
            </w:r>
          </w:p>
          <w:p w14:paraId="46044050"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«Снег тает, потому что…»</w:t>
            </w:r>
          </w:p>
          <w:p w14:paraId="2C242776" w14:textId="77777777" w:rsidR="00372779" w:rsidRPr="00707DF9" w:rsidRDefault="00372779" w:rsidP="00BF0896">
            <w:pPr>
              <w:jc w:val="both"/>
              <w:rPr>
                <w:rFonts w:ascii="Times New Roman" w:eastAsia="Times New Roman" w:hAnsi="Times New Roman"/>
                <w:i/>
                <w:iCs/>
                <w:sz w:val="20"/>
                <w:szCs w:val="20"/>
              </w:rPr>
            </w:pPr>
            <w:r w:rsidRPr="00707DF9">
              <w:rPr>
                <w:rFonts w:ascii="Times New Roman" w:eastAsia="Times New Roman" w:hAnsi="Times New Roman"/>
                <w:sz w:val="20"/>
                <w:szCs w:val="20"/>
              </w:rPr>
              <w:t xml:space="preserve">«Высоко на дубу сидит и каркает… (кто?)» </w:t>
            </w:r>
            <w:r w:rsidRPr="00707DF9">
              <w:rPr>
                <w:rFonts w:ascii="Times New Roman" w:eastAsia="Times New Roman" w:hAnsi="Times New Roman"/>
                <w:i/>
                <w:iCs/>
                <w:sz w:val="20"/>
                <w:szCs w:val="20"/>
              </w:rPr>
              <w:t>(Ворона.)</w:t>
            </w:r>
          </w:p>
          <w:p w14:paraId="020AB103" w14:textId="77777777" w:rsidR="00372779" w:rsidRPr="00707DF9" w:rsidRDefault="00372779"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«На огороде вырос большой, зеленый…» </w:t>
            </w:r>
            <w:r w:rsidRPr="00707DF9">
              <w:rPr>
                <w:rFonts w:ascii="Times New Roman" w:eastAsia="Times New Roman" w:hAnsi="Times New Roman"/>
                <w:i/>
                <w:iCs/>
                <w:sz w:val="20"/>
                <w:szCs w:val="20"/>
              </w:rPr>
              <w:t>(Огурец.)</w:t>
            </w:r>
            <w:r w:rsidRPr="00707DF9">
              <w:rPr>
                <w:rFonts w:ascii="Times New Roman" w:eastAsia="Times New Roman" w:hAnsi="Times New Roman"/>
                <w:sz w:val="20"/>
                <w:szCs w:val="20"/>
              </w:rPr>
              <w:t xml:space="preserve"> И т. д.</w:t>
            </w:r>
          </w:p>
          <w:p w14:paraId="6F357D14" w14:textId="77777777" w:rsidR="00372779" w:rsidRPr="00707DF9" w:rsidRDefault="00372779"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«Эхо».</w:t>
            </w:r>
          </w:p>
          <w:p w14:paraId="720C62EC" w14:textId="77777777" w:rsidR="00372779" w:rsidRPr="00707DF9" w:rsidRDefault="00372779" w:rsidP="00BF0896">
            <w:pPr>
              <w:jc w:val="both"/>
              <w:rPr>
                <w:rFonts w:ascii="Times New Roman" w:eastAsia="Times New Roman" w:hAnsi="Times New Roman"/>
                <w:b/>
                <w:bCs/>
                <w:sz w:val="20"/>
                <w:szCs w:val="20"/>
              </w:rPr>
            </w:pPr>
            <w:r w:rsidRPr="00707DF9">
              <w:rPr>
                <w:rFonts w:ascii="Times New Roman" w:eastAsia="Times New Roman" w:hAnsi="Times New Roman"/>
                <w:bCs/>
                <w:sz w:val="20"/>
                <w:szCs w:val="20"/>
              </w:rPr>
              <w:t>Подвижные игры «Совушка», «Цветные автомобили».</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03BF5D6"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7753078D"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4755B33E"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3DCA37A7"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11C5CB40" w14:textId="77777777" w:rsidR="00372779" w:rsidRPr="00707DF9" w:rsidRDefault="00372779"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372779" w:rsidRPr="00707DF9" w14:paraId="7468EDCE" w14:textId="77777777" w:rsidTr="0037277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B1DAC" w14:textId="77777777" w:rsidR="00372779" w:rsidRPr="00707DF9" w:rsidRDefault="00372779"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AFE1923"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Беседа «Для чего нам витамины?». Цель: развивать представления детей о полезных и вредных продуктах.</w:t>
            </w:r>
          </w:p>
          <w:p w14:paraId="011742C3"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Развитие логического мышления, внимания.</w:t>
            </w:r>
          </w:p>
        </w:tc>
      </w:tr>
      <w:tr w:rsidR="00372779" w:rsidRPr="00707DF9" w14:paraId="29EF8841" w14:textId="77777777" w:rsidTr="0037277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7F62A" w14:textId="77777777" w:rsidR="00372779" w:rsidRPr="00707DF9" w:rsidRDefault="00372779"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B9814"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микрогимнастика № 13</w:t>
            </w:r>
          </w:p>
          <w:p w14:paraId="7C76039D" w14:textId="620F8931" w:rsidR="00372779" w:rsidRPr="00707DF9" w:rsidRDefault="00372779" w:rsidP="00BF0896">
            <w:pPr>
              <w:rPr>
                <w:rFonts w:ascii="Times New Roman" w:hAnsi="Times New Roman"/>
                <w:sz w:val="20"/>
                <w:szCs w:val="20"/>
              </w:rPr>
            </w:pPr>
            <w:r w:rsidRPr="00707DF9">
              <w:rPr>
                <w:rFonts w:ascii="Times New Roman" w:hAnsi="Times New Roman"/>
                <w:sz w:val="20"/>
                <w:szCs w:val="20"/>
              </w:rPr>
              <w:t xml:space="preserve">Музыкально-ритмические игры, упражнения. Слушание и исполнение песен про мам. Цель: формировать </w:t>
            </w:r>
            <w:r w:rsidR="006703F5" w:rsidRPr="00707DF9">
              <w:rPr>
                <w:rFonts w:ascii="Times New Roman" w:hAnsi="Times New Roman"/>
                <w:sz w:val="20"/>
                <w:szCs w:val="20"/>
              </w:rPr>
              <w:t>умение лирично</w:t>
            </w:r>
            <w:r w:rsidRPr="00707DF9">
              <w:rPr>
                <w:rFonts w:ascii="Times New Roman" w:hAnsi="Times New Roman"/>
                <w:sz w:val="20"/>
                <w:szCs w:val="20"/>
              </w:rPr>
              <w:t xml:space="preserve"> исполнять знакомые музыкальные произведения.</w:t>
            </w:r>
          </w:p>
          <w:p w14:paraId="5675A1C2" w14:textId="227A9D91" w:rsidR="00372779" w:rsidRPr="00707DF9" w:rsidRDefault="006703F5" w:rsidP="00BF0896">
            <w:pPr>
              <w:rPr>
                <w:rFonts w:ascii="Times New Roman" w:hAnsi="Times New Roman"/>
                <w:sz w:val="20"/>
                <w:szCs w:val="20"/>
              </w:rPr>
            </w:pPr>
            <w:r w:rsidRPr="00707DF9">
              <w:rPr>
                <w:rFonts w:ascii="Times New Roman" w:hAnsi="Times New Roman"/>
                <w:sz w:val="20"/>
                <w:szCs w:val="20"/>
              </w:rPr>
              <w:lastRenderedPageBreak/>
              <w:t>ЧХЛ: Стихотворение</w:t>
            </w:r>
            <w:r w:rsidR="00372779" w:rsidRPr="00707DF9">
              <w:rPr>
                <w:rFonts w:ascii="Times New Roman" w:hAnsi="Times New Roman"/>
                <w:sz w:val="20"/>
                <w:szCs w:val="20"/>
              </w:rPr>
              <w:t xml:space="preserve"> «Наши мамы</w:t>
            </w:r>
            <w:r w:rsidRPr="00707DF9">
              <w:rPr>
                <w:rFonts w:ascii="Times New Roman" w:hAnsi="Times New Roman"/>
                <w:sz w:val="20"/>
                <w:szCs w:val="20"/>
              </w:rPr>
              <w:t>». Цель: познакомить</w:t>
            </w:r>
            <w:r w:rsidR="00372779" w:rsidRPr="00707DF9">
              <w:rPr>
                <w:rFonts w:ascii="Times New Roman" w:hAnsi="Times New Roman"/>
                <w:sz w:val="20"/>
                <w:szCs w:val="20"/>
              </w:rPr>
              <w:t xml:space="preserve"> детей с новым стихотворением; помочь выучить его наизусть; учить отвечать на вопросы по содержанию; развивать внимание, память, интонационную выразительность речи. Воспитывать любовь к маме и ко всей своей семье.</w:t>
            </w:r>
          </w:p>
          <w:p w14:paraId="79CB75E6" w14:textId="49A2D160" w:rsidR="00372779" w:rsidRPr="00707DF9" w:rsidRDefault="00372779" w:rsidP="00BF0896">
            <w:pPr>
              <w:rPr>
                <w:rFonts w:ascii="Times New Roman" w:hAnsi="Times New Roman"/>
                <w:sz w:val="20"/>
                <w:szCs w:val="20"/>
              </w:rPr>
            </w:pPr>
            <w:r w:rsidRPr="00707DF9">
              <w:rPr>
                <w:rFonts w:ascii="Times New Roman" w:hAnsi="Times New Roman"/>
                <w:sz w:val="20"/>
                <w:szCs w:val="20"/>
              </w:rPr>
              <w:t>Д/</w:t>
            </w:r>
            <w:r w:rsidR="006703F5" w:rsidRPr="00707DF9">
              <w:rPr>
                <w:rFonts w:ascii="Times New Roman" w:hAnsi="Times New Roman"/>
                <w:sz w:val="20"/>
                <w:szCs w:val="20"/>
              </w:rPr>
              <w:t>и «</w:t>
            </w:r>
            <w:r w:rsidRPr="00707DF9">
              <w:rPr>
                <w:rFonts w:ascii="Times New Roman" w:hAnsi="Times New Roman"/>
                <w:sz w:val="20"/>
                <w:szCs w:val="20"/>
              </w:rPr>
              <w:t xml:space="preserve">Ласковые </w:t>
            </w:r>
            <w:r w:rsidR="006703F5" w:rsidRPr="00707DF9">
              <w:rPr>
                <w:rFonts w:ascii="Times New Roman" w:hAnsi="Times New Roman"/>
                <w:sz w:val="20"/>
                <w:szCs w:val="20"/>
              </w:rPr>
              <w:t>слова» Цель</w:t>
            </w:r>
            <w:r w:rsidRPr="00707DF9">
              <w:rPr>
                <w:rFonts w:ascii="Times New Roman" w:hAnsi="Times New Roman"/>
                <w:sz w:val="20"/>
                <w:szCs w:val="20"/>
              </w:rPr>
              <w:t>: развитие коммуникативных способностей детей; развитие умения образовывать уменьшительно-ласкательные формы имен.</w:t>
            </w:r>
          </w:p>
          <w:p w14:paraId="0D770460"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Индивидуальная работа: Математические игры: «Сложи квадрат», «Продолжи ряд», «Собери букет».</w:t>
            </w:r>
          </w:p>
        </w:tc>
      </w:tr>
      <w:tr w:rsidR="00372779" w:rsidRPr="00707DF9" w14:paraId="6C36E9D7" w14:textId="77777777" w:rsidTr="00372779">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AF3FC" w14:textId="77777777" w:rsidR="00372779" w:rsidRPr="00707DF9" w:rsidRDefault="00372779"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F0A9A" w14:textId="717A35C6" w:rsidR="00372779" w:rsidRPr="00707DF9" w:rsidRDefault="00372779"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2FC679AF"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С-р/игра: «Цветочный магазин» Цель: умение детей группировать растения по цвету, составлять красивые букеты, согласовывать собственный игровой замысел с замыслами сверстников.</w:t>
            </w:r>
          </w:p>
        </w:tc>
      </w:tr>
      <w:tr w:rsidR="00372779" w:rsidRPr="00707DF9" w14:paraId="24D4482E" w14:textId="77777777" w:rsidTr="00372779">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5D0F3" w14:textId="77777777" w:rsidR="00372779" w:rsidRPr="00707DF9" w:rsidRDefault="00372779"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71DA6DD" w14:textId="290FE70D" w:rsidR="00372779" w:rsidRPr="00707DF9" w:rsidRDefault="00372779" w:rsidP="00BF0896">
            <w:pPr>
              <w:rPr>
                <w:rFonts w:ascii="Times New Roman" w:hAnsi="Times New Roman"/>
                <w:sz w:val="20"/>
                <w:szCs w:val="20"/>
              </w:rPr>
            </w:pPr>
            <w:r w:rsidRPr="00707DF9">
              <w:rPr>
                <w:rFonts w:ascii="Times New Roman" w:hAnsi="Times New Roman"/>
                <w:sz w:val="20"/>
                <w:szCs w:val="20"/>
              </w:rPr>
              <w:t xml:space="preserve">Наблюдение </w:t>
            </w:r>
            <w:r w:rsidR="006703F5" w:rsidRPr="00707DF9">
              <w:rPr>
                <w:rFonts w:ascii="Times New Roman" w:hAnsi="Times New Roman"/>
                <w:sz w:val="20"/>
                <w:szCs w:val="20"/>
              </w:rPr>
              <w:t>за ветром</w:t>
            </w:r>
            <w:r w:rsidRPr="00707DF9">
              <w:rPr>
                <w:rFonts w:ascii="Times New Roman" w:hAnsi="Times New Roman"/>
                <w:sz w:val="20"/>
                <w:szCs w:val="20"/>
              </w:rPr>
              <w:t xml:space="preserve">. Цели: развивать логическое мышление, умение делать выводы. </w:t>
            </w:r>
          </w:p>
          <w:p w14:paraId="179722B0" w14:textId="4F41F523" w:rsidR="00372779" w:rsidRPr="00707DF9" w:rsidRDefault="00372779" w:rsidP="00BF0896">
            <w:pPr>
              <w:rPr>
                <w:rFonts w:ascii="Times New Roman" w:hAnsi="Times New Roman"/>
                <w:sz w:val="20"/>
                <w:szCs w:val="20"/>
              </w:rPr>
            </w:pPr>
            <w:r w:rsidRPr="00707DF9">
              <w:rPr>
                <w:rFonts w:ascii="Times New Roman" w:hAnsi="Times New Roman"/>
                <w:sz w:val="20"/>
                <w:szCs w:val="20"/>
              </w:rPr>
              <w:t xml:space="preserve">П/И: «Гуси-лебеди», «Кто лучше прыгнет?». </w:t>
            </w:r>
            <w:r w:rsidR="006703F5" w:rsidRPr="00707DF9">
              <w:rPr>
                <w:rFonts w:ascii="Times New Roman" w:hAnsi="Times New Roman"/>
                <w:sz w:val="20"/>
                <w:szCs w:val="20"/>
              </w:rPr>
              <w:t>Цели: продолжать</w:t>
            </w:r>
            <w:r w:rsidRPr="00707DF9">
              <w:rPr>
                <w:rFonts w:ascii="Times New Roman" w:hAnsi="Times New Roman"/>
                <w:sz w:val="20"/>
                <w:szCs w:val="20"/>
              </w:rPr>
              <w:t xml:space="preserve"> учить соотносить собственные действия с действиями участников </w:t>
            </w:r>
            <w:r w:rsidR="006703F5" w:rsidRPr="00707DF9">
              <w:rPr>
                <w:rFonts w:ascii="Times New Roman" w:hAnsi="Times New Roman"/>
                <w:sz w:val="20"/>
                <w:szCs w:val="20"/>
              </w:rPr>
              <w:t>игры; закреплять</w:t>
            </w:r>
            <w:r w:rsidRPr="00707DF9">
              <w:rPr>
                <w:rFonts w:ascii="Times New Roman" w:hAnsi="Times New Roman"/>
                <w:sz w:val="20"/>
                <w:szCs w:val="20"/>
              </w:rPr>
              <w:t xml:space="preserve"> умение прыгать.</w:t>
            </w:r>
          </w:p>
          <w:p w14:paraId="1C1A6878" w14:textId="77777777" w:rsidR="00372779" w:rsidRPr="00707DF9" w:rsidRDefault="00372779" w:rsidP="00BF0896">
            <w:pPr>
              <w:rPr>
                <w:rFonts w:ascii="Times New Roman" w:hAnsi="Times New Roman"/>
                <w:sz w:val="20"/>
                <w:szCs w:val="20"/>
              </w:rPr>
            </w:pPr>
            <w:r w:rsidRPr="00707DF9">
              <w:rPr>
                <w:rFonts w:ascii="Times New Roman" w:hAnsi="Times New Roman"/>
                <w:sz w:val="20"/>
                <w:szCs w:val="20"/>
              </w:rPr>
              <w:t>Индивидуальная работа: Выполнение упражнений на сохранение равновесия. Цель: развивать координацию движений.</w:t>
            </w:r>
          </w:p>
          <w:p w14:paraId="3C2695B7" w14:textId="4EA2C84A" w:rsidR="00372779" w:rsidRPr="00707DF9" w:rsidRDefault="00372779" w:rsidP="00BF0896">
            <w:pPr>
              <w:rPr>
                <w:rFonts w:ascii="Times New Roman" w:hAnsi="Times New Roman"/>
                <w:sz w:val="20"/>
                <w:szCs w:val="20"/>
              </w:rPr>
            </w:pPr>
            <w:r w:rsidRPr="00707DF9">
              <w:rPr>
                <w:rFonts w:ascii="Times New Roman" w:hAnsi="Times New Roman"/>
                <w:sz w:val="20"/>
                <w:szCs w:val="20"/>
              </w:rPr>
              <w:t xml:space="preserve">Трудовая </w:t>
            </w:r>
            <w:r w:rsidR="006703F5" w:rsidRPr="00707DF9">
              <w:rPr>
                <w:rFonts w:ascii="Times New Roman" w:hAnsi="Times New Roman"/>
                <w:sz w:val="20"/>
                <w:szCs w:val="20"/>
              </w:rPr>
              <w:t>деятельность: Уборка</w:t>
            </w:r>
            <w:r w:rsidRPr="00707DF9">
              <w:rPr>
                <w:rFonts w:ascii="Times New Roman" w:hAnsi="Times New Roman"/>
                <w:sz w:val="20"/>
                <w:szCs w:val="20"/>
              </w:rPr>
              <w:t xml:space="preserve"> участка от снега. Цель: учить собирать снег на носилки, ссыпать в определенное место.</w:t>
            </w:r>
          </w:p>
        </w:tc>
        <w:tc>
          <w:tcPr>
            <w:tcW w:w="1842" w:type="dxa"/>
            <w:tcBorders>
              <w:top w:val="single" w:sz="2" w:space="0" w:color="auto"/>
              <w:left w:val="single" w:sz="4" w:space="0" w:color="auto"/>
              <w:bottom w:val="single" w:sz="2" w:space="0" w:color="auto"/>
              <w:right w:val="single" w:sz="4" w:space="0" w:color="000000" w:themeColor="text1"/>
            </w:tcBorders>
          </w:tcPr>
          <w:p w14:paraId="2F4A6A51"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54DD8149"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50B5C1E2"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67DBD84F" w14:textId="77777777" w:rsidR="00372779" w:rsidRPr="00707DF9" w:rsidRDefault="0037277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78064D66" w14:textId="77777777" w:rsidR="00372779" w:rsidRPr="00707DF9" w:rsidRDefault="00372779"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372779" w:rsidRPr="00707DF9" w14:paraId="43C7CAE1" w14:textId="77777777" w:rsidTr="0037277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E1C594" w14:textId="77777777" w:rsidR="00372779" w:rsidRPr="00707DF9" w:rsidRDefault="00372779"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5AAD6" w14:textId="5697FF64" w:rsidR="00372779" w:rsidRPr="00707DF9" w:rsidRDefault="00231246" w:rsidP="00231246">
            <w:pPr>
              <w:ind w:right="-882"/>
              <w:rPr>
                <w:rFonts w:ascii="Times New Roman" w:eastAsia="Times New Roman" w:hAnsi="Times New Roman"/>
                <w:sz w:val="20"/>
                <w:szCs w:val="20"/>
              </w:rPr>
            </w:pPr>
            <w:r w:rsidRPr="00707DF9">
              <w:rPr>
                <w:rFonts w:ascii="Times New Roman" w:eastAsia="Times New Roman" w:hAnsi="Times New Roman"/>
                <w:sz w:val="20"/>
                <w:szCs w:val="20"/>
              </w:rPr>
              <w:t>Тематический досуг с родителями «8 марта. Международный женский день»</w:t>
            </w:r>
          </w:p>
        </w:tc>
      </w:tr>
    </w:tbl>
    <w:p w14:paraId="62BEEC62" w14:textId="77777777" w:rsidR="00372779" w:rsidRPr="00707DF9" w:rsidRDefault="00372779" w:rsidP="00BF0896">
      <w:pPr>
        <w:spacing w:after="0" w:line="240" w:lineRule="auto"/>
        <w:rPr>
          <w:rFonts w:ascii="Times New Roman" w:hAnsi="Times New Roman" w:cs="Times New Roman"/>
          <w:sz w:val="20"/>
          <w:szCs w:val="20"/>
        </w:rPr>
      </w:pPr>
    </w:p>
    <w:p w14:paraId="4CD04973" w14:textId="77777777" w:rsidR="00D15A04" w:rsidRPr="00707DF9" w:rsidRDefault="00D15A04"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8E5F10" w:rsidRPr="00707DF9" w14:paraId="4043D904" w14:textId="77777777" w:rsidTr="008E5F10">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E967E" w14:textId="209E8EFE" w:rsidR="008E5F10" w:rsidRPr="00707DF9" w:rsidRDefault="008E5F10" w:rsidP="00BF0896">
            <w:pPr>
              <w:rPr>
                <w:rFonts w:ascii="Times New Roman" w:eastAsia="Times New Roman" w:hAnsi="Times New Roman"/>
                <w:sz w:val="20"/>
                <w:szCs w:val="20"/>
              </w:rPr>
            </w:pPr>
            <w:r w:rsidRPr="00707DF9">
              <w:rPr>
                <w:rFonts w:ascii="Times New Roman" w:eastAsia="Times New Roman" w:hAnsi="Times New Roman"/>
                <w:sz w:val="20"/>
                <w:szCs w:val="20"/>
              </w:rPr>
              <w:t>1</w:t>
            </w:r>
            <w:r w:rsidR="008A02FF" w:rsidRPr="00707DF9">
              <w:rPr>
                <w:rFonts w:ascii="Times New Roman" w:eastAsia="Times New Roman" w:hAnsi="Times New Roman"/>
                <w:sz w:val="20"/>
                <w:szCs w:val="20"/>
              </w:rPr>
              <w:t>1</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0582E" w14:textId="31FCF1FB" w:rsidR="008E5F10" w:rsidRPr="00707DF9" w:rsidRDefault="008E5F10" w:rsidP="00BF0896">
            <w:pPr>
              <w:rPr>
                <w:rFonts w:ascii="Times New Roman" w:eastAsia="Times New Roman" w:hAnsi="Times New Roman"/>
                <w:sz w:val="20"/>
                <w:szCs w:val="20"/>
              </w:rPr>
            </w:pPr>
            <w:r w:rsidRPr="00707DF9">
              <w:rPr>
                <w:rFonts w:ascii="Times New Roman" w:hAnsi="Times New Roman"/>
                <w:b/>
                <w:sz w:val="20"/>
                <w:szCs w:val="20"/>
              </w:rPr>
              <w:t xml:space="preserve">Тема недели: </w:t>
            </w:r>
            <w:r w:rsidRPr="00707DF9">
              <w:rPr>
                <w:rFonts w:ascii="Times New Roman" w:hAnsi="Times New Roman"/>
                <w:b/>
                <w:color w:val="000000" w:themeColor="text1"/>
                <w:sz w:val="20"/>
                <w:szCs w:val="20"/>
              </w:rPr>
              <w:t>Человек в природе весной. Красная книга</w:t>
            </w:r>
            <w:r w:rsidRPr="00707DF9">
              <w:rPr>
                <w:rFonts w:ascii="Times New Roman" w:hAnsi="Times New Roman"/>
                <w:color w:val="000000" w:themeColor="text1"/>
                <w:sz w:val="20"/>
                <w:szCs w:val="20"/>
              </w:rPr>
              <w:t>.</w:t>
            </w:r>
          </w:p>
        </w:tc>
      </w:tr>
      <w:tr w:rsidR="008E5F10" w:rsidRPr="00707DF9" w14:paraId="127E60C1" w14:textId="77777777" w:rsidTr="008E5F10">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9557C" w14:textId="77777777" w:rsidR="008E5F10" w:rsidRPr="00707DF9" w:rsidRDefault="008E5F10"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12028" w14:textId="77777777" w:rsidR="008E5F10" w:rsidRPr="00707DF9" w:rsidRDefault="008E5F10"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B7B84" w14:textId="77777777" w:rsidR="008E5F10" w:rsidRPr="00707DF9" w:rsidRDefault="008E5F10"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8E5F10" w:rsidRPr="00707DF9" w14:paraId="35C653D4" w14:textId="77777777" w:rsidTr="004B4CF9">
        <w:trPr>
          <w:trHeight w:val="11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291E0"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1BB2F5F9" w14:textId="77777777" w:rsidR="008E5F10" w:rsidRPr="00707DF9" w:rsidRDefault="008E5F10"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B9322C1"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Беседа «Как ты провел свои выходные». Цель: развитие речи, обогащение словарного запаса, умение строить предложения</w:t>
            </w:r>
          </w:p>
          <w:p w14:paraId="16A92307"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Д/и «Четыре времени года». Цель: закрепить знания о временах года и их последовательности</w:t>
            </w:r>
          </w:p>
          <w:p w14:paraId="71B18002"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Утренняя гимнастика. комплекс №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7934B89" w14:textId="77777777" w:rsidR="00EE4708" w:rsidRDefault="008E5F10" w:rsidP="00BF0896">
            <w:pPr>
              <w:rPr>
                <w:rFonts w:ascii="Times New Roman" w:hAnsi="Times New Roman"/>
                <w:sz w:val="20"/>
                <w:szCs w:val="20"/>
              </w:rPr>
            </w:pPr>
            <w:r w:rsidRPr="00707DF9">
              <w:rPr>
                <w:rFonts w:ascii="Times New Roman" w:hAnsi="Times New Roman"/>
                <w:sz w:val="20"/>
                <w:szCs w:val="20"/>
              </w:rPr>
              <w:t>Материалы к организации УК:</w:t>
            </w:r>
          </w:p>
          <w:p w14:paraId="38A60B49" w14:textId="77777777" w:rsidR="00EE4708" w:rsidRDefault="00EE4708" w:rsidP="00BF0896">
            <w:pPr>
              <w:rPr>
                <w:rFonts w:ascii="Times New Roman" w:hAnsi="Times New Roman"/>
                <w:sz w:val="20"/>
                <w:szCs w:val="20"/>
              </w:rPr>
            </w:pPr>
            <w:r>
              <w:rPr>
                <w:rFonts w:ascii="Times New Roman" w:hAnsi="Times New Roman"/>
                <w:sz w:val="20"/>
                <w:szCs w:val="20"/>
              </w:rPr>
              <w:t>-</w:t>
            </w:r>
          </w:p>
          <w:p w14:paraId="4B910CE9"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 xml:space="preserve">Внесение иллюстраций , игрового оборудования по теме недели </w:t>
            </w:r>
          </w:p>
          <w:p w14:paraId="16A927FB"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Цель: вызвать интерес к рассматриванию иллюстраций.</w:t>
            </w:r>
          </w:p>
          <w:p w14:paraId="726F79C9"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Отметить в календаре: число, день недели, состояние погоды.</w:t>
            </w:r>
          </w:p>
          <w:p w14:paraId="4188BCF8" w14:textId="054170EC" w:rsidR="008E5F10" w:rsidRPr="00707DF9" w:rsidRDefault="00EE4708" w:rsidP="00EE4708">
            <w:pPr>
              <w:rPr>
                <w:rFonts w:ascii="Times New Roman" w:eastAsia="Times New Roman" w:hAnsi="Times New Roman"/>
                <w:sz w:val="20"/>
                <w:szCs w:val="20"/>
              </w:rPr>
            </w:pPr>
            <w:r w:rsidRPr="00EE4708">
              <w:rPr>
                <w:rFonts w:ascii="Times New Roman" w:hAnsi="Times New Roman"/>
                <w:sz w:val="20"/>
                <w:szCs w:val="20"/>
              </w:rPr>
              <w:t>Цель: развивать наблюдательность</w:t>
            </w:r>
          </w:p>
        </w:tc>
      </w:tr>
      <w:tr w:rsidR="008E5F10" w:rsidRPr="00707DF9" w14:paraId="738E9D03" w14:textId="77777777" w:rsidTr="004B4CF9">
        <w:trPr>
          <w:trHeight w:val="28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8ACEC6"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F1068" w14:textId="7587867D" w:rsidR="008E5F10" w:rsidRPr="00707DF9" w:rsidRDefault="008E5F10" w:rsidP="00E66C19">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8850E9F" w14:textId="77777777" w:rsidR="008E5F10" w:rsidRPr="00707DF9" w:rsidRDefault="008E5F10" w:rsidP="00BF0896">
            <w:pPr>
              <w:ind w:left="-48" w:right="-882" w:firstLine="48"/>
              <w:rPr>
                <w:rFonts w:ascii="Times New Roman" w:eastAsia="Times New Roman" w:hAnsi="Times New Roman"/>
                <w:sz w:val="20"/>
                <w:szCs w:val="20"/>
              </w:rPr>
            </w:pPr>
          </w:p>
        </w:tc>
      </w:tr>
      <w:tr w:rsidR="008E5F10" w:rsidRPr="00707DF9" w14:paraId="43EE699E" w14:textId="77777777" w:rsidTr="008E5F10">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2A6AB9"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D095C" w14:textId="77777777" w:rsidR="008E5F10" w:rsidRPr="00707DF9" w:rsidRDefault="004B4CF9" w:rsidP="00BF0896">
            <w:pPr>
              <w:rPr>
                <w:rFonts w:ascii="Times New Roman" w:hAnsi="Times New Roman"/>
                <w:bCs/>
                <w:sz w:val="20"/>
                <w:szCs w:val="20"/>
              </w:rPr>
            </w:pPr>
            <w:r w:rsidRPr="00707DF9">
              <w:rPr>
                <w:rFonts w:ascii="Times New Roman" w:hAnsi="Times New Roman"/>
                <w:bCs/>
                <w:sz w:val="20"/>
                <w:szCs w:val="20"/>
              </w:rPr>
              <w:t xml:space="preserve">Наблюдение за ветром и облаками. </w:t>
            </w:r>
            <w:r w:rsidR="008E5F10" w:rsidRPr="00707DF9">
              <w:rPr>
                <w:rFonts w:ascii="Times New Roman" w:hAnsi="Times New Roman"/>
                <w:bCs/>
                <w:sz w:val="20"/>
                <w:szCs w:val="20"/>
              </w:rPr>
              <w:t>Цель:</w:t>
            </w:r>
            <w:r w:rsidR="008E5F10" w:rsidRPr="00707DF9">
              <w:rPr>
                <w:rFonts w:ascii="Times New Roman" w:hAnsi="Times New Roman"/>
                <w:sz w:val="20"/>
                <w:szCs w:val="20"/>
              </w:rPr>
              <w:t xml:space="preserve"> продолжать обучать описывать увиденные явления природы, выделять в наблюдаемых объектах характерные признаки.</w:t>
            </w:r>
            <w:r w:rsidRPr="00707DF9">
              <w:rPr>
                <w:rFonts w:ascii="Times New Roman" w:hAnsi="Times New Roman"/>
                <w:bCs/>
                <w:sz w:val="20"/>
                <w:szCs w:val="20"/>
              </w:rPr>
              <w:t xml:space="preserve"> </w:t>
            </w:r>
            <w:r w:rsidR="008E5F10" w:rsidRPr="00707DF9">
              <w:rPr>
                <w:rFonts w:ascii="Times New Roman" w:hAnsi="Times New Roman"/>
                <w:sz w:val="20"/>
                <w:szCs w:val="20"/>
              </w:rPr>
              <w:t xml:space="preserve">Как движутся облака? </w:t>
            </w:r>
            <w:r w:rsidR="008E5F10" w:rsidRPr="00707DF9">
              <w:rPr>
                <w:rFonts w:ascii="Times New Roman" w:hAnsi="Times New Roman"/>
                <w:i/>
                <w:iCs/>
                <w:sz w:val="20"/>
                <w:szCs w:val="20"/>
              </w:rPr>
              <w:t>(То медленно, то быстро.)</w:t>
            </w:r>
            <w:r w:rsidR="008E5F10" w:rsidRPr="00707DF9">
              <w:rPr>
                <w:rFonts w:ascii="Times New Roman" w:hAnsi="Times New Roman"/>
                <w:sz w:val="20"/>
                <w:szCs w:val="20"/>
              </w:rPr>
              <w:t xml:space="preserve"> Их гонит ветер. Если ветер сильнее, облака бегут быстрее и часто меняют форму. Вспомните и назовите виды облаков. Сравните облака с известными животными и птицами. На что они похожи? </w:t>
            </w:r>
          </w:p>
          <w:p w14:paraId="0D6CD336" w14:textId="77777777" w:rsidR="008E5F10" w:rsidRPr="00707DF9" w:rsidRDefault="008E5F10" w:rsidP="00BF0896">
            <w:pPr>
              <w:rPr>
                <w:rFonts w:ascii="Times New Roman" w:hAnsi="Times New Roman"/>
                <w:sz w:val="20"/>
                <w:szCs w:val="20"/>
              </w:rPr>
            </w:pPr>
            <w:r w:rsidRPr="00707DF9">
              <w:rPr>
                <w:rFonts w:ascii="Times New Roman" w:hAnsi="Times New Roman"/>
                <w:bCs/>
                <w:sz w:val="20"/>
                <w:szCs w:val="20"/>
              </w:rPr>
              <w:t xml:space="preserve">Приметы: </w:t>
            </w:r>
            <w:r w:rsidRPr="00707DF9">
              <w:rPr>
                <w:rFonts w:ascii="Times New Roman" w:hAnsi="Times New Roman"/>
                <w:sz w:val="20"/>
                <w:szCs w:val="20"/>
              </w:rPr>
              <w:t>северный ветер к ночи стихает; направление ветра и движение облаков неодинаково – к дождю.</w:t>
            </w:r>
          </w:p>
          <w:p w14:paraId="22EF685B" w14:textId="77777777" w:rsidR="008E5F10" w:rsidRPr="00707DF9" w:rsidRDefault="008E5F10" w:rsidP="00BF0896">
            <w:pPr>
              <w:rPr>
                <w:rFonts w:ascii="Times New Roman" w:hAnsi="Times New Roman"/>
                <w:sz w:val="20"/>
                <w:szCs w:val="20"/>
              </w:rPr>
            </w:pPr>
            <w:r w:rsidRPr="00707DF9">
              <w:rPr>
                <w:rFonts w:ascii="Times New Roman" w:hAnsi="Times New Roman"/>
                <w:bCs/>
                <w:sz w:val="20"/>
                <w:szCs w:val="20"/>
              </w:rPr>
              <w:lastRenderedPageBreak/>
              <w:t>Поговорки и пословицы:</w:t>
            </w:r>
            <w:r w:rsidRPr="00707DF9">
              <w:rPr>
                <w:rFonts w:ascii="Times New Roman" w:hAnsi="Times New Roman"/>
                <w:sz w:val="20"/>
                <w:szCs w:val="20"/>
              </w:rPr>
              <w:t xml:space="preserve"> в марте и спереди и сзади зима; март зиму кончает – весну начинает.</w:t>
            </w:r>
          </w:p>
          <w:p w14:paraId="55832534" w14:textId="77777777" w:rsidR="008E5F10" w:rsidRPr="00707DF9" w:rsidRDefault="008E5F10" w:rsidP="00BF0896">
            <w:pPr>
              <w:rPr>
                <w:rFonts w:ascii="Times New Roman" w:hAnsi="Times New Roman"/>
                <w:bCs/>
                <w:sz w:val="20"/>
                <w:szCs w:val="20"/>
              </w:rPr>
            </w:pPr>
            <w:r w:rsidRPr="00707DF9">
              <w:rPr>
                <w:rFonts w:ascii="Times New Roman" w:hAnsi="Times New Roman"/>
                <w:bCs/>
                <w:sz w:val="20"/>
                <w:szCs w:val="20"/>
              </w:rPr>
              <w:t>Стихотворения.</w:t>
            </w:r>
          </w:p>
          <w:p w14:paraId="233713EF"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Идет матушка весна,</w:t>
            </w:r>
          </w:p>
          <w:p w14:paraId="13047BB6"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Отворяй-ка ворота.</w:t>
            </w:r>
          </w:p>
          <w:p w14:paraId="2E0ABE53"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Месяц март пришел,</w:t>
            </w:r>
          </w:p>
          <w:p w14:paraId="6D343B62"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Белый снег сошел.</w:t>
            </w:r>
          </w:p>
          <w:p w14:paraId="07D71883"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Облако</w:t>
            </w:r>
          </w:p>
          <w:p w14:paraId="61D42172"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Ах, какое облако, облако глубокое,</w:t>
            </w:r>
          </w:p>
          <w:p w14:paraId="2213F3AC"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Белое, далекое, прямо надо мной.</w:t>
            </w:r>
          </w:p>
          <w:p w14:paraId="7277DE7B"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Ах, какое облако, облако высокое,</w:t>
            </w:r>
          </w:p>
          <w:p w14:paraId="7B9EFC15"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Облако далекое, не достать рукой.</w:t>
            </w:r>
          </w:p>
          <w:p w14:paraId="1D39A4F2" w14:textId="77777777" w:rsidR="008E5F10" w:rsidRPr="00707DF9" w:rsidRDefault="008E5F10" w:rsidP="00BF0896">
            <w:pPr>
              <w:rPr>
                <w:rFonts w:ascii="Times New Roman" w:hAnsi="Times New Roman"/>
                <w:bCs/>
                <w:sz w:val="20"/>
                <w:szCs w:val="20"/>
              </w:rPr>
            </w:pPr>
            <w:r w:rsidRPr="00707DF9">
              <w:rPr>
                <w:rFonts w:ascii="Times New Roman" w:hAnsi="Times New Roman"/>
                <w:bCs/>
                <w:sz w:val="20"/>
                <w:szCs w:val="20"/>
              </w:rPr>
              <w:t>Дидактическа</w:t>
            </w:r>
            <w:r w:rsidR="004B4CF9" w:rsidRPr="00707DF9">
              <w:rPr>
                <w:rFonts w:ascii="Times New Roman" w:hAnsi="Times New Roman"/>
                <w:bCs/>
                <w:sz w:val="20"/>
                <w:szCs w:val="20"/>
              </w:rPr>
              <w:t xml:space="preserve">я игра «Подбери похожие слова». </w:t>
            </w:r>
            <w:r w:rsidRPr="00707DF9">
              <w:rPr>
                <w:rFonts w:ascii="Times New Roman" w:hAnsi="Times New Roman"/>
                <w:sz w:val="20"/>
                <w:szCs w:val="20"/>
              </w:rPr>
              <w:t>Цель: развитие речевой активности.</w:t>
            </w:r>
          </w:p>
          <w:p w14:paraId="4779A05F" w14:textId="2F4828AC" w:rsidR="008E5F10" w:rsidRPr="00707DF9" w:rsidRDefault="008E5F10" w:rsidP="00BF0896">
            <w:pPr>
              <w:rPr>
                <w:rFonts w:ascii="Times New Roman" w:hAnsi="Times New Roman"/>
                <w:sz w:val="20"/>
                <w:szCs w:val="20"/>
              </w:rPr>
            </w:pPr>
            <w:r w:rsidRPr="00707DF9">
              <w:rPr>
                <w:rFonts w:ascii="Times New Roman" w:hAnsi="Times New Roman"/>
                <w:sz w:val="20"/>
                <w:szCs w:val="20"/>
              </w:rPr>
              <w:t xml:space="preserve">Ход игры: воспитатель произносит слова, близкие по звучанию: </w:t>
            </w:r>
            <w:r w:rsidRPr="00707DF9">
              <w:rPr>
                <w:rFonts w:ascii="Times New Roman" w:hAnsi="Times New Roman"/>
                <w:i/>
                <w:iCs/>
                <w:sz w:val="20"/>
                <w:szCs w:val="20"/>
              </w:rPr>
              <w:t>ложка – кошка, ушки – пушки.</w:t>
            </w:r>
            <w:r w:rsidRPr="00707DF9">
              <w:rPr>
                <w:rFonts w:ascii="Times New Roman" w:hAnsi="Times New Roman"/>
                <w:sz w:val="20"/>
                <w:szCs w:val="20"/>
              </w:rPr>
              <w:t xml:space="preserve"> Затем он произносит одно слово и предлагает детям самим подобрать к нему другие слова, близкие по звучанию: </w:t>
            </w:r>
            <w:r w:rsidR="006703F5" w:rsidRPr="00707DF9">
              <w:rPr>
                <w:rFonts w:ascii="Times New Roman" w:hAnsi="Times New Roman"/>
                <w:sz w:val="20"/>
                <w:szCs w:val="20"/>
              </w:rPr>
              <w:t>ложка (</w:t>
            </w:r>
            <w:r w:rsidRPr="00707DF9">
              <w:rPr>
                <w:rFonts w:ascii="Times New Roman" w:hAnsi="Times New Roman"/>
                <w:i/>
                <w:iCs/>
                <w:sz w:val="20"/>
                <w:szCs w:val="20"/>
              </w:rPr>
              <w:t>кошка, ножка, окошко</w:t>
            </w:r>
            <w:r w:rsidR="006703F5" w:rsidRPr="00707DF9">
              <w:rPr>
                <w:rFonts w:ascii="Times New Roman" w:hAnsi="Times New Roman"/>
                <w:i/>
                <w:iCs/>
                <w:sz w:val="20"/>
                <w:szCs w:val="20"/>
              </w:rPr>
              <w:t>)</w:t>
            </w:r>
            <w:r w:rsidR="006703F5" w:rsidRPr="00707DF9">
              <w:rPr>
                <w:rFonts w:ascii="Times New Roman" w:hAnsi="Times New Roman"/>
                <w:sz w:val="20"/>
                <w:szCs w:val="20"/>
              </w:rPr>
              <w:t>, пушка</w:t>
            </w:r>
            <w:r w:rsidRPr="00707DF9">
              <w:rPr>
                <w:rFonts w:ascii="Times New Roman" w:hAnsi="Times New Roman"/>
                <w:sz w:val="20"/>
                <w:szCs w:val="20"/>
              </w:rPr>
              <w:t xml:space="preserve"> </w:t>
            </w:r>
            <w:r w:rsidRPr="00707DF9">
              <w:rPr>
                <w:rFonts w:ascii="Times New Roman" w:hAnsi="Times New Roman"/>
                <w:i/>
                <w:iCs/>
                <w:sz w:val="20"/>
                <w:szCs w:val="20"/>
              </w:rPr>
              <w:t>(мушка, сушка, кукушка)</w:t>
            </w:r>
            <w:r w:rsidRPr="00707DF9">
              <w:rPr>
                <w:rFonts w:ascii="Times New Roman" w:hAnsi="Times New Roman"/>
                <w:sz w:val="20"/>
                <w:szCs w:val="20"/>
              </w:rPr>
              <w:t xml:space="preserve">, зайчик </w:t>
            </w:r>
            <w:r w:rsidRPr="00707DF9">
              <w:rPr>
                <w:rFonts w:ascii="Times New Roman" w:hAnsi="Times New Roman"/>
                <w:i/>
                <w:iCs/>
                <w:sz w:val="20"/>
                <w:szCs w:val="20"/>
              </w:rPr>
              <w:t>(мальчик, пальчик)</w:t>
            </w:r>
            <w:r w:rsidRPr="00707DF9">
              <w:rPr>
                <w:rFonts w:ascii="Times New Roman" w:hAnsi="Times New Roman"/>
                <w:sz w:val="20"/>
                <w:szCs w:val="20"/>
              </w:rPr>
              <w:t xml:space="preserve"> и т. д.</w:t>
            </w:r>
          </w:p>
          <w:p w14:paraId="200A28CA" w14:textId="77777777" w:rsidR="008E5F10" w:rsidRPr="00707DF9" w:rsidRDefault="008E5F10" w:rsidP="00BF0896">
            <w:pPr>
              <w:rPr>
                <w:rFonts w:ascii="Times New Roman" w:hAnsi="Times New Roman"/>
                <w:bCs/>
                <w:sz w:val="20"/>
                <w:szCs w:val="20"/>
              </w:rPr>
            </w:pPr>
            <w:r w:rsidRPr="00707DF9">
              <w:rPr>
                <w:rFonts w:ascii="Times New Roman" w:hAnsi="Times New Roman"/>
                <w:bCs/>
                <w:sz w:val="20"/>
                <w:szCs w:val="20"/>
              </w:rPr>
              <w:t>Дидактическая игра «Подбери нужное слово».</w:t>
            </w:r>
          </w:p>
          <w:p w14:paraId="40CBA3C7" w14:textId="77777777" w:rsidR="008E5F10" w:rsidRPr="00707DF9" w:rsidRDefault="008E5F10" w:rsidP="00BF0896">
            <w:pPr>
              <w:rPr>
                <w:rFonts w:ascii="Times New Roman" w:hAnsi="Times New Roman"/>
                <w:bCs/>
                <w:sz w:val="20"/>
                <w:szCs w:val="20"/>
              </w:rPr>
            </w:pPr>
            <w:r w:rsidRPr="00707DF9">
              <w:rPr>
                <w:rFonts w:ascii="Times New Roman" w:hAnsi="Times New Roman"/>
                <w:bCs/>
                <w:sz w:val="20"/>
                <w:szCs w:val="20"/>
              </w:rPr>
              <w:t>Подвижная игра «Карусель».</w:t>
            </w:r>
          </w:p>
          <w:p w14:paraId="5F56CD54" w14:textId="77777777" w:rsidR="008E5F10" w:rsidRPr="00707DF9" w:rsidRDefault="008E5F10" w:rsidP="00BF0896">
            <w:pPr>
              <w:rPr>
                <w:rFonts w:ascii="Times New Roman" w:hAnsi="Times New Roman"/>
                <w:b/>
                <w:bCs/>
                <w:sz w:val="20"/>
                <w:szCs w:val="20"/>
              </w:rPr>
            </w:pPr>
            <w:r w:rsidRPr="00707DF9">
              <w:rPr>
                <w:rFonts w:ascii="Times New Roman" w:hAnsi="Times New Roman"/>
                <w:bCs/>
                <w:sz w:val="20"/>
                <w:szCs w:val="20"/>
              </w:rPr>
              <w:t>Подвижная игра «Совушка».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00FE6A9"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Выносной </w:t>
            </w:r>
          </w:p>
          <w:p w14:paraId="1D109E63"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21991043"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8119B15"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67725B5" w14:textId="77777777" w:rsidR="008E5F10" w:rsidRPr="00707DF9" w:rsidRDefault="008E5F10" w:rsidP="00BF0896">
            <w:pPr>
              <w:jc w:val="both"/>
              <w:rPr>
                <w:rFonts w:ascii="Times New Roman" w:eastAsia="Times New Roman" w:hAnsi="Times New Roman"/>
                <w:sz w:val="20"/>
                <w:szCs w:val="20"/>
              </w:rPr>
            </w:pPr>
            <w:r w:rsidRPr="00707DF9">
              <w:rPr>
                <w:rFonts w:ascii="Times New Roman" w:hAnsi="Times New Roman"/>
                <w:sz w:val="20"/>
                <w:szCs w:val="20"/>
              </w:rPr>
              <w:lastRenderedPageBreak/>
              <w:t>прогулки</w:t>
            </w:r>
          </w:p>
        </w:tc>
      </w:tr>
      <w:tr w:rsidR="008E5F10" w:rsidRPr="00707DF9" w14:paraId="3D83FDEF" w14:textId="77777777" w:rsidTr="008E5F10">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BC93"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68D15A4" w14:textId="77777777" w:rsidR="008E5F10" w:rsidRPr="00707DF9" w:rsidRDefault="004B4CF9" w:rsidP="00BF0896">
            <w:pPr>
              <w:pStyle w:val="a3"/>
              <w:ind w:left="0" w:right="34"/>
              <w:rPr>
                <w:rFonts w:ascii="Times New Roman" w:hAnsi="Times New Roman"/>
                <w:sz w:val="20"/>
                <w:szCs w:val="20"/>
              </w:rPr>
            </w:pPr>
            <w:r w:rsidRPr="00707DF9">
              <w:rPr>
                <w:rFonts w:ascii="Times New Roman" w:hAnsi="Times New Roman"/>
                <w:sz w:val="20"/>
                <w:szCs w:val="20"/>
              </w:rPr>
              <w:t xml:space="preserve">Презентация </w:t>
            </w:r>
            <w:r w:rsidR="008E5F10" w:rsidRPr="00707DF9">
              <w:rPr>
                <w:rFonts w:ascii="Times New Roman" w:hAnsi="Times New Roman"/>
                <w:sz w:val="20"/>
                <w:szCs w:val="20"/>
              </w:rPr>
              <w:t>«Деревья нашего леса» Формировать у детей осознанно правильное отношение к объектам живой и неживой природы, формирование элементов экологического сознания и культуры; Привитие любви к природе, воспитание бережного отношения к ней.</w:t>
            </w:r>
          </w:p>
        </w:tc>
      </w:tr>
      <w:tr w:rsidR="008E5F10" w:rsidRPr="00707DF9" w14:paraId="0B0C62A6" w14:textId="77777777" w:rsidTr="008E5F10">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18D00"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ADDF1"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микрогимнастика №14</w:t>
            </w:r>
          </w:p>
          <w:p w14:paraId="45A12F15" w14:textId="71026A78" w:rsidR="008E5F10" w:rsidRPr="00707DF9" w:rsidRDefault="008E5F10" w:rsidP="00BF0896">
            <w:pPr>
              <w:rPr>
                <w:rFonts w:ascii="Times New Roman" w:hAnsi="Times New Roman"/>
                <w:sz w:val="20"/>
                <w:szCs w:val="20"/>
              </w:rPr>
            </w:pPr>
            <w:r w:rsidRPr="00707DF9">
              <w:rPr>
                <w:rFonts w:ascii="Times New Roman" w:hAnsi="Times New Roman"/>
                <w:sz w:val="20"/>
                <w:szCs w:val="20"/>
              </w:rPr>
              <w:t xml:space="preserve">Работа по развитию мелкой </w:t>
            </w:r>
            <w:r w:rsidR="006703F5" w:rsidRPr="00707DF9">
              <w:rPr>
                <w:rFonts w:ascii="Times New Roman" w:hAnsi="Times New Roman"/>
                <w:sz w:val="20"/>
                <w:szCs w:val="20"/>
              </w:rPr>
              <w:t>моторики.</w:t>
            </w:r>
            <w:r w:rsidR="004B4CF9" w:rsidRPr="00707DF9">
              <w:rPr>
                <w:rFonts w:ascii="Times New Roman" w:hAnsi="Times New Roman"/>
                <w:sz w:val="20"/>
                <w:szCs w:val="20"/>
              </w:rPr>
              <w:t xml:space="preserve"> Выкладывание из счетных палочек фигур по замыслу.</w:t>
            </w:r>
          </w:p>
          <w:p w14:paraId="53980BE0" w14:textId="251E2C28" w:rsidR="008E5F10" w:rsidRPr="00707DF9" w:rsidRDefault="008E5F10" w:rsidP="00BF0896">
            <w:pPr>
              <w:rPr>
                <w:rFonts w:ascii="Times New Roman" w:hAnsi="Times New Roman"/>
                <w:sz w:val="20"/>
                <w:szCs w:val="20"/>
              </w:rPr>
            </w:pPr>
            <w:r w:rsidRPr="00707DF9">
              <w:rPr>
                <w:rFonts w:ascii="Times New Roman" w:hAnsi="Times New Roman"/>
                <w:sz w:val="20"/>
                <w:szCs w:val="20"/>
              </w:rPr>
              <w:t>Дидактическая игра «Не сорока, не ворона»</w:t>
            </w:r>
            <w:r w:rsidR="004B4CF9"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детей узнавать разных птиц на картинках.  </w:t>
            </w:r>
          </w:p>
        </w:tc>
      </w:tr>
      <w:tr w:rsidR="008E5F10" w:rsidRPr="00707DF9" w14:paraId="111E2E69" w14:textId="77777777" w:rsidTr="008E5F10">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13EB6" w14:textId="77777777" w:rsidR="008E5F10" w:rsidRPr="00707DF9" w:rsidRDefault="008E5F10"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FC619" w14:textId="7764A967" w:rsidR="008E5F10" w:rsidRPr="00707DF9" w:rsidRDefault="008E5F10"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129FA233" w14:textId="51EED306"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Чтение худ.лит-ры А. Плещеева «Весна». Цель</w:t>
            </w:r>
            <w:r w:rsidR="006703F5" w:rsidRPr="00707DF9">
              <w:rPr>
                <w:rFonts w:ascii="Times New Roman" w:hAnsi="Times New Roman"/>
                <w:sz w:val="20"/>
                <w:szCs w:val="20"/>
              </w:rPr>
              <w:t>: познакомить</w:t>
            </w:r>
            <w:r w:rsidRPr="00707DF9">
              <w:rPr>
                <w:rFonts w:ascii="Times New Roman" w:hAnsi="Times New Roman"/>
                <w:sz w:val="20"/>
                <w:szCs w:val="20"/>
              </w:rPr>
              <w:t xml:space="preserve"> со стихотворением. Учить называть признаки весны, активизация, обогащение словаря (весна, весенний, веснянка), стимулирование совместного со взрослым построения высказывания из 2-3 предложений.</w:t>
            </w:r>
          </w:p>
        </w:tc>
      </w:tr>
      <w:tr w:rsidR="008E5F10" w:rsidRPr="00707DF9" w14:paraId="5529D545" w14:textId="77777777" w:rsidTr="008E5F10">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7283E"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7FFB1E8" w14:textId="0DF66F8F" w:rsidR="008E5F10" w:rsidRPr="00707DF9" w:rsidRDefault="008E5F10" w:rsidP="00BF0896">
            <w:pPr>
              <w:rPr>
                <w:rFonts w:ascii="Times New Roman" w:hAnsi="Times New Roman"/>
                <w:sz w:val="20"/>
                <w:szCs w:val="20"/>
              </w:rPr>
            </w:pPr>
            <w:r w:rsidRPr="00707DF9">
              <w:rPr>
                <w:rFonts w:ascii="Times New Roman" w:hAnsi="Times New Roman"/>
                <w:sz w:val="20"/>
                <w:szCs w:val="20"/>
              </w:rPr>
              <w:t>Наб</w:t>
            </w:r>
            <w:r w:rsidR="004B4CF9" w:rsidRPr="00707DF9">
              <w:rPr>
                <w:rFonts w:ascii="Times New Roman" w:hAnsi="Times New Roman"/>
                <w:sz w:val="20"/>
                <w:szCs w:val="20"/>
              </w:rPr>
              <w:t xml:space="preserve">людение </w:t>
            </w:r>
            <w:r w:rsidR="006703F5" w:rsidRPr="00707DF9">
              <w:rPr>
                <w:rFonts w:ascii="Times New Roman" w:hAnsi="Times New Roman"/>
                <w:sz w:val="20"/>
                <w:szCs w:val="20"/>
              </w:rPr>
              <w:t>за состоянием</w:t>
            </w:r>
            <w:r w:rsidR="004B4CF9" w:rsidRPr="00707DF9">
              <w:rPr>
                <w:rFonts w:ascii="Times New Roman" w:hAnsi="Times New Roman"/>
                <w:sz w:val="20"/>
                <w:szCs w:val="20"/>
              </w:rPr>
              <w:t xml:space="preserve"> природы. </w:t>
            </w:r>
            <w:r w:rsidRPr="00707DF9">
              <w:rPr>
                <w:rFonts w:ascii="Times New Roman" w:hAnsi="Times New Roman"/>
                <w:sz w:val="20"/>
                <w:szCs w:val="20"/>
              </w:rPr>
              <w:t>Цели:</w:t>
            </w:r>
            <w:r w:rsidRPr="00707DF9">
              <w:rPr>
                <w:rFonts w:ascii="Times New Roman" w:hAnsi="Times New Roman"/>
                <w:sz w:val="20"/>
                <w:szCs w:val="20"/>
              </w:rPr>
              <w:tab/>
              <w:t>учить видеть прекрасное, различать характерные приметы весны, узнавать их в литературных текстах, стихотворениях.</w:t>
            </w:r>
          </w:p>
          <w:p w14:paraId="6758F3E3"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Художественное слово: загадки о птицах.</w:t>
            </w:r>
          </w:p>
          <w:p w14:paraId="5A9126CD"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Подвижн</w:t>
            </w:r>
            <w:r w:rsidR="004B4CF9" w:rsidRPr="00707DF9">
              <w:rPr>
                <w:rFonts w:ascii="Times New Roman" w:hAnsi="Times New Roman"/>
                <w:sz w:val="20"/>
                <w:szCs w:val="20"/>
              </w:rPr>
              <w:t xml:space="preserve">ая игра «Не оставайся на полу». </w:t>
            </w:r>
            <w:r w:rsidRPr="00707DF9">
              <w:rPr>
                <w:rFonts w:ascii="Times New Roman" w:hAnsi="Times New Roman"/>
                <w:sz w:val="20"/>
                <w:szCs w:val="20"/>
              </w:rPr>
              <w:t>Цель: развивать творчество в двигательной деятельности, укреплять мышцы ног.</w:t>
            </w:r>
          </w:p>
          <w:p w14:paraId="0D8A706D"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Подвиж</w:t>
            </w:r>
            <w:r w:rsidR="004B4CF9" w:rsidRPr="00707DF9">
              <w:rPr>
                <w:rFonts w:ascii="Times New Roman" w:hAnsi="Times New Roman"/>
                <w:sz w:val="20"/>
                <w:szCs w:val="20"/>
              </w:rPr>
              <w:t xml:space="preserve">ная игра Встречные перебежки».  </w:t>
            </w:r>
            <w:r w:rsidRPr="00707DF9">
              <w:rPr>
                <w:rFonts w:ascii="Times New Roman" w:hAnsi="Times New Roman"/>
                <w:sz w:val="20"/>
                <w:szCs w:val="20"/>
              </w:rPr>
              <w:t>Цель: продолжать учить бегать и прыгать, не наталкиваясь на товарища.</w:t>
            </w:r>
          </w:p>
          <w:p w14:paraId="1307B2EF"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Труд на</w:t>
            </w:r>
            <w:r w:rsidR="004B4CF9" w:rsidRPr="00707DF9">
              <w:rPr>
                <w:rFonts w:ascii="Times New Roman" w:hAnsi="Times New Roman"/>
                <w:sz w:val="20"/>
                <w:szCs w:val="20"/>
              </w:rPr>
              <w:t xml:space="preserve"> участке: убрать сухие веточки. </w:t>
            </w:r>
            <w:r w:rsidRPr="00707DF9">
              <w:rPr>
                <w:rFonts w:ascii="Times New Roman" w:hAnsi="Times New Roman"/>
                <w:sz w:val="20"/>
                <w:szCs w:val="20"/>
              </w:rPr>
              <w:t>Цель: формировать навыки работы в коллективе</w:t>
            </w:r>
          </w:p>
        </w:tc>
        <w:tc>
          <w:tcPr>
            <w:tcW w:w="1842" w:type="dxa"/>
            <w:tcBorders>
              <w:top w:val="single" w:sz="2" w:space="0" w:color="auto"/>
              <w:left w:val="single" w:sz="4" w:space="0" w:color="auto"/>
              <w:bottom w:val="single" w:sz="2" w:space="0" w:color="auto"/>
              <w:right w:val="single" w:sz="4" w:space="0" w:color="000000" w:themeColor="text1"/>
            </w:tcBorders>
          </w:tcPr>
          <w:p w14:paraId="29682A2E" w14:textId="77777777" w:rsidR="008E5F10" w:rsidRPr="00707DF9" w:rsidRDefault="008E5F10" w:rsidP="00BF0896">
            <w:pPr>
              <w:ind w:left="-45" w:right="-885" w:firstLine="45"/>
              <w:rPr>
                <w:rFonts w:ascii="Times New Roman" w:hAnsi="Times New Roman"/>
                <w:sz w:val="20"/>
                <w:szCs w:val="20"/>
              </w:rPr>
            </w:pPr>
          </w:p>
          <w:p w14:paraId="1C26F8C3"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1E220059"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19740FF4"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1494D145"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C2CFE70" w14:textId="77777777" w:rsidR="008E5F10" w:rsidRPr="00707DF9" w:rsidRDefault="008E5F10"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8E5F10" w:rsidRPr="00707DF9" w14:paraId="59014014" w14:textId="77777777" w:rsidTr="008E5F10">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95F4" w14:textId="77777777" w:rsidR="008E5F10" w:rsidRPr="00707DF9" w:rsidRDefault="008E5F10"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07BF9" w14:textId="77777777" w:rsidR="008E5F10"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Буклет "Осторожно, тонкий лед"</w:t>
            </w:r>
          </w:p>
          <w:p w14:paraId="6950BA20" w14:textId="77777777" w:rsidR="008E5F10" w:rsidRPr="00707DF9" w:rsidRDefault="008E5F10" w:rsidP="00BF0896">
            <w:pPr>
              <w:ind w:left="-48" w:right="34" w:firstLine="48"/>
              <w:rPr>
                <w:rFonts w:ascii="Times New Roman" w:eastAsia="Times New Roman" w:hAnsi="Times New Roman"/>
                <w:sz w:val="20"/>
                <w:szCs w:val="20"/>
              </w:rPr>
            </w:pPr>
          </w:p>
        </w:tc>
      </w:tr>
    </w:tbl>
    <w:p w14:paraId="20043308" w14:textId="77777777" w:rsidR="00935EF9" w:rsidRPr="00707DF9" w:rsidRDefault="00935EF9"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8E5F10" w:rsidRPr="00707DF9" w14:paraId="1444374A" w14:textId="77777777" w:rsidTr="008E5F10">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685BB" w14:textId="4C2A894C" w:rsidR="008E5F10" w:rsidRPr="00707DF9" w:rsidRDefault="008E5F10" w:rsidP="00BF0896">
            <w:pPr>
              <w:rPr>
                <w:rFonts w:ascii="Times New Roman" w:eastAsia="Times New Roman" w:hAnsi="Times New Roman"/>
                <w:sz w:val="20"/>
                <w:szCs w:val="20"/>
              </w:rPr>
            </w:pPr>
            <w:r w:rsidRPr="00707DF9">
              <w:rPr>
                <w:rFonts w:ascii="Times New Roman" w:eastAsia="Times New Roman" w:hAnsi="Times New Roman"/>
                <w:sz w:val="20"/>
                <w:szCs w:val="20"/>
              </w:rPr>
              <w:t>1</w:t>
            </w:r>
            <w:r w:rsidR="008A02FF" w:rsidRPr="00707DF9">
              <w:rPr>
                <w:rFonts w:ascii="Times New Roman" w:eastAsia="Times New Roman" w:hAnsi="Times New Roman"/>
                <w:sz w:val="20"/>
                <w:szCs w:val="20"/>
              </w:rPr>
              <w:t>2</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5503E" w14:textId="77777777" w:rsidR="008E5F10" w:rsidRPr="00707DF9" w:rsidRDefault="008E5F10" w:rsidP="00BF0896">
            <w:pPr>
              <w:rPr>
                <w:rFonts w:ascii="Times New Roman" w:eastAsia="Times New Roman" w:hAnsi="Times New Roman"/>
                <w:sz w:val="20"/>
                <w:szCs w:val="20"/>
              </w:rPr>
            </w:pPr>
            <w:r w:rsidRPr="00707DF9">
              <w:rPr>
                <w:rFonts w:ascii="Times New Roman" w:hAnsi="Times New Roman"/>
                <w:b/>
                <w:sz w:val="20"/>
                <w:szCs w:val="20"/>
              </w:rPr>
              <w:t xml:space="preserve">Тема недели: </w:t>
            </w:r>
            <w:r w:rsidRPr="00707DF9">
              <w:rPr>
                <w:rFonts w:ascii="Times New Roman" w:hAnsi="Times New Roman"/>
                <w:b/>
                <w:color w:val="000000" w:themeColor="text1"/>
                <w:sz w:val="20"/>
                <w:szCs w:val="20"/>
              </w:rPr>
              <w:t>Человек в природе весной. Красная книга</w:t>
            </w:r>
            <w:r w:rsidRPr="00707DF9">
              <w:rPr>
                <w:rFonts w:ascii="Times New Roman" w:hAnsi="Times New Roman"/>
                <w:color w:val="000000" w:themeColor="text1"/>
                <w:sz w:val="20"/>
                <w:szCs w:val="20"/>
              </w:rPr>
              <w:t>.</w:t>
            </w:r>
          </w:p>
        </w:tc>
      </w:tr>
      <w:tr w:rsidR="008E5F10" w:rsidRPr="00707DF9" w14:paraId="11B54905" w14:textId="77777777" w:rsidTr="008E5F10">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9C06B" w14:textId="77777777" w:rsidR="008E5F10" w:rsidRPr="00707DF9" w:rsidRDefault="008E5F10"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774A1" w14:textId="77777777" w:rsidR="008E5F10" w:rsidRPr="00707DF9" w:rsidRDefault="008E5F10"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22154" w14:textId="77777777" w:rsidR="008E5F10" w:rsidRPr="00707DF9" w:rsidRDefault="008E5F10"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8E5F10" w:rsidRPr="00707DF9" w14:paraId="755B9B38" w14:textId="77777777" w:rsidTr="004B4CF9">
        <w:trPr>
          <w:trHeight w:val="113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EEC73"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181FB5B" w14:textId="77777777" w:rsidR="008E5F10" w:rsidRPr="00707DF9" w:rsidRDefault="008E5F10"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294840A" w14:textId="40437AFA" w:rsidR="008E5F10" w:rsidRPr="00707DF9" w:rsidRDefault="008E5F10" w:rsidP="00BF0896">
            <w:pPr>
              <w:rPr>
                <w:rFonts w:ascii="Times New Roman" w:hAnsi="Times New Roman"/>
                <w:sz w:val="20"/>
                <w:szCs w:val="20"/>
              </w:rPr>
            </w:pPr>
            <w:r w:rsidRPr="00707DF9">
              <w:rPr>
                <w:rFonts w:ascii="Times New Roman" w:hAnsi="Times New Roman"/>
                <w:sz w:val="20"/>
                <w:szCs w:val="20"/>
              </w:rPr>
              <w:t>Беседа «Весна пришла». Цель</w:t>
            </w:r>
            <w:r w:rsidR="006703F5" w:rsidRPr="00707DF9">
              <w:rPr>
                <w:rFonts w:ascii="Times New Roman" w:hAnsi="Times New Roman"/>
                <w:sz w:val="20"/>
                <w:szCs w:val="20"/>
              </w:rPr>
              <w:t>: продолжать</w:t>
            </w:r>
            <w:r w:rsidRPr="00707DF9">
              <w:rPr>
                <w:rFonts w:ascii="Times New Roman" w:hAnsi="Times New Roman"/>
                <w:sz w:val="20"/>
                <w:szCs w:val="20"/>
              </w:rPr>
              <w:t xml:space="preserve"> знакомить детей с изменениями в живой и неживой природе, происходящие весной (солнце светит ярко, бывают дожди, земля и вода прогреваются солнцем, становятся тёплыми, тает снег.</w:t>
            </w:r>
          </w:p>
          <w:p w14:paraId="669A2D07" w14:textId="77777777" w:rsidR="008E5F10" w:rsidRPr="00707DF9" w:rsidRDefault="008E5F10" w:rsidP="00BF0896">
            <w:pPr>
              <w:rPr>
                <w:rFonts w:ascii="Times New Roman" w:hAnsi="Times New Roman"/>
                <w:sz w:val="20"/>
                <w:szCs w:val="20"/>
              </w:rPr>
            </w:pPr>
            <w:r w:rsidRPr="00707DF9">
              <w:rPr>
                <w:rFonts w:ascii="Times New Roman" w:hAnsi="Times New Roman"/>
                <w:sz w:val="20"/>
                <w:szCs w:val="20"/>
              </w:rPr>
              <w:t>Утренняя гимнастика. Комплекс №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3BE44A1" w14:textId="77777777" w:rsidR="008E5F10" w:rsidRPr="00707DF9" w:rsidRDefault="008E5F10"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8E5F10" w:rsidRPr="00707DF9" w14:paraId="158A20F7" w14:textId="77777777" w:rsidTr="008E5F10">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E9F2A"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4BE6F" w14:textId="6B3F5C6C" w:rsidR="008E5F10" w:rsidRPr="00707DF9" w:rsidRDefault="008E5F10"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670A69CF" w14:textId="77777777" w:rsidR="008E5F10" w:rsidRPr="00707DF9" w:rsidRDefault="008E5F10" w:rsidP="00BF0896">
            <w:pPr>
              <w:ind w:left="-48" w:right="-882" w:firstLine="48"/>
              <w:rPr>
                <w:rFonts w:ascii="Times New Roman" w:eastAsia="Times New Roman" w:hAnsi="Times New Roman"/>
                <w:sz w:val="20"/>
                <w:szCs w:val="20"/>
              </w:rPr>
            </w:pPr>
          </w:p>
        </w:tc>
      </w:tr>
      <w:tr w:rsidR="008E5F10" w:rsidRPr="00707DF9" w14:paraId="12859434" w14:textId="77777777" w:rsidTr="008E5F10">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F5362"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EC486" w14:textId="77777777" w:rsidR="008E5F10" w:rsidRPr="00707DF9" w:rsidRDefault="008E5F10"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птицами</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Цель:</w:t>
            </w:r>
            <w:r w:rsidRPr="00707DF9">
              <w:rPr>
                <w:rFonts w:ascii="Times New Roman" w:eastAsia="Times New Roman" w:hAnsi="Times New Roman"/>
                <w:sz w:val="20"/>
                <w:szCs w:val="20"/>
              </w:rPr>
              <w:t xml:space="preserve"> развивать умение устанавливать связи между изменениями в неживой природе и жизнью живых организмов.</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sz w:val="20"/>
                <w:szCs w:val="20"/>
              </w:rPr>
              <w:t xml:space="preserve">Какие произошли изменения в поведении птиц? Воробьи садятся на освещенные солнцем деревья, крышу, греются, оживленно чирикают, дерутся. Птицы радуются приходу теплых дней. Назовите зимующих и перелетных птиц. Чем отличаются птицы от других представителей животного мира? Назовите основные отличительные признаки. </w:t>
            </w:r>
            <w:r w:rsidRPr="00707DF9">
              <w:rPr>
                <w:rFonts w:ascii="Times New Roman" w:eastAsia="Times New Roman" w:hAnsi="Times New Roman"/>
                <w:i/>
                <w:iCs/>
                <w:sz w:val="20"/>
                <w:szCs w:val="20"/>
              </w:rPr>
              <w:t>(Умение летать, наличие крыльев, клюва, перьев, обтекаемая форма тела.)</w:t>
            </w:r>
          </w:p>
          <w:p w14:paraId="5A560E23"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 xml:space="preserve">Приметы: </w:t>
            </w:r>
            <w:r w:rsidRPr="00707DF9">
              <w:rPr>
                <w:rFonts w:ascii="Times New Roman" w:eastAsia="Times New Roman" w:hAnsi="Times New Roman"/>
                <w:sz w:val="20"/>
                <w:szCs w:val="20"/>
              </w:rPr>
              <w:t>воробьи в ненастную погоду весело чирикают – к ясной погоде; вороны летают стаями и беспрерывно каркают – к дождю.</w:t>
            </w:r>
          </w:p>
          <w:p w14:paraId="32693D2B"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первая ласточка еще не весна; грач на горе – весна на дворе.</w:t>
            </w:r>
          </w:p>
          <w:p w14:paraId="0A5C560B" w14:textId="77777777" w:rsidR="008E5F10" w:rsidRPr="00707DF9" w:rsidRDefault="008E5F10"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135D990C"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Вот и кончилась зима!</w:t>
            </w:r>
          </w:p>
          <w:p w14:paraId="08C52BEB"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От такого счастья</w:t>
            </w:r>
          </w:p>
          <w:p w14:paraId="0F327F96"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Воробьи сошли с ума –</w:t>
            </w:r>
          </w:p>
          <w:p w14:paraId="1F554D39"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Всем горланят: «Здрасте!»</w:t>
            </w:r>
          </w:p>
          <w:p w14:paraId="2680523C" w14:textId="77777777" w:rsidR="008E5F10" w:rsidRPr="00707DF9" w:rsidRDefault="008E5F10"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23DF8910"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Снится ночью червяку </w:t>
            </w:r>
          </w:p>
          <w:p w14:paraId="5199E64E"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Чудо-юдо на суку:</w:t>
            </w:r>
          </w:p>
          <w:p w14:paraId="182520B8"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Длинный клюв и два крыла. </w:t>
            </w:r>
          </w:p>
          <w:p w14:paraId="6364F946"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А кого червяк боится? </w:t>
            </w:r>
          </w:p>
          <w:p w14:paraId="33BBE8BE"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Угадали? Это… </w:t>
            </w:r>
            <w:r w:rsidRPr="00707DF9">
              <w:rPr>
                <w:rFonts w:ascii="Times New Roman" w:eastAsia="Times New Roman" w:hAnsi="Times New Roman"/>
                <w:i/>
                <w:iCs/>
                <w:sz w:val="20"/>
                <w:szCs w:val="20"/>
              </w:rPr>
              <w:t>(птица)</w:t>
            </w:r>
            <w:r w:rsidRPr="00707DF9">
              <w:rPr>
                <w:rFonts w:ascii="Times New Roman" w:eastAsia="Times New Roman" w:hAnsi="Times New Roman"/>
                <w:sz w:val="20"/>
                <w:szCs w:val="20"/>
              </w:rPr>
              <w:t>.</w:t>
            </w:r>
          </w:p>
          <w:p w14:paraId="4ADC9398" w14:textId="77777777" w:rsidR="008E5F10" w:rsidRPr="00707DF9" w:rsidRDefault="008E5F10"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Дидактические игры «Так бывает или нет?», «Подбери похожие слова».</w:t>
            </w:r>
          </w:p>
          <w:p w14:paraId="0B170E81" w14:textId="77777777" w:rsidR="008E5F10" w:rsidRPr="00707DF9" w:rsidRDefault="008E5F10"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Подвижная игра «Птички и кошка».</w:t>
            </w:r>
          </w:p>
          <w:p w14:paraId="0E942E01" w14:textId="77777777" w:rsidR="008E5F10" w:rsidRPr="00707DF9" w:rsidRDefault="008E5F10"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Подвижная игра «Маленькие ножки бежали по дорожке».</w:t>
            </w:r>
          </w:p>
          <w:p w14:paraId="65B5863F" w14:textId="77777777"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Цели: отрабатывать произношение звука [ш] в связном тексте; учить сопоставлять движения со словами.</w:t>
            </w:r>
          </w:p>
          <w:p w14:paraId="7FEC0D54" w14:textId="6DAA3CAD" w:rsidR="008E5F10" w:rsidRPr="00707DF9" w:rsidRDefault="008E5F10"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 xml:space="preserve">Труд на участке: </w:t>
            </w:r>
            <w:r w:rsidRPr="00707DF9">
              <w:rPr>
                <w:rFonts w:ascii="Times New Roman" w:eastAsia="Times New Roman" w:hAnsi="Times New Roman"/>
                <w:sz w:val="20"/>
                <w:szCs w:val="20"/>
              </w:rPr>
              <w:t xml:space="preserve">расчистка от снега и льда дорожек, уборка снега в </w:t>
            </w:r>
            <w:r w:rsidR="006703F5" w:rsidRPr="00707DF9">
              <w:rPr>
                <w:rFonts w:ascii="Times New Roman" w:eastAsia="Times New Roman" w:hAnsi="Times New Roman"/>
                <w:sz w:val="20"/>
                <w:szCs w:val="20"/>
              </w:rPr>
              <w:t>лунки клумб, деревьев и кустарников, прокапывание канавки</w:t>
            </w:r>
            <w:r w:rsidRPr="00707DF9">
              <w:rPr>
                <w:rFonts w:ascii="Times New Roman" w:eastAsia="Times New Roman" w:hAnsi="Times New Roman"/>
                <w:sz w:val="20"/>
                <w:szCs w:val="20"/>
              </w:rPr>
              <w:t xml:space="preserve"> для стока воды.</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DC845AE"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2725E8EC"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74656EDD"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725AF8E9"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70C00C0" w14:textId="77777777" w:rsidR="008E5F10" w:rsidRPr="00707DF9" w:rsidRDefault="008E5F10"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8E5F10" w:rsidRPr="00707DF9" w14:paraId="3F9CB2BB" w14:textId="77777777" w:rsidTr="008E5F10">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34930"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126B760E" w14:textId="77777777" w:rsidR="008E5F10" w:rsidRPr="00707DF9" w:rsidRDefault="00265ACC" w:rsidP="00BF0896">
            <w:pPr>
              <w:rPr>
                <w:rFonts w:ascii="Times New Roman" w:hAnsi="Times New Roman"/>
                <w:sz w:val="20"/>
                <w:szCs w:val="20"/>
              </w:rPr>
            </w:pPr>
            <w:r w:rsidRPr="00707DF9">
              <w:rPr>
                <w:rFonts w:ascii="Times New Roman" w:hAnsi="Times New Roman"/>
                <w:sz w:val="20"/>
                <w:szCs w:val="20"/>
              </w:rPr>
              <w:t>Ситуативный разговор «Почему Красная книга названа именно так?» Цель: развивать умение детей рассуждать, делать выводы.</w:t>
            </w:r>
          </w:p>
        </w:tc>
      </w:tr>
      <w:tr w:rsidR="008E5F10" w:rsidRPr="00707DF9" w14:paraId="045CF14D" w14:textId="77777777" w:rsidTr="008E5F10">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8179E2"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DDE04" w14:textId="4B89E294" w:rsidR="00265ACC" w:rsidRPr="00707DF9" w:rsidRDefault="008E5F10" w:rsidP="00BF0896">
            <w:pPr>
              <w:rPr>
                <w:rFonts w:ascii="Times New Roman" w:hAnsi="Times New Roman"/>
                <w:sz w:val="20"/>
                <w:szCs w:val="20"/>
              </w:rPr>
            </w:pPr>
            <w:r w:rsidRPr="00707DF9">
              <w:rPr>
                <w:rFonts w:ascii="Times New Roman" w:hAnsi="Times New Roman"/>
                <w:sz w:val="20"/>
                <w:szCs w:val="20"/>
              </w:rPr>
              <w:t xml:space="preserve"> </w:t>
            </w:r>
            <w:r w:rsidR="00265ACC" w:rsidRPr="00707DF9">
              <w:rPr>
                <w:rFonts w:ascii="Times New Roman" w:hAnsi="Times New Roman"/>
                <w:sz w:val="20"/>
                <w:szCs w:val="20"/>
              </w:rPr>
              <w:t xml:space="preserve">Постепенный подъем. закаливающие процедуры, </w:t>
            </w:r>
            <w:r w:rsidR="006703F5" w:rsidRPr="00707DF9">
              <w:rPr>
                <w:rFonts w:ascii="Times New Roman" w:hAnsi="Times New Roman"/>
                <w:sz w:val="20"/>
                <w:szCs w:val="20"/>
              </w:rPr>
              <w:t>микрогимнастика №</w:t>
            </w:r>
            <w:r w:rsidR="00265ACC" w:rsidRPr="00707DF9">
              <w:rPr>
                <w:rFonts w:ascii="Times New Roman" w:hAnsi="Times New Roman"/>
                <w:sz w:val="20"/>
                <w:szCs w:val="20"/>
              </w:rPr>
              <w:t>14</w:t>
            </w:r>
          </w:p>
          <w:p w14:paraId="35AB36AA" w14:textId="5BB55F8C" w:rsidR="008E5F10" w:rsidRPr="00707DF9" w:rsidRDefault="006703F5" w:rsidP="00BF0896">
            <w:pPr>
              <w:rPr>
                <w:rFonts w:ascii="Times New Roman" w:hAnsi="Times New Roman"/>
                <w:sz w:val="20"/>
                <w:szCs w:val="20"/>
              </w:rPr>
            </w:pPr>
            <w:r w:rsidRPr="00707DF9">
              <w:rPr>
                <w:rFonts w:ascii="Times New Roman" w:hAnsi="Times New Roman"/>
                <w:sz w:val="20"/>
                <w:szCs w:val="20"/>
              </w:rPr>
              <w:t>Театрализованная игра: «</w:t>
            </w:r>
            <w:r w:rsidR="00265ACC" w:rsidRPr="00707DF9">
              <w:rPr>
                <w:rFonts w:ascii="Times New Roman" w:hAnsi="Times New Roman"/>
                <w:sz w:val="20"/>
                <w:szCs w:val="20"/>
              </w:rPr>
              <w:t>Что мы делали, не скажем, но зато мы вам покажем". Цель. Развивать воображение, инициативу, внимание, умение действовать согласованно, обыгрывать воображаемые предметы.</w:t>
            </w:r>
          </w:p>
        </w:tc>
      </w:tr>
      <w:tr w:rsidR="008E5F10" w:rsidRPr="00707DF9" w14:paraId="52899E00" w14:textId="77777777" w:rsidTr="008E5F10">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1CCC5" w14:textId="77777777" w:rsidR="008E5F10" w:rsidRPr="00707DF9" w:rsidRDefault="008E5F10"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98B70" w14:textId="480961F4" w:rsidR="00265ACC" w:rsidRPr="00707DF9" w:rsidRDefault="00265ACC"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48A73ADA" w14:textId="77777777" w:rsidR="008E5F10"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Прослушивание муз.произведенийпо теме «Весенние пробуждения» (Шопен «Весенний вальс», Джовани Маради «Капельки» и др.) - способствовать развитию интереса к музыке, желание слушать музыку.</w:t>
            </w:r>
          </w:p>
        </w:tc>
      </w:tr>
      <w:tr w:rsidR="008E5F10" w:rsidRPr="00707DF9" w14:paraId="4611F35F" w14:textId="77777777" w:rsidTr="008E5F10">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F59EB" w14:textId="77777777" w:rsidR="008E5F10" w:rsidRPr="00707DF9" w:rsidRDefault="008E5F10"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4A93FC6" w14:textId="77777777" w:rsidR="00265ACC" w:rsidRPr="00707DF9" w:rsidRDefault="004B4CF9" w:rsidP="00BF0896">
            <w:pPr>
              <w:rPr>
                <w:rFonts w:ascii="Times New Roman" w:hAnsi="Times New Roman"/>
                <w:sz w:val="20"/>
                <w:szCs w:val="20"/>
              </w:rPr>
            </w:pPr>
            <w:r w:rsidRPr="00707DF9">
              <w:rPr>
                <w:rFonts w:ascii="Times New Roman" w:hAnsi="Times New Roman"/>
                <w:sz w:val="20"/>
                <w:szCs w:val="20"/>
              </w:rPr>
              <w:t xml:space="preserve">Наблюдение за синицей.  </w:t>
            </w:r>
            <w:r w:rsidR="00265ACC" w:rsidRPr="00707DF9">
              <w:rPr>
                <w:rFonts w:ascii="Times New Roman" w:hAnsi="Times New Roman"/>
                <w:sz w:val="20"/>
                <w:szCs w:val="20"/>
              </w:rPr>
              <w:t>Цель: формировать представление о жизни птиц весной; воспитывать желание заботиться о птицах.</w:t>
            </w:r>
          </w:p>
          <w:p w14:paraId="0C0059A3"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Художественное слово: Угадай, какая птица,</w:t>
            </w:r>
          </w:p>
          <w:p w14:paraId="047B795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Бойкая, задорная, ловкая, проворная,</w:t>
            </w:r>
          </w:p>
          <w:p w14:paraId="0FEBB2A4"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Звонко тенькает: «Тень-тень!</w:t>
            </w:r>
          </w:p>
          <w:p w14:paraId="6030E67D"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Как хорош весенний день!» (Синица.)</w:t>
            </w:r>
          </w:p>
          <w:p w14:paraId="4F0729F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Индивидуальная работа Развитие движений. Цель: отрабатывать прыжки на двух ногах с продвижением вперед на расстояние 2—3 м.</w:t>
            </w:r>
          </w:p>
          <w:p w14:paraId="60E2D448"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Подвижная игра: «Воробьи и вороны».</w:t>
            </w:r>
          </w:p>
          <w:p w14:paraId="78F6B448"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Цель: закрепление умений быстро двигаться, не наталкиваться друг на друга. Совершенствовать двигательные навыки, справедливость при оценке поведения в игре.</w:t>
            </w:r>
          </w:p>
          <w:p w14:paraId="2B6F1E1A"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 Подвижная игра: «Ловишки с мячом».</w:t>
            </w:r>
          </w:p>
          <w:p w14:paraId="60E28D4E" w14:textId="77777777" w:rsidR="008E5F10" w:rsidRPr="00707DF9" w:rsidRDefault="00265ACC" w:rsidP="00BF0896">
            <w:pPr>
              <w:rPr>
                <w:rFonts w:ascii="Times New Roman" w:hAnsi="Times New Roman"/>
                <w:sz w:val="20"/>
                <w:szCs w:val="20"/>
              </w:rPr>
            </w:pPr>
            <w:r w:rsidRPr="00707DF9">
              <w:rPr>
                <w:rFonts w:ascii="Times New Roman" w:hAnsi="Times New Roman"/>
                <w:sz w:val="20"/>
                <w:szCs w:val="20"/>
              </w:rPr>
              <w:lastRenderedPageBreak/>
              <w:t>Цель: передавать мяч, точно согласуя движения с ритмом произносимых слов.</w:t>
            </w:r>
          </w:p>
        </w:tc>
        <w:tc>
          <w:tcPr>
            <w:tcW w:w="1842" w:type="dxa"/>
            <w:tcBorders>
              <w:top w:val="single" w:sz="2" w:space="0" w:color="auto"/>
              <w:left w:val="single" w:sz="4" w:space="0" w:color="auto"/>
              <w:bottom w:val="single" w:sz="2" w:space="0" w:color="auto"/>
              <w:right w:val="single" w:sz="4" w:space="0" w:color="000000" w:themeColor="text1"/>
            </w:tcBorders>
          </w:tcPr>
          <w:p w14:paraId="6E53DC93" w14:textId="77777777" w:rsidR="008E5F10" w:rsidRPr="00707DF9" w:rsidRDefault="008E5F10" w:rsidP="00BF0896">
            <w:pPr>
              <w:ind w:left="-45" w:right="-885" w:firstLine="45"/>
              <w:rPr>
                <w:rFonts w:ascii="Times New Roman" w:hAnsi="Times New Roman"/>
                <w:sz w:val="20"/>
                <w:szCs w:val="20"/>
              </w:rPr>
            </w:pPr>
          </w:p>
          <w:p w14:paraId="2241DB2E"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53823D37"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46734816"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4FA15D6A" w14:textId="77777777" w:rsidR="008E5F10" w:rsidRPr="00707DF9" w:rsidRDefault="008E5F10"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7C899B26" w14:textId="77777777" w:rsidR="008E5F10" w:rsidRPr="00707DF9" w:rsidRDefault="008E5F10"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8E5F10" w:rsidRPr="00707DF9" w14:paraId="31A22261" w14:textId="77777777" w:rsidTr="008E5F10">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B25303" w14:textId="77777777" w:rsidR="008E5F10" w:rsidRPr="00707DF9" w:rsidRDefault="008E5F10"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76938" w14:textId="77777777" w:rsidR="008E5F10"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Информационный стенд "Расскажем детям о Красной Книге "</w:t>
            </w:r>
          </w:p>
          <w:p w14:paraId="47FC35A0" w14:textId="77777777" w:rsidR="008E5F10" w:rsidRPr="00707DF9" w:rsidRDefault="008E5F10" w:rsidP="00BF0896">
            <w:pPr>
              <w:ind w:left="-48" w:right="34" w:firstLine="48"/>
              <w:rPr>
                <w:rFonts w:ascii="Times New Roman" w:eastAsia="Times New Roman" w:hAnsi="Times New Roman"/>
                <w:sz w:val="20"/>
                <w:szCs w:val="20"/>
              </w:rPr>
            </w:pPr>
          </w:p>
        </w:tc>
      </w:tr>
    </w:tbl>
    <w:p w14:paraId="340DA241" w14:textId="77777777" w:rsidR="00935EF9" w:rsidRPr="00707DF9" w:rsidRDefault="00935EF9"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65ACC" w:rsidRPr="00707DF9" w14:paraId="40ED6467" w14:textId="77777777" w:rsidTr="00265AC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6683D" w14:textId="7A92A445" w:rsidR="00265ACC" w:rsidRPr="00707DF9" w:rsidRDefault="00265ACC" w:rsidP="00BF0896">
            <w:pPr>
              <w:rPr>
                <w:rFonts w:ascii="Times New Roman" w:eastAsia="Times New Roman" w:hAnsi="Times New Roman"/>
                <w:sz w:val="20"/>
                <w:szCs w:val="20"/>
              </w:rPr>
            </w:pPr>
            <w:r w:rsidRPr="00707DF9">
              <w:rPr>
                <w:rFonts w:ascii="Times New Roman" w:eastAsia="Times New Roman" w:hAnsi="Times New Roman"/>
                <w:sz w:val="20"/>
                <w:szCs w:val="20"/>
              </w:rPr>
              <w:t>1</w:t>
            </w:r>
            <w:r w:rsidR="008A02FF" w:rsidRPr="00707DF9">
              <w:rPr>
                <w:rFonts w:ascii="Times New Roman" w:eastAsia="Times New Roman" w:hAnsi="Times New Roman"/>
                <w:sz w:val="20"/>
                <w:szCs w:val="20"/>
              </w:rPr>
              <w:t>3</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9B0B9" w14:textId="77777777" w:rsidR="00265ACC" w:rsidRPr="00707DF9" w:rsidRDefault="00265ACC" w:rsidP="00BF0896">
            <w:pPr>
              <w:rPr>
                <w:rFonts w:ascii="Times New Roman" w:eastAsia="Times New Roman" w:hAnsi="Times New Roman"/>
                <w:sz w:val="20"/>
                <w:szCs w:val="20"/>
              </w:rPr>
            </w:pPr>
            <w:r w:rsidRPr="00707DF9">
              <w:rPr>
                <w:rFonts w:ascii="Times New Roman" w:hAnsi="Times New Roman"/>
                <w:b/>
                <w:sz w:val="20"/>
                <w:szCs w:val="20"/>
              </w:rPr>
              <w:t xml:space="preserve">Тема недели: </w:t>
            </w:r>
            <w:r w:rsidRPr="00707DF9">
              <w:rPr>
                <w:rFonts w:ascii="Times New Roman" w:hAnsi="Times New Roman"/>
                <w:b/>
                <w:color w:val="000000" w:themeColor="text1"/>
                <w:sz w:val="20"/>
                <w:szCs w:val="20"/>
              </w:rPr>
              <w:t>Человек в природе весной. Красная книга</w:t>
            </w:r>
            <w:r w:rsidRPr="00707DF9">
              <w:rPr>
                <w:rFonts w:ascii="Times New Roman" w:hAnsi="Times New Roman"/>
                <w:color w:val="000000" w:themeColor="text1"/>
                <w:sz w:val="20"/>
                <w:szCs w:val="20"/>
              </w:rPr>
              <w:t>.</w:t>
            </w:r>
          </w:p>
        </w:tc>
      </w:tr>
      <w:tr w:rsidR="00265ACC" w:rsidRPr="00707DF9" w14:paraId="227E09A7" w14:textId="77777777" w:rsidTr="00265AC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189EC" w14:textId="77777777" w:rsidR="00265ACC" w:rsidRPr="00707DF9" w:rsidRDefault="00265ACC"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2003" w14:textId="77777777" w:rsidR="00265ACC" w:rsidRPr="00707DF9" w:rsidRDefault="00265ACC"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A07E6" w14:textId="77777777" w:rsidR="00265ACC" w:rsidRPr="00707DF9" w:rsidRDefault="00265ACC"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265ACC" w:rsidRPr="00707DF9" w14:paraId="06F2D184" w14:textId="77777777" w:rsidTr="00265ACC">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51253" w14:textId="77777777" w:rsidR="00265ACC" w:rsidRPr="00707DF9" w:rsidRDefault="00265ACC"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CDCDF01"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 </w:t>
            </w: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06415EF"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Заучивание стихотворения А. Барто «Куда весна пропала».</w:t>
            </w:r>
          </w:p>
          <w:p w14:paraId="4AAA534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Д/и«Зима или весна?» Цель: расширение знаний детей о времени года.</w:t>
            </w:r>
          </w:p>
          <w:p w14:paraId="034ABD51" w14:textId="3A956BB4"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Дыхательная </w:t>
            </w:r>
            <w:r w:rsidR="006703F5" w:rsidRPr="00707DF9">
              <w:rPr>
                <w:rFonts w:ascii="Times New Roman" w:hAnsi="Times New Roman"/>
                <w:sz w:val="20"/>
                <w:szCs w:val="20"/>
              </w:rPr>
              <w:t>гимнастика «</w:t>
            </w:r>
            <w:r w:rsidRPr="00707DF9">
              <w:rPr>
                <w:rFonts w:ascii="Times New Roman" w:hAnsi="Times New Roman"/>
                <w:sz w:val="20"/>
                <w:szCs w:val="20"/>
              </w:rPr>
              <w:t>Вырасти большой»</w:t>
            </w:r>
          </w:p>
          <w:p w14:paraId="654D8811"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Цель: развитие плавного, длительного выдоха.</w:t>
            </w:r>
          </w:p>
          <w:p w14:paraId="6A69E47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Утренняя гимнастика. комплекс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7B6FB154" w14:textId="77777777" w:rsidR="00265ACC" w:rsidRPr="00707DF9" w:rsidRDefault="00265ACC"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265ACC" w:rsidRPr="00707DF9" w14:paraId="01DE5AF2" w14:textId="77777777" w:rsidTr="00265AC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C5AF1" w14:textId="77777777" w:rsidR="00265ACC" w:rsidRPr="00707DF9" w:rsidRDefault="00265ACC"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DCF76" w14:textId="78C9948A" w:rsidR="00265ACC" w:rsidRPr="00707DF9" w:rsidRDefault="00265ACC"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165CD183" w14:textId="77777777" w:rsidR="00265ACC" w:rsidRPr="00707DF9" w:rsidRDefault="00265ACC" w:rsidP="00BF0896">
            <w:pPr>
              <w:ind w:left="-48" w:right="-882" w:firstLine="48"/>
              <w:rPr>
                <w:rFonts w:ascii="Times New Roman" w:eastAsia="Times New Roman" w:hAnsi="Times New Roman"/>
                <w:sz w:val="20"/>
                <w:szCs w:val="20"/>
              </w:rPr>
            </w:pPr>
          </w:p>
        </w:tc>
      </w:tr>
      <w:tr w:rsidR="00265ACC" w:rsidRPr="00707DF9" w14:paraId="3BF29C13" w14:textId="77777777" w:rsidTr="00265AC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3ACE9" w14:textId="77777777" w:rsidR="00265ACC" w:rsidRPr="00707DF9" w:rsidRDefault="00265ACC"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D4CE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Наблюдение за погодой. Наблюдение за движениями солнца весной в полдень: как оно высоко поднимается, ярков светит и уже начинает пригревать. Проследить где и когда оно всходит и заходит. Установить увеличение дня.</w:t>
            </w:r>
          </w:p>
          <w:p w14:paraId="0A1CE842"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Художественное слово: смотрит солнышко в окошко, светит в нашу комнату, мы захлопаем в ладошки, очень рады солнышку.</w:t>
            </w:r>
          </w:p>
          <w:p w14:paraId="1206DC62"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Д/и «Сосчитай» - упражнять детей в согласовании существительных с числительными и прилагательными.</w:t>
            </w:r>
          </w:p>
          <w:p w14:paraId="2C415C1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П/игра: «Горелки» - упражнять детей в прыжках. И/р по ФИЗО: упражнения в беге с перестраиванием. Труд. поручения: очистить от мусора веранду.</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277AD6F"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2445608E"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1495EA46"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56494C3B"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4FE543D" w14:textId="77777777" w:rsidR="00265ACC" w:rsidRPr="00707DF9" w:rsidRDefault="00265ACC"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265ACC" w:rsidRPr="00707DF9" w14:paraId="6643351B" w14:textId="77777777" w:rsidTr="00265AC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A5EAA" w14:textId="77777777" w:rsidR="00265ACC" w:rsidRPr="00707DF9" w:rsidRDefault="00265ACC"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6EE90D3" w14:textId="06C7AC41"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Ситуативный </w:t>
            </w:r>
            <w:r w:rsidR="006703F5" w:rsidRPr="00707DF9">
              <w:rPr>
                <w:rFonts w:ascii="Times New Roman" w:hAnsi="Times New Roman"/>
                <w:sz w:val="20"/>
                <w:szCs w:val="20"/>
              </w:rPr>
              <w:t>разговор «</w:t>
            </w:r>
            <w:r w:rsidRPr="00707DF9">
              <w:rPr>
                <w:rFonts w:ascii="Times New Roman" w:hAnsi="Times New Roman"/>
                <w:sz w:val="20"/>
                <w:szCs w:val="20"/>
              </w:rPr>
              <w:t>Юные защитники природы» Цель: воспитание бережного отношения к природе, желания беречь</w:t>
            </w:r>
          </w:p>
          <w:p w14:paraId="1936CC2A" w14:textId="77777777" w:rsidR="00265ACC" w:rsidRPr="00707DF9" w:rsidRDefault="00265ACC" w:rsidP="00BF0896">
            <w:pPr>
              <w:pStyle w:val="a3"/>
              <w:ind w:left="0" w:right="34"/>
              <w:rPr>
                <w:rFonts w:ascii="Times New Roman" w:hAnsi="Times New Roman"/>
                <w:sz w:val="20"/>
                <w:szCs w:val="20"/>
              </w:rPr>
            </w:pPr>
            <w:r w:rsidRPr="00707DF9">
              <w:rPr>
                <w:rFonts w:ascii="Times New Roman" w:hAnsi="Times New Roman"/>
                <w:sz w:val="20"/>
                <w:szCs w:val="20"/>
              </w:rPr>
              <w:t>и защищать её</w:t>
            </w:r>
            <w:r w:rsidR="004B4CF9" w:rsidRPr="00707DF9">
              <w:rPr>
                <w:rFonts w:ascii="Times New Roman" w:hAnsi="Times New Roman"/>
                <w:sz w:val="20"/>
                <w:szCs w:val="20"/>
              </w:rPr>
              <w:t xml:space="preserve">. </w:t>
            </w:r>
          </w:p>
        </w:tc>
      </w:tr>
      <w:tr w:rsidR="00265ACC" w:rsidRPr="00707DF9" w14:paraId="4581C41E" w14:textId="77777777" w:rsidTr="00265AC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94272" w14:textId="77777777" w:rsidR="00265ACC" w:rsidRPr="00707DF9" w:rsidRDefault="00265ACC"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6EFFF" w14:textId="5971697F"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w:t>
            </w:r>
            <w:r w:rsidR="006703F5" w:rsidRPr="00707DF9">
              <w:rPr>
                <w:rFonts w:ascii="Times New Roman" w:hAnsi="Times New Roman"/>
                <w:sz w:val="20"/>
                <w:szCs w:val="20"/>
              </w:rPr>
              <w:t>Микрогимнастика</w:t>
            </w:r>
            <w:r w:rsidRPr="00707DF9">
              <w:rPr>
                <w:rFonts w:ascii="Times New Roman" w:hAnsi="Times New Roman"/>
                <w:sz w:val="20"/>
                <w:szCs w:val="20"/>
              </w:rPr>
              <w:t xml:space="preserve"> (№14)</w:t>
            </w:r>
          </w:p>
          <w:p w14:paraId="2441E8A6" w14:textId="55902844" w:rsidR="00265ACC" w:rsidRPr="00707DF9" w:rsidRDefault="00265ACC" w:rsidP="00BF0896">
            <w:pPr>
              <w:rPr>
                <w:rFonts w:ascii="Times New Roman" w:hAnsi="Times New Roman"/>
                <w:sz w:val="20"/>
                <w:szCs w:val="20"/>
              </w:rPr>
            </w:pPr>
            <w:r w:rsidRPr="00707DF9">
              <w:rPr>
                <w:rFonts w:ascii="Times New Roman" w:hAnsi="Times New Roman"/>
                <w:sz w:val="20"/>
                <w:szCs w:val="20"/>
              </w:rPr>
              <w:t xml:space="preserve">Просмотр </w:t>
            </w:r>
            <w:r w:rsidR="006703F5" w:rsidRPr="00707DF9">
              <w:rPr>
                <w:rFonts w:ascii="Times New Roman" w:hAnsi="Times New Roman"/>
                <w:sz w:val="20"/>
                <w:szCs w:val="20"/>
              </w:rPr>
              <w:t>мультфильмов «Весна</w:t>
            </w:r>
            <w:r w:rsidRPr="00707DF9">
              <w:rPr>
                <w:rFonts w:ascii="Times New Roman" w:hAnsi="Times New Roman"/>
                <w:sz w:val="20"/>
                <w:szCs w:val="20"/>
              </w:rPr>
              <w:t>» - серия Лунтик. Цель-доставить радость от просмотра любимого мультфильма, закрепить знания о времени года.</w:t>
            </w:r>
          </w:p>
          <w:p w14:paraId="0F86E812" w14:textId="55D2AC2B" w:rsidR="00265ACC" w:rsidRPr="00707DF9" w:rsidRDefault="00265ACC" w:rsidP="00BF0896">
            <w:pPr>
              <w:rPr>
                <w:rFonts w:ascii="Times New Roman" w:hAnsi="Times New Roman"/>
                <w:sz w:val="20"/>
                <w:szCs w:val="20"/>
              </w:rPr>
            </w:pPr>
            <w:r w:rsidRPr="00707DF9">
              <w:rPr>
                <w:rFonts w:ascii="Times New Roman" w:hAnsi="Times New Roman"/>
                <w:sz w:val="20"/>
                <w:szCs w:val="20"/>
              </w:rPr>
              <w:t>Индивидуальная работа Беседа с детьми: «Что такое мир природы» Цель</w:t>
            </w:r>
            <w:r w:rsidR="006703F5" w:rsidRPr="00707DF9">
              <w:rPr>
                <w:rFonts w:ascii="Times New Roman" w:hAnsi="Times New Roman"/>
                <w:sz w:val="20"/>
                <w:szCs w:val="20"/>
              </w:rPr>
              <w:t>: способствовать</w:t>
            </w:r>
            <w:r w:rsidRPr="00707DF9">
              <w:rPr>
                <w:rFonts w:ascii="Times New Roman" w:hAnsi="Times New Roman"/>
                <w:sz w:val="20"/>
                <w:szCs w:val="20"/>
              </w:rPr>
              <w:t xml:space="preserve"> формированию знаний о мире природы.</w:t>
            </w:r>
          </w:p>
        </w:tc>
      </w:tr>
      <w:tr w:rsidR="00265ACC" w:rsidRPr="00707DF9" w14:paraId="2AC41842" w14:textId="77777777" w:rsidTr="00265ACC">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D9AFA" w14:textId="77777777" w:rsidR="00265ACC" w:rsidRPr="00707DF9" w:rsidRDefault="00265ACC"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F27C3" w14:textId="0FB2F401" w:rsidR="00265ACC" w:rsidRPr="00707DF9" w:rsidRDefault="00265ACC"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6BE52D7E"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Природоведческая игра «Птицы, рыбы, звери»</w:t>
            </w:r>
          </w:p>
          <w:p w14:paraId="520F29D1" w14:textId="77777777" w:rsidR="00265ACC" w:rsidRPr="00707DF9" w:rsidRDefault="00265ACC" w:rsidP="004B4CF9">
            <w:pPr>
              <w:ind w:left="-45" w:right="-885" w:firstLine="45"/>
              <w:rPr>
                <w:rFonts w:ascii="Times New Roman" w:hAnsi="Times New Roman"/>
                <w:sz w:val="20"/>
                <w:szCs w:val="20"/>
              </w:rPr>
            </w:pPr>
            <w:r w:rsidRPr="00707DF9">
              <w:rPr>
                <w:rFonts w:ascii="Times New Roman" w:hAnsi="Times New Roman"/>
                <w:sz w:val="20"/>
                <w:szCs w:val="20"/>
              </w:rPr>
              <w:t>Цель: выявить и уточнить знания детей о птицах: их многообразии, внешнем виде, характерных особенностях, питании, передвижении; умении обобщать и классифицировать птиц, рыб, зверей. Учить понимать образный смысл загадок</w:t>
            </w:r>
          </w:p>
        </w:tc>
      </w:tr>
      <w:tr w:rsidR="00265ACC" w:rsidRPr="00707DF9" w14:paraId="7826AA83" w14:textId="77777777" w:rsidTr="00265ACC">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373F1" w14:textId="77777777" w:rsidR="00265ACC" w:rsidRPr="00707DF9" w:rsidRDefault="00265ACC"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3E3C7D5"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Наблюдение за облаками. Предложить детям найти на небе облако похожее на птицу, описать эту птицу, дать ей название.</w:t>
            </w:r>
          </w:p>
          <w:p w14:paraId="247603B5"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Цель: развивать у детей наблюдательность, воображение, фантазию; развивать навыки составления описательного рассказа.</w:t>
            </w:r>
          </w:p>
          <w:p w14:paraId="5E78FB9D"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Художественное слово: стихотворение И. Токмаковой «Птичек стайка».</w:t>
            </w:r>
          </w:p>
          <w:p w14:paraId="62598D1A"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Подвижная и</w:t>
            </w:r>
            <w:r w:rsidR="004B4CF9" w:rsidRPr="00707DF9">
              <w:rPr>
                <w:rFonts w:ascii="Times New Roman" w:hAnsi="Times New Roman"/>
                <w:sz w:val="20"/>
                <w:szCs w:val="20"/>
              </w:rPr>
              <w:t xml:space="preserve">гра «Я знаю пять названий птиц» </w:t>
            </w:r>
            <w:r w:rsidRPr="00707DF9">
              <w:rPr>
                <w:rFonts w:ascii="Times New Roman" w:hAnsi="Times New Roman"/>
                <w:sz w:val="20"/>
                <w:szCs w:val="20"/>
              </w:rPr>
              <w:t>Цель: развивать двигательную активность детей. Закреплять знание различных видов птиц.</w:t>
            </w:r>
          </w:p>
          <w:p w14:paraId="2086FAD6"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Подвижная игра «Охотник и зайцы». Цель: закрепить знание правил игры, учить выполнять правила.</w:t>
            </w:r>
          </w:p>
          <w:p w14:paraId="755195CB" w14:textId="77777777" w:rsidR="00265ACC" w:rsidRPr="00707DF9" w:rsidRDefault="00265ACC" w:rsidP="00BF0896">
            <w:pPr>
              <w:rPr>
                <w:rFonts w:ascii="Times New Roman" w:hAnsi="Times New Roman"/>
                <w:sz w:val="20"/>
                <w:szCs w:val="20"/>
              </w:rPr>
            </w:pPr>
            <w:r w:rsidRPr="00707DF9">
              <w:rPr>
                <w:rFonts w:ascii="Times New Roman" w:hAnsi="Times New Roman"/>
                <w:sz w:val="20"/>
                <w:szCs w:val="20"/>
              </w:rPr>
              <w:t>Труд на участке. Подмести дорожки. Цель: воспитывать желание доводить начатое дело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55EC7379" w14:textId="77777777" w:rsidR="00265ACC" w:rsidRPr="00707DF9" w:rsidRDefault="00265ACC" w:rsidP="00BF0896">
            <w:pPr>
              <w:ind w:left="-45" w:right="-885" w:firstLine="45"/>
              <w:rPr>
                <w:rFonts w:ascii="Times New Roman" w:hAnsi="Times New Roman"/>
                <w:sz w:val="20"/>
                <w:szCs w:val="20"/>
              </w:rPr>
            </w:pPr>
          </w:p>
          <w:p w14:paraId="6B16C3FE"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6369DBB6"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6F1EB972"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8BD2C93" w14:textId="77777777" w:rsidR="00265ACC" w:rsidRPr="00707DF9" w:rsidRDefault="00265ACC"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C63B514" w14:textId="77777777" w:rsidR="00265ACC" w:rsidRPr="00707DF9" w:rsidRDefault="00265ACC"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265ACC" w:rsidRPr="00707DF9" w14:paraId="329A8351" w14:textId="77777777" w:rsidTr="00265AC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85328" w14:textId="77777777" w:rsidR="00265ACC" w:rsidRPr="00707DF9" w:rsidRDefault="00265ACC"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B1135" w14:textId="573755CF" w:rsidR="00265ACC"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 xml:space="preserve">Помощь в </w:t>
            </w:r>
            <w:r w:rsidR="006703F5" w:rsidRPr="00707DF9">
              <w:rPr>
                <w:rFonts w:ascii="Times New Roman" w:hAnsi="Times New Roman"/>
                <w:sz w:val="20"/>
                <w:szCs w:val="20"/>
              </w:rPr>
              <w:t>проведении экологического</w:t>
            </w:r>
            <w:r w:rsidRPr="00707DF9">
              <w:rPr>
                <w:rFonts w:ascii="Times New Roman" w:hAnsi="Times New Roman"/>
                <w:sz w:val="20"/>
                <w:szCs w:val="20"/>
              </w:rPr>
              <w:t xml:space="preserve"> субботника на участке группы.</w:t>
            </w:r>
          </w:p>
          <w:p w14:paraId="71DFD27A" w14:textId="77777777" w:rsidR="00265ACC" w:rsidRPr="00707DF9" w:rsidRDefault="00265ACC" w:rsidP="00BF0896">
            <w:pPr>
              <w:ind w:left="-48" w:right="34" w:firstLine="48"/>
              <w:rPr>
                <w:rFonts w:ascii="Times New Roman" w:eastAsia="Times New Roman" w:hAnsi="Times New Roman"/>
                <w:sz w:val="20"/>
                <w:szCs w:val="20"/>
              </w:rPr>
            </w:pPr>
          </w:p>
        </w:tc>
      </w:tr>
    </w:tbl>
    <w:p w14:paraId="6CAC81AE" w14:textId="77777777" w:rsidR="00265ACC" w:rsidRPr="00707DF9" w:rsidRDefault="00265ACC"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FF4FD3" w:rsidRPr="00707DF9" w14:paraId="7B854E61" w14:textId="77777777" w:rsidTr="00FF4F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7E673" w14:textId="445F5713" w:rsidR="00FF4FD3" w:rsidRPr="00707DF9" w:rsidRDefault="00FF4FD3" w:rsidP="00BF0896">
            <w:pPr>
              <w:rPr>
                <w:rFonts w:ascii="Times New Roman" w:eastAsia="Times New Roman" w:hAnsi="Times New Roman"/>
                <w:sz w:val="20"/>
                <w:szCs w:val="20"/>
              </w:rPr>
            </w:pPr>
            <w:r w:rsidRPr="00707DF9">
              <w:rPr>
                <w:rFonts w:ascii="Times New Roman" w:eastAsia="Times New Roman" w:hAnsi="Times New Roman"/>
                <w:sz w:val="20"/>
                <w:szCs w:val="20"/>
              </w:rPr>
              <w:lastRenderedPageBreak/>
              <w:t>1</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09588" w14:textId="77777777" w:rsidR="00FF4FD3" w:rsidRPr="00707DF9" w:rsidRDefault="00FF4FD3" w:rsidP="00BF0896">
            <w:pPr>
              <w:rPr>
                <w:rFonts w:ascii="Times New Roman" w:eastAsia="Times New Roman" w:hAnsi="Times New Roman"/>
                <w:sz w:val="20"/>
                <w:szCs w:val="20"/>
              </w:rPr>
            </w:pPr>
            <w:r w:rsidRPr="00707DF9">
              <w:rPr>
                <w:rFonts w:ascii="Times New Roman" w:hAnsi="Times New Roman"/>
                <w:b/>
                <w:sz w:val="20"/>
                <w:szCs w:val="20"/>
              </w:rPr>
              <w:t xml:space="preserve">Тема недели: </w:t>
            </w:r>
            <w:r w:rsidRPr="00707DF9">
              <w:rPr>
                <w:rFonts w:ascii="Times New Roman" w:hAnsi="Times New Roman"/>
                <w:b/>
                <w:color w:val="000000" w:themeColor="text1"/>
                <w:sz w:val="20"/>
                <w:szCs w:val="20"/>
              </w:rPr>
              <w:t>Человек в природе весной. Красная книга</w:t>
            </w:r>
            <w:r w:rsidRPr="00707DF9">
              <w:rPr>
                <w:rFonts w:ascii="Times New Roman" w:hAnsi="Times New Roman"/>
                <w:color w:val="000000" w:themeColor="text1"/>
                <w:sz w:val="20"/>
                <w:szCs w:val="20"/>
              </w:rPr>
              <w:t>.</w:t>
            </w:r>
          </w:p>
        </w:tc>
      </w:tr>
      <w:tr w:rsidR="00FF4FD3" w:rsidRPr="00707DF9" w14:paraId="53BCBDC2" w14:textId="77777777" w:rsidTr="00FF4F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CE67C"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2F7A5" w14:textId="77777777" w:rsidR="00FF4FD3" w:rsidRPr="00707DF9" w:rsidRDefault="00FF4FD3"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32B31" w14:textId="77777777" w:rsidR="00FF4FD3" w:rsidRPr="00707DF9" w:rsidRDefault="00FF4FD3"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FF4FD3" w:rsidRPr="00707DF9" w14:paraId="2F61AE3D" w14:textId="77777777" w:rsidTr="00B15F71">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895D8"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C293531" w14:textId="77777777" w:rsidR="00FF4FD3" w:rsidRPr="00707DF9" w:rsidRDefault="00FF4FD3" w:rsidP="004B4CF9">
            <w:pPr>
              <w:rPr>
                <w:rFonts w:ascii="Times New Roman" w:hAnsi="Times New Roman"/>
                <w:sz w:val="20"/>
                <w:szCs w:val="20"/>
              </w:rPr>
            </w:pPr>
            <w:r w:rsidRPr="00707DF9">
              <w:rPr>
                <w:rFonts w:ascii="Times New Roman" w:hAnsi="Times New Roman"/>
                <w:sz w:val="20"/>
                <w:szCs w:val="20"/>
              </w:rPr>
              <w:t xml:space="preserve"> </w:t>
            </w: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3EA7BB4"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Беседа «Что мы одеваем весной». Цель: продолжать знакомить детей с предметами одежды, обуви, головных уборов, узнавать их на картинках; активизировать словарь детей по теме «Весна».</w:t>
            </w:r>
          </w:p>
          <w:p w14:paraId="35989F9A" w14:textId="0B91EF8F" w:rsidR="00FF4FD3" w:rsidRPr="00707DF9" w:rsidRDefault="00FF4FD3" w:rsidP="00BF0896">
            <w:pPr>
              <w:rPr>
                <w:rFonts w:ascii="Times New Roman" w:hAnsi="Times New Roman"/>
                <w:sz w:val="20"/>
                <w:szCs w:val="20"/>
              </w:rPr>
            </w:pPr>
            <w:r w:rsidRPr="00707DF9">
              <w:rPr>
                <w:rFonts w:ascii="Times New Roman" w:hAnsi="Times New Roman"/>
                <w:sz w:val="20"/>
                <w:szCs w:val="20"/>
              </w:rPr>
              <w:t>Д/</w:t>
            </w:r>
            <w:r w:rsidR="006703F5" w:rsidRPr="00707DF9">
              <w:rPr>
                <w:rFonts w:ascii="Times New Roman" w:hAnsi="Times New Roman"/>
                <w:sz w:val="20"/>
                <w:szCs w:val="20"/>
              </w:rPr>
              <w:t>и «</w:t>
            </w:r>
            <w:r w:rsidRPr="00707DF9">
              <w:rPr>
                <w:rFonts w:ascii="Times New Roman" w:hAnsi="Times New Roman"/>
                <w:sz w:val="20"/>
                <w:szCs w:val="20"/>
              </w:rPr>
              <w:t>Бывает – не бывает». Цель: закреплять знания о приметах весны.</w:t>
            </w:r>
          </w:p>
          <w:p w14:paraId="3B2FB069" w14:textId="77777777" w:rsidR="00FF4FD3" w:rsidRPr="00707DF9" w:rsidRDefault="004B4CF9" w:rsidP="00BF0896">
            <w:pPr>
              <w:rPr>
                <w:rFonts w:ascii="Times New Roman" w:hAnsi="Times New Roman"/>
                <w:sz w:val="20"/>
                <w:szCs w:val="20"/>
              </w:rPr>
            </w:pPr>
            <w:r w:rsidRPr="00707DF9">
              <w:rPr>
                <w:rFonts w:ascii="Times New Roman" w:hAnsi="Times New Roman"/>
                <w:sz w:val="20"/>
                <w:szCs w:val="20"/>
              </w:rPr>
              <w:t>Утрен</w:t>
            </w:r>
            <w:r w:rsidR="00FF4FD3" w:rsidRPr="00707DF9">
              <w:rPr>
                <w:rFonts w:ascii="Times New Roman" w:hAnsi="Times New Roman"/>
                <w:sz w:val="20"/>
                <w:szCs w:val="20"/>
              </w:rPr>
              <w:t>няя гимнастика. (комплекс №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F8F8157" w14:textId="77777777" w:rsidR="00FF4FD3" w:rsidRPr="00707DF9" w:rsidRDefault="00FF4FD3"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FF4FD3" w:rsidRPr="00707DF9" w14:paraId="37430DD9" w14:textId="77777777" w:rsidTr="00FF4FD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62683"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3DB1A" w14:textId="68547555" w:rsidR="00FF4FD3" w:rsidRPr="00707DF9" w:rsidRDefault="00FF4FD3"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0A995448" w14:textId="77777777" w:rsidR="00FF4FD3" w:rsidRPr="00707DF9" w:rsidRDefault="00FF4FD3" w:rsidP="00BF0896">
            <w:pPr>
              <w:ind w:left="-48" w:right="-882" w:firstLine="48"/>
              <w:rPr>
                <w:rFonts w:ascii="Times New Roman" w:eastAsia="Times New Roman" w:hAnsi="Times New Roman"/>
                <w:sz w:val="20"/>
                <w:szCs w:val="20"/>
              </w:rPr>
            </w:pPr>
          </w:p>
        </w:tc>
      </w:tr>
      <w:tr w:rsidR="00FF4FD3" w:rsidRPr="00707DF9" w14:paraId="6F2D3AA2" w14:textId="77777777" w:rsidTr="00FF4FD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70072"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8DB3F"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Наблюдение за лужами</w:t>
            </w:r>
            <w:r w:rsidR="004B4CF9" w:rsidRPr="00707DF9">
              <w:rPr>
                <w:rFonts w:ascii="Times New Roman" w:hAnsi="Times New Roman"/>
                <w:bCs/>
                <w:sz w:val="20"/>
                <w:szCs w:val="20"/>
              </w:rPr>
              <w:t xml:space="preserve">. </w:t>
            </w:r>
            <w:r w:rsidRPr="00707DF9">
              <w:rPr>
                <w:rFonts w:ascii="Times New Roman" w:hAnsi="Times New Roman"/>
                <w:bCs/>
                <w:sz w:val="20"/>
                <w:szCs w:val="20"/>
              </w:rPr>
              <w:t>Цель:</w:t>
            </w:r>
            <w:r w:rsidRPr="00707DF9">
              <w:rPr>
                <w:rFonts w:ascii="Times New Roman" w:hAnsi="Times New Roman"/>
                <w:sz w:val="20"/>
                <w:szCs w:val="20"/>
              </w:rPr>
              <w:t xml:space="preserve"> уточнить представление о признаках весны, об изменениях, происходящих в неживой природе.</w:t>
            </w:r>
          </w:p>
          <w:p w14:paraId="4DDFE4D1"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 В лужах отражаются предметы (облака, деревья). Давайте подойдем к луже. Посмотрите, что вы там видите? Поводите по воде палочкой, создайте волны. Почему теперь нет отражения? </w:t>
            </w:r>
            <w:r w:rsidRPr="00707DF9">
              <w:rPr>
                <w:rFonts w:ascii="Times New Roman" w:hAnsi="Times New Roman"/>
                <w:i/>
                <w:iCs/>
                <w:sz w:val="20"/>
                <w:szCs w:val="20"/>
              </w:rPr>
              <w:t xml:space="preserve">(Предметы отражаются только в спокойной воде.) </w:t>
            </w:r>
            <w:r w:rsidRPr="00707DF9">
              <w:rPr>
                <w:rFonts w:ascii="Times New Roman" w:hAnsi="Times New Roman"/>
                <w:sz w:val="20"/>
                <w:szCs w:val="20"/>
              </w:rPr>
              <w:t xml:space="preserve">Какие лужи бывают утром? </w:t>
            </w:r>
            <w:r w:rsidRPr="00707DF9">
              <w:rPr>
                <w:rFonts w:ascii="Times New Roman" w:hAnsi="Times New Roman"/>
                <w:i/>
                <w:iCs/>
                <w:sz w:val="20"/>
                <w:szCs w:val="20"/>
              </w:rPr>
              <w:t>(Покрытые льдом.)</w:t>
            </w:r>
            <w:r w:rsidRPr="00707DF9">
              <w:rPr>
                <w:rFonts w:ascii="Times New Roman" w:hAnsi="Times New Roman"/>
                <w:sz w:val="20"/>
                <w:szCs w:val="20"/>
              </w:rPr>
              <w:t xml:space="preserve"> Послушайте стихотворение Е. Трутневой:</w:t>
            </w:r>
          </w:p>
          <w:p w14:paraId="2159F31B"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Еще ледок хрустит утрами,</w:t>
            </w:r>
          </w:p>
          <w:p w14:paraId="12D009BC"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А днем и солнце, и капель.</w:t>
            </w:r>
          </w:p>
          <w:p w14:paraId="52122A3E" w14:textId="77777777" w:rsidR="00FF4FD3" w:rsidRPr="00707DF9" w:rsidRDefault="00FF4FD3" w:rsidP="00BF0896">
            <w:pPr>
              <w:rPr>
                <w:rFonts w:ascii="Times New Roman" w:hAnsi="Times New Roman"/>
                <w:sz w:val="20"/>
                <w:szCs w:val="20"/>
              </w:rPr>
            </w:pPr>
            <w:r w:rsidRPr="00707DF9">
              <w:rPr>
                <w:rFonts w:ascii="Times New Roman" w:hAnsi="Times New Roman"/>
                <w:bCs/>
                <w:sz w:val="20"/>
                <w:szCs w:val="20"/>
              </w:rPr>
              <w:t>Приметы:</w:t>
            </w:r>
            <w:r w:rsidRPr="00707DF9">
              <w:rPr>
                <w:rFonts w:ascii="Times New Roman" w:hAnsi="Times New Roman"/>
                <w:sz w:val="20"/>
                <w:szCs w:val="20"/>
              </w:rPr>
              <w:t xml:space="preserve"> дождь пошел после обеда – будет долго идти; облака идут низко – возможен дождь.</w:t>
            </w:r>
          </w:p>
          <w:p w14:paraId="1DEB682A" w14:textId="77777777" w:rsidR="00FF4FD3" w:rsidRPr="00707DF9" w:rsidRDefault="00FF4FD3" w:rsidP="00BF0896">
            <w:pPr>
              <w:rPr>
                <w:rFonts w:ascii="Times New Roman" w:hAnsi="Times New Roman"/>
                <w:sz w:val="20"/>
                <w:szCs w:val="20"/>
              </w:rPr>
            </w:pPr>
            <w:r w:rsidRPr="00707DF9">
              <w:rPr>
                <w:rFonts w:ascii="Times New Roman" w:hAnsi="Times New Roman"/>
                <w:bCs/>
                <w:sz w:val="20"/>
                <w:szCs w:val="20"/>
              </w:rPr>
              <w:t>Поговорки и пословицы:</w:t>
            </w:r>
            <w:r w:rsidRPr="00707DF9">
              <w:rPr>
                <w:rFonts w:ascii="Times New Roman" w:hAnsi="Times New Roman"/>
                <w:sz w:val="20"/>
                <w:szCs w:val="20"/>
              </w:rPr>
              <w:t xml:space="preserve"> в марте и курица из лужи напьется; в марте вода, в апреле трава.</w:t>
            </w:r>
          </w:p>
          <w:p w14:paraId="6B07CC5A"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Стихотворение.</w:t>
            </w:r>
            <w:r w:rsidR="004B4CF9" w:rsidRPr="00707DF9">
              <w:rPr>
                <w:rFonts w:ascii="Times New Roman" w:hAnsi="Times New Roman"/>
                <w:bCs/>
                <w:sz w:val="20"/>
                <w:szCs w:val="20"/>
              </w:rPr>
              <w:t xml:space="preserve"> </w:t>
            </w:r>
            <w:r w:rsidRPr="00707DF9">
              <w:rPr>
                <w:rFonts w:ascii="Times New Roman" w:hAnsi="Times New Roman"/>
                <w:sz w:val="20"/>
                <w:szCs w:val="20"/>
              </w:rPr>
              <w:t>Тучи</w:t>
            </w:r>
            <w:r w:rsidR="004B4CF9" w:rsidRPr="00707DF9">
              <w:rPr>
                <w:rFonts w:ascii="Times New Roman" w:hAnsi="Times New Roman"/>
                <w:sz w:val="20"/>
                <w:szCs w:val="20"/>
              </w:rPr>
              <w:t>.</w:t>
            </w:r>
          </w:p>
          <w:p w14:paraId="25378245"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По небесам оравою бредут мешки дырявые,</w:t>
            </w:r>
          </w:p>
          <w:p w14:paraId="5D8D685B"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И бывает иногда: из мешков течет вода.</w:t>
            </w:r>
          </w:p>
          <w:p w14:paraId="14E95C5A"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Спрячемся получше от дырявой тучи.</w:t>
            </w:r>
          </w:p>
          <w:p w14:paraId="5788B4BF"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Загадка.</w:t>
            </w:r>
          </w:p>
          <w:p w14:paraId="328AEB3D"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Живою может быть и мертвой,</w:t>
            </w:r>
          </w:p>
          <w:p w14:paraId="166F5390"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И жидкою, и очень твердой…</w:t>
            </w:r>
          </w:p>
          <w:p w14:paraId="47E56AF7"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Таиться может в небесах,</w:t>
            </w:r>
          </w:p>
          <w:p w14:paraId="474573A6"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И в глубине земли скрываться,</w:t>
            </w:r>
          </w:p>
          <w:p w14:paraId="4E72930D"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И испаряться на глазах,</w:t>
            </w:r>
          </w:p>
          <w:p w14:paraId="1C803B35"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И тут же снова появляться!  </w:t>
            </w:r>
            <w:r w:rsidRPr="00707DF9">
              <w:rPr>
                <w:rFonts w:ascii="Times New Roman" w:hAnsi="Times New Roman"/>
                <w:i/>
                <w:iCs/>
                <w:sz w:val="20"/>
                <w:szCs w:val="20"/>
              </w:rPr>
              <w:t xml:space="preserve"> (Вода.)</w:t>
            </w:r>
          </w:p>
          <w:p w14:paraId="7E6C1FCA"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Дидактические игры «Когда это бывает?», «Так бывает или нет?».</w:t>
            </w:r>
          </w:p>
          <w:p w14:paraId="150C89C9"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Подвижные игры «Самолеты», «Птички и кошка».</w:t>
            </w:r>
          </w:p>
          <w:p w14:paraId="1D0EB22C" w14:textId="77777777" w:rsidR="00FF4FD3" w:rsidRPr="00707DF9" w:rsidRDefault="00FF4FD3" w:rsidP="00BF0896">
            <w:pPr>
              <w:rPr>
                <w:rFonts w:ascii="Times New Roman" w:hAnsi="Times New Roman"/>
                <w:sz w:val="20"/>
                <w:szCs w:val="20"/>
              </w:rPr>
            </w:pPr>
            <w:r w:rsidRPr="00707DF9">
              <w:rPr>
                <w:rFonts w:ascii="Times New Roman" w:hAnsi="Times New Roman"/>
                <w:bCs/>
                <w:sz w:val="20"/>
                <w:szCs w:val="20"/>
              </w:rPr>
              <w:t xml:space="preserve">Труд на участке: </w:t>
            </w:r>
            <w:r w:rsidRPr="00707DF9">
              <w:rPr>
                <w:rFonts w:ascii="Times New Roman" w:hAnsi="Times New Roman"/>
                <w:sz w:val="20"/>
                <w:szCs w:val="20"/>
              </w:rPr>
              <w:t>уборка луж на дорожках.</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7D606C4"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48CE83AA"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359DF144"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73D95BF"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60A68445" w14:textId="77777777" w:rsidR="00FF4FD3" w:rsidRPr="00707DF9" w:rsidRDefault="00FF4FD3"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FF4FD3" w:rsidRPr="00707DF9" w14:paraId="4E8F0EEF" w14:textId="77777777" w:rsidTr="00FF4FD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F4473"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161C352"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Творческая мастерская рисование «Цветы -первоцветы».  Цель: развивать у детей воображение, творчество, учить рисовать фигурки птиц, используя геометрические формы и схему последовательного рисования.</w:t>
            </w:r>
          </w:p>
        </w:tc>
      </w:tr>
      <w:tr w:rsidR="00FF4FD3" w:rsidRPr="00707DF9" w14:paraId="03BB9A50" w14:textId="77777777" w:rsidTr="00FF4FD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CC143"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F0A64" w14:textId="2AEF711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w:t>
            </w:r>
            <w:r w:rsidR="006703F5" w:rsidRPr="00707DF9">
              <w:rPr>
                <w:rFonts w:ascii="Times New Roman" w:hAnsi="Times New Roman"/>
                <w:sz w:val="20"/>
                <w:szCs w:val="20"/>
              </w:rPr>
              <w:t>Микрогимнастика</w:t>
            </w:r>
            <w:r w:rsidRPr="00707DF9">
              <w:rPr>
                <w:rFonts w:ascii="Times New Roman" w:hAnsi="Times New Roman"/>
                <w:sz w:val="20"/>
                <w:szCs w:val="20"/>
              </w:rPr>
              <w:t xml:space="preserve"> (№14)</w:t>
            </w:r>
          </w:p>
          <w:p w14:paraId="0BCEA37B"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Ситуативный разговор «Пользу или вред приносят растения?»</w:t>
            </w:r>
            <w:r w:rsidR="004B4CF9" w:rsidRPr="00707DF9">
              <w:rPr>
                <w:rFonts w:ascii="Times New Roman" w:hAnsi="Times New Roman"/>
                <w:sz w:val="20"/>
                <w:szCs w:val="20"/>
              </w:rPr>
              <w:t xml:space="preserve"> </w:t>
            </w:r>
            <w:r w:rsidRPr="00707DF9">
              <w:rPr>
                <w:rFonts w:ascii="Times New Roman" w:hAnsi="Times New Roman"/>
                <w:sz w:val="20"/>
                <w:szCs w:val="20"/>
              </w:rPr>
              <w:t>Цель: учить детей отвечать содержательно, осмысленно, полным предложением.</w:t>
            </w:r>
          </w:p>
          <w:p w14:paraId="1162509F" w14:textId="25B1F07A"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Отгадывание загадок про </w:t>
            </w:r>
            <w:r w:rsidR="006703F5" w:rsidRPr="00707DF9">
              <w:rPr>
                <w:rFonts w:ascii="Times New Roman" w:hAnsi="Times New Roman"/>
                <w:sz w:val="20"/>
                <w:szCs w:val="20"/>
              </w:rPr>
              <w:t>насекомых.</w:t>
            </w:r>
            <w:r w:rsidRPr="00707DF9">
              <w:rPr>
                <w:rFonts w:ascii="Times New Roman" w:hAnsi="Times New Roman"/>
                <w:sz w:val="20"/>
                <w:szCs w:val="20"/>
              </w:rPr>
              <w:t xml:space="preserve"> Цель: развивать внимательность, умение слушать, анализировать услышанный текст.</w:t>
            </w:r>
          </w:p>
        </w:tc>
      </w:tr>
      <w:tr w:rsidR="00FF4FD3" w:rsidRPr="00707DF9" w14:paraId="7436D0B3" w14:textId="77777777" w:rsidTr="00FF4FD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BAB87"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04A48" w14:textId="1959D755" w:rsidR="00FF4FD3" w:rsidRPr="00707DF9" w:rsidRDefault="00FF4FD3"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017EB01C" w14:textId="5DA1BAB6"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Пальчиковая гимнастика: упражнение «Весна». Цель</w:t>
            </w:r>
            <w:r w:rsidR="006703F5" w:rsidRPr="00707DF9">
              <w:rPr>
                <w:rFonts w:ascii="Times New Roman" w:hAnsi="Times New Roman"/>
                <w:sz w:val="20"/>
                <w:szCs w:val="20"/>
              </w:rPr>
              <w:t>: развивать</w:t>
            </w:r>
            <w:r w:rsidRPr="00707DF9">
              <w:rPr>
                <w:rFonts w:ascii="Times New Roman" w:hAnsi="Times New Roman"/>
                <w:sz w:val="20"/>
                <w:szCs w:val="20"/>
              </w:rPr>
              <w:t xml:space="preserve"> у детей мелкую моторику рук. Способствовать развитию памяти и воображению.</w:t>
            </w:r>
          </w:p>
        </w:tc>
      </w:tr>
      <w:tr w:rsidR="00FF4FD3" w:rsidRPr="00707DF9" w14:paraId="0B420AFE" w14:textId="77777777" w:rsidTr="00FF4FD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15B83"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75098F7"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Наблюдение: за кустарниками сирени. Цели: формировать представление о том как просыпаются растения весной.</w:t>
            </w:r>
          </w:p>
          <w:p w14:paraId="7A09169E"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Художественное слово: стихотворения о природе весной. </w:t>
            </w:r>
          </w:p>
          <w:p w14:paraId="49B591E6"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lastRenderedPageBreak/>
              <w:t>Подвижная игра «</w:t>
            </w:r>
            <w:r w:rsidR="004B4CF9" w:rsidRPr="00707DF9">
              <w:rPr>
                <w:rFonts w:ascii="Times New Roman" w:hAnsi="Times New Roman"/>
                <w:sz w:val="20"/>
                <w:szCs w:val="20"/>
              </w:rPr>
              <w:t>Не оставайся на земле</w:t>
            </w:r>
            <w:r w:rsidRPr="00707DF9">
              <w:rPr>
                <w:rFonts w:ascii="Times New Roman" w:hAnsi="Times New Roman"/>
                <w:sz w:val="20"/>
                <w:szCs w:val="20"/>
              </w:rPr>
              <w:t>».</w:t>
            </w:r>
            <w:r w:rsidR="004B4CF9" w:rsidRPr="00707DF9">
              <w:rPr>
                <w:rFonts w:ascii="Times New Roman" w:hAnsi="Times New Roman"/>
                <w:sz w:val="20"/>
                <w:szCs w:val="20"/>
              </w:rPr>
              <w:t xml:space="preserve"> </w:t>
            </w:r>
            <w:r w:rsidRPr="00707DF9">
              <w:rPr>
                <w:rFonts w:ascii="Times New Roman" w:hAnsi="Times New Roman"/>
                <w:sz w:val="20"/>
                <w:szCs w:val="20"/>
              </w:rPr>
              <w:t>Цель: развивать ловкость, воображение детей.</w:t>
            </w:r>
          </w:p>
          <w:p w14:paraId="55AB10FA"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Подвижная игра: «Гуси-лебеди».  </w:t>
            </w:r>
            <w:r w:rsidR="004B4CF9" w:rsidRPr="00707DF9">
              <w:rPr>
                <w:rFonts w:ascii="Times New Roman" w:hAnsi="Times New Roman"/>
                <w:sz w:val="20"/>
                <w:szCs w:val="20"/>
              </w:rPr>
              <w:t xml:space="preserve"> </w:t>
            </w:r>
            <w:r w:rsidRPr="00707DF9">
              <w:rPr>
                <w:rFonts w:ascii="Times New Roman" w:hAnsi="Times New Roman"/>
                <w:sz w:val="20"/>
                <w:szCs w:val="20"/>
              </w:rPr>
              <w:t>Цель: развивать творчество в двигательной деятельности.</w:t>
            </w:r>
          </w:p>
          <w:p w14:paraId="1EB71A4B"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Труд на участке. Вместе с детьми навести порядок на своем участке. </w:t>
            </w:r>
          </w:p>
          <w:p w14:paraId="7178700E" w14:textId="2235216E"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 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работать слаженно, доводить начатое дело до конца.</w:t>
            </w:r>
          </w:p>
          <w:p w14:paraId="346FCDDC" w14:textId="0129AF4F"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Индивидуальная </w:t>
            </w:r>
            <w:r w:rsidR="006703F5" w:rsidRPr="00707DF9">
              <w:rPr>
                <w:rFonts w:ascii="Times New Roman" w:hAnsi="Times New Roman"/>
                <w:sz w:val="20"/>
                <w:szCs w:val="20"/>
              </w:rPr>
              <w:t>работа: д.и.</w:t>
            </w:r>
            <w:r w:rsidRPr="00707DF9">
              <w:rPr>
                <w:rFonts w:ascii="Times New Roman" w:hAnsi="Times New Roman"/>
                <w:sz w:val="20"/>
                <w:szCs w:val="20"/>
              </w:rPr>
              <w:t xml:space="preserve">  "Назови пять названий растений" Цель: развитие внимательности.</w:t>
            </w:r>
          </w:p>
        </w:tc>
        <w:tc>
          <w:tcPr>
            <w:tcW w:w="1842" w:type="dxa"/>
            <w:tcBorders>
              <w:top w:val="single" w:sz="2" w:space="0" w:color="auto"/>
              <w:left w:val="single" w:sz="4" w:space="0" w:color="auto"/>
              <w:bottom w:val="single" w:sz="2" w:space="0" w:color="auto"/>
              <w:right w:val="single" w:sz="4" w:space="0" w:color="000000" w:themeColor="text1"/>
            </w:tcBorders>
          </w:tcPr>
          <w:p w14:paraId="403945AB" w14:textId="77777777" w:rsidR="00FF4FD3" w:rsidRPr="00707DF9" w:rsidRDefault="00FF4FD3" w:rsidP="00BF0896">
            <w:pPr>
              <w:ind w:left="-45" w:right="-885" w:firstLine="45"/>
              <w:rPr>
                <w:rFonts w:ascii="Times New Roman" w:hAnsi="Times New Roman"/>
                <w:sz w:val="20"/>
                <w:szCs w:val="20"/>
              </w:rPr>
            </w:pPr>
          </w:p>
          <w:p w14:paraId="7032754E"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5ACB166A"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 материал:</w:t>
            </w:r>
          </w:p>
          <w:p w14:paraId="3C27BBB2"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5B5877AD"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6BF403C8" w14:textId="77777777" w:rsidR="00FF4FD3" w:rsidRPr="00707DF9" w:rsidRDefault="00FF4FD3"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FF4FD3" w:rsidRPr="00707DF9" w14:paraId="46EC7678" w14:textId="77777777" w:rsidTr="00FF4FD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C6525"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14976" w14:textId="77777777" w:rsidR="00FF4FD3"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lang w:eastAsia="ru-RU"/>
              </w:rPr>
              <w:t>Консультация для родителей: «Проблемы ребенка в общении»</w:t>
            </w:r>
          </w:p>
          <w:p w14:paraId="135BE1A7" w14:textId="77777777" w:rsidR="00FF4FD3" w:rsidRPr="00707DF9" w:rsidRDefault="00FF4FD3" w:rsidP="00BF0896">
            <w:pPr>
              <w:ind w:left="-48" w:right="34" w:firstLine="48"/>
              <w:rPr>
                <w:rFonts w:ascii="Times New Roman" w:eastAsia="Times New Roman" w:hAnsi="Times New Roman"/>
                <w:sz w:val="20"/>
                <w:szCs w:val="20"/>
              </w:rPr>
            </w:pPr>
          </w:p>
        </w:tc>
      </w:tr>
    </w:tbl>
    <w:p w14:paraId="7889B946" w14:textId="77777777" w:rsidR="00CC1F50" w:rsidRPr="00707DF9" w:rsidRDefault="00CC1F50" w:rsidP="00BF0896">
      <w:pPr>
        <w:spacing w:after="0" w:line="240" w:lineRule="auto"/>
        <w:rPr>
          <w:rFonts w:ascii="Times New Roman" w:hAnsi="Times New Roman" w:cs="Times New Roman"/>
          <w:sz w:val="20"/>
          <w:szCs w:val="20"/>
        </w:rPr>
      </w:pPr>
    </w:p>
    <w:p w14:paraId="5695B0E8" w14:textId="77777777" w:rsidR="00FF4FD3" w:rsidRPr="00707DF9" w:rsidRDefault="00FF4FD3"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FF4FD3" w:rsidRPr="00707DF9" w14:paraId="0253141B" w14:textId="77777777" w:rsidTr="00FF4F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0A57F" w14:textId="3E7C2DEA" w:rsidR="00FF4FD3" w:rsidRPr="00707DF9" w:rsidRDefault="00FF4FD3" w:rsidP="00BF0896">
            <w:pPr>
              <w:rPr>
                <w:rFonts w:ascii="Times New Roman" w:eastAsia="Times New Roman" w:hAnsi="Times New Roman"/>
                <w:sz w:val="20"/>
                <w:szCs w:val="20"/>
              </w:rPr>
            </w:pPr>
            <w:r w:rsidRPr="00707DF9">
              <w:rPr>
                <w:rFonts w:ascii="Times New Roman" w:eastAsia="Times New Roman" w:hAnsi="Times New Roman"/>
                <w:sz w:val="20"/>
                <w:szCs w:val="20"/>
              </w:rPr>
              <w:t>1</w:t>
            </w:r>
            <w:r w:rsidR="008A02FF" w:rsidRPr="00707DF9">
              <w:rPr>
                <w:rFonts w:ascii="Times New Roman" w:eastAsia="Times New Roman" w:hAnsi="Times New Roman"/>
                <w:sz w:val="20"/>
                <w:szCs w:val="20"/>
              </w:rPr>
              <w:t>5</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C9E495" w14:textId="5E468052" w:rsidR="00FF4FD3" w:rsidRPr="00707DF9" w:rsidRDefault="00FF4FD3" w:rsidP="00BF0896">
            <w:pPr>
              <w:rPr>
                <w:rFonts w:ascii="Times New Roman" w:eastAsia="Times New Roman" w:hAnsi="Times New Roman"/>
                <w:sz w:val="20"/>
                <w:szCs w:val="20"/>
              </w:rPr>
            </w:pPr>
            <w:r w:rsidRPr="00707DF9">
              <w:rPr>
                <w:rFonts w:ascii="Times New Roman" w:hAnsi="Times New Roman"/>
                <w:b/>
                <w:sz w:val="20"/>
                <w:szCs w:val="20"/>
              </w:rPr>
              <w:t xml:space="preserve">Тема недели: </w:t>
            </w:r>
            <w:r w:rsidRPr="00707DF9">
              <w:rPr>
                <w:rFonts w:ascii="Times New Roman" w:hAnsi="Times New Roman"/>
                <w:b/>
                <w:color w:val="000000" w:themeColor="text1"/>
                <w:sz w:val="20"/>
                <w:szCs w:val="20"/>
              </w:rPr>
              <w:t>Человек в природе весной. Красная книга</w:t>
            </w:r>
            <w:r w:rsidRPr="00707DF9">
              <w:rPr>
                <w:rFonts w:ascii="Times New Roman" w:hAnsi="Times New Roman"/>
                <w:color w:val="000000" w:themeColor="text1"/>
                <w:sz w:val="20"/>
                <w:szCs w:val="20"/>
              </w:rPr>
              <w:t>.</w:t>
            </w:r>
            <w:r w:rsidR="008A02FF" w:rsidRPr="00707DF9">
              <w:rPr>
                <w:rFonts w:ascii="Times New Roman" w:hAnsi="Times New Roman"/>
                <w:color w:val="000000" w:themeColor="text1"/>
                <w:sz w:val="20"/>
                <w:szCs w:val="20"/>
              </w:rPr>
              <w:br/>
            </w:r>
          </w:p>
        </w:tc>
      </w:tr>
      <w:tr w:rsidR="00FF4FD3" w:rsidRPr="00707DF9" w14:paraId="2E61C1C3" w14:textId="77777777" w:rsidTr="00FF4F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6F978"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D4A24" w14:textId="77777777" w:rsidR="00FF4FD3" w:rsidRPr="00707DF9" w:rsidRDefault="00FF4FD3"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1ED85" w14:textId="77777777" w:rsidR="00FF4FD3" w:rsidRPr="00707DF9" w:rsidRDefault="00FF4FD3"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FF4FD3" w:rsidRPr="00707DF9" w14:paraId="2D95407F" w14:textId="77777777" w:rsidTr="004B4CF9">
        <w:trPr>
          <w:trHeight w:val="109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53310B"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4D8D6D81" w14:textId="77777777" w:rsidR="00FF4FD3" w:rsidRPr="00707DF9" w:rsidRDefault="00FF4FD3"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5AEC71A" w14:textId="3B82571A" w:rsidR="00FF4FD3" w:rsidRPr="00707DF9" w:rsidRDefault="006703F5" w:rsidP="00BF0896">
            <w:pPr>
              <w:rPr>
                <w:rFonts w:ascii="Times New Roman" w:hAnsi="Times New Roman"/>
                <w:sz w:val="20"/>
                <w:szCs w:val="20"/>
              </w:rPr>
            </w:pPr>
            <w:r w:rsidRPr="00707DF9">
              <w:rPr>
                <w:rFonts w:ascii="Times New Roman" w:hAnsi="Times New Roman"/>
                <w:sz w:val="20"/>
                <w:szCs w:val="20"/>
              </w:rPr>
              <w:t>Худ. Слово</w:t>
            </w:r>
            <w:r w:rsidR="00FF4FD3" w:rsidRPr="00707DF9">
              <w:rPr>
                <w:rFonts w:ascii="Times New Roman" w:hAnsi="Times New Roman"/>
                <w:sz w:val="20"/>
                <w:szCs w:val="20"/>
              </w:rPr>
              <w:t xml:space="preserve"> «Идет Матушка-весна» в </w:t>
            </w:r>
            <w:r w:rsidRPr="00707DF9">
              <w:rPr>
                <w:rFonts w:ascii="Times New Roman" w:hAnsi="Times New Roman"/>
                <w:sz w:val="20"/>
                <w:szCs w:val="20"/>
              </w:rPr>
              <w:t>обработке Г.</w:t>
            </w:r>
            <w:r w:rsidR="00FF4FD3" w:rsidRPr="00707DF9">
              <w:rPr>
                <w:rFonts w:ascii="Times New Roman" w:hAnsi="Times New Roman"/>
                <w:sz w:val="20"/>
                <w:szCs w:val="20"/>
              </w:rPr>
              <w:t xml:space="preserve"> Науменко. Цель: продолжать знакомить с произведениями устного народного творчества, вспомнить название весенних месяцев, развивать связную речь детей.</w:t>
            </w:r>
          </w:p>
          <w:p w14:paraId="5D191718"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Утренняя гимнастика. (комплекс №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2697EE14" w14:textId="77777777" w:rsidR="00FF4FD3" w:rsidRPr="00707DF9" w:rsidRDefault="00FF4FD3"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p>
        </w:tc>
      </w:tr>
      <w:tr w:rsidR="00FF4FD3" w:rsidRPr="00707DF9" w14:paraId="5E28479D" w14:textId="77777777" w:rsidTr="00FF4FD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809B3"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30E3F" w14:textId="0B2619D2" w:rsidR="00FF4FD3" w:rsidRPr="00707DF9" w:rsidRDefault="00FF4FD3"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4BE653C3" w14:textId="77777777" w:rsidR="00FF4FD3" w:rsidRPr="00707DF9" w:rsidRDefault="00FF4FD3" w:rsidP="00BF0896">
            <w:pPr>
              <w:ind w:left="-48" w:right="-882" w:firstLine="48"/>
              <w:rPr>
                <w:rFonts w:ascii="Times New Roman" w:eastAsia="Times New Roman" w:hAnsi="Times New Roman"/>
                <w:sz w:val="20"/>
                <w:szCs w:val="20"/>
              </w:rPr>
            </w:pPr>
          </w:p>
        </w:tc>
      </w:tr>
      <w:tr w:rsidR="00FF4FD3" w:rsidRPr="00707DF9" w14:paraId="1D121FCE" w14:textId="77777777" w:rsidTr="00FF4FD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5041D4"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A3C29" w14:textId="6DDFBB9F" w:rsidR="00FF4FD3" w:rsidRPr="00707DF9" w:rsidRDefault="00FF4FD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весенним небом</w:t>
            </w:r>
            <w:r w:rsidR="004B4CF9"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закреплять умение видеть красоту весеннего неба; расширять словарный запас; учить видеть в наблюдаемых предметах характерные </w:t>
            </w:r>
            <w:r w:rsidR="006703F5" w:rsidRPr="00707DF9">
              <w:rPr>
                <w:rFonts w:ascii="Times New Roman" w:eastAsia="Times New Roman" w:hAnsi="Times New Roman"/>
                <w:sz w:val="20"/>
                <w:szCs w:val="20"/>
              </w:rPr>
              <w:t>признаки. –</w:t>
            </w:r>
            <w:r w:rsidRPr="00707DF9">
              <w:rPr>
                <w:rFonts w:ascii="Times New Roman" w:eastAsia="Times New Roman" w:hAnsi="Times New Roman"/>
                <w:sz w:val="20"/>
                <w:szCs w:val="20"/>
              </w:rPr>
              <w:t xml:space="preserve"> Посмотрите на небо и скажите, таким ли оно было зимой. Что изменилось? На небе все чаще появляется солнце. Зимой небо часто было серым, казалось совсем низким из-за снеговых туч, а теперь голубое или синее. На нем появились белые, а не серые облака. Они называются кучевыми, так как держатся на небе кучками. На что похожи облака? Опишите небо.</w:t>
            </w:r>
          </w:p>
          <w:p w14:paraId="31E291B7"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облака движутся с севера на юг – к ясной погоде; облака идут низко – к снегопаду.</w:t>
            </w:r>
          </w:p>
          <w:p w14:paraId="5BFCE262"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и март морозом на нос садится; пришел марток – надевай семеро порток.</w:t>
            </w:r>
          </w:p>
          <w:p w14:paraId="0F85BFB1" w14:textId="77777777" w:rsidR="00FF4FD3" w:rsidRPr="00707DF9" w:rsidRDefault="00FF4FD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1917A6F8"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Март</w:t>
            </w:r>
          </w:p>
          <w:p w14:paraId="3B6D3E61"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Замер лес в прозрачной дымке,</w:t>
            </w:r>
          </w:p>
          <w:p w14:paraId="68FED13F"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На деревьях тают льдинки,</w:t>
            </w:r>
          </w:p>
          <w:p w14:paraId="12AE5F11"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С веток падает капель,</w:t>
            </w:r>
          </w:p>
          <w:p w14:paraId="4681C859"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И слышна синицы трель.</w:t>
            </w:r>
          </w:p>
          <w:p w14:paraId="7BEFC882" w14:textId="77777777" w:rsidR="00FF4FD3" w:rsidRPr="00707DF9" w:rsidRDefault="00FF4FD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38EC1CB0"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Выше леса, выше гор </w:t>
            </w:r>
          </w:p>
          <w:p w14:paraId="55155059"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Расстилается ковер.</w:t>
            </w:r>
          </w:p>
          <w:p w14:paraId="2DB839F4"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Он всегда-всегда раскинут </w:t>
            </w:r>
          </w:p>
          <w:p w14:paraId="0F941465"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Над тобой и надо мной,</w:t>
            </w:r>
          </w:p>
          <w:p w14:paraId="3EDF167F"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То он серый, то он синий, </w:t>
            </w:r>
          </w:p>
          <w:p w14:paraId="0F6EDBA2"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То он нежно-голубой. </w:t>
            </w:r>
            <w:r w:rsidR="004B4CF9" w:rsidRPr="00707DF9">
              <w:rPr>
                <w:rFonts w:ascii="Times New Roman" w:eastAsia="Times New Roman" w:hAnsi="Times New Roman"/>
                <w:sz w:val="20"/>
                <w:szCs w:val="20"/>
              </w:rPr>
              <w:t xml:space="preserve"> </w:t>
            </w:r>
            <w:r w:rsidR="004B4CF9" w:rsidRPr="00707DF9">
              <w:rPr>
                <w:rFonts w:ascii="Times New Roman" w:eastAsia="Times New Roman" w:hAnsi="Times New Roman"/>
                <w:i/>
                <w:iCs/>
                <w:sz w:val="20"/>
                <w:szCs w:val="20"/>
              </w:rPr>
              <w:t xml:space="preserve"> </w:t>
            </w:r>
            <w:r w:rsidRPr="00707DF9">
              <w:rPr>
                <w:rFonts w:ascii="Times New Roman" w:eastAsia="Times New Roman" w:hAnsi="Times New Roman"/>
                <w:i/>
                <w:iCs/>
                <w:sz w:val="20"/>
                <w:szCs w:val="20"/>
              </w:rPr>
              <w:t>(Небо.)</w:t>
            </w:r>
          </w:p>
          <w:p w14:paraId="2AEC92FF"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Без крыльев летят, без ног бегут,</w:t>
            </w:r>
          </w:p>
          <w:p w14:paraId="50CFFC81" w14:textId="77777777" w:rsidR="00FF4FD3" w:rsidRPr="00707DF9" w:rsidRDefault="00FF4FD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Без паруса плывут. </w:t>
            </w:r>
            <w:r w:rsidR="004B4CF9" w:rsidRPr="00707DF9">
              <w:rPr>
                <w:rFonts w:ascii="Times New Roman" w:eastAsia="Times New Roman" w:hAnsi="Times New Roman"/>
                <w:sz w:val="20"/>
                <w:szCs w:val="20"/>
              </w:rPr>
              <w:t xml:space="preserve"> </w:t>
            </w:r>
            <w:r w:rsidR="004B4CF9" w:rsidRPr="00707DF9">
              <w:rPr>
                <w:rFonts w:ascii="Times New Roman" w:eastAsia="Times New Roman" w:hAnsi="Times New Roman"/>
                <w:i/>
                <w:iCs/>
                <w:sz w:val="20"/>
                <w:szCs w:val="20"/>
              </w:rPr>
              <w:t xml:space="preserve"> </w:t>
            </w:r>
            <w:r w:rsidRPr="00707DF9">
              <w:rPr>
                <w:rFonts w:ascii="Times New Roman" w:eastAsia="Times New Roman" w:hAnsi="Times New Roman"/>
                <w:i/>
                <w:iCs/>
                <w:sz w:val="20"/>
                <w:szCs w:val="20"/>
              </w:rPr>
              <w:t>(Облака.)</w:t>
            </w:r>
          </w:p>
          <w:p w14:paraId="5616BFB9" w14:textId="77777777" w:rsidR="00FF4FD3" w:rsidRPr="00707DF9" w:rsidRDefault="00FF4FD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Дидактические игры «Кто больше назовет действий?», «Когда это бывает?».</w:t>
            </w:r>
          </w:p>
          <w:p w14:paraId="41C5F466" w14:textId="77777777" w:rsidR="00FF4FD3" w:rsidRPr="00707DF9" w:rsidRDefault="00FF4FD3" w:rsidP="00BF0896">
            <w:pPr>
              <w:jc w:val="both"/>
              <w:rPr>
                <w:rFonts w:ascii="Times New Roman" w:eastAsia="Times New Roman" w:hAnsi="Times New Roman"/>
                <w:b/>
                <w:bCs/>
                <w:sz w:val="20"/>
                <w:szCs w:val="20"/>
              </w:rPr>
            </w:pPr>
            <w:r w:rsidRPr="00707DF9">
              <w:rPr>
                <w:rFonts w:ascii="Times New Roman" w:eastAsia="Times New Roman" w:hAnsi="Times New Roman"/>
                <w:bCs/>
                <w:sz w:val="20"/>
                <w:szCs w:val="20"/>
              </w:rPr>
              <w:t>Подвижные игры «Лиса в курятнике», «Самолеты».</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23DBEE0"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75D07EB3"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5A99855F"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4E9E8087"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31B58DEA" w14:textId="77777777" w:rsidR="00FF4FD3" w:rsidRPr="00707DF9" w:rsidRDefault="00FF4FD3"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FF4FD3" w:rsidRPr="00707DF9" w14:paraId="194B8BE4" w14:textId="77777777" w:rsidTr="00FF4FD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AD47C"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46969128" w14:textId="62365696" w:rsidR="00FF4FD3" w:rsidRPr="00707DF9" w:rsidRDefault="00FF4FD3" w:rsidP="00BF0896">
            <w:pPr>
              <w:rPr>
                <w:rFonts w:ascii="Times New Roman" w:hAnsi="Times New Roman"/>
                <w:sz w:val="20"/>
                <w:szCs w:val="20"/>
              </w:rPr>
            </w:pPr>
            <w:r w:rsidRPr="00707DF9">
              <w:rPr>
                <w:rFonts w:ascii="Times New Roman" w:hAnsi="Times New Roman"/>
                <w:sz w:val="20"/>
                <w:szCs w:val="20"/>
              </w:rPr>
              <w:t>Д/</w:t>
            </w:r>
            <w:r w:rsidR="006703F5" w:rsidRPr="00707DF9">
              <w:rPr>
                <w:rFonts w:ascii="Times New Roman" w:hAnsi="Times New Roman"/>
                <w:sz w:val="20"/>
                <w:szCs w:val="20"/>
              </w:rPr>
              <w:t>и:</w:t>
            </w:r>
            <w:r w:rsidRPr="00707DF9">
              <w:rPr>
                <w:rFonts w:ascii="Times New Roman" w:hAnsi="Times New Roman"/>
                <w:sz w:val="20"/>
                <w:szCs w:val="20"/>
              </w:rPr>
              <w:t xml:space="preserve"> «Какое время года» Формировать умения самостоятельно находить признаки весны, устанавливать причинно – следственные связи.</w:t>
            </w:r>
          </w:p>
        </w:tc>
      </w:tr>
      <w:tr w:rsidR="00FF4FD3" w:rsidRPr="00707DF9" w14:paraId="21FD671D" w14:textId="77777777" w:rsidTr="00FF4FD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273F0"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663F3" w14:textId="1CA514FD"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w:t>
            </w:r>
            <w:r w:rsidR="006703F5" w:rsidRPr="00707DF9">
              <w:rPr>
                <w:rFonts w:ascii="Times New Roman" w:hAnsi="Times New Roman"/>
                <w:sz w:val="20"/>
                <w:szCs w:val="20"/>
              </w:rPr>
              <w:t>Микрогимнастика</w:t>
            </w:r>
            <w:r w:rsidRPr="00707DF9">
              <w:rPr>
                <w:rFonts w:ascii="Times New Roman" w:hAnsi="Times New Roman"/>
                <w:sz w:val="20"/>
                <w:szCs w:val="20"/>
              </w:rPr>
              <w:t xml:space="preserve"> (№14)</w:t>
            </w:r>
          </w:p>
          <w:p w14:paraId="55155019" w14:textId="4BBFA705"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Индивидуальная беседа по вопросам: «Какие птицы прилетают и проводят </w:t>
            </w:r>
            <w:r w:rsidR="006703F5" w:rsidRPr="00707DF9">
              <w:rPr>
                <w:rFonts w:ascii="Times New Roman" w:hAnsi="Times New Roman"/>
                <w:sz w:val="20"/>
                <w:szCs w:val="20"/>
              </w:rPr>
              <w:t>лето в</w:t>
            </w:r>
            <w:r w:rsidRPr="00707DF9">
              <w:rPr>
                <w:rFonts w:ascii="Times New Roman" w:hAnsi="Times New Roman"/>
                <w:sz w:val="20"/>
                <w:szCs w:val="20"/>
              </w:rPr>
              <w:t xml:space="preserve"> нашей местности? Как они выглядят?»</w:t>
            </w:r>
          </w:p>
          <w:p w14:paraId="2DAEB25D"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Цель: развивать активный словарь детей. умение анализировать внешний вид птицы, делать выводы.</w:t>
            </w:r>
          </w:p>
        </w:tc>
      </w:tr>
      <w:tr w:rsidR="00FF4FD3" w:rsidRPr="00707DF9" w14:paraId="71F3DAC0" w14:textId="77777777" w:rsidTr="00FF4FD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98866"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261C3" w14:textId="06CDB8F9" w:rsidR="00FF4FD3" w:rsidRPr="00707DF9" w:rsidRDefault="00FF4FD3"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288D2BDD"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Ситуативный разговор: Знакомство с народными пословицами и поговорками «Всякая птица тепло ищет»; «Где птица не летает, а своё гнездо знает»; «Ждала сова галку, да выждала палку»; «Красна птица пением, а человек — умением» </w:t>
            </w:r>
          </w:p>
          <w:p w14:paraId="4AD895B3"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Цель: прививать интерес к народному фольклору.</w:t>
            </w:r>
          </w:p>
        </w:tc>
      </w:tr>
      <w:tr w:rsidR="00FF4FD3" w:rsidRPr="00707DF9" w14:paraId="260B7A12" w14:textId="77777777" w:rsidTr="00FF4FD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BF914"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32F3B86"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 xml:space="preserve">Наблюдение за погодой. Наблюдение за изменениями в природе. Посмотрите внимательно, что мы видим кругом, какие изменения бросаются в глаза? Быстро она вступает свои права. Солнце светит все ярче, появились оттепели, почернели дороги, снег стал черным, сугробы осели. Весенний месяц март открывает весну, оживает все кругом, природа пробуждается от зимнего покоя. Возвращаются к родным краям перелетные птицы. </w:t>
            </w:r>
          </w:p>
          <w:p w14:paraId="560B538D"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 xml:space="preserve">Художественное слово: март в народе называют протальником. Длинные сосульки к долгой весне, коли перелетная птица течет стаями - к дружной весне. Одна ласточка весны не делает. </w:t>
            </w:r>
          </w:p>
          <w:p w14:paraId="0B913A31" w14:textId="77777777" w:rsidR="00FF4FD3" w:rsidRPr="00707DF9" w:rsidRDefault="00FF4FD3" w:rsidP="00BF0896">
            <w:pPr>
              <w:rPr>
                <w:rFonts w:ascii="Times New Roman" w:hAnsi="Times New Roman"/>
                <w:bCs/>
                <w:sz w:val="20"/>
                <w:szCs w:val="20"/>
              </w:rPr>
            </w:pPr>
            <w:r w:rsidRPr="00707DF9">
              <w:rPr>
                <w:rFonts w:ascii="Times New Roman" w:hAnsi="Times New Roman"/>
                <w:bCs/>
                <w:sz w:val="20"/>
                <w:szCs w:val="20"/>
              </w:rPr>
              <w:t>Д/и «Сосчитай» - упражнять детей в согласовании существительных с числительными и прилагательными.</w:t>
            </w:r>
          </w:p>
          <w:p w14:paraId="5D7227D7" w14:textId="77777777" w:rsidR="00FF4FD3" w:rsidRPr="00707DF9" w:rsidRDefault="00FF4FD3" w:rsidP="00BF0896">
            <w:pPr>
              <w:rPr>
                <w:rFonts w:ascii="Times New Roman" w:eastAsia="Times New Roman" w:hAnsi="Times New Roman"/>
                <w:sz w:val="20"/>
                <w:szCs w:val="20"/>
              </w:rPr>
            </w:pPr>
            <w:r w:rsidRPr="00707DF9">
              <w:rPr>
                <w:rFonts w:ascii="Times New Roman" w:hAnsi="Times New Roman"/>
                <w:bCs/>
                <w:sz w:val="20"/>
                <w:szCs w:val="20"/>
              </w:rPr>
              <w:t xml:space="preserve"> П/игра: «Горелки» - упражнять детей в прыжках. И/р по ФИЗО: метание в даль камешков.</w:t>
            </w:r>
          </w:p>
        </w:tc>
        <w:tc>
          <w:tcPr>
            <w:tcW w:w="1842" w:type="dxa"/>
            <w:tcBorders>
              <w:top w:val="single" w:sz="2" w:space="0" w:color="auto"/>
              <w:left w:val="single" w:sz="4" w:space="0" w:color="auto"/>
              <w:bottom w:val="single" w:sz="2" w:space="0" w:color="auto"/>
              <w:right w:val="single" w:sz="4" w:space="0" w:color="000000" w:themeColor="text1"/>
            </w:tcBorders>
          </w:tcPr>
          <w:p w14:paraId="7F6F4C3A" w14:textId="77777777" w:rsidR="00FF4FD3" w:rsidRPr="00707DF9" w:rsidRDefault="00FF4FD3" w:rsidP="00BF0896">
            <w:pPr>
              <w:ind w:left="-45" w:right="-885" w:firstLine="45"/>
              <w:rPr>
                <w:rFonts w:ascii="Times New Roman" w:hAnsi="Times New Roman"/>
                <w:sz w:val="20"/>
                <w:szCs w:val="20"/>
              </w:rPr>
            </w:pPr>
          </w:p>
          <w:p w14:paraId="6BCC4733"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16D472BB"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6F422581"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57A5C132"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0CF17468" w14:textId="77777777" w:rsidR="00FF4FD3" w:rsidRPr="00707DF9" w:rsidRDefault="00FF4FD3"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FF4FD3" w:rsidRPr="00707DF9" w14:paraId="2F4DEBAE" w14:textId="77777777" w:rsidTr="00FF4FD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6D889"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DCB00" w14:textId="77777777" w:rsidR="00FF4FD3"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lang w:eastAsia="ru-RU"/>
              </w:rPr>
              <w:t>Индивидуальные консультации по запросам родителей.</w:t>
            </w:r>
          </w:p>
          <w:p w14:paraId="5B218090" w14:textId="77777777" w:rsidR="00FF4FD3" w:rsidRPr="00707DF9" w:rsidRDefault="00FF4FD3" w:rsidP="00BF0896">
            <w:pPr>
              <w:ind w:left="-48" w:right="34" w:firstLine="48"/>
              <w:rPr>
                <w:rFonts w:ascii="Times New Roman" w:eastAsia="Times New Roman" w:hAnsi="Times New Roman"/>
                <w:sz w:val="20"/>
                <w:szCs w:val="20"/>
              </w:rPr>
            </w:pPr>
          </w:p>
        </w:tc>
      </w:tr>
    </w:tbl>
    <w:p w14:paraId="5B57441B" w14:textId="77777777" w:rsidR="00FF4FD3" w:rsidRPr="00707DF9" w:rsidRDefault="00FF4FD3"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FF4FD3" w:rsidRPr="00707DF9" w14:paraId="53B97332" w14:textId="77777777" w:rsidTr="00FF4F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CAE1A" w14:textId="4D01BDCF" w:rsidR="00FF4FD3" w:rsidRPr="00707DF9" w:rsidRDefault="008A02FF" w:rsidP="00BF0896">
            <w:pPr>
              <w:rPr>
                <w:rFonts w:ascii="Times New Roman" w:eastAsia="Times New Roman" w:hAnsi="Times New Roman"/>
                <w:sz w:val="20"/>
                <w:szCs w:val="20"/>
              </w:rPr>
            </w:pPr>
            <w:r w:rsidRPr="00707DF9">
              <w:rPr>
                <w:rFonts w:ascii="Times New Roman" w:eastAsia="Times New Roman" w:hAnsi="Times New Roman"/>
                <w:sz w:val="20"/>
                <w:szCs w:val="20"/>
              </w:rPr>
              <w:t>18</w:t>
            </w:r>
            <w:r w:rsidR="00FF4FD3" w:rsidRPr="00707DF9">
              <w:rPr>
                <w:rFonts w:ascii="Times New Roman" w:eastAsia="Times New Roman" w:hAnsi="Times New Roman"/>
                <w:sz w:val="20"/>
                <w:szCs w:val="20"/>
              </w:rPr>
              <w:t>.03.202</w:t>
            </w:r>
            <w:r w:rsidRPr="00707DF9">
              <w:rPr>
                <w:rFonts w:ascii="Times New Roman" w:eastAsia="Times New Roman" w:hAnsi="Times New Roman"/>
                <w:sz w:val="20"/>
                <w:szCs w:val="20"/>
              </w:rPr>
              <w:t>4</w:t>
            </w:r>
            <w:r w:rsidR="00FF4FD3" w:rsidRPr="00707DF9">
              <w:rPr>
                <w:rFonts w:ascii="Times New Roman" w:eastAsia="Times New Roman" w:hAnsi="Times New Roman"/>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003AB" w14:textId="24C2D493" w:rsidR="00FF4FD3" w:rsidRPr="00707DF9" w:rsidRDefault="00FF4FD3" w:rsidP="00BF0896">
            <w:pPr>
              <w:rPr>
                <w:rFonts w:ascii="Times New Roman" w:hAnsi="Times New Roman"/>
                <w:sz w:val="20"/>
                <w:szCs w:val="20"/>
              </w:rPr>
            </w:pPr>
            <w:r w:rsidRPr="00707DF9">
              <w:rPr>
                <w:rFonts w:ascii="Times New Roman" w:hAnsi="Times New Roman"/>
                <w:b/>
                <w:sz w:val="20"/>
                <w:szCs w:val="20"/>
              </w:rPr>
              <w:t>Тема недели: Комнатные растения. Цветы. Огород на окне.</w:t>
            </w:r>
          </w:p>
          <w:p w14:paraId="6161D25C" w14:textId="7982EDA5" w:rsidR="008A02FF" w:rsidRPr="00707DF9" w:rsidRDefault="008A02FF" w:rsidP="00BF0896">
            <w:pPr>
              <w:rPr>
                <w:rFonts w:ascii="Times New Roman" w:eastAsia="Times New Roman" w:hAnsi="Times New Roman"/>
                <w:sz w:val="20"/>
                <w:szCs w:val="20"/>
              </w:rPr>
            </w:pPr>
            <w:r w:rsidRPr="00707DF9">
              <w:rPr>
                <w:rFonts w:ascii="Times New Roman" w:hAnsi="Times New Roman"/>
                <w:sz w:val="20"/>
                <w:szCs w:val="20"/>
              </w:rPr>
              <w:t>Тематический день: 18 марта: День воссоединения Крыма с Россией</w:t>
            </w:r>
          </w:p>
          <w:p w14:paraId="3F69AA5C" w14:textId="77777777" w:rsidR="00FF4FD3" w:rsidRPr="00707DF9" w:rsidRDefault="00FF4FD3" w:rsidP="00BF0896">
            <w:pPr>
              <w:rPr>
                <w:rFonts w:ascii="Times New Roman" w:eastAsia="Times New Roman" w:hAnsi="Times New Roman"/>
                <w:sz w:val="20"/>
                <w:szCs w:val="20"/>
              </w:rPr>
            </w:pPr>
          </w:p>
        </w:tc>
      </w:tr>
      <w:tr w:rsidR="00FF4FD3" w:rsidRPr="00707DF9" w14:paraId="752A6A2D" w14:textId="77777777" w:rsidTr="00FF4FD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534F6"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D7524" w14:textId="77777777" w:rsidR="00FF4FD3" w:rsidRPr="00707DF9" w:rsidRDefault="00FF4FD3"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3D39F" w14:textId="77777777" w:rsidR="00FF4FD3" w:rsidRPr="00707DF9" w:rsidRDefault="00FF4FD3"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FF4FD3" w:rsidRPr="00707DF9" w14:paraId="06976B06" w14:textId="77777777" w:rsidTr="00FF4FD3">
        <w:trPr>
          <w:trHeight w:val="160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8445E"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71AF5458" w14:textId="36C38334" w:rsidR="00FF4FD3" w:rsidRPr="00707DF9" w:rsidRDefault="00FF4FD3" w:rsidP="006703F5">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45EFBF2"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Утренняя гимнастика к. № 14</w:t>
            </w:r>
          </w:p>
          <w:p w14:paraId="3713B925" w14:textId="62203EB2" w:rsidR="006703F5" w:rsidRPr="00707DF9" w:rsidRDefault="006703F5" w:rsidP="00BF0896">
            <w:pPr>
              <w:rPr>
                <w:rFonts w:ascii="Times New Roman" w:hAnsi="Times New Roman"/>
                <w:sz w:val="20"/>
                <w:szCs w:val="20"/>
              </w:rPr>
            </w:pPr>
            <w:r w:rsidRPr="00707DF9">
              <w:rPr>
                <w:rFonts w:ascii="Times New Roman" w:hAnsi="Times New Roman"/>
                <w:sz w:val="20"/>
                <w:szCs w:val="20"/>
              </w:rPr>
              <w:t>Беседа с детьми: «Россия наша Родина» Задачи: формирование и развитие чувства патриотизма; познакомить детей с новым для них праздником</w:t>
            </w:r>
            <w:r w:rsidR="00707DF9" w:rsidRPr="00707DF9">
              <w:rPr>
                <w:rFonts w:ascii="Times New Roman" w:hAnsi="Times New Roman"/>
                <w:sz w:val="20"/>
                <w:szCs w:val="20"/>
              </w:rPr>
              <w:t>.</w:t>
            </w:r>
          </w:p>
          <w:p w14:paraId="68BC9541"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Да здравствует, моя Россия!</w:t>
            </w:r>
          </w:p>
          <w:p w14:paraId="25B6BE4C"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Звучит над крымскою землей.</w:t>
            </w:r>
          </w:p>
          <w:p w14:paraId="6EAF41B9"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Ликует с Крымом вся Россия,</w:t>
            </w:r>
          </w:p>
          <w:p w14:paraId="5479476C"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Ура! Вернулись мы домой!</w:t>
            </w:r>
          </w:p>
          <w:p w14:paraId="4BB5E5C2"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Да здравствует, моя Россия!</w:t>
            </w:r>
          </w:p>
          <w:p w14:paraId="1C3C100E"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Звучит, как эхо над страной.</w:t>
            </w:r>
          </w:p>
          <w:p w14:paraId="4740B4FD"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Мы долго ждали этот праздник,</w:t>
            </w:r>
          </w:p>
          <w:p w14:paraId="186C27D4" w14:textId="77777777" w:rsidR="006703F5" w:rsidRPr="00707DF9" w:rsidRDefault="006703F5" w:rsidP="006703F5">
            <w:pPr>
              <w:rPr>
                <w:rFonts w:ascii="Times New Roman" w:hAnsi="Times New Roman"/>
                <w:sz w:val="20"/>
                <w:szCs w:val="20"/>
              </w:rPr>
            </w:pPr>
            <w:r w:rsidRPr="00707DF9">
              <w:rPr>
                <w:rFonts w:ascii="Times New Roman" w:hAnsi="Times New Roman"/>
                <w:sz w:val="20"/>
                <w:szCs w:val="20"/>
              </w:rPr>
              <w:t>чтоб стал он «Крымскою весной!»</w:t>
            </w:r>
          </w:p>
          <w:p w14:paraId="6E43AEEC" w14:textId="1C1A469D" w:rsidR="006703F5" w:rsidRPr="00707DF9" w:rsidRDefault="006703F5" w:rsidP="00BF0896">
            <w:pPr>
              <w:rPr>
                <w:rFonts w:ascii="Times New Roman" w:hAnsi="Times New Roman"/>
                <w:sz w:val="20"/>
                <w:szCs w:val="20"/>
              </w:rPr>
            </w:pP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E7282AC" w14:textId="77777777" w:rsidR="00EE4708" w:rsidRDefault="00FF4FD3" w:rsidP="00BF0896">
            <w:pPr>
              <w:rPr>
                <w:rFonts w:ascii="Times New Roman" w:hAnsi="Times New Roman"/>
                <w:sz w:val="20"/>
                <w:szCs w:val="20"/>
              </w:rPr>
            </w:pPr>
            <w:r w:rsidRPr="00707DF9">
              <w:rPr>
                <w:rFonts w:ascii="Times New Roman" w:hAnsi="Times New Roman"/>
                <w:sz w:val="20"/>
                <w:szCs w:val="20"/>
              </w:rPr>
              <w:t>Материалы к организации УК:</w:t>
            </w:r>
          </w:p>
          <w:p w14:paraId="40AB541E" w14:textId="77777777" w:rsidR="00EE4708" w:rsidRDefault="00EE4708" w:rsidP="00BF0896">
            <w:pPr>
              <w:rPr>
                <w:rFonts w:ascii="Times New Roman" w:hAnsi="Times New Roman"/>
                <w:sz w:val="20"/>
                <w:szCs w:val="20"/>
              </w:rPr>
            </w:pPr>
            <w:r>
              <w:rPr>
                <w:rFonts w:ascii="Times New Roman" w:hAnsi="Times New Roman"/>
                <w:sz w:val="20"/>
                <w:szCs w:val="20"/>
              </w:rPr>
              <w:t>-</w:t>
            </w:r>
          </w:p>
          <w:p w14:paraId="0DF5AC8F"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 xml:space="preserve">Внесение иллюстраций , игрового оборудования по теме недели </w:t>
            </w:r>
          </w:p>
          <w:p w14:paraId="24E99064"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Цель: вызвать интерес к рассматриванию иллюстраций.</w:t>
            </w:r>
          </w:p>
          <w:p w14:paraId="2F5506C6"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Отметить в календаре: число, день недели, состояние погоды.</w:t>
            </w:r>
          </w:p>
          <w:p w14:paraId="359A96C9" w14:textId="6D676FBE" w:rsidR="00FF4FD3" w:rsidRPr="00707DF9" w:rsidRDefault="00EE4708" w:rsidP="00EE4708">
            <w:pPr>
              <w:rPr>
                <w:rFonts w:ascii="Times New Roman" w:eastAsia="Times New Roman" w:hAnsi="Times New Roman"/>
                <w:sz w:val="20"/>
                <w:szCs w:val="20"/>
              </w:rPr>
            </w:pPr>
            <w:r w:rsidRPr="00EE4708">
              <w:rPr>
                <w:rFonts w:ascii="Times New Roman" w:hAnsi="Times New Roman"/>
                <w:sz w:val="20"/>
                <w:szCs w:val="20"/>
              </w:rPr>
              <w:t>Цель: развивать наблюдательность</w:t>
            </w:r>
          </w:p>
        </w:tc>
      </w:tr>
      <w:tr w:rsidR="00FF4FD3" w:rsidRPr="00707DF9" w14:paraId="7EFEEEF8" w14:textId="77777777" w:rsidTr="00FF4FD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17C06"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FAD5A" w14:textId="4FB93BE5" w:rsidR="00FF4FD3" w:rsidRPr="00707DF9" w:rsidRDefault="00FF4FD3"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DFA1B86" w14:textId="77777777" w:rsidR="00FF4FD3" w:rsidRPr="00707DF9" w:rsidRDefault="00FF4FD3" w:rsidP="00BF0896">
            <w:pPr>
              <w:ind w:left="-48" w:right="-882" w:firstLine="48"/>
              <w:rPr>
                <w:rFonts w:ascii="Times New Roman" w:eastAsia="Times New Roman" w:hAnsi="Times New Roman"/>
                <w:sz w:val="20"/>
                <w:szCs w:val="20"/>
              </w:rPr>
            </w:pPr>
          </w:p>
        </w:tc>
      </w:tr>
      <w:tr w:rsidR="00FF4FD3" w:rsidRPr="00707DF9" w14:paraId="51489174" w14:textId="77777777" w:rsidTr="00FF4FD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293B6"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96B15" w14:textId="41182145" w:rsidR="00FF4FD3" w:rsidRPr="00707DF9" w:rsidRDefault="00FF4FD3" w:rsidP="00BF0896">
            <w:pPr>
              <w:rPr>
                <w:rFonts w:ascii="Times New Roman" w:hAnsi="Times New Roman"/>
                <w:sz w:val="20"/>
                <w:szCs w:val="20"/>
              </w:rPr>
            </w:pPr>
            <w:r w:rsidRPr="00707DF9">
              <w:rPr>
                <w:rFonts w:ascii="Times New Roman" w:hAnsi="Times New Roman"/>
                <w:sz w:val="20"/>
                <w:szCs w:val="20"/>
              </w:rPr>
              <w:t>Наблюдение за погодой. Обратить внимание детей на состояние погоды. Какой сегодня день? (теплый, солнечный) Есть ли ветер? (наблюдения за деревьями) Какой ветер? (легкий, теплый, колючий, резкий, сильный) Как мы с вами одеты? Кто мне скажет, что нас греет, шуба или мы греем шубу? (шуба не греет, а лишь сохраняет тепло нашего тела</w:t>
            </w:r>
            <w:r w:rsidR="006703F5" w:rsidRPr="00707DF9">
              <w:rPr>
                <w:rFonts w:ascii="Times New Roman" w:hAnsi="Times New Roman"/>
                <w:sz w:val="20"/>
                <w:szCs w:val="20"/>
              </w:rPr>
              <w:t>).</w:t>
            </w:r>
            <w:r w:rsidRPr="00707DF9">
              <w:rPr>
                <w:rFonts w:ascii="Times New Roman" w:hAnsi="Times New Roman"/>
                <w:sz w:val="20"/>
                <w:szCs w:val="20"/>
              </w:rPr>
              <w:t xml:space="preserve"> Попробуйте, как тепло у нас под шубой и шапкой. Какие теплые руки в варежках.</w:t>
            </w:r>
          </w:p>
          <w:p w14:paraId="34DDE6C9"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Художественное слово: дели братья теплый дом, чтобы жили впятером, брат большой не согласился, и отдельно поселился (варежки). Весеннее солнышко землю воскрешает. Ласточки прилетели – скоро гром загремит. Не работы бойся, пусть она тебя боится.</w:t>
            </w:r>
          </w:p>
          <w:p w14:paraId="3FEB84E9"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Д/и «Сосчитай» - упражнять детей в согласовании существительных с числительными и прилагательными.</w:t>
            </w:r>
          </w:p>
          <w:p w14:paraId="4956BAF5" w14:textId="77777777" w:rsidR="00FF4FD3" w:rsidRPr="00707DF9" w:rsidRDefault="00FF4FD3" w:rsidP="004B4CF9">
            <w:pPr>
              <w:rPr>
                <w:rFonts w:ascii="Times New Roman" w:hAnsi="Times New Roman"/>
                <w:sz w:val="20"/>
                <w:szCs w:val="20"/>
              </w:rPr>
            </w:pPr>
            <w:r w:rsidRPr="00707DF9">
              <w:rPr>
                <w:rFonts w:ascii="Times New Roman" w:hAnsi="Times New Roman"/>
                <w:sz w:val="20"/>
                <w:szCs w:val="20"/>
              </w:rPr>
              <w:t>П/игра: «Найди свой домик» - упражнять детей в беге. И/р по ФИЗО: прыжки с сохранением равновесием.</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F4F1A74"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38B698A0"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500A0CB6"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2C96931C"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7966FB7" w14:textId="77777777" w:rsidR="00FF4FD3" w:rsidRPr="00707DF9" w:rsidRDefault="00FF4FD3"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FF4FD3" w:rsidRPr="00707DF9" w14:paraId="00A964EA" w14:textId="77777777" w:rsidTr="00FF4FD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0DE0A"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45309BE" w14:textId="7101F852"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Беседа с использованием </w:t>
            </w:r>
            <w:r w:rsidR="006703F5" w:rsidRPr="00707DF9">
              <w:rPr>
                <w:rFonts w:ascii="Times New Roman" w:hAnsi="Times New Roman"/>
                <w:sz w:val="20"/>
                <w:szCs w:val="20"/>
              </w:rPr>
              <w:t>ИКТ «</w:t>
            </w:r>
            <w:r w:rsidRPr="00707DF9">
              <w:rPr>
                <w:rFonts w:ascii="Times New Roman" w:hAnsi="Times New Roman"/>
                <w:sz w:val="20"/>
                <w:szCs w:val="20"/>
              </w:rPr>
              <w:t>Сажаем цветы» Цель: закреплять представления детей о посадке растений в горшочек; сформировать представление о строении цветка и способах ухаживания.</w:t>
            </w:r>
          </w:p>
        </w:tc>
      </w:tr>
      <w:tr w:rsidR="00FF4FD3" w:rsidRPr="00707DF9" w14:paraId="6F84AE29" w14:textId="77777777" w:rsidTr="00FF4FD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122E5"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4ACBE"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микрогимнастика № .14</w:t>
            </w:r>
          </w:p>
          <w:p w14:paraId="1C93DCA7"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Обучающая ситуация: Беседа «Чистота – залог здоровья?» Продолжать закреплять умение мыть руки после посещения туалета и по мере необходимости. Пользоваться индивидуальными туалетными принадлежностями Ситуативный разговор «Безопасность в группе» Формировать умение одеваться по погоде. Совершенствовать умение быстро и аккуратно умываться, соблюдать порядок в умывальной комнате.</w:t>
            </w:r>
          </w:p>
        </w:tc>
      </w:tr>
      <w:tr w:rsidR="00FF4FD3" w:rsidRPr="00707DF9" w14:paraId="1D5D3874" w14:textId="77777777" w:rsidTr="00FF4FD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A3D46"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D934E" w14:textId="6633349D" w:rsidR="00FF4FD3" w:rsidRPr="00707DF9" w:rsidRDefault="00FF4FD3"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0D194448" w14:textId="0A12272E" w:rsidR="00FF4FD3" w:rsidRPr="00707DF9" w:rsidRDefault="00FF4FD3" w:rsidP="00BF0896">
            <w:pPr>
              <w:rPr>
                <w:rFonts w:ascii="Times New Roman" w:hAnsi="Times New Roman"/>
                <w:sz w:val="20"/>
                <w:szCs w:val="20"/>
              </w:rPr>
            </w:pPr>
            <w:r w:rsidRPr="00707DF9">
              <w:rPr>
                <w:rFonts w:ascii="Times New Roman" w:hAnsi="Times New Roman"/>
                <w:sz w:val="20"/>
                <w:szCs w:val="20"/>
              </w:rPr>
              <w:t>Ситуативный разговор с детьми на тему: «Быть послушным – хорошо, а не послушным плохо» Цель: закрепление правил поведения в детском саду, дома, на улице.</w:t>
            </w:r>
          </w:p>
        </w:tc>
      </w:tr>
      <w:tr w:rsidR="00FF4FD3" w:rsidRPr="00707DF9" w14:paraId="7306D5ED" w14:textId="77777777" w:rsidTr="00FF4FD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B79C2" w14:textId="77777777" w:rsidR="00FF4FD3" w:rsidRPr="00707DF9" w:rsidRDefault="00FF4FD3"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68AC31F" w14:textId="170E5153" w:rsidR="00FF4FD3" w:rsidRPr="00707DF9" w:rsidRDefault="0097145D" w:rsidP="00BF0896">
            <w:pPr>
              <w:rPr>
                <w:rFonts w:ascii="Times New Roman" w:hAnsi="Times New Roman"/>
                <w:sz w:val="20"/>
                <w:szCs w:val="20"/>
              </w:rPr>
            </w:pPr>
            <w:r w:rsidRPr="00707DF9">
              <w:rPr>
                <w:rFonts w:ascii="Times New Roman" w:hAnsi="Times New Roman"/>
                <w:sz w:val="20"/>
                <w:szCs w:val="20"/>
              </w:rPr>
              <w:t>Наблюдение за высотой стояния с</w:t>
            </w:r>
            <w:r w:rsidR="00FF4FD3" w:rsidRPr="00707DF9">
              <w:rPr>
                <w:rFonts w:ascii="Times New Roman" w:hAnsi="Times New Roman"/>
                <w:sz w:val="20"/>
                <w:szCs w:val="20"/>
              </w:rPr>
              <w:t>олнц</w:t>
            </w:r>
            <w:r w:rsidRPr="00707DF9">
              <w:rPr>
                <w:rFonts w:ascii="Times New Roman" w:hAnsi="Times New Roman"/>
                <w:sz w:val="20"/>
                <w:szCs w:val="20"/>
              </w:rPr>
              <w:t>а</w:t>
            </w:r>
            <w:r w:rsidR="00FF4FD3" w:rsidRPr="00707DF9">
              <w:rPr>
                <w:rFonts w:ascii="Times New Roman" w:hAnsi="Times New Roman"/>
                <w:sz w:val="20"/>
                <w:szCs w:val="20"/>
              </w:rPr>
              <w:t xml:space="preserve">. Цель: закреплять знания о влиянии солнечной </w:t>
            </w:r>
            <w:r w:rsidR="006703F5" w:rsidRPr="00707DF9">
              <w:rPr>
                <w:rFonts w:ascii="Times New Roman" w:hAnsi="Times New Roman"/>
                <w:sz w:val="20"/>
                <w:szCs w:val="20"/>
              </w:rPr>
              <w:t>энергии на жизнь</w:t>
            </w:r>
            <w:r w:rsidR="00FF4FD3" w:rsidRPr="00707DF9">
              <w:rPr>
                <w:rFonts w:ascii="Times New Roman" w:hAnsi="Times New Roman"/>
                <w:sz w:val="20"/>
                <w:szCs w:val="20"/>
              </w:rPr>
              <w:t xml:space="preserve"> растений, животных и человека.</w:t>
            </w:r>
          </w:p>
          <w:p w14:paraId="646C4637" w14:textId="380C9B38" w:rsidR="00FF4FD3" w:rsidRPr="00707DF9" w:rsidRDefault="00FF4FD3" w:rsidP="00BF0896">
            <w:pPr>
              <w:rPr>
                <w:rFonts w:ascii="Times New Roman" w:hAnsi="Times New Roman"/>
                <w:sz w:val="20"/>
                <w:szCs w:val="20"/>
              </w:rPr>
            </w:pPr>
            <w:r w:rsidRPr="00707DF9">
              <w:rPr>
                <w:rFonts w:ascii="Times New Roman" w:hAnsi="Times New Roman"/>
                <w:sz w:val="20"/>
                <w:szCs w:val="20"/>
              </w:rPr>
              <w:t>Что выше леса</w:t>
            </w:r>
            <w:r w:rsidR="006703F5" w:rsidRPr="00707DF9">
              <w:rPr>
                <w:rFonts w:ascii="Times New Roman" w:hAnsi="Times New Roman"/>
                <w:sz w:val="20"/>
                <w:szCs w:val="20"/>
              </w:rPr>
              <w:t>, краше</w:t>
            </w:r>
            <w:r w:rsidRPr="00707DF9">
              <w:rPr>
                <w:rFonts w:ascii="Times New Roman" w:hAnsi="Times New Roman"/>
                <w:sz w:val="20"/>
                <w:szCs w:val="20"/>
              </w:rPr>
              <w:t xml:space="preserve"> света,</w:t>
            </w:r>
          </w:p>
          <w:p w14:paraId="28CE9089"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Без огня горит? Без него плачемся,</w:t>
            </w:r>
          </w:p>
          <w:p w14:paraId="178BA878"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А как появится —От него прячемся. (Солнце.)</w:t>
            </w:r>
          </w:p>
          <w:p w14:paraId="63CACF1F" w14:textId="317DF36A" w:rsidR="00FF4FD3" w:rsidRPr="00707DF9" w:rsidRDefault="00FF4FD3" w:rsidP="00BF0896">
            <w:pPr>
              <w:rPr>
                <w:rFonts w:ascii="Times New Roman" w:hAnsi="Times New Roman"/>
                <w:sz w:val="20"/>
                <w:szCs w:val="20"/>
              </w:rPr>
            </w:pPr>
            <w:r w:rsidRPr="00707DF9">
              <w:rPr>
                <w:rFonts w:ascii="Times New Roman" w:hAnsi="Times New Roman"/>
                <w:sz w:val="20"/>
                <w:szCs w:val="20"/>
              </w:rPr>
              <w:t>П/</w:t>
            </w:r>
            <w:r w:rsidR="006703F5" w:rsidRPr="00707DF9">
              <w:rPr>
                <w:rFonts w:ascii="Times New Roman" w:hAnsi="Times New Roman"/>
                <w:sz w:val="20"/>
                <w:szCs w:val="20"/>
              </w:rPr>
              <w:t>И: «</w:t>
            </w:r>
            <w:r w:rsidRPr="00707DF9">
              <w:rPr>
                <w:rFonts w:ascii="Times New Roman" w:hAnsi="Times New Roman"/>
                <w:sz w:val="20"/>
                <w:szCs w:val="20"/>
              </w:rPr>
              <w:t>Бездомный заяц». Цель: учить действовать по сигналу воспитателя, соблюдая правила игры.</w:t>
            </w:r>
          </w:p>
          <w:p w14:paraId="7678B5B2"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П/И: Следопыт». Цель: развивать внимание и наблюдательность.</w:t>
            </w:r>
          </w:p>
          <w:p w14:paraId="0FDF5AEA"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Инди</w:t>
            </w:r>
            <w:r w:rsidR="0097145D" w:rsidRPr="00707DF9">
              <w:rPr>
                <w:rFonts w:ascii="Times New Roman" w:hAnsi="Times New Roman"/>
                <w:sz w:val="20"/>
                <w:szCs w:val="20"/>
              </w:rPr>
              <w:t xml:space="preserve">видуальная работа: «Кто вперед» </w:t>
            </w:r>
            <w:r w:rsidRPr="00707DF9">
              <w:rPr>
                <w:rFonts w:ascii="Times New Roman" w:hAnsi="Times New Roman"/>
                <w:sz w:val="20"/>
                <w:szCs w:val="20"/>
              </w:rPr>
              <w:t>Цель: продолжать развивать двигательную активность</w:t>
            </w:r>
          </w:p>
          <w:p w14:paraId="06AF7032" w14:textId="77777777" w:rsidR="00FF4FD3" w:rsidRPr="00707DF9" w:rsidRDefault="00FF4FD3" w:rsidP="00BF0896">
            <w:pPr>
              <w:rPr>
                <w:rFonts w:ascii="Times New Roman" w:hAnsi="Times New Roman"/>
                <w:sz w:val="20"/>
                <w:szCs w:val="20"/>
              </w:rPr>
            </w:pPr>
            <w:r w:rsidRPr="00707DF9">
              <w:rPr>
                <w:rFonts w:ascii="Times New Roman" w:hAnsi="Times New Roman"/>
                <w:sz w:val="20"/>
                <w:szCs w:val="20"/>
              </w:rPr>
              <w:t>Трудовая деятельность: кормление птиц. Цель: воспитывать желание ухаживать за птицами</w:t>
            </w:r>
          </w:p>
        </w:tc>
        <w:tc>
          <w:tcPr>
            <w:tcW w:w="1842" w:type="dxa"/>
            <w:tcBorders>
              <w:top w:val="single" w:sz="2" w:space="0" w:color="auto"/>
              <w:left w:val="single" w:sz="4" w:space="0" w:color="auto"/>
              <w:bottom w:val="single" w:sz="2" w:space="0" w:color="auto"/>
              <w:right w:val="single" w:sz="4" w:space="0" w:color="000000" w:themeColor="text1"/>
            </w:tcBorders>
          </w:tcPr>
          <w:p w14:paraId="136FCF96" w14:textId="77777777" w:rsidR="00FF4FD3" w:rsidRPr="00707DF9" w:rsidRDefault="00FF4FD3" w:rsidP="00BF0896">
            <w:pPr>
              <w:ind w:left="-45" w:right="-885" w:firstLine="45"/>
              <w:rPr>
                <w:rFonts w:ascii="Times New Roman" w:hAnsi="Times New Roman"/>
                <w:sz w:val="20"/>
                <w:szCs w:val="20"/>
              </w:rPr>
            </w:pPr>
          </w:p>
          <w:p w14:paraId="437B616B"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6F551AFD"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2EF942F0"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2B89C1BD" w14:textId="77777777" w:rsidR="00FF4FD3" w:rsidRPr="00707DF9" w:rsidRDefault="00FF4FD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EDA2D40" w14:textId="77777777" w:rsidR="00FF4FD3" w:rsidRPr="00707DF9" w:rsidRDefault="00FF4FD3"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FF4FD3" w:rsidRPr="00707DF9" w14:paraId="51D378ED" w14:textId="77777777" w:rsidTr="00FF4FD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9D197" w14:textId="77777777" w:rsidR="00FF4FD3" w:rsidRPr="00707DF9" w:rsidRDefault="00FF4FD3"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A8EA8" w14:textId="5191DB8F" w:rsidR="00FF4FD3" w:rsidRPr="00707DF9" w:rsidRDefault="00231246" w:rsidP="00BF0896">
            <w:pPr>
              <w:ind w:right="-882"/>
              <w:rPr>
                <w:rFonts w:ascii="Times New Roman" w:hAnsi="Times New Roman"/>
                <w:color w:val="FF0000"/>
                <w:sz w:val="20"/>
                <w:szCs w:val="20"/>
              </w:rPr>
            </w:pPr>
            <w:r w:rsidRPr="00707DF9">
              <w:rPr>
                <w:rFonts w:ascii="Times New Roman" w:hAnsi="Times New Roman"/>
                <w:sz w:val="20"/>
                <w:szCs w:val="20"/>
              </w:rPr>
              <w:t>Буклет «18 марта: День воссоединения Крыма с Россией»</w:t>
            </w:r>
          </w:p>
          <w:p w14:paraId="113FA617" w14:textId="77777777" w:rsidR="00FF4FD3" w:rsidRPr="00707DF9" w:rsidRDefault="00FF4FD3" w:rsidP="00BF0896">
            <w:pPr>
              <w:ind w:left="-48" w:right="34" w:firstLine="48"/>
              <w:rPr>
                <w:rFonts w:ascii="Times New Roman" w:eastAsia="Times New Roman" w:hAnsi="Times New Roman"/>
                <w:sz w:val="20"/>
                <w:szCs w:val="20"/>
              </w:rPr>
            </w:pPr>
          </w:p>
        </w:tc>
      </w:tr>
    </w:tbl>
    <w:p w14:paraId="38D2FB42" w14:textId="77777777" w:rsidR="00FF4FD3" w:rsidRPr="00707DF9" w:rsidRDefault="00FF4FD3" w:rsidP="00BF0896">
      <w:pPr>
        <w:spacing w:after="0" w:line="240" w:lineRule="auto"/>
        <w:rPr>
          <w:rFonts w:ascii="Times New Roman" w:hAnsi="Times New Roman" w:cs="Times New Roman"/>
          <w:sz w:val="20"/>
          <w:szCs w:val="20"/>
        </w:rPr>
      </w:pPr>
    </w:p>
    <w:p w14:paraId="10FDE0AE" w14:textId="77777777" w:rsidR="00FF4FD3" w:rsidRPr="00707DF9" w:rsidRDefault="00FF4FD3"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5055F5" w:rsidRPr="00707DF9" w14:paraId="12C5526C" w14:textId="77777777" w:rsidTr="005055F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1348C" w14:textId="69FA6BD3" w:rsidR="005055F5" w:rsidRPr="00707DF9" w:rsidRDefault="008A02FF" w:rsidP="00BF0896">
            <w:pPr>
              <w:rPr>
                <w:rFonts w:ascii="Times New Roman" w:eastAsia="Times New Roman" w:hAnsi="Times New Roman"/>
                <w:sz w:val="20"/>
                <w:szCs w:val="20"/>
              </w:rPr>
            </w:pPr>
            <w:r w:rsidRPr="00707DF9">
              <w:rPr>
                <w:rFonts w:ascii="Times New Roman" w:eastAsia="Times New Roman" w:hAnsi="Times New Roman"/>
                <w:sz w:val="20"/>
                <w:szCs w:val="20"/>
              </w:rPr>
              <w:t>19</w:t>
            </w:r>
            <w:r w:rsidR="005055F5" w:rsidRPr="00707DF9">
              <w:rPr>
                <w:rFonts w:ascii="Times New Roman" w:eastAsia="Times New Roman" w:hAnsi="Times New Roman"/>
                <w:sz w:val="20"/>
                <w:szCs w:val="20"/>
              </w:rPr>
              <w:t>.03.202</w:t>
            </w:r>
            <w:r w:rsidRPr="00707DF9">
              <w:rPr>
                <w:rFonts w:ascii="Times New Roman" w:eastAsia="Times New Roman" w:hAnsi="Times New Roman"/>
                <w:sz w:val="20"/>
                <w:szCs w:val="20"/>
              </w:rPr>
              <w:t>4</w:t>
            </w:r>
            <w:r w:rsidR="005055F5" w:rsidRPr="00707DF9">
              <w:rPr>
                <w:rFonts w:ascii="Times New Roman" w:eastAsia="Times New Roman" w:hAnsi="Times New Roman"/>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9C7B0" w14:textId="77777777" w:rsidR="005055F5" w:rsidRPr="00707DF9" w:rsidRDefault="005055F5" w:rsidP="00BF0896">
            <w:pPr>
              <w:rPr>
                <w:rFonts w:ascii="Times New Roman" w:eastAsia="Times New Roman" w:hAnsi="Times New Roman"/>
                <w:sz w:val="20"/>
                <w:szCs w:val="20"/>
              </w:rPr>
            </w:pPr>
            <w:r w:rsidRPr="00707DF9">
              <w:rPr>
                <w:rFonts w:ascii="Times New Roman" w:hAnsi="Times New Roman"/>
                <w:b/>
                <w:sz w:val="20"/>
                <w:szCs w:val="20"/>
              </w:rPr>
              <w:t>Тема недели: Комнатные растения. Цветы. Огород на окне.</w:t>
            </w:r>
          </w:p>
          <w:p w14:paraId="721E62E8" w14:textId="77777777" w:rsidR="005055F5" w:rsidRPr="00707DF9" w:rsidRDefault="005055F5" w:rsidP="00BF0896">
            <w:pPr>
              <w:rPr>
                <w:rFonts w:ascii="Times New Roman" w:eastAsia="Times New Roman" w:hAnsi="Times New Roman"/>
                <w:sz w:val="20"/>
                <w:szCs w:val="20"/>
              </w:rPr>
            </w:pPr>
          </w:p>
        </w:tc>
      </w:tr>
      <w:tr w:rsidR="005055F5" w:rsidRPr="00707DF9" w14:paraId="656B83ED" w14:textId="77777777" w:rsidTr="005055F5">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7C1B1" w14:textId="77777777" w:rsidR="005055F5" w:rsidRPr="00707DF9" w:rsidRDefault="005055F5"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CE6F94" w14:textId="77777777" w:rsidR="005055F5" w:rsidRPr="00707DF9" w:rsidRDefault="005055F5"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B5728" w14:textId="77777777" w:rsidR="005055F5" w:rsidRPr="00707DF9" w:rsidRDefault="005055F5"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5055F5" w:rsidRPr="00707DF9" w14:paraId="3499C88D" w14:textId="77777777" w:rsidTr="0097145D">
        <w:trPr>
          <w:trHeight w:val="83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1189A" w14:textId="77777777" w:rsidR="005055F5" w:rsidRPr="00707DF9" w:rsidRDefault="005055F5"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D09AF4C" w14:textId="77777777" w:rsidR="005055F5" w:rsidRPr="00707DF9" w:rsidRDefault="005055F5"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796F145" w14:textId="77777777" w:rsidR="005055F5" w:rsidRPr="00707DF9" w:rsidRDefault="005055F5" w:rsidP="00BF0896">
            <w:pPr>
              <w:rPr>
                <w:rFonts w:ascii="Times New Roman" w:hAnsi="Times New Roman"/>
                <w:sz w:val="20"/>
                <w:szCs w:val="20"/>
              </w:rPr>
            </w:pPr>
            <w:r w:rsidRPr="00707DF9">
              <w:rPr>
                <w:rFonts w:ascii="Times New Roman" w:hAnsi="Times New Roman"/>
                <w:color w:val="000000"/>
                <w:sz w:val="20"/>
                <w:szCs w:val="20"/>
                <w:shd w:val="clear" w:color="auto" w:fill="F9FAFA"/>
              </w:rPr>
              <w:t>Д/И «Так бывает или нет.» Цель: учить замечать непоследовательность в суждениях, развивать логическое мышление.</w:t>
            </w:r>
          </w:p>
          <w:p w14:paraId="64B2A4E1"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Утренняя гимнастика.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46C2A26" w14:textId="77777777" w:rsidR="005055F5" w:rsidRPr="00707DF9" w:rsidRDefault="005055F5"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p>
        </w:tc>
      </w:tr>
      <w:tr w:rsidR="005055F5" w:rsidRPr="00707DF9" w14:paraId="705A083E" w14:textId="77777777" w:rsidTr="005055F5">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F8D69" w14:textId="77777777" w:rsidR="005055F5" w:rsidRPr="00707DF9" w:rsidRDefault="005055F5"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0BD1E" w14:textId="103B9949" w:rsidR="005055F5" w:rsidRPr="00707DF9" w:rsidRDefault="005055F5"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672422DB" w14:textId="77777777" w:rsidR="005055F5" w:rsidRPr="00707DF9" w:rsidRDefault="005055F5" w:rsidP="00BF0896">
            <w:pPr>
              <w:ind w:left="-48" w:right="-882" w:firstLine="48"/>
              <w:rPr>
                <w:rFonts w:ascii="Times New Roman" w:eastAsia="Times New Roman" w:hAnsi="Times New Roman"/>
                <w:sz w:val="20"/>
                <w:szCs w:val="20"/>
              </w:rPr>
            </w:pPr>
          </w:p>
        </w:tc>
      </w:tr>
      <w:tr w:rsidR="005055F5" w:rsidRPr="00707DF9" w14:paraId="08F5D0F6" w14:textId="77777777" w:rsidTr="005055F5">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B26D0" w14:textId="77777777" w:rsidR="005055F5" w:rsidRPr="00707DF9" w:rsidRDefault="005055F5"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CCFCE" w14:textId="77777777" w:rsidR="005055F5" w:rsidRPr="00707DF9" w:rsidRDefault="005055F5"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кустарниками и деревьями</w:t>
            </w:r>
            <w:r w:rsidR="0097145D"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учить узнавать и различать деревья и кустарники по характерным признакам; формировать представления о корне как части растения, находящейся под землей.</w:t>
            </w:r>
          </w:p>
          <w:p w14:paraId="148CEE4D"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Найдите на участке детского сада рядом стоящие дерево и кустарник. Опишите общие и отличительные признаки. Опишите деревья и кустарники. Назовите составные части растений. Рассмотрите выступающие из-под земли корни. Для чего нужны корни растениям?</w:t>
            </w:r>
          </w:p>
          <w:p w14:paraId="7D9EB8FD"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днем жарко, ночью прохладно – к хорошей погоде; синие вечерние облака – к перемене погоды.</w:t>
            </w:r>
          </w:p>
          <w:p w14:paraId="4D2BCAE1"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март неверен: то плачет, то смеется; март – заря весны.</w:t>
            </w:r>
          </w:p>
          <w:p w14:paraId="2412F514" w14:textId="77777777" w:rsidR="005055F5" w:rsidRPr="00707DF9" w:rsidRDefault="005055F5"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0650C3DB"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Деревья – украшение нашей земли,</w:t>
            </w:r>
          </w:p>
          <w:p w14:paraId="637655E3"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Без них не живут муравьи, соловьи,</w:t>
            </w:r>
          </w:p>
          <w:p w14:paraId="4DC9E18C"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Ни звери, ни ягоды, ни грибы,</w:t>
            </w:r>
          </w:p>
          <w:p w14:paraId="54DE89E8"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Ни люди, ни птицы и ни слоны.</w:t>
            </w:r>
          </w:p>
          <w:p w14:paraId="785D5F25" w14:textId="77777777" w:rsidR="005055F5" w:rsidRPr="00707DF9" w:rsidRDefault="005055F5"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311814CA"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Без рук, без ног, но двигается,</w:t>
            </w:r>
            <w:r w:rsidRPr="00707DF9">
              <w:rPr>
                <w:rFonts w:ascii="Times New Roman" w:eastAsia="Times New Roman" w:hAnsi="Times New Roman"/>
                <w:sz w:val="20"/>
                <w:szCs w:val="20"/>
              </w:rPr>
              <w:tab/>
            </w:r>
            <w:r w:rsidRPr="00707DF9">
              <w:rPr>
                <w:rFonts w:ascii="Times New Roman" w:eastAsia="Times New Roman" w:hAnsi="Times New Roman"/>
                <w:sz w:val="20"/>
                <w:szCs w:val="20"/>
              </w:rPr>
              <w:tab/>
              <w:t xml:space="preserve">          Нам в дождь и в зной поможет друг,</w:t>
            </w:r>
          </w:p>
          <w:p w14:paraId="03E25716"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Дышит, но не говорит, </w:t>
            </w:r>
            <w:r w:rsidRPr="00707DF9">
              <w:rPr>
                <w:rFonts w:ascii="Times New Roman" w:eastAsia="Times New Roman" w:hAnsi="Times New Roman"/>
                <w:sz w:val="20"/>
                <w:szCs w:val="20"/>
              </w:rPr>
              <w:tab/>
            </w:r>
            <w:r w:rsidRPr="00707DF9">
              <w:rPr>
                <w:rFonts w:ascii="Times New Roman" w:eastAsia="Times New Roman" w:hAnsi="Times New Roman"/>
                <w:sz w:val="20"/>
                <w:szCs w:val="20"/>
              </w:rPr>
              <w:tab/>
            </w:r>
            <w:r w:rsidRPr="00707DF9">
              <w:rPr>
                <w:rFonts w:ascii="Times New Roman" w:eastAsia="Times New Roman" w:hAnsi="Times New Roman"/>
                <w:sz w:val="20"/>
                <w:szCs w:val="20"/>
              </w:rPr>
              <w:tab/>
              <w:t xml:space="preserve">          Зеленый и хороший –</w:t>
            </w:r>
          </w:p>
          <w:p w14:paraId="1D33A855"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Питается, а рта нет.</w:t>
            </w:r>
            <w:r w:rsidRPr="00707DF9">
              <w:rPr>
                <w:rFonts w:ascii="Times New Roman" w:eastAsia="Times New Roman" w:hAnsi="Times New Roman"/>
                <w:sz w:val="20"/>
                <w:szCs w:val="20"/>
              </w:rPr>
              <w:tab/>
            </w:r>
            <w:r w:rsidRPr="00707DF9">
              <w:rPr>
                <w:rFonts w:ascii="Times New Roman" w:eastAsia="Times New Roman" w:hAnsi="Times New Roman"/>
                <w:sz w:val="20"/>
                <w:szCs w:val="20"/>
              </w:rPr>
              <w:tab/>
            </w:r>
            <w:r w:rsidRPr="00707DF9">
              <w:rPr>
                <w:rFonts w:ascii="Times New Roman" w:eastAsia="Times New Roman" w:hAnsi="Times New Roman"/>
                <w:sz w:val="20"/>
                <w:szCs w:val="20"/>
              </w:rPr>
              <w:tab/>
              <w:t xml:space="preserve">          Протянет нам десяток рук</w:t>
            </w:r>
          </w:p>
          <w:p w14:paraId="61CD8757" w14:textId="77777777" w:rsidR="005055F5" w:rsidRPr="00707DF9" w:rsidRDefault="005055F5" w:rsidP="00BF0896">
            <w:pPr>
              <w:jc w:val="both"/>
              <w:rPr>
                <w:rFonts w:ascii="Times New Roman" w:eastAsia="Times New Roman" w:hAnsi="Times New Roman"/>
                <w:i/>
                <w:iCs/>
                <w:sz w:val="20"/>
                <w:szCs w:val="20"/>
              </w:rPr>
            </w:pP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t>(Растение.)</w:t>
            </w:r>
            <w:r w:rsidRPr="00707DF9">
              <w:rPr>
                <w:rFonts w:ascii="Times New Roman" w:eastAsia="Times New Roman" w:hAnsi="Times New Roman"/>
                <w:i/>
                <w:iCs/>
                <w:sz w:val="20"/>
                <w:szCs w:val="20"/>
              </w:rPr>
              <w:tab/>
            </w:r>
            <w:r w:rsidRPr="00707DF9">
              <w:rPr>
                <w:rFonts w:ascii="Times New Roman" w:eastAsia="Times New Roman" w:hAnsi="Times New Roman"/>
                <w:i/>
                <w:iCs/>
                <w:sz w:val="20"/>
                <w:szCs w:val="20"/>
              </w:rPr>
              <w:tab/>
            </w:r>
            <w:r w:rsidRPr="00707DF9">
              <w:rPr>
                <w:rFonts w:ascii="Times New Roman" w:eastAsia="Times New Roman" w:hAnsi="Times New Roman"/>
                <w:sz w:val="20"/>
                <w:szCs w:val="20"/>
              </w:rPr>
              <w:t xml:space="preserve">          И тысячи ладошек. </w:t>
            </w:r>
            <w:r w:rsidRPr="00707DF9">
              <w:rPr>
                <w:rFonts w:ascii="Times New Roman" w:eastAsia="Times New Roman" w:hAnsi="Times New Roman"/>
                <w:i/>
                <w:iCs/>
                <w:sz w:val="20"/>
                <w:szCs w:val="20"/>
              </w:rPr>
              <w:t>(Дерево.)</w:t>
            </w:r>
          </w:p>
          <w:p w14:paraId="24CDF2DE" w14:textId="77777777" w:rsidR="005055F5" w:rsidRPr="00707DF9" w:rsidRDefault="005055F5"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Опыт «Что в пакете?».</w:t>
            </w:r>
          </w:p>
          <w:p w14:paraId="0BEAF576"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Цель: выявить свойства воздуха, сравнить свойства воды и воздуха.</w:t>
            </w:r>
          </w:p>
          <w:p w14:paraId="4FD755EE" w14:textId="77777777" w:rsidR="005055F5" w:rsidRPr="00707DF9" w:rsidRDefault="005055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Ход опыта: предложить детям обследовать два пакета (с водой, воздухом), узнать, что в них, объяснить, почему они так думают. Дети взвешивают их на руке, ощупывают, открывают, нюхают. Чем похожи и чем отличаются вода и воздух? Сходства – прозрачные, не имеют вкуса и запаха, принимают форму сосуда, в котором находятся. Различия – вода тяжелее, льется, в ней растворяются некоторые вещества и застывают, принимая форму сосуда; воздух – невидим, невесом.</w:t>
            </w:r>
          </w:p>
          <w:p w14:paraId="13086FCB" w14:textId="77777777" w:rsidR="005055F5" w:rsidRPr="00707DF9" w:rsidRDefault="005055F5"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Дидактические игры «Где что можно делать?», «Будь внимательным».</w:t>
            </w:r>
          </w:p>
          <w:p w14:paraId="45B57A8A" w14:textId="77777777" w:rsidR="005055F5" w:rsidRPr="00707DF9" w:rsidRDefault="005055F5"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Подвижные игры «Бездомный заяц», «Лягушки».</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E2AD806"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2CAE3A7E"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3306C539"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25C8E032"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64D9264" w14:textId="77777777" w:rsidR="005055F5" w:rsidRPr="00707DF9" w:rsidRDefault="005055F5"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5055F5" w:rsidRPr="00707DF9" w14:paraId="18BF02CF" w14:textId="77777777" w:rsidTr="005055F5">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E1D8B" w14:textId="77777777" w:rsidR="005055F5" w:rsidRPr="00707DF9" w:rsidRDefault="005055F5"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0AA055D6"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Дидактическая игра (с мячом) «Назови ласково»</w:t>
            </w:r>
          </w:p>
          <w:p w14:paraId="44099B47"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Задачи: формировать представления об окружающем мире, умение подбирать ласковые слова к существительным, активизация словаря.</w:t>
            </w:r>
          </w:p>
          <w:p w14:paraId="3F96D6E6"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Стебель-стебелек, лист-листочек, цветок-цветочек, вода-водичка, лейка-леечка, горшок-горшочек, земля - земелюшка, корень – корешок</w:t>
            </w:r>
          </w:p>
        </w:tc>
      </w:tr>
      <w:tr w:rsidR="005055F5" w:rsidRPr="00707DF9" w14:paraId="1C5BE31F" w14:textId="77777777" w:rsidTr="005055F5">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DB7D16" w14:textId="77777777" w:rsidR="005055F5" w:rsidRPr="00707DF9" w:rsidRDefault="005055F5"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AB68A"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микрогимнастика №14</w:t>
            </w:r>
          </w:p>
          <w:p w14:paraId="5819CE95" w14:textId="09AECDE6" w:rsidR="005055F5" w:rsidRPr="00707DF9" w:rsidRDefault="005055F5" w:rsidP="00BF0896">
            <w:pPr>
              <w:rPr>
                <w:rFonts w:ascii="Times New Roman" w:hAnsi="Times New Roman"/>
                <w:sz w:val="20"/>
                <w:szCs w:val="20"/>
              </w:rPr>
            </w:pPr>
            <w:r w:rsidRPr="00707DF9">
              <w:rPr>
                <w:rFonts w:ascii="Times New Roman" w:hAnsi="Times New Roman"/>
                <w:sz w:val="20"/>
                <w:szCs w:val="20"/>
              </w:rPr>
              <w:t xml:space="preserve">Творческая мастерская: рисование «Фиалка в </w:t>
            </w:r>
            <w:r w:rsidR="006703F5" w:rsidRPr="00707DF9">
              <w:rPr>
                <w:rFonts w:ascii="Times New Roman" w:hAnsi="Times New Roman"/>
                <w:sz w:val="20"/>
                <w:szCs w:val="20"/>
              </w:rPr>
              <w:t>горшке» Цель</w:t>
            </w:r>
            <w:r w:rsidRPr="00707DF9">
              <w:rPr>
                <w:rFonts w:ascii="Times New Roman" w:hAnsi="Times New Roman"/>
                <w:sz w:val="20"/>
                <w:szCs w:val="20"/>
              </w:rPr>
              <w:t>: воспитывать у детей аккуратность при работе с акварелью. Развивать эстетическое восприятие, фантазию, изобразительные умения и навыки.</w:t>
            </w:r>
          </w:p>
          <w:p w14:paraId="71170D08"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Д/игра «Что за гости на окошке» Цель: закреплять умение узнавать и называть комнатные растения, сравнивать их по внешнему виду, строению. Формировать представление о том, что растение - живые организмы, они дышат листьями. Растут, пьют воду.</w:t>
            </w:r>
          </w:p>
        </w:tc>
      </w:tr>
      <w:tr w:rsidR="005055F5" w:rsidRPr="00707DF9" w14:paraId="5CC6B18E" w14:textId="77777777" w:rsidTr="005055F5">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4CF71" w14:textId="77777777" w:rsidR="005055F5" w:rsidRPr="00707DF9" w:rsidRDefault="005055F5"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6D7D9" w14:textId="1752AB43" w:rsidR="005055F5" w:rsidRPr="00707DF9" w:rsidRDefault="005055F5"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7E73E4F0" w14:textId="77777777" w:rsidR="00707DF9" w:rsidRPr="00707DF9" w:rsidRDefault="00707DF9" w:rsidP="00707DF9">
            <w:pPr>
              <w:ind w:left="-45" w:right="-885" w:firstLine="45"/>
              <w:rPr>
                <w:rFonts w:ascii="Times New Roman" w:hAnsi="Times New Roman"/>
                <w:sz w:val="20"/>
                <w:szCs w:val="20"/>
              </w:rPr>
            </w:pPr>
            <w:r w:rsidRPr="00707DF9">
              <w:rPr>
                <w:rFonts w:ascii="Times New Roman" w:hAnsi="Times New Roman"/>
                <w:sz w:val="20"/>
                <w:szCs w:val="20"/>
              </w:rPr>
              <w:t>Экспериментальная деятельность «Есть ли у воды вкус и запах?»</w:t>
            </w:r>
          </w:p>
          <w:p w14:paraId="3F22C745" w14:textId="71EF50BA" w:rsidR="00707DF9" w:rsidRPr="00707DF9" w:rsidRDefault="00707DF9" w:rsidP="00707DF9">
            <w:pPr>
              <w:ind w:left="-45" w:right="-885" w:firstLine="45"/>
              <w:rPr>
                <w:rFonts w:ascii="Times New Roman" w:hAnsi="Times New Roman"/>
                <w:sz w:val="20"/>
                <w:szCs w:val="20"/>
              </w:rPr>
            </w:pPr>
            <w:r w:rsidRPr="00707DF9">
              <w:rPr>
                <w:rFonts w:ascii="Times New Roman" w:hAnsi="Times New Roman"/>
                <w:sz w:val="20"/>
                <w:szCs w:val="20"/>
              </w:rPr>
              <w:t>Задачи: определить вместе с детьми вкус и запах воды; подвести к выводу, что вода собственного вкуса и запаха не имеет, но является прекрасным растворителем и принимает вкус и запах растворённых в ней веществ.</w:t>
            </w:r>
          </w:p>
          <w:p w14:paraId="020389B6" w14:textId="7575D47E" w:rsidR="005055F5" w:rsidRPr="00707DF9" w:rsidRDefault="005055F5" w:rsidP="00BF0896">
            <w:pPr>
              <w:ind w:left="-45" w:right="-885" w:firstLine="45"/>
              <w:rPr>
                <w:rFonts w:ascii="Times New Roman" w:hAnsi="Times New Roman"/>
                <w:sz w:val="20"/>
                <w:szCs w:val="20"/>
              </w:rPr>
            </w:pPr>
          </w:p>
        </w:tc>
      </w:tr>
      <w:tr w:rsidR="005055F5" w:rsidRPr="00707DF9" w14:paraId="1E5F6C69" w14:textId="77777777" w:rsidTr="005055F5">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67565" w14:textId="77777777" w:rsidR="005055F5" w:rsidRPr="00707DF9" w:rsidRDefault="005055F5"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022883F"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Наблюдение за синицей. Цели: продолжать вызывать интерес к пернатым; знакомить с синицей, ее повадками, средой обитания, особенностями внешнего вида.</w:t>
            </w:r>
          </w:p>
          <w:p w14:paraId="67D1A995"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Художественное слово:</w:t>
            </w:r>
          </w:p>
          <w:p w14:paraId="7163AB04"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Синица расписная свистит, не уставая.</w:t>
            </w:r>
          </w:p>
          <w:p w14:paraId="17A4BC41"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За окном повешу ей</w:t>
            </w:r>
          </w:p>
          <w:p w14:paraId="25D6D093"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Я кусочек сала,</w:t>
            </w:r>
          </w:p>
          <w:p w14:paraId="3D0C4B67"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Чтоб теплей и веселей</w:t>
            </w:r>
          </w:p>
          <w:p w14:paraId="1BB58A82"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Бедной птахе стало.</w:t>
            </w:r>
          </w:p>
          <w:p w14:paraId="1E8F59C5" w14:textId="7B4BAD23" w:rsidR="005055F5" w:rsidRPr="00707DF9" w:rsidRDefault="005055F5" w:rsidP="00BF0896">
            <w:pPr>
              <w:rPr>
                <w:rFonts w:ascii="Times New Roman" w:hAnsi="Times New Roman"/>
                <w:sz w:val="20"/>
                <w:szCs w:val="20"/>
              </w:rPr>
            </w:pPr>
            <w:r w:rsidRPr="00707DF9">
              <w:rPr>
                <w:rFonts w:ascii="Times New Roman" w:hAnsi="Times New Roman"/>
                <w:sz w:val="20"/>
                <w:szCs w:val="20"/>
              </w:rPr>
              <w:lastRenderedPageBreak/>
              <w:t>П/</w:t>
            </w:r>
            <w:r w:rsidR="006703F5" w:rsidRPr="00707DF9">
              <w:rPr>
                <w:rFonts w:ascii="Times New Roman" w:hAnsi="Times New Roman"/>
                <w:sz w:val="20"/>
                <w:szCs w:val="20"/>
              </w:rPr>
              <w:t>И:</w:t>
            </w:r>
            <w:r w:rsidR="006703F5" w:rsidRPr="00707DF9">
              <w:rPr>
                <w:rFonts w:ascii="Times New Roman" w:hAnsi="Times New Roman"/>
                <w:b/>
                <w:bCs/>
                <w:color w:val="212529"/>
                <w:sz w:val="20"/>
                <w:szCs w:val="20"/>
              </w:rPr>
              <w:t xml:space="preserve"> </w:t>
            </w:r>
            <w:r w:rsidR="006703F5" w:rsidRPr="00707DF9">
              <w:rPr>
                <w:rFonts w:ascii="Times New Roman" w:hAnsi="Times New Roman"/>
                <w:b/>
                <w:bCs/>
                <w:sz w:val="20"/>
                <w:szCs w:val="20"/>
              </w:rPr>
              <w:t>«</w:t>
            </w:r>
            <w:r w:rsidRPr="00707DF9">
              <w:rPr>
                <w:rFonts w:ascii="Times New Roman" w:hAnsi="Times New Roman"/>
                <w:sz w:val="20"/>
                <w:szCs w:val="20"/>
              </w:rPr>
              <w:t xml:space="preserve">Шоферы» - учить </w:t>
            </w:r>
            <w:r w:rsidR="006703F5" w:rsidRPr="00707DF9">
              <w:rPr>
                <w:rFonts w:ascii="Times New Roman" w:hAnsi="Times New Roman"/>
                <w:sz w:val="20"/>
                <w:szCs w:val="20"/>
              </w:rPr>
              <w:t>детей распределять</w:t>
            </w:r>
            <w:r w:rsidRPr="00707DF9">
              <w:rPr>
                <w:rFonts w:ascii="Times New Roman" w:hAnsi="Times New Roman"/>
                <w:sz w:val="20"/>
                <w:szCs w:val="20"/>
              </w:rPr>
              <w:t xml:space="preserve"> роли, исполнять их в соответствии с игровым замыслом</w:t>
            </w:r>
          </w:p>
          <w:p w14:paraId="7C73AB69" w14:textId="4FEDB97E" w:rsidR="005055F5" w:rsidRPr="00707DF9" w:rsidRDefault="005055F5" w:rsidP="00BF0896">
            <w:pPr>
              <w:rPr>
                <w:rFonts w:ascii="Times New Roman" w:hAnsi="Times New Roman"/>
                <w:sz w:val="20"/>
                <w:szCs w:val="20"/>
              </w:rPr>
            </w:pPr>
            <w:r w:rsidRPr="00707DF9">
              <w:rPr>
                <w:rFonts w:ascii="Times New Roman" w:hAnsi="Times New Roman"/>
                <w:sz w:val="20"/>
                <w:szCs w:val="20"/>
              </w:rPr>
              <w:t>П/</w:t>
            </w:r>
            <w:r w:rsidR="006703F5" w:rsidRPr="00707DF9">
              <w:rPr>
                <w:rFonts w:ascii="Times New Roman" w:hAnsi="Times New Roman"/>
                <w:sz w:val="20"/>
                <w:szCs w:val="20"/>
              </w:rPr>
              <w:t>И: «</w:t>
            </w:r>
            <w:r w:rsidRPr="00707DF9">
              <w:rPr>
                <w:rFonts w:ascii="Times New Roman" w:hAnsi="Times New Roman"/>
                <w:sz w:val="20"/>
                <w:szCs w:val="20"/>
              </w:rPr>
              <w:t>Бездомный заяц» Цель: учить детей быстро бегать, стараясь осалить убегающего. Развивать внимание, быстроту, реакцию.</w:t>
            </w:r>
          </w:p>
          <w:p w14:paraId="7C83DAF8" w14:textId="77777777" w:rsidR="005055F5" w:rsidRPr="00707DF9" w:rsidRDefault="005055F5" w:rsidP="00BF0896">
            <w:pPr>
              <w:rPr>
                <w:rFonts w:ascii="Times New Roman" w:hAnsi="Times New Roman"/>
                <w:sz w:val="20"/>
                <w:szCs w:val="20"/>
              </w:rPr>
            </w:pPr>
            <w:r w:rsidRPr="00707DF9">
              <w:rPr>
                <w:rFonts w:ascii="Times New Roman" w:hAnsi="Times New Roman"/>
                <w:sz w:val="20"/>
                <w:szCs w:val="20"/>
              </w:rPr>
              <w:t>Индивидуальная работа: работа с группой детей, упражнять детей в ходьбе парами - формировать умение сохранять устойчивое положение тела.</w:t>
            </w:r>
          </w:p>
          <w:p w14:paraId="697457CC" w14:textId="77777777" w:rsidR="005055F5" w:rsidRPr="00707DF9" w:rsidRDefault="005055F5" w:rsidP="00BF0896">
            <w:pPr>
              <w:rPr>
                <w:rFonts w:ascii="Times New Roman" w:eastAsia="Times New Roman" w:hAnsi="Times New Roman"/>
                <w:sz w:val="20"/>
                <w:szCs w:val="20"/>
              </w:rPr>
            </w:pPr>
            <w:r w:rsidRPr="00707DF9">
              <w:rPr>
                <w:rFonts w:ascii="Times New Roman" w:hAnsi="Times New Roman"/>
                <w:sz w:val="20"/>
                <w:szCs w:val="20"/>
              </w:rPr>
              <w:t>Трудовая деятельность: Уборка территории своего участка от мусора. Цель: приучать работать сообща, добиваться выполнения задания общими усилиями.</w:t>
            </w:r>
          </w:p>
        </w:tc>
        <w:tc>
          <w:tcPr>
            <w:tcW w:w="1842" w:type="dxa"/>
            <w:tcBorders>
              <w:top w:val="single" w:sz="2" w:space="0" w:color="auto"/>
              <w:left w:val="single" w:sz="4" w:space="0" w:color="auto"/>
              <w:bottom w:val="single" w:sz="2" w:space="0" w:color="auto"/>
              <w:right w:val="single" w:sz="4" w:space="0" w:color="000000" w:themeColor="text1"/>
            </w:tcBorders>
          </w:tcPr>
          <w:p w14:paraId="2F59291E" w14:textId="77777777" w:rsidR="005055F5" w:rsidRPr="00707DF9" w:rsidRDefault="005055F5" w:rsidP="00BF0896">
            <w:pPr>
              <w:ind w:left="-45" w:right="-885" w:firstLine="45"/>
              <w:rPr>
                <w:rFonts w:ascii="Times New Roman" w:hAnsi="Times New Roman"/>
                <w:sz w:val="20"/>
                <w:szCs w:val="20"/>
              </w:rPr>
            </w:pPr>
          </w:p>
          <w:p w14:paraId="0A8B2EFB"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189606D0"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4E9012CF"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82E605A" w14:textId="77777777" w:rsidR="005055F5" w:rsidRPr="00707DF9" w:rsidRDefault="005055F5"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7633054E" w14:textId="77777777" w:rsidR="005055F5" w:rsidRPr="00707DF9" w:rsidRDefault="005055F5"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5055F5" w:rsidRPr="00707DF9" w14:paraId="75CAA881" w14:textId="77777777" w:rsidTr="005055F5">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CEC159" w14:textId="77777777" w:rsidR="005055F5" w:rsidRPr="00707DF9" w:rsidRDefault="005055F5"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C5EEF" w14:textId="77777777" w:rsidR="005055F5"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Памятка «Здоровье без лекарств»</w:t>
            </w:r>
          </w:p>
          <w:p w14:paraId="1432A402" w14:textId="77777777" w:rsidR="005055F5" w:rsidRPr="00707DF9" w:rsidRDefault="005055F5" w:rsidP="00BF0896">
            <w:pPr>
              <w:ind w:left="-48" w:right="34" w:firstLine="48"/>
              <w:rPr>
                <w:rFonts w:ascii="Times New Roman" w:eastAsia="Times New Roman" w:hAnsi="Times New Roman"/>
                <w:sz w:val="20"/>
                <w:szCs w:val="20"/>
              </w:rPr>
            </w:pPr>
          </w:p>
        </w:tc>
      </w:tr>
    </w:tbl>
    <w:p w14:paraId="7AAF5D83" w14:textId="77777777" w:rsidR="00265ACC" w:rsidRPr="00707DF9" w:rsidRDefault="00265ACC"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76622C" w:rsidRPr="00707DF9" w14:paraId="3F657FE9" w14:textId="77777777" w:rsidTr="007662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36626" w14:textId="4776CCE1" w:rsidR="0076622C" w:rsidRPr="00707DF9" w:rsidRDefault="0076622C" w:rsidP="00BF0896">
            <w:pPr>
              <w:rPr>
                <w:rFonts w:ascii="Times New Roman" w:eastAsia="Times New Roman" w:hAnsi="Times New Roman"/>
                <w:sz w:val="20"/>
                <w:szCs w:val="20"/>
              </w:rPr>
            </w:pPr>
            <w:r w:rsidRPr="00707DF9">
              <w:rPr>
                <w:rFonts w:ascii="Times New Roman" w:eastAsia="Times New Roman" w:hAnsi="Times New Roman"/>
                <w:sz w:val="20"/>
                <w:szCs w:val="20"/>
              </w:rPr>
              <w:t>2</w:t>
            </w:r>
            <w:r w:rsidR="008A02FF" w:rsidRPr="00707DF9">
              <w:rPr>
                <w:rFonts w:ascii="Times New Roman" w:eastAsia="Times New Roman" w:hAnsi="Times New Roman"/>
                <w:sz w:val="20"/>
                <w:szCs w:val="20"/>
              </w:rPr>
              <w:t>0</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28782" w14:textId="77777777" w:rsidR="00215703" w:rsidRPr="00707DF9" w:rsidRDefault="0076622C" w:rsidP="00BF0896">
            <w:pPr>
              <w:rPr>
                <w:rFonts w:ascii="Times New Roman" w:hAnsi="Times New Roman"/>
                <w:b/>
                <w:sz w:val="20"/>
                <w:szCs w:val="20"/>
              </w:rPr>
            </w:pPr>
            <w:r w:rsidRPr="00707DF9">
              <w:rPr>
                <w:rFonts w:ascii="Times New Roman" w:hAnsi="Times New Roman"/>
                <w:b/>
                <w:sz w:val="20"/>
                <w:szCs w:val="20"/>
              </w:rPr>
              <w:t>Тема недели: Комнатные растения. Цветы. Огород на окне.</w:t>
            </w:r>
          </w:p>
        </w:tc>
      </w:tr>
      <w:tr w:rsidR="0076622C" w:rsidRPr="00707DF9" w14:paraId="4F641F66" w14:textId="77777777" w:rsidTr="0076622C">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8E6E3" w14:textId="77777777" w:rsidR="0076622C" w:rsidRPr="00707DF9" w:rsidRDefault="0076622C"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E52C2" w14:textId="77777777" w:rsidR="0076622C" w:rsidRPr="00707DF9" w:rsidRDefault="0076622C"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98A1C" w14:textId="77777777" w:rsidR="0076622C" w:rsidRPr="00707DF9" w:rsidRDefault="0076622C"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76622C" w:rsidRPr="00707DF9" w14:paraId="5CBE986B" w14:textId="77777777" w:rsidTr="0097145D">
        <w:trPr>
          <w:trHeight w:val="82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573FB" w14:textId="77777777" w:rsidR="0076622C" w:rsidRPr="00707DF9" w:rsidRDefault="0076622C"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50F3B8E" w14:textId="77777777" w:rsidR="00215703" w:rsidRPr="00707DF9" w:rsidRDefault="0076622C" w:rsidP="00BF0896">
            <w:pPr>
              <w:pStyle w:val="a4"/>
              <w:shd w:val="clear" w:color="auto" w:fill="FFFFFF"/>
              <w:spacing w:before="0" w:beforeAutospacing="0" w:after="0" w:afterAutospacing="0"/>
              <w:rPr>
                <w:sz w:val="20"/>
                <w:szCs w:val="20"/>
              </w:rPr>
            </w:pPr>
            <w:r w:rsidRPr="00707DF9">
              <w:rPr>
                <w:sz w:val="20"/>
                <w:szCs w:val="20"/>
              </w:rPr>
              <w:t xml:space="preserve"> </w:t>
            </w:r>
            <w:r w:rsidR="00215703" w:rsidRPr="00707DF9">
              <w:rPr>
                <w:b/>
                <w:sz w:val="20"/>
                <w:szCs w:val="20"/>
              </w:rPr>
              <w:t xml:space="preserve">Утренний круг. Развивающий диалог: </w:t>
            </w:r>
            <w:r w:rsidR="00215703"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46C621F"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Д/и «Один -много» - формировать умение образовывать существительные мн. ч., активизировать словарь по теме «Комнатные цветы».</w:t>
            </w:r>
          </w:p>
          <w:p w14:paraId="3CFD0732" w14:textId="77777777" w:rsidR="0076622C" w:rsidRPr="00707DF9" w:rsidRDefault="00215703" w:rsidP="00BF0896">
            <w:pPr>
              <w:rPr>
                <w:rFonts w:ascii="Times New Roman" w:hAnsi="Times New Roman"/>
                <w:sz w:val="20"/>
                <w:szCs w:val="20"/>
              </w:rPr>
            </w:pPr>
            <w:r w:rsidRPr="00707DF9">
              <w:rPr>
                <w:rFonts w:ascii="Times New Roman" w:hAnsi="Times New Roman"/>
                <w:sz w:val="20"/>
                <w:szCs w:val="20"/>
              </w:rPr>
              <w:t>Утренняя гимнастика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209CB06" w14:textId="77777777" w:rsidR="0076622C" w:rsidRPr="00707DF9" w:rsidRDefault="0076622C"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p>
        </w:tc>
      </w:tr>
      <w:tr w:rsidR="0076622C" w:rsidRPr="00707DF9" w14:paraId="740520BF" w14:textId="77777777" w:rsidTr="0076622C">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A28A6" w14:textId="77777777" w:rsidR="0076622C" w:rsidRPr="00707DF9" w:rsidRDefault="0076622C"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FD1EB" w14:textId="597437DF" w:rsidR="0076622C" w:rsidRPr="00707DF9" w:rsidRDefault="0076622C"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7B4F417" w14:textId="77777777" w:rsidR="0076622C" w:rsidRPr="00707DF9" w:rsidRDefault="0076622C" w:rsidP="00BF0896">
            <w:pPr>
              <w:ind w:left="-48" w:right="-882" w:firstLine="48"/>
              <w:rPr>
                <w:rFonts w:ascii="Times New Roman" w:eastAsia="Times New Roman" w:hAnsi="Times New Roman"/>
                <w:sz w:val="20"/>
                <w:szCs w:val="20"/>
              </w:rPr>
            </w:pPr>
          </w:p>
        </w:tc>
      </w:tr>
      <w:tr w:rsidR="0076622C" w:rsidRPr="00707DF9" w14:paraId="510F42C6" w14:textId="77777777" w:rsidTr="0076622C">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62C1D" w14:textId="77777777" w:rsidR="0076622C" w:rsidRPr="00707DF9" w:rsidRDefault="0076622C"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6F73A"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птицами</w:t>
            </w:r>
            <w:r w:rsidR="0097145D"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выявлять особенности приспособления птиц к сезонам; устанавливать связь между характером пищи, перьевым покровом и отлетом птиц в теплые края.</w:t>
            </w:r>
          </w:p>
          <w:p w14:paraId="0E9749BC"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 Обратите внимание на поведение птиц. Кто встречается на участке? Рассмотрите представителей птичьего отряда. Назовите отличительные признаки. Какие приспособления зимующих птиц позволяют им выжить в суровых условиях зимнего периода? </w:t>
            </w:r>
          </w:p>
          <w:p w14:paraId="5CF466B8"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птицы запели в дождь – к ясной погоде; воробьи сидят нахохлившись – к дождю.</w:t>
            </w:r>
          </w:p>
          <w:p w14:paraId="27158E3E"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первая ласточка весны не делает; увидел скворца – весна у крыльца.</w:t>
            </w:r>
          </w:p>
          <w:p w14:paraId="00FE9B7F"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Стихотворения.</w:t>
            </w:r>
          </w:p>
          <w:p w14:paraId="42A008BD"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Звонко нам поет синица </w:t>
            </w:r>
          </w:p>
          <w:p w14:paraId="107C1DF2"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Возле нашего окна.</w:t>
            </w:r>
          </w:p>
          <w:p w14:paraId="04957F58"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В марте в дверь к нам постучится </w:t>
            </w:r>
          </w:p>
          <w:p w14:paraId="76430FCF"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Настоящая весна.</w:t>
            </w:r>
          </w:p>
          <w:p w14:paraId="05C264ED"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Воробушек</w:t>
            </w:r>
          </w:p>
          <w:p w14:paraId="0DA67ACB"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Комочек серых перышек, </w:t>
            </w:r>
          </w:p>
          <w:p w14:paraId="46C1750B"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Веселый наш воробушек</w:t>
            </w:r>
          </w:p>
          <w:p w14:paraId="06B402C9"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В саду хлопочет, кружится, </w:t>
            </w:r>
          </w:p>
          <w:p w14:paraId="42DBA00D"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Вот выкупался в лужице</w:t>
            </w:r>
          </w:p>
          <w:p w14:paraId="7E97F40D"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И к детям под окошко </w:t>
            </w:r>
          </w:p>
          <w:p w14:paraId="267A950E"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Летит за хлебной крошкой.</w:t>
            </w:r>
          </w:p>
          <w:p w14:paraId="47B4F727"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Загадка.</w:t>
            </w:r>
          </w:p>
          <w:p w14:paraId="047A6E6F"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Как лиса среди зверей, </w:t>
            </w:r>
          </w:p>
          <w:p w14:paraId="67EB54F0"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Эта птица всех хитрей,</w:t>
            </w:r>
          </w:p>
          <w:p w14:paraId="4A26795E"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Прячется в зеленых кронах. </w:t>
            </w:r>
          </w:p>
          <w:p w14:paraId="410AE07E"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А зовут ее… </w:t>
            </w:r>
            <w:r w:rsidRPr="00707DF9">
              <w:rPr>
                <w:rFonts w:ascii="Times New Roman" w:eastAsia="Times New Roman" w:hAnsi="Times New Roman"/>
                <w:i/>
                <w:iCs/>
                <w:sz w:val="20"/>
                <w:szCs w:val="20"/>
              </w:rPr>
              <w:t>(ворона)</w:t>
            </w:r>
            <w:r w:rsidRPr="00707DF9">
              <w:rPr>
                <w:rFonts w:ascii="Times New Roman" w:eastAsia="Times New Roman" w:hAnsi="Times New Roman"/>
                <w:sz w:val="20"/>
                <w:szCs w:val="20"/>
              </w:rPr>
              <w:t>.</w:t>
            </w:r>
          </w:p>
          <w:p w14:paraId="59531757"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Опыт «Состояние почвы в зависимости от температуры».</w:t>
            </w:r>
          </w:p>
          <w:p w14:paraId="63B34F14" w14:textId="02A3127F" w:rsidR="00215703" w:rsidRPr="00707DF9" w:rsidRDefault="006703F5"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lastRenderedPageBreak/>
              <w:t>Цель: выявление зависимости состояния почвы от погодных</w:t>
            </w:r>
            <w:r w:rsidR="00215703" w:rsidRPr="00707DF9">
              <w:rPr>
                <w:rFonts w:ascii="Times New Roman" w:eastAsia="Times New Roman" w:hAnsi="Times New Roman"/>
                <w:sz w:val="20"/>
                <w:szCs w:val="20"/>
              </w:rPr>
              <w:t xml:space="preserve"> условий.</w:t>
            </w:r>
          </w:p>
          <w:p w14:paraId="70ED905F"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Ход опыта: в солнечный день предложить детям рассмотреть землю, потрогать руками, какая она: теплая (ее нагрело солнце), сухая (рассыпается в руках), цвет (светло-коричневая), полить землю (как будто прошел дождь), предложить детям опять потрогать ее, рассмотреть. Земля потемнела, она стала мокрой, дети нажимают кончиками пальцев на поверхность – она стала липкой, склеивается в комочки. От холодной воды почва стала холоднее, как от холодного дождя.</w:t>
            </w:r>
          </w:p>
          <w:p w14:paraId="64C8921B"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Дидактические игры «Третий лишний» (птицы), «Где что можно делать?».</w:t>
            </w:r>
          </w:p>
          <w:p w14:paraId="7D9A10EA" w14:textId="77777777" w:rsidR="0076622C" w:rsidRPr="00707DF9" w:rsidRDefault="00215703" w:rsidP="00BF0896">
            <w:pPr>
              <w:jc w:val="both"/>
              <w:rPr>
                <w:rFonts w:ascii="Times New Roman" w:eastAsia="Times New Roman" w:hAnsi="Times New Roman"/>
                <w:b/>
                <w:bCs/>
                <w:sz w:val="20"/>
                <w:szCs w:val="20"/>
              </w:rPr>
            </w:pPr>
            <w:r w:rsidRPr="00707DF9">
              <w:rPr>
                <w:rFonts w:ascii="Times New Roman" w:eastAsia="Times New Roman" w:hAnsi="Times New Roman"/>
                <w:bCs/>
                <w:sz w:val="20"/>
                <w:szCs w:val="20"/>
              </w:rPr>
              <w:t>Подвижные игры «Зайцы и волк», «Бездомный заяц».</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A87CB8F"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Выносной </w:t>
            </w:r>
          </w:p>
          <w:p w14:paraId="6698EBD0"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139B739D"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4DAF1AD6"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1A5648C" w14:textId="77777777" w:rsidR="0076622C" w:rsidRPr="00707DF9" w:rsidRDefault="0076622C"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76622C" w:rsidRPr="00707DF9" w14:paraId="2E8AE5A9" w14:textId="77777777" w:rsidTr="0076622C">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17FB1" w14:textId="77777777" w:rsidR="0076622C" w:rsidRPr="00707DF9" w:rsidRDefault="0076622C"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00C9A5D" w14:textId="77777777" w:rsidR="0076622C" w:rsidRPr="00707DF9" w:rsidRDefault="00215703" w:rsidP="0097145D">
            <w:pPr>
              <w:rPr>
                <w:rFonts w:ascii="Times New Roman" w:hAnsi="Times New Roman"/>
                <w:sz w:val="20"/>
                <w:szCs w:val="20"/>
              </w:rPr>
            </w:pPr>
            <w:r w:rsidRPr="00707DF9">
              <w:rPr>
                <w:rFonts w:ascii="Times New Roman" w:hAnsi="Times New Roman"/>
                <w:sz w:val="20"/>
                <w:szCs w:val="20"/>
              </w:rPr>
              <w:t>Рассматривание альбома: «Какие растения можно посадить на подоконнике».</w:t>
            </w:r>
          </w:p>
        </w:tc>
      </w:tr>
      <w:tr w:rsidR="0076622C" w:rsidRPr="00707DF9" w14:paraId="226A7CFD" w14:textId="77777777" w:rsidTr="0076622C">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9523F" w14:textId="77777777" w:rsidR="0076622C" w:rsidRPr="00707DF9" w:rsidRDefault="0076622C"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50A2A" w14:textId="0D1FC7FA" w:rsidR="00215703" w:rsidRPr="00707DF9" w:rsidRDefault="0076622C" w:rsidP="00BF0896">
            <w:pPr>
              <w:rPr>
                <w:rFonts w:ascii="Times New Roman" w:hAnsi="Times New Roman"/>
                <w:sz w:val="20"/>
                <w:szCs w:val="20"/>
              </w:rPr>
            </w:pPr>
            <w:r w:rsidRPr="00707DF9">
              <w:rPr>
                <w:rFonts w:ascii="Times New Roman" w:hAnsi="Times New Roman"/>
                <w:sz w:val="20"/>
                <w:szCs w:val="20"/>
              </w:rPr>
              <w:t xml:space="preserve"> </w:t>
            </w:r>
            <w:r w:rsidR="00215703" w:rsidRPr="00707DF9">
              <w:rPr>
                <w:rFonts w:ascii="Times New Roman" w:hAnsi="Times New Roman"/>
                <w:sz w:val="20"/>
                <w:szCs w:val="20"/>
              </w:rPr>
              <w:t xml:space="preserve">Постепенный подъем. закаливающие процедуры, </w:t>
            </w:r>
            <w:r w:rsidR="006703F5" w:rsidRPr="00707DF9">
              <w:rPr>
                <w:rFonts w:ascii="Times New Roman" w:hAnsi="Times New Roman"/>
                <w:sz w:val="20"/>
                <w:szCs w:val="20"/>
              </w:rPr>
              <w:t>Микрогимнастика</w:t>
            </w:r>
            <w:r w:rsidR="00215703" w:rsidRPr="00707DF9">
              <w:rPr>
                <w:rFonts w:ascii="Times New Roman" w:hAnsi="Times New Roman"/>
                <w:sz w:val="20"/>
                <w:szCs w:val="20"/>
              </w:rPr>
              <w:t xml:space="preserve"> № 14</w:t>
            </w:r>
          </w:p>
          <w:p w14:paraId="0093A77B"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Трудовые поручения- предложить детям просмотреть все книги в книжным уголке и выбрать те, которые необходимы подклеить.</w:t>
            </w:r>
          </w:p>
          <w:p w14:paraId="3B8CD254"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Цель: продолжать формировать трудовые навыки детей.</w:t>
            </w:r>
          </w:p>
          <w:p w14:paraId="246DC6A5" w14:textId="77777777" w:rsidR="0076622C" w:rsidRPr="00707DF9" w:rsidRDefault="00215703" w:rsidP="00BF0896">
            <w:pPr>
              <w:rPr>
                <w:rFonts w:ascii="Times New Roman" w:hAnsi="Times New Roman"/>
                <w:sz w:val="20"/>
                <w:szCs w:val="20"/>
              </w:rPr>
            </w:pPr>
            <w:r w:rsidRPr="00707DF9">
              <w:rPr>
                <w:rFonts w:ascii="Times New Roman" w:hAnsi="Times New Roman"/>
                <w:sz w:val="20"/>
                <w:szCs w:val="20"/>
              </w:rPr>
              <w:t>Обучающая ситуация: беседа «Опасные невидимки». Цель: предложить обсудить, что может случиться с теми, кто некачественно и нерегулярно моет руки.</w:t>
            </w:r>
          </w:p>
        </w:tc>
      </w:tr>
      <w:tr w:rsidR="0076622C" w:rsidRPr="00707DF9" w14:paraId="4849E35D" w14:textId="77777777" w:rsidTr="0076622C">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9AF9A" w14:textId="77777777" w:rsidR="0076622C" w:rsidRPr="00707DF9" w:rsidRDefault="0076622C"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2A1E8" w14:textId="29D66885" w:rsidR="00215703" w:rsidRPr="00707DF9" w:rsidRDefault="00215703"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3C69F788" w14:textId="0AD1B97F" w:rsidR="0076622C" w:rsidRPr="00707DF9" w:rsidRDefault="00215703" w:rsidP="0097145D">
            <w:pPr>
              <w:rPr>
                <w:rFonts w:ascii="Times New Roman" w:hAnsi="Times New Roman"/>
                <w:sz w:val="20"/>
                <w:szCs w:val="20"/>
              </w:rPr>
            </w:pPr>
            <w:r w:rsidRPr="00707DF9">
              <w:rPr>
                <w:rFonts w:ascii="Times New Roman" w:hAnsi="Times New Roman"/>
                <w:sz w:val="20"/>
                <w:szCs w:val="20"/>
              </w:rPr>
              <w:t>Чтение русской народной сказки «Вершки и корешки»</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познакомить</w:t>
            </w:r>
            <w:r w:rsidRPr="00707DF9">
              <w:rPr>
                <w:rFonts w:ascii="Times New Roman" w:hAnsi="Times New Roman"/>
                <w:sz w:val="20"/>
                <w:szCs w:val="20"/>
              </w:rPr>
              <w:t xml:space="preserve"> детей со сказкой. Учить осмысливать идею сказки, оценивать характер персонажей. Обогащать словарный запас детей. Поощрять попытку высказывать свою точку зрения в ответе на поставленный педагогом вопрос. Воспитывать культуру речевого общения: участвовать в беседе, выслушивая детей, уточнять их ответы.</w:t>
            </w:r>
          </w:p>
        </w:tc>
      </w:tr>
      <w:tr w:rsidR="0076622C" w:rsidRPr="00707DF9" w14:paraId="390AAE15" w14:textId="77777777" w:rsidTr="0076622C">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44126" w14:textId="77777777" w:rsidR="0076622C" w:rsidRPr="00707DF9" w:rsidRDefault="0076622C"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9642AE5" w14:textId="77777777" w:rsidR="00215703" w:rsidRPr="00707DF9" w:rsidRDefault="0097145D"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 xml:space="preserve">Наблюдение за ветром. </w:t>
            </w:r>
            <w:r w:rsidR="00215703" w:rsidRPr="00707DF9">
              <w:rPr>
                <w:rFonts w:ascii="Times New Roman" w:eastAsia="Times New Roman" w:hAnsi="Times New Roman"/>
                <w:bCs/>
                <w:sz w:val="20"/>
                <w:szCs w:val="20"/>
              </w:rPr>
              <w:t>Цели:</w:t>
            </w:r>
            <w:r w:rsidR="00215703" w:rsidRPr="00707DF9">
              <w:rPr>
                <w:rFonts w:ascii="Times New Roman" w:eastAsia="Times New Roman" w:hAnsi="Times New Roman"/>
                <w:sz w:val="20"/>
                <w:szCs w:val="20"/>
              </w:rPr>
              <w:t xml:space="preserve"> расширять и закреплять знания о неживой природе; продолжать знакомить со свойствами воздуха; напомнить значение ветра для растений.</w:t>
            </w:r>
          </w:p>
          <w:p w14:paraId="32CE4FBC"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 По каким признакам можно узнать, есть ли ветер? </w:t>
            </w:r>
            <w:r w:rsidRPr="00707DF9">
              <w:rPr>
                <w:rFonts w:ascii="Times New Roman" w:eastAsia="Times New Roman" w:hAnsi="Times New Roman"/>
                <w:i/>
                <w:iCs/>
                <w:sz w:val="20"/>
                <w:szCs w:val="20"/>
              </w:rPr>
              <w:t>(Качаются ветви деревьев, бегут облака.)</w:t>
            </w:r>
            <w:r w:rsidRPr="00707DF9">
              <w:rPr>
                <w:rFonts w:ascii="Times New Roman" w:eastAsia="Times New Roman" w:hAnsi="Times New Roman"/>
                <w:sz w:val="20"/>
                <w:szCs w:val="20"/>
              </w:rPr>
              <w:t xml:space="preserve"> В ветреную погоду хорошо наблюдать, как движутся облака. Побегайте против ветра и в ту сторону, куда он дует. Сделайте вывод, когда бежать легче и почему. Подставьте лицо ветру, вспомните – каким он был зимой (летом, осенью). </w:t>
            </w:r>
          </w:p>
          <w:p w14:paraId="2FD5B025"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Игры с вертушками и султанчиками.</w:t>
            </w:r>
          </w:p>
          <w:p w14:paraId="33D354E8"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безоблачно, ветер северный – станет прохладнее; северный ветер к ночи стихает.</w:t>
            </w:r>
          </w:p>
          <w:p w14:paraId="4D6D1D79"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март не весна, а предвесенье; ни в марте воды, ни в апреле травы.</w:t>
            </w:r>
          </w:p>
          <w:p w14:paraId="6E1098F3"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0DC894FF"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Дует теплый южный ветер, </w:t>
            </w:r>
            <w:r w:rsidRPr="00707DF9">
              <w:rPr>
                <w:rFonts w:ascii="Times New Roman" w:eastAsia="Times New Roman" w:hAnsi="Times New Roman"/>
                <w:sz w:val="20"/>
                <w:szCs w:val="20"/>
              </w:rPr>
              <w:tab/>
            </w:r>
            <w:r w:rsidRPr="00707DF9">
              <w:rPr>
                <w:rFonts w:ascii="Times New Roman" w:eastAsia="Times New Roman" w:hAnsi="Times New Roman"/>
                <w:sz w:val="20"/>
                <w:szCs w:val="20"/>
              </w:rPr>
              <w:tab/>
              <w:t>Снег худеет, мякнет, тает.</w:t>
            </w:r>
          </w:p>
          <w:p w14:paraId="6308B1B5" w14:textId="09FC828F"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Солнышко все ярче светит</w:t>
            </w:r>
            <w:r w:rsidR="006703F5" w:rsidRPr="00707DF9">
              <w:rPr>
                <w:rFonts w:ascii="Times New Roman" w:eastAsia="Times New Roman" w:hAnsi="Times New Roman"/>
                <w:sz w:val="20"/>
                <w:szCs w:val="20"/>
              </w:rPr>
              <w:t>, что</w:t>
            </w:r>
            <w:r w:rsidRPr="00707DF9">
              <w:rPr>
                <w:rFonts w:ascii="Times New Roman" w:eastAsia="Times New Roman" w:hAnsi="Times New Roman"/>
                <w:sz w:val="20"/>
                <w:szCs w:val="20"/>
              </w:rPr>
              <w:t xml:space="preserve"> за месяц? Кто узнает?</w:t>
            </w:r>
          </w:p>
          <w:p w14:paraId="5F9659FF"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Загадка.</w:t>
            </w:r>
          </w:p>
          <w:p w14:paraId="26078566"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Я березку качну, я тебя подтолкну,</w:t>
            </w:r>
          </w:p>
          <w:p w14:paraId="099553E7"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Налечу, засвищу, даже шапку утащу.</w:t>
            </w:r>
          </w:p>
          <w:p w14:paraId="40C08116"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А меня не видать. </w:t>
            </w:r>
          </w:p>
          <w:p w14:paraId="3424FD5D" w14:textId="77777777" w:rsidR="00215703" w:rsidRPr="00707DF9" w:rsidRDefault="00215703" w:rsidP="00BF0896">
            <w:pPr>
              <w:rPr>
                <w:rFonts w:ascii="Times New Roman" w:eastAsia="Times New Roman" w:hAnsi="Times New Roman"/>
                <w:i/>
                <w:iCs/>
                <w:sz w:val="20"/>
                <w:szCs w:val="20"/>
              </w:rPr>
            </w:pPr>
            <w:r w:rsidRPr="00707DF9">
              <w:rPr>
                <w:rFonts w:ascii="Times New Roman" w:eastAsia="Times New Roman" w:hAnsi="Times New Roman"/>
                <w:sz w:val="20"/>
                <w:szCs w:val="20"/>
              </w:rPr>
              <w:t xml:space="preserve">Кто я, можешь угадать? </w:t>
            </w:r>
            <w:r w:rsidRPr="00707DF9">
              <w:rPr>
                <w:rFonts w:ascii="Times New Roman" w:eastAsia="Times New Roman" w:hAnsi="Times New Roman"/>
                <w:i/>
                <w:iCs/>
                <w:sz w:val="20"/>
                <w:szCs w:val="20"/>
              </w:rPr>
              <w:t>(Ветер.)</w:t>
            </w:r>
          </w:p>
          <w:p w14:paraId="0A18A07F"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Опыт «Движение воздуха».</w:t>
            </w:r>
          </w:p>
          <w:p w14:paraId="6DD1D517"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Цель: показать, что воздух можно почувствовать.</w:t>
            </w:r>
          </w:p>
          <w:p w14:paraId="25E8D2F6"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Ход опыта: предложить детям помахать рукой у лица. Какое ощущение? Подуть на руки. Что почувствуют? Все эти ощущения вызваны движением воздуха.</w:t>
            </w:r>
          </w:p>
          <w:p w14:paraId="6FF1E7BA"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Вывод: воздух не «невидимка», его движения можно почувствовать, обмахивая лицо.</w:t>
            </w:r>
          </w:p>
          <w:p w14:paraId="2E53CBE6" w14:textId="0273C76B" w:rsidR="00215703" w:rsidRPr="00707DF9" w:rsidRDefault="006703F5"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Дидактические игры «</w:t>
            </w:r>
            <w:r w:rsidR="00215703" w:rsidRPr="00707DF9">
              <w:rPr>
                <w:rFonts w:ascii="Times New Roman" w:eastAsia="Times New Roman" w:hAnsi="Times New Roman"/>
                <w:bCs/>
                <w:sz w:val="20"/>
                <w:szCs w:val="20"/>
              </w:rPr>
              <w:t>Найдите, что опишу</w:t>
            </w:r>
            <w:r w:rsidRPr="00707DF9">
              <w:rPr>
                <w:rFonts w:ascii="Times New Roman" w:eastAsia="Times New Roman" w:hAnsi="Times New Roman"/>
                <w:bCs/>
                <w:sz w:val="20"/>
                <w:szCs w:val="20"/>
              </w:rPr>
              <w:t>», «</w:t>
            </w:r>
            <w:r w:rsidR="00215703" w:rsidRPr="00707DF9">
              <w:rPr>
                <w:rFonts w:ascii="Times New Roman" w:eastAsia="Times New Roman" w:hAnsi="Times New Roman"/>
                <w:bCs/>
                <w:sz w:val="20"/>
                <w:szCs w:val="20"/>
              </w:rPr>
              <w:t>Третий лишний» (птицы).</w:t>
            </w:r>
          </w:p>
          <w:p w14:paraId="5FC1FDCF"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Подвижные игры «Охотник и зайцы», «Зайцы и волк».</w:t>
            </w:r>
          </w:p>
          <w:p w14:paraId="3032E470" w14:textId="77777777" w:rsidR="0076622C" w:rsidRPr="00707DF9" w:rsidRDefault="00215703" w:rsidP="00BF0896">
            <w:pPr>
              <w:rPr>
                <w:rFonts w:ascii="Times New Roman" w:eastAsia="Times New Roman" w:hAnsi="Times New Roman"/>
                <w:sz w:val="20"/>
                <w:szCs w:val="20"/>
              </w:rPr>
            </w:pPr>
            <w:r w:rsidRPr="00707DF9">
              <w:rPr>
                <w:rFonts w:ascii="Times New Roman" w:eastAsia="Times New Roman" w:hAnsi="Times New Roman"/>
                <w:bCs/>
                <w:sz w:val="20"/>
                <w:szCs w:val="20"/>
              </w:rPr>
              <w:t xml:space="preserve">Труд на участке: </w:t>
            </w:r>
            <w:r w:rsidRPr="00707DF9">
              <w:rPr>
                <w:rFonts w:ascii="Times New Roman" w:eastAsia="Times New Roman" w:hAnsi="Times New Roman"/>
                <w:sz w:val="20"/>
                <w:szCs w:val="20"/>
              </w:rPr>
              <w:t>уборка территории.</w:t>
            </w:r>
          </w:p>
        </w:tc>
        <w:tc>
          <w:tcPr>
            <w:tcW w:w="1842" w:type="dxa"/>
            <w:tcBorders>
              <w:top w:val="single" w:sz="2" w:space="0" w:color="auto"/>
              <w:left w:val="single" w:sz="4" w:space="0" w:color="auto"/>
              <w:bottom w:val="single" w:sz="2" w:space="0" w:color="auto"/>
              <w:right w:val="single" w:sz="4" w:space="0" w:color="000000" w:themeColor="text1"/>
            </w:tcBorders>
          </w:tcPr>
          <w:p w14:paraId="2B72684B" w14:textId="77777777" w:rsidR="0076622C" w:rsidRPr="00707DF9" w:rsidRDefault="0076622C" w:rsidP="00BF0896">
            <w:pPr>
              <w:ind w:left="-45" w:right="-885" w:firstLine="45"/>
              <w:rPr>
                <w:rFonts w:ascii="Times New Roman" w:hAnsi="Times New Roman"/>
                <w:sz w:val="20"/>
                <w:szCs w:val="20"/>
              </w:rPr>
            </w:pPr>
          </w:p>
          <w:p w14:paraId="5F17C349"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2DABB0A5"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2EA47DB6"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77778BCD" w14:textId="77777777" w:rsidR="0076622C" w:rsidRPr="00707DF9" w:rsidRDefault="0076622C"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403B2BC3" w14:textId="77777777" w:rsidR="0076622C" w:rsidRPr="00707DF9" w:rsidRDefault="0076622C"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76622C" w:rsidRPr="00707DF9" w14:paraId="1E23FE0B" w14:textId="77777777" w:rsidTr="0076622C">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53817" w14:textId="77777777" w:rsidR="0076622C" w:rsidRPr="00707DF9" w:rsidRDefault="0076622C"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5A9BD" w14:textId="77777777" w:rsidR="0076622C"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Совместное создание в группе огорода на окне.</w:t>
            </w:r>
          </w:p>
          <w:p w14:paraId="4A4D9A44" w14:textId="77777777" w:rsidR="0076622C" w:rsidRPr="00707DF9" w:rsidRDefault="0076622C" w:rsidP="00BF0896">
            <w:pPr>
              <w:ind w:left="-48" w:right="34" w:firstLine="48"/>
              <w:rPr>
                <w:rFonts w:ascii="Times New Roman" w:eastAsia="Times New Roman" w:hAnsi="Times New Roman"/>
                <w:sz w:val="20"/>
                <w:szCs w:val="20"/>
              </w:rPr>
            </w:pPr>
          </w:p>
        </w:tc>
      </w:tr>
    </w:tbl>
    <w:p w14:paraId="65D5AF94" w14:textId="77777777" w:rsidR="009342A5" w:rsidRPr="00707DF9" w:rsidRDefault="009342A5"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15703" w:rsidRPr="00707DF9" w14:paraId="19C23C90" w14:textId="77777777" w:rsidTr="0021570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DBAD3" w14:textId="4C7BD0BA"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lastRenderedPageBreak/>
              <w:t>2</w:t>
            </w:r>
            <w:r w:rsidR="008A02FF" w:rsidRPr="00707DF9">
              <w:rPr>
                <w:rFonts w:ascii="Times New Roman" w:eastAsia="Times New Roman" w:hAnsi="Times New Roman"/>
                <w:sz w:val="20"/>
                <w:szCs w:val="20"/>
              </w:rPr>
              <w:t>1</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 xml:space="preserve">4 </w:t>
            </w:r>
            <w:r w:rsidRPr="00707DF9">
              <w:rPr>
                <w:rFonts w:ascii="Times New Roman" w:eastAsia="Times New Roman" w:hAnsi="Times New Roman"/>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5065E" w14:textId="77777777" w:rsidR="00215703" w:rsidRPr="00707DF9" w:rsidRDefault="00215703" w:rsidP="00BF0896">
            <w:pPr>
              <w:rPr>
                <w:rFonts w:ascii="Times New Roman" w:eastAsia="Times New Roman" w:hAnsi="Times New Roman"/>
                <w:sz w:val="20"/>
                <w:szCs w:val="20"/>
              </w:rPr>
            </w:pPr>
            <w:r w:rsidRPr="00707DF9">
              <w:rPr>
                <w:rFonts w:ascii="Times New Roman" w:hAnsi="Times New Roman"/>
                <w:b/>
                <w:sz w:val="20"/>
                <w:szCs w:val="20"/>
              </w:rPr>
              <w:t>Тема недели: Комнатные растения. Цветы. Огород на окне.</w:t>
            </w:r>
          </w:p>
        </w:tc>
      </w:tr>
      <w:tr w:rsidR="00215703" w:rsidRPr="00707DF9" w14:paraId="4BA32413" w14:textId="77777777" w:rsidTr="0021570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A0FE4" w14:textId="77777777" w:rsidR="00215703" w:rsidRPr="00707DF9" w:rsidRDefault="00215703"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084C7" w14:textId="77777777" w:rsidR="00215703" w:rsidRPr="00707DF9" w:rsidRDefault="00215703"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2B629" w14:textId="77777777" w:rsidR="00215703" w:rsidRPr="00707DF9" w:rsidRDefault="00215703"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215703" w:rsidRPr="00707DF9" w14:paraId="20187011" w14:textId="77777777" w:rsidTr="00215703">
        <w:trPr>
          <w:trHeight w:val="55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ABDD4B"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785571C4" w14:textId="77777777" w:rsidR="00215703" w:rsidRPr="00707DF9" w:rsidRDefault="00215703" w:rsidP="00BF0896">
            <w:pPr>
              <w:pStyle w:val="a4"/>
              <w:shd w:val="clear" w:color="auto" w:fill="FFFFFF"/>
              <w:spacing w:before="0" w:beforeAutospacing="0" w:after="0" w:afterAutospacing="0"/>
              <w:rPr>
                <w:sz w:val="20"/>
                <w:szCs w:val="20"/>
              </w:rPr>
            </w:pPr>
            <w:r w:rsidRPr="00707DF9">
              <w:rPr>
                <w:sz w:val="20"/>
                <w:szCs w:val="20"/>
              </w:rPr>
              <w:t xml:space="preserve"> </w:t>
            </w:r>
            <w:r w:rsidRPr="00707DF9">
              <w:rPr>
                <w:b/>
                <w:sz w:val="20"/>
                <w:szCs w:val="20"/>
              </w:rPr>
              <w:t xml:space="preserve">Утренний круг. Развивающий диалог: </w:t>
            </w:r>
            <w:r w:rsidRPr="00707DF9">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0FA5F26" w14:textId="24FAFE96" w:rsidR="00215703" w:rsidRPr="00707DF9" w:rsidRDefault="00215703" w:rsidP="00BF0896">
            <w:pPr>
              <w:rPr>
                <w:rFonts w:ascii="Times New Roman" w:hAnsi="Times New Roman"/>
                <w:sz w:val="20"/>
                <w:szCs w:val="20"/>
              </w:rPr>
            </w:pPr>
            <w:r w:rsidRPr="00707DF9">
              <w:rPr>
                <w:rFonts w:ascii="Times New Roman" w:hAnsi="Times New Roman"/>
                <w:sz w:val="20"/>
                <w:szCs w:val="20"/>
              </w:rPr>
              <w:t>Д/</w:t>
            </w:r>
            <w:r w:rsidR="006703F5" w:rsidRPr="00707DF9">
              <w:rPr>
                <w:rFonts w:ascii="Times New Roman" w:hAnsi="Times New Roman"/>
                <w:sz w:val="20"/>
                <w:szCs w:val="20"/>
              </w:rPr>
              <w:t>и: «</w:t>
            </w:r>
            <w:r w:rsidRPr="00707DF9">
              <w:rPr>
                <w:rFonts w:ascii="Times New Roman" w:hAnsi="Times New Roman"/>
                <w:sz w:val="20"/>
                <w:szCs w:val="20"/>
              </w:rPr>
              <w:t>Вчера, сегодня, завтра</w:t>
            </w:r>
            <w:r w:rsidR="006703F5" w:rsidRPr="00707DF9">
              <w:rPr>
                <w:rFonts w:ascii="Times New Roman" w:hAnsi="Times New Roman"/>
                <w:sz w:val="20"/>
                <w:szCs w:val="20"/>
              </w:rPr>
              <w:t>». Цель</w:t>
            </w:r>
            <w:r w:rsidRPr="00707DF9">
              <w:rPr>
                <w:rFonts w:ascii="Times New Roman" w:hAnsi="Times New Roman"/>
                <w:sz w:val="20"/>
                <w:szCs w:val="20"/>
              </w:rPr>
              <w:t>: совершенствовать умения применять свои знания соотносить происходящие события со временем. </w:t>
            </w:r>
          </w:p>
          <w:p w14:paraId="2020DA7F" w14:textId="093037E8" w:rsidR="00215703" w:rsidRPr="00707DF9" w:rsidRDefault="00215703" w:rsidP="00BF0896">
            <w:pPr>
              <w:rPr>
                <w:rFonts w:ascii="Times New Roman" w:hAnsi="Times New Roman"/>
                <w:sz w:val="20"/>
                <w:szCs w:val="20"/>
              </w:rPr>
            </w:pPr>
            <w:r w:rsidRPr="00707DF9">
              <w:rPr>
                <w:rFonts w:ascii="Times New Roman" w:hAnsi="Times New Roman"/>
                <w:sz w:val="20"/>
                <w:szCs w:val="20"/>
              </w:rPr>
              <w:t xml:space="preserve">Беседа: «Умеешь ли ты ухаживать за </w:t>
            </w:r>
            <w:r w:rsidR="006703F5" w:rsidRPr="00707DF9">
              <w:rPr>
                <w:rFonts w:ascii="Times New Roman" w:hAnsi="Times New Roman"/>
                <w:sz w:val="20"/>
                <w:szCs w:val="20"/>
              </w:rPr>
              <w:t>растениями?</w:t>
            </w:r>
            <w:r w:rsidRPr="00707DF9">
              <w:rPr>
                <w:rFonts w:ascii="Times New Roman" w:hAnsi="Times New Roman"/>
                <w:sz w:val="20"/>
                <w:szCs w:val="20"/>
              </w:rPr>
              <w:t>»</w:t>
            </w:r>
          </w:p>
          <w:p w14:paraId="276AFBA1"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Пальчиковая гимнастика: «Дружные пальчики».</w:t>
            </w:r>
          </w:p>
          <w:p w14:paraId="4E440506" w14:textId="4A376F29" w:rsidR="00215703" w:rsidRPr="00707DF9" w:rsidRDefault="00215703" w:rsidP="00BF0896">
            <w:pPr>
              <w:rPr>
                <w:rFonts w:ascii="Times New Roman" w:hAnsi="Times New Roman"/>
                <w:sz w:val="20"/>
                <w:szCs w:val="20"/>
              </w:rPr>
            </w:pPr>
            <w:r w:rsidRPr="00707DF9">
              <w:rPr>
                <w:rFonts w:ascii="Times New Roman" w:hAnsi="Times New Roman"/>
                <w:sz w:val="20"/>
                <w:szCs w:val="20"/>
              </w:rPr>
              <w:t xml:space="preserve">Дидактическая </w:t>
            </w:r>
            <w:r w:rsidR="006703F5" w:rsidRPr="00707DF9">
              <w:rPr>
                <w:rFonts w:ascii="Times New Roman" w:hAnsi="Times New Roman"/>
                <w:sz w:val="20"/>
                <w:szCs w:val="20"/>
              </w:rPr>
              <w:t>игра: «</w:t>
            </w:r>
            <w:r w:rsidRPr="00707DF9">
              <w:rPr>
                <w:rFonts w:ascii="Times New Roman" w:hAnsi="Times New Roman"/>
                <w:sz w:val="20"/>
                <w:szCs w:val="20"/>
              </w:rPr>
              <w:t>Загадай, мы отгадаем</w:t>
            </w:r>
          </w:p>
          <w:p w14:paraId="22819BD9"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Утренняя гимнастика.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1449BC3" w14:textId="77777777" w:rsidR="00215703" w:rsidRPr="00707DF9" w:rsidRDefault="00215703"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215703" w:rsidRPr="00707DF9" w14:paraId="5488100B" w14:textId="77777777" w:rsidTr="0021570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0090D"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A9699" w14:textId="5A90423F" w:rsidR="00215703" w:rsidRPr="00707DF9" w:rsidRDefault="00215703"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AA05920" w14:textId="77777777" w:rsidR="00215703" w:rsidRPr="00707DF9" w:rsidRDefault="00215703" w:rsidP="00BF0896">
            <w:pPr>
              <w:ind w:left="-48" w:right="-882" w:firstLine="48"/>
              <w:rPr>
                <w:rFonts w:ascii="Times New Roman" w:eastAsia="Times New Roman" w:hAnsi="Times New Roman"/>
                <w:sz w:val="20"/>
                <w:szCs w:val="20"/>
              </w:rPr>
            </w:pPr>
          </w:p>
        </w:tc>
      </w:tr>
      <w:tr w:rsidR="00215703" w:rsidRPr="00707DF9" w14:paraId="5AF6DB93" w14:textId="77777777" w:rsidTr="0021570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C53A9"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22FD1"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Наблюдение за насекомыми</w:t>
            </w:r>
            <w:r w:rsidR="0097145D" w:rsidRPr="00707DF9">
              <w:rPr>
                <w:rFonts w:ascii="Times New Roman" w:eastAsia="Times New Roman" w:hAnsi="Times New Roman"/>
                <w:bCs/>
                <w:sz w:val="20"/>
                <w:szCs w:val="20"/>
              </w:rPr>
              <w:t xml:space="preserve">. </w:t>
            </w:r>
            <w:r w:rsidRPr="00707DF9">
              <w:rPr>
                <w:rFonts w:ascii="Times New Roman" w:eastAsia="Times New Roman" w:hAnsi="Times New Roman"/>
                <w:bCs/>
                <w:sz w:val="20"/>
                <w:szCs w:val="20"/>
              </w:rPr>
              <w:t>Цели:</w:t>
            </w:r>
            <w:r w:rsidRPr="00707DF9">
              <w:rPr>
                <w:rFonts w:ascii="Times New Roman" w:eastAsia="Times New Roman" w:hAnsi="Times New Roman"/>
                <w:sz w:val="20"/>
                <w:szCs w:val="20"/>
              </w:rPr>
              <w:t xml:space="preserve"> закреплять представление о насекомых, об особенностях их поведения, перемещениях; воспитывать любознательность, радостное, заботливое отношение к пробуждающейся природе.</w:t>
            </w:r>
          </w:p>
          <w:p w14:paraId="72715252"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Ранней весной с появлением проталин пробуждаются насекомые, зимовавшие в кучах опавших листьев, под корой деревьев, пней и в других защищенных от стужи местах. Отогните кору на пне и понаблюдайте, что происходит под ней. Посмотрите внутреннюю сторону коры. В углублениях в виде узких канальцев находятся беленькие личинки или бледные куколки, а иногда небольшие жучки желтого, бурого или черного цвета. Это вредители деревьев жуки-короеды. Канальцы – это ходы, которые жуки выгрызают в коре и выводят там личинок, тем самым губя дерево.</w:t>
            </w:r>
          </w:p>
          <w:p w14:paraId="00700C21"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туманы в марте предвещают плодородие; облака или тучи быстро движутся – к ясной погоде.</w:t>
            </w:r>
          </w:p>
          <w:p w14:paraId="658DF6AC"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bCs/>
                <w:sz w:val="20"/>
                <w:szCs w:val="20"/>
              </w:rPr>
              <w:t>Поговорки и пословицы:</w:t>
            </w:r>
            <w:r w:rsidRPr="00707DF9">
              <w:rPr>
                <w:rFonts w:ascii="Times New Roman" w:eastAsia="Times New Roman" w:hAnsi="Times New Roman"/>
                <w:sz w:val="20"/>
                <w:szCs w:val="20"/>
              </w:rPr>
              <w:t xml:space="preserve"> готовь сани с весны, а колеса с осени; март зиму кончает – весну начинает.</w:t>
            </w:r>
          </w:p>
          <w:p w14:paraId="123D1688"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Стихотворение.</w:t>
            </w:r>
          </w:p>
          <w:p w14:paraId="4C960984"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Насекомые проснулись,</w:t>
            </w:r>
          </w:p>
          <w:p w14:paraId="32F7E9F1"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Тоже к солнцу потянулись,</w:t>
            </w:r>
          </w:p>
          <w:p w14:paraId="6BD685FC"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Трудятся они весь день,</w:t>
            </w:r>
          </w:p>
          <w:p w14:paraId="1FDF00AC"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Позабыв про сон и лень.</w:t>
            </w:r>
          </w:p>
          <w:p w14:paraId="49297E28"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Загадки.</w:t>
            </w:r>
          </w:p>
          <w:p w14:paraId="57D99CCC"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У кого вся спинка в точках?</w:t>
            </w:r>
          </w:p>
          <w:p w14:paraId="526116E6"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Кто пасется на листочках?</w:t>
            </w:r>
          </w:p>
          <w:p w14:paraId="71B858C2"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Кого мы просим подняться в небо</w:t>
            </w:r>
          </w:p>
          <w:p w14:paraId="4831F733"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И принести нам оттуда хлеба? </w:t>
            </w:r>
            <w:r w:rsidR="0097145D" w:rsidRPr="00707DF9">
              <w:rPr>
                <w:rFonts w:ascii="Times New Roman" w:eastAsia="Times New Roman" w:hAnsi="Times New Roman"/>
                <w:sz w:val="20"/>
                <w:szCs w:val="20"/>
              </w:rPr>
              <w:t>(</w:t>
            </w:r>
            <w:r w:rsidRPr="00707DF9">
              <w:rPr>
                <w:rFonts w:ascii="Times New Roman" w:eastAsia="Times New Roman" w:hAnsi="Times New Roman"/>
                <w:i/>
                <w:iCs/>
                <w:sz w:val="20"/>
                <w:szCs w:val="20"/>
              </w:rPr>
              <w:t>Божья коровка.)</w:t>
            </w:r>
          </w:p>
          <w:p w14:paraId="3FE52895"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Длинные ножки, как стебельки,</w:t>
            </w:r>
          </w:p>
          <w:p w14:paraId="5552B9CA"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Оттого и делает высокие прыжки,</w:t>
            </w:r>
          </w:p>
          <w:p w14:paraId="61AE562B"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В траве он стрекочет,</w:t>
            </w:r>
          </w:p>
          <w:p w14:paraId="782C9D03" w14:textId="77777777" w:rsidR="00215703" w:rsidRPr="00707DF9" w:rsidRDefault="00215703" w:rsidP="00BF0896">
            <w:pPr>
              <w:jc w:val="both"/>
              <w:rPr>
                <w:rFonts w:ascii="Times New Roman" w:eastAsia="Times New Roman" w:hAnsi="Times New Roman"/>
                <w:i/>
                <w:iCs/>
                <w:sz w:val="20"/>
                <w:szCs w:val="20"/>
              </w:rPr>
            </w:pPr>
            <w:r w:rsidRPr="00707DF9">
              <w:rPr>
                <w:rFonts w:ascii="Times New Roman" w:eastAsia="Times New Roman" w:hAnsi="Times New Roman"/>
                <w:sz w:val="20"/>
                <w:szCs w:val="20"/>
              </w:rPr>
              <w:t xml:space="preserve">Быть пойманным не хочет. </w:t>
            </w:r>
            <w:r w:rsidRPr="00707DF9">
              <w:rPr>
                <w:rFonts w:ascii="Times New Roman" w:eastAsia="Times New Roman" w:hAnsi="Times New Roman"/>
                <w:i/>
                <w:iCs/>
                <w:sz w:val="20"/>
                <w:szCs w:val="20"/>
              </w:rPr>
              <w:t>(Кузнечик.)</w:t>
            </w:r>
          </w:p>
          <w:p w14:paraId="629083C8"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У нее четыре крыла,</w:t>
            </w:r>
          </w:p>
          <w:p w14:paraId="5D1C8E0F"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Тело тонкое, словно стрела.</w:t>
            </w:r>
          </w:p>
          <w:p w14:paraId="2B82BFB3"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И большие-большие глаза.</w:t>
            </w:r>
          </w:p>
          <w:p w14:paraId="5200FF3B"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 xml:space="preserve">Называют ее… </w:t>
            </w:r>
            <w:r w:rsidRPr="00707DF9">
              <w:rPr>
                <w:rFonts w:ascii="Times New Roman" w:eastAsia="Times New Roman" w:hAnsi="Times New Roman"/>
                <w:i/>
                <w:iCs/>
                <w:sz w:val="20"/>
                <w:szCs w:val="20"/>
              </w:rPr>
              <w:t>(стрекоза)</w:t>
            </w:r>
            <w:r w:rsidRPr="00707DF9">
              <w:rPr>
                <w:rFonts w:ascii="Times New Roman" w:eastAsia="Times New Roman" w:hAnsi="Times New Roman"/>
                <w:sz w:val="20"/>
                <w:szCs w:val="20"/>
              </w:rPr>
              <w:t>.</w:t>
            </w:r>
          </w:p>
          <w:p w14:paraId="0B4C6609"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«Кто (что) летает?».</w:t>
            </w:r>
          </w:p>
          <w:p w14:paraId="0CF31474" w14:textId="77777777" w:rsidR="00215703" w:rsidRPr="00707DF9" w:rsidRDefault="00215703" w:rsidP="00BF0896">
            <w:pPr>
              <w:jc w:val="both"/>
              <w:rPr>
                <w:rFonts w:ascii="Times New Roman" w:eastAsia="Times New Roman" w:hAnsi="Times New Roman"/>
                <w:bCs/>
                <w:sz w:val="20"/>
                <w:szCs w:val="20"/>
              </w:rPr>
            </w:pPr>
            <w:r w:rsidRPr="00707DF9">
              <w:rPr>
                <w:rFonts w:ascii="Times New Roman" w:eastAsia="Times New Roman" w:hAnsi="Times New Roman"/>
                <w:bCs/>
                <w:sz w:val="20"/>
                <w:szCs w:val="20"/>
              </w:rPr>
              <w:t>Подвижная игра «Котята и щенята».</w:t>
            </w:r>
          </w:p>
          <w:p w14:paraId="64646DEC"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t>Цели: учить красиво передвигаться на носочках, соединять движение со словами; развивать ловкость.</w:t>
            </w:r>
          </w:p>
          <w:p w14:paraId="7BD9D105" w14:textId="77777777" w:rsidR="00215703" w:rsidRPr="00707DF9" w:rsidRDefault="00215703" w:rsidP="00BF0896">
            <w:pPr>
              <w:jc w:val="both"/>
              <w:rPr>
                <w:rFonts w:ascii="Times New Roman" w:eastAsia="Times New Roman" w:hAnsi="Times New Roman"/>
                <w:sz w:val="20"/>
                <w:szCs w:val="20"/>
              </w:rPr>
            </w:pPr>
            <w:r w:rsidRPr="00707DF9">
              <w:rPr>
                <w:rFonts w:ascii="Times New Roman" w:eastAsia="Times New Roman" w:hAnsi="Times New Roman"/>
                <w:sz w:val="20"/>
                <w:szCs w:val="20"/>
              </w:rPr>
              <w:lastRenderedPageBreak/>
              <w:t>Ход игры: игру можно проводить, где есть скамейка. Играющих делят на две группы. Дети одной группы изображают «котят», другой – «щенят». «Котята» находятся около скамейки; «щенята» – на другой стороне участка. Воспитатель предлагает «котятам» побегать легко, мягко. На слова воспитателя: «Щенята!» – вторая группка детей перелезает через скамейки. Они на четвереньках бегут за «котятами» и лают: «Ав-ав-ав». «Котята», мяукая, быстро влезают на скамейку. Воспитатель все время находится рядом. «Щенята» возвращаются в свои домики. После двух-трех повторений дети меняются ролями, и игра продолжается.</w:t>
            </w:r>
          </w:p>
          <w:p w14:paraId="6E34A84C" w14:textId="77777777" w:rsidR="00215703" w:rsidRPr="00707DF9" w:rsidRDefault="00215703" w:rsidP="00BF0896">
            <w:pPr>
              <w:jc w:val="both"/>
              <w:rPr>
                <w:rFonts w:ascii="Times New Roman" w:eastAsia="Times New Roman" w:hAnsi="Times New Roman"/>
                <w:b/>
                <w:bCs/>
                <w:sz w:val="20"/>
                <w:szCs w:val="20"/>
              </w:rPr>
            </w:pPr>
            <w:r w:rsidRPr="00707DF9">
              <w:rPr>
                <w:rFonts w:ascii="Times New Roman" w:eastAsia="Times New Roman" w:hAnsi="Times New Roman"/>
                <w:bCs/>
                <w:sz w:val="20"/>
                <w:szCs w:val="20"/>
              </w:rPr>
              <w:t>Подвижная игра «Охотник и зайцы».</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752952A2"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Выносной </w:t>
            </w:r>
          </w:p>
          <w:p w14:paraId="4D5407C3"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2BBAA7DF"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32C6DC4C"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11FE11A0" w14:textId="77777777" w:rsidR="00215703" w:rsidRPr="00707DF9" w:rsidRDefault="00215703"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215703" w:rsidRPr="00707DF9" w14:paraId="1C3BAC39" w14:textId="77777777" w:rsidTr="0021570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275F0"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583425E" w14:textId="77777777" w:rsidR="00215703" w:rsidRPr="00707DF9" w:rsidRDefault="0097145D" w:rsidP="00BF0896">
            <w:pPr>
              <w:rPr>
                <w:rFonts w:ascii="Times New Roman" w:hAnsi="Times New Roman"/>
                <w:sz w:val="20"/>
                <w:szCs w:val="20"/>
              </w:rPr>
            </w:pPr>
            <w:r w:rsidRPr="00707DF9">
              <w:rPr>
                <w:rFonts w:ascii="Times New Roman" w:hAnsi="Times New Roman"/>
                <w:sz w:val="20"/>
                <w:szCs w:val="20"/>
              </w:rPr>
              <w:t>Трудовые поручени</w:t>
            </w:r>
            <w:r w:rsidR="00215703" w:rsidRPr="00707DF9">
              <w:rPr>
                <w:rFonts w:ascii="Times New Roman" w:hAnsi="Times New Roman"/>
                <w:sz w:val="20"/>
                <w:szCs w:val="20"/>
              </w:rPr>
              <w:t>-</w:t>
            </w:r>
            <w:r w:rsidRPr="00707DF9">
              <w:rPr>
                <w:rFonts w:ascii="Times New Roman" w:hAnsi="Times New Roman"/>
                <w:sz w:val="20"/>
                <w:szCs w:val="20"/>
              </w:rPr>
              <w:t xml:space="preserve"> </w:t>
            </w:r>
            <w:r w:rsidR="00215703" w:rsidRPr="00707DF9">
              <w:rPr>
                <w:rFonts w:ascii="Times New Roman" w:hAnsi="Times New Roman"/>
                <w:sz w:val="20"/>
                <w:szCs w:val="20"/>
              </w:rPr>
              <w:t>предложить собрать игрушки.</w:t>
            </w:r>
            <w:r w:rsidRPr="00707DF9">
              <w:rPr>
                <w:rFonts w:ascii="Times New Roman" w:hAnsi="Times New Roman"/>
                <w:sz w:val="20"/>
                <w:szCs w:val="20"/>
              </w:rPr>
              <w:t xml:space="preserve"> </w:t>
            </w:r>
            <w:r w:rsidR="00215703" w:rsidRPr="00707DF9">
              <w:rPr>
                <w:rFonts w:ascii="Times New Roman" w:hAnsi="Times New Roman"/>
                <w:sz w:val="20"/>
                <w:szCs w:val="20"/>
              </w:rPr>
              <w:t>Цель: воспитывать бережное отношение к игрушкам, закреплять умение убирать за собой.</w:t>
            </w:r>
          </w:p>
          <w:p w14:paraId="0795E33F" w14:textId="77777777" w:rsidR="00215703" w:rsidRPr="00707DF9" w:rsidRDefault="00215703" w:rsidP="00BF0896">
            <w:pPr>
              <w:pStyle w:val="a3"/>
              <w:ind w:left="0" w:right="34"/>
              <w:rPr>
                <w:rFonts w:ascii="Times New Roman" w:hAnsi="Times New Roman"/>
                <w:sz w:val="20"/>
                <w:szCs w:val="20"/>
              </w:rPr>
            </w:pPr>
            <w:r w:rsidRPr="00707DF9">
              <w:rPr>
                <w:rFonts w:ascii="Times New Roman" w:hAnsi="Times New Roman"/>
                <w:sz w:val="20"/>
                <w:szCs w:val="20"/>
              </w:rPr>
              <w:t>Самостоятельная игровая деятельность в центрах занятости</w:t>
            </w:r>
          </w:p>
        </w:tc>
      </w:tr>
      <w:tr w:rsidR="00215703" w:rsidRPr="00707DF9" w14:paraId="4DFDDAA6" w14:textId="77777777" w:rsidTr="0021570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4AD35C"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B434B"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микрогимнастика № 14</w:t>
            </w:r>
          </w:p>
          <w:p w14:paraId="44716A0A" w14:textId="77777777" w:rsidR="00215703" w:rsidRPr="00707DF9" w:rsidRDefault="00215703" w:rsidP="00BF0896">
            <w:pPr>
              <w:rPr>
                <w:rFonts w:ascii="Times New Roman" w:hAnsi="Times New Roman"/>
                <w:sz w:val="20"/>
                <w:szCs w:val="20"/>
              </w:rPr>
            </w:pPr>
            <w:r w:rsidRPr="00707DF9">
              <w:rPr>
                <w:rFonts w:ascii="Times New Roman" w:hAnsi="Times New Roman"/>
                <w:sz w:val="20"/>
                <w:szCs w:val="20"/>
              </w:rPr>
              <w:t>Д/и: «Узнай сказку по иллюстрации». Цель: закрепить знания детей о содержании и героях сказки; дать возможность продемонстрировать свои знания и предпочтения; развить речь.</w:t>
            </w:r>
          </w:p>
        </w:tc>
      </w:tr>
      <w:tr w:rsidR="00215703" w:rsidRPr="00707DF9" w14:paraId="2A98EA6D" w14:textId="77777777" w:rsidTr="0021570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9E40E" w14:textId="77777777" w:rsidR="00215703" w:rsidRPr="00707DF9" w:rsidRDefault="00215703"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EA714" w14:textId="493BE870" w:rsidR="00215703" w:rsidRPr="00707DF9" w:rsidRDefault="00215703" w:rsidP="00BF0896">
            <w:pPr>
              <w:pStyle w:val="a4"/>
              <w:shd w:val="clear" w:color="auto" w:fill="FFFFFF"/>
              <w:spacing w:before="0" w:beforeAutospacing="0" w:after="0" w:afterAutospacing="0"/>
              <w:rPr>
                <w:b/>
                <w:bCs/>
                <w:sz w:val="20"/>
                <w:szCs w:val="20"/>
              </w:rPr>
            </w:pPr>
            <w:r w:rsidRPr="00707DF9">
              <w:rPr>
                <w:b/>
                <w:bCs/>
                <w:sz w:val="20"/>
                <w:szCs w:val="20"/>
              </w:rPr>
              <w:t xml:space="preserve">Вечерний </w:t>
            </w:r>
            <w:r w:rsidR="006703F5" w:rsidRPr="00707DF9">
              <w:rPr>
                <w:b/>
                <w:bCs/>
                <w:sz w:val="20"/>
                <w:szCs w:val="20"/>
              </w:rPr>
              <w:t>круг. Рефлексия</w:t>
            </w:r>
            <w:r w:rsidRPr="00707DF9">
              <w:rPr>
                <w:b/>
                <w:bCs/>
                <w:sz w:val="20"/>
                <w:szCs w:val="20"/>
              </w:rPr>
              <w:t>: вспомнить с детьми прошедший день, интересные события, обсуждение проблемных ситуаций.</w:t>
            </w:r>
          </w:p>
          <w:p w14:paraId="1C0C9ABC"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color w:val="000000"/>
                <w:sz w:val="20"/>
                <w:szCs w:val="20"/>
                <w:shd w:val="clear" w:color="auto" w:fill="FFFFFF"/>
              </w:rPr>
              <w:t>Худ.</w:t>
            </w:r>
            <w:r w:rsidR="0097145D" w:rsidRPr="00707DF9">
              <w:rPr>
                <w:rFonts w:ascii="Times New Roman" w:hAnsi="Times New Roman"/>
                <w:color w:val="000000"/>
                <w:sz w:val="20"/>
                <w:szCs w:val="20"/>
                <w:shd w:val="clear" w:color="auto" w:fill="FFFFFF"/>
              </w:rPr>
              <w:t xml:space="preserve"> </w:t>
            </w:r>
            <w:r w:rsidRPr="00707DF9">
              <w:rPr>
                <w:rFonts w:ascii="Times New Roman" w:hAnsi="Times New Roman"/>
                <w:color w:val="000000"/>
                <w:sz w:val="20"/>
                <w:szCs w:val="20"/>
                <w:shd w:val="clear" w:color="auto" w:fill="FFFFFF"/>
              </w:rPr>
              <w:t>лит.</w:t>
            </w:r>
            <w:r w:rsidR="0097145D" w:rsidRPr="00707DF9">
              <w:rPr>
                <w:rFonts w:ascii="Times New Roman" w:hAnsi="Times New Roman"/>
                <w:color w:val="000000"/>
                <w:sz w:val="20"/>
                <w:szCs w:val="20"/>
                <w:shd w:val="clear" w:color="auto" w:fill="FFFFFF"/>
              </w:rPr>
              <w:t xml:space="preserve"> </w:t>
            </w:r>
            <w:r w:rsidRPr="00707DF9">
              <w:rPr>
                <w:rFonts w:ascii="Times New Roman" w:hAnsi="Times New Roman"/>
                <w:color w:val="000000"/>
                <w:sz w:val="20"/>
                <w:szCs w:val="20"/>
                <w:shd w:val="clear" w:color="auto" w:fill="FFFFFF"/>
              </w:rPr>
              <w:t>отрывок из сказки « Чиполлино» Д.Родари.</w:t>
            </w:r>
          </w:p>
        </w:tc>
      </w:tr>
      <w:tr w:rsidR="00215703" w:rsidRPr="00707DF9" w14:paraId="74D24B54" w14:textId="77777777" w:rsidTr="0021570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6200E"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3E8855D" w14:textId="77777777" w:rsidR="00215703" w:rsidRPr="00707DF9" w:rsidRDefault="0097145D"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 xml:space="preserve">Наблюдение за солнцем. </w:t>
            </w:r>
            <w:r w:rsidR="00215703" w:rsidRPr="00707DF9">
              <w:rPr>
                <w:rFonts w:ascii="Times New Roman" w:eastAsia="Times New Roman" w:hAnsi="Times New Roman"/>
                <w:bCs/>
                <w:sz w:val="20"/>
                <w:szCs w:val="20"/>
              </w:rPr>
              <w:t>Цель:</w:t>
            </w:r>
            <w:r w:rsidR="00215703" w:rsidRPr="00707DF9">
              <w:rPr>
                <w:rFonts w:ascii="Times New Roman" w:eastAsia="Times New Roman" w:hAnsi="Times New Roman"/>
                <w:sz w:val="20"/>
                <w:szCs w:val="20"/>
              </w:rPr>
              <w:t xml:space="preserve"> закрепить знания о том, что весной солнце начинает светить ярче и чаще, поэтому становится теплее.</w:t>
            </w:r>
          </w:p>
          <w:p w14:paraId="7A51172D"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 xml:space="preserve">– В начале весны солнце поднимается выше, ослепительно светит, день удлиняется. Теперь солнышко встает рано, будит нас еще дома, а зимой, когда мы приходили в садик, было темно. </w:t>
            </w:r>
          </w:p>
          <w:p w14:paraId="13F303C0" w14:textId="1723EAA4" w:rsidR="00215703" w:rsidRPr="00707DF9" w:rsidRDefault="006703F5" w:rsidP="00BF0896">
            <w:pPr>
              <w:rPr>
                <w:rFonts w:ascii="Times New Roman" w:eastAsia="Times New Roman" w:hAnsi="Times New Roman"/>
                <w:sz w:val="20"/>
                <w:szCs w:val="20"/>
              </w:rPr>
            </w:pPr>
            <w:r w:rsidRPr="00707DF9">
              <w:rPr>
                <w:rFonts w:ascii="Times New Roman" w:eastAsia="Times New Roman" w:hAnsi="Times New Roman"/>
                <w:bCs/>
                <w:sz w:val="20"/>
                <w:szCs w:val="20"/>
              </w:rPr>
              <w:t>Приметы:</w:t>
            </w:r>
            <w:r w:rsidRPr="00707DF9">
              <w:rPr>
                <w:rFonts w:ascii="Times New Roman" w:eastAsia="Times New Roman" w:hAnsi="Times New Roman"/>
                <w:sz w:val="20"/>
                <w:szCs w:val="20"/>
              </w:rPr>
              <w:t xml:space="preserve"> солнце в туман садится – к дождю; багровые зори –</w:t>
            </w:r>
            <w:r w:rsidR="00215703" w:rsidRPr="00707DF9">
              <w:rPr>
                <w:rFonts w:ascii="Times New Roman" w:eastAsia="Times New Roman" w:hAnsi="Times New Roman"/>
                <w:sz w:val="20"/>
                <w:szCs w:val="20"/>
              </w:rPr>
              <w:t xml:space="preserve"> к ветру.</w:t>
            </w:r>
          </w:p>
          <w:p w14:paraId="6CE38D87"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«Добрые слова».</w:t>
            </w:r>
          </w:p>
          <w:p w14:paraId="70B95765"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Цель: развитие речевой активности.</w:t>
            </w:r>
          </w:p>
          <w:p w14:paraId="115AB881"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Ход игры: подчеркнуть,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Придумать разные добрые слова для солнышка и березы.</w:t>
            </w:r>
          </w:p>
          <w:p w14:paraId="6064D53F"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Дидактическая игра «Найдите, что опишу».</w:t>
            </w:r>
          </w:p>
          <w:p w14:paraId="1755CE6C" w14:textId="77777777" w:rsidR="00215703" w:rsidRPr="00707DF9" w:rsidRDefault="00215703" w:rsidP="00BF0896">
            <w:pPr>
              <w:rPr>
                <w:rFonts w:ascii="Times New Roman" w:eastAsia="Times New Roman" w:hAnsi="Times New Roman"/>
                <w:bCs/>
                <w:sz w:val="20"/>
                <w:szCs w:val="20"/>
              </w:rPr>
            </w:pPr>
            <w:r w:rsidRPr="00707DF9">
              <w:rPr>
                <w:rFonts w:ascii="Times New Roman" w:eastAsia="Times New Roman" w:hAnsi="Times New Roman"/>
                <w:bCs/>
                <w:sz w:val="20"/>
                <w:szCs w:val="20"/>
              </w:rPr>
              <w:t>Подвижная игра «Мышеловка».</w:t>
            </w:r>
          </w:p>
          <w:p w14:paraId="51DCB45D"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Цель: развивать ловкость, умение быстро действовать после сигнала.</w:t>
            </w:r>
          </w:p>
          <w:p w14:paraId="1B00374B"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Ход игры: дети делятся на две неравные группы. Меньшая образует круг – «мышеловку». Остальные – «мыши». Они находятся вне круга. Дети, изображающие «мышеловку», берутся за руки и, начиная ходить по кругу, говорят:</w:t>
            </w:r>
          </w:p>
          <w:p w14:paraId="7255F41C"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Ах, как мыши надоели,</w:t>
            </w:r>
          </w:p>
          <w:p w14:paraId="6682DB64"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Развелось их – просто страсть.</w:t>
            </w:r>
          </w:p>
          <w:p w14:paraId="45278A08"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Все погрызли, все поели,</w:t>
            </w:r>
          </w:p>
          <w:p w14:paraId="18E734AB"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Всюду лезут – вот напасть.</w:t>
            </w:r>
          </w:p>
          <w:p w14:paraId="78DC3CD7"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Берегитесь же, плутовки,</w:t>
            </w:r>
          </w:p>
          <w:p w14:paraId="3416F134"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Доберемся мы до вас.</w:t>
            </w:r>
          </w:p>
          <w:p w14:paraId="6F301D59"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Вот поставим мышеловки,</w:t>
            </w:r>
          </w:p>
          <w:p w14:paraId="23E2C7C9"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Переловим всех за раз!</w:t>
            </w:r>
          </w:p>
          <w:p w14:paraId="4E172596" w14:textId="77777777"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Затем дети останавливаются и поднимают сцепленные руки вверх. «Мыши» вбегают в «мышеловку» и тут же выбегают с другой стороны. По слову воспитателя: «Хлоп!» – дети, стоящие по кругу, опускают руки и садятся. Пойманные «мыши» становятся в круг. Когда большая часть «мышей» поймана, дети меняются ролями.</w:t>
            </w:r>
          </w:p>
          <w:p w14:paraId="6909D4D7" w14:textId="77777777" w:rsidR="00215703" w:rsidRPr="00707DF9" w:rsidRDefault="00215703" w:rsidP="00BF0896">
            <w:pPr>
              <w:rPr>
                <w:rFonts w:ascii="Times New Roman" w:eastAsia="Times New Roman" w:hAnsi="Times New Roman"/>
                <w:b/>
                <w:bCs/>
                <w:sz w:val="20"/>
                <w:szCs w:val="20"/>
              </w:rPr>
            </w:pPr>
            <w:r w:rsidRPr="00707DF9">
              <w:rPr>
                <w:rFonts w:ascii="Times New Roman" w:eastAsia="Times New Roman" w:hAnsi="Times New Roman"/>
                <w:bCs/>
                <w:sz w:val="20"/>
                <w:szCs w:val="20"/>
              </w:rPr>
              <w:t>Подвижная игра «Котята и щенята».</w:t>
            </w:r>
          </w:p>
        </w:tc>
        <w:tc>
          <w:tcPr>
            <w:tcW w:w="1842" w:type="dxa"/>
            <w:tcBorders>
              <w:top w:val="single" w:sz="2" w:space="0" w:color="auto"/>
              <w:left w:val="single" w:sz="4" w:space="0" w:color="auto"/>
              <w:bottom w:val="single" w:sz="2" w:space="0" w:color="auto"/>
              <w:right w:val="single" w:sz="4" w:space="0" w:color="000000" w:themeColor="text1"/>
            </w:tcBorders>
          </w:tcPr>
          <w:p w14:paraId="393724C8" w14:textId="77777777" w:rsidR="00215703" w:rsidRPr="00707DF9" w:rsidRDefault="00215703" w:rsidP="00BF0896">
            <w:pPr>
              <w:ind w:left="-45" w:right="-885" w:firstLine="45"/>
              <w:rPr>
                <w:rFonts w:ascii="Times New Roman" w:hAnsi="Times New Roman"/>
                <w:sz w:val="20"/>
                <w:szCs w:val="20"/>
              </w:rPr>
            </w:pPr>
          </w:p>
          <w:p w14:paraId="138ADCFB"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514C583B"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78E1C179"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7C82A55"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50CBD99" w14:textId="77777777" w:rsidR="00215703" w:rsidRPr="00707DF9" w:rsidRDefault="00215703"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215703" w:rsidRPr="00707DF9" w14:paraId="2C23851C" w14:textId="77777777" w:rsidTr="0021570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0D0EC" w14:textId="77777777" w:rsidR="00215703" w:rsidRPr="00707DF9" w:rsidRDefault="00215703"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BCDDE" w14:textId="77777777" w:rsidR="00215703"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Семейная мастерская «Ремонт мебели и пошив одежды для кукол».</w:t>
            </w:r>
          </w:p>
          <w:p w14:paraId="5E959936" w14:textId="77777777" w:rsidR="00215703" w:rsidRPr="00707DF9" w:rsidRDefault="00215703" w:rsidP="00BF0896">
            <w:pPr>
              <w:ind w:left="-48" w:right="34" w:firstLine="48"/>
              <w:rPr>
                <w:rFonts w:ascii="Times New Roman" w:eastAsia="Times New Roman" w:hAnsi="Times New Roman"/>
                <w:sz w:val="20"/>
                <w:szCs w:val="20"/>
              </w:rPr>
            </w:pPr>
          </w:p>
        </w:tc>
      </w:tr>
    </w:tbl>
    <w:p w14:paraId="69B64A80" w14:textId="77777777" w:rsidR="0076622C" w:rsidRPr="00707DF9" w:rsidRDefault="0076622C"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215703" w:rsidRPr="00707DF9" w14:paraId="7E3F0292" w14:textId="77777777" w:rsidTr="0021570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50DB5" w14:textId="152BD983" w:rsidR="00215703" w:rsidRPr="00707DF9" w:rsidRDefault="00215703" w:rsidP="00BF0896">
            <w:pPr>
              <w:rPr>
                <w:rFonts w:ascii="Times New Roman" w:eastAsia="Times New Roman" w:hAnsi="Times New Roman"/>
                <w:sz w:val="20"/>
                <w:szCs w:val="20"/>
              </w:rPr>
            </w:pPr>
            <w:r w:rsidRPr="00707DF9">
              <w:rPr>
                <w:rFonts w:ascii="Times New Roman" w:eastAsia="Times New Roman" w:hAnsi="Times New Roman"/>
                <w:sz w:val="20"/>
                <w:szCs w:val="20"/>
              </w:rPr>
              <w:t>2</w:t>
            </w:r>
            <w:r w:rsidR="008A02FF" w:rsidRPr="00707DF9">
              <w:rPr>
                <w:rFonts w:ascii="Times New Roman" w:eastAsia="Times New Roman" w:hAnsi="Times New Roman"/>
                <w:sz w:val="20"/>
                <w:szCs w:val="20"/>
              </w:rPr>
              <w:t>2</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BA03D" w14:textId="77777777" w:rsidR="00215703" w:rsidRPr="00707DF9" w:rsidRDefault="00215703" w:rsidP="00BF0896">
            <w:pPr>
              <w:rPr>
                <w:rFonts w:ascii="Times New Roman" w:eastAsia="Times New Roman" w:hAnsi="Times New Roman"/>
                <w:sz w:val="20"/>
                <w:szCs w:val="20"/>
              </w:rPr>
            </w:pPr>
            <w:r w:rsidRPr="00707DF9">
              <w:rPr>
                <w:rFonts w:ascii="Times New Roman" w:hAnsi="Times New Roman"/>
                <w:b/>
                <w:sz w:val="20"/>
                <w:szCs w:val="20"/>
              </w:rPr>
              <w:t>Тема недели: Комнатные растения. Цветы. Огород на окне.</w:t>
            </w:r>
          </w:p>
        </w:tc>
      </w:tr>
      <w:tr w:rsidR="00215703" w:rsidRPr="00707DF9" w14:paraId="5CF9E3A5" w14:textId="77777777" w:rsidTr="0021570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52A701" w14:textId="77777777" w:rsidR="00215703" w:rsidRPr="00707DF9" w:rsidRDefault="00215703"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DDB6E4" w14:textId="77777777" w:rsidR="00215703" w:rsidRPr="00707DF9" w:rsidRDefault="00215703"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E2764" w14:textId="77777777" w:rsidR="00215703" w:rsidRPr="00707DF9" w:rsidRDefault="00215703"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215703" w:rsidRPr="00707DF9" w14:paraId="55E3A8CA" w14:textId="77777777" w:rsidTr="0097145D">
        <w:trPr>
          <w:trHeight w:val="57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F133E"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66B23DB6" w14:textId="77777777" w:rsidR="00B81B49" w:rsidRPr="00707DF9" w:rsidRDefault="00215703" w:rsidP="00BF0896">
            <w:pPr>
              <w:rPr>
                <w:rFonts w:ascii="Times New Roman" w:hAnsi="Times New Roman"/>
                <w:sz w:val="20"/>
                <w:szCs w:val="20"/>
              </w:rPr>
            </w:pPr>
            <w:r w:rsidRPr="00707DF9">
              <w:rPr>
                <w:rFonts w:ascii="Times New Roman" w:hAnsi="Times New Roman"/>
                <w:sz w:val="20"/>
                <w:szCs w:val="20"/>
              </w:rPr>
              <w:t xml:space="preserve"> </w:t>
            </w:r>
            <w:r w:rsidR="00B81B49" w:rsidRPr="00707DF9">
              <w:rPr>
                <w:rFonts w:ascii="Times New Roman" w:hAnsi="Times New Roman"/>
                <w:b/>
                <w:sz w:val="20"/>
                <w:szCs w:val="20"/>
              </w:rPr>
              <w:t xml:space="preserve">Утренний круг. Развивающий диалог: </w:t>
            </w:r>
            <w:r w:rsidR="00B81B49"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EF669A0" w14:textId="6276E9E7" w:rsidR="00B81B49" w:rsidRPr="00707DF9" w:rsidRDefault="00B81B49" w:rsidP="00BF0896">
            <w:pPr>
              <w:pStyle w:val="a4"/>
              <w:shd w:val="clear" w:color="auto" w:fill="FFFFFF"/>
              <w:spacing w:before="0" w:beforeAutospacing="0" w:after="0" w:afterAutospacing="0"/>
              <w:rPr>
                <w:sz w:val="20"/>
                <w:szCs w:val="20"/>
              </w:rPr>
            </w:pPr>
            <w:r w:rsidRPr="00707DF9">
              <w:rPr>
                <w:sz w:val="20"/>
                <w:szCs w:val="20"/>
              </w:rPr>
              <w:t>Игровое упражнение «Угощение для гостей». Цель</w:t>
            </w:r>
            <w:r w:rsidR="006703F5" w:rsidRPr="00707DF9">
              <w:rPr>
                <w:sz w:val="20"/>
                <w:szCs w:val="20"/>
              </w:rPr>
              <w:t>: учить</w:t>
            </w:r>
            <w:r w:rsidRPr="00707DF9">
              <w:rPr>
                <w:sz w:val="20"/>
                <w:szCs w:val="20"/>
              </w:rPr>
              <w:t xml:space="preserve"> </w:t>
            </w:r>
            <w:r w:rsidR="006703F5" w:rsidRPr="00707DF9">
              <w:rPr>
                <w:sz w:val="20"/>
                <w:szCs w:val="20"/>
              </w:rPr>
              <w:t>находить сходство</w:t>
            </w:r>
            <w:r w:rsidRPr="00707DF9">
              <w:rPr>
                <w:sz w:val="20"/>
                <w:szCs w:val="20"/>
              </w:rPr>
              <w:t xml:space="preserve"> и различие между фруктами и овощами.</w:t>
            </w:r>
          </w:p>
          <w:p w14:paraId="2E3EF84B" w14:textId="77777777" w:rsidR="00215703" w:rsidRPr="00707DF9" w:rsidRDefault="00B81B49" w:rsidP="00BF0896">
            <w:pPr>
              <w:rPr>
                <w:rFonts w:ascii="Times New Roman" w:hAnsi="Times New Roman"/>
                <w:sz w:val="20"/>
                <w:szCs w:val="20"/>
              </w:rPr>
            </w:pPr>
            <w:r w:rsidRPr="00707DF9">
              <w:rPr>
                <w:rFonts w:ascii="Times New Roman" w:hAnsi="Times New Roman"/>
                <w:sz w:val="20"/>
                <w:szCs w:val="20"/>
              </w:rPr>
              <w:t>Утренняя гимнастика. № 14</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0C80E91" w14:textId="77777777" w:rsidR="00215703" w:rsidRPr="00707DF9" w:rsidRDefault="00215703"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p>
        </w:tc>
      </w:tr>
      <w:tr w:rsidR="00215703" w:rsidRPr="00707DF9" w14:paraId="4ED35D27" w14:textId="77777777" w:rsidTr="00B15F71">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F3E9A"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1BE5B" w14:textId="6B4A5BBA" w:rsidR="00215703" w:rsidRPr="00707DF9" w:rsidRDefault="00215703"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4150AB95" w14:textId="77777777" w:rsidR="00215703" w:rsidRPr="00707DF9" w:rsidRDefault="00215703" w:rsidP="00BF0896">
            <w:pPr>
              <w:ind w:left="-48" w:right="-882" w:firstLine="48"/>
              <w:rPr>
                <w:rFonts w:ascii="Times New Roman" w:eastAsia="Times New Roman" w:hAnsi="Times New Roman"/>
                <w:sz w:val="20"/>
                <w:szCs w:val="20"/>
              </w:rPr>
            </w:pPr>
          </w:p>
        </w:tc>
      </w:tr>
      <w:tr w:rsidR="00215703" w:rsidRPr="00707DF9" w14:paraId="40C33064" w14:textId="77777777" w:rsidTr="0021570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97BD5"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06BFB"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Наблюдение за одеждой прохожих. Цель: рассмотреть во что одеты люди, какую они выбирают верхнюю одежду, головные уборы, обувь; учить рассказывать о том, как одеты люди весной, почему выбирают те или иные предметы одежды.</w:t>
            </w:r>
          </w:p>
          <w:p w14:paraId="4D3B283E" w14:textId="0645CD1F"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Художественное слово: Стихотворение </w:t>
            </w:r>
            <w:r w:rsidR="006703F5" w:rsidRPr="00707DF9">
              <w:rPr>
                <w:rFonts w:ascii="Times New Roman" w:hAnsi="Times New Roman"/>
                <w:sz w:val="20"/>
                <w:szCs w:val="20"/>
              </w:rPr>
              <w:t>Ф. Льва</w:t>
            </w:r>
            <w:r w:rsidRPr="00707DF9">
              <w:rPr>
                <w:rFonts w:ascii="Times New Roman" w:hAnsi="Times New Roman"/>
                <w:sz w:val="20"/>
                <w:szCs w:val="20"/>
              </w:rPr>
              <w:t xml:space="preserve"> «Весна-красна»</w:t>
            </w:r>
            <w:r w:rsidR="006703F5" w:rsidRPr="00707DF9">
              <w:rPr>
                <w:rFonts w:ascii="Times New Roman" w:hAnsi="Times New Roman"/>
                <w:sz w:val="20"/>
                <w:szCs w:val="20"/>
              </w:rPr>
              <w:t>: на</w:t>
            </w:r>
            <w:r w:rsidRPr="00707DF9">
              <w:rPr>
                <w:rFonts w:ascii="Times New Roman" w:hAnsi="Times New Roman"/>
                <w:sz w:val="20"/>
                <w:szCs w:val="20"/>
              </w:rPr>
              <w:t xml:space="preserve"> дворе весна-красна! Чем весна-красна ясна? Солнцем жарким, светом ярким.</w:t>
            </w:r>
          </w:p>
          <w:p w14:paraId="7183A4DE" w14:textId="5BB21264" w:rsidR="00B81B49" w:rsidRPr="00707DF9" w:rsidRDefault="00B81B49" w:rsidP="00BF0896">
            <w:pPr>
              <w:rPr>
                <w:rFonts w:ascii="Times New Roman" w:hAnsi="Times New Roman"/>
                <w:sz w:val="20"/>
                <w:szCs w:val="20"/>
              </w:rPr>
            </w:pPr>
            <w:r w:rsidRPr="00707DF9">
              <w:rPr>
                <w:rFonts w:ascii="Times New Roman" w:hAnsi="Times New Roman"/>
                <w:sz w:val="20"/>
                <w:szCs w:val="20"/>
              </w:rPr>
              <w:t>П/</w:t>
            </w:r>
            <w:r w:rsidR="006703F5" w:rsidRPr="00707DF9">
              <w:rPr>
                <w:rFonts w:ascii="Times New Roman" w:hAnsi="Times New Roman"/>
                <w:sz w:val="20"/>
                <w:szCs w:val="20"/>
              </w:rPr>
              <w:t>И: «</w:t>
            </w:r>
            <w:r w:rsidRPr="00707DF9">
              <w:rPr>
                <w:rFonts w:ascii="Times New Roman" w:hAnsi="Times New Roman"/>
                <w:sz w:val="20"/>
                <w:szCs w:val="20"/>
              </w:rPr>
              <w:t>Мыши и кот» - приучать к соблюдению правил в игре.</w:t>
            </w:r>
          </w:p>
          <w:p w14:paraId="6258CA63" w14:textId="7CE56E1E" w:rsidR="00B81B49" w:rsidRPr="00707DF9" w:rsidRDefault="00B81B49" w:rsidP="00BF0896">
            <w:pPr>
              <w:rPr>
                <w:rFonts w:ascii="Times New Roman" w:hAnsi="Times New Roman"/>
                <w:sz w:val="20"/>
                <w:szCs w:val="20"/>
              </w:rPr>
            </w:pPr>
            <w:r w:rsidRPr="00707DF9">
              <w:rPr>
                <w:rFonts w:ascii="Times New Roman" w:hAnsi="Times New Roman"/>
                <w:sz w:val="20"/>
                <w:szCs w:val="20"/>
              </w:rPr>
              <w:t>П/</w:t>
            </w:r>
            <w:r w:rsidR="006703F5" w:rsidRPr="00707DF9">
              <w:rPr>
                <w:rFonts w:ascii="Times New Roman" w:hAnsi="Times New Roman"/>
                <w:sz w:val="20"/>
                <w:szCs w:val="20"/>
              </w:rPr>
              <w:t>И: «</w:t>
            </w:r>
            <w:r w:rsidRPr="00707DF9">
              <w:rPr>
                <w:rFonts w:ascii="Times New Roman" w:hAnsi="Times New Roman"/>
                <w:sz w:val="20"/>
                <w:szCs w:val="20"/>
              </w:rPr>
              <w:t>Живой лабиринт» - учить образовывать двойные ряды, делать широкий круг;</w:t>
            </w:r>
          </w:p>
          <w:p w14:paraId="03592DFB"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Индивидуальная работа.  «Кто бросит дальше снежок?» - учить правилам очередности в игре, требующим одинако­вых действий с одним общим предметом.</w:t>
            </w:r>
          </w:p>
          <w:p w14:paraId="0F45ACE2" w14:textId="77777777" w:rsidR="00215703" w:rsidRPr="00707DF9" w:rsidRDefault="00B81B49" w:rsidP="00BF0896">
            <w:pPr>
              <w:rPr>
                <w:rFonts w:ascii="Times New Roman" w:hAnsi="Times New Roman"/>
                <w:sz w:val="20"/>
                <w:szCs w:val="20"/>
              </w:rPr>
            </w:pPr>
            <w:r w:rsidRPr="00707DF9">
              <w:rPr>
                <w:rFonts w:ascii="Times New Roman" w:hAnsi="Times New Roman"/>
                <w:sz w:val="20"/>
                <w:szCs w:val="20"/>
              </w:rPr>
              <w:t>Трудовая деятельность: лепка различных форм из снега - продолжать учить правильно носить снег для постройки, помогать товарищам в выполнении трудовых действий.</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7F062480"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29B350DE"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5F320C9E"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1E1AFD8A"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0C7D5F71" w14:textId="77777777" w:rsidR="00215703" w:rsidRPr="00707DF9" w:rsidRDefault="00215703"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215703" w:rsidRPr="00707DF9" w14:paraId="2FCCDCA4" w14:textId="77777777" w:rsidTr="0021570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44AF7"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5A5CA904" w14:textId="0B3DD39D" w:rsidR="00215703" w:rsidRPr="00707DF9" w:rsidRDefault="00B81B49" w:rsidP="00BF0896">
            <w:pPr>
              <w:rPr>
                <w:rFonts w:ascii="Times New Roman" w:hAnsi="Times New Roman"/>
                <w:sz w:val="20"/>
                <w:szCs w:val="20"/>
              </w:rPr>
            </w:pPr>
            <w:r w:rsidRPr="00707DF9">
              <w:rPr>
                <w:rFonts w:ascii="Times New Roman" w:hAnsi="Times New Roman"/>
                <w:sz w:val="20"/>
                <w:szCs w:val="20"/>
              </w:rPr>
              <w:t>Отгадывание загадок по теме недели. Цель</w:t>
            </w:r>
            <w:r w:rsidR="006703F5" w:rsidRPr="00707DF9">
              <w:rPr>
                <w:rFonts w:ascii="Times New Roman" w:hAnsi="Times New Roman"/>
                <w:sz w:val="20"/>
                <w:szCs w:val="20"/>
              </w:rPr>
              <w:t>: упражнять</w:t>
            </w:r>
            <w:r w:rsidRPr="00707DF9">
              <w:rPr>
                <w:rFonts w:ascii="Times New Roman" w:hAnsi="Times New Roman"/>
                <w:sz w:val="20"/>
                <w:szCs w:val="20"/>
              </w:rPr>
              <w:t xml:space="preserve"> в правильном употреблении многозначных слов, способствовать усвоению их значений.</w:t>
            </w:r>
          </w:p>
        </w:tc>
      </w:tr>
      <w:tr w:rsidR="00215703" w:rsidRPr="00707DF9" w14:paraId="28C87450" w14:textId="77777777" w:rsidTr="0021570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3F6A"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2BC6B" w14:textId="3CE3D403" w:rsidR="00B81B49" w:rsidRPr="00707DF9" w:rsidRDefault="00215703" w:rsidP="00BF0896">
            <w:pPr>
              <w:rPr>
                <w:rFonts w:ascii="Times New Roman" w:hAnsi="Times New Roman"/>
                <w:sz w:val="20"/>
                <w:szCs w:val="20"/>
              </w:rPr>
            </w:pPr>
            <w:r w:rsidRPr="00707DF9">
              <w:rPr>
                <w:rFonts w:ascii="Times New Roman" w:hAnsi="Times New Roman"/>
                <w:sz w:val="20"/>
                <w:szCs w:val="20"/>
              </w:rPr>
              <w:t xml:space="preserve"> </w:t>
            </w:r>
            <w:r w:rsidR="00B81B49" w:rsidRPr="00707DF9">
              <w:rPr>
                <w:rFonts w:ascii="Times New Roman" w:hAnsi="Times New Roman"/>
                <w:sz w:val="20"/>
                <w:szCs w:val="20"/>
              </w:rPr>
              <w:t xml:space="preserve">Постепенный подъем, закаливающие процедуры, </w:t>
            </w:r>
            <w:r w:rsidR="006703F5" w:rsidRPr="00707DF9">
              <w:rPr>
                <w:rFonts w:ascii="Times New Roman" w:hAnsi="Times New Roman"/>
                <w:sz w:val="20"/>
                <w:szCs w:val="20"/>
              </w:rPr>
              <w:t>Микрогимнастика</w:t>
            </w:r>
            <w:r w:rsidR="00B81B49" w:rsidRPr="00707DF9">
              <w:rPr>
                <w:rFonts w:ascii="Times New Roman" w:hAnsi="Times New Roman"/>
                <w:sz w:val="20"/>
                <w:szCs w:val="20"/>
              </w:rPr>
              <w:t xml:space="preserve"> № 14</w:t>
            </w:r>
          </w:p>
          <w:p w14:paraId="574338D3"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Упражнение «Мойдодыр». Цель: совершенствовать умение правильно умываться, делать это по мере необходимости.</w:t>
            </w:r>
          </w:p>
          <w:p w14:paraId="48E7DC7B" w14:textId="174AE548" w:rsidR="00B81B49" w:rsidRPr="00707DF9" w:rsidRDefault="00B81B49" w:rsidP="00BF0896">
            <w:pPr>
              <w:rPr>
                <w:rFonts w:ascii="Times New Roman" w:hAnsi="Times New Roman"/>
                <w:sz w:val="20"/>
                <w:szCs w:val="20"/>
              </w:rPr>
            </w:pPr>
            <w:r w:rsidRPr="00707DF9">
              <w:rPr>
                <w:rFonts w:ascii="Times New Roman" w:hAnsi="Times New Roman"/>
                <w:sz w:val="20"/>
                <w:szCs w:val="20"/>
              </w:rPr>
              <w:t>Творческая мастерская</w:t>
            </w:r>
            <w:r w:rsidR="006703F5" w:rsidRPr="00707DF9">
              <w:rPr>
                <w:rFonts w:ascii="Times New Roman" w:hAnsi="Times New Roman"/>
                <w:sz w:val="20"/>
                <w:szCs w:val="20"/>
              </w:rPr>
              <w:t>: закрепить</w:t>
            </w:r>
            <w:r w:rsidRPr="00707DF9">
              <w:rPr>
                <w:rFonts w:ascii="Times New Roman" w:hAnsi="Times New Roman"/>
                <w:sz w:val="20"/>
                <w:szCs w:val="20"/>
              </w:rPr>
              <w:t xml:space="preserve"> с детьми рисование завитков хохломской росписи, приобщая к росписи родного города, развивая мелкую моторику, внимание, умение располагать и ориентироваться на листе.</w:t>
            </w:r>
          </w:p>
          <w:p w14:paraId="02022EC2" w14:textId="77777777" w:rsidR="00215703" w:rsidRPr="00707DF9" w:rsidRDefault="00B81B49" w:rsidP="00BF0896">
            <w:pPr>
              <w:rPr>
                <w:rFonts w:ascii="Times New Roman" w:hAnsi="Times New Roman"/>
                <w:sz w:val="20"/>
                <w:szCs w:val="20"/>
              </w:rPr>
            </w:pPr>
            <w:r w:rsidRPr="00707DF9">
              <w:rPr>
                <w:rFonts w:ascii="Times New Roman" w:hAnsi="Times New Roman"/>
                <w:sz w:val="20"/>
                <w:szCs w:val="20"/>
              </w:rPr>
              <w:t>Индивидуальная работа: по сенсорному развитию. Цель: совершенствовать умения выделять в процессе восприятия несколько качеств предметов – форма, величина, цвет (дид.игра «Какой предмет»).</w:t>
            </w:r>
          </w:p>
        </w:tc>
      </w:tr>
      <w:tr w:rsidR="00215703" w:rsidRPr="00707DF9" w14:paraId="08BBD9B3" w14:textId="77777777" w:rsidTr="00215703">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22DE82" w14:textId="77777777" w:rsidR="00215703" w:rsidRPr="00707DF9" w:rsidRDefault="00215703"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EE99C" w14:textId="60CC5AFE" w:rsidR="00B81B49" w:rsidRPr="00707DF9" w:rsidRDefault="00B81B49" w:rsidP="00BF0896">
            <w:pPr>
              <w:rPr>
                <w:rFonts w:ascii="Times New Roman" w:hAnsi="Times New Roman"/>
                <w:sz w:val="20"/>
                <w:szCs w:val="20"/>
              </w:rPr>
            </w:pPr>
            <w:r w:rsidRPr="00707DF9">
              <w:rPr>
                <w:rFonts w:ascii="Times New Roman" w:hAnsi="Times New Roman"/>
                <w:b/>
                <w:bCs/>
                <w:sz w:val="20"/>
                <w:szCs w:val="20"/>
              </w:rPr>
              <w:t xml:space="preserve">Вечерний </w:t>
            </w:r>
            <w:r w:rsidR="006703F5" w:rsidRPr="00707DF9">
              <w:rPr>
                <w:rFonts w:ascii="Times New Roman" w:hAnsi="Times New Roman"/>
                <w:b/>
                <w:bCs/>
                <w:sz w:val="20"/>
                <w:szCs w:val="20"/>
              </w:rPr>
              <w:t>круг. Рефлексия</w:t>
            </w:r>
            <w:r w:rsidRPr="00707DF9">
              <w:rPr>
                <w:rFonts w:ascii="Times New Roman" w:hAnsi="Times New Roman"/>
                <w:b/>
                <w:bCs/>
                <w:sz w:val="20"/>
                <w:szCs w:val="20"/>
              </w:rPr>
              <w:t>: вспомнить с детьми прошедший день, интересные события, обсуждение проблемных ситуаций.</w:t>
            </w:r>
          </w:p>
          <w:p w14:paraId="1014CAFC" w14:textId="63690D63" w:rsidR="00215703" w:rsidRPr="00707DF9" w:rsidRDefault="00B81B49" w:rsidP="00BF0896">
            <w:pPr>
              <w:ind w:left="-45" w:right="-885" w:firstLine="45"/>
              <w:rPr>
                <w:rFonts w:ascii="Times New Roman" w:hAnsi="Times New Roman"/>
                <w:sz w:val="20"/>
                <w:szCs w:val="20"/>
              </w:rPr>
            </w:pPr>
            <w:r w:rsidRPr="00707DF9">
              <w:rPr>
                <w:rFonts w:ascii="Times New Roman" w:hAnsi="Times New Roman"/>
                <w:color w:val="000000"/>
                <w:sz w:val="20"/>
                <w:szCs w:val="20"/>
              </w:rPr>
              <w:t>Презентация «Этапы роста и развития растения». Цель</w:t>
            </w:r>
            <w:r w:rsidR="006703F5" w:rsidRPr="00707DF9">
              <w:rPr>
                <w:rFonts w:ascii="Times New Roman" w:hAnsi="Times New Roman"/>
                <w:color w:val="000000"/>
                <w:sz w:val="20"/>
                <w:szCs w:val="20"/>
              </w:rPr>
              <w:t>: рассказать</w:t>
            </w:r>
            <w:r w:rsidRPr="00707DF9">
              <w:rPr>
                <w:rFonts w:ascii="Times New Roman" w:hAnsi="Times New Roman"/>
                <w:color w:val="000000"/>
                <w:sz w:val="20"/>
                <w:szCs w:val="20"/>
              </w:rPr>
              <w:t xml:space="preserve"> и показать детям как идёт этап роста и развития растения на окне, дать знания о факторах влияния на быстрый </w:t>
            </w:r>
            <w:r w:rsidR="006703F5" w:rsidRPr="00707DF9">
              <w:rPr>
                <w:rFonts w:ascii="Times New Roman" w:hAnsi="Times New Roman"/>
                <w:color w:val="000000"/>
                <w:sz w:val="20"/>
                <w:szCs w:val="20"/>
              </w:rPr>
              <w:t>рост. (</w:t>
            </w:r>
            <w:r w:rsidRPr="00707DF9">
              <w:rPr>
                <w:rFonts w:ascii="Times New Roman" w:hAnsi="Times New Roman"/>
                <w:color w:val="000000"/>
                <w:sz w:val="20"/>
                <w:szCs w:val="20"/>
              </w:rPr>
              <w:t>используются демонстрационный материал).</w:t>
            </w:r>
          </w:p>
        </w:tc>
      </w:tr>
      <w:tr w:rsidR="00215703" w:rsidRPr="00707DF9" w14:paraId="19835E5C" w14:textId="77777777" w:rsidTr="00215703">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B6BB0" w14:textId="77777777" w:rsidR="00215703" w:rsidRPr="00707DF9" w:rsidRDefault="00215703"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A7F199A"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Наблюдение за капелью. Цель – закреплять знания об изменениях воды в зависимости от температуры; обучать исследовательским действиям.</w:t>
            </w:r>
          </w:p>
          <w:p w14:paraId="0905FA8C"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Художественное слово:</w:t>
            </w:r>
          </w:p>
          <w:p w14:paraId="456978EB"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На солнышках согрелась ель, </w:t>
            </w:r>
          </w:p>
          <w:p w14:paraId="7A50A1B7"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В лесу апрель, звенит капель.</w:t>
            </w:r>
          </w:p>
          <w:p w14:paraId="0258DB3A"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Подтаяла сосна. В лесу у нас весна.</w:t>
            </w:r>
          </w:p>
          <w:p w14:paraId="25DEE95C" w14:textId="50616590" w:rsidR="00B81B49" w:rsidRPr="00707DF9" w:rsidRDefault="00B81B49" w:rsidP="00BF0896">
            <w:pPr>
              <w:rPr>
                <w:rFonts w:ascii="Times New Roman" w:hAnsi="Times New Roman"/>
                <w:sz w:val="20"/>
                <w:szCs w:val="20"/>
              </w:rPr>
            </w:pPr>
            <w:r w:rsidRPr="00707DF9">
              <w:rPr>
                <w:rFonts w:ascii="Times New Roman" w:hAnsi="Times New Roman"/>
                <w:sz w:val="20"/>
                <w:szCs w:val="20"/>
              </w:rPr>
              <w:t>П/</w:t>
            </w:r>
            <w:r w:rsidR="006703F5" w:rsidRPr="00707DF9">
              <w:rPr>
                <w:rFonts w:ascii="Times New Roman" w:hAnsi="Times New Roman"/>
                <w:sz w:val="20"/>
                <w:szCs w:val="20"/>
              </w:rPr>
              <w:t>И: «</w:t>
            </w:r>
            <w:r w:rsidRPr="00707DF9">
              <w:rPr>
                <w:rFonts w:ascii="Times New Roman" w:hAnsi="Times New Roman"/>
                <w:sz w:val="20"/>
                <w:szCs w:val="20"/>
              </w:rPr>
              <w:t>Хитрая лиса», «Раз, два, три - беги» - упражнять в беге врассыпную; развивать ловкость, быстроту.</w:t>
            </w:r>
          </w:p>
          <w:p w14:paraId="73AB251E" w14:textId="39617D25" w:rsidR="00B81B49" w:rsidRPr="00707DF9" w:rsidRDefault="00B81B49" w:rsidP="00BF0896">
            <w:pPr>
              <w:rPr>
                <w:rFonts w:ascii="Times New Roman" w:hAnsi="Times New Roman"/>
                <w:sz w:val="20"/>
                <w:szCs w:val="20"/>
              </w:rPr>
            </w:pPr>
            <w:r w:rsidRPr="00707DF9">
              <w:rPr>
                <w:rFonts w:ascii="Times New Roman" w:hAnsi="Times New Roman"/>
                <w:sz w:val="20"/>
                <w:szCs w:val="20"/>
              </w:rPr>
              <w:t>П/</w:t>
            </w:r>
            <w:r w:rsidR="006703F5" w:rsidRPr="00707DF9">
              <w:rPr>
                <w:rFonts w:ascii="Times New Roman" w:hAnsi="Times New Roman"/>
                <w:sz w:val="20"/>
                <w:szCs w:val="20"/>
              </w:rPr>
              <w:t>И: «</w:t>
            </w:r>
            <w:r w:rsidRPr="00707DF9">
              <w:rPr>
                <w:rFonts w:ascii="Times New Roman" w:hAnsi="Times New Roman"/>
                <w:sz w:val="20"/>
                <w:szCs w:val="20"/>
              </w:rPr>
              <w:t>Хитрая лиса», «Раз, два, три - беги» - упражнять в беге врассыпную; развивать ловкость, быстроту.</w:t>
            </w:r>
          </w:p>
          <w:p w14:paraId="07BBF7AC"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Индивидуальная работа: Развитие движений - упражнять в подскоках на месте с поворотами на­право, налево, вокруг себя.</w:t>
            </w:r>
          </w:p>
          <w:p w14:paraId="51193A0E" w14:textId="77777777" w:rsidR="00215703" w:rsidRPr="00707DF9" w:rsidRDefault="00B81B49" w:rsidP="00BF0896">
            <w:pPr>
              <w:rPr>
                <w:rFonts w:ascii="Times New Roman" w:hAnsi="Times New Roman"/>
                <w:sz w:val="20"/>
                <w:szCs w:val="20"/>
              </w:rPr>
            </w:pPr>
            <w:r w:rsidRPr="00707DF9">
              <w:rPr>
                <w:rFonts w:ascii="Times New Roman" w:hAnsi="Times New Roman"/>
                <w:sz w:val="20"/>
                <w:szCs w:val="20"/>
              </w:rPr>
              <w:t>Трудовая деятельность: Расчистка участка от снега. Цель: приучать к чистоте и порядку на участке;</w:t>
            </w:r>
          </w:p>
        </w:tc>
        <w:tc>
          <w:tcPr>
            <w:tcW w:w="1842" w:type="dxa"/>
            <w:tcBorders>
              <w:top w:val="single" w:sz="2" w:space="0" w:color="auto"/>
              <w:left w:val="single" w:sz="4" w:space="0" w:color="auto"/>
              <w:bottom w:val="single" w:sz="2" w:space="0" w:color="auto"/>
              <w:right w:val="single" w:sz="4" w:space="0" w:color="000000" w:themeColor="text1"/>
            </w:tcBorders>
          </w:tcPr>
          <w:p w14:paraId="4FD50A3F" w14:textId="77777777" w:rsidR="00215703" w:rsidRPr="00707DF9" w:rsidRDefault="00215703" w:rsidP="00BF0896">
            <w:pPr>
              <w:ind w:left="-45" w:right="-885" w:firstLine="45"/>
              <w:rPr>
                <w:rFonts w:ascii="Times New Roman" w:hAnsi="Times New Roman"/>
                <w:sz w:val="20"/>
                <w:szCs w:val="20"/>
              </w:rPr>
            </w:pPr>
          </w:p>
          <w:p w14:paraId="3AF6E097"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2C12C232"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66B0BAA0"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24F46A63" w14:textId="77777777" w:rsidR="00215703" w:rsidRPr="00707DF9" w:rsidRDefault="00215703"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4FA21EC5" w14:textId="77777777" w:rsidR="00215703" w:rsidRPr="00707DF9" w:rsidRDefault="00215703"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215703" w:rsidRPr="00707DF9" w14:paraId="05A4F67C" w14:textId="77777777" w:rsidTr="0021570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7AD63" w14:textId="77777777" w:rsidR="00215703" w:rsidRPr="00707DF9" w:rsidRDefault="00215703"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39120" w14:textId="77777777" w:rsidR="00215703"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lang w:eastAsia="ru-RU"/>
              </w:rPr>
              <w:t>Индивидуальные консультации по запросам родителей.</w:t>
            </w:r>
          </w:p>
          <w:p w14:paraId="42F32A27" w14:textId="77777777" w:rsidR="00215703" w:rsidRPr="00707DF9" w:rsidRDefault="00215703" w:rsidP="00BF0896">
            <w:pPr>
              <w:ind w:left="-48" w:right="34" w:firstLine="48"/>
              <w:rPr>
                <w:rFonts w:ascii="Times New Roman" w:eastAsia="Times New Roman" w:hAnsi="Times New Roman"/>
                <w:sz w:val="20"/>
                <w:szCs w:val="20"/>
              </w:rPr>
            </w:pPr>
          </w:p>
        </w:tc>
      </w:tr>
    </w:tbl>
    <w:p w14:paraId="24909E22" w14:textId="77777777" w:rsidR="00215703" w:rsidRPr="00707DF9" w:rsidRDefault="00215703"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81B49" w:rsidRPr="00707DF9" w14:paraId="26281582" w14:textId="77777777" w:rsidTr="00B81B4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F42D6" w14:textId="30C4D78E" w:rsidR="00B81B49" w:rsidRPr="00707DF9" w:rsidRDefault="00B81B49" w:rsidP="00BF0896">
            <w:pPr>
              <w:rPr>
                <w:rFonts w:ascii="Times New Roman" w:eastAsia="Times New Roman" w:hAnsi="Times New Roman"/>
                <w:sz w:val="20"/>
                <w:szCs w:val="20"/>
              </w:rPr>
            </w:pPr>
            <w:r w:rsidRPr="00707DF9">
              <w:rPr>
                <w:rFonts w:ascii="Times New Roman" w:eastAsia="Times New Roman" w:hAnsi="Times New Roman"/>
                <w:sz w:val="20"/>
                <w:szCs w:val="20"/>
              </w:rPr>
              <w:t>2</w:t>
            </w:r>
            <w:r w:rsidR="008A02FF" w:rsidRPr="00707DF9">
              <w:rPr>
                <w:rFonts w:ascii="Times New Roman" w:eastAsia="Times New Roman" w:hAnsi="Times New Roman"/>
                <w:sz w:val="20"/>
                <w:szCs w:val="20"/>
              </w:rPr>
              <w:t>5</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3E654" w14:textId="5F93ABD1" w:rsidR="00B81B49" w:rsidRPr="00707DF9" w:rsidRDefault="00B81B49" w:rsidP="00BF0896">
            <w:pPr>
              <w:rPr>
                <w:rFonts w:ascii="Times New Roman" w:eastAsia="Times New Roman" w:hAnsi="Times New Roman"/>
                <w:sz w:val="20"/>
                <w:szCs w:val="20"/>
              </w:rPr>
            </w:pPr>
            <w:r w:rsidRPr="00707DF9">
              <w:rPr>
                <w:rFonts w:ascii="Times New Roman" w:eastAsia="Times New Roman" w:hAnsi="Times New Roman"/>
                <w:b/>
                <w:sz w:val="20"/>
                <w:szCs w:val="20"/>
              </w:rPr>
              <w:t xml:space="preserve">Тема недели: </w:t>
            </w:r>
            <w:r w:rsidRPr="00707DF9">
              <w:rPr>
                <w:rFonts w:ascii="Times New Roman" w:hAnsi="Times New Roman"/>
                <w:b/>
                <w:sz w:val="20"/>
                <w:szCs w:val="20"/>
              </w:rPr>
              <w:t>Театр. Библиотека. Международный день театра. День детской книги.</w:t>
            </w:r>
            <w:r w:rsidRPr="00707DF9">
              <w:rPr>
                <w:rFonts w:ascii="Times New Roman" w:hAnsi="Times New Roman"/>
                <w:sz w:val="20"/>
                <w:szCs w:val="20"/>
              </w:rPr>
              <w:t xml:space="preserve"> </w:t>
            </w:r>
          </w:p>
        </w:tc>
      </w:tr>
      <w:tr w:rsidR="00B81B49" w:rsidRPr="00707DF9" w14:paraId="5F5B48D3" w14:textId="77777777" w:rsidTr="00B81B4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DF2C4"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74189" w14:textId="77777777" w:rsidR="00B81B49" w:rsidRPr="00707DF9" w:rsidRDefault="00B81B49"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A1A2F" w14:textId="77777777" w:rsidR="00B81B49" w:rsidRPr="00707DF9" w:rsidRDefault="00B81B49"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B81B49" w:rsidRPr="00707DF9" w14:paraId="20F31B99" w14:textId="77777777" w:rsidTr="0097145D">
        <w:trPr>
          <w:trHeight w:val="126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5B8FE"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1296C929"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w:t>
            </w: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DAFD80D" w14:textId="75E8EE34"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Рассматривание иллюстраций «Творческие профессии» Цель: расширить представления детей </w:t>
            </w:r>
            <w:r w:rsidR="006703F5" w:rsidRPr="00707DF9">
              <w:rPr>
                <w:rFonts w:ascii="Times New Roman" w:hAnsi="Times New Roman"/>
                <w:sz w:val="20"/>
                <w:szCs w:val="20"/>
              </w:rPr>
              <w:t>о профессиях</w:t>
            </w:r>
            <w:r w:rsidRPr="00707DF9">
              <w:rPr>
                <w:rFonts w:ascii="Times New Roman" w:hAnsi="Times New Roman"/>
                <w:sz w:val="20"/>
                <w:szCs w:val="20"/>
              </w:rPr>
              <w:t xml:space="preserve"> работников театра, библиотек. </w:t>
            </w:r>
          </w:p>
          <w:p w14:paraId="1E00405E"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Д/И «Собери сказку» Закреплять знания о содержании сказки «Заюшкина избушка»</w:t>
            </w:r>
          </w:p>
          <w:p w14:paraId="0AB2213B" w14:textId="25420881"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Беседа с детьми на </w:t>
            </w:r>
            <w:r w:rsidR="006703F5" w:rsidRPr="00707DF9">
              <w:rPr>
                <w:rFonts w:ascii="Times New Roman" w:hAnsi="Times New Roman"/>
                <w:sz w:val="20"/>
                <w:szCs w:val="20"/>
              </w:rPr>
              <w:t>тему «</w:t>
            </w:r>
            <w:r w:rsidRPr="00707DF9">
              <w:rPr>
                <w:rFonts w:ascii="Times New Roman" w:hAnsi="Times New Roman"/>
                <w:sz w:val="20"/>
                <w:szCs w:val="20"/>
              </w:rPr>
              <w:t xml:space="preserve">Моя любимая книга" </w:t>
            </w:r>
          </w:p>
          <w:p w14:paraId="6EB1880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Утренняя гимнастика. Комплекс № 15</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5459ED1" w14:textId="77777777" w:rsidR="00EE4708" w:rsidRDefault="00B81B49" w:rsidP="00BF0896">
            <w:pPr>
              <w:rPr>
                <w:rFonts w:ascii="Times New Roman" w:hAnsi="Times New Roman"/>
                <w:sz w:val="20"/>
                <w:szCs w:val="20"/>
              </w:rPr>
            </w:pPr>
            <w:r w:rsidRPr="00707DF9">
              <w:rPr>
                <w:rFonts w:ascii="Times New Roman" w:hAnsi="Times New Roman"/>
                <w:sz w:val="20"/>
                <w:szCs w:val="20"/>
              </w:rPr>
              <w:t>Материалы к организации УК:</w:t>
            </w:r>
          </w:p>
          <w:p w14:paraId="3037F63F" w14:textId="77777777" w:rsidR="00EE4708" w:rsidRPr="00EE4708" w:rsidRDefault="00B81B49" w:rsidP="00EE4708">
            <w:pPr>
              <w:rPr>
                <w:rFonts w:ascii="Times New Roman" w:hAnsi="Times New Roman"/>
                <w:sz w:val="20"/>
                <w:szCs w:val="20"/>
              </w:rPr>
            </w:pPr>
            <w:r w:rsidRPr="00707DF9">
              <w:rPr>
                <w:rFonts w:ascii="Times New Roman" w:hAnsi="Times New Roman"/>
                <w:sz w:val="20"/>
                <w:szCs w:val="20"/>
              </w:rPr>
              <w:br/>
            </w:r>
            <w:r w:rsidR="00EE4708" w:rsidRPr="00EE4708">
              <w:rPr>
                <w:rFonts w:ascii="Times New Roman" w:hAnsi="Times New Roman"/>
                <w:sz w:val="20"/>
                <w:szCs w:val="20"/>
              </w:rPr>
              <w:t xml:space="preserve">Внесение иллюстраций , игрового оборудования по теме недели </w:t>
            </w:r>
          </w:p>
          <w:p w14:paraId="6DEEA6ED"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Цель: вызвать интерес к рассматриванию иллюстраций.</w:t>
            </w:r>
          </w:p>
          <w:p w14:paraId="7786BC58" w14:textId="77777777" w:rsidR="00EE4708" w:rsidRPr="00EE4708" w:rsidRDefault="00EE4708" w:rsidP="00EE4708">
            <w:pPr>
              <w:rPr>
                <w:rFonts w:ascii="Times New Roman" w:hAnsi="Times New Roman"/>
                <w:sz w:val="20"/>
                <w:szCs w:val="20"/>
              </w:rPr>
            </w:pPr>
            <w:r w:rsidRPr="00EE4708">
              <w:rPr>
                <w:rFonts w:ascii="Times New Roman" w:hAnsi="Times New Roman"/>
                <w:sz w:val="20"/>
                <w:szCs w:val="20"/>
              </w:rPr>
              <w:t>Отметить в календаре: число, день недели, состояние погоды.</w:t>
            </w:r>
          </w:p>
          <w:p w14:paraId="2BBD870F" w14:textId="79EC1615" w:rsidR="00B81B49" w:rsidRPr="00707DF9" w:rsidRDefault="00EE4708" w:rsidP="00EE4708">
            <w:pPr>
              <w:rPr>
                <w:rFonts w:ascii="Times New Roman" w:eastAsia="Times New Roman" w:hAnsi="Times New Roman"/>
                <w:sz w:val="20"/>
                <w:szCs w:val="20"/>
              </w:rPr>
            </w:pPr>
            <w:r w:rsidRPr="00EE4708">
              <w:rPr>
                <w:rFonts w:ascii="Times New Roman" w:hAnsi="Times New Roman"/>
                <w:sz w:val="20"/>
                <w:szCs w:val="20"/>
              </w:rPr>
              <w:t>Цель: развивать наблюдательность</w:t>
            </w:r>
          </w:p>
        </w:tc>
      </w:tr>
      <w:tr w:rsidR="00B81B49" w:rsidRPr="00707DF9" w14:paraId="12006224" w14:textId="77777777" w:rsidTr="00B81B4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68B8F"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4B1A9" w14:textId="5F05F0B8" w:rsidR="00E66C19" w:rsidRPr="00707DF9" w:rsidRDefault="00E66C19" w:rsidP="00E66C19">
            <w:pPr>
              <w:rPr>
                <w:rFonts w:ascii="Times New Roman" w:eastAsia="Times New Roman" w:hAnsi="Times New Roman"/>
                <w:b/>
                <w:sz w:val="20"/>
                <w:szCs w:val="20"/>
              </w:rPr>
            </w:pPr>
          </w:p>
          <w:p w14:paraId="1310945E" w14:textId="1EADDD8B" w:rsidR="00B81B49" w:rsidRPr="00707DF9" w:rsidRDefault="00B81B49"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E18A1B4" w14:textId="77777777" w:rsidR="00B81B49" w:rsidRPr="00707DF9" w:rsidRDefault="00B81B49" w:rsidP="00BF0896">
            <w:pPr>
              <w:ind w:left="-48" w:right="-882" w:firstLine="48"/>
              <w:rPr>
                <w:rFonts w:ascii="Times New Roman" w:eastAsia="Times New Roman" w:hAnsi="Times New Roman"/>
                <w:sz w:val="20"/>
                <w:szCs w:val="20"/>
              </w:rPr>
            </w:pPr>
          </w:p>
        </w:tc>
      </w:tr>
      <w:tr w:rsidR="00B81B49" w:rsidRPr="00707DF9" w14:paraId="6497B6F9" w14:textId="77777777" w:rsidTr="00B81B4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1BA59"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6B5C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Наблюдение: направление ветра.</w:t>
            </w:r>
          </w:p>
          <w:p w14:paraId="444998FF" w14:textId="2FD82957"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обратить</w:t>
            </w:r>
            <w:r w:rsidRPr="00707DF9">
              <w:rPr>
                <w:rFonts w:ascii="Times New Roman" w:hAnsi="Times New Roman"/>
                <w:sz w:val="20"/>
                <w:szCs w:val="20"/>
              </w:rPr>
              <w:t xml:space="preserve"> внимание детей на плывущие по небу об</w:t>
            </w:r>
            <w:r w:rsidRPr="00707DF9">
              <w:rPr>
                <w:rFonts w:ascii="Times New Roman" w:hAnsi="Times New Roman"/>
                <w:sz w:val="20"/>
                <w:szCs w:val="20"/>
              </w:rPr>
              <w:softHyphen/>
              <w:t>лака, на раскачивающиеся деревья. Попробовать опреде</w:t>
            </w:r>
            <w:r w:rsidRPr="00707DF9">
              <w:rPr>
                <w:rFonts w:ascii="Times New Roman" w:hAnsi="Times New Roman"/>
                <w:sz w:val="20"/>
                <w:szCs w:val="20"/>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567F3D76" w14:textId="05A2783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Трудовая деятельность: собрать </w:t>
            </w:r>
            <w:r w:rsidR="006703F5" w:rsidRPr="00707DF9">
              <w:rPr>
                <w:rFonts w:ascii="Times New Roman" w:hAnsi="Times New Roman"/>
                <w:sz w:val="20"/>
                <w:szCs w:val="20"/>
              </w:rPr>
              <w:t>веточки, мусор</w:t>
            </w:r>
            <w:r w:rsidRPr="00707DF9">
              <w:rPr>
                <w:rFonts w:ascii="Times New Roman" w:hAnsi="Times New Roman"/>
                <w:sz w:val="20"/>
                <w:szCs w:val="20"/>
              </w:rPr>
              <w:t xml:space="preserve"> на участке.</w:t>
            </w:r>
          </w:p>
          <w:p w14:paraId="6A65B500"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Подвижная игра «Воробушки и кот».</w:t>
            </w:r>
          </w:p>
          <w:p w14:paraId="5ADDB8BC" w14:textId="75829558"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упражнять</w:t>
            </w:r>
            <w:r w:rsidRPr="00707DF9">
              <w:rPr>
                <w:rFonts w:ascii="Times New Roman" w:hAnsi="Times New Roman"/>
                <w:sz w:val="20"/>
                <w:szCs w:val="20"/>
              </w:rPr>
              <w:t xml:space="preserve"> детей в беге, учить передвигаться в медленном темпе, неслышно, на носочках. Способствовать развитию функциональных возможностей детского организма.</w:t>
            </w:r>
          </w:p>
          <w:p w14:paraId="0704E82E"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 /и. «Беги к тому, что назову»</w:t>
            </w:r>
          </w:p>
          <w:p w14:paraId="624BE50E"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Цель. Упражнять в беге, развивать ориентировку в пространстве, внимание, не наталкиваться друг на друга. </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149F3AB5"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3B9BE574"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66BE79B7"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345054DF"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08D4BE5D" w14:textId="77777777" w:rsidR="00B81B49" w:rsidRPr="00707DF9" w:rsidRDefault="00B81B49"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B81B49" w:rsidRPr="00707DF9" w14:paraId="4B263704" w14:textId="77777777" w:rsidTr="00B81B4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34959"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5319B79" w14:textId="19FF6A22" w:rsidR="00B81B49" w:rsidRPr="00707DF9" w:rsidRDefault="00B81B49" w:rsidP="00BF0896">
            <w:pPr>
              <w:pStyle w:val="a3"/>
              <w:ind w:left="0" w:right="34"/>
              <w:rPr>
                <w:rFonts w:ascii="Times New Roman" w:hAnsi="Times New Roman"/>
                <w:sz w:val="20"/>
                <w:szCs w:val="20"/>
              </w:rPr>
            </w:pPr>
            <w:r w:rsidRPr="00707DF9">
              <w:rPr>
                <w:rFonts w:ascii="Times New Roman" w:hAnsi="Times New Roman"/>
                <w:sz w:val="20"/>
                <w:szCs w:val="20"/>
              </w:rPr>
              <w:t xml:space="preserve">Выставка книг в книжном центре. работа по созданию </w:t>
            </w:r>
            <w:r w:rsidR="006703F5" w:rsidRPr="00707DF9">
              <w:rPr>
                <w:rFonts w:ascii="Times New Roman" w:hAnsi="Times New Roman"/>
                <w:sz w:val="20"/>
                <w:szCs w:val="20"/>
              </w:rPr>
              <w:t>выставки</w:t>
            </w:r>
            <w:r w:rsidRPr="00707DF9">
              <w:rPr>
                <w:rFonts w:ascii="Times New Roman" w:hAnsi="Times New Roman"/>
                <w:sz w:val="20"/>
                <w:szCs w:val="20"/>
              </w:rPr>
              <w:t xml:space="preserve"> совместная с детьми. Вызвать желание прочесть их, рассмотреть иллюстрации. Повышение читательского интереса и речевой активности.</w:t>
            </w:r>
          </w:p>
        </w:tc>
      </w:tr>
      <w:tr w:rsidR="00B81B49" w:rsidRPr="00707DF9" w14:paraId="1DEBED8B" w14:textId="77777777" w:rsidTr="00B81B4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967ED"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4AFE9"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w:t>
            </w:r>
          </w:p>
          <w:p w14:paraId="07CD5C0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Микрогимнастика, №15</w:t>
            </w:r>
          </w:p>
          <w:p w14:paraId="6C5159D4"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Беседа "Откуда появилась книга?" Задачи.</w:t>
            </w:r>
          </w:p>
          <w:p w14:paraId="07F00491"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Познакомить детей с историей возникновения бумаги, книги. Развивать умение детей слушать, вступать в диалог.</w:t>
            </w:r>
          </w:p>
        </w:tc>
      </w:tr>
      <w:tr w:rsidR="00B81B49" w:rsidRPr="00707DF9" w14:paraId="5353FAA6" w14:textId="77777777" w:rsidTr="00B81B49">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4B02E"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7C7DF" w14:textId="29A7E09D" w:rsidR="00B81B49" w:rsidRPr="00707DF9" w:rsidRDefault="00B81B49" w:rsidP="00BF0896">
            <w:pPr>
              <w:rPr>
                <w:rFonts w:ascii="Times New Roman" w:hAnsi="Times New Roman"/>
                <w:sz w:val="20"/>
                <w:szCs w:val="20"/>
              </w:rPr>
            </w:pPr>
            <w:r w:rsidRPr="00707DF9">
              <w:rPr>
                <w:rFonts w:ascii="Times New Roman" w:hAnsi="Times New Roman"/>
                <w:b/>
                <w:bCs/>
                <w:sz w:val="20"/>
                <w:szCs w:val="20"/>
              </w:rPr>
              <w:t xml:space="preserve">Вечерний </w:t>
            </w:r>
            <w:r w:rsidR="006703F5" w:rsidRPr="00707DF9">
              <w:rPr>
                <w:rFonts w:ascii="Times New Roman" w:hAnsi="Times New Roman"/>
                <w:b/>
                <w:bCs/>
                <w:sz w:val="20"/>
                <w:szCs w:val="20"/>
              </w:rPr>
              <w:t>круг.</w:t>
            </w:r>
            <w:r w:rsidRPr="00707DF9">
              <w:rPr>
                <w:rFonts w:ascii="Times New Roman" w:hAnsi="Times New Roman"/>
                <w:b/>
                <w:bCs/>
                <w:sz w:val="20"/>
                <w:szCs w:val="20"/>
              </w:rPr>
              <w:t xml:space="preserve"> Рефлексия: вспомнить с детьми прошедший день, интересные события, обсуждение проблемных ситуаций.</w:t>
            </w:r>
          </w:p>
          <w:p w14:paraId="63EBBD41" w14:textId="77777777" w:rsidR="00B81B49" w:rsidRPr="00707DF9" w:rsidRDefault="00B81B49"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rPr>
              <w:t>Беседа «Путешествие в мир книги».</w:t>
            </w:r>
          </w:p>
          <w:p w14:paraId="65C86192" w14:textId="77777777" w:rsidR="00B81B49" w:rsidRPr="00707DF9" w:rsidRDefault="00B81B49" w:rsidP="00BF0896">
            <w:pPr>
              <w:ind w:left="-45" w:right="-885" w:firstLine="45"/>
              <w:rPr>
                <w:rFonts w:ascii="Times New Roman" w:hAnsi="Times New Roman"/>
                <w:sz w:val="20"/>
                <w:szCs w:val="20"/>
              </w:rPr>
            </w:pPr>
            <w:r w:rsidRPr="00707DF9">
              <w:rPr>
                <w:rStyle w:val="c3"/>
                <w:rFonts w:ascii="Times New Roman" w:hAnsi="Times New Roman"/>
                <w:color w:val="000000"/>
                <w:sz w:val="20"/>
                <w:szCs w:val="20"/>
              </w:rPr>
              <w:t>Познакомить детей с разными видами книг, строением книги, деятельностью писателя и художника при создании книги. Расширять и обогащать знания детей о возможностях художественных материалов и их использовании.</w:t>
            </w:r>
          </w:p>
        </w:tc>
      </w:tr>
      <w:tr w:rsidR="00B81B49" w:rsidRPr="00707DF9" w14:paraId="072BD6AF" w14:textId="77777777" w:rsidTr="00B81B49">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39FA0"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6CF977E"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Наблюдение за небом.</w:t>
            </w:r>
          </w:p>
          <w:p w14:paraId="64F3727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Цель: закреплять умение видеть красоту весенней природы; расширять словарный запас; развивать умение в точной речи выражать свои </w:t>
            </w:r>
            <w:r w:rsidRPr="00707DF9">
              <w:rPr>
                <w:rFonts w:ascii="Times New Roman" w:hAnsi="Times New Roman"/>
                <w:sz w:val="20"/>
                <w:szCs w:val="20"/>
              </w:rPr>
              <w:lastRenderedPageBreak/>
              <w:t>мысли; воспитывать интерес к весенним наблюдениям.</w:t>
            </w:r>
          </w:p>
          <w:p w14:paraId="6A7C550A"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Разучивание русской народной потешки «Дождик, дож</w:t>
            </w:r>
            <w:r w:rsidRPr="00707DF9">
              <w:rPr>
                <w:rFonts w:ascii="Times New Roman" w:hAnsi="Times New Roman"/>
                <w:sz w:val="20"/>
                <w:szCs w:val="20"/>
              </w:rPr>
              <w:softHyphen/>
              <w:t>дик...»</w:t>
            </w:r>
          </w:p>
          <w:p w14:paraId="3ED757D8" w14:textId="22332A4B"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детей выразительно рассказывать потешку, передавать настроение при помощи выразительных средств речи, движений, мимики. Развивать память, приобщать к культуре русского народа.</w:t>
            </w:r>
          </w:p>
          <w:p w14:paraId="6651D2EE"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Трудовая деятельность: сгрести сухую листву.</w:t>
            </w:r>
          </w:p>
          <w:p w14:paraId="6C15F004"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 побуждать детей оказывать помощь взрослым.</w:t>
            </w:r>
          </w:p>
          <w:p w14:paraId="20A5B773"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Подвижная игра «С кочки на кочку». </w:t>
            </w:r>
          </w:p>
          <w:p w14:paraId="107B8322" w14:textId="76AE749E"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совершенствовать</w:t>
            </w:r>
            <w:r w:rsidRPr="00707DF9">
              <w:rPr>
                <w:rFonts w:ascii="Times New Roman" w:hAnsi="Times New Roman"/>
                <w:sz w:val="20"/>
                <w:szCs w:val="20"/>
              </w:rPr>
              <w:t xml:space="preserve"> выполнение детьми прыжков на двух ногах с продвижением вперед, учить перемещаться в заданном направлении. Развивать мышцы ног и спины.</w:t>
            </w:r>
          </w:p>
          <w:p w14:paraId="6D626659"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Игровое упражнение «Догони мяч». </w:t>
            </w:r>
          </w:p>
          <w:p w14:paraId="72FD4A9B" w14:textId="6E7461B1"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детей регулировать темп бега в соответствии со скоростью движения мяча. Развивать способность рас</w:t>
            </w:r>
            <w:r w:rsidRPr="00707DF9">
              <w:rPr>
                <w:rFonts w:ascii="Times New Roman" w:hAnsi="Times New Roman"/>
                <w:sz w:val="20"/>
                <w:szCs w:val="20"/>
              </w:rPr>
              <w:softHyphen/>
              <w:t>пределять внимание.</w:t>
            </w:r>
          </w:p>
        </w:tc>
        <w:tc>
          <w:tcPr>
            <w:tcW w:w="1842" w:type="dxa"/>
            <w:tcBorders>
              <w:top w:val="single" w:sz="2" w:space="0" w:color="auto"/>
              <w:left w:val="single" w:sz="4" w:space="0" w:color="auto"/>
              <w:bottom w:val="single" w:sz="2" w:space="0" w:color="auto"/>
              <w:right w:val="single" w:sz="4" w:space="0" w:color="000000" w:themeColor="text1"/>
            </w:tcBorders>
          </w:tcPr>
          <w:p w14:paraId="7A241A43" w14:textId="77777777" w:rsidR="00B81B49" w:rsidRPr="00707DF9" w:rsidRDefault="00B81B49" w:rsidP="00BF0896">
            <w:pPr>
              <w:ind w:left="-45" w:right="-885" w:firstLine="45"/>
              <w:rPr>
                <w:rFonts w:ascii="Times New Roman" w:hAnsi="Times New Roman"/>
                <w:sz w:val="20"/>
                <w:szCs w:val="20"/>
              </w:rPr>
            </w:pPr>
          </w:p>
          <w:p w14:paraId="56106337"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4DBB1DF4"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 материал:</w:t>
            </w:r>
          </w:p>
          <w:p w14:paraId="1E7905D7"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23E1C7AC"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7B5DEAA" w14:textId="77777777" w:rsidR="00B81B49" w:rsidRPr="00707DF9" w:rsidRDefault="00B81B49"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B81B49" w:rsidRPr="00707DF9" w14:paraId="737F99A7" w14:textId="77777777" w:rsidTr="00B81B4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7B085"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BB9F4" w14:textId="77777777" w:rsidR="00B81B49"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Информационный стенд "День детской книги. Повышение читательского интереса детей"</w:t>
            </w:r>
          </w:p>
          <w:p w14:paraId="3939A51A" w14:textId="77777777" w:rsidR="00B81B49" w:rsidRPr="00707DF9" w:rsidRDefault="00B81B49" w:rsidP="00BF0896">
            <w:pPr>
              <w:ind w:left="-48" w:right="34" w:firstLine="48"/>
              <w:rPr>
                <w:rFonts w:ascii="Times New Roman" w:eastAsia="Times New Roman" w:hAnsi="Times New Roman"/>
                <w:sz w:val="20"/>
                <w:szCs w:val="20"/>
              </w:rPr>
            </w:pPr>
          </w:p>
        </w:tc>
      </w:tr>
    </w:tbl>
    <w:p w14:paraId="01369940" w14:textId="77777777" w:rsidR="00215703" w:rsidRPr="00707DF9" w:rsidRDefault="00215703"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81B49" w:rsidRPr="00707DF9" w14:paraId="03BC12FE" w14:textId="77777777" w:rsidTr="00B81B4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1F036" w14:textId="21BA5AC8" w:rsidR="00B81B49" w:rsidRPr="00707DF9" w:rsidRDefault="00B81B49" w:rsidP="00BF0896">
            <w:pPr>
              <w:rPr>
                <w:rFonts w:ascii="Times New Roman" w:eastAsia="Times New Roman" w:hAnsi="Times New Roman"/>
                <w:sz w:val="20"/>
                <w:szCs w:val="20"/>
              </w:rPr>
            </w:pPr>
            <w:r w:rsidRPr="00707DF9">
              <w:rPr>
                <w:rFonts w:ascii="Times New Roman" w:eastAsia="Times New Roman" w:hAnsi="Times New Roman"/>
                <w:sz w:val="20"/>
                <w:szCs w:val="20"/>
              </w:rPr>
              <w:t>2</w:t>
            </w:r>
            <w:r w:rsidR="008A02FF" w:rsidRPr="00707DF9">
              <w:rPr>
                <w:rFonts w:ascii="Times New Roman" w:eastAsia="Times New Roman" w:hAnsi="Times New Roman"/>
                <w:sz w:val="20"/>
                <w:szCs w:val="20"/>
              </w:rPr>
              <w:t>6</w:t>
            </w:r>
            <w:r w:rsidRPr="00707DF9">
              <w:rPr>
                <w:rFonts w:ascii="Times New Roman" w:eastAsia="Times New Roman" w:hAnsi="Times New Roman"/>
                <w:sz w:val="20"/>
                <w:szCs w:val="20"/>
              </w:rPr>
              <w:t>.03.202</w:t>
            </w:r>
            <w:r w:rsidR="008A02FF" w:rsidRPr="00707DF9">
              <w:rPr>
                <w:rFonts w:ascii="Times New Roman" w:eastAsia="Times New Roman" w:hAnsi="Times New Roman"/>
                <w:sz w:val="20"/>
                <w:szCs w:val="20"/>
              </w:rPr>
              <w:t>4</w:t>
            </w:r>
            <w:r w:rsidRPr="00707DF9">
              <w:rPr>
                <w:rFonts w:ascii="Times New Roman" w:eastAsia="Times New Roman" w:hAnsi="Times New Roman"/>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917CB" w14:textId="77777777" w:rsidR="00B81B49" w:rsidRPr="00707DF9" w:rsidRDefault="00B81B49" w:rsidP="00BF0896">
            <w:pPr>
              <w:rPr>
                <w:rFonts w:ascii="Times New Roman" w:eastAsia="Times New Roman" w:hAnsi="Times New Roman"/>
                <w:sz w:val="20"/>
                <w:szCs w:val="20"/>
              </w:rPr>
            </w:pPr>
            <w:r w:rsidRPr="00707DF9">
              <w:rPr>
                <w:rFonts w:ascii="Times New Roman" w:eastAsia="Times New Roman" w:hAnsi="Times New Roman"/>
                <w:b/>
                <w:sz w:val="20"/>
                <w:szCs w:val="20"/>
              </w:rPr>
              <w:t xml:space="preserve">Тема недели: </w:t>
            </w:r>
            <w:r w:rsidRPr="00707DF9">
              <w:rPr>
                <w:rFonts w:ascii="Times New Roman" w:hAnsi="Times New Roman"/>
                <w:b/>
                <w:sz w:val="20"/>
                <w:szCs w:val="20"/>
              </w:rPr>
              <w:t>Театр. Библиотека. Международный день театра. День детской книги.</w:t>
            </w:r>
          </w:p>
          <w:p w14:paraId="7F62935B" w14:textId="77777777" w:rsidR="00B81B49" w:rsidRPr="00707DF9" w:rsidRDefault="00B81B49" w:rsidP="00BF0896">
            <w:pPr>
              <w:rPr>
                <w:rFonts w:ascii="Times New Roman" w:eastAsia="Times New Roman" w:hAnsi="Times New Roman"/>
                <w:sz w:val="20"/>
                <w:szCs w:val="20"/>
              </w:rPr>
            </w:pPr>
          </w:p>
        </w:tc>
      </w:tr>
      <w:tr w:rsidR="00B81B49" w:rsidRPr="00707DF9" w14:paraId="4CB1CEFC" w14:textId="77777777" w:rsidTr="00B81B4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5EFB"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5B2AD" w14:textId="77777777" w:rsidR="00B81B49" w:rsidRPr="00707DF9" w:rsidRDefault="00B81B49"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47B7A" w14:textId="77777777" w:rsidR="00B81B49" w:rsidRPr="00707DF9" w:rsidRDefault="00B81B49"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B81B49" w:rsidRPr="00707DF9" w14:paraId="081500C6" w14:textId="77777777" w:rsidTr="0097145D">
        <w:trPr>
          <w:trHeight w:val="73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E8751"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317A0C3D"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w:t>
            </w: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2344386"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Беседа Знакомство с театральными профессиями (художник, гример, парикмахер, музыкант, декоратор, костюмер, артист)</w:t>
            </w:r>
          </w:p>
          <w:p w14:paraId="1A0F2A79" w14:textId="77777777" w:rsidR="00B81B49" w:rsidRPr="00707DF9" w:rsidRDefault="00B81B49" w:rsidP="00BF0896">
            <w:pPr>
              <w:rPr>
                <w:rFonts w:ascii="Times New Roman" w:eastAsia="Times New Roman" w:hAnsi="Times New Roman"/>
                <w:sz w:val="20"/>
                <w:szCs w:val="20"/>
              </w:rPr>
            </w:pPr>
            <w:r w:rsidRPr="00707DF9">
              <w:rPr>
                <w:rFonts w:ascii="Times New Roman" w:hAnsi="Times New Roman"/>
                <w:sz w:val="20"/>
                <w:szCs w:val="20"/>
              </w:rPr>
              <w:t>Утренняя гимнастика. Комплекс №15</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52DD1FAD" w14:textId="77777777" w:rsidR="00B81B49" w:rsidRPr="00707DF9" w:rsidRDefault="00B81B49"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p>
        </w:tc>
      </w:tr>
      <w:tr w:rsidR="00B81B49" w:rsidRPr="00707DF9" w14:paraId="1E738A2C" w14:textId="77777777" w:rsidTr="00B81B4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B6600"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AA80E" w14:textId="01F0B9AF" w:rsidR="00B81B49" w:rsidRPr="00707DF9" w:rsidRDefault="00B81B49"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255DE6FF" w14:textId="77777777" w:rsidR="00B81B49" w:rsidRPr="00707DF9" w:rsidRDefault="00B81B49" w:rsidP="00BF0896">
            <w:pPr>
              <w:ind w:left="-48" w:right="-882" w:firstLine="48"/>
              <w:rPr>
                <w:rFonts w:ascii="Times New Roman" w:eastAsia="Times New Roman" w:hAnsi="Times New Roman"/>
                <w:sz w:val="20"/>
                <w:szCs w:val="20"/>
              </w:rPr>
            </w:pPr>
          </w:p>
        </w:tc>
      </w:tr>
      <w:tr w:rsidR="00B81B49" w:rsidRPr="00707DF9" w14:paraId="787A0E14" w14:textId="77777777" w:rsidTr="00B81B4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8830A"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7F44A"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Наблюдение за солнышком. </w:t>
            </w:r>
          </w:p>
          <w:p w14:paraId="1B03BD09" w14:textId="583DB620"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предложить</w:t>
            </w:r>
            <w:r w:rsidRPr="00707DF9">
              <w:rPr>
                <w:rFonts w:ascii="Times New Roman" w:hAnsi="Times New Roman"/>
                <w:sz w:val="20"/>
                <w:szCs w:val="20"/>
              </w:rPr>
              <w:t xml:space="preserve"> детям охарактеризовать состояние погоды, обратить внимание на то, как много вокруг света, солнца. Активизировать в речи и уточнить понятия, связанные с признаками наступления весны. Развивать наблюдательность, познавательный интерес.</w:t>
            </w:r>
          </w:p>
          <w:p w14:paraId="7977C960" w14:textId="349A8995"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Трудовая деятельность: подметаем игровую </w:t>
            </w:r>
            <w:r w:rsidR="006703F5" w:rsidRPr="00707DF9">
              <w:rPr>
                <w:rFonts w:ascii="Times New Roman" w:hAnsi="Times New Roman"/>
                <w:sz w:val="20"/>
                <w:szCs w:val="20"/>
              </w:rPr>
              <w:t>площадку.</w:t>
            </w:r>
          </w:p>
          <w:p w14:paraId="0375502E" w14:textId="49C8F549"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формировать</w:t>
            </w:r>
            <w:r w:rsidRPr="00707DF9">
              <w:rPr>
                <w:rFonts w:ascii="Times New Roman" w:hAnsi="Times New Roman"/>
                <w:sz w:val="20"/>
                <w:szCs w:val="20"/>
              </w:rPr>
              <w:t xml:space="preserve"> у детей соответствующие трудовые навыки, учить в ходе работы соблюдать правила личной гигиены. Поощрять стремление приносить пользу, добиваться положительных результатов.</w:t>
            </w:r>
          </w:p>
          <w:p w14:paraId="4691A231"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Подвижная игра «Солнышко и дождик».</w:t>
            </w:r>
          </w:p>
          <w:p w14:paraId="5C081574" w14:textId="10B2221D"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упражнять</w:t>
            </w:r>
            <w:r w:rsidRPr="00707DF9">
              <w:rPr>
                <w:rFonts w:ascii="Times New Roman" w:hAnsi="Times New Roman"/>
                <w:sz w:val="20"/>
                <w:szCs w:val="20"/>
              </w:rPr>
              <w:t xml:space="preserve"> детей в беге, учить осознанно выполнять правила игры.</w:t>
            </w:r>
          </w:p>
          <w:p w14:paraId="3D2BF34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Подвижная игра «Догоните меня»</w:t>
            </w:r>
          </w:p>
          <w:p w14:paraId="5A21F451"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 развиваем двигательную активность, не наталкиваться друг на друга.</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63A6A05D"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0A6300EE"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13276894"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69E3BF7E"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61363AC9" w14:textId="77777777" w:rsidR="00B81B49" w:rsidRPr="00707DF9" w:rsidRDefault="00B81B49"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B81B49" w:rsidRPr="00707DF9" w14:paraId="0B232704" w14:textId="77777777" w:rsidTr="00B81B4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B0607"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3A348FB" w14:textId="77777777" w:rsidR="00B81B49" w:rsidRPr="00707DF9" w:rsidRDefault="00B81B49" w:rsidP="00BF0896">
            <w:pPr>
              <w:pStyle w:val="a4"/>
              <w:shd w:val="clear" w:color="auto" w:fill="FFFFFF"/>
              <w:spacing w:before="0" w:beforeAutospacing="0" w:after="0" w:afterAutospacing="0"/>
              <w:rPr>
                <w:color w:val="111115"/>
                <w:sz w:val="20"/>
                <w:szCs w:val="20"/>
              </w:rPr>
            </w:pPr>
            <w:r w:rsidRPr="00707DF9">
              <w:rPr>
                <w:color w:val="111115"/>
                <w:sz w:val="20"/>
                <w:szCs w:val="20"/>
                <w:bdr w:val="none" w:sz="0" w:space="0" w:color="auto" w:frame="1"/>
              </w:rPr>
              <w:t>Рассматривание иллюстраций Э. Рачева и Васнецова по русским народным сказкам.</w:t>
            </w:r>
          </w:p>
          <w:p w14:paraId="5A33AA8F" w14:textId="77777777" w:rsidR="00B81B49" w:rsidRPr="00707DF9" w:rsidRDefault="00B81B49" w:rsidP="00BF0896">
            <w:pPr>
              <w:pStyle w:val="a3"/>
              <w:ind w:left="0" w:right="34"/>
              <w:rPr>
                <w:rFonts w:ascii="Times New Roman" w:hAnsi="Times New Roman"/>
                <w:sz w:val="20"/>
                <w:szCs w:val="20"/>
              </w:rPr>
            </w:pPr>
          </w:p>
        </w:tc>
      </w:tr>
      <w:tr w:rsidR="00B81B49" w:rsidRPr="00707DF9" w14:paraId="7827AC84" w14:textId="77777777" w:rsidTr="00B81B4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C699E"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CAFD6"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Постепенный п</w:t>
            </w:r>
            <w:r w:rsidR="0097145D" w:rsidRPr="00707DF9">
              <w:rPr>
                <w:rFonts w:ascii="Times New Roman" w:hAnsi="Times New Roman"/>
                <w:sz w:val="20"/>
                <w:szCs w:val="20"/>
              </w:rPr>
              <w:t xml:space="preserve">одъем. Закаливающие процедуры. </w:t>
            </w:r>
            <w:r w:rsidRPr="00707DF9">
              <w:rPr>
                <w:rFonts w:ascii="Times New Roman" w:hAnsi="Times New Roman"/>
                <w:sz w:val="20"/>
                <w:szCs w:val="20"/>
              </w:rPr>
              <w:t>Микрогимнастика №15</w:t>
            </w:r>
          </w:p>
          <w:p w14:paraId="7D426B9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Игра-инсценировка. «Три медведя». Привлекать детей к инсценировке сюжета; учить слушать текст внимательно, следя за действиями воспитателя; учить выполнять действия самостоятельно.</w:t>
            </w:r>
          </w:p>
        </w:tc>
      </w:tr>
      <w:tr w:rsidR="00B81B49" w:rsidRPr="00707DF9" w14:paraId="6D7DBF82" w14:textId="77777777" w:rsidTr="00B81B49">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24A9A"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4B928" w14:textId="78B7A7D3" w:rsidR="00B81B49" w:rsidRPr="00707DF9" w:rsidRDefault="00B81B49" w:rsidP="00BF0896">
            <w:pPr>
              <w:rPr>
                <w:rFonts w:ascii="Times New Roman" w:hAnsi="Times New Roman"/>
                <w:sz w:val="20"/>
                <w:szCs w:val="20"/>
              </w:rPr>
            </w:pPr>
            <w:r w:rsidRPr="00707DF9">
              <w:rPr>
                <w:rFonts w:ascii="Times New Roman" w:hAnsi="Times New Roman"/>
                <w:b/>
                <w:bCs/>
                <w:sz w:val="20"/>
                <w:szCs w:val="20"/>
              </w:rPr>
              <w:t xml:space="preserve">Вечерний </w:t>
            </w:r>
            <w:r w:rsidR="006703F5" w:rsidRPr="00707DF9">
              <w:rPr>
                <w:rFonts w:ascii="Times New Roman" w:hAnsi="Times New Roman"/>
                <w:b/>
                <w:bCs/>
                <w:sz w:val="20"/>
                <w:szCs w:val="20"/>
              </w:rPr>
              <w:t>круг. Рефлексия</w:t>
            </w:r>
            <w:r w:rsidRPr="00707DF9">
              <w:rPr>
                <w:rFonts w:ascii="Times New Roman" w:hAnsi="Times New Roman"/>
                <w:b/>
                <w:bCs/>
                <w:sz w:val="20"/>
                <w:szCs w:val="20"/>
              </w:rPr>
              <w:t>: вспомнить с детьми прошедший день, интересные события, обсуждение проблемных ситуаций.</w:t>
            </w:r>
          </w:p>
          <w:p w14:paraId="1B000AC0" w14:textId="77777777" w:rsidR="00B81B49" w:rsidRPr="00707DF9" w:rsidRDefault="00B81B49"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rPr>
              <w:t>Беседа с детьми: «Мои любимые книги»;</w:t>
            </w:r>
          </w:p>
          <w:p w14:paraId="6BA92BB5" w14:textId="0D71950E" w:rsidR="00B81B49" w:rsidRPr="00707DF9" w:rsidRDefault="00B81B49"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rPr>
              <w:t>Цель</w:t>
            </w:r>
            <w:r w:rsidR="006703F5" w:rsidRPr="00707DF9">
              <w:rPr>
                <w:rStyle w:val="c3"/>
                <w:rFonts w:ascii="Times New Roman" w:hAnsi="Times New Roman"/>
                <w:color w:val="000000"/>
                <w:sz w:val="20"/>
                <w:szCs w:val="20"/>
              </w:rPr>
              <w:t>: формировать</w:t>
            </w:r>
            <w:r w:rsidRPr="00707DF9">
              <w:rPr>
                <w:rStyle w:val="c3"/>
                <w:rFonts w:ascii="Times New Roman" w:hAnsi="Times New Roman"/>
                <w:color w:val="000000"/>
                <w:sz w:val="20"/>
                <w:szCs w:val="20"/>
              </w:rPr>
              <w:t xml:space="preserve"> интерес к книгам, произведениям художественной литературы, умение рассматривать книжные иллюстрации, соотносить их с текстом </w:t>
            </w:r>
            <w:r w:rsidRPr="00707DF9">
              <w:rPr>
                <w:rStyle w:val="c3"/>
                <w:rFonts w:ascii="Times New Roman" w:hAnsi="Times New Roman"/>
                <w:color w:val="000000"/>
                <w:sz w:val="20"/>
                <w:szCs w:val="20"/>
              </w:rPr>
              <w:lastRenderedPageBreak/>
              <w:t>произведения</w:t>
            </w:r>
          </w:p>
          <w:p w14:paraId="53FEB54A" w14:textId="77777777" w:rsidR="00B81B49" w:rsidRPr="00707DF9" w:rsidRDefault="00B81B49" w:rsidP="0097145D">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rPr>
              <w:t>Д/И. «Собери картинку»</w:t>
            </w:r>
            <w:r w:rsidR="0097145D" w:rsidRPr="00707DF9">
              <w:rPr>
                <w:rFonts w:ascii="Times New Roman" w:hAnsi="Times New Roman"/>
                <w:color w:val="000000"/>
                <w:sz w:val="20"/>
                <w:szCs w:val="20"/>
              </w:rPr>
              <w:t xml:space="preserve"> </w:t>
            </w:r>
            <w:r w:rsidRPr="00707DF9">
              <w:rPr>
                <w:rStyle w:val="c3"/>
                <w:rFonts w:ascii="Times New Roman" w:hAnsi="Times New Roman"/>
                <w:color w:val="000000"/>
                <w:sz w:val="20"/>
                <w:szCs w:val="20"/>
              </w:rPr>
              <w:t>Цель: закреплять представления детей о сказках.</w:t>
            </w:r>
          </w:p>
        </w:tc>
      </w:tr>
      <w:tr w:rsidR="00B81B49" w:rsidRPr="00707DF9" w14:paraId="1E11DBFC" w14:textId="77777777" w:rsidTr="00B81B49">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8C016"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25DC82A" w14:textId="37EAC89D" w:rsidR="00B81B49" w:rsidRPr="00707DF9" w:rsidRDefault="0097145D" w:rsidP="00BF0896">
            <w:pPr>
              <w:rPr>
                <w:rFonts w:ascii="Times New Roman" w:hAnsi="Times New Roman"/>
                <w:sz w:val="20"/>
                <w:szCs w:val="20"/>
              </w:rPr>
            </w:pPr>
            <w:r w:rsidRPr="00707DF9">
              <w:rPr>
                <w:rFonts w:ascii="Times New Roman" w:hAnsi="Times New Roman"/>
                <w:sz w:val="20"/>
                <w:szCs w:val="20"/>
              </w:rPr>
              <w:t xml:space="preserve">Наблюдение: направление ветра. </w:t>
            </w:r>
            <w:r w:rsidR="00B81B49" w:rsidRPr="00707DF9">
              <w:rPr>
                <w:rFonts w:ascii="Times New Roman" w:hAnsi="Times New Roman"/>
                <w:sz w:val="20"/>
                <w:szCs w:val="20"/>
              </w:rPr>
              <w:t>Цель</w:t>
            </w:r>
            <w:r w:rsidR="006703F5" w:rsidRPr="00707DF9">
              <w:rPr>
                <w:rFonts w:ascii="Times New Roman" w:hAnsi="Times New Roman"/>
                <w:sz w:val="20"/>
                <w:szCs w:val="20"/>
              </w:rPr>
              <w:t>: обратить</w:t>
            </w:r>
            <w:r w:rsidR="00B81B49" w:rsidRPr="00707DF9">
              <w:rPr>
                <w:rFonts w:ascii="Times New Roman" w:hAnsi="Times New Roman"/>
                <w:sz w:val="20"/>
                <w:szCs w:val="20"/>
              </w:rPr>
              <w:t xml:space="preserve"> внимание детей на плывущие по небу об</w:t>
            </w:r>
            <w:r w:rsidR="00B81B49" w:rsidRPr="00707DF9">
              <w:rPr>
                <w:rFonts w:ascii="Times New Roman" w:hAnsi="Times New Roman"/>
                <w:sz w:val="20"/>
                <w:szCs w:val="20"/>
              </w:rPr>
              <w:softHyphen/>
              <w:t>лака, на раскачивающиеся деревья. Попробовать опреде</w:t>
            </w:r>
            <w:r w:rsidR="00B81B49" w:rsidRPr="00707DF9">
              <w:rPr>
                <w:rFonts w:ascii="Times New Roman" w:hAnsi="Times New Roman"/>
                <w:sz w:val="20"/>
                <w:szCs w:val="20"/>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32D4A144" w14:textId="4F37927E"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Игра-забава «Ты вертись, моя верту</w:t>
            </w:r>
            <w:r w:rsidR="0097145D" w:rsidRPr="00707DF9">
              <w:rPr>
                <w:rFonts w:ascii="Times New Roman" w:hAnsi="Times New Roman"/>
                <w:sz w:val="20"/>
                <w:szCs w:val="20"/>
              </w:rPr>
              <w:t xml:space="preserve">шка». </w:t>
            </w:r>
            <w:r w:rsidRPr="00707DF9">
              <w:rPr>
                <w:rFonts w:ascii="Times New Roman" w:hAnsi="Times New Roman"/>
                <w:sz w:val="20"/>
                <w:szCs w:val="20"/>
              </w:rPr>
              <w:t>Цель</w:t>
            </w:r>
            <w:r w:rsidR="006703F5" w:rsidRPr="00707DF9">
              <w:rPr>
                <w:rFonts w:ascii="Times New Roman" w:hAnsi="Times New Roman"/>
                <w:sz w:val="20"/>
                <w:szCs w:val="20"/>
              </w:rPr>
              <w:t>: способствовать</w:t>
            </w:r>
            <w:r w:rsidRPr="00707DF9">
              <w:rPr>
                <w:rFonts w:ascii="Times New Roman" w:hAnsi="Times New Roman"/>
                <w:sz w:val="20"/>
                <w:szCs w:val="20"/>
              </w:rPr>
              <w:t xml:space="preserve"> повышению двигательной активности детей, профилактике эмоционально перенапряжения.</w:t>
            </w:r>
          </w:p>
          <w:p w14:paraId="223B7569"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Трудова</w:t>
            </w:r>
            <w:r w:rsidR="0097145D" w:rsidRPr="00707DF9">
              <w:rPr>
                <w:rFonts w:ascii="Times New Roman" w:hAnsi="Times New Roman"/>
                <w:sz w:val="20"/>
                <w:szCs w:val="20"/>
              </w:rPr>
              <w:t xml:space="preserve">я деятельность: рыхление снега. </w:t>
            </w:r>
            <w:r w:rsidRPr="00707DF9">
              <w:rPr>
                <w:rFonts w:ascii="Times New Roman" w:hAnsi="Times New Roman"/>
                <w:sz w:val="20"/>
                <w:szCs w:val="20"/>
              </w:rPr>
              <w:t>Цель: воспитывать трудолюбие.</w:t>
            </w:r>
          </w:p>
          <w:p w14:paraId="5E141077" w14:textId="516BDA21"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По</w:t>
            </w:r>
            <w:r w:rsidR="0097145D" w:rsidRPr="00707DF9">
              <w:rPr>
                <w:rFonts w:ascii="Times New Roman" w:hAnsi="Times New Roman"/>
                <w:sz w:val="20"/>
                <w:szCs w:val="20"/>
              </w:rPr>
              <w:t xml:space="preserve">движная игра «Воробушки и кот». </w:t>
            </w:r>
            <w:r w:rsidRPr="00707DF9">
              <w:rPr>
                <w:rFonts w:ascii="Times New Roman" w:hAnsi="Times New Roman"/>
                <w:sz w:val="20"/>
                <w:szCs w:val="20"/>
              </w:rPr>
              <w:t>Цель</w:t>
            </w:r>
            <w:r w:rsidR="006703F5" w:rsidRPr="00707DF9">
              <w:rPr>
                <w:rFonts w:ascii="Times New Roman" w:hAnsi="Times New Roman"/>
                <w:sz w:val="20"/>
                <w:szCs w:val="20"/>
              </w:rPr>
              <w:t>: упражнять</w:t>
            </w:r>
            <w:r w:rsidRPr="00707DF9">
              <w:rPr>
                <w:rFonts w:ascii="Times New Roman" w:hAnsi="Times New Roman"/>
                <w:sz w:val="20"/>
                <w:szCs w:val="20"/>
              </w:rPr>
              <w:t xml:space="preserve"> детей в беге, учить передвигаться в медленном темпе, неслышно, на носочках. Способствовать развитию функциональных возможностей детского организма.</w:t>
            </w:r>
          </w:p>
        </w:tc>
        <w:tc>
          <w:tcPr>
            <w:tcW w:w="1842" w:type="dxa"/>
            <w:tcBorders>
              <w:top w:val="single" w:sz="2" w:space="0" w:color="auto"/>
              <w:left w:val="single" w:sz="4" w:space="0" w:color="auto"/>
              <w:bottom w:val="single" w:sz="2" w:space="0" w:color="auto"/>
              <w:right w:val="single" w:sz="4" w:space="0" w:color="000000" w:themeColor="text1"/>
            </w:tcBorders>
          </w:tcPr>
          <w:p w14:paraId="42C87E78" w14:textId="77777777" w:rsidR="00B81B49" w:rsidRPr="00707DF9" w:rsidRDefault="00B81B49" w:rsidP="00BF0896">
            <w:pPr>
              <w:ind w:left="-45" w:right="-885" w:firstLine="45"/>
              <w:rPr>
                <w:rFonts w:ascii="Times New Roman" w:hAnsi="Times New Roman"/>
                <w:sz w:val="20"/>
                <w:szCs w:val="20"/>
              </w:rPr>
            </w:pPr>
          </w:p>
          <w:p w14:paraId="20A8A83F"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014B4CE3"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40D14554"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375D8F71"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1B54C4E2" w14:textId="77777777" w:rsidR="00B81B49" w:rsidRPr="00707DF9" w:rsidRDefault="00B81B49"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B81B49" w:rsidRPr="00707DF9" w14:paraId="6DB0B3DA" w14:textId="77777777" w:rsidTr="00B81B4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109C5"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09F63" w14:textId="77777777" w:rsidR="00B81B49"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Родительское собрание "О здоровье всерьез"</w:t>
            </w:r>
          </w:p>
          <w:p w14:paraId="71FF641D" w14:textId="77777777" w:rsidR="00B81B49" w:rsidRPr="00707DF9" w:rsidRDefault="00B81B49" w:rsidP="00BF0896">
            <w:pPr>
              <w:ind w:left="-48" w:right="34" w:firstLine="48"/>
              <w:rPr>
                <w:rFonts w:ascii="Times New Roman" w:eastAsia="Times New Roman" w:hAnsi="Times New Roman"/>
                <w:sz w:val="20"/>
                <w:szCs w:val="20"/>
              </w:rPr>
            </w:pPr>
          </w:p>
        </w:tc>
      </w:tr>
    </w:tbl>
    <w:p w14:paraId="2EF0B433" w14:textId="77777777" w:rsidR="0076622C" w:rsidRPr="00707DF9" w:rsidRDefault="0076622C"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B81B49" w:rsidRPr="00707DF9" w14:paraId="5BC05659" w14:textId="77777777" w:rsidTr="00B81B4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DC1B2" w14:textId="0C4C0D34" w:rsidR="00B81B49" w:rsidRPr="00707DF9" w:rsidRDefault="006703F5" w:rsidP="00BF0896">
            <w:pPr>
              <w:rPr>
                <w:rFonts w:ascii="Times New Roman" w:eastAsia="Times New Roman" w:hAnsi="Times New Roman"/>
                <w:sz w:val="20"/>
                <w:szCs w:val="20"/>
              </w:rPr>
            </w:pPr>
            <w:r w:rsidRPr="00707DF9">
              <w:rPr>
                <w:rFonts w:ascii="Times New Roman" w:eastAsia="Times New Roman" w:hAnsi="Times New Roman"/>
                <w:sz w:val="20"/>
                <w:szCs w:val="20"/>
              </w:rPr>
              <w:t>27.03.2024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CBA35" w14:textId="2C944D37" w:rsidR="00B81B49" w:rsidRPr="00707DF9" w:rsidRDefault="00B81B49" w:rsidP="00BF0896">
            <w:pPr>
              <w:rPr>
                <w:rFonts w:ascii="Times New Roman" w:hAnsi="Times New Roman"/>
                <w:b/>
                <w:sz w:val="20"/>
                <w:szCs w:val="20"/>
              </w:rPr>
            </w:pPr>
            <w:r w:rsidRPr="00707DF9">
              <w:rPr>
                <w:rFonts w:ascii="Times New Roman" w:eastAsia="Times New Roman" w:hAnsi="Times New Roman"/>
                <w:b/>
                <w:sz w:val="20"/>
                <w:szCs w:val="20"/>
              </w:rPr>
              <w:t xml:space="preserve">Тема недели: </w:t>
            </w:r>
            <w:r w:rsidRPr="00707DF9">
              <w:rPr>
                <w:rFonts w:ascii="Times New Roman" w:hAnsi="Times New Roman"/>
                <w:b/>
                <w:sz w:val="20"/>
                <w:szCs w:val="20"/>
              </w:rPr>
              <w:t>Театр. Библиотека. Международный день театра. День детской книги.</w:t>
            </w:r>
            <w:r w:rsidR="008A02FF" w:rsidRPr="00707DF9">
              <w:rPr>
                <w:rFonts w:ascii="Times New Roman" w:hAnsi="Times New Roman"/>
                <w:b/>
                <w:sz w:val="20"/>
                <w:szCs w:val="20"/>
              </w:rPr>
              <w:br/>
              <w:t>Тематический день. 27 марта: Всемирный день театра.</w:t>
            </w:r>
          </w:p>
        </w:tc>
      </w:tr>
      <w:tr w:rsidR="00B81B49" w:rsidRPr="00707DF9" w14:paraId="084C1FF5" w14:textId="77777777" w:rsidTr="00B81B49">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D7F07"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F2290" w14:textId="77777777" w:rsidR="00B81B49" w:rsidRPr="00707DF9" w:rsidRDefault="00B81B49"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D9AE6" w14:textId="77777777" w:rsidR="00B81B49" w:rsidRPr="00707DF9" w:rsidRDefault="00B81B49"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B81B49" w:rsidRPr="00707DF9" w14:paraId="0829A421" w14:textId="77777777" w:rsidTr="0097145D">
        <w:trPr>
          <w:trHeight w:val="126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2A888"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28B861E5"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w:t>
            </w: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49044AA"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Артикуляционная гимнастика «Горка», «Качели»</w:t>
            </w:r>
          </w:p>
          <w:p w14:paraId="6DA7099E"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Беседы о правилах поведения в театре, дать понятие пословицы «Зрительская культура» (дать детям представление о правилах поведения в общественных местах; формировать личностное отношение к несоблюдению и нарушению правил)</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C28E6C3" w14:textId="77777777" w:rsidR="00B81B49" w:rsidRPr="00707DF9" w:rsidRDefault="00B81B49"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B81B49" w:rsidRPr="00707DF9" w14:paraId="7B51D781" w14:textId="77777777" w:rsidTr="00B81B49">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A3EEF"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D3277" w14:textId="62C652AE" w:rsidR="00E66C19" w:rsidRPr="00707DF9" w:rsidRDefault="00E66C19" w:rsidP="00E66C19">
            <w:pPr>
              <w:rPr>
                <w:rFonts w:ascii="Times New Roman" w:eastAsia="Times New Roman" w:hAnsi="Times New Roman"/>
                <w:b/>
                <w:sz w:val="20"/>
                <w:szCs w:val="20"/>
              </w:rPr>
            </w:pPr>
          </w:p>
          <w:p w14:paraId="0FC12025" w14:textId="0B102533" w:rsidR="00B81B49" w:rsidRPr="00707DF9" w:rsidRDefault="00B81B49"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EFAEC8D" w14:textId="77777777" w:rsidR="00B81B49" w:rsidRPr="00707DF9" w:rsidRDefault="00B81B49" w:rsidP="00BF0896">
            <w:pPr>
              <w:ind w:left="-48" w:right="-882" w:firstLine="48"/>
              <w:rPr>
                <w:rFonts w:ascii="Times New Roman" w:eastAsia="Times New Roman" w:hAnsi="Times New Roman"/>
                <w:sz w:val="20"/>
                <w:szCs w:val="20"/>
              </w:rPr>
            </w:pPr>
          </w:p>
        </w:tc>
      </w:tr>
      <w:tr w:rsidR="00B81B49" w:rsidRPr="00707DF9" w14:paraId="757C5958" w14:textId="77777777" w:rsidTr="00B81B49">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55A7D"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D332B" w14:textId="7E646DBD" w:rsidR="00B81B49" w:rsidRPr="00707DF9" w:rsidRDefault="00B81B49" w:rsidP="00BF0896">
            <w:pPr>
              <w:rPr>
                <w:rFonts w:ascii="Times New Roman" w:hAnsi="Times New Roman"/>
                <w:sz w:val="20"/>
                <w:szCs w:val="20"/>
              </w:rPr>
            </w:pPr>
            <w:r w:rsidRPr="00707DF9">
              <w:rPr>
                <w:rFonts w:ascii="Times New Roman" w:hAnsi="Times New Roman"/>
                <w:sz w:val="20"/>
                <w:szCs w:val="20"/>
              </w:rPr>
              <w:t>Наблюдение «Какая сегодня погода?»  </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детей различать характер погоды. Подбирать соответствующие определения (ясная, пасмурная, солнечная, дождливая), называть природные явления. Развивать связную речь, наблюдательность, познавательный интерес.</w:t>
            </w:r>
          </w:p>
          <w:p w14:paraId="4C10D695"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Трудовая деятельность: сбор опавших веточек.</w:t>
            </w:r>
          </w:p>
          <w:p w14:paraId="3D04E36D"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 воспитывать доброжелательное отношение друг к другу в процессе коллективной деятельности.</w:t>
            </w:r>
          </w:p>
          <w:p w14:paraId="7F95A981" w14:textId="4CAFD17D" w:rsidR="00B81B49" w:rsidRPr="00707DF9" w:rsidRDefault="00B81B49" w:rsidP="00BF0896">
            <w:pPr>
              <w:rPr>
                <w:rFonts w:ascii="Times New Roman" w:hAnsi="Times New Roman"/>
                <w:sz w:val="20"/>
                <w:szCs w:val="20"/>
              </w:rPr>
            </w:pPr>
            <w:r w:rsidRPr="00707DF9">
              <w:rPr>
                <w:rFonts w:ascii="Times New Roman" w:hAnsi="Times New Roman"/>
                <w:sz w:val="20"/>
                <w:szCs w:val="20"/>
              </w:rPr>
              <w:t>П/игра «Птички и кошка</w:t>
            </w:r>
            <w:r w:rsidR="006703F5" w:rsidRPr="00707DF9">
              <w:rPr>
                <w:rFonts w:ascii="Times New Roman" w:hAnsi="Times New Roman"/>
                <w:sz w:val="20"/>
                <w:szCs w:val="20"/>
              </w:rPr>
              <w:t>»,</w:t>
            </w:r>
            <w:r w:rsidRPr="00707DF9">
              <w:rPr>
                <w:rFonts w:ascii="Times New Roman" w:hAnsi="Times New Roman"/>
                <w:sz w:val="20"/>
                <w:szCs w:val="20"/>
              </w:rPr>
              <w:t xml:space="preserve"> П/и «Лохматый пёс»</w:t>
            </w:r>
          </w:p>
          <w:p w14:paraId="2B94C30F" w14:textId="1622B8A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Цель: побуждать </w:t>
            </w:r>
            <w:r w:rsidR="006703F5" w:rsidRPr="00707DF9">
              <w:rPr>
                <w:rFonts w:ascii="Times New Roman" w:hAnsi="Times New Roman"/>
                <w:sz w:val="20"/>
                <w:szCs w:val="20"/>
              </w:rPr>
              <w:t>детей действовать</w:t>
            </w:r>
            <w:r w:rsidRPr="00707DF9">
              <w:rPr>
                <w:rFonts w:ascii="Times New Roman" w:hAnsi="Times New Roman"/>
                <w:sz w:val="20"/>
                <w:szCs w:val="20"/>
              </w:rPr>
              <w:t xml:space="preserve"> в соответствии с текстом игры, сигналами, подаваемыми ведущим. Развивать внимание.</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50BE068"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33ACB3F9"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03812829"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0CEE5210"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2DCEE6E3" w14:textId="77777777" w:rsidR="00B81B49" w:rsidRPr="00707DF9" w:rsidRDefault="00B81B49"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B81B49" w:rsidRPr="00707DF9" w14:paraId="7C8DADE9" w14:textId="77777777" w:rsidTr="00B81B49">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7C7EBA"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491685DA"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Рассматривание в книжном уголке иллюстраций, фотоиллюстраций с изображением театра (виды театров).</w:t>
            </w:r>
          </w:p>
          <w:p w14:paraId="0019E5B3" w14:textId="77777777" w:rsidR="00B81B49" w:rsidRPr="00707DF9" w:rsidRDefault="00B81B49" w:rsidP="00BF0896">
            <w:pPr>
              <w:pStyle w:val="a3"/>
              <w:ind w:left="0" w:right="34"/>
              <w:rPr>
                <w:rFonts w:ascii="Times New Roman" w:hAnsi="Times New Roman"/>
                <w:sz w:val="20"/>
                <w:szCs w:val="20"/>
              </w:rPr>
            </w:pPr>
          </w:p>
        </w:tc>
      </w:tr>
      <w:tr w:rsidR="00B81B49" w:rsidRPr="00707DF9" w14:paraId="0FAC72AB" w14:textId="77777777" w:rsidTr="00B81B49">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5B217"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DF9F2" w14:textId="12DD0EF6"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Постепенный п</w:t>
            </w:r>
            <w:r w:rsidR="0097145D" w:rsidRPr="00707DF9">
              <w:rPr>
                <w:rFonts w:ascii="Times New Roman" w:hAnsi="Times New Roman"/>
                <w:sz w:val="20"/>
                <w:szCs w:val="20"/>
              </w:rPr>
              <w:t xml:space="preserve">одъем. Закаливающие </w:t>
            </w:r>
            <w:r w:rsidR="006703F5" w:rsidRPr="00707DF9">
              <w:rPr>
                <w:rFonts w:ascii="Times New Roman" w:hAnsi="Times New Roman"/>
                <w:sz w:val="20"/>
                <w:szCs w:val="20"/>
              </w:rPr>
              <w:t>процедуры, Микрогимнастика</w:t>
            </w:r>
            <w:r w:rsidRPr="00707DF9">
              <w:rPr>
                <w:rFonts w:ascii="Times New Roman" w:hAnsi="Times New Roman"/>
                <w:sz w:val="20"/>
                <w:szCs w:val="20"/>
              </w:rPr>
              <w:t xml:space="preserve"> №15</w:t>
            </w:r>
          </w:p>
          <w:p w14:paraId="238A675F"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 xml:space="preserve"> Свободная деятельность в центрах с/р игр (модули «Кухня», «Прачка»).</w:t>
            </w:r>
          </w:p>
        </w:tc>
      </w:tr>
      <w:tr w:rsidR="00B81B49" w:rsidRPr="00707DF9" w14:paraId="385AAA9E" w14:textId="77777777" w:rsidTr="00B81B49">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7C4B7"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27BF8" w14:textId="4BB9A68C"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b/>
                <w:bCs/>
                <w:sz w:val="20"/>
                <w:szCs w:val="20"/>
              </w:rPr>
              <w:t xml:space="preserve">Вечерний </w:t>
            </w:r>
            <w:r w:rsidR="006703F5" w:rsidRPr="00707DF9">
              <w:rPr>
                <w:rFonts w:ascii="Times New Roman" w:hAnsi="Times New Roman"/>
                <w:b/>
                <w:bCs/>
                <w:sz w:val="20"/>
                <w:szCs w:val="20"/>
              </w:rPr>
              <w:t>круг. Рефлексия</w:t>
            </w:r>
            <w:r w:rsidRPr="00707DF9">
              <w:rPr>
                <w:rFonts w:ascii="Times New Roman" w:hAnsi="Times New Roman"/>
                <w:b/>
                <w:bCs/>
                <w:sz w:val="20"/>
                <w:szCs w:val="20"/>
              </w:rPr>
              <w:t xml:space="preserve">: вспомнить с детьми прошедший день, интересные события, обсуждение проблемных ситуаций.  </w:t>
            </w:r>
            <w:r w:rsidRPr="00707DF9">
              <w:rPr>
                <w:rFonts w:ascii="Times New Roman" w:hAnsi="Times New Roman"/>
                <w:color w:val="000000"/>
                <w:sz w:val="20"/>
                <w:szCs w:val="20"/>
              </w:rPr>
              <w:t>Знакомство с видами театров для детей (настольный, театр кукол бибабо, куклы-марионетки) (познакомить детей с разными видами театров; углублять интерес к театрализованным играм; обогащать словарный запас).</w:t>
            </w:r>
          </w:p>
        </w:tc>
      </w:tr>
      <w:tr w:rsidR="00B81B49" w:rsidRPr="00707DF9" w14:paraId="191AE44D" w14:textId="77777777" w:rsidTr="00B81B49">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03ADB" w14:textId="77777777" w:rsidR="00B81B49" w:rsidRPr="00707DF9" w:rsidRDefault="00B81B49"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5EE93A9" w14:textId="5A0FE0A3" w:rsidR="00B81B49" w:rsidRPr="00707DF9" w:rsidRDefault="00B81B49" w:rsidP="00BF0896">
            <w:pPr>
              <w:rPr>
                <w:rFonts w:ascii="Times New Roman" w:hAnsi="Times New Roman"/>
                <w:sz w:val="20"/>
                <w:szCs w:val="20"/>
              </w:rPr>
            </w:pPr>
            <w:r w:rsidRPr="00707DF9">
              <w:rPr>
                <w:rFonts w:ascii="Times New Roman" w:hAnsi="Times New Roman"/>
                <w:sz w:val="20"/>
                <w:szCs w:val="20"/>
              </w:rPr>
              <w:t>Наблюдение: деревья в конце марта.</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познакомить</w:t>
            </w:r>
            <w:r w:rsidRPr="00707DF9">
              <w:rPr>
                <w:rFonts w:ascii="Times New Roman" w:hAnsi="Times New Roman"/>
                <w:sz w:val="20"/>
                <w:szCs w:val="20"/>
              </w:rPr>
              <w:t xml:space="preserve"> детей с изменениями, происходящи</w:t>
            </w:r>
            <w:r w:rsidRPr="00707DF9">
              <w:rPr>
                <w:rFonts w:ascii="Times New Roman" w:hAnsi="Times New Roman"/>
                <w:sz w:val="20"/>
                <w:szCs w:val="20"/>
              </w:rPr>
              <w:softHyphen/>
              <w:t>ми с деревьями весной. Активи</w:t>
            </w:r>
            <w:r w:rsidRPr="00707DF9">
              <w:rPr>
                <w:rFonts w:ascii="Times New Roman" w:hAnsi="Times New Roman"/>
                <w:sz w:val="20"/>
                <w:szCs w:val="20"/>
              </w:rPr>
              <w:softHyphen/>
              <w:t>зировать в речи понятия, связанные со строением деревьев.</w:t>
            </w:r>
          </w:p>
          <w:p w14:paraId="0CA3ABC4"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Трудовая деятельность: подмести веранду.</w:t>
            </w:r>
          </w:p>
          <w:p w14:paraId="7E012ADB"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Цель: учить работать сообща, воспитывать трудолюбие, оказывать посильную помощь взрослым.</w:t>
            </w:r>
          </w:p>
          <w:p w14:paraId="0DD61DA8" w14:textId="77777777" w:rsidR="00B81B49" w:rsidRPr="00707DF9" w:rsidRDefault="00B81B49" w:rsidP="00BF0896">
            <w:pPr>
              <w:rPr>
                <w:rFonts w:ascii="Times New Roman" w:hAnsi="Times New Roman"/>
                <w:sz w:val="20"/>
                <w:szCs w:val="20"/>
              </w:rPr>
            </w:pPr>
            <w:r w:rsidRPr="00707DF9">
              <w:rPr>
                <w:rFonts w:ascii="Times New Roman" w:hAnsi="Times New Roman"/>
                <w:sz w:val="20"/>
                <w:szCs w:val="20"/>
              </w:rPr>
              <w:t>П</w:t>
            </w:r>
            <w:r w:rsidR="0097145D" w:rsidRPr="00707DF9">
              <w:rPr>
                <w:rFonts w:ascii="Times New Roman" w:hAnsi="Times New Roman"/>
                <w:sz w:val="20"/>
                <w:szCs w:val="20"/>
              </w:rPr>
              <w:t xml:space="preserve">одвижная   игра «Поймай комара» </w:t>
            </w:r>
            <w:r w:rsidRPr="00707DF9">
              <w:rPr>
                <w:rFonts w:ascii="Times New Roman" w:hAnsi="Times New Roman"/>
                <w:sz w:val="20"/>
                <w:szCs w:val="20"/>
              </w:rPr>
              <w:t>Цель: закрепить умения детей выполнять прыжок вверх, развивать мышцы ног и спины.</w:t>
            </w:r>
          </w:p>
          <w:p w14:paraId="6A3C6083" w14:textId="126D0E0F" w:rsidR="00B81B49" w:rsidRPr="00707DF9" w:rsidRDefault="00B81B49" w:rsidP="00BF0896">
            <w:pPr>
              <w:rPr>
                <w:rFonts w:ascii="Times New Roman" w:hAnsi="Times New Roman"/>
                <w:sz w:val="20"/>
                <w:szCs w:val="20"/>
              </w:rPr>
            </w:pPr>
            <w:r w:rsidRPr="00707DF9">
              <w:rPr>
                <w:rFonts w:ascii="Times New Roman" w:hAnsi="Times New Roman"/>
                <w:sz w:val="20"/>
                <w:szCs w:val="20"/>
              </w:rPr>
              <w:lastRenderedPageBreak/>
              <w:t>Подвижная игра Мыши и к</w:t>
            </w:r>
            <w:r w:rsidR="0097145D" w:rsidRPr="00707DF9">
              <w:rPr>
                <w:rFonts w:ascii="Times New Roman" w:hAnsi="Times New Roman"/>
                <w:sz w:val="20"/>
                <w:szCs w:val="20"/>
              </w:rPr>
              <w:t xml:space="preserve">от». </w:t>
            </w:r>
            <w:r w:rsidRPr="00707DF9">
              <w:rPr>
                <w:rFonts w:ascii="Times New Roman" w:hAnsi="Times New Roman"/>
                <w:sz w:val="20"/>
                <w:szCs w:val="20"/>
              </w:rPr>
              <w:t>Цель</w:t>
            </w:r>
            <w:r w:rsidR="006703F5" w:rsidRPr="00707DF9">
              <w:rPr>
                <w:rFonts w:ascii="Times New Roman" w:hAnsi="Times New Roman"/>
                <w:sz w:val="20"/>
                <w:szCs w:val="20"/>
              </w:rPr>
              <w:t>: способствовать</w:t>
            </w:r>
            <w:r w:rsidRPr="00707DF9">
              <w:rPr>
                <w:rFonts w:ascii="Times New Roman" w:hAnsi="Times New Roman"/>
                <w:sz w:val="20"/>
                <w:szCs w:val="20"/>
              </w:rPr>
              <w:t xml:space="preserve"> совершенствованию выполнения детьми основных движений при беге, развивать скоростные качества, ловкость, координацию движений</w:t>
            </w:r>
          </w:p>
        </w:tc>
        <w:tc>
          <w:tcPr>
            <w:tcW w:w="1842" w:type="dxa"/>
            <w:tcBorders>
              <w:top w:val="single" w:sz="2" w:space="0" w:color="auto"/>
              <w:left w:val="single" w:sz="4" w:space="0" w:color="auto"/>
              <w:bottom w:val="single" w:sz="2" w:space="0" w:color="auto"/>
              <w:right w:val="single" w:sz="4" w:space="0" w:color="000000" w:themeColor="text1"/>
            </w:tcBorders>
          </w:tcPr>
          <w:p w14:paraId="294F816B" w14:textId="77777777" w:rsidR="00B81B49" w:rsidRPr="00707DF9" w:rsidRDefault="00B81B49" w:rsidP="00BF0896">
            <w:pPr>
              <w:ind w:left="-45" w:right="-885" w:firstLine="45"/>
              <w:rPr>
                <w:rFonts w:ascii="Times New Roman" w:hAnsi="Times New Roman"/>
                <w:sz w:val="20"/>
                <w:szCs w:val="20"/>
              </w:rPr>
            </w:pPr>
          </w:p>
          <w:p w14:paraId="6A24BB10"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1E2942CF"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2FF4CB8D"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5D31BD95" w14:textId="77777777" w:rsidR="00B81B49" w:rsidRPr="00707DF9" w:rsidRDefault="00B81B49"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842E368" w14:textId="77777777" w:rsidR="00B81B49" w:rsidRPr="00707DF9" w:rsidRDefault="00B81B49"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lastRenderedPageBreak/>
              <w:t>прогулки</w:t>
            </w:r>
          </w:p>
        </w:tc>
      </w:tr>
      <w:tr w:rsidR="00B81B49" w:rsidRPr="00707DF9" w14:paraId="2FFA7B12" w14:textId="77777777" w:rsidTr="00B81B49">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51772" w14:textId="77777777" w:rsidR="00B81B49" w:rsidRPr="00707DF9" w:rsidRDefault="00B81B49"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1301B" w14:textId="16BB1EE6" w:rsidR="00B81B49"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rPr>
              <w:t>Буклет "Маршрут выходного дня в нашем городе. Организация досуга ребенка"</w:t>
            </w:r>
            <w:r w:rsidR="00231246" w:rsidRPr="00707DF9">
              <w:rPr>
                <w:rFonts w:ascii="Times New Roman" w:hAnsi="Times New Roman"/>
                <w:sz w:val="20"/>
                <w:szCs w:val="20"/>
              </w:rPr>
              <w:t>.</w:t>
            </w:r>
            <w:r w:rsidR="00231246" w:rsidRPr="00707DF9">
              <w:rPr>
                <w:rFonts w:ascii="Times New Roman" w:eastAsiaTheme="minorHAnsi" w:hAnsi="Times New Roman"/>
                <w:sz w:val="20"/>
                <w:szCs w:val="20"/>
              </w:rPr>
              <w:t xml:space="preserve"> </w:t>
            </w:r>
            <w:r w:rsidR="00231246" w:rsidRPr="00707DF9">
              <w:rPr>
                <w:rFonts w:ascii="Times New Roman" w:hAnsi="Times New Roman"/>
                <w:sz w:val="20"/>
                <w:szCs w:val="20"/>
              </w:rPr>
              <w:t xml:space="preserve">Папка-передвижка «27 марта: Всемирный день театра» </w:t>
            </w:r>
          </w:p>
          <w:p w14:paraId="7AAF3E6B" w14:textId="77777777" w:rsidR="00B81B49" w:rsidRPr="00707DF9" w:rsidRDefault="00B81B49" w:rsidP="00BF0896">
            <w:pPr>
              <w:ind w:left="-48" w:right="34" w:firstLine="48"/>
              <w:rPr>
                <w:rFonts w:ascii="Times New Roman" w:eastAsia="Times New Roman" w:hAnsi="Times New Roman"/>
                <w:sz w:val="20"/>
                <w:szCs w:val="20"/>
              </w:rPr>
            </w:pPr>
          </w:p>
        </w:tc>
      </w:tr>
    </w:tbl>
    <w:p w14:paraId="3750201B" w14:textId="77777777" w:rsidR="009F3A7E" w:rsidRPr="00707DF9" w:rsidRDefault="009F3A7E"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35461A" w:rsidRPr="00707DF9" w14:paraId="09C507DD" w14:textId="77777777" w:rsidTr="0035461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C78FD" w14:textId="6D482466" w:rsidR="0035461A" w:rsidRPr="00707DF9" w:rsidRDefault="008A02FF" w:rsidP="00BF0896">
            <w:pPr>
              <w:rPr>
                <w:rFonts w:ascii="Times New Roman" w:hAnsi="Times New Roman"/>
                <w:b/>
                <w:sz w:val="20"/>
                <w:szCs w:val="20"/>
              </w:rPr>
            </w:pPr>
            <w:r w:rsidRPr="00707DF9">
              <w:rPr>
                <w:rFonts w:ascii="Times New Roman" w:hAnsi="Times New Roman"/>
                <w:b/>
                <w:sz w:val="20"/>
                <w:szCs w:val="20"/>
              </w:rPr>
              <w:t>28</w:t>
            </w:r>
            <w:r w:rsidR="0035461A" w:rsidRPr="00707DF9">
              <w:rPr>
                <w:rFonts w:ascii="Times New Roman" w:hAnsi="Times New Roman"/>
                <w:b/>
                <w:sz w:val="20"/>
                <w:szCs w:val="20"/>
              </w:rPr>
              <w:t>.03.202</w:t>
            </w:r>
            <w:r w:rsidRPr="00707DF9">
              <w:rPr>
                <w:rFonts w:ascii="Times New Roman" w:hAnsi="Times New Roman"/>
                <w:b/>
                <w:sz w:val="20"/>
                <w:szCs w:val="20"/>
              </w:rPr>
              <w:t>4</w:t>
            </w:r>
          </w:p>
          <w:p w14:paraId="65EA38D5" w14:textId="77777777" w:rsidR="0035461A" w:rsidRPr="00707DF9" w:rsidRDefault="0035461A" w:rsidP="00BF0896">
            <w:pPr>
              <w:rPr>
                <w:rFonts w:ascii="Times New Roman" w:eastAsia="Times New Roman" w:hAnsi="Times New Roman"/>
                <w:sz w:val="20"/>
                <w:szCs w:val="20"/>
              </w:rPr>
            </w:pPr>
            <w:r w:rsidRPr="00707DF9">
              <w:rPr>
                <w:rFonts w:ascii="Times New Roman" w:hAnsi="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322B0" w14:textId="77777777" w:rsidR="0035461A" w:rsidRPr="00707DF9" w:rsidRDefault="0035461A" w:rsidP="00BF0896">
            <w:pPr>
              <w:rPr>
                <w:rFonts w:ascii="Times New Roman" w:eastAsia="Times New Roman" w:hAnsi="Times New Roman"/>
                <w:sz w:val="20"/>
                <w:szCs w:val="20"/>
              </w:rPr>
            </w:pPr>
            <w:r w:rsidRPr="00707DF9">
              <w:rPr>
                <w:rFonts w:ascii="Times New Roman" w:eastAsia="Times New Roman" w:hAnsi="Times New Roman"/>
                <w:b/>
                <w:sz w:val="20"/>
                <w:szCs w:val="20"/>
              </w:rPr>
              <w:t xml:space="preserve">Тема недели: </w:t>
            </w:r>
            <w:r w:rsidRPr="00707DF9">
              <w:rPr>
                <w:rFonts w:ascii="Times New Roman" w:hAnsi="Times New Roman"/>
                <w:b/>
                <w:sz w:val="20"/>
                <w:szCs w:val="20"/>
              </w:rPr>
              <w:t>Театр. Библиотека. Международный день театра. День детской книги.</w:t>
            </w:r>
          </w:p>
          <w:p w14:paraId="58A69593" w14:textId="77777777" w:rsidR="0035461A" w:rsidRPr="00707DF9" w:rsidRDefault="0035461A" w:rsidP="00BF0896">
            <w:pPr>
              <w:rPr>
                <w:rFonts w:ascii="Times New Roman" w:eastAsia="Times New Roman" w:hAnsi="Times New Roman"/>
                <w:sz w:val="20"/>
                <w:szCs w:val="20"/>
              </w:rPr>
            </w:pPr>
          </w:p>
        </w:tc>
      </w:tr>
      <w:tr w:rsidR="0035461A" w:rsidRPr="00707DF9" w14:paraId="05F12DFE" w14:textId="77777777" w:rsidTr="0035461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B6C7E" w14:textId="77777777" w:rsidR="0035461A" w:rsidRPr="00707DF9" w:rsidRDefault="0035461A"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E1B5B" w14:textId="77777777" w:rsidR="0035461A" w:rsidRPr="00707DF9" w:rsidRDefault="0035461A"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C3605" w14:textId="77777777" w:rsidR="0035461A" w:rsidRPr="00707DF9" w:rsidRDefault="0035461A"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35461A" w:rsidRPr="00707DF9" w14:paraId="22E57091" w14:textId="77777777" w:rsidTr="0097145D">
        <w:trPr>
          <w:trHeight w:val="133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E2A64"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532CEBE2" w14:textId="77777777" w:rsidR="0035461A" w:rsidRPr="00707DF9" w:rsidRDefault="0035461A" w:rsidP="00BF0896">
            <w:pPr>
              <w:rPr>
                <w:rFonts w:ascii="Times New Roman" w:hAnsi="Times New Roman"/>
                <w:sz w:val="20"/>
                <w:szCs w:val="20"/>
              </w:rPr>
            </w:pP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D6227B9" w14:textId="148E9D20" w:rsidR="0035461A" w:rsidRPr="00707DF9" w:rsidRDefault="0035461A" w:rsidP="00BF0896">
            <w:pPr>
              <w:shd w:val="clear" w:color="auto" w:fill="FFFFFF"/>
              <w:rPr>
                <w:rFonts w:ascii="Times New Roman" w:hAnsi="Times New Roman"/>
                <w:sz w:val="20"/>
                <w:szCs w:val="20"/>
              </w:rPr>
            </w:pPr>
            <w:r w:rsidRPr="00707DF9">
              <w:rPr>
                <w:rFonts w:ascii="Times New Roman" w:hAnsi="Times New Roman"/>
                <w:sz w:val="20"/>
                <w:szCs w:val="20"/>
              </w:rPr>
              <w:t xml:space="preserve">Занимательная беседа с </w:t>
            </w:r>
            <w:r w:rsidR="006703F5" w:rsidRPr="00707DF9">
              <w:rPr>
                <w:rFonts w:ascii="Times New Roman" w:hAnsi="Times New Roman"/>
                <w:sz w:val="20"/>
                <w:szCs w:val="20"/>
              </w:rPr>
              <w:t>детьми «</w:t>
            </w:r>
            <w:r w:rsidRPr="00707DF9">
              <w:rPr>
                <w:rFonts w:ascii="Times New Roman" w:hAnsi="Times New Roman"/>
                <w:sz w:val="20"/>
                <w:szCs w:val="20"/>
              </w:rPr>
              <w:t>Волшебный мир театра»</w:t>
            </w:r>
          </w:p>
          <w:p w14:paraId="399AD041" w14:textId="77777777" w:rsidR="0035461A" w:rsidRPr="00707DF9" w:rsidRDefault="0035461A" w:rsidP="00BF0896">
            <w:pPr>
              <w:shd w:val="clear" w:color="auto" w:fill="FFFFFF"/>
              <w:rPr>
                <w:rFonts w:ascii="Times New Roman" w:hAnsi="Times New Roman"/>
                <w:color w:val="000000"/>
                <w:sz w:val="20"/>
                <w:szCs w:val="20"/>
              </w:rPr>
            </w:pPr>
            <w:r w:rsidRPr="00707DF9">
              <w:rPr>
                <w:rFonts w:ascii="Times New Roman" w:hAnsi="Times New Roman"/>
                <w:color w:val="000000"/>
                <w:sz w:val="20"/>
                <w:szCs w:val="20"/>
              </w:rPr>
              <w:t>Д/И. </w:t>
            </w:r>
            <w:r w:rsidRPr="00707DF9">
              <w:rPr>
                <w:rStyle w:val="c3"/>
                <w:rFonts w:ascii="Times New Roman" w:hAnsi="Times New Roman"/>
                <w:color w:val="000000"/>
                <w:sz w:val="20"/>
                <w:szCs w:val="20"/>
                <w:shd w:val="clear" w:color="auto" w:fill="FFFFFF"/>
              </w:rPr>
              <w:t>«Узнай книгу по обложке»</w:t>
            </w:r>
          </w:p>
          <w:p w14:paraId="033424C2" w14:textId="77777777" w:rsidR="0035461A" w:rsidRPr="00707DF9" w:rsidRDefault="0035461A" w:rsidP="00BF0896">
            <w:pPr>
              <w:shd w:val="clear" w:color="auto" w:fill="FFFFFF"/>
              <w:rPr>
                <w:rFonts w:ascii="Times New Roman" w:hAnsi="Times New Roman"/>
                <w:sz w:val="20"/>
                <w:szCs w:val="20"/>
              </w:rPr>
            </w:pPr>
            <w:r w:rsidRPr="00707DF9">
              <w:rPr>
                <w:rFonts w:ascii="Times New Roman" w:hAnsi="Times New Roman"/>
                <w:color w:val="000000"/>
                <w:sz w:val="20"/>
                <w:szCs w:val="20"/>
                <w:shd w:val="clear" w:color="auto" w:fill="FFFFFF"/>
              </w:rPr>
              <w:t>Цель. Развивать зрительную память, речь, мышление</w:t>
            </w:r>
            <w:r w:rsidRPr="00707DF9">
              <w:rPr>
                <w:rFonts w:ascii="Times New Roman" w:hAnsi="Times New Roman"/>
                <w:sz w:val="20"/>
                <w:szCs w:val="20"/>
              </w:rPr>
              <w:t xml:space="preserve"> </w:t>
            </w:r>
          </w:p>
          <w:p w14:paraId="0272E379" w14:textId="77777777" w:rsidR="0035461A" w:rsidRPr="00707DF9" w:rsidRDefault="0035461A" w:rsidP="00BF0896">
            <w:pPr>
              <w:shd w:val="clear" w:color="auto" w:fill="FFFFFF"/>
              <w:rPr>
                <w:rFonts w:ascii="Times New Roman" w:hAnsi="Times New Roman"/>
                <w:color w:val="000000"/>
                <w:sz w:val="20"/>
                <w:szCs w:val="20"/>
              </w:rPr>
            </w:pPr>
            <w:r w:rsidRPr="00707DF9">
              <w:rPr>
                <w:rFonts w:ascii="Times New Roman" w:hAnsi="Times New Roman"/>
                <w:sz w:val="20"/>
                <w:szCs w:val="20"/>
              </w:rPr>
              <w:t>Утренняя гимнастика. Комплекс №15</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C8D46E5" w14:textId="77777777" w:rsidR="0035461A" w:rsidRPr="00707DF9" w:rsidRDefault="0035461A"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35461A" w:rsidRPr="00707DF9" w14:paraId="3B6B72D7" w14:textId="77777777" w:rsidTr="0035461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C316D"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B4821" w14:textId="6D5EDB03" w:rsidR="0035461A" w:rsidRPr="00707DF9" w:rsidRDefault="0035461A"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571AD508" w14:textId="77777777" w:rsidR="0035461A" w:rsidRPr="00707DF9" w:rsidRDefault="0035461A" w:rsidP="00BF0896">
            <w:pPr>
              <w:ind w:left="-48" w:right="-882" w:firstLine="48"/>
              <w:rPr>
                <w:rFonts w:ascii="Times New Roman" w:eastAsia="Times New Roman" w:hAnsi="Times New Roman"/>
                <w:sz w:val="20"/>
                <w:szCs w:val="20"/>
              </w:rPr>
            </w:pPr>
          </w:p>
        </w:tc>
      </w:tr>
      <w:tr w:rsidR="0035461A" w:rsidRPr="00707DF9" w14:paraId="69CAF61E" w14:textId="77777777" w:rsidTr="0035461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18144"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8DB68" w14:textId="1CC3011E" w:rsidR="0035461A" w:rsidRPr="00707DF9" w:rsidRDefault="0035461A" w:rsidP="00BF0896">
            <w:pPr>
              <w:rPr>
                <w:rFonts w:ascii="Times New Roman" w:hAnsi="Times New Roman"/>
                <w:sz w:val="20"/>
                <w:szCs w:val="20"/>
              </w:rPr>
            </w:pPr>
            <w:r w:rsidRPr="00707DF9">
              <w:rPr>
                <w:rFonts w:ascii="Times New Roman" w:hAnsi="Times New Roman"/>
                <w:sz w:val="20"/>
                <w:szCs w:val="20"/>
              </w:rPr>
              <w:t>Наблюдение: направление ветра.</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обратить</w:t>
            </w:r>
            <w:r w:rsidRPr="00707DF9">
              <w:rPr>
                <w:rFonts w:ascii="Times New Roman" w:hAnsi="Times New Roman"/>
                <w:sz w:val="20"/>
                <w:szCs w:val="20"/>
              </w:rPr>
              <w:t xml:space="preserve"> внимание детей на плывущие по небу об</w:t>
            </w:r>
            <w:r w:rsidRPr="00707DF9">
              <w:rPr>
                <w:rFonts w:ascii="Times New Roman" w:hAnsi="Times New Roman"/>
                <w:sz w:val="20"/>
                <w:szCs w:val="20"/>
              </w:rPr>
              <w:softHyphen/>
              <w:t>лака, на раскачивающиеся деревья. Попробовать опреде</w:t>
            </w:r>
            <w:r w:rsidRPr="00707DF9">
              <w:rPr>
                <w:rFonts w:ascii="Times New Roman" w:hAnsi="Times New Roman"/>
                <w:sz w:val="20"/>
                <w:szCs w:val="20"/>
              </w:rPr>
              <w:softHyphen/>
              <w:t>лить направление ветра (откуда и куда плывут облака, куда наклоняются деревья), закреплять представление детей о ветре, его направлении и силе.</w:t>
            </w:r>
          </w:p>
          <w:p w14:paraId="35B5E61F" w14:textId="4A00E326"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Трудовая деятельность: собрать </w:t>
            </w:r>
            <w:r w:rsidR="006703F5" w:rsidRPr="00707DF9">
              <w:rPr>
                <w:rFonts w:ascii="Times New Roman" w:hAnsi="Times New Roman"/>
                <w:sz w:val="20"/>
                <w:szCs w:val="20"/>
              </w:rPr>
              <w:t>веточки, мусор</w:t>
            </w:r>
            <w:r w:rsidRPr="00707DF9">
              <w:rPr>
                <w:rFonts w:ascii="Times New Roman" w:hAnsi="Times New Roman"/>
                <w:sz w:val="20"/>
                <w:szCs w:val="20"/>
              </w:rPr>
              <w:t xml:space="preserve"> на участке.</w:t>
            </w:r>
          </w:p>
          <w:p w14:paraId="1E49F5BA"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Подвижная игра «Воробушки и кот».</w:t>
            </w:r>
          </w:p>
          <w:p w14:paraId="16649878" w14:textId="52BBBD01" w:rsidR="0035461A" w:rsidRPr="00707DF9" w:rsidRDefault="0035461A" w:rsidP="00BF0896">
            <w:pPr>
              <w:rPr>
                <w:rFonts w:ascii="Times New Roman" w:hAnsi="Times New Roman"/>
                <w:sz w:val="20"/>
                <w:szCs w:val="20"/>
              </w:rPr>
            </w:pPr>
            <w:r w:rsidRPr="00707DF9">
              <w:rPr>
                <w:rFonts w:ascii="Times New Roman" w:hAnsi="Times New Roman"/>
                <w:sz w:val="20"/>
                <w:szCs w:val="20"/>
              </w:rPr>
              <w:t>Цель</w:t>
            </w:r>
            <w:r w:rsidR="006703F5" w:rsidRPr="00707DF9">
              <w:rPr>
                <w:rFonts w:ascii="Times New Roman" w:hAnsi="Times New Roman"/>
                <w:sz w:val="20"/>
                <w:szCs w:val="20"/>
              </w:rPr>
              <w:t>: упражнять</w:t>
            </w:r>
            <w:r w:rsidRPr="00707DF9">
              <w:rPr>
                <w:rFonts w:ascii="Times New Roman" w:hAnsi="Times New Roman"/>
                <w:sz w:val="20"/>
                <w:szCs w:val="20"/>
              </w:rPr>
              <w:t xml:space="preserve"> детей в беге, учить передвигаться в медленном темпе, неслышно, на носочках. Способствовать развитию функциональных возможностей детского организма.</w:t>
            </w:r>
          </w:p>
          <w:p w14:paraId="2C39FA67"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П. /и. «Беги к тому, что назову»</w:t>
            </w:r>
          </w:p>
          <w:p w14:paraId="47480DD8" w14:textId="77777777" w:rsidR="0035461A" w:rsidRPr="00707DF9" w:rsidRDefault="0035461A" w:rsidP="0097145D">
            <w:pPr>
              <w:rPr>
                <w:rFonts w:ascii="Times New Roman" w:hAnsi="Times New Roman"/>
                <w:sz w:val="20"/>
                <w:szCs w:val="20"/>
              </w:rPr>
            </w:pPr>
            <w:r w:rsidRPr="00707DF9">
              <w:rPr>
                <w:rFonts w:ascii="Times New Roman" w:hAnsi="Times New Roman"/>
                <w:sz w:val="20"/>
                <w:szCs w:val="20"/>
              </w:rPr>
              <w:t xml:space="preserve">Цель. Упражнять в беге, развивать ориентировку в пространстве, внимание, не наталкиваться друг на друга. </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3247FBCD"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0E93A345"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50EB3F98"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6BF38687"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787CE0DA" w14:textId="77777777" w:rsidR="0035461A" w:rsidRPr="00707DF9" w:rsidRDefault="0035461A"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35461A" w:rsidRPr="00707DF9" w14:paraId="094C0A75" w14:textId="77777777" w:rsidTr="0035461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0BE88"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76AA34E1" w14:textId="73055BCC" w:rsidR="0035461A" w:rsidRPr="00707DF9" w:rsidRDefault="0035461A" w:rsidP="00BF0896">
            <w:pPr>
              <w:rPr>
                <w:rFonts w:ascii="Times New Roman" w:hAnsi="Times New Roman"/>
                <w:sz w:val="20"/>
                <w:szCs w:val="20"/>
              </w:rPr>
            </w:pPr>
            <w:r w:rsidRPr="00707DF9">
              <w:rPr>
                <w:rFonts w:ascii="Times New Roman" w:hAnsi="Times New Roman"/>
                <w:sz w:val="20"/>
                <w:szCs w:val="20"/>
              </w:rPr>
              <w:t>Игровое упражнение «Румяные щечки».</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формировать</w:t>
            </w:r>
            <w:r w:rsidRPr="00707DF9">
              <w:rPr>
                <w:rFonts w:ascii="Times New Roman" w:hAnsi="Times New Roman"/>
                <w:sz w:val="20"/>
                <w:szCs w:val="20"/>
              </w:rPr>
              <w:t xml:space="preserve"> у детей культурно-гигиенические на</w:t>
            </w:r>
            <w:r w:rsidRPr="00707DF9">
              <w:rPr>
                <w:rFonts w:ascii="Times New Roman" w:hAnsi="Times New Roman"/>
                <w:sz w:val="20"/>
                <w:szCs w:val="20"/>
              </w:rPr>
              <w:softHyphen/>
              <w:t xml:space="preserve">выки, учить следить за своим внешним видом, мыть руки с мылом, тщательно умывать лицо. </w:t>
            </w:r>
          </w:p>
          <w:p w14:paraId="7ABB94E5" w14:textId="17CEA4E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Ситуативная </w:t>
            </w:r>
            <w:r w:rsidR="006703F5" w:rsidRPr="00707DF9">
              <w:rPr>
                <w:rFonts w:ascii="Times New Roman" w:hAnsi="Times New Roman"/>
                <w:sz w:val="20"/>
                <w:szCs w:val="20"/>
              </w:rPr>
              <w:t>беседа «</w:t>
            </w:r>
            <w:r w:rsidRPr="00707DF9">
              <w:rPr>
                <w:rFonts w:ascii="Times New Roman" w:hAnsi="Times New Roman"/>
                <w:sz w:val="20"/>
                <w:szCs w:val="20"/>
              </w:rPr>
              <w:t>Чужой на улице» - воспитывать у детей осторожность по отношению к чужим людям, рассмотреть варианты поведения в различных ситуациях, сформулировать общие правила.</w:t>
            </w:r>
          </w:p>
        </w:tc>
      </w:tr>
      <w:tr w:rsidR="0035461A" w:rsidRPr="00707DF9" w14:paraId="15ACDB78" w14:textId="77777777" w:rsidTr="0035461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9E852"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26602"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 </w:t>
            </w:r>
          </w:p>
          <w:p w14:paraId="60603ADC" w14:textId="1DB384B8" w:rsidR="0035461A" w:rsidRPr="00707DF9" w:rsidRDefault="006703F5" w:rsidP="00BF0896">
            <w:pPr>
              <w:rPr>
                <w:rFonts w:ascii="Times New Roman" w:hAnsi="Times New Roman"/>
                <w:sz w:val="20"/>
                <w:szCs w:val="20"/>
              </w:rPr>
            </w:pPr>
            <w:r w:rsidRPr="00707DF9">
              <w:rPr>
                <w:rFonts w:ascii="Times New Roman" w:hAnsi="Times New Roman"/>
                <w:sz w:val="20"/>
                <w:szCs w:val="20"/>
              </w:rPr>
              <w:t>Микрогимнастика №</w:t>
            </w:r>
            <w:r w:rsidR="0035461A" w:rsidRPr="00707DF9">
              <w:rPr>
                <w:rFonts w:ascii="Times New Roman" w:hAnsi="Times New Roman"/>
                <w:sz w:val="20"/>
                <w:szCs w:val="20"/>
              </w:rPr>
              <w:t>15</w:t>
            </w:r>
          </w:p>
          <w:p w14:paraId="66BEE57B" w14:textId="77777777" w:rsidR="0035461A" w:rsidRPr="00707DF9" w:rsidRDefault="0035461A"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rPr>
              <w:t>Беседа – игра «Кто же пишет книгу?»</w:t>
            </w:r>
            <w:r w:rsidR="0097145D" w:rsidRPr="00707DF9">
              <w:rPr>
                <w:rFonts w:ascii="Times New Roman" w:hAnsi="Times New Roman"/>
                <w:color w:val="000000"/>
                <w:sz w:val="20"/>
                <w:szCs w:val="20"/>
              </w:rPr>
              <w:t xml:space="preserve"> </w:t>
            </w:r>
            <w:r w:rsidRPr="00707DF9">
              <w:rPr>
                <w:rStyle w:val="c3"/>
                <w:rFonts w:ascii="Times New Roman" w:hAnsi="Times New Roman"/>
                <w:color w:val="000000"/>
                <w:sz w:val="20"/>
                <w:szCs w:val="20"/>
              </w:rPr>
              <w:t>Цель: познакомить детей с профессиями писатель, поэт, сказочник.</w:t>
            </w:r>
          </w:p>
          <w:p w14:paraId="44769E8A" w14:textId="77777777" w:rsidR="0035461A" w:rsidRPr="00707DF9" w:rsidRDefault="0035461A"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rPr>
              <w:t>Д/И. «Разложи героев по сказкам» (Репка, Колобок)</w:t>
            </w:r>
            <w:r w:rsidR="0097145D" w:rsidRPr="00707DF9">
              <w:rPr>
                <w:rFonts w:ascii="Times New Roman" w:hAnsi="Times New Roman"/>
                <w:color w:val="000000"/>
                <w:sz w:val="20"/>
                <w:szCs w:val="20"/>
              </w:rPr>
              <w:t xml:space="preserve"> </w:t>
            </w:r>
            <w:r w:rsidRPr="00707DF9">
              <w:rPr>
                <w:rStyle w:val="c3"/>
                <w:rFonts w:ascii="Times New Roman" w:hAnsi="Times New Roman"/>
                <w:color w:val="000000"/>
                <w:sz w:val="20"/>
                <w:szCs w:val="20"/>
              </w:rPr>
              <w:t>Цель: развитие мыслительных способностей; умение различать принадлежность героев к той или иной сказке.</w:t>
            </w:r>
          </w:p>
        </w:tc>
      </w:tr>
      <w:tr w:rsidR="0035461A" w:rsidRPr="00707DF9" w14:paraId="6FEFB1D3" w14:textId="77777777" w:rsidTr="0035461A">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C3B13" w14:textId="77777777" w:rsidR="0035461A" w:rsidRPr="00707DF9" w:rsidRDefault="0035461A"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30F63" w14:textId="4C200F75" w:rsidR="0035461A" w:rsidRPr="00707DF9" w:rsidRDefault="0035461A" w:rsidP="00BF0896">
            <w:pPr>
              <w:rPr>
                <w:rFonts w:ascii="Times New Roman" w:hAnsi="Times New Roman"/>
                <w:sz w:val="20"/>
                <w:szCs w:val="20"/>
              </w:rPr>
            </w:pPr>
            <w:r w:rsidRPr="00707DF9">
              <w:rPr>
                <w:rFonts w:ascii="Times New Roman" w:hAnsi="Times New Roman"/>
                <w:b/>
                <w:bCs/>
                <w:sz w:val="20"/>
                <w:szCs w:val="20"/>
              </w:rPr>
              <w:t xml:space="preserve">Вечерний </w:t>
            </w:r>
            <w:r w:rsidR="006703F5" w:rsidRPr="00707DF9">
              <w:rPr>
                <w:rFonts w:ascii="Times New Roman" w:hAnsi="Times New Roman"/>
                <w:b/>
                <w:bCs/>
                <w:sz w:val="20"/>
                <w:szCs w:val="20"/>
              </w:rPr>
              <w:t>круг. Рефлексия</w:t>
            </w:r>
            <w:r w:rsidRPr="00707DF9">
              <w:rPr>
                <w:rFonts w:ascii="Times New Roman" w:hAnsi="Times New Roman"/>
                <w:b/>
                <w:bCs/>
                <w:sz w:val="20"/>
                <w:szCs w:val="20"/>
              </w:rPr>
              <w:t>: вспомнить с детьми прошедший день, интересные события, обсуждение проблемных ситуаций.</w:t>
            </w:r>
          </w:p>
          <w:p w14:paraId="7E120760" w14:textId="77777777" w:rsidR="0035461A" w:rsidRPr="00707DF9" w:rsidRDefault="0035461A"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shd w:val="clear" w:color="auto" w:fill="FFFFFF"/>
              </w:rPr>
              <w:t>Отгадывание загадок о книге, о сказках, героях сказок.</w:t>
            </w:r>
          </w:p>
          <w:p w14:paraId="14B1F9D8" w14:textId="77777777" w:rsidR="0035461A" w:rsidRPr="00707DF9" w:rsidRDefault="0035461A"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shd w:val="clear" w:color="auto" w:fill="FFFFFF"/>
              </w:rPr>
              <w:t>Цель. Развивать умение детей отгадывать загадки, соотносить словесный образ с изображением на картинке.</w:t>
            </w:r>
          </w:p>
          <w:p w14:paraId="0ACA92A3" w14:textId="77777777" w:rsidR="0035461A" w:rsidRPr="00707DF9" w:rsidRDefault="0035461A" w:rsidP="00BF0896">
            <w:pPr>
              <w:shd w:val="clear" w:color="auto" w:fill="FFFFFF"/>
              <w:rPr>
                <w:rFonts w:ascii="Times New Roman" w:hAnsi="Times New Roman"/>
                <w:color w:val="000000"/>
                <w:sz w:val="20"/>
                <w:szCs w:val="20"/>
              </w:rPr>
            </w:pPr>
            <w:r w:rsidRPr="00707DF9">
              <w:rPr>
                <w:rStyle w:val="c3"/>
                <w:rFonts w:ascii="Times New Roman" w:hAnsi="Times New Roman"/>
                <w:color w:val="000000"/>
                <w:sz w:val="20"/>
                <w:szCs w:val="20"/>
                <w:shd w:val="clear" w:color="auto" w:fill="FFFFFF"/>
              </w:rPr>
              <w:t>Д/И. «Сложи картинку и определи сказку»</w:t>
            </w:r>
          </w:p>
          <w:p w14:paraId="18682F6A"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color w:val="000000"/>
                <w:sz w:val="20"/>
                <w:szCs w:val="20"/>
                <w:shd w:val="clear" w:color="auto" w:fill="FFFFFF"/>
              </w:rPr>
              <w:t>Цель. Развивать мелкую моторику рук, логическое мышление. </w:t>
            </w:r>
          </w:p>
        </w:tc>
      </w:tr>
      <w:tr w:rsidR="0035461A" w:rsidRPr="00707DF9" w14:paraId="0B240AA8" w14:textId="77777777" w:rsidTr="0035461A">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5CDF5"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D3B15D4"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Наблюдение за небом.</w:t>
            </w:r>
            <w:r w:rsidR="0097145D" w:rsidRPr="00707DF9">
              <w:rPr>
                <w:rFonts w:ascii="Times New Roman" w:hAnsi="Times New Roman"/>
                <w:sz w:val="20"/>
                <w:szCs w:val="20"/>
              </w:rPr>
              <w:t xml:space="preserve"> </w:t>
            </w:r>
            <w:r w:rsidRPr="00707DF9">
              <w:rPr>
                <w:rFonts w:ascii="Times New Roman" w:hAnsi="Times New Roman"/>
                <w:sz w:val="20"/>
                <w:szCs w:val="20"/>
              </w:rPr>
              <w:t>Цель: закреплять умение видеть красоту весенней природы; расширять словарный запас; развивать умение в точной речи выражать свои мысли; воспитывать интерес к весенним наблюдениям.</w:t>
            </w:r>
          </w:p>
          <w:p w14:paraId="5EC16072" w14:textId="19501E3F" w:rsidR="0035461A" w:rsidRPr="00707DF9" w:rsidRDefault="0035461A" w:rsidP="00BF0896">
            <w:pPr>
              <w:rPr>
                <w:rFonts w:ascii="Times New Roman" w:hAnsi="Times New Roman"/>
                <w:sz w:val="20"/>
                <w:szCs w:val="20"/>
              </w:rPr>
            </w:pPr>
            <w:r w:rsidRPr="00707DF9">
              <w:rPr>
                <w:rFonts w:ascii="Times New Roman" w:hAnsi="Times New Roman"/>
                <w:sz w:val="20"/>
                <w:szCs w:val="20"/>
              </w:rPr>
              <w:lastRenderedPageBreak/>
              <w:t>Разучивание русской народной потешки «Дождик, дож</w:t>
            </w:r>
            <w:r w:rsidRPr="00707DF9">
              <w:rPr>
                <w:rFonts w:ascii="Times New Roman" w:hAnsi="Times New Roman"/>
                <w:sz w:val="20"/>
                <w:szCs w:val="20"/>
              </w:rPr>
              <w:softHyphen/>
              <w:t>дик...»</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детей выразительно рассказывать потешку, передавать настроение при помощи выразительных средств речи, движений, мимики. Развивать память, приобщать к культуре русского народа.</w:t>
            </w:r>
          </w:p>
          <w:p w14:paraId="3B9DEE20"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Трудовая деятельность: сгрести сухую листву.</w:t>
            </w:r>
            <w:r w:rsidR="0097145D" w:rsidRPr="00707DF9">
              <w:rPr>
                <w:rFonts w:ascii="Times New Roman" w:hAnsi="Times New Roman"/>
                <w:sz w:val="20"/>
                <w:szCs w:val="20"/>
              </w:rPr>
              <w:t xml:space="preserve"> </w:t>
            </w:r>
            <w:r w:rsidRPr="00707DF9">
              <w:rPr>
                <w:rFonts w:ascii="Times New Roman" w:hAnsi="Times New Roman"/>
                <w:sz w:val="20"/>
                <w:szCs w:val="20"/>
              </w:rPr>
              <w:t>Цель: побуждать детей оказывать помощь взрослым.</w:t>
            </w:r>
          </w:p>
          <w:p w14:paraId="34C50D01" w14:textId="2579CD3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 Подвижная игра «С кочки на кочку». </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совершенствовать</w:t>
            </w:r>
            <w:r w:rsidRPr="00707DF9">
              <w:rPr>
                <w:rFonts w:ascii="Times New Roman" w:hAnsi="Times New Roman"/>
                <w:sz w:val="20"/>
                <w:szCs w:val="20"/>
              </w:rPr>
              <w:t xml:space="preserve"> выполнение детьми прыжков на двух ногах с продвижением вперед, учить перемещаться в заданном направлении. Развивать мышцы ног и спины.</w:t>
            </w:r>
          </w:p>
          <w:p w14:paraId="0690AEDE" w14:textId="5C6BFA4A"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Игровое упражнение «Догони мяч». </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учить</w:t>
            </w:r>
            <w:r w:rsidRPr="00707DF9">
              <w:rPr>
                <w:rFonts w:ascii="Times New Roman" w:hAnsi="Times New Roman"/>
                <w:sz w:val="20"/>
                <w:szCs w:val="20"/>
              </w:rPr>
              <w:t xml:space="preserve"> детей регулировать темп бега в соответствии со скоростью движения мяча. Развивать способность рас</w:t>
            </w:r>
            <w:r w:rsidRPr="00707DF9">
              <w:rPr>
                <w:rFonts w:ascii="Times New Roman" w:hAnsi="Times New Roman"/>
                <w:sz w:val="20"/>
                <w:szCs w:val="20"/>
              </w:rPr>
              <w:softHyphen/>
              <w:t>пределять внимание.</w:t>
            </w:r>
          </w:p>
        </w:tc>
        <w:tc>
          <w:tcPr>
            <w:tcW w:w="1842" w:type="dxa"/>
            <w:tcBorders>
              <w:top w:val="single" w:sz="2" w:space="0" w:color="auto"/>
              <w:left w:val="single" w:sz="4" w:space="0" w:color="auto"/>
              <w:bottom w:val="single" w:sz="2" w:space="0" w:color="auto"/>
              <w:right w:val="single" w:sz="4" w:space="0" w:color="000000" w:themeColor="text1"/>
            </w:tcBorders>
          </w:tcPr>
          <w:p w14:paraId="77912368" w14:textId="77777777" w:rsidR="0035461A" w:rsidRPr="00707DF9" w:rsidRDefault="0035461A" w:rsidP="00BF0896">
            <w:pPr>
              <w:ind w:left="-45" w:right="-885" w:firstLine="45"/>
              <w:rPr>
                <w:rFonts w:ascii="Times New Roman" w:hAnsi="Times New Roman"/>
                <w:sz w:val="20"/>
                <w:szCs w:val="20"/>
              </w:rPr>
            </w:pPr>
          </w:p>
          <w:p w14:paraId="160845CB"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566A3DB5"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lastRenderedPageBreak/>
              <w:t xml:space="preserve"> материал:</w:t>
            </w:r>
          </w:p>
          <w:p w14:paraId="44CE351A"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35D7F2F3"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38901936" w14:textId="77777777" w:rsidR="0035461A" w:rsidRPr="00707DF9" w:rsidRDefault="0035461A"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35461A" w:rsidRPr="00707DF9" w14:paraId="2BA5CF59" w14:textId="77777777" w:rsidTr="0035461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980F0" w14:textId="77777777" w:rsidR="0035461A" w:rsidRPr="00707DF9" w:rsidRDefault="0035461A" w:rsidP="00BF0896">
            <w:pPr>
              <w:ind w:right="-108"/>
              <w:rPr>
                <w:rFonts w:ascii="Times New Roman" w:eastAsia="Times New Roman" w:hAnsi="Times New Roman"/>
                <w:b/>
                <w:sz w:val="20"/>
                <w:szCs w:val="20"/>
              </w:rPr>
            </w:pPr>
            <w:r w:rsidRPr="00707DF9">
              <w:rPr>
                <w:rFonts w:ascii="Times New Roman" w:hAnsi="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4299D" w14:textId="53ADCD02" w:rsidR="0035461A" w:rsidRPr="00707DF9" w:rsidRDefault="0088470F" w:rsidP="0088470F">
            <w:pPr>
              <w:rPr>
                <w:rFonts w:ascii="Times New Roman" w:hAnsi="Times New Roman"/>
                <w:sz w:val="20"/>
                <w:szCs w:val="20"/>
              </w:rPr>
            </w:pPr>
            <w:r w:rsidRPr="00707DF9">
              <w:rPr>
                <w:rFonts w:ascii="Times New Roman" w:hAnsi="Times New Roman"/>
                <w:sz w:val="20"/>
                <w:szCs w:val="20"/>
              </w:rPr>
              <w:t xml:space="preserve">Оснащение </w:t>
            </w:r>
            <w:r w:rsidR="006703F5" w:rsidRPr="00707DF9">
              <w:rPr>
                <w:rFonts w:ascii="Times New Roman" w:hAnsi="Times New Roman"/>
                <w:sz w:val="20"/>
                <w:szCs w:val="20"/>
              </w:rPr>
              <w:t>уголка книги</w:t>
            </w:r>
            <w:r w:rsidRPr="00707DF9">
              <w:rPr>
                <w:rFonts w:ascii="Times New Roman" w:hAnsi="Times New Roman"/>
                <w:sz w:val="20"/>
                <w:szCs w:val="20"/>
              </w:rPr>
              <w:t xml:space="preserve"> для детей силами педагогов и родителей.</w:t>
            </w:r>
          </w:p>
          <w:p w14:paraId="3A0D4F3E" w14:textId="77777777" w:rsidR="0035461A" w:rsidRPr="00707DF9" w:rsidRDefault="0035461A" w:rsidP="00BF0896">
            <w:pPr>
              <w:ind w:left="-48" w:right="34" w:firstLine="48"/>
              <w:rPr>
                <w:rFonts w:ascii="Times New Roman" w:eastAsia="Times New Roman" w:hAnsi="Times New Roman"/>
                <w:sz w:val="20"/>
                <w:szCs w:val="20"/>
              </w:rPr>
            </w:pPr>
          </w:p>
        </w:tc>
      </w:tr>
    </w:tbl>
    <w:p w14:paraId="13104A4C" w14:textId="77777777" w:rsidR="0035461A" w:rsidRPr="00707DF9" w:rsidRDefault="0035461A" w:rsidP="00BF0896">
      <w:pPr>
        <w:spacing w:after="0" w:line="240" w:lineRule="auto"/>
        <w:rPr>
          <w:rFonts w:ascii="Times New Roman" w:hAnsi="Times New Roman" w:cs="Times New Roman"/>
          <w:sz w:val="20"/>
          <w:szCs w:val="20"/>
        </w:rPr>
      </w:pPr>
    </w:p>
    <w:tbl>
      <w:tblPr>
        <w:tblStyle w:val="a7"/>
        <w:tblW w:w="15450" w:type="dxa"/>
        <w:tblInd w:w="-34" w:type="dxa"/>
        <w:tblLayout w:type="fixed"/>
        <w:tblLook w:val="04A0" w:firstRow="1" w:lastRow="0" w:firstColumn="1" w:lastColumn="0" w:noHBand="0" w:noVBand="1"/>
      </w:tblPr>
      <w:tblGrid>
        <w:gridCol w:w="1276"/>
        <w:gridCol w:w="12332"/>
        <w:gridCol w:w="1842"/>
      </w:tblGrid>
      <w:tr w:rsidR="0035461A" w:rsidRPr="00707DF9" w14:paraId="4B878AFC" w14:textId="77777777" w:rsidTr="0035461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F0B97" w14:textId="05606281" w:rsidR="0035461A" w:rsidRPr="00707DF9" w:rsidRDefault="008A02FF" w:rsidP="00BF0896">
            <w:pPr>
              <w:rPr>
                <w:rFonts w:ascii="Times New Roman" w:hAnsi="Times New Roman"/>
                <w:b/>
                <w:sz w:val="20"/>
                <w:szCs w:val="20"/>
              </w:rPr>
            </w:pPr>
            <w:r w:rsidRPr="00707DF9">
              <w:rPr>
                <w:rFonts w:ascii="Times New Roman" w:hAnsi="Times New Roman"/>
                <w:b/>
                <w:sz w:val="20"/>
                <w:szCs w:val="20"/>
              </w:rPr>
              <w:t>29</w:t>
            </w:r>
            <w:r w:rsidR="0035461A" w:rsidRPr="00707DF9">
              <w:rPr>
                <w:rFonts w:ascii="Times New Roman" w:hAnsi="Times New Roman"/>
                <w:b/>
                <w:sz w:val="20"/>
                <w:szCs w:val="20"/>
              </w:rPr>
              <w:t>.03.202</w:t>
            </w:r>
            <w:r w:rsidRPr="00707DF9">
              <w:rPr>
                <w:rFonts w:ascii="Times New Roman" w:hAnsi="Times New Roman"/>
                <w:b/>
                <w:sz w:val="20"/>
                <w:szCs w:val="20"/>
              </w:rPr>
              <w:t>4</w:t>
            </w:r>
          </w:p>
          <w:p w14:paraId="3D6C92B9" w14:textId="77777777" w:rsidR="0035461A" w:rsidRPr="00707DF9" w:rsidRDefault="0035461A" w:rsidP="00BF0896">
            <w:pPr>
              <w:rPr>
                <w:rFonts w:ascii="Times New Roman" w:eastAsia="Times New Roman" w:hAnsi="Times New Roman"/>
                <w:sz w:val="20"/>
                <w:szCs w:val="20"/>
              </w:rPr>
            </w:pPr>
            <w:r w:rsidRPr="00707DF9">
              <w:rPr>
                <w:rFonts w:ascii="Times New Roman" w:hAnsi="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58838" w14:textId="77777777" w:rsidR="0035461A" w:rsidRPr="00707DF9" w:rsidRDefault="0035461A" w:rsidP="00BF0896">
            <w:pPr>
              <w:rPr>
                <w:rFonts w:ascii="Times New Roman" w:eastAsia="Times New Roman" w:hAnsi="Times New Roman"/>
                <w:sz w:val="20"/>
                <w:szCs w:val="20"/>
              </w:rPr>
            </w:pPr>
            <w:r w:rsidRPr="00707DF9">
              <w:rPr>
                <w:rFonts w:ascii="Times New Roman" w:eastAsia="Times New Roman" w:hAnsi="Times New Roman"/>
                <w:b/>
                <w:sz w:val="20"/>
                <w:szCs w:val="20"/>
              </w:rPr>
              <w:t xml:space="preserve">Тема недели: </w:t>
            </w:r>
            <w:r w:rsidRPr="00707DF9">
              <w:rPr>
                <w:rFonts w:ascii="Times New Roman" w:hAnsi="Times New Roman"/>
                <w:b/>
                <w:sz w:val="20"/>
                <w:szCs w:val="20"/>
              </w:rPr>
              <w:t>Театр. Библиотека. Международный день театра. День детской книги.</w:t>
            </w:r>
          </w:p>
        </w:tc>
      </w:tr>
      <w:tr w:rsidR="0035461A" w:rsidRPr="00707DF9" w14:paraId="3D3E8120" w14:textId="77777777" w:rsidTr="0035461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BB9B1" w14:textId="77777777" w:rsidR="0035461A" w:rsidRPr="00707DF9" w:rsidRDefault="0035461A" w:rsidP="00BF0896">
            <w:pPr>
              <w:ind w:right="-108"/>
              <w:rPr>
                <w:rFonts w:ascii="Times New Roman" w:eastAsia="Times New Roman" w:hAnsi="Times New Roman"/>
                <w:b/>
                <w:sz w:val="20"/>
                <w:szCs w:val="20"/>
              </w:rPr>
            </w:pPr>
            <w:r w:rsidRPr="00707DF9">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F9477" w14:textId="77777777" w:rsidR="0035461A" w:rsidRPr="00707DF9" w:rsidRDefault="0035461A" w:rsidP="00BF0896">
            <w:pPr>
              <w:ind w:right="-71"/>
              <w:jc w:val="center"/>
              <w:rPr>
                <w:rFonts w:ascii="Times New Roman" w:eastAsia="Times New Roman" w:hAnsi="Times New Roman"/>
                <w:b/>
                <w:sz w:val="20"/>
                <w:szCs w:val="20"/>
              </w:rPr>
            </w:pPr>
            <w:r w:rsidRPr="00707DF9">
              <w:rPr>
                <w:rFonts w:ascii="Times New Roman" w:hAnsi="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F78EA" w14:textId="77777777" w:rsidR="0035461A" w:rsidRPr="00707DF9" w:rsidRDefault="0035461A" w:rsidP="00BF0896">
            <w:pPr>
              <w:ind w:right="34"/>
              <w:rPr>
                <w:rFonts w:ascii="Times New Roman" w:eastAsia="Times New Roman" w:hAnsi="Times New Roman"/>
                <w:b/>
                <w:sz w:val="20"/>
                <w:szCs w:val="20"/>
              </w:rPr>
            </w:pPr>
            <w:r w:rsidRPr="00707DF9">
              <w:rPr>
                <w:rFonts w:ascii="Times New Roman" w:hAnsi="Times New Roman"/>
                <w:b/>
                <w:sz w:val="20"/>
                <w:szCs w:val="20"/>
              </w:rPr>
              <w:t xml:space="preserve">     РППС</w:t>
            </w:r>
          </w:p>
        </w:tc>
      </w:tr>
      <w:tr w:rsidR="0035461A" w:rsidRPr="00707DF9" w14:paraId="19895721" w14:textId="77777777" w:rsidTr="0097145D">
        <w:trPr>
          <w:trHeight w:val="1099"/>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C737B"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Утро</w:t>
            </w:r>
          </w:p>
        </w:tc>
        <w:tc>
          <w:tcPr>
            <w:tcW w:w="12333" w:type="dxa"/>
            <w:tcBorders>
              <w:top w:val="single" w:sz="4" w:space="0" w:color="000000" w:themeColor="text1"/>
              <w:left w:val="single" w:sz="4" w:space="0" w:color="000000" w:themeColor="text1"/>
              <w:bottom w:val="single" w:sz="4" w:space="0" w:color="auto"/>
              <w:right w:val="single" w:sz="4" w:space="0" w:color="auto"/>
            </w:tcBorders>
          </w:tcPr>
          <w:p w14:paraId="0716FAC5"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 </w:t>
            </w:r>
            <w:r w:rsidRPr="00707DF9">
              <w:rPr>
                <w:rFonts w:ascii="Times New Roman" w:hAnsi="Times New Roman"/>
                <w:b/>
                <w:sz w:val="20"/>
                <w:szCs w:val="20"/>
              </w:rPr>
              <w:t xml:space="preserve">Утренний круг. Развивающий диалог: </w:t>
            </w:r>
            <w:r w:rsidRPr="00707DF9">
              <w:rPr>
                <w:rFonts w:ascii="Times New Roman" w:hAnsi="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79F1D2D"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Игра-импровизация под музыку «Веселый дождик»</w:t>
            </w:r>
          </w:p>
          <w:p w14:paraId="4E2F175F"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Игра-загадка «Угадай и скажи, о ком я говорю» (развивать образное мышление, узнавать персонажа по характерным признакам) </w:t>
            </w:r>
          </w:p>
          <w:p w14:paraId="7FA0710C"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Утренняя гимнастика. Комплекс № 15</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491DDBE2" w14:textId="77777777" w:rsidR="0035461A" w:rsidRPr="00707DF9" w:rsidRDefault="0035461A" w:rsidP="00BF0896">
            <w:pPr>
              <w:rPr>
                <w:rFonts w:ascii="Times New Roman" w:eastAsia="Times New Roman" w:hAnsi="Times New Roman"/>
                <w:sz w:val="20"/>
                <w:szCs w:val="20"/>
              </w:rPr>
            </w:pPr>
            <w:r w:rsidRPr="00707DF9">
              <w:rPr>
                <w:rFonts w:ascii="Times New Roman" w:hAnsi="Times New Roman"/>
                <w:sz w:val="20"/>
                <w:szCs w:val="20"/>
              </w:rPr>
              <w:t>Материалы к организации УК:</w:t>
            </w:r>
            <w:r w:rsidRPr="00707DF9">
              <w:rPr>
                <w:rFonts w:ascii="Times New Roman" w:hAnsi="Times New Roman"/>
                <w:sz w:val="20"/>
                <w:szCs w:val="20"/>
              </w:rPr>
              <w:br/>
            </w:r>
            <w:r w:rsidRPr="00707DF9">
              <w:rPr>
                <w:rFonts w:ascii="Times New Roman" w:hAnsi="Times New Roman"/>
                <w:sz w:val="20"/>
                <w:szCs w:val="20"/>
              </w:rPr>
              <w:br/>
            </w:r>
            <w:r w:rsidRPr="00707DF9">
              <w:rPr>
                <w:rFonts w:ascii="Times New Roman" w:hAnsi="Times New Roman"/>
                <w:sz w:val="20"/>
                <w:szCs w:val="20"/>
              </w:rPr>
              <w:br/>
            </w:r>
          </w:p>
        </w:tc>
      </w:tr>
      <w:tr w:rsidR="0035461A" w:rsidRPr="00707DF9" w14:paraId="35D14591" w14:textId="77777777" w:rsidTr="0035461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0414A"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211E9" w14:textId="6B050151" w:rsidR="0035461A" w:rsidRPr="00707DF9" w:rsidRDefault="0035461A" w:rsidP="00BF0896">
            <w:pPr>
              <w:rPr>
                <w:rFonts w:ascii="Times New Roman" w:eastAsia="Times New Roman" w:hAnsi="Times New Roman"/>
                <w:b/>
                <w:sz w:val="20"/>
                <w:szCs w:val="20"/>
              </w:rPr>
            </w:pPr>
          </w:p>
        </w:tc>
        <w:tc>
          <w:tcPr>
            <w:tcW w:w="1842" w:type="dxa"/>
            <w:tcBorders>
              <w:top w:val="single" w:sz="4" w:space="0" w:color="auto"/>
              <w:left w:val="single" w:sz="4" w:space="0" w:color="auto"/>
              <w:bottom w:val="single" w:sz="4" w:space="0" w:color="000000" w:themeColor="text1"/>
              <w:right w:val="single" w:sz="4" w:space="0" w:color="000000" w:themeColor="text1"/>
            </w:tcBorders>
          </w:tcPr>
          <w:p w14:paraId="7495E724" w14:textId="77777777" w:rsidR="0035461A" w:rsidRPr="00707DF9" w:rsidRDefault="0035461A" w:rsidP="00BF0896">
            <w:pPr>
              <w:ind w:left="-48" w:right="-882" w:firstLine="48"/>
              <w:rPr>
                <w:rFonts w:ascii="Times New Roman" w:eastAsia="Times New Roman" w:hAnsi="Times New Roman"/>
                <w:sz w:val="20"/>
                <w:szCs w:val="20"/>
              </w:rPr>
            </w:pPr>
          </w:p>
        </w:tc>
      </w:tr>
      <w:tr w:rsidR="0035461A" w:rsidRPr="00707DF9" w14:paraId="23753B2C" w14:textId="77777777" w:rsidTr="0035461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69E53"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4970A" w14:textId="77777777" w:rsidR="0035461A" w:rsidRPr="00707DF9" w:rsidRDefault="0035461A" w:rsidP="00BF0896">
            <w:pPr>
              <w:rPr>
                <w:rFonts w:ascii="Times New Roman" w:hAnsi="Times New Roman"/>
                <w:bCs/>
                <w:sz w:val="20"/>
                <w:szCs w:val="20"/>
              </w:rPr>
            </w:pPr>
            <w:r w:rsidRPr="00707DF9">
              <w:rPr>
                <w:rFonts w:ascii="Times New Roman" w:hAnsi="Times New Roman"/>
                <w:bCs/>
                <w:sz w:val="20"/>
                <w:szCs w:val="20"/>
              </w:rPr>
              <w:t>Наблюдение за травой</w:t>
            </w:r>
            <w:r w:rsidR="0097145D" w:rsidRPr="00707DF9">
              <w:rPr>
                <w:rFonts w:ascii="Times New Roman" w:hAnsi="Times New Roman"/>
                <w:bCs/>
                <w:sz w:val="20"/>
                <w:szCs w:val="20"/>
              </w:rPr>
              <w:t xml:space="preserve">. </w:t>
            </w:r>
            <w:r w:rsidRPr="00707DF9">
              <w:rPr>
                <w:rFonts w:ascii="Times New Roman" w:hAnsi="Times New Roman"/>
                <w:bCs/>
                <w:sz w:val="20"/>
                <w:szCs w:val="20"/>
              </w:rPr>
              <w:t>Цели:</w:t>
            </w:r>
            <w:r w:rsidRPr="00707DF9">
              <w:rPr>
                <w:rFonts w:ascii="Times New Roman" w:hAnsi="Times New Roman"/>
                <w:sz w:val="20"/>
                <w:szCs w:val="20"/>
              </w:rPr>
              <w:t xml:space="preserve"> обобщить и углубить представления о весне по существенным признакам сезона; учить устанавливать связь между состоянием живой природы и неживой; развивать умение выражать свои мысли; воспитывать интерес к весенним наблюдениям в окружающем нас мире.</w:t>
            </w:r>
          </w:p>
          <w:p w14:paraId="1DB34003"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В конце марта показать детям траву. Почему она появилась на солнечной стороне участка? Рассмотрите и потрогайте ее. Какие условия нужны растению для нормального роста и развития? Найдите эти факторы или часть их в природе. Почему именно весной, а не зимой начинается рост растений?</w:t>
            </w:r>
          </w:p>
          <w:p w14:paraId="00AB83B8" w14:textId="77777777" w:rsidR="0035461A" w:rsidRPr="00707DF9" w:rsidRDefault="0035461A" w:rsidP="00BF0896">
            <w:pPr>
              <w:rPr>
                <w:rFonts w:ascii="Times New Roman" w:hAnsi="Times New Roman"/>
                <w:sz w:val="20"/>
                <w:szCs w:val="20"/>
              </w:rPr>
            </w:pPr>
            <w:r w:rsidRPr="00707DF9">
              <w:rPr>
                <w:rFonts w:ascii="Times New Roman" w:hAnsi="Times New Roman"/>
                <w:bCs/>
                <w:sz w:val="20"/>
                <w:szCs w:val="20"/>
              </w:rPr>
              <w:t xml:space="preserve">Приметы: </w:t>
            </w:r>
            <w:r w:rsidRPr="00707DF9">
              <w:rPr>
                <w:rFonts w:ascii="Times New Roman" w:hAnsi="Times New Roman"/>
                <w:sz w:val="20"/>
                <w:szCs w:val="20"/>
              </w:rPr>
              <w:t>после дождя потеплело – к плохой погоде; туманы предвещают плодородный год.</w:t>
            </w:r>
          </w:p>
          <w:p w14:paraId="4EE8C80A" w14:textId="77777777" w:rsidR="0035461A" w:rsidRPr="00707DF9" w:rsidRDefault="0035461A" w:rsidP="00BF0896">
            <w:pPr>
              <w:rPr>
                <w:rFonts w:ascii="Times New Roman" w:hAnsi="Times New Roman"/>
                <w:sz w:val="20"/>
                <w:szCs w:val="20"/>
              </w:rPr>
            </w:pPr>
            <w:r w:rsidRPr="00707DF9">
              <w:rPr>
                <w:rFonts w:ascii="Times New Roman" w:hAnsi="Times New Roman"/>
                <w:bCs/>
                <w:sz w:val="20"/>
                <w:szCs w:val="20"/>
              </w:rPr>
              <w:t>Поговорки и пословицы:</w:t>
            </w:r>
            <w:r w:rsidRPr="00707DF9">
              <w:rPr>
                <w:rFonts w:ascii="Times New Roman" w:hAnsi="Times New Roman"/>
                <w:sz w:val="20"/>
                <w:szCs w:val="20"/>
              </w:rPr>
              <w:t xml:space="preserve"> ни в марте воды, ни в апреле травы; увидел на вербе пушок – и весна на шесток.</w:t>
            </w:r>
          </w:p>
          <w:p w14:paraId="534F0931" w14:textId="77777777" w:rsidR="0035461A" w:rsidRPr="00707DF9" w:rsidRDefault="0035461A" w:rsidP="00BF0896">
            <w:pPr>
              <w:rPr>
                <w:rFonts w:ascii="Times New Roman" w:hAnsi="Times New Roman"/>
                <w:bCs/>
                <w:sz w:val="20"/>
                <w:szCs w:val="20"/>
              </w:rPr>
            </w:pPr>
            <w:r w:rsidRPr="00707DF9">
              <w:rPr>
                <w:rFonts w:ascii="Times New Roman" w:hAnsi="Times New Roman"/>
                <w:bCs/>
                <w:sz w:val="20"/>
                <w:szCs w:val="20"/>
              </w:rPr>
              <w:t>Стихотворение.</w:t>
            </w:r>
            <w:r w:rsidR="0097145D" w:rsidRPr="00707DF9">
              <w:rPr>
                <w:rFonts w:ascii="Times New Roman" w:hAnsi="Times New Roman"/>
                <w:bCs/>
                <w:sz w:val="20"/>
                <w:szCs w:val="20"/>
              </w:rPr>
              <w:t xml:space="preserve"> </w:t>
            </w:r>
            <w:r w:rsidRPr="00707DF9">
              <w:rPr>
                <w:rFonts w:ascii="Times New Roman" w:hAnsi="Times New Roman"/>
                <w:sz w:val="20"/>
                <w:szCs w:val="20"/>
              </w:rPr>
              <w:t>Весенняя песенка</w:t>
            </w:r>
          </w:p>
          <w:p w14:paraId="1A206EC6"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Снег теперь уже не тот – потемнел он в поле,</w:t>
            </w:r>
          </w:p>
          <w:p w14:paraId="694670D4"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На озерах треснул лед, будто раскололи.</w:t>
            </w:r>
          </w:p>
          <w:p w14:paraId="4E63591F"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Облака бегут быстрей, небо стало выше,</w:t>
            </w:r>
          </w:p>
          <w:p w14:paraId="545EC783"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Зачирикал воробей веселей на крыше.</w:t>
            </w:r>
          </w:p>
          <w:p w14:paraId="5318D0D8"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Все чернее с каждым днем стежки и дорожки,</w:t>
            </w:r>
          </w:p>
          <w:p w14:paraId="7A10C9A7"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И на вербах серебром светятся сережки.</w:t>
            </w:r>
            <w:r w:rsidR="0097145D" w:rsidRPr="00707DF9">
              <w:rPr>
                <w:rFonts w:ascii="Times New Roman" w:hAnsi="Times New Roman"/>
                <w:sz w:val="20"/>
                <w:szCs w:val="20"/>
              </w:rPr>
              <w:t xml:space="preserve"> </w:t>
            </w:r>
            <w:r w:rsidRPr="00707DF9">
              <w:rPr>
                <w:rFonts w:ascii="Times New Roman" w:hAnsi="Times New Roman"/>
                <w:i/>
                <w:iCs/>
                <w:sz w:val="20"/>
                <w:szCs w:val="20"/>
              </w:rPr>
              <w:t>С. Я. Маршак</w:t>
            </w:r>
          </w:p>
          <w:p w14:paraId="71150E0A" w14:textId="77777777" w:rsidR="0035461A" w:rsidRPr="00707DF9" w:rsidRDefault="0035461A" w:rsidP="00BF0896">
            <w:pPr>
              <w:rPr>
                <w:rFonts w:ascii="Times New Roman" w:hAnsi="Times New Roman"/>
                <w:bCs/>
                <w:sz w:val="20"/>
                <w:szCs w:val="20"/>
              </w:rPr>
            </w:pPr>
            <w:r w:rsidRPr="00707DF9">
              <w:rPr>
                <w:rFonts w:ascii="Times New Roman" w:hAnsi="Times New Roman"/>
                <w:bCs/>
                <w:sz w:val="20"/>
                <w:szCs w:val="20"/>
              </w:rPr>
              <w:t>Загадка.</w:t>
            </w:r>
            <w:r w:rsidR="0097145D" w:rsidRPr="00707DF9">
              <w:rPr>
                <w:rFonts w:ascii="Times New Roman" w:hAnsi="Times New Roman"/>
                <w:bCs/>
                <w:sz w:val="20"/>
                <w:szCs w:val="20"/>
              </w:rPr>
              <w:t xml:space="preserve"> </w:t>
            </w:r>
            <w:r w:rsidRPr="00707DF9">
              <w:rPr>
                <w:rFonts w:ascii="Times New Roman" w:hAnsi="Times New Roman"/>
                <w:sz w:val="20"/>
                <w:szCs w:val="20"/>
              </w:rPr>
              <w:t>Шагает красавица, легко земли касается,</w:t>
            </w:r>
          </w:p>
          <w:p w14:paraId="4FC897EF"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Идет на поле, на реку и по цветку, и по снежку. </w:t>
            </w:r>
            <w:r w:rsidR="0097145D" w:rsidRPr="00707DF9">
              <w:rPr>
                <w:rFonts w:ascii="Times New Roman" w:hAnsi="Times New Roman"/>
                <w:sz w:val="20"/>
                <w:szCs w:val="20"/>
              </w:rPr>
              <w:t xml:space="preserve"> </w:t>
            </w:r>
            <w:r w:rsidR="0097145D" w:rsidRPr="00707DF9">
              <w:rPr>
                <w:rFonts w:ascii="Times New Roman" w:hAnsi="Times New Roman"/>
                <w:i/>
                <w:iCs/>
                <w:sz w:val="20"/>
                <w:szCs w:val="20"/>
              </w:rPr>
              <w:t xml:space="preserve"> </w:t>
            </w:r>
            <w:r w:rsidRPr="00707DF9">
              <w:rPr>
                <w:rFonts w:ascii="Times New Roman" w:hAnsi="Times New Roman"/>
                <w:i/>
                <w:iCs/>
                <w:sz w:val="20"/>
                <w:szCs w:val="20"/>
              </w:rPr>
              <w:t>(Весна.)</w:t>
            </w:r>
          </w:p>
          <w:p w14:paraId="5D7980DE" w14:textId="77777777" w:rsidR="0035461A" w:rsidRPr="00707DF9" w:rsidRDefault="0035461A" w:rsidP="00BF0896">
            <w:pPr>
              <w:rPr>
                <w:rFonts w:ascii="Times New Roman" w:hAnsi="Times New Roman"/>
                <w:bCs/>
                <w:sz w:val="20"/>
                <w:szCs w:val="20"/>
              </w:rPr>
            </w:pPr>
            <w:r w:rsidRPr="00707DF9">
              <w:rPr>
                <w:rFonts w:ascii="Times New Roman" w:hAnsi="Times New Roman"/>
                <w:bCs/>
                <w:sz w:val="20"/>
                <w:szCs w:val="20"/>
              </w:rPr>
              <w:t>Дидактическая игра «Загадай, мы отгадаем».</w:t>
            </w:r>
          </w:p>
          <w:p w14:paraId="1951A4B6"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Цели: уточнить знания о растениях сада и огорода; назвать их признаки, описывать и находить их по описанию.</w:t>
            </w:r>
          </w:p>
          <w:p w14:paraId="6C288858"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Ход игры: дети описывают любое растение в следующем порядке: форма, окраска, вкус. Водящий по описанию должен узнать растение.</w:t>
            </w:r>
          </w:p>
          <w:p w14:paraId="6A039AF1" w14:textId="77777777" w:rsidR="0035461A" w:rsidRPr="00707DF9" w:rsidRDefault="0035461A" w:rsidP="00BF0896">
            <w:pPr>
              <w:rPr>
                <w:rFonts w:ascii="Times New Roman" w:hAnsi="Times New Roman"/>
                <w:bCs/>
                <w:sz w:val="20"/>
                <w:szCs w:val="20"/>
              </w:rPr>
            </w:pPr>
            <w:r w:rsidRPr="00707DF9">
              <w:rPr>
                <w:rFonts w:ascii="Times New Roman" w:hAnsi="Times New Roman"/>
                <w:bCs/>
                <w:sz w:val="20"/>
                <w:szCs w:val="20"/>
              </w:rPr>
              <w:t>Дидактическая игра «Найди ошибку».</w:t>
            </w:r>
          </w:p>
          <w:p w14:paraId="275BFCDF" w14:textId="77777777" w:rsidR="0035461A" w:rsidRPr="00707DF9" w:rsidRDefault="0035461A" w:rsidP="00BF0896">
            <w:pPr>
              <w:rPr>
                <w:rFonts w:ascii="Times New Roman" w:hAnsi="Times New Roman"/>
                <w:b/>
                <w:bCs/>
                <w:sz w:val="20"/>
                <w:szCs w:val="20"/>
              </w:rPr>
            </w:pPr>
            <w:r w:rsidRPr="00707DF9">
              <w:rPr>
                <w:rFonts w:ascii="Times New Roman" w:hAnsi="Times New Roman"/>
                <w:bCs/>
                <w:sz w:val="20"/>
                <w:szCs w:val="20"/>
              </w:rPr>
              <w:t>Подвижные игры «Дети и волк», «Пузырь».</w:t>
            </w:r>
          </w:p>
        </w:tc>
        <w:tc>
          <w:tcPr>
            <w:tcW w:w="1842" w:type="dxa"/>
            <w:tcBorders>
              <w:top w:val="single" w:sz="4" w:space="0" w:color="000000" w:themeColor="text1"/>
              <w:left w:val="single" w:sz="4" w:space="0" w:color="auto"/>
              <w:bottom w:val="single" w:sz="4" w:space="0" w:color="auto"/>
              <w:right w:val="single" w:sz="4" w:space="0" w:color="000000" w:themeColor="text1"/>
            </w:tcBorders>
            <w:hideMark/>
          </w:tcPr>
          <w:p w14:paraId="0F00D161"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Выносной </w:t>
            </w:r>
          </w:p>
          <w:p w14:paraId="2D6D2BF7"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материал:</w:t>
            </w:r>
          </w:p>
          <w:p w14:paraId="503C5F46"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371FD147"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5AAC6A42" w14:textId="77777777" w:rsidR="0035461A" w:rsidRPr="00707DF9" w:rsidRDefault="0035461A" w:rsidP="00BF0896">
            <w:pPr>
              <w:jc w:val="both"/>
              <w:rPr>
                <w:rFonts w:ascii="Times New Roman" w:eastAsia="Times New Roman" w:hAnsi="Times New Roman"/>
                <w:sz w:val="20"/>
                <w:szCs w:val="20"/>
              </w:rPr>
            </w:pPr>
            <w:r w:rsidRPr="00707DF9">
              <w:rPr>
                <w:rFonts w:ascii="Times New Roman" w:hAnsi="Times New Roman"/>
                <w:sz w:val="20"/>
                <w:szCs w:val="20"/>
              </w:rPr>
              <w:t>прогулки</w:t>
            </w:r>
          </w:p>
        </w:tc>
      </w:tr>
      <w:tr w:rsidR="0035461A" w:rsidRPr="00707DF9" w14:paraId="1F665674" w14:textId="77777777" w:rsidTr="0035461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6BCE9D"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000000" w:themeColor="text1"/>
              <w:right w:val="single" w:sz="4" w:space="0" w:color="000000" w:themeColor="text1"/>
            </w:tcBorders>
          </w:tcPr>
          <w:p w14:paraId="39E24FC0"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Беседа «Моя любимая сказка». Вспомнить знакомые сказки. Учить детей объяснять, почему эта сказка их любимая, чем нравится?</w:t>
            </w:r>
          </w:p>
          <w:p w14:paraId="3A1A561D" w14:textId="77777777" w:rsidR="0035461A" w:rsidRPr="00707DF9" w:rsidRDefault="0035461A" w:rsidP="00BF0896">
            <w:pPr>
              <w:pStyle w:val="a3"/>
              <w:ind w:left="0" w:right="34"/>
              <w:rPr>
                <w:rFonts w:ascii="Times New Roman" w:hAnsi="Times New Roman"/>
                <w:sz w:val="20"/>
                <w:szCs w:val="20"/>
              </w:rPr>
            </w:pPr>
          </w:p>
        </w:tc>
      </w:tr>
      <w:tr w:rsidR="0035461A" w:rsidRPr="00707DF9" w14:paraId="40C99767" w14:textId="77777777" w:rsidTr="0035461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F514B"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Деятельность после сна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E8A14"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 Постепенный подъем. Закаливающие процедуры.</w:t>
            </w:r>
            <w:r w:rsidR="0097145D" w:rsidRPr="00707DF9">
              <w:rPr>
                <w:rFonts w:ascii="Times New Roman" w:hAnsi="Times New Roman"/>
                <w:sz w:val="20"/>
                <w:szCs w:val="20"/>
              </w:rPr>
              <w:t xml:space="preserve"> </w:t>
            </w:r>
            <w:r w:rsidRPr="00707DF9">
              <w:rPr>
                <w:rFonts w:ascii="Times New Roman" w:hAnsi="Times New Roman"/>
                <w:sz w:val="20"/>
                <w:szCs w:val="20"/>
              </w:rPr>
              <w:t>Микрогимнастика №15</w:t>
            </w:r>
          </w:p>
          <w:p w14:paraId="24F40752"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Пальчиковый театр «Курочка Ряба» (по выбору воспитателя) (развивать умение детей использовать пальчиковый театр в свободной деятельности; распределять персонажей; передавать характерные особенности героев сказки).</w:t>
            </w:r>
          </w:p>
        </w:tc>
      </w:tr>
      <w:tr w:rsidR="0035461A" w:rsidRPr="00707DF9" w14:paraId="5AEF96CC" w14:textId="77777777" w:rsidTr="0035461A">
        <w:trPr>
          <w:trHeight w:val="2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21041" w14:textId="77777777" w:rsidR="0035461A" w:rsidRPr="00707DF9" w:rsidRDefault="0035461A" w:rsidP="00BF0896">
            <w:pPr>
              <w:ind w:right="-108"/>
              <w:rPr>
                <w:rFonts w:ascii="Times New Roman" w:eastAsia="Times New Roman" w:hAnsi="Times New Roman"/>
                <w:b/>
                <w:sz w:val="20"/>
                <w:szCs w:val="20"/>
              </w:rPr>
            </w:pPr>
            <w:r w:rsidRPr="00707DF9">
              <w:rPr>
                <w:rFonts w:ascii="Times New Roman" w:hAnsi="Times New Roman"/>
                <w:b/>
                <w:sz w:val="20"/>
                <w:szCs w:val="20"/>
              </w:rPr>
              <w:t>Вечер</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64C2D" w14:textId="77777777" w:rsidR="0035461A" w:rsidRPr="00707DF9" w:rsidRDefault="0035461A" w:rsidP="00BF0896">
            <w:pPr>
              <w:rPr>
                <w:rFonts w:ascii="Times New Roman" w:hAnsi="Times New Roman"/>
                <w:sz w:val="20"/>
                <w:szCs w:val="20"/>
              </w:rPr>
            </w:pPr>
            <w:r w:rsidRPr="00707DF9">
              <w:rPr>
                <w:rFonts w:ascii="Times New Roman" w:hAnsi="Times New Roman"/>
                <w:b/>
                <w:bCs/>
                <w:sz w:val="20"/>
                <w:szCs w:val="20"/>
              </w:rPr>
              <w:t>Вечерний круг. Рефлексия: вспомнить с детьми прошедший день, интересные события, обсуждение проблемных ситуаций.</w:t>
            </w:r>
          </w:p>
          <w:p w14:paraId="26D54DE4" w14:textId="77777777" w:rsidR="0035461A" w:rsidRPr="00707DF9" w:rsidRDefault="0035461A" w:rsidP="00BF0896">
            <w:pPr>
              <w:rPr>
                <w:rFonts w:ascii="Times New Roman" w:hAnsi="Times New Roman"/>
                <w:sz w:val="20"/>
                <w:szCs w:val="20"/>
              </w:rPr>
            </w:pPr>
            <w:r w:rsidRPr="00707DF9">
              <w:rPr>
                <w:rFonts w:ascii="Times New Roman" w:hAnsi="Times New Roman"/>
                <w:sz w:val="20"/>
                <w:szCs w:val="20"/>
              </w:rPr>
              <w:t>Рассматривание игрушек и придумывание о них сказочных историй.</w:t>
            </w:r>
          </w:p>
          <w:p w14:paraId="6019DAE6"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Творческая мастерская: изготовление декораций к сказке «Волк и козлята»</w:t>
            </w:r>
          </w:p>
        </w:tc>
      </w:tr>
      <w:tr w:rsidR="0035461A" w:rsidRPr="00707DF9" w14:paraId="0BFD2500" w14:textId="77777777" w:rsidTr="0035461A">
        <w:trPr>
          <w:trHeight w:val="30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7909DE" w14:textId="77777777" w:rsidR="0035461A" w:rsidRPr="00707DF9" w:rsidRDefault="0035461A" w:rsidP="00BF0896">
            <w:pPr>
              <w:ind w:right="-108"/>
              <w:rPr>
                <w:rFonts w:ascii="Times New Roman" w:eastAsia="Times New Roman" w:hAnsi="Times New Roman"/>
                <w:sz w:val="20"/>
                <w:szCs w:val="20"/>
              </w:rPr>
            </w:pPr>
            <w:r w:rsidRPr="00707DF9">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27C69DC" w14:textId="5CB4E8CF" w:rsidR="0035461A" w:rsidRPr="00707DF9" w:rsidRDefault="0097145D" w:rsidP="00BF0896">
            <w:pPr>
              <w:rPr>
                <w:rFonts w:ascii="Times New Roman" w:hAnsi="Times New Roman"/>
                <w:sz w:val="20"/>
                <w:szCs w:val="20"/>
              </w:rPr>
            </w:pPr>
            <w:r w:rsidRPr="00707DF9">
              <w:rPr>
                <w:rFonts w:ascii="Times New Roman" w:hAnsi="Times New Roman"/>
                <w:sz w:val="20"/>
                <w:szCs w:val="20"/>
              </w:rPr>
              <w:t xml:space="preserve">Наблюдение за солнышком.  </w:t>
            </w:r>
            <w:r w:rsidR="0035461A" w:rsidRPr="00707DF9">
              <w:rPr>
                <w:rFonts w:ascii="Times New Roman" w:hAnsi="Times New Roman"/>
                <w:sz w:val="20"/>
                <w:szCs w:val="20"/>
              </w:rPr>
              <w:t>Цель</w:t>
            </w:r>
            <w:r w:rsidR="006703F5" w:rsidRPr="00707DF9">
              <w:rPr>
                <w:rFonts w:ascii="Times New Roman" w:hAnsi="Times New Roman"/>
                <w:sz w:val="20"/>
                <w:szCs w:val="20"/>
              </w:rPr>
              <w:t>: предложить</w:t>
            </w:r>
            <w:r w:rsidR="0035461A" w:rsidRPr="00707DF9">
              <w:rPr>
                <w:rFonts w:ascii="Times New Roman" w:hAnsi="Times New Roman"/>
                <w:sz w:val="20"/>
                <w:szCs w:val="20"/>
              </w:rPr>
              <w:t xml:space="preserve"> детям охарактеризовать состояние погоды, обратить внимание на то, как много вокруг света, солнца. Активизировать в речи и уточнить понятия, связанные с признаками наступления весны. Развивать наблюдательность, познавательный интерес.</w:t>
            </w:r>
          </w:p>
          <w:p w14:paraId="19F5D918" w14:textId="42FC0C70" w:rsidR="0035461A" w:rsidRPr="00707DF9" w:rsidRDefault="0035461A" w:rsidP="00BF0896">
            <w:pPr>
              <w:rPr>
                <w:rFonts w:ascii="Times New Roman" w:hAnsi="Times New Roman"/>
                <w:sz w:val="20"/>
                <w:szCs w:val="20"/>
              </w:rPr>
            </w:pPr>
            <w:r w:rsidRPr="00707DF9">
              <w:rPr>
                <w:rFonts w:ascii="Times New Roman" w:hAnsi="Times New Roman"/>
                <w:sz w:val="20"/>
                <w:szCs w:val="20"/>
              </w:rPr>
              <w:t xml:space="preserve">Трудовая деятельность: подметаем игровую </w:t>
            </w:r>
            <w:r w:rsidR="006703F5" w:rsidRPr="00707DF9">
              <w:rPr>
                <w:rFonts w:ascii="Times New Roman" w:hAnsi="Times New Roman"/>
                <w:sz w:val="20"/>
                <w:szCs w:val="20"/>
              </w:rPr>
              <w:t>площадку.</w:t>
            </w:r>
            <w:r w:rsidR="0097145D" w:rsidRPr="00707DF9">
              <w:rPr>
                <w:rFonts w:ascii="Times New Roman" w:hAnsi="Times New Roman"/>
                <w:sz w:val="20"/>
                <w:szCs w:val="20"/>
              </w:rPr>
              <w:t xml:space="preserve"> </w:t>
            </w:r>
            <w:r w:rsidRPr="00707DF9">
              <w:rPr>
                <w:rFonts w:ascii="Times New Roman" w:hAnsi="Times New Roman"/>
                <w:sz w:val="20"/>
                <w:szCs w:val="20"/>
              </w:rPr>
              <w:t>Цель</w:t>
            </w:r>
            <w:r w:rsidR="006703F5" w:rsidRPr="00707DF9">
              <w:rPr>
                <w:rFonts w:ascii="Times New Roman" w:hAnsi="Times New Roman"/>
                <w:sz w:val="20"/>
                <w:szCs w:val="20"/>
              </w:rPr>
              <w:t>: формировать</w:t>
            </w:r>
            <w:r w:rsidRPr="00707DF9">
              <w:rPr>
                <w:rFonts w:ascii="Times New Roman" w:hAnsi="Times New Roman"/>
                <w:sz w:val="20"/>
                <w:szCs w:val="20"/>
              </w:rPr>
              <w:t xml:space="preserve"> у детей соответствующие трудовые навыки, учить в ходе работы соблюдать правила личной гигиены. Поощрять стремление приносить пользу, добиваться положительных результатов.</w:t>
            </w:r>
          </w:p>
          <w:p w14:paraId="07961BBA" w14:textId="7B36B846" w:rsidR="0035461A" w:rsidRPr="00707DF9" w:rsidRDefault="0035461A" w:rsidP="00BF0896">
            <w:pPr>
              <w:rPr>
                <w:rFonts w:ascii="Times New Roman" w:hAnsi="Times New Roman"/>
                <w:sz w:val="20"/>
                <w:szCs w:val="20"/>
              </w:rPr>
            </w:pPr>
            <w:r w:rsidRPr="00707DF9">
              <w:rPr>
                <w:rFonts w:ascii="Times New Roman" w:hAnsi="Times New Roman"/>
                <w:sz w:val="20"/>
                <w:szCs w:val="20"/>
              </w:rPr>
              <w:t>Подв</w:t>
            </w:r>
            <w:r w:rsidR="0097145D" w:rsidRPr="00707DF9">
              <w:rPr>
                <w:rFonts w:ascii="Times New Roman" w:hAnsi="Times New Roman"/>
                <w:sz w:val="20"/>
                <w:szCs w:val="20"/>
              </w:rPr>
              <w:t xml:space="preserve">ижная игра «Солнышко и дождик». </w:t>
            </w:r>
            <w:r w:rsidRPr="00707DF9">
              <w:rPr>
                <w:rFonts w:ascii="Times New Roman" w:hAnsi="Times New Roman"/>
                <w:sz w:val="20"/>
                <w:szCs w:val="20"/>
              </w:rPr>
              <w:t>Цель</w:t>
            </w:r>
            <w:r w:rsidR="006703F5" w:rsidRPr="00707DF9">
              <w:rPr>
                <w:rFonts w:ascii="Times New Roman" w:hAnsi="Times New Roman"/>
                <w:sz w:val="20"/>
                <w:szCs w:val="20"/>
              </w:rPr>
              <w:t>: упражнять</w:t>
            </w:r>
            <w:r w:rsidRPr="00707DF9">
              <w:rPr>
                <w:rFonts w:ascii="Times New Roman" w:hAnsi="Times New Roman"/>
                <w:sz w:val="20"/>
                <w:szCs w:val="20"/>
              </w:rPr>
              <w:t xml:space="preserve"> детей в беге, учить осознанно выполнять правила игры.</w:t>
            </w:r>
          </w:p>
          <w:p w14:paraId="24B27647" w14:textId="77777777" w:rsidR="0035461A" w:rsidRPr="00707DF9" w:rsidRDefault="0097145D" w:rsidP="00BF0896">
            <w:pPr>
              <w:rPr>
                <w:rFonts w:ascii="Times New Roman" w:hAnsi="Times New Roman"/>
                <w:sz w:val="20"/>
                <w:szCs w:val="20"/>
              </w:rPr>
            </w:pPr>
            <w:r w:rsidRPr="00707DF9">
              <w:rPr>
                <w:rFonts w:ascii="Times New Roman" w:hAnsi="Times New Roman"/>
                <w:sz w:val="20"/>
                <w:szCs w:val="20"/>
              </w:rPr>
              <w:t xml:space="preserve">Подвижная игра «Догоните меня» </w:t>
            </w:r>
            <w:r w:rsidR="0035461A" w:rsidRPr="00707DF9">
              <w:rPr>
                <w:rFonts w:ascii="Times New Roman" w:hAnsi="Times New Roman"/>
                <w:sz w:val="20"/>
                <w:szCs w:val="20"/>
              </w:rPr>
              <w:t>Цель: развиваем двигательную активность, не наталкиваться друг на друга.</w:t>
            </w:r>
          </w:p>
        </w:tc>
        <w:tc>
          <w:tcPr>
            <w:tcW w:w="1842" w:type="dxa"/>
            <w:tcBorders>
              <w:top w:val="single" w:sz="2" w:space="0" w:color="auto"/>
              <w:left w:val="single" w:sz="4" w:space="0" w:color="auto"/>
              <w:bottom w:val="single" w:sz="2" w:space="0" w:color="auto"/>
              <w:right w:val="single" w:sz="4" w:space="0" w:color="000000" w:themeColor="text1"/>
            </w:tcBorders>
          </w:tcPr>
          <w:p w14:paraId="6D70551C" w14:textId="77777777" w:rsidR="0035461A" w:rsidRPr="00707DF9" w:rsidRDefault="0035461A" w:rsidP="00BF0896">
            <w:pPr>
              <w:ind w:left="-45" w:right="-885" w:firstLine="45"/>
              <w:rPr>
                <w:rFonts w:ascii="Times New Roman" w:hAnsi="Times New Roman"/>
                <w:sz w:val="20"/>
                <w:szCs w:val="20"/>
              </w:rPr>
            </w:pPr>
          </w:p>
          <w:p w14:paraId="097E12C7"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Выносной</w:t>
            </w:r>
          </w:p>
          <w:p w14:paraId="44A31CA8"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 материал:</w:t>
            </w:r>
          </w:p>
          <w:p w14:paraId="408F33FF"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соответственно</w:t>
            </w:r>
          </w:p>
          <w:p w14:paraId="50CA84BE" w14:textId="77777777" w:rsidR="0035461A" w:rsidRPr="00707DF9" w:rsidRDefault="0035461A" w:rsidP="00BF0896">
            <w:pPr>
              <w:ind w:left="-45" w:right="-885" w:firstLine="45"/>
              <w:rPr>
                <w:rFonts w:ascii="Times New Roman" w:hAnsi="Times New Roman"/>
                <w:sz w:val="20"/>
                <w:szCs w:val="20"/>
              </w:rPr>
            </w:pPr>
            <w:r w:rsidRPr="00707DF9">
              <w:rPr>
                <w:rFonts w:ascii="Times New Roman" w:hAnsi="Times New Roman"/>
                <w:sz w:val="20"/>
                <w:szCs w:val="20"/>
              </w:rPr>
              <w:t xml:space="preserve"> плану </w:t>
            </w:r>
          </w:p>
          <w:p w14:paraId="04535554" w14:textId="77777777" w:rsidR="0035461A" w:rsidRPr="00707DF9" w:rsidRDefault="0035461A" w:rsidP="00BF0896">
            <w:pPr>
              <w:ind w:left="-45" w:right="-885" w:firstLine="45"/>
              <w:rPr>
                <w:rFonts w:ascii="Times New Roman" w:eastAsia="Times New Roman" w:hAnsi="Times New Roman"/>
                <w:sz w:val="20"/>
                <w:szCs w:val="20"/>
              </w:rPr>
            </w:pPr>
            <w:r w:rsidRPr="00707DF9">
              <w:rPr>
                <w:rFonts w:ascii="Times New Roman" w:hAnsi="Times New Roman"/>
                <w:sz w:val="20"/>
                <w:szCs w:val="20"/>
              </w:rPr>
              <w:t>прогулки</w:t>
            </w:r>
          </w:p>
        </w:tc>
      </w:tr>
      <w:tr w:rsidR="0035461A" w:rsidRPr="00707DF9" w14:paraId="62CD4C8B" w14:textId="77777777" w:rsidTr="0035461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812E4C" w14:textId="77777777" w:rsidR="0035461A" w:rsidRPr="00707DF9" w:rsidRDefault="0035461A" w:rsidP="00BF0896">
            <w:pPr>
              <w:ind w:right="-108"/>
              <w:rPr>
                <w:rFonts w:ascii="Times New Roman" w:eastAsia="Times New Roman" w:hAnsi="Times New Roman"/>
                <w:b/>
                <w:sz w:val="20"/>
                <w:szCs w:val="20"/>
              </w:rPr>
            </w:pPr>
            <w:r w:rsidRPr="00707DF9">
              <w:rPr>
                <w:rFonts w:ascii="Times New Roman" w:hAnsi="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9BD0D" w14:textId="77777777" w:rsidR="0035461A" w:rsidRPr="00707DF9" w:rsidRDefault="0088470F" w:rsidP="00BF0896">
            <w:pPr>
              <w:ind w:right="-882"/>
              <w:rPr>
                <w:rFonts w:ascii="Times New Roman" w:hAnsi="Times New Roman"/>
                <w:color w:val="FF0000"/>
                <w:sz w:val="20"/>
                <w:szCs w:val="20"/>
              </w:rPr>
            </w:pPr>
            <w:r w:rsidRPr="00707DF9">
              <w:rPr>
                <w:rFonts w:ascii="Times New Roman" w:hAnsi="Times New Roman"/>
                <w:sz w:val="20"/>
                <w:szCs w:val="20"/>
                <w:lang w:eastAsia="ru-RU"/>
              </w:rPr>
              <w:t>Индивидуальные консультации по запросам родителей.</w:t>
            </w:r>
          </w:p>
          <w:p w14:paraId="2B367257" w14:textId="77777777" w:rsidR="0035461A" w:rsidRPr="00707DF9" w:rsidRDefault="0035461A" w:rsidP="00BF0896">
            <w:pPr>
              <w:ind w:left="-48" w:right="34" w:firstLine="48"/>
              <w:rPr>
                <w:rFonts w:ascii="Times New Roman" w:eastAsia="Times New Roman" w:hAnsi="Times New Roman"/>
                <w:sz w:val="20"/>
                <w:szCs w:val="20"/>
              </w:rPr>
            </w:pPr>
          </w:p>
        </w:tc>
      </w:tr>
    </w:tbl>
    <w:p w14:paraId="3943A68F" w14:textId="77777777" w:rsidR="00B81B49" w:rsidRPr="00BD2BBB" w:rsidRDefault="00B81B49" w:rsidP="00BF0896">
      <w:pPr>
        <w:spacing w:after="0" w:line="240" w:lineRule="auto"/>
        <w:rPr>
          <w:rFonts w:ascii="Times New Roman" w:hAnsi="Times New Roman" w:cs="Times New Roman"/>
          <w:sz w:val="24"/>
          <w:szCs w:val="24"/>
        </w:rPr>
      </w:pPr>
    </w:p>
    <w:sectPr w:rsidR="00B81B49" w:rsidRPr="00BD2BBB" w:rsidSect="003B144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20D"/>
    <w:multiLevelType w:val="hybridMultilevel"/>
    <w:tmpl w:val="83A6E55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03E056BF"/>
    <w:multiLevelType w:val="hybridMultilevel"/>
    <w:tmpl w:val="2D209038"/>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B3C361F"/>
    <w:multiLevelType w:val="hybridMultilevel"/>
    <w:tmpl w:val="8D88078A"/>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BA11C2F"/>
    <w:multiLevelType w:val="hybridMultilevel"/>
    <w:tmpl w:val="6084010E"/>
    <w:lvl w:ilvl="0" w:tplc="54F4776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FC0C69"/>
    <w:multiLevelType w:val="hybridMultilevel"/>
    <w:tmpl w:val="38E657BA"/>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0" w15:restartNumberingAfterBreak="0">
    <w:nsid w:val="1EC05625"/>
    <w:multiLevelType w:val="hybridMultilevel"/>
    <w:tmpl w:val="9B30FF16"/>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4A638BF"/>
    <w:multiLevelType w:val="hybridMultilevel"/>
    <w:tmpl w:val="5BECC78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97474CD"/>
    <w:multiLevelType w:val="hybridMultilevel"/>
    <w:tmpl w:val="0C964A88"/>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2DE3194A"/>
    <w:multiLevelType w:val="hybridMultilevel"/>
    <w:tmpl w:val="3D64AA78"/>
    <w:lvl w:ilvl="0" w:tplc="2328317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B8632D"/>
    <w:multiLevelType w:val="hybridMultilevel"/>
    <w:tmpl w:val="FFD676A2"/>
    <w:lvl w:ilvl="0" w:tplc="7A16FE4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EB0278"/>
    <w:multiLevelType w:val="hybridMultilevel"/>
    <w:tmpl w:val="13BC5DD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FF211D6"/>
    <w:multiLevelType w:val="hybridMultilevel"/>
    <w:tmpl w:val="E6B2E8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36A47777"/>
    <w:multiLevelType w:val="hybridMultilevel"/>
    <w:tmpl w:val="B87AAA9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1" w15:restartNumberingAfterBreak="0">
    <w:nsid w:val="381D695A"/>
    <w:multiLevelType w:val="hybridMultilevel"/>
    <w:tmpl w:val="C98487A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9DD15C6"/>
    <w:multiLevelType w:val="hybridMultilevel"/>
    <w:tmpl w:val="F21E211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A42370E"/>
    <w:multiLevelType w:val="hybridMultilevel"/>
    <w:tmpl w:val="911C5CAE"/>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A790408"/>
    <w:multiLevelType w:val="hybridMultilevel"/>
    <w:tmpl w:val="8C262DAC"/>
    <w:lvl w:ilvl="0" w:tplc="B21A2CC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6"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450C16E1"/>
    <w:multiLevelType w:val="hybridMultilevel"/>
    <w:tmpl w:val="EA5A0836"/>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9"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0" w15:restartNumberingAfterBreak="0">
    <w:nsid w:val="462B16A4"/>
    <w:multiLevelType w:val="hybridMultilevel"/>
    <w:tmpl w:val="6A302EA6"/>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1" w15:restartNumberingAfterBreak="0">
    <w:nsid w:val="47AD0520"/>
    <w:multiLevelType w:val="hybridMultilevel"/>
    <w:tmpl w:val="2898983E"/>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4C1634D2"/>
    <w:multiLevelType w:val="hybridMultilevel"/>
    <w:tmpl w:val="20781F2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4"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5" w15:restartNumberingAfterBreak="0">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6" w15:restartNumberingAfterBreak="0">
    <w:nsid w:val="591533C4"/>
    <w:multiLevelType w:val="hybridMultilevel"/>
    <w:tmpl w:val="36D294E4"/>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5BEB0F9C"/>
    <w:multiLevelType w:val="hybridMultilevel"/>
    <w:tmpl w:val="18E42A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5C9F10AA"/>
    <w:multiLevelType w:val="hybridMultilevel"/>
    <w:tmpl w:val="F0B60EF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0"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66D71BD6"/>
    <w:multiLevelType w:val="hybridMultilevel"/>
    <w:tmpl w:val="39EEC45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5110" w:hanging="360"/>
      </w:pPr>
      <w:rPr>
        <w:rFonts w:ascii="Courier New" w:hAnsi="Courier New" w:hint="default"/>
      </w:rPr>
    </w:lvl>
    <w:lvl w:ilvl="2" w:tplc="04190005" w:tentative="1">
      <w:start w:val="1"/>
      <w:numFmt w:val="bullet"/>
      <w:lvlText w:val=""/>
      <w:lvlJc w:val="left"/>
      <w:pPr>
        <w:ind w:left="-4390" w:hanging="360"/>
      </w:pPr>
      <w:rPr>
        <w:rFonts w:ascii="Wingdings" w:hAnsi="Wingdings" w:hint="default"/>
      </w:rPr>
    </w:lvl>
    <w:lvl w:ilvl="3" w:tplc="04190001" w:tentative="1">
      <w:start w:val="1"/>
      <w:numFmt w:val="bullet"/>
      <w:lvlText w:val=""/>
      <w:lvlJc w:val="left"/>
      <w:pPr>
        <w:ind w:left="-3670" w:hanging="360"/>
      </w:pPr>
      <w:rPr>
        <w:rFonts w:ascii="Symbol" w:hAnsi="Symbol" w:hint="default"/>
      </w:rPr>
    </w:lvl>
    <w:lvl w:ilvl="4" w:tplc="04190003" w:tentative="1">
      <w:start w:val="1"/>
      <w:numFmt w:val="bullet"/>
      <w:lvlText w:val="o"/>
      <w:lvlJc w:val="left"/>
      <w:pPr>
        <w:ind w:left="-2950" w:hanging="360"/>
      </w:pPr>
      <w:rPr>
        <w:rFonts w:ascii="Courier New" w:hAnsi="Courier New" w:hint="default"/>
      </w:rPr>
    </w:lvl>
    <w:lvl w:ilvl="5" w:tplc="04190005" w:tentative="1">
      <w:start w:val="1"/>
      <w:numFmt w:val="bullet"/>
      <w:lvlText w:val=""/>
      <w:lvlJc w:val="left"/>
      <w:pPr>
        <w:ind w:left="-2230" w:hanging="360"/>
      </w:pPr>
      <w:rPr>
        <w:rFonts w:ascii="Wingdings" w:hAnsi="Wingdings" w:hint="default"/>
      </w:rPr>
    </w:lvl>
    <w:lvl w:ilvl="6" w:tplc="04190001" w:tentative="1">
      <w:start w:val="1"/>
      <w:numFmt w:val="bullet"/>
      <w:lvlText w:val=""/>
      <w:lvlJc w:val="left"/>
      <w:pPr>
        <w:ind w:left="-1510" w:hanging="360"/>
      </w:pPr>
      <w:rPr>
        <w:rFonts w:ascii="Symbol" w:hAnsi="Symbol" w:hint="default"/>
      </w:rPr>
    </w:lvl>
    <w:lvl w:ilvl="7" w:tplc="04190003" w:tentative="1">
      <w:start w:val="1"/>
      <w:numFmt w:val="bullet"/>
      <w:lvlText w:val="o"/>
      <w:lvlJc w:val="left"/>
      <w:pPr>
        <w:ind w:left="-790" w:hanging="360"/>
      </w:pPr>
      <w:rPr>
        <w:rFonts w:ascii="Courier New" w:hAnsi="Courier New" w:hint="default"/>
      </w:rPr>
    </w:lvl>
    <w:lvl w:ilvl="8" w:tplc="04190005" w:tentative="1">
      <w:start w:val="1"/>
      <w:numFmt w:val="bullet"/>
      <w:lvlText w:val=""/>
      <w:lvlJc w:val="left"/>
      <w:pPr>
        <w:ind w:left="-70" w:hanging="360"/>
      </w:pPr>
      <w:rPr>
        <w:rFonts w:ascii="Wingdings" w:hAnsi="Wingdings" w:hint="default"/>
      </w:rPr>
    </w:lvl>
  </w:abstractNum>
  <w:abstractNum w:abstractNumId="42"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3"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15:restartNumberingAfterBreak="0">
    <w:nsid w:val="6A285A00"/>
    <w:multiLevelType w:val="hybridMultilevel"/>
    <w:tmpl w:val="903E3BF4"/>
    <w:lvl w:ilvl="0" w:tplc="78ACFCFA">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A4E7B1B"/>
    <w:multiLevelType w:val="hybridMultilevel"/>
    <w:tmpl w:val="68EEE6F0"/>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7" w15:restartNumberingAfterBreak="0">
    <w:nsid w:val="6D645A0B"/>
    <w:multiLevelType w:val="hybridMultilevel"/>
    <w:tmpl w:val="E30AA13C"/>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9"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0" w15:restartNumberingAfterBreak="0">
    <w:nsid w:val="6FCC3459"/>
    <w:multiLevelType w:val="hybridMultilevel"/>
    <w:tmpl w:val="50BE01FA"/>
    <w:lvl w:ilvl="0" w:tplc="99F23F8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0344DA6"/>
    <w:multiLevelType w:val="hybridMultilevel"/>
    <w:tmpl w:val="06265E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3" w15:restartNumberingAfterBreak="0">
    <w:nsid w:val="744D0F79"/>
    <w:multiLevelType w:val="hybridMultilevel"/>
    <w:tmpl w:val="FDA08F6A"/>
    <w:lvl w:ilvl="0" w:tplc="0419000B">
      <w:start w:val="1"/>
      <w:numFmt w:val="bullet"/>
      <w:lvlText w:val=""/>
      <w:lvlJc w:val="left"/>
      <w:pPr>
        <w:ind w:left="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6" w15:restartNumberingAfterBreak="0">
    <w:nsid w:val="78EE1FFE"/>
    <w:multiLevelType w:val="hybridMultilevel"/>
    <w:tmpl w:val="37A636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7A195A26"/>
    <w:multiLevelType w:val="hybridMultilevel"/>
    <w:tmpl w:val="D472AFA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7A235E7E"/>
    <w:multiLevelType w:val="hybridMultilevel"/>
    <w:tmpl w:val="8FF2D96A"/>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15:restartNumberingAfterBreak="0">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0" w15:restartNumberingAfterBreak="0">
    <w:nsid w:val="7B9016C5"/>
    <w:multiLevelType w:val="hybridMultilevel"/>
    <w:tmpl w:val="05087592"/>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1" w15:restartNumberingAfterBreak="0">
    <w:nsid w:val="7C7562C1"/>
    <w:multiLevelType w:val="hybridMultilevel"/>
    <w:tmpl w:val="32FA19E4"/>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2" w15:restartNumberingAfterBreak="0">
    <w:nsid w:val="7D091882"/>
    <w:multiLevelType w:val="hybridMultilevel"/>
    <w:tmpl w:val="4D923A3C"/>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57"/>
  </w:num>
  <w:num w:numId="22">
    <w:abstractNumId w:val="40"/>
  </w:num>
  <w:num w:numId="23">
    <w:abstractNumId w:val="8"/>
  </w:num>
  <w:num w:numId="24">
    <w:abstractNumId w:val="45"/>
  </w:num>
  <w:num w:numId="25">
    <w:abstractNumId w:val="58"/>
  </w:num>
  <w:num w:numId="26">
    <w:abstractNumId w:val="18"/>
  </w:num>
  <w:num w:numId="27">
    <w:abstractNumId w:val="54"/>
  </w:num>
  <w:num w:numId="28">
    <w:abstractNumId w:val="13"/>
  </w:num>
  <w:num w:numId="29">
    <w:abstractNumId w:val="4"/>
  </w:num>
  <w:num w:numId="30">
    <w:abstractNumId w:val="21"/>
  </w:num>
  <w:num w:numId="31">
    <w:abstractNumId w:val="56"/>
  </w:num>
  <w:num w:numId="32">
    <w:abstractNumId w:val="53"/>
  </w:num>
  <w:num w:numId="33">
    <w:abstractNumId w:val="6"/>
  </w:num>
  <w:num w:numId="34">
    <w:abstractNumId w:val="23"/>
  </w:num>
  <w:num w:numId="35">
    <w:abstractNumId w:val="36"/>
  </w:num>
  <w:num w:numId="36">
    <w:abstractNumId w:val="43"/>
  </w:num>
  <w:num w:numId="37">
    <w:abstractNumId w:val="3"/>
  </w:num>
  <w:num w:numId="38">
    <w:abstractNumId w:val="14"/>
  </w:num>
  <w:num w:numId="39">
    <w:abstractNumId w:val="10"/>
  </w:num>
  <w:num w:numId="40">
    <w:abstractNumId w:val="60"/>
  </w:num>
  <w:num w:numId="41">
    <w:abstractNumId w:val="27"/>
  </w:num>
  <w:num w:numId="42">
    <w:abstractNumId w:val="12"/>
  </w:num>
  <w:num w:numId="43">
    <w:abstractNumId w:val="41"/>
  </w:num>
  <w:num w:numId="44">
    <w:abstractNumId w:val="0"/>
  </w:num>
  <w:num w:numId="45">
    <w:abstractNumId w:val="51"/>
  </w:num>
  <w:num w:numId="46">
    <w:abstractNumId w:val="19"/>
  </w:num>
  <w:num w:numId="47">
    <w:abstractNumId w:val="39"/>
  </w:num>
  <w:num w:numId="48">
    <w:abstractNumId w:val="42"/>
  </w:num>
  <w:num w:numId="49">
    <w:abstractNumId w:val="48"/>
  </w:num>
  <w:num w:numId="50">
    <w:abstractNumId w:val="30"/>
  </w:num>
  <w:num w:numId="51">
    <w:abstractNumId w:val="28"/>
  </w:num>
  <w:num w:numId="52">
    <w:abstractNumId w:val="20"/>
  </w:num>
  <w:num w:numId="53">
    <w:abstractNumId w:val="1"/>
  </w:num>
  <w:num w:numId="54">
    <w:abstractNumId w:val="46"/>
  </w:num>
  <w:num w:numId="55">
    <w:abstractNumId w:val="5"/>
  </w:num>
  <w:num w:numId="56">
    <w:abstractNumId w:val="62"/>
  </w:num>
  <w:num w:numId="57">
    <w:abstractNumId w:val="55"/>
  </w:num>
  <w:num w:numId="58">
    <w:abstractNumId w:val="9"/>
  </w:num>
  <w:num w:numId="59">
    <w:abstractNumId w:val="29"/>
  </w:num>
  <w:num w:numId="60">
    <w:abstractNumId w:val="59"/>
  </w:num>
  <w:num w:numId="61">
    <w:abstractNumId w:val="33"/>
  </w:num>
  <w:num w:numId="62">
    <w:abstractNumId w:val="61"/>
  </w:num>
  <w:num w:numId="63">
    <w:abstractNumId w:val="26"/>
  </w:num>
  <w:num w:numId="64">
    <w:abstractNumId w:val="35"/>
  </w:num>
  <w:num w:numId="65">
    <w:abstractNumId w:val="15"/>
  </w:num>
  <w:num w:numId="66">
    <w:abstractNumId w:val="50"/>
  </w:num>
  <w:num w:numId="67">
    <w:abstractNumId w:val="25"/>
  </w:num>
  <w:num w:numId="68">
    <w:abstractNumId w:val="52"/>
  </w:num>
  <w:num w:numId="69">
    <w:abstractNumId w:val="49"/>
  </w:num>
  <w:num w:numId="70">
    <w:abstractNumId w:val="34"/>
  </w:num>
  <w:num w:numId="71">
    <w:abstractNumId w:val="32"/>
  </w:num>
  <w:num w:numId="72">
    <w:abstractNumId w:val="11"/>
  </w:num>
  <w:num w:numId="73">
    <w:abstractNumId w:val="24"/>
  </w:num>
  <w:num w:numId="74">
    <w:abstractNumId w:val="17"/>
  </w:num>
  <w:num w:numId="75">
    <w:abstractNumId w:val="22"/>
  </w:num>
  <w:num w:numId="76">
    <w:abstractNumId w:val="7"/>
  </w:num>
  <w:num w:numId="77">
    <w:abstractNumId w:val="44"/>
  </w:num>
  <w:num w:numId="78">
    <w:abstractNumId w:val="38"/>
  </w:num>
  <w:num w:numId="79">
    <w:abstractNumId w:val="1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966F5C"/>
    <w:rsid w:val="00027500"/>
    <w:rsid w:val="000369A5"/>
    <w:rsid w:val="00046E18"/>
    <w:rsid w:val="00054518"/>
    <w:rsid w:val="000A22AA"/>
    <w:rsid w:val="00143BCE"/>
    <w:rsid w:val="00143D7C"/>
    <w:rsid w:val="00180296"/>
    <w:rsid w:val="00182030"/>
    <w:rsid w:val="001B6832"/>
    <w:rsid w:val="00215703"/>
    <w:rsid w:val="00231246"/>
    <w:rsid w:val="00231FBD"/>
    <w:rsid w:val="0026025E"/>
    <w:rsid w:val="00263CB0"/>
    <w:rsid w:val="00265ACC"/>
    <w:rsid w:val="00297CA4"/>
    <w:rsid w:val="002A31D8"/>
    <w:rsid w:val="002C4347"/>
    <w:rsid w:val="00314D08"/>
    <w:rsid w:val="0035461A"/>
    <w:rsid w:val="003675AE"/>
    <w:rsid w:val="00372779"/>
    <w:rsid w:val="003B1440"/>
    <w:rsid w:val="003B52B9"/>
    <w:rsid w:val="003C3244"/>
    <w:rsid w:val="003D1CA6"/>
    <w:rsid w:val="004361BB"/>
    <w:rsid w:val="004576D5"/>
    <w:rsid w:val="00495FF7"/>
    <w:rsid w:val="004A2208"/>
    <w:rsid w:val="004A7470"/>
    <w:rsid w:val="004B4CF9"/>
    <w:rsid w:val="004E1327"/>
    <w:rsid w:val="004F05CA"/>
    <w:rsid w:val="005055F5"/>
    <w:rsid w:val="005F3B1D"/>
    <w:rsid w:val="0060398D"/>
    <w:rsid w:val="0062297A"/>
    <w:rsid w:val="006423C1"/>
    <w:rsid w:val="00666FA7"/>
    <w:rsid w:val="006703F5"/>
    <w:rsid w:val="006A5656"/>
    <w:rsid w:val="006B06E8"/>
    <w:rsid w:val="00707DF9"/>
    <w:rsid w:val="0074512B"/>
    <w:rsid w:val="00745D14"/>
    <w:rsid w:val="0076622C"/>
    <w:rsid w:val="00783612"/>
    <w:rsid w:val="00793B37"/>
    <w:rsid w:val="007B017A"/>
    <w:rsid w:val="007B35C9"/>
    <w:rsid w:val="007B3FBF"/>
    <w:rsid w:val="00812FE1"/>
    <w:rsid w:val="00873E2D"/>
    <w:rsid w:val="0088470F"/>
    <w:rsid w:val="008A02FF"/>
    <w:rsid w:val="008E5F10"/>
    <w:rsid w:val="008E6089"/>
    <w:rsid w:val="008E6ADC"/>
    <w:rsid w:val="009342A5"/>
    <w:rsid w:val="00935EF9"/>
    <w:rsid w:val="009409B8"/>
    <w:rsid w:val="0095372E"/>
    <w:rsid w:val="00966BD3"/>
    <w:rsid w:val="00966F5C"/>
    <w:rsid w:val="00970BF1"/>
    <w:rsid w:val="0097145D"/>
    <w:rsid w:val="009A1030"/>
    <w:rsid w:val="009B549F"/>
    <w:rsid w:val="009D024B"/>
    <w:rsid w:val="009E2F8F"/>
    <w:rsid w:val="009F3A7E"/>
    <w:rsid w:val="00A1305C"/>
    <w:rsid w:val="00A248D1"/>
    <w:rsid w:val="00A33C45"/>
    <w:rsid w:val="00A55F6D"/>
    <w:rsid w:val="00A80645"/>
    <w:rsid w:val="00A91489"/>
    <w:rsid w:val="00A9204E"/>
    <w:rsid w:val="00AA02AA"/>
    <w:rsid w:val="00AA4DE6"/>
    <w:rsid w:val="00AD2395"/>
    <w:rsid w:val="00AD479B"/>
    <w:rsid w:val="00B15F71"/>
    <w:rsid w:val="00B577EB"/>
    <w:rsid w:val="00B81B49"/>
    <w:rsid w:val="00B9669A"/>
    <w:rsid w:val="00BD585B"/>
    <w:rsid w:val="00BE24AE"/>
    <w:rsid w:val="00BF0896"/>
    <w:rsid w:val="00C165E6"/>
    <w:rsid w:val="00C43482"/>
    <w:rsid w:val="00C472B5"/>
    <w:rsid w:val="00C7200C"/>
    <w:rsid w:val="00CC1F50"/>
    <w:rsid w:val="00D11BE5"/>
    <w:rsid w:val="00D15A04"/>
    <w:rsid w:val="00D344C8"/>
    <w:rsid w:val="00D95799"/>
    <w:rsid w:val="00DA4A42"/>
    <w:rsid w:val="00DB0B03"/>
    <w:rsid w:val="00E44E7A"/>
    <w:rsid w:val="00E66C19"/>
    <w:rsid w:val="00E7112F"/>
    <w:rsid w:val="00EA2E3B"/>
    <w:rsid w:val="00EC0A71"/>
    <w:rsid w:val="00EC7CE6"/>
    <w:rsid w:val="00EE4708"/>
    <w:rsid w:val="00F64A39"/>
    <w:rsid w:val="00F91AE9"/>
    <w:rsid w:val="00F954AD"/>
    <w:rsid w:val="00FE0B90"/>
    <w:rsid w:val="00FF4F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720C"/>
  <w15:docId w15:val="{C4A91C0E-20CA-4E13-8D75-4B8CB31E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05C"/>
  </w:style>
  <w:style w:type="paragraph" w:styleId="3">
    <w:name w:val="heading 3"/>
    <w:basedOn w:val="a"/>
    <w:link w:val="30"/>
    <w:uiPriority w:val="9"/>
    <w:qFormat/>
    <w:rsid w:val="00FE0B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E0B90"/>
    <w:rPr>
      <w:rFonts w:ascii="Times New Roman" w:eastAsia="Times New Roman" w:hAnsi="Times New Roman" w:cs="Times New Roman"/>
      <w:b/>
      <w:bCs/>
      <w:sz w:val="27"/>
      <w:szCs w:val="27"/>
    </w:rPr>
  </w:style>
  <w:style w:type="paragraph" w:styleId="a3">
    <w:name w:val="List Paragraph"/>
    <w:basedOn w:val="a"/>
    <w:uiPriority w:val="34"/>
    <w:qFormat/>
    <w:rsid w:val="003B1440"/>
    <w:pPr>
      <w:ind w:left="720"/>
      <w:contextualSpacing/>
    </w:pPr>
    <w:rPr>
      <w:rFonts w:ascii="Calibri" w:eastAsia="Times New Roman" w:hAnsi="Calibri" w:cs="Times New Roman"/>
    </w:rPr>
  </w:style>
  <w:style w:type="paragraph" w:customStyle="1" w:styleId="Default">
    <w:name w:val="Default"/>
    <w:uiPriority w:val="99"/>
    <w:rsid w:val="003B1440"/>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ParagraphStyle">
    <w:name w:val="Paragraph Style"/>
    <w:rsid w:val="003B1440"/>
    <w:pPr>
      <w:autoSpaceDE w:val="0"/>
      <w:autoSpaceDN w:val="0"/>
      <w:adjustRightInd w:val="0"/>
      <w:spacing w:after="0" w:line="240" w:lineRule="auto"/>
    </w:pPr>
    <w:rPr>
      <w:rFonts w:ascii="Arial" w:eastAsia="Times New Roman" w:hAnsi="Arial" w:cs="Arial"/>
      <w:sz w:val="24"/>
      <w:szCs w:val="24"/>
      <w:lang w:eastAsia="en-US"/>
    </w:rPr>
  </w:style>
  <w:style w:type="paragraph" w:customStyle="1" w:styleId="c7">
    <w:name w:val="c7"/>
    <w:basedOn w:val="a"/>
    <w:rsid w:val="003B14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3B14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3B14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B1440"/>
    <w:rPr>
      <w:rFonts w:ascii="Times New Roman" w:hAnsi="Times New Roman" w:cs="Times New Roman" w:hint="default"/>
    </w:rPr>
  </w:style>
  <w:style w:type="character" w:customStyle="1" w:styleId="c3">
    <w:name w:val="c3"/>
    <w:basedOn w:val="a0"/>
    <w:rsid w:val="003B1440"/>
  </w:style>
  <w:style w:type="paragraph" w:customStyle="1" w:styleId="c1">
    <w:name w:val="c1"/>
    <w:basedOn w:val="a"/>
    <w:rsid w:val="008E6A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4A2208"/>
  </w:style>
  <w:style w:type="paragraph" w:customStyle="1" w:styleId="c15">
    <w:name w:val="c15"/>
    <w:basedOn w:val="a"/>
    <w:rsid w:val="00D957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D95799"/>
  </w:style>
  <w:style w:type="character" w:customStyle="1" w:styleId="c11">
    <w:name w:val="c11"/>
    <w:basedOn w:val="a0"/>
    <w:rsid w:val="00D95799"/>
  </w:style>
  <w:style w:type="character" w:customStyle="1" w:styleId="c19">
    <w:name w:val="c19"/>
    <w:basedOn w:val="a0"/>
    <w:rsid w:val="00D95799"/>
  </w:style>
  <w:style w:type="character" w:customStyle="1" w:styleId="c55">
    <w:name w:val="c55"/>
    <w:basedOn w:val="a0"/>
    <w:rsid w:val="00A91489"/>
  </w:style>
  <w:style w:type="character" w:customStyle="1" w:styleId="c64">
    <w:name w:val="c64"/>
    <w:basedOn w:val="a0"/>
    <w:rsid w:val="00A91489"/>
  </w:style>
  <w:style w:type="character" w:customStyle="1" w:styleId="c56">
    <w:name w:val="c56"/>
    <w:basedOn w:val="a0"/>
    <w:rsid w:val="009E2F8F"/>
  </w:style>
  <w:style w:type="character" w:customStyle="1" w:styleId="c28">
    <w:name w:val="c28"/>
    <w:basedOn w:val="a0"/>
    <w:rsid w:val="009E2F8F"/>
  </w:style>
  <w:style w:type="paragraph" w:customStyle="1" w:styleId="c12">
    <w:name w:val="c12"/>
    <w:basedOn w:val="a"/>
    <w:rsid w:val="00FE0B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FE0B90"/>
  </w:style>
  <w:style w:type="character" w:customStyle="1" w:styleId="c10">
    <w:name w:val="c10"/>
    <w:basedOn w:val="a0"/>
    <w:rsid w:val="00FE0B90"/>
  </w:style>
  <w:style w:type="character" w:customStyle="1" w:styleId="c9">
    <w:name w:val="c9"/>
    <w:basedOn w:val="a0"/>
    <w:rsid w:val="00FE0B90"/>
  </w:style>
  <w:style w:type="character" w:customStyle="1" w:styleId="FontStyle119">
    <w:name w:val="Font Style119"/>
    <w:basedOn w:val="a0"/>
    <w:rsid w:val="00FE0B90"/>
    <w:rPr>
      <w:rFonts w:ascii="Century Schoolbook" w:hAnsi="Century Schoolbook" w:cs="Century Schoolbook" w:hint="default"/>
      <w:sz w:val="18"/>
      <w:szCs w:val="18"/>
    </w:rPr>
  </w:style>
  <w:style w:type="paragraph" w:styleId="a4">
    <w:name w:val="Normal (Web)"/>
    <w:basedOn w:val="a"/>
    <w:uiPriority w:val="99"/>
    <w:unhideWhenUsed/>
    <w:rsid w:val="00FE0B9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E0B90"/>
    <w:rPr>
      <w:b/>
      <w:bCs/>
    </w:rPr>
  </w:style>
  <w:style w:type="character" w:customStyle="1" w:styleId="c8">
    <w:name w:val="c8"/>
    <w:basedOn w:val="a0"/>
    <w:rsid w:val="00FE0B90"/>
  </w:style>
  <w:style w:type="paragraph" w:customStyle="1" w:styleId="c29">
    <w:name w:val="c29"/>
    <w:basedOn w:val="a"/>
    <w:rsid w:val="00FE0B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8">
    <w:name w:val="c18"/>
    <w:basedOn w:val="a0"/>
    <w:rsid w:val="00FE0B90"/>
  </w:style>
  <w:style w:type="character" w:customStyle="1" w:styleId="c36">
    <w:name w:val="c36"/>
    <w:basedOn w:val="a0"/>
    <w:rsid w:val="00FE0B90"/>
  </w:style>
  <w:style w:type="character" w:customStyle="1" w:styleId="ff3">
    <w:name w:val="ff3"/>
    <w:basedOn w:val="a0"/>
    <w:rsid w:val="00FE0B90"/>
  </w:style>
  <w:style w:type="character" w:styleId="a6">
    <w:name w:val="Emphasis"/>
    <w:basedOn w:val="a0"/>
    <w:uiPriority w:val="20"/>
    <w:qFormat/>
    <w:rsid w:val="00FE0B90"/>
    <w:rPr>
      <w:i/>
      <w:iCs/>
    </w:rPr>
  </w:style>
  <w:style w:type="paragraph" w:customStyle="1" w:styleId="c6">
    <w:name w:val="c6"/>
    <w:basedOn w:val="a"/>
    <w:rsid w:val="00FE0B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FE0B90"/>
  </w:style>
  <w:style w:type="paragraph" w:customStyle="1" w:styleId="c13">
    <w:name w:val="c13"/>
    <w:basedOn w:val="a"/>
    <w:rsid w:val="0060398D"/>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59"/>
    <w:rsid w:val="009342A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342A5"/>
  </w:style>
  <w:style w:type="character" w:customStyle="1" w:styleId="c52">
    <w:name w:val="c52"/>
    <w:basedOn w:val="a0"/>
    <w:rsid w:val="009F3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23893">
      <w:bodyDiv w:val="1"/>
      <w:marLeft w:val="0"/>
      <w:marRight w:val="0"/>
      <w:marTop w:val="0"/>
      <w:marBottom w:val="0"/>
      <w:divBdr>
        <w:top w:val="none" w:sz="0" w:space="0" w:color="auto"/>
        <w:left w:val="none" w:sz="0" w:space="0" w:color="auto"/>
        <w:bottom w:val="none" w:sz="0" w:space="0" w:color="auto"/>
        <w:right w:val="none" w:sz="0" w:space="0" w:color="auto"/>
      </w:divBdr>
    </w:div>
    <w:div w:id="32119958">
      <w:bodyDiv w:val="1"/>
      <w:marLeft w:val="0"/>
      <w:marRight w:val="0"/>
      <w:marTop w:val="0"/>
      <w:marBottom w:val="0"/>
      <w:divBdr>
        <w:top w:val="none" w:sz="0" w:space="0" w:color="auto"/>
        <w:left w:val="none" w:sz="0" w:space="0" w:color="auto"/>
        <w:bottom w:val="none" w:sz="0" w:space="0" w:color="auto"/>
        <w:right w:val="none" w:sz="0" w:space="0" w:color="auto"/>
      </w:divBdr>
    </w:div>
    <w:div w:id="53240288">
      <w:bodyDiv w:val="1"/>
      <w:marLeft w:val="0"/>
      <w:marRight w:val="0"/>
      <w:marTop w:val="0"/>
      <w:marBottom w:val="0"/>
      <w:divBdr>
        <w:top w:val="none" w:sz="0" w:space="0" w:color="auto"/>
        <w:left w:val="none" w:sz="0" w:space="0" w:color="auto"/>
        <w:bottom w:val="none" w:sz="0" w:space="0" w:color="auto"/>
        <w:right w:val="none" w:sz="0" w:space="0" w:color="auto"/>
      </w:divBdr>
    </w:div>
    <w:div w:id="108015753">
      <w:bodyDiv w:val="1"/>
      <w:marLeft w:val="0"/>
      <w:marRight w:val="0"/>
      <w:marTop w:val="0"/>
      <w:marBottom w:val="0"/>
      <w:divBdr>
        <w:top w:val="none" w:sz="0" w:space="0" w:color="auto"/>
        <w:left w:val="none" w:sz="0" w:space="0" w:color="auto"/>
        <w:bottom w:val="none" w:sz="0" w:space="0" w:color="auto"/>
        <w:right w:val="none" w:sz="0" w:space="0" w:color="auto"/>
      </w:divBdr>
    </w:div>
    <w:div w:id="171993722">
      <w:bodyDiv w:val="1"/>
      <w:marLeft w:val="0"/>
      <w:marRight w:val="0"/>
      <w:marTop w:val="0"/>
      <w:marBottom w:val="0"/>
      <w:divBdr>
        <w:top w:val="none" w:sz="0" w:space="0" w:color="auto"/>
        <w:left w:val="none" w:sz="0" w:space="0" w:color="auto"/>
        <w:bottom w:val="none" w:sz="0" w:space="0" w:color="auto"/>
        <w:right w:val="none" w:sz="0" w:space="0" w:color="auto"/>
      </w:divBdr>
    </w:div>
    <w:div w:id="215817980">
      <w:bodyDiv w:val="1"/>
      <w:marLeft w:val="0"/>
      <w:marRight w:val="0"/>
      <w:marTop w:val="0"/>
      <w:marBottom w:val="0"/>
      <w:divBdr>
        <w:top w:val="none" w:sz="0" w:space="0" w:color="auto"/>
        <w:left w:val="none" w:sz="0" w:space="0" w:color="auto"/>
        <w:bottom w:val="none" w:sz="0" w:space="0" w:color="auto"/>
        <w:right w:val="none" w:sz="0" w:space="0" w:color="auto"/>
      </w:divBdr>
    </w:div>
    <w:div w:id="278536859">
      <w:bodyDiv w:val="1"/>
      <w:marLeft w:val="0"/>
      <w:marRight w:val="0"/>
      <w:marTop w:val="0"/>
      <w:marBottom w:val="0"/>
      <w:divBdr>
        <w:top w:val="none" w:sz="0" w:space="0" w:color="auto"/>
        <w:left w:val="none" w:sz="0" w:space="0" w:color="auto"/>
        <w:bottom w:val="none" w:sz="0" w:space="0" w:color="auto"/>
        <w:right w:val="none" w:sz="0" w:space="0" w:color="auto"/>
      </w:divBdr>
    </w:div>
    <w:div w:id="283658498">
      <w:bodyDiv w:val="1"/>
      <w:marLeft w:val="0"/>
      <w:marRight w:val="0"/>
      <w:marTop w:val="0"/>
      <w:marBottom w:val="0"/>
      <w:divBdr>
        <w:top w:val="none" w:sz="0" w:space="0" w:color="auto"/>
        <w:left w:val="none" w:sz="0" w:space="0" w:color="auto"/>
        <w:bottom w:val="none" w:sz="0" w:space="0" w:color="auto"/>
        <w:right w:val="none" w:sz="0" w:space="0" w:color="auto"/>
      </w:divBdr>
    </w:div>
    <w:div w:id="304893688">
      <w:bodyDiv w:val="1"/>
      <w:marLeft w:val="0"/>
      <w:marRight w:val="0"/>
      <w:marTop w:val="0"/>
      <w:marBottom w:val="0"/>
      <w:divBdr>
        <w:top w:val="none" w:sz="0" w:space="0" w:color="auto"/>
        <w:left w:val="none" w:sz="0" w:space="0" w:color="auto"/>
        <w:bottom w:val="none" w:sz="0" w:space="0" w:color="auto"/>
        <w:right w:val="none" w:sz="0" w:space="0" w:color="auto"/>
      </w:divBdr>
    </w:div>
    <w:div w:id="371148828">
      <w:bodyDiv w:val="1"/>
      <w:marLeft w:val="0"/>
      <w:marRight w:val="0"/>
      <w:marTop w:val="0"/>
      <w:marBottom w:val="0"/>
      <w:divBdr>
        <w:top w:val="none" w:sz="0" w:space="0" w:color="auto"/>
        <w:left w:val="none" w:sz="0" w:space="0" w:color="auto"/>
        <w:bottom w:val="none" w:sz="0" w:space="0" w:color="auto"/>
        <w:right w:val="none" w:sz="0" w:space="0" w:color="auto"/>
      </w:divBdr>
    </w:div>
    <w:div w:id="385301679">
      <w:bodyDiv w:val="1"/>
      <w:marLeft w:val="0"/>
      <w:marRight w:val="0"/>
      <w:marTop w:val="0"/>
      <w:marBottom w:val="0"/>
      <w:divBdr>
        <w:top w:val="none" w:sz="0" w:space="0" w:color="auto"/>
        <w:left w:val="none" w:sz="0" w:space="0" w:color="auto"/>
        <w:bottom w:val="none" w:sz="0" w:space="0" w:color="auto"/>
        <w:right w:val="none" w:sz="0" w:space="0" w:color="auto"/>
      </w:divBdr>
    </w:div>
    <w:div w:id="385376877">
      <w:bodyDiv w:val="1"/>
      <w:marLeft w:val="0"/>
      <w:marRight w:val="0"/>
      <w:marTop w:val="0"/>
      <w:marBottom w:val="0"/>
      <w:divBdr>
        <w:top w:val="none" w:sz="0" w:space="0" w:color="auto"/>
        <w:left w:val="none" w:sz="0" w:space="0" w:color="auto"/>
        <w:bottom w:val="none" w:sz="0" w:space="0" w:color="auto"/>
        <w:right w:val="none" w:sz="0" w:space="0" w:color="auto"/>
      </w:divBdr>
    </w:div>
    <w:div w:id="402410892">
      <w:bodyDiv w:val="1"/>
      <w:marLeft w:val="0"/>
      <w:marRight w:val="0"/>
      <w:marTop w:val="0"/>
      <w:marBottom w:val="0"/>
      <w:divBdr>
        <w:top w:val="none" w:sz="0" w:space="0" w:color="auto"/>
        <w:left w:val="none" w:sz="0" w:space="0" w:color="auto"/>
        <w:bottom w:val="none" w:sz="0" w:space="0" w:color="auto"/>
        <w:right w:val="none" w:sz="0" w:space="0" w:color="auto"/>
      </w:divBdr>
    </w:div>
    <w:div w:id="403529913">
      <w:bodyDiv w:val="1"/>
      <w:marLeft w:val="0"/>
      <w:marRight w:val="0"/>
      <w:marTop w:val="0"/>
      <w:marBottom w:val="0"/>
      <w:divBdr>
        <w:top w:val="none" w:sz="0" w:space="0" w:color="auto"/>
        <w:left w:val="none" w:sz="0" w:space="0" w:color="auto"/>
        <w:bottom w:val="none" w:sz="0" w:space="0" w:color="auto"/>
        <w:right w:val="none" w:sz="0" w:space="0" w:color="auto"/>
      </w:divBdr>
    </w:div>
    <w:div w:id="418528351">
      <w:bodyDiv w:val="1"/>
      <w:marLeft w:val="0"/>
      <w:marRight w:val="0"/>
      <w:marTop w:val="0"/>
      <w:marBottom w:val="0"/>
      <w:divBdr>
        <w:top w:val="none" w:sz="0" w:space="0" w:color="auto"/>
        <w:left w:val="none" w:sz="0" w:space="0" w:color="auto"/>
        <w:bottom w:val="none" w:sz="0" w:space="0" w:color="auto"/>
        <w:right w:val="none" w:sz="0" w:space="0" w:color="auto"/>
      </w:divBdr>
    </w:div>
    <w:div w:id="420875763">
      <w:bodyDiv w:val="1"/>
      <w:marLeft w:val="0"/>
      <w:marRight w:val="0"/>
      <w:marTop w:val="0"/>
      <w:marBottom w:val="0"/>
      <w:divBdr>
        <w:top w:val="none" w:sz="0" w:space="0" w:color="auto"/>
        <w:left w:val="none" w:sz="0" w:space="0" w:color="auto"/>
        <w:bottom w:val="none" w:sz="0" w:space="0" w:color="auto"/>
        <w:right w:val="none" w:sz="0" w:space="0" w:color="auto"/>
      </w:divBdr>
    </w:div>
    <w:div w:id="449015193">
      <w:bodyDiv w:val="1"/>
      <w:marLeft w:val="0"/>
      <w:marRight w:val="0"/>
      <w:marTop w:val="0"/>
      <w:marBottom w:val="0"/>
      <w:divBdr>
        <w:top w:val="none" w:sz="0" w:space="0" w:color="auto"/>
        <w:left w:val="none" w:sz="0" w:space="0" w:color="auto"/>
        <w:bottom w:val="none" w:sz="0" w:space="0" w:color="auto"/>
        <w:right w:val="none" w:sz="0" w:space="0" w:color="auto"/>
      </w:divBdr>
    </w:div>
    <w:div w:id="469830574">
      <w:bodyDiv w:val="1"/>
      <w:marLeft w:val="0"/>
      <w:marRight w:val="0"/>
      <w:marTop w:val="0"/>
      <w:marBottom w:val="0"/>
      <w:divBdr>
        <w:top w:val="none" w:sz="0" w:space="0" w:color="auto"/>
        <w:left w:val="none" w:sz="0" w:space="0" w:color="auto"/>
        <w:bottom w:val="none" w:sz="0" w:space="0" w:color="auto"/>
        <w:right w:val="none" w:sz="0" w:space="0" w:color="auto"/>
      </w:divBdr>
    </w:div>
    <w:div w:id="566839977">
      <w:bodyDiv w:val="1"/>
      <w:marLeft w:val="0"/>
      <w:marRight w:val="0"/>
      <w:marTop w:val="0"/>
      <w:marBottom w:val="0"/>
      <w:divBdr>
        <w:top w:val="none" w:sz="0" w:space="0" w:color="auto"/>
        <w:left w:val="none" w:sz="0" w:space="0" w:color="auto"/>
        <w:bottom w:val="none" w:sz="0" w:space="0" w:color="auto"/>
        <w:right w:val="none" w:sz="0" w:space="0" w:color="auto"/>
      </w:divBdr>
    </w:div>
    <w:div w:id="612370526">
      <w:bodyDiv w:val="1"/>
      <w:marLeft w:val="0"/>
      <w:marRight w:val="0"/>
      <w:marTop w:val="0"/>
      <w:marBottom w:val="0"/>
      <w:divBdr>
        <w:top w:val="none" w:sz="0" w:space="0" w:color="auto"/>
        <w:left w:val="none" w:sz="0" w:space="0" w:color="auto"/>
        <w:bottom w:val="none" w:sz="0" w:space="0" w:color="auto"/>
        <w:right w:val="none" w:sz="0" w:space="0" w:color="auto"/>
      </w:divBdr>
    </w:div>
    <w:div w:id="640885525">
      <w:bodyDiv w:val="1"/>
      <w:marLeft w:val="0"/>
      <w:marRight w:val="0"/>
      <w:marTop w:val="0"/>
      <w:marBottom w:val="0"/>
      <w:divBdr>
        <w:top w:val="none" w:sz="0" w:space="0" w:color="auto"/>
        <w:left w:val="none" w:sz="0" w:space="0" w:color="auto"/>
        <w:bottom w:val="none" w:sz="0" w:space="0" w:color="auto"/>
        <w:right w:val="none" w:sz="0" w:space="0" w:color="auto"/>
      </w:divBdr>
    </w:div>
    <w:div w:id="672992958">
      <w:bodyDiv w:val="1"/>
      <w:marLeft w:val="0"/>
      <w:marRight w:val="0"/>
      <w:marTop w:val="0"/>
      <w:marBottom w:val="0"/>
      <w:divBdr>
        <w:top w:val="none" w:sz="0" w:space="0" w:color="auto"/>
        <w:left w:val="none" w:sz="0" w:space="0" w:color="auto"/>
        <w:bottom w:val="none" w:sz="0" w:space="0" w:color="auto"/>
        <w:right w:val="none" w:sz="0" w:space="0" w:color="auto"/>
      </w:divBdr>
    </w:div>
    <w:div w:id="693918088">
      <w:bodyDiv w:val="1"/>
      <w:marLeft w:val="0"/>
      <w:marRight w:val="0"/>
      <w:marTop w:val="0"/>
      <w:marBottom w:val="0"/>
      <w:divBdr>
        <w:top w:val="none" w:sz="0" w:space="0" w:color="auto"/>
        <w:left w:val="none" w:sz="0" w:space="0" w:color="auto"/>
        <w:bottom w:val="none" w:sz="0" w:space="0" w:color="auto"/>
        <w:right w:val="none" w:sz="0" w:space="0" w:color="auto"/>
      </w:divBdr>
    </w:div>
    <w:div w:id="713772166">
      <w:bodyDiv w:val="1"/>
      <w:marLeft w:val="0"/>
      <w:marRight w:val="0"/>
      <w:marTop w:val="0"/>
      <w:marBottom w:val="0"/>
      <w:divBdr>
        <w:top w:val="none" w:sz="0" w:space="0" w:color="auto"/>
        <w:left w:val="none" w:sz="0" w:space="0" w:color="auto"/>
        <w:bottom w:val="none" w:sz="0" w:space="0" w:color="auto"/>
        <w:right w:val="none" w:sz="0" w:space="0" w:color="auto"/>
      </w:divBdr>
    </w:div>
    <w:div w:id="731581419">
      <w:bodyDiv w:val="1"/>
      <w:marLeft w:val="0"/>
      <w:marRight w:val="0"/>
      <w:marTop w:val="0"/>
      <w:marBottom w:val="0"/>
      <w:divBdr>
        <w:top w:val="none" w:sz="0" w:space="0" w:color="auto"/>
        <w:left w:val="none" w:sz="0" w:space="0" w:color="auto"/>
        <w:bottom w:val="none" w:sz="0" w:space="0" w:color="auto"/>
        <w:right w:val="none" w:sz="0" w:space="0" w:color="auto"/>
      </w:divBdr>
    </w:div>
    <w:div w:id="759987324">
      <w:bodyDiv w:val="1"/>
      <w:marLeft w:val="0"/>
      <w:marRight w:val="0"/>
      <w:marTop w:val="0"/>
      <w:marBottom w:val="0"/>
      <w:divBdr>
        <w:top w:val="none" w:sz="0" w:space="0" w:color="auto"/>
        <w:left w:val="none" w:sz="0" w:space="0" w:color="auto"/>
        <w:bottom w:val="none" w:sz="0" w:space="0" w:color="auto"/>
        <w:right w:val="none" w:sz="0" w:space="0" w:color="auto"/>
      </w:divBdr>
    </w:div>
    <w:div w:id="802387473">
      <w:bodyDiv w:val="1"/>
      <w:marLeft w:val="0"/>
      <w:marRight w:val="0"/>
      <w:marTop w:val="0"/>
      <w:marBottom w:val="0"/>
      <w:divBdr>
        <w:top w:val="none" w:sz="0" w:space="0" w:color="auto"/>
        <w:left w:val="none" w:sz="0" w:space="0" w:color="auto"/>
        <w:bottom w:val="none" w:sz="0" w:space="0" w:color="auto"/>
        <w:right w:val="none" w:sz="0" w:space="0" w:color="auto"/>
      </w:divBdr>
    </w:div>
    <w:div w:id="827987480">
      <w:bodyDiv w:val="1"/>
      <w:marLeft w:val="0"/>
      <w:marRight w:val="0"/>
      <w:marTop w:val="0"/>
      <w:marBottom w:val="0"/>
      <w:divBdr>
        <w:top w:val="none" w:sz="0" w:space="0" w:color="auto"/>
        <w:left w:val="none" w:sz="0" w:space="0" w:color="auto"/>
        <w:bottom w:val="none" w:sz="0" w:space="0" w:color="auto"/>
        <w:right w:val="none" w:sz="0" w:space="0" w:color="auto"/>
      </w:divBdr>
    </w:div>
    <w:div w:id="832186942">
      <w:bodyDiv w:val="1"/>
      <w:marLeft w:val="0"/>
      <w:marRight w:val="0"/>
      <w:marTop w:val="0"/>
      <w:marBottom w:val="0"/>
      <w:divBdr>
        <w:top w:val="none" w:sz="0" w:space="0" w:color="auto"/>
        <w:left w:val="none" w:sz="0" w:space="0" w:color="auto"/>
        <w:bottom w:val="none" w:sz="0" w:space="0" w:color="auto"/>
        <w:right w:val="none" w:sz="0" w:space="0" w:color="auto"/>
      </w:divBdr>
    </w:div>
    <w:div w:id="840778621">
      <w:bodyDiv w:val="1"/>
      <w:marLeft w:val="0"/>
      <w:marRight w:val="0"/>
      <w:marTop w:val="0"/>
      <w:marBottom w:val="0"/>
      <w:divBdr>
        <w:top w:val="none" w:sz="0" w:space="0" w:color="auto"/>
        <w:left w:val="none" w:sz="0" w:space="0" w:color="auto"/>
        <w:bottom w:val="none" w:sz="0" w:space="0" w:color="auto"/>
        <w:right w:val="none" w:sz="0" w:space="0" w:color="auto"/>
      </w:divBdr>
    </w:div>
    <w:div w:id="873470021">
      <w:bodyDiv w:val="1"/>
      <w:marLeft w:val="0"/>
      <w:marRight w:val="0"/>
      <w:marTop w:val="0"/>
      <w:marBottom w:val="0"/>
      <w:divBdr>
        <w:top w:val="none" w:sz="0" w:space="0" w:color="auto"/>
        <w:left w:val="none" w:sz="0" w:space="0" w:color="auto"/>
        <w:bottom w:val="none" w:sz="0" w:space="0" w:color="auto"/>
        <w:right w:val="none" w:sz="0" w:space="0" w:color="auto"/>
      </w:divBdr>
    </w:div>
    <w:div w:id="874125292">
      <w:bodyDiv w:val="1"/>
      <w:marLeft w:val="0"/>
      <w:marRight w:val="0"/>
      <w:marTop w:val="0"/>
      <w:marBottom w:val="0"/>
      <w:divBdr>
        <w:top w:val="none" w:sz="0" w:space="0" w:color="auto"/>
        <w:left w:val="none" w:sz="0" w:space="0" w:color="auto"/>
        <w:bottom w:val="none" w:sz="0" w:space="0" w:color="auto"/>
        <w:right w:val="none" w:sz="0" w:space="0" w:color="auto"/>
      </w:divBdr>
    </w:div>
    <w:div w:id="901478585">
      <w:bodyDiv w:val="1"/>
      <w:marLeft w:val="0"/>
      <w:marRight w:val="0"/>
      <w:marTop w:val="0"/>
      <w:marBottom w:val="0"/>
      <w:divBdr>
        <w:top w:val="none" w:sz="0" w:space="0" w:color="auto"/>
        <w:left w:val="none" w:sz="0" w:space="0" w:color="auto"/>
        <w:bottom w:val="none" w:sz="0" w:space="0" w:color="auto"/>
        <w:right w:val="none" w:sz="0" w:space="0" w:color="auto"/>
      </w:divBdr>
    </w:div>
    <w:div w:id="917980910">
      <w:bodyDiv w:val="1"/>
      <w:marLeft w:val="0"/>
      <w:marRight w:val="0"/>
      <w:marTop w:val="0"/>
      <w:marBottom w:val="0"/>
      <w:divBdr>
        <w:top w:val="none" w:sz="0" w:space="0" w:color="auto"/>
        <w:left w:val="none" w:sz="0" w:space="0" w:color="auto"/>
        <w:bottom w:val="none" w:sz="0" w:space="0" w:color="auto"/>
        <w:right w:val="none" w:sz="0" w:space="0" w:color="auto"/>
      </w:divBdr>
    </w:div>
    <w:div w:id="921911541">
      <w:bodyDiv w:val="1"/>
      <w:marLeft w:val="0"/>
      <w:marRight w:val="0"/>
      <w:marTop w:val="0"/>
      <w:marBottom w:val="0"/>
      <w:divBdr>
        <w:top w:val="none" w:sz="0" w:space="0" w:color="auto"/>
        <w:left w:val="none" w:sz="0" w:space="0" w:color="auto"/>
        <w:bottom w:val="none" w:sz="0" w:space="0" w:color="auto"/>
        <w:right w:val="none" w:sz="0" w:space="0" w:color="auto"/>
      </w:divBdr>
    </w:div>
    <w:div w:id="956255410">
      <w:bodyDiv w:val="1"/>
      <w:marLeft w:val="0"/>
      <w:marRight w:val="0"/>
      <w:marTop w:val="0"/>
      <w:marBottom w:val="0"/>
      <w:divBdr>
        <w:top w:val="none" w:sz="0" w:space="0" w:color="auto"/>
        <w:left w:val="none" w:sz="0" w:space="0" w:color="auto"/>
        <w:bottom w:val="none" w:sz="0" w:space="0" w:color="auto"/>
        <w:right w:val="none" w:sz="0" w:space="0" w:color="auto"/>
      </w:divBdr>
    </w:div>
    <w:div w:id="969629607">
      <w:bodyDiv w:val="1"/>
      <w:marLeft w:val="0"/>
      <w:marRight w:val="0"/>
      <w:marTop w:val="0"/>
      <w:marBottom w:val="0"/>
      <w:divBdr>
        <w:top w:val="none" w:sz="0" w:space="0" w:color="auto"/>
        <w:left w:val="none" w:sz="0" w:space="0" w:color="auto"/>
        <w:bottom w:val="none" w:sz="0" w:space="0" w:color="auto"/>
        <w:right w:val="none" w:sz="0" w:space="0" w:color="auto"/>
      </w:divBdr>
    </w:div>
    <w:div w:id="1023288609">
      <w:bodyDiv w:val="1"/>
      <w:marLeft w:val="0"/>
      <w:marRight w:val="0"/>
      <w:marTop w:val="0"/>
      <w:marBottom w:val="0"/>
      <w:divBdr>
        <w:top w:val="none" w:sz="0" w:space="0" w:color="auto"/>
        <w:left w:val="none" w:sz="0" w:space="0" w:color="auto"/>
        <w:bottom w:val="none" w:sz="0" w:space="0" w:color="auto"/>
        <w:right w:val="none" w:sz="0" w:space="0" w:color="auto"/>
      </w:divBdr>
    </w:div>
    <w:div w:id="1082945110">
      <w:bodyDiv w:val="1"/>
      <w:marLeft w:val="0"/>
      <w:marRight w:val="0"/>
      <w:marTop w:val="0"/>
      <w:marBottom w:val="0"/>
      <w:divBdr>
        <w:top w:val="none" w:sz="0" w:space="0" w:color="auto"/>
        <w:left w:val="none" w:sz="0" w:space="0" w:color="auto"/>
        <w:bottom w:val="none" w:sz="0" w:space="0" w:color="auto"/>
        <w:right w:val="none" w:sz="0" w:space="0" w:color="auto"/>
      </w:divBdr>
    </w:div>
    <w:div w:id="1091777998">
      <w:bodyDiv w:val="1"/>
      <w:marLeft w:val="0"/>
      <w:marRight w:val="0"/>
      <w:marTop w:val="0"/>
      <w:marBottom w:val="0"/>
      <w:divBdr>
        <w:top w:val="none" w:sz="0" w:space="0" w:color="auto"/>
        <w:left w:val="none" w:sz="0" w:space="0" w:color="auto"/>
        <w:bottom w:val="none" w:sz="0" w:space="0" w:color="auto"/>
        <w:right w:val="none" w:sz="0" w:space="0" w:color="auto"/>
      </w:divBdr>
    </w:div>
    <w:div w:id="1133671854">
      <w:bodyDiv w:val="1"/>
      <w:marLeft w:val="0"/>
      <w:marRight w:val="0"/>
      <w:marTop w:val="0"/>
      <w:marBottom w:val="0"/>
      <w:divBdr>
        <w:top w:val="none" w:sz="0" w:space="0" w:color="auto"/>
        <w:left w:val="none" w:sz="0" w:space="0" w:color="auto"/>
        <w:bottom w:val="none" w:sz="0" w:space="0" w:color="auto"/>
        <w:right w:val="none" w:sz="0" w:space="0" w:color="auto"/>
      </w:divBdr>
    </w:div>
    <w:div w:id="1143544565">
      <w:bodyDiv w:val="1"/>
      <w:marLeft w:val="0"/>
      <w:marRight w:val="0"/>
      <w:marTop w:val="0"/>
      <w:marBottom w:val="0"/>
      <w:divBdr>
        <w:top w:val="none" w:sz="0" w:space="0" w:color="auto"/>
        <w:left w:val="none" w:sz="0" w:space="0" w:color="auto"/>
        <w:bottom w:val="none" w:sz="0" w:space="0" w:color="auto"/>
        <w:right w:val="none" w:sz="0" w:space="0" w:color="auto"/>
      </w:divBdr>
    </w:div>
    <w:div w:id="1182814043">
      <w:bodyDiv w:val="1"/>
      <w:marLeft w:val="0"/>
      <w:marRight w:val="0"/>
      <w:marTop w:val="0"/>
      <w:marBottom w:val="0"/>
      <w:divBdr>
        <w:top w:val="none" w:sz="0" w:space="0" w:color="auto"/>
        <w:left w:val="none" w:sz="0" w:space="0" w:color="auto"/>
        <w:bottom w:val="none" w:sz="0" w:space="0" w:color="auto"/>
        <w:right w:val="none" w:sz="0" w:space="0" w:color="auto"/>
      </w:divBdr>
    </w:div>
    <w:div w:id="1211380306">
      <w:bodyDiv w:val="1"/>
      <w:marLeft w:val="0"/>
      <w:marRight w:val="0"/>
      <w:marTop w:val="0"/>
      <w:marBottom w:val="0"/>
      <w:divBdr>
        <w:top w:val="none" w:sz="0" w:space="0" w:color="auto"/>
        <w:left w:val="none" w:sz="0" w:space="0" w:color="auto"/>
        <w:bottom w:val="none" w:sz="0" w:space="0" w:color="auto"/>
        <w:right w:val="none" w:sz="0" w:space="0" w:color="auto"/>
      </w:divBdr>
    </w:div>
    <w:div w:id="1221164910">
      <w:bodyDiv w:val="1"/>
      <w:marLeft w:val="0"/>
      <w:marRight w:val="0"/>
      <w:marTop w:val="0"/>
      <w:marBottom w:val="0"/>
      <w:divBdr>
        <w:top w:val="none" w:sz="0" w:space="0" w:color="auto"/>
        <w:left w:val="none" w:sz="0" w:space="0" w:color="auto"/>
        <w:bottom w:val="none" w:sz="0" w:space="0" w:color="auto"/>
        <w:right w:val="none" w:sz="0" w:space="0" w:color="auto"/>
      </w:divBdr>
    </w:div>
    <w:div w:id="1243028268">
      <w:bodyDiv w:val="1"/>
      <w:marLeft w:val="0"/>
      <w:marRight w:val="0"/>
      <w:marTop w:val="0"/>
      <w:marBottom w:val="0"/>
      <w:divBdr>
        <w:top w:val="none" w:sz="0" w:space="0" w:color="auto"/>
        <w:left w:val="none" w:sz="0" w:space="0" w:color="auto"/>
        <w:bottom w:val="none" w:sz="0" w:space="0" w:color="auto"/>
        <w:right w:val="none" w:sz="0" w:space="0" w:color="auto"/>
      </w:divBdr>
    </w:div>
    <w:div w:id="1246304766">
      <w:bodyDiv w:val="1"/>
      <w:marLeft w:val="0"/>
      <w:marRight w:val="0"/>
      <w:marTop w:val="0"/>
      <w:marBottom w:val="0"/>
      <w:divBdr>
        <w:top w:val="none" w:sz="0" w:space="0" w:color="auto"/>
        <w:left w:val="none" w:sz="0" w:space="0" w:color="auto"/>
        <w:bottom w:val="none" w:sz="0" w:space="0" w:color="auto"/>
        <w:right w:val="none" w:sz="0" w:space="0" w:color="auto"/>
      </w:divBdr>
    </w:div>
    <w:div w:id="1276521436">
      <w:bodyDiv w:val="1"/>
      <w:marLeft w:val="0"/>
      <w:marRight w:val="0"/>
      <w:marTop w:val="0"/>
      <w:marBottom w:val="0"/>
      <w:divBdr>
        <w:top w:val="none" w:sz="0" w:space="0" w:color="auto"/>
        <w:left w:val="none" w:sz="0" w:space="0" w:color="auto"/>
        <w:bottom w:val="none" w:sz="0" w:space="0" w:color="auto"/>
        <w:right w:val="none" w:sz="0" w:space="0" w:color="auto"/>
      </w:divBdr>
    </w:div>
    <w:div w:id="1336375039">
      <w:bodyDiv w:val="1"/>
      <w:marLeft w:val="0"/>
      <w:marRight w:val="0"/>
      <w:marTop w:val="0"/>
      <w:marBottom w:val="0"/>
      <w:divBdr>
        <w:top w:val="none" w:sz="0" w:space="0" w:color="auto"/>
        <w:left w:val="none" w:sz="0" w:space="0" w:color="auto"/>
        <w:bottom w:val="none" w:sz="0" w:space="0" w:color="auto"/>
        <w:right w:val="none" w:sz="0" w:space="0" w:color="auto"/>
      </w:divBdr>
    </w:div>
    <w:div w:id="1346908471">
      <w:bodyDiv w:val="1"/>
      <w:marLeft w:val="0"/>
      <w:marRight w:val="0"/>
      <w:marTop w:val="0"/>
      <w:marBottom w:val="0"/>
      <w:divBdr>
        <w:top w:val="none" w:sz="0" w:space="0" w:color="auto"/>
        <w:left w:val="none" w:sz="0" w:space="0" w:color="auto"/>
        <w:bottom w:val="none" w:sz="0" w:space="0" w:color="auto"/>
        <w:right w:val="none" w:sz="0" w:space="0" w:color="auto"/>
      </w:divBdr>
    </w:div>
    <w:div w:id="1381125294">
      <w:bodyDiv w:val="1"/>
      <w:marLeft w:val="0"/>
      <w:marRight w:val="0"/>
      <w:marTop w:val="0"/>
      <w:marBottom w:val="0"/>
      <w:divBdr>
        <w:top w:val="none" w:sz="0" w:space="0" w:color="auto"/>
        <w:left w:val="none" w:sz="0" w:space="0" w:color="auto"/>
        <w:bottom w:val="none" w:sz="0" w:space="0" w:color="auto"/>
        <w:right w:val="none" w:sz="0" w:space="0" w:color="auto"/>
      </w:divBdr>
    </w:div>
    <w:div w:id="1383678622">
      <w:bodyDiv w:val="1"/>
      <w:marLeft w:val="0"/>
      <w:marRight w:val="0"/>
      <w:marTop w:val="0"/>
      <w:marBottom w:val="0"/>
      <w:divBdr>
        <w:top w:val="none" w:sz="0" w:space="0" w:color="auto"/>
        <w:left w:val="none" w:sz="0" w:space="0" w:color="auto"/>
        <w:bottom w:val="none" w:sz="0" w:space="0" w:color="auto"/>
        <w:right w:val="none" w:sz="0" w:space="0" w:color="auto"/>
      </w:divBdr>
    </w:div>
    <w:div w:id="1402366897">
      <w:bodyDiv w:val="1"/>
      <w:marLeft w:val="0"/>
      <w:marRight w:val="0"/>
      <w:marTop w:val="0"/>
      <w:marBottom w:val="0"/>
      <w:divBdr>
        <w:top w:val="none" w:sz="0" w:space="0" w:color="auto"/>
        <w:left w:val="none" w:sz="0" w:space="0" w:color="auto"/>
        <w:bottom w:val="none" w:sz="0" w:space="0" w:color="auto"/>
        <w:right w:val="none" w:sz="0" w:space="0" w:color="auto"/>
      </w:divBdr>
    </w:div>
    <w:div w:id="1408654698">
      <w:bodyDiv w:val="1"/>
      <w:marLeft w:val="0"/>
      <w:marRight w:val="0"/>
      <w:marTop w:val="0"/>
      <w:marBottom w:val="0"/>
      <w:divBdr>
        <w:top w:val="none" w:sz="0" w:space="0" w:color="auto"/>
        <w:left w:val="none" w:sz="0" w:space="0" w:color="auto"/>
        <w:bottom w:val="none" w:sz="0" w:space="0" w:color="auto"/>
        <w:right w:val="none" w:sz="0" w:space="0" w:color="auto"/>
      </w:divBdr>
    </w:div>
    <w:div w:id="1414276878">
      <w:bodyDiv w:val="1"/>
      <w:marLeft w:val="0"/>
      <w:marRight w:val="0"/>
      <w:marTop w:val="0"/>
      <w:marBottom w:val="0"/>
      <w:divBdr>
        <w:top w:val="none" w:sz="0" w:space="0" w:color="auto"/>
        <w:left w:val="none" w:sz="0" w:space="0" w:color="auto"/>
        <w:bottom w:val="none" w:sz="0" w:space="0" w:color="auto"/>
        <w:right w:val="none" w:sz="0" w:space="0" w:color="auto"/>
      </w:divBdr>
    </w:div>
    <w:div w:id="1420562309">
      <w:bodyDiv w:val="1"/>
      <w:marLeft w:val="0"/>
      <w:marRight w:val="0"/>
      <w:marTop w:val="0"/>
      <w:marBottom w:val="0"/>
      <w:divBdr>
        <w:top w:val="none" w:sz="0" w:space="0" w:color="auto"/>
        <w:left w:val="none" w:sz="0" w:space="0" w:color="auto"/>
        <w:bottom w:val="none" w:sz="0" w:space="0" w:color="auto"/>
        <w:right w:val="none" w:sz="0" w:space="0" w:color="auto"/>
      </w:divBdr>
    </w:div>
    <w:div w:id="1428771621">
      <w:bodyDiv w:val="1"/>
      <w:marLeft w:val="0"/>
      <w:marRight w:val="0"/>
      <w:marTop w:val="0"/>
      <w:marBottom w:val="0"/>
      <w:divBdr>
        <w:top w:val="none" w:sz="0" w:space="0" w:color="auto"/>
        <w:left w:val="none" w:sz="0" w:space="0" w:color="auto"/>
        <w:bottom w:val="none" w:sz="0" w:space="0" w:color="auto"/>
        <w:right w:val="none" w:sz="0" w:space="0" w:color="auto"/>
      </w:divBdr>
    </w:div>
    <w:div w:id="1435369774">
      <w:bodyDiv w:val="1"/>
      <w:marLeft w:val="0"/>
      <w:marRight w:val="0"/>
      <w:marTop w:val="0"/>
      <w:marBottom w:val="0"/>
      <w:divBdr>
        <w:top w:val="none" w:sz="0" w:space="0" w:color="auto"/>
        <w:left w:val="none" w:sz="0" w:space="0" w:color="auto"/>
        <w:bottom w:val="none" w:sz="0" w:space="0" w:color="auto"/>
        <w:right w:val="none" w:sz="0" w:space="0" w:color="auto"/>
      </w:divBdr>
    </w:div>
    <w:div w:id="1548948711">
      <w:bodyDiv w:val="1"/>
      <w:marLeft w:val="0"/>
      <w:marRight w:val="0"/>
      <w:marTop w:val="0"/>
      <w:marBottom w:val="0"/>
      <w:divBdr>
        <w:top w:val="none" w:sz="0" w:space="0" w:color="auto"/>
        <w:left w:val="none" w:sz="0" w:space="0" w:color="auto"/>
        <w:bottom w:val="none" w:sz="0" w:space="0" w:color="auto"/>
        <w:right w:val="none" w:sz="0" w:space="0" w:color="auto"/>
      </w:divBdr>
    </w:div>
    <w:div w:id="1583833267">
      <w:bodyDiv w:val="1"/>
      <w:marLeft w:val="0"/>
      <w:marRight w:val="0"/>
      <w:marTop w:val="0"/>
      <w:marBottom w:val="0"/>
      <w:divBdr>
        <w:top w:val="none" w:sz="0" w:space="0" w:color="auto"/>
        <w:left w:val="none" w:sz="0" w:space="0" w:color="auto"/>
        <w:bottom w:val="none" w:sz="0" w:space="0" w:color="auto"/>
        <w:right w:val="none" w:sz="0" w:space="0" w:color="auto"/>
      </w:divBdr>
    </w:div>
    <w:div w:id="1622878937">
      <w:bodyDiv w:val="1"/>
      <w:marLeft w:val="0"/>
      <w:marRight w:val="0"/>
      <w:marTop w:val="0"/>
      <w:marBottom w:val="0"/>
      <w:divBdr>
        <w:top w:val="none" w:sz="0" w:space="0" w:color="auto"/>
        <w:left w:val="none" w:sz="0" w:space="0" w:color="auto"/>
        <w:bottom w:val="none" w:sz="0" w:space="0" w:color="auto"/>
        <w:right w:val="none" w:sz="0" w:space="0" w:color="auto"/>
      </w:divBdr>
    </w:div>
    <w:div w:id="1630669588">
      <w:bodyDiv w:val="1"/>
      <w:marLeft w:val="0"/>
      <w:marRight w:val="0"/>
      <w:marTop w:val="0"/>
      <w:marBottom w:val="0"/>
      <w:divBdr>
        <w:top w:val="none" w:sz="0" w:space="0" w:color="auto"/>
        <w:left w:val="none" w:sz="0" w:space="0" w:color="auto"/>
        <w:bottom w:val="none" w:sz="0" w:space="0" w:color="auto"/>
        <w:right w:val="none" w:sz="0" w:space="0" w:color="auto"/>
      </w:divBdr>
    </w:div>
    <w:div w:id="1690763807">
      <w:bodyDiv w:val="1"/>
      <w:marLeft w:val="0"/>
      <w:marRight w:val="0"/>
      <w:marTop w:val="0"/>
      <w:marBottom w:val="0"/>
      <w:divBdr>
        <w:top w:val="none" w:sz="0" w:space="0" w:color="auto"/>
        <w:left w:val="none" w:sz="0" w:space="0" w:color="auto"/>
        <w:bottom w:val="none" w:sz="0" w:space="0" w:color="auto"/>
        <w:right w:val="none" w:sz="0" w:space="0" w:color="auto"/>
      </w:divBdr>
    </w:div>
    <w:div w:id="1704671078">
      <w:bodyDiv w:val="1"/>
      <w:marLeft w:val="0"/>
      <w:marRight w:val="0"/>
      <w:marTop w:val="0"/>
      <w:marBottom w:val="0"/>
      <w:divBdr>
        <w:top w:val="none" w:sz="0" w:space="0" w:color="auto"/>
        <w:left w:val="none" w:sz="0" w:space="0" w:color="auto"/>
        <w:bottom w:val="none" w:sz="0" w:space="0" w:color="auto"/>
        <w:right w:val="none" w:sz="0" w:space="0" w:color="auto"/>
      </w:divBdr>
    </w:div>
    <w:div w:id="1723675865">
      <w:bodyDiv w:val="1"/>
      <w:marLeft w:val="0"/>
      <w:marRight w:val="0"/>
      <w:marTop w:val="0"/>
      <w:marBottom w:val="0"/>
      <w:divBdr>
        <w:top w:val="none" w:sz="0" w:space="0" w:color="auto"/>
        <w:left w:val="none" w:sz="0" w:space="0" w:color="auto"/>
        <w:bottom w:val="none" w:sz="0" w:space="0" w:color="auto"/>
        <w:right w:val="none" w:sz="0" w:space="0" w:color="auto"/>
      </w:divBdr>
    </w:div>
    <w:div w:id="1734311293">
      <w:bodyDiv w:val="1"/>
      <w:marLeft w:val="0"/>
      <w:marRight w:val="0"/>
      <w:marTop w:val="0"/>
      <w:marBottom w:val="0"/>
      <w:divBdr>
        <w:top w:val="none" w:sz="0" w:space="0" w:color="auto"/>
        <w:left w:val="none" w:sz="0" w:space="0" w:color="auto"/>
        <w:bottom w:val="none" w:sz="0" w:space="0" w:color="auto"/>
        <w:right w:val="none" w:sz="0" w:space="0" w:color="auto"/>
      </w:divBdr>
    </w:div>
    <w:div w:id="1763646335">
      <w:bodyDiv w:val="1"/>
      <w:marLeft w:val="0"/>
      <w:marRight w:val="0"/>
      <w:marTop w:val="0"/>
      <w:marBottom w:val="0"/>
      <w:divBdr>
        <w:top w:val="none" w:sz="0" w:space="0" w:color="auto"/>
        <w:left w:val="none" w:sz="0" w:space="0" w:color="auto"/>
        <w:bottom w:val="none" w:sz="0" w:space="0" w:color="auto"/>
        <w:right w:val="none" w:sz="0" w:space="0" w:color="auto"/>
      </w:divBdr>
    </w:div>
    <w:div w:id="1775787066">
      <w:bodyDiv w:val="1"/>
      <w:marLeft w:val="0"/>
      <w:marRight w:val="0"/>
      <w:marTop w:val="0"/>
      <w:marBottom w:val="0"/>
      <w:divBdr>
        <w:top w:val="none" w:sz="0" w:space="0" w:color="auto"/>
        <w:left w:val="none" w:sz="0" w:space="0" w:color="auto"/>
        <w:bottom w:val="none" w:sz="0" w:space="0" w:color="auto"/>
        <w:right w:val="none" w:sz="0" w:space="0" w:color="auto"/>
      </w:divBdr>
    </w:div>
    <w:div w:id="1777673530">
      <w:bodyDiv w:val="1"/>
      <w:marLeft w:val="0"/>
      <w:marRight w:val="0"/>
      <w:marTop w:val="0"/>
      <w:marBottom w:val="0"/>
      <w:divBdr>
        <w:top w:val="none" w:sz="0" w:space="0" w:color="auto"/>
        <w:left w:val="none" w:sz="0" w:space="0" w:color="auto"/>
        <w:bottom w:val="none" w:sz="0" w:space="0" w:color="auto"/>
        <w:right w:val="none" w:sz="0" w:space="0" w:color="auto"/>
      </w:divBdr>
    </w:div>
    <w:div w:id="1857841343">
      <w:bodyDiv w:val="1"/>
      <w:marLeft w:val="0"/>
      <w:marRight w:val="0"/>
      <w:marTop w:val="0"/>
      <w:marBottom w:val="0"/>
      <w:divBdr>
        <w:top w:val="none" w:sz="0" w:space="0" w:color="auto"/>
        <w:left w:val="none" w:sz="0" w:space="0" w:color="auto"/>
        <w:bottom w:val="none" w:sz="0" w:space="0" w:color="auto"/>
        <w:right w:val="none" w:sz="0" w:space="0" w:color="auto"/>
      </w:divBdr>
    </w:div>
    <w:div w:id="1864202076">
      <w:bodyDiv w:val="1"/>
      <w:marLeft w:val="0"/>
      <w:marRight w:val="0"/>
      <w:marTop w:val="0"/>
      <w:marBottom w:val="0"/>
      <w:divBdr>
        <w:top w:val="none" w:sz="0" w:space="0" w:color="auto"/>
        <w:left w:val="none" w:sz="0" w:space="0" w:color="auto"/>
        <w:bottom w:val="none" w:sz="0" w:space="0" w:color="auto"/>
        <w:right w:val="none" w:sz="0" w:space="0" w:color="auto"/>
      </w:divBdr>
    </w:div>
    <w:div w:id="1873415216">
      <w:bodyDiv w:val="1"/>
      <w:marLeft w:val="0"/>
      <w:marRight w:val="0"/>
      <w:marTop w:val="0"/>
      <w:marBottom w:val="0"/>
      <w:divBdr>
        <w:top w:val="none" w:sz="0" w:space="0" w:color="auto"/>
        <w:left w:val="none" w:sz="0" w:space="0" w:color="auto"/>
        <w:bottom w:val="none" w:sz="0" w:space="0" w:color="auto"/>
        <w:right w:val="none" w:sz="0" w:space="0" w:color="auto"/>
      </w:divBdr>
    </w:div>
    <w:div w:id="1882130022">
      <w:bodyDiv w:val="1"/>
      <w:marLeft w:val="0"/>
      <w:marRight w:val="0"/>
      <w:marTop w:val="0"/>
      <w:marBottom w:val="0"/>
      <w:divBdr>
        <w:top w:val="none" w:sz="0" w:space="0" w:color="auto"/>
        <w:left w:val="none" w:sz="0" w:space="0" w:color="auto"/>
        <w:bottom w:val="none" w:sz="0" w:space="0" w:color="auto"/>
        <w:right w:val="none" w:sz="0" w:space="0" w:color="auto"/>
      </w:divBdr>
    </w:div>
    <w:div w:id="1888450625">
      <w:bodyDiv w:val="1"/>
      <w:marLeft w:val="0"/>
      <w:marRight w:val="0"/>
      <w:marTop w:val="0"/>
      <w:marBottom w:val="0"/>
      <w:divBdr>
        <w:top w:val="none" w:sz="0" w:space="0" w:color="auto"/>
        <w:left w:val="none" w:sz="0" w:space="0" w:color="auto"/>
        <w:bottom w:val="none" w:sz="0" w:space="0" w:color="auto"/>
        <w:right w:val="none" w:sz="0" w:space="0" w:color="auto"/>
      </w:divBdr>
    </w:div>
    <w:div w:id="1896505981">
      <w:bodyDiv w:val="1"/>
      <w:marLeft w:val="0"/>
      <w:marRight w:val="0"/>
      <w:marTop w:val="0"/>
      <w:marBottom w:val="0"/>
      <w:divBdr>
        <w:top w:val="none" w:sz="0" w:space="0" w:color="auto"/>
        <w:left w:val="none" w:sz="0" w:space="0" w:color="auto"/>
        <w:bottom w:val="none" w:sz="0" w:space="0" w:color="auto"/>
        <w:right w:val="none" w:sz="0" w:space="0" w:color="auto"/>
      </w:divBdr>
    </w:div>
    <w:div w:id="1914120344">
      <w:bodyDiv w:val="1"/>
      <w:marLeft w:val="0"/>
      <w:marRight w:val="0"/>
      <w:marTop w:val="0"/>
      <w:marBottom w:val="0"/>
      <w:divBdr>
        <w:top w:val="none" w:sz="0" w:space="0" w:color="auto"/>
        <w:left w:val="none" w:sz="0" w:space="0" w:color="auto"/>
        <w:bottom w:val="none" w:sz="0" w:space="0" w:color="auto"/>
        <w:right w:val="none" w:sz="0" w:space="0" w:color="auto"/>
      </w:divBdr>
    </w:div>
    <w:div w:id="1958029042">
      <w:bodyDiv w:val="1"/>
      <w:marLeft w:val="0"/>
      <w:marRight w:val="0"/>
      <w:marTop w:val="0"/>
      <w:marBottom w:val="0"/>
      <w:divBdr>
        <w:top w:val="none" w:sz="0" w:space="0" w:color="auto"/>
        <w:left w:val="none" w:sz="0" w:space="0" w:color="auto"/>
        <w:bottom w:val="none" w:sz="0" w:space="0" w:color="auto"/>
        <w:right w:val="none" w:sz="0" w:space="0" w:color="auto"/>
      </w:divBdr>
    </w:div>
    <w:div w:id="1967392748">
      <w:bodyDiv w:val="1"/>
      <w:marLeft w:val="0"/>
      <w:marRight w:val="0"/>
      <w:marTop w:val="0"/>
      <w:marBottom w:val="0"/>
      <w:divBdr>
        <w:top w:val="none" w:sz="0" w:space="0" w:color="auto"/>
        <w:left w:val="none" w:sz="0" w:space="0" w:color="auto"/>
        <w:bottom w:val="none" w:sz="0" w:space="0" w:color="auto"/>
        <w:right w:val="none" w:sz="0" w:space="0" w:color="auto"/>
      </w:divBdr>
    </w:div>
    <w:div w:id="1969621356">
      <w:bodyDiv w:val="1"/>
      <w:marLeft w:val="0"/>
      <w:marRight w:val="0"/>
      <w:marTop w:val="0"/>
      <w:marBottom w:val="0"/>
      <w:divBdr>
        <w:top w:val="none" w:sz="0" w:space="0" w:color="auto"/>
        <w:left w:val="none" w:sz="0" w:space="0" w:color="auto"/>
        <w:bottom w:val="none" w:sz="0" w:space="0" w:color="auto"/>
        <w:right w:val="none" w:sz="0" w:space="0" w:color="auto"/>
      </w:divBdr>
    </w:div>
    <w:div w:id="1970695995">
      <w:bodyDiv w:val="1"/>
      <w:marLeft w:val="0"/>
      <w:marRight w:val="0"/>
      <w:marTop w:val="0"/>
      <w:marBottom w:val="0"/>
      <w:divBdr>
        <w:top w:val="none" w:sz="0" w:space="0" w:color="auto"/>
        <w:left w:val="none" w:sz="0" w:space="0" w:color="auto"/>
        <w:bottom w:val="none" w:sz="0" w:space="0" w:color="auto"/>
        <w:right w:val="none" w:sz="0" w:space="0" w:color="auto"/>
      </w:divBdr>
    </w:div>
    <w:div w:id="1985163677">
      <w:bodyDiv w:val="1"/>
      <w:marLeft w:val="0"/>
      <w:marRight w:val="0"/>
      <w:marTop w:val="0"/>
      <w:marBottom w:val="0"/>
      <w:divBdr>
        <w:top w:val="none" w:sz="0" w:space="0" w:color="auto"/>
        <w:left w:val="none" w:sz="0" w:space="0" w:color="auto"/>
        <w:bottom w:val="none" w:sz="0" w:space="0" w:color="auto"/>
        <w:right w:val="none" w:sz="0" w:space="0" w:color="auto"/>
      </w:divBdr>
    </w:div>
    <w:div w:id="1986471995">
      <w:bodyDiv w:val="1"/>
      <w:marLeft w:val="0"/>
      <w:marRight w:val="0"/>
      <w:marTop w:val="0"/>
      <w:marBottom w:val="0"/>
      <w:divBdr>
        <w:top w:val="none" w:sz="0" w:space="0" w:color="auto"/>
        <w:left w:val="none" w:sz="0" w:space="0" w:color="auto"/>
        <w:bottom w:val="none" w:sz="0" w:space="0" w:color="auto"/>
        <w:right w:val="none" w:sz="0" w:space="0" w:color="auto"/>
      </w:divBdr>
    </w:div>
    <w:div w:id="2009674592">
      <w:bodyDiv w:val="1"/>
      <w:marLeft w:val="0"/>
      <w:marRight w:val="0"/>
      <w:marTop w:val="0"/>
      <w:marBottom w:val="0"/>
      <w:divBdr>
        <w:top w:val="none" w:sz="0" w:space="0" w:color="auto"/>
        <w:left w:val="none" w:sz="0" w:space="0" w:color="auto"/>
        <w:bottom w:val="none" w:sz="0" w:space="0" w:color="auto"/>
        <w:right w:val="none" w:sz="0" w:space="0" w:color="auto"/>
      </w:divBdr>
    </w:div>
    <w:div w:id="2015181733">
      <w:bodyDiv w:val="1"/>
      <w:marLeft w:val="0"/>
      <w:marRight w:val="0"/>
      <w:marTop w:val="0"/>
      <w:marBottom w:val="0"/>
      <w:divBdr>
        <w:top w:val="none" w:sz="0" w:space="0" w:color="auto"/>
        <w:left w:val="none" w:sz="0" w:space="0" w:color="auto"/>
        <w:bottom w:val="none" w:sz="0" w:space="0" w:color="auto"/>
        <w:right w:val="none" w:sz="0" w:space="0" w:color="auto"/>
      </w:divBdr>
    </w:div>
    <w:div w:id="2054112730">
      <w:bodyDiv w:val="1"/>
      <w:marLeft w:val="0"/>
      <w:marRight w:val="0"/>
      <w:marTop w:val="0"/>
      <w:marBottom w:val="0"/>
      <w:divBdr>
        <w:top w:val="none" w:sz="0" w:space="0" w:color="auto"/>
        <w:left w:val="none" w:sz="0" w:space="0" w:color="auto"/>
        <w:bottom w:val="none" w:sz="0" w:space="0" w:color="auto"/>
        <w:right w:val="none" w:sz="0" w:space="0" w:color="auto"/>
      </w:divBdr>
    </w:div>
    <w:div w:id="2071271494">
      <w:bodyDiv w:val="1"/>
      <w:marLeft w:val="0"/>
      <w:marRight w:val="0"/>
      <w:marTop w:val="0"/>
      <w:marBottom w:val="0"/>
      <w:divBdr>
        <w:top w:val="none" w:sz="0" w:space="0" w:color="auto"/>
        <w:left w:val="none" w:sz="0" w:space="0" w:color="auto"/>
        <w:bottom w:val="none" w:sz="0" w:space="0" w:color="auto"/>
        <w:right w:val="none" w:sz="0" w:space="0" w:color="auto"/>
      </w:divBdr>
    </w:div>
    <w:div w:id="2082672918">
      <w:bodyDiv w:val="1"/>
      <w:marLeft w:val="0"/>
      <w:marRight w:val="0"/>
      <w:marTop w:val="0"/>
      <w:marBottom w:val="0"/>
      <w:divBdr>
        <w:top w:val="none" w:sz="0" w:space="0" w:color="auto"/>
        <w:left w:val="none" w:sz="0" w:space="0" w:color="auto"/>
        <w:bottom w:val="none" w:sz="0" w:space="0" w:color="auto"/>
        <w:right w:val="none" w:sz="0" w:space="0" w:color="auto"/>
      </w:divBdr>
    </w:div>
    <w:div w:id="2087720391">
      <w:bodyDiv w:val="1"/>
      <w:marLeft w:val="0"/>
      <w:marRight w:val="0"/>
      <w:marTop w:val="0"/>
      <w:marBottom w:val="0"/>
      <w:divBdr>
        <w:top w:val="none" w:sz="0" w:space="0" w:color="auto"/>
        <w:left w:val="none" w:sz="0" w:space="0" w:color="auto"/>
        <w:bottom w:val="none" w:sz="0" w:space="0" w:color="auto"/>
        <w:right w:val="none" w:sz="0" w:space="0" w:color="auto"/>
      </w:divBdr>
    </w:div>
    <w:div w:id="2128962941">
      <w:bodyDiv w:val="1"/>
      <w:marLeft w:val="0"/>
      <w:marRight w:val="0"/>
      <w:marTop w:val="0"/>
      <w:marBottom w:val="0"/>
      <w:divBdr>
        <w:top w:val="none" w:sz="0" w:space="0" w:color="auto"/>
        <w:left w:val="none" w:sz="0" w:space="0" w:color="auto"/>
        <w:bottom w:val="none" w:sz="0" w:space="0" w:color="auto"/>
        <w:right w:val="none" w:sz="0" w:space="0" w:color="auto"/>
      </w:divBdr>
    </w:div>
    <w:div w:id="214657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TotalTime>
  <Pages>1</Pages>
  <Words>10555</Words>
  <Characters>60167</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Оксана Халиуллина</cp:lastModifiedBy>
  <cp:revision>51</cp:revision>
  <cp:lastPrinted>2019-03-15T18:33:00Z</cp:lastPrinted>
  <dcterms:created xsi:type="dcterms:W3CDTF">2019-03-04T15:42:00Z</dcterms:created>
  <dcterms:modified xsi:type="dcterms:W3CDTF">2023-06-17T14:21:00Z</dcterms:modified>
</cp:coreProperties>
</file>