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9BE" w:rsidRPr="001259BE" w:rsidRDefault="001259BE" w:rsidP="001259BE">
      <w:pPr>
        <w:ind w:left="-1276" w:right="-568"/>
        <w:jc w:val="center"/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ru-RU"/>
        </w:rPr>
      </w:pPr>
      <w:r w:rsidRPr="001259BE"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ru-RU"/>
        </w:rPr>
        <w:t>С днем ко</w:t>
      </w:r>
      <w:r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ru-RU"/>
        </w:rPr>
        <w:t>с</w:t>
      </w:r>
      <w:r w:rsidRPr="001259BE"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ru-RU"/>
        </w:rPr>
        <w:t>монавтики!</w:t>
      </w:r>
    </w:p>
    <w:p w:rsidR="00083D12" w:rsidRDefault="001259BE" w:rsidP="001259BE">
      <w:pPr>
        <w:ind w:left="-1276" w:right="-568"/>
        <w:jc w:val="center"/>
      </w:pPr>
      <w:r>
        <w:rPr>
          <w:noProof/>
          <w:lang w:eastAsia="ru-RU"/>
        </w:rPr>
        <w:drawing>
          <wp:inline distT="0" distB="0" distL="0" distR="0" wp14:anchorId="1325A3CA" wp14:editId="5749996E">
            <wp:extent cx="6819900" cy="9067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19108" cy="906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3D12" w:rsidSect="001259BE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9BE"/>
    <w:rsid w:val="00083D12"/>
    <w:rsid w:val="00125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9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9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2021-04-05T15:06:00Z</dcterms:created>
  <dcterms:modified xsi:type="dcterms:W3CDTF">2021-04-05T15:17:00Z</dcterms:modified>
</cp:coreProperties>
</file>