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592" w:rsidRDefault="00BC6592" w:rsidP="00BC6592">
      <w:pPr>
        <w:pStyle w:val="a4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BC6592" w:rsidRDefault="00BC6592" w:rsidP="00BC6592">
      <w:pPr>
        <w:pStyle w:val="a4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BC6592" w:rsidRDefault="00BC6592" w:rsidP="00BC6592">
      <w:pPr>
        <w:pStyle w:val="a4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BC6592" w:rsidRDefault="00BC6592" w:rsidP="00BC6592">
      <w:pPr>
        <w:pStyle w:val="a4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BC6592" w:rsidRDefault="00BC6592" w:rsidP="00BC6592">
      <w:pPr>
        <w:pStyle w:val="a4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BC6592">
        <w:rPr>
          <w:rFonts w:ascii="Times New Roman" w:hAnsi="Times New Roman" w:cs="Times New Roman"/>
          <w:b/>
          <w:sz w:val="72"/>
          <w:szCs w:val="72"/>
        </w:rPr>
        <w:t>Представление спортивного уголка в стихотворной форме</w:t>
      </w:r>
    </w:p>
    <w:p w:rsidR="00BC6592" w:rsidRDefault="00BC6592" w:rsidP="00BC6592">
      <w:pPr>
        <w:pStyle w:val="a4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BC6592" w:rsidRDefault="00BC6592" w:rsidP="00BC6592">
      <w:pPr>
        <w:pStyle w:val="a4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BC6592" w:rsidRDefault="00BC6592" w:rsidP="00BC6592">
      <w:pPr>
        <w:pStyle w:val="a4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BC6592" w:rsidRDefault="00BC6592" w:rsidP="00BC6592">
      <w:pPr>
        <w:pStyle w:val="a4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BC6592" w:rsidRDefault="00BC6592" w:rsidP="00BC6592">
      <w:pPr>
        <w:pStyle w:val="a4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BC6592" w:rsidRDefault="00BC6592" w:rsidP="00BC6592">
      <w:pPr>
        <w:pStyle w:val="a4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BC6592" w:rsidRDefault="00BC6592" w:rsidP="00BC6592">
      <w:pPr>
        <w:pStyle w:val="a4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BC6592" w:rsidRDefault="00BC6592" w:rsidP="00BC6592">
      <w:pPr>
        <w:pStyle w:val="a4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BC6592" w:rsidRDefault="00BC6592" w:rsidP="00BC6592">
      <w:pPr>
        <w:pStyle w:val="a4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BC6592" w:rsidRDefault="00BC6592" w:rsidP="00BC659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Разработано воспитателем:</w:t>
      </w:r>
    </w:p>
    <w:p w:rsidR="00BC6592" w:rsidRPr="00BC6592" w:rsidRDefault="00BC6592" w:rsidP="00BC659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Демке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К.А.</w:t>
      </w:r>
      <w:bookmarkStart w:id="0" w:name="_GoBack"/>
      <w:bookmarkEnd w:id="0"/>
    </w:p>
    <w:p w:rsidR="00395A12" w:rsidRPr="00BC6592" w:rsidRDefault="00CA319B" w:rsidP="00BC6592">
      <w:pPr>
        <w:pStyle w:val="a4"/>
        <w:jc w:val="center"/>
        <w:rPr>
          <w:rFonts w:ascii="Times New Roman" w:hAnsi="Times New Roman" w:cs="Times New Roman"/>
          <w:b/>
          <w:sz w:val="72"/>
          <w:szCs w:val="72"/>
        </w:rPr>
        <w:sectPr w:rsidR="00395A12" w:rsidRPr="00BC6592" w:rsidSect="00C1355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C6592">
        <w:rPr>
          <w:rFonts w:ascii="Times New Roman" w:hAnsi="Times New Roman" w:cs="Times New Roman"/>
          <w:b/>
          <w:sz w:val="72"/>
          <w:szCs w:val="72"/>
        </w:rPr>
        <w:lastRenderedPageBreak/>
        <w:br/>
      </w:r>
    </w:p>
    <w:p w:rsidR="00605843" w:rsidRPr="00395A12" w:rsidRDefault="00CA319B" w:rsidP="00BC65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95A12">
        <w:rPr>
          <w:rFonts w:ascii="Times New Roman" w:hAnsi="Times New Roman" w:cs="Times New Roman"/>
          <w:sz w:val="28"/>
          <w:szCs w:val="28"/>
        </w:rPr>
        <w:lastRenderedPageBreak/>
        <w:t>Вам представить мы хотим Уголок спортивный!</w:t>
      </w:r>
    </w:p>
    <w:p w:rsidR="00CA319B" w:rsidRPr="00395A12" w:rsidRDefault="00CA319B" w:rsidP="00BC65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95A12">
        <w:rPr>
          <w:rFonts w:ascii="Times New Roman" w:hAnsi="Times New Roman" w:cs="Times New Roman"/>
          <w:sz w:val="28"/>
          <w:szCs w:val="28"/>
        </w:rPr>
        <w:t>Хочешь ты здоровым быть! Двигайся активно!</w:t>
      </w:r>
    </w:p>
    <w:p w:rsidR="00CA319B" w:rsidRPr="00395A12" w:rsidRDefault="00CA319B" w:rsidP="00BC6592">
      <w:pPr>
        <w:pStyle w:val="a4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395A12">
        <w:rPr>
          <w:rFonts w:ascii="Times New Roman" w:hAnsi="Times New Roman" w:cs="Times New Roman"/>
          <w:color w:val="111111"/>
          <w:sz w:val="28"/>
          <w:szCs w:val="28"/>
        </w:rPr>
        <w:t>Здоровый дух в здоровом теле!</w:t>
      </w:r>
    </w:p>
    <w:p w:rsidR="00CA319B" w:rsidRPr="00395A12" w:rsidRDefault="00CA319B" w:rsidP="00BC6592">
      <w:pPr>
        <w:pStyle w:val="a4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395A12">
        <w:rPr>
          <w:rFonts w:ascii="Times New Roman" w:hAnsi="Times New Roman" w:cs="Times New Roman"/>
          <w:color w:val="111111"/>
          <w:sz w:val="28"/>
          <w:szCs w:val="28"/>
        </w:rPr>
        <w:t>Об этом вечно все твердят!</w:t>
      </w:r>
    </w:p>
    <w:p w:rsidR="00CA319B" w:rsidRPr="00395A12" w:rsidRDefault="00CA319B" w:rsidP="00BC6592">
      <w:pPr>
        <w:pStyle w:val="a4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395A12">
        <w:rPr>
          <w:rFonts w:ascii="Times New Roman" w:hAnsi="Times New Roman" w:cs="Times New Roman"/>
          <w:color w:val="111111"/>
          <w:sz w:val="28"/>
          <w:szCs w:val="28"/>
        </w:rPr>
        <w:t>Мы знаем – спорт на самом деле</w:t>
      </w:r>
    </w:p>
    <w:p w:rsidR="00CA319B" w:rsidRPr="00395A12" w:rsidRDefault="00CA319B" w:rsidP="00BC6592">
      <w:pPr>
        <w:pStyle w:val="a4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395A12">
        <w:rPr>
          <w:rFonts w:ascii="Times New Roman" w:hAnsi="Times New Roman" w:cs="Times New Roman"/>
          <w:color w:val="111111"/>
          <w:sz w:val="28"/>
          <w:szCs w:val="28"/>
        </w:rPr>
        <w:t>Полезен очень для ребят!</w:t>
      </w:r>
    </w:p>
    <w:p w:rsidR="00CA319B" w:rsidRPr="00395A12" w:rsidRDefault="00CA319B" w:rsidP="00BC6592">
      <w:pPr>
        <w:pStyle w:val="a4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395A12">
        <w:rPr>
          <w:rFonts w:ascii="Times New Roman" w:hAnsi="Times New Roman" w:cs="Times New Roman"/>
          <w:color w:val="111111"/>
          <w:sz w:val="28"/>
          <w:szCs w:val="28"/>
        </w:rPr>
        <w:t>Зарядку делаем мы дружно.</w:t>
      </w:r>
    </w:p>
    <w:p w:rsidR="00CA319B" w:rsidRPr="00395A12" w:rsidRDefault="00CA319B" w:rsidP="00BC6592">
      <w:pPr>
        <w:pStyle w:val="a4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395A12">
        <w:rPr>
          <w:rFonts w:ascii="Times New Roman" w:hAnsi="Times New Roman" w:cs="Times New Roman"/>
          <w:color w:val="111111"/>
          <w:sz w:val="28"/>
          <w:szCs w:val="28"/>
        </w:rPr>
        <w:t>Ведь понимаем – это нужно!</w:t>
      </w:r>
    </w:p>
    <w:p w:rsidR="00CA319B" w:rsidRPr="00395A12" w:rsidRDefault="00CA319B" w:rsidP="00BC6592">
      <w:pPr>
        <w:pStyle w:val="a4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395A12">
        <w:rPr>
          <w:rFonts w:ascii="Times New Roman" w:hAnsi="Times New Roman" w:cs="Times New Roman"/>
          <w:color w:val="111111"/>
          <w:sz w:val="28"/>
          <w:szCs w:val="28"/>
        </w:rPr>
        <w:t>И всё</w:t>
      </w:r>
      <w:r w:rsidR="00DE1505" w:rsidRPr="00395A1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DE1505" w:rsidRPr="00395A1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у нас для зарядки </w:t>
      </w:r>
      <w:r w:rsidRPr="00395A1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есть</w:t>
      </w:r>
      <w:r w:rsidRPr="00395A12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F620A8" w:rsidRPr="00395A12" w:rsidRDefault="00DE1505" w:rsidP="00BC6592">
      <w:pPr>
        <w:pStyle w:val="a4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395A12">
        <w:rPr>
          <w:rFonts w:ascii="Times New Roman" w:hAnsi="Times New Roman" w:cs="Times New Roman"/>
          <w:color w:val="111111"/>
          <w:sz w:val="28"/>
          <w:szCs w:val="28"/>
        </w:rPr>
        <w:t>И ленточки цветные, флажки красивые какие</w:t>
      </w:r>
    </w:p>
    <w:p w:rsidR="00605843" w:rsidRPr="00395A12" w:rsidRDefault="00605843" w:rsidP="00BC6592">
      <w:pPr>
        <w:pStyle w:val="a4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395A12">
        <w:rPr>
          <w:rFonts w:ascii="Times New Roman" w:hAnsi="Times New Roman" w:cs="Times New Roman"/>
          <w:color w:val="111111"/>
          <w:sz w:val="28"/>
          <w:szCs w:val="28"/>
        </w:rPr>
        <w:t>А еще у нас есть кубик</w:t>
      </w:r>
    </w:p>
    <w:p w:rsidR="00605843" w:rsidRPr="00395A12" w:rsidRDefault="00605843" w:rsidP="00BC6592">
      <w:pPr>
        <w:pStyle w:val="a4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395A12">
        <w:rPr>
          <w:rFonts w:ascii="Times New Roman" w:hAnsi="Times New Roman" w:cs="Times New Roman"/>
          <w:color w:val="111111"/>
          <w:sz w:val="28"/>
          <w:szCs w:val="28"/>
        </w:rPr>
        <w:t>Он спортивный посмотри</w:t>
      </w:r>
    </w:p>
    <w:p w:rsidR="00605843" w:rsidRPr="00395A12" w:rsidRDefault="00605843" w:rsidP="00BC6592">
      <w:pPr>
        <w:pStyle w:val="a4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395A12">
        <w:rPr>
          <w:rFonts w:ascii="Times New Roman" w:hAnsi="Times New Roman" w:cs="Times New Roman"/>
          <w:color w:val="111111"/>
          <w:sz w:val="28"/>
          <w:szCs w:val="28"/>
        </w:rPr>
        <w:t>Кидаем, смотрим на картинку</w:t>
      </w:r>
    </w:p>
    <w:p w:rsidR="00605843" w:rsidRPr="00395A12" w:rsidRDefault="00605843" w:rsidP="00BC6592">
      <w:pPr>
        <w:pStyle w:val="a4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395A12">
        <w:rPr>
          <w:rFonts w:ascii="Times New Roman" w:hAnsi="Times New Roman" w:cs="Times New Roman"/>
          <w:color w:val="111111"/>
          <w:sz w:val="28"/>
          <w:szCs w:val="28"/>
        </w:rPr>
        <w:t>А теперь, попробуй так же повтори!</w:t>
      </w:r>
    </w:p>
    <w:p w:rsidR="00605843" w:rsidRPr="00395A12" w:rsidRDefault="00605843" w:rsidP="00BC6592">
      <w:pPr>
        <w:pStyle w:val="a4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F620A8" w:rsidRPr="00395A12" w:rsidRDefault="00F620A8" w:rsidP="00BC6592">
      <w:pPr>
        <w:pStyle w:val="a4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395A12">
        <w:rPr>
          <w:rFonts w:ascii="Times New Roman" w:hAnsi="Times New Roman" w:cs="Times New Roman"/>
          <w:color w:val="111111"/>
          <w:sz w:val="28"/>
          <w:szCs w:val="28"/>
        </w:rPr>
        <w:t>Любим двигаться активно мы</w:t>
      </w:r>
    </w:p>
    <w:p w:rsidR="00F620A8" w:rsidRPr="00395A12" w:rsidRDefault="00F620A8" w:rsidP="00BC6592">
      <w:pPr>
        <w:pStyle w:val="a4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395A12">
        <w:rPr>
          <w:rFonts w:ascii="Times New Roman" w:hAnsi="Times New Roman" w:cs="Times New Roman"/>
          <w:color w:val="111111"/>
          <w:sz w:val="28"/>
          <w:szCs w:val="28"/>
        </w:rPr>
        <w:t>В помощь нам игры спортивные:</w:t>
      </w:r>
    </w:p>
    <w:p w:rsidR="00F620A8" w:rsidRPr="00395A12" w:rsidRDefault="00F620A8" w:rsidP="00BC6592">
      <w:pPr>
        <w:pStyle w:val="a4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proofErr w:type="spellStart"/>
      <w:r w:rsidRPr="00395A12">
        <w:rPr>
          <w:rFonts w:ascii="Times New Roman" w:hAnsi="Times New Roman" w:cs="Times New Roman"/>
          <w:color w:val="111111"/>
          <w:sz w:val="28"/>
          <w:szCs w:val="28"/>
        </w:rPr>
        <w:t>Кольцеброс</w:t>
      </w:r>
      <w:proofErr w:type="spellEnd"/>
      <w:r w:rsidRPr="00395A12">
        <w:rPr>
          <w:rFonts w:ascii="Times New Roman" w:hAnsi="Times New Roman" w:cs="Times New Roman"/>
          <w:color w:val="111111"/>
          <w:sz w:val="28"/>
          <w:szCs w:val="28"/>
        </w:rPr>
        <w:t xml:space="preserve">, и </w:t>
      </w:r>
      <w:proofErr w:type="spellStart"/>
      <w:r w:rsidRPr="00395A12">
        <w:rPr>
          <w:rFonts w:ascii="Times New Roman" w:hAnsi="Times New Roman" w:cs="Times New Roman"/>
          <w:color w:val="111111"/>
          <w:sz w:val="28"/>
          <w:szCs w:val="28"/>
        </w:rPr>
        <w:t>дар</w:t>
      </w:r>
      <w:r w:rsidR="00132121" w:rsidRPr="00395A12">
        <w:rPr>
          <w:rFonts w:ascii="Times New Roman" w:hAnsi="Times New Roman" w:cs="Times New Roman"/>
          <w:color w:val="111111"/>
          <w:sz w:val="28"/>
          <w:szCs w:val="28"/>
        </w:rPr>
        <w:t>тс</w:t>
      </w:r>
      <w:proofErr w:type="spellEnd"/>
      <w:r w:rsidRPr="00395A12">
        <w:rPr>
          <w:rFonts w:ascii="Times New Roman" w:hAnsi="Times New Roman" w:cs="Times New Roman"/>
          <w:color w:val="111111"/>
          <w:sz w:val="28"/>
          <w:szCs w:val="28"/>
        </w:rPr>
        <w:t xml:space="preserve"> мы любим</w:t>
      </w:r>
    </w:p>
    <w:p w:rsidR="00F620A8" w:rsidRPr="00395A12" w:rsidRDefault="00132121" w:rsidP="00BC6592">
      <w:pPr>
        <w:pStyle w:val="a4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395A12">
        <w:rPr>
          <w:rFonts w:ascii="Times New Roman" w:hAnsi="Times New Roman" w:cs="Times New Roman"/>
          <w:color w:val="111111"/>
          <w:sz w:val="28"/>
          <w:szCs w:val="28"/>
        </w:rPr>
        <w:t>А вот, смотрите, катятся шары</w:t>
      </w:r>
    </w:p>
    <w:p w:rsidR="00132121" w:rsidRDefault="00132121" w:rsidP="00BC6592">
      <w:pPr>
        <w:pStyle w:val="a4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395A12">
        <w:rPr>
          <w:rFonts w:ascii="Times New Roman" w:hAnsi="Times New Roman" w:cs="Times New Roman"/>
          <w:color w:val="111111"/>
          <w:sz w:val="28"/>
          <w:szCs w:val="28"/>
        </w:rPr>
        <w:t>Сбивая кегли на пути.</w:t>
      </w:r>
    </w:p>
    <w:p w:rsidR="00FC51FE" w:rsidRPr="00395A12" w:rsidRDefault="00FC51FE" w:rsidP="00BC6592">
      <w:pPr>
        <w:pStyle w:val="a4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132121" w:rsidRPr="00395A12" w:rsidRDefault="00132121" w:rsidP="00BC6592">
      <w:pPr>
        <w:pStyle w:val="a4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395A12">
        <w:rPr>
          <w:rFonts w:ascii="Times New Roman" w:hAnsi="Times New Roman" w:cs="Times New Roman"/>
          <w:color w:val="111111"/>
          <w:sz w:val="28"/>
          <w:szCs w:val="28"/>
        </w:rPr>
        <w:t>А в мяч как весело играть!</w:t>
      </w:r>
    </w:p>
    <w:p w:rsidR="00132121" w:rsidRPr="00395A12" w:rsidRDefault="00132121" w:rsidP="00BC6592">
      <w:pPr>
        <w:pStyle w:val="a4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395A12">
        <w:rPr>
          <w:rFonts w:ascii="Times New Roman" w:hAnsi="Times New Roman" w:cs="Times New Roman"/>
          <w:color w:val="111111"/>
          <w:sz w:val="28"/>
          <w:szCs w:val="28"/>
        </w:rPr>
        <w:t>Будешь оземь мяч кидать</w:t>
      </w:r>
    </w:p>
    <w:p w:rsidR="00132121" w:rsidRDefault="00132121" w:rsidP="00BC6592">
      <w:pPr>
        <w:pStyle w:val="a4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395A12">
        <w:rPr>
          <w:rFonts w:ascii="Times New Roman" w:hAnsi="Times New Roman" w:cs="Times New Roman"/>
          <w:color w:val="111111"/>
          <w:sz w:val="28"/>
          <w:szCs w:val="28"/>
        </w:rPr>
        <w:t>Станет к верху он летать!</w:t>
      </w:r>
    </w:p>
    <w:p w:rsidR="00FC51FE" w:rsidRPr="00395A12" w:rsidRDefault="00FC51FE" w:rsidP="00BC6592">
      <w:pPr>
        <w:pStyle w:val="a4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132121" w:rsidRPr="00395A12" w:rsidRDefault="00132121" w:rsidP="00BC6592">
      <w:pPr>
        <w:pStyle w:val="a4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395A12">
        <w:rPr>
          <w:rFonts w:ascii="Times New Roman" w:hAnsi="Times New Roman" w:cs="Times New Roman"/>
          <w:color w:val="111111"/>
          <w:sz w:val="28"/>
          <w:szCs w:val="28"/>
        </w:rPr>
        <w:t>Обручи мы крутим рукою,</w:t>
      </w:r>
    </w:p>
    <w:p w:rsidR="00132121" w:rsidRPr="00395A12" w:rsidRDefault="00132121" w:rsidP="00BC6592">
      <w:pPr>
        <w:pStyle w:val="a4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395A12">
        <w:rPr>
          <w:rFonts w:ascii="Times New Roman" w:hAnsi="Times New Roman" w:cs="Times New Roman"/>
          <w:color w:val="111111"/>
          <w:sz w:val="28"/>
          <w:szCs w:val="28"/>
        </w:rPr>
        <w:t>И на шее и ногой</w:t>
      </w:r>
    </w:p>
    <w:p w:rsidR="00132121" w:rsidRDefault="00132121" w:rsidP="00BC6592">
      <w:pPr>
        <w:pStyle w:val="a4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395A12">
        <w:rPr>
          <w:rFonts w:ascii="Times New Roman" w:hAnsi="Times New Roman" w:cs="Times New Roman"/>
          <w:color w:val="111111"/>
          <w:sz w:val="28"/>
          <w:szCs w:val="28"/>
        </w:rPr>
        <w:t>И на талии мы крутим.</w:t>
      </w:r>
    </w:p>
    <w:p w:rsidR="00FC51FE" w:rsidRPr="00395A12" w:rsidRDefault="00FC51FE" w:rsidP="00BC6592">
      <w:pPr>
        <w:pStyle w:val="a4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605843" w:rsidRPr="00395A12" w:rsidRDefault="00605843" w:rsidP="00BC6592">
      <w:pPr>
        <w:pStyle w:val="a4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395A12">
        <w:rPr>
          <w:rFonts w:ascii="Times New Roman" w:hAnsi="Times New Roman" w:cs="Times New Roman"/>
          <w:color w:val="111111"/>
          <w:sz w:val="28"/>
          <w:szCs w:val="28"/>
        </w:rPr>
        <w:t>Маски имеются для подвижных игр</w:t>
      </w:r>
    </w:p>
    <w:p w:rsidR="00605843" w:rsidRDefault="00605843" w:rsidP="00BC6592">
      <w:pPr>
        <w:pStyle w:val="a4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395A12">
        <w:rPr>
          <w:rFonts w:ascii="Times New Roman" w:hAnsi="Times New Roman" w:cs="Times New Roman"/>
          <w:color w:val="111111"/>
          <w:sz w:val="28"/>
          <w:szCs w:val="28"/>
        </w:rPr>
        <w:t>С ними ребята играют активней</w:t>
      </w:r>
    </w:p>
    <w:p w:rsidR="00FC51FE" w:rsidRPr="00395A12" w:rsidRDefault="00FC51FE" w:rsidP="00BC6592">
      <w:pPr>
        <w:pStyle w:val="a4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132121" w:rsidRPr="00395A12" w:rsidRDefault="00132121" w:rsidP="00BC6592">
      <w:pPr>
        <w:pStyle w:val="a4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395A12">
        <w:rPr>
          <w:rFonts w:ascii="Times New Roman" w:hAnsi="Times New Roman" w:cs="Times New Roman"/>
          <w:color w:val="111111"/>
          <w:sz w:val="28"/>
          <w:szCs w:val="28"/>
        </w:rPr>
        <w:t xml:space="preserve">Есть и коврики у нас и </w:t>
      </w:r>
      <w:proofErr w:type="spellStart"/>
      <w:r w:rsidRPr="00395A12">
        <w:rPr>
          <w:rFonts w:ascii="Times New Roman" w:hAnsi="Times New Roman" w:cs="Times New Roman"/>
          <w:color w:val="111111"/>
          <w:sz w:val="28"/>
          <w:szCs w:val="28"/>
        </w:rPr>
        <w:t>массажеры</w:t>
      </w:r>
      <w:proofErr w:type="spellEnd"/>
    </w:p>
    <w:p w:rsidR="00132121" w:rsidRPr="00395A12" w:rsidRDefault="00132121" w:rsidP="00BC6592">
      <w:pPr>
        <w:pStyle w:val="a4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395A12">
        <w:rPr>
          <w:rFonts w:ascii="Times New Roman" w:hAnsi="Times New Roman" w:cs="Times New Roman"/>
          <w:color w:val="111111"/>
          <w:sz w:val="28"/>
          <w:szCs w:val="28"/>
        </w:rPr>
        <w:t>Просто класс!</w:t>
      </w:r>
    </w:p>
    <w:p w:rsidR="00132121" w:rsidRPr="00395A12" w:rsidRDefault="00132121" w:rsidP="00BC6592">
      <w:pPr>
        <w:pStyle w:val="a4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395A12">
        <w:rPr>
          <w:rFonts w:ascii="Times New Roman" w:hAnsi="Times New Roman" w:cs="Times New Roman"/>
          <w:color w:val="111111"/>
          <w:sz w:val="28"/>
          <w:szCs w:val="28"/>
        </w:rPr>
        <w:t>Тренируем стопы ног,</w:t>
      </w:r>
    </w:p>
    <w:p w:rsidR="00132121" w:rsidRDefault="00BC6592" w:rsidP="00BC6592">
      <w:pPr>
        <w:pStyle w:val="a4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Чтобы каждый бы</w:t>
      </w:r>
      <w:r w:rsidR="00132121" w:rsidRPr="00395A12">
        <w:rPr>
          <w:rFonts w:ascii="Times New Roman" w:hAnsi="Times New Roman" w:cs="Times New Roman"/>
          <w:color w:val="111111"/>
          <w:sz w:val="28"/>
          <w:szCs w:val="28"/>
        </w:rPr>
        <w:t>л здоров</w:t>
      </w:r>
    </w:p>
    <w:p w:rsidR="00FC51FE" w:rsidRPr="00395A12" w:rsidRDefault="00FC51FE" w:rsidP="00BC6592">
      <w:pPr>
        <w:pStyle w:val="a4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605843" w:rsidRPr="00395A12" w:rsidRDefault="00605843" w:rsidP="00BC65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95A12">
        <w:rPr>
          <w:rFonts w:ascii="Times New Roman" w:hAnsi="Times New Roman" w:cs="Times New Roman"/>
          <w:sz w:val="28"/>
          <w:szCs w:val="28"/>
        </w:rPr>
        <w:t>А спортивный кругозор</w:t>
      </w:r>
    </w:p>
    <w:p w:rsidR="00605843" w:rsidRPr="00395A12" w:rsidRDefault="00605843" w:rsidP="00BC65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95A12">
        <w:rPr>
          <w:rFonts w:ascii="Times New Roman" w:hAnsi="Times New Roman" w:cs="Times New Roman"/>
          <w:sz w:val="28"/>
          <w:szCs w:val="28"/>
        </w:rPr>
        <w:t>Расширяем мы дидактической игрой</w:t>
      </w:r>
    </w:p>
    <w:p w:rsidR="00605843" w:rsidRPr="00395A12" w:rsidRDefault="00605843" w:rsidP="00BC65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95A12">
        <w:rPr>
          <w:rFonts w:ascii="Times New Roman" w:hAnsi="Times New Roman" w:cs="Times New Roman"/>
          <w:sz w:val="28"/>
          <w:szCs w:val="28"/>
        </w:rPr>
        <w:t>Есть интересные плакаты,</w:t>
      </w:r>
    </w:p>
    <w:p w:rsidR="00605843" w:rsidRDefault="00605843" w:rsidP="00BC65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95A12">
        <w:rPr>
          <w:rFonts w:ascii="Times New Roman" w:hAnsi="Times New Roman" w:cs="Times New Roman"/>
          <w:sz w:val="28"/>
          <w:szCs w:val="28"/>
        </w:rPr>
        <w:t>Пособия ручной работы.</w:t>
      </w:r>
    </w:p>
    <w:p w:rsidR="00FC51FE" w:rsidRPr="00395A12" w:rsidRDefault="00FC51FE" w:rsidP="00BC65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F0608" w:rsidRPr="00395A12" w:rsidRDefault="00EF0608" w:rsidP="00BC65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95A12">
        <w:rPr>
          <w:rFonts w:ascii="Times New Roman" w:hAnsi="Times New Roman" w:cs="Times New Roman"/>
          <w:sz w:val="28"/>
          <w:szCs w:val="28"/>
        </w:rPr>
        <w:lastRenderedPageBreak/>
        <w:t>Раз – налево, два – направо,</w:t>
      </w:r>
    </w:p>
    <w:p w:rsidR="00EF0608" w:rsidRPr="00395A12" w:rsidRDefault="00EF0608" w:rsidP="00BC65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95A12">
        <w:rPr>
          <w:rFonts w:ascii="Times New Roman" w:hAnsi="Times New Roman" w:cs="Times New Roman"/>
          <w:sz w:val="28"/>
          <w:szCs w:val="28"/>
        </w:rPr>
        <w:t>Три – наверх, четыре – вниз.</w:t>
      </w:r>
    </w:p>
    <w:p w:rsidR="00EF0608" w:rsidRPr="00395A12" w:rsidRDefault="00EF0608" w:rsidP="00BC65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95A12">
        <w:rPr>
          <w:rFonts w:ascii="Times New Roman" w:hAnsi="Times New Roman" w:cs="Times New Roman"/>
          <w:sz w:val="28"/>
          <w:szCs w:val="28"/>
        </w:rPr>
        <w:t>А теперь по кругу смотрим,</w:t>
      </w:r>
    </w:p>
    <w:p w:rsidR="00EF0608" w:rsidRPr="00395A12" w:rsidRDefault="00EF0608" w:rsidP="00BC65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95A12">
        <w:rPr>
          <w:rFonts w:ascii="Times New Roman" w:hAnsi="Times New Roman" w:cs="Times New Roman"/>
          <w:sz w:val="28"/>
          <w:szCs w:val="28"/>
        </w:rPr>
        <w:t>Чтобы лучше видеть мир.</w:t>
      </w:r>
    </w:p>
    <w:p w:rsidR="00EF0608" w:rsidRPr="00395A12" w:rsidRDefault="00EF0608" w:rsidP="00BC65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95A12">
        <w:rPr>
          <w:rFonts w:ascii="Times New Roman" w:hAnsi="Times New Roman" w:cs="Times New Roman"/>
          <w:sz w:val="28"/>
          <w:szCs w:val="28"/>
        </w:rPr>
        <w:t>Взгляд направим ближе, дальше;</w:t>
      </w:r>
    </w:p>
    <w:p w:rsidR="00EF0608" w:rsidRPr="00395A12" w:rsidRDefault="00EF0608" w:rsidP="00BC65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95A12">
        <w:rPr>
          <w:rFonts w:ascii="Times New Roman" w:hAnsi="Times New Roman" w:cs="Times New Roman"/>
          <w:sz w:val="28"/>
          <w:szCs w:val="28"/>
        </w:rPr>
        <w:t>Тренируя мышцы глаз</w:t>
      </w:r>
    </w:p>
    <w:p w:rsidR="00EF0608" w:rsidRPr="00395A12" w:rsidRDefault="00EF0608" w:rsidP="00BC65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95A12">
        <w:rPr>
          <w:rFonts w:ascii="Times New Roman" w:hAnsi="Times New Roman" w:cs="Times New Roman"/>
          <w:sz w:val="28"/>
          <w:szCs w:val="28"/>
        </w:rPr>
        <w:t>Видеть скоро будем лучше!</w:t>
      </w:r>
    </w:p>
    <w:p w:rsidR="00EF0608" w:rsidRPr="00395A12" w:rsidRDefault="00EF0608" w:rsidP="00BC65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95A12">
        <w:rPr>
          <w:rFonts w:ascii="Times New Roman" w:hAnsi="Times New Roman" w:cs="Times New Roman"/>
          <w:sz w:val="28"/>
          <w:szCs w:val="28"/>
        </w:rPr>
        <w:t>Ведь гимнастика для глаз!</w:t>
      </w:r>
    </w:p>
    <w:p w:rsidR="00EF0608" w:rsidRDefault="00EF0608" w:rsidP="00BC659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A12">
        <w:rPr>
          <w:rFonts w:ascii="Times New Roman" w:hAnsi="Times New Roman" w:cs="Times New Roman"/>
          <w:b/>
          <w:sz w:val="28"/>
          <w:szCs w:val="28"/>
        </w:rPr>
        <w:t>Показываем картотеки</w:t>
      </w:r>
    </w:p>
    <w:p w:rsidR="00FC51FE" w:rsidRPr="00395A12" w:rsidRDefault="00FC51FE" w:rsidP="00BC659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505" w:rsidRPr="00395A12" w:rsidRDefault="00DE1505" w:rsidP="00BC659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A12">
        <w:rPr>
          <w:rFonts w:ascii="Times New Roman" w:hAnsi="Times New Roman" w:cs="Times New Roman"/>
          <w:sz w:val="28"/>
          <w:szCs w:val="28"/>
        </w:rPr>
        <w:t>А детки наши все растут</w:t>
      </w:r>
    </w:p>
    <w:p w:rsidR="00DE1505" w:rsidRPr="00395A12" w:rsidRDefault="00DE1505" w:rsidP="00BC6592">
      <w:pPr>
        <w:pStyle w:val="slide-number"/>
        <w:shd w:val="clear" w:color="auto" w:fill="FFFFFF"/>
        <w:spacing w:before="90" w:beforeAutospacing="0" w:after="90" w:afterAutospacing="0"/>
        <w:jc w:val="center"/>
        <w:rPr>
          <w:sz w:val="28"/>
          <w:szCs w:val="28"/>
        </w:rPr>
      </w:pPr>
      <w:r w:rsidRPr="00395A12">
        <w:rPr>
          <w:sz w:val="28"/>
          <w:szCs w:val="28"/>
        </w:rPr>
        <w:t xml:space="preserve">Уж </w:t>
      </w:r>
      <w:r w:rsidR="00395A12" w:rsidRPr="00395A12">
        <w:rPr>
          <w:sz w:val="28"/>
          <w:szCs w:val="28"/>
        </w:rPr>
        <w:t>очень нравится играть им</w:t>
      </w:r>
      <w:r w:rsidRPr="00395A12">
        <w:rPr>
          <w:sz w:val="28"/>
          <w:szCs w:val="28"/>
        </w:rPr>
        <w:t xml:space="preserve"> тут</w:t>
      </w:r>
    </w:p>
    <w:p w:rsidR="00DE1505" w:rsidRPr="00395A12" w:rsidRDefault="00DE1505" w:rsidP="00BC6592">
      <w:pPr>
        <w:pStyle w:val="slide-number"/>
        <w:shd w:val="clear" w:color="auto" w:fill="FFFFFF"/>
        <w:spacing w:before="90" w:beforeAutospacing="0" w:after="90" w:afterAutospacing="0"/>
        <w:jc w:val="center"/>
        <w:rPr>
          <w:sz w:val="28"/>
          <w:szCs w:val="28"/>
        </w:rPr>
      </w:pPr>
      <w:r w:rsidRPr="00395A12">
        <w:rPr>
          <w:sz w:val="28"/>
          <w:szCs w:val="28"/>
        </w:rPr>
        <w:t xml:space="preserve">Поэтому </w:t>
      </w:r>
      <w:r w:rsidR="00EF0608" w:rsidRPr="00395A12">
        <w:rPr>
          <w:sz w:val="28"/>
          <w:szCs w:val="28"/>
        </w:rPr>
        <w:t xml:space="preserve"> физкультурный уголок мы будем пополнять</w:t>
      </w:r>
    </w:p>
    <w:p w:rsidR="00EF0608" w:rsidRPr="00395A12" w:rsidRDefault="00EF0608" w:rsidP="00BC6592">
      <w:pPr>
        <w:pStyle w:val="slide-number"/>
        <w:shd w:val="clear" w:color="auto" w:fill="FFFFFF"/>
        <w:spacing w:before="90" w:beforeAutospacing="0" w:after="90" w:afterAutospacing="0"/>
        <w:jc w:val="center"/>
        <w:rPr>
          <w:sz w:val="28"/>
          <w:szCs w:val="28"/>
        </w:rPr>
      </w:pPr>
      <w:r w:rsidRPr="00395A12">
        <w:rPr>
          <w:sz w:val="28"/>
          <w:szCs w:val="28"/>
        </w:rPr>
        <w:t>И конечно же родителей к этому привлекать</w:t>
      </w:r>
    </w:p>
    <w:p w:rsidR="00BC6592" w:rsidRDefault="00BC6592">
      <w:pPr>
        <w:pStyle w:val="slide-number"/>
        <w:shd w:val="clear" w:color="auto" w:fill="FFFFFF"/>
        <w:spacing w:before="90" w:beforeAutospacing="0" w:after="90" w:afterAutospacing="0"/>
        <w:rPr>
          <w:sz w:val="28"/>
          <w:szCs w:val="28"/>
        </w:rPr>
        <w:sectPr w:rsidR="00BC6592" w:rsidSect="00BC659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95A12" w:rsidRPr="00395A12" w:rsidRDefault="00395A12">
      <w:pPr>
        <w:pStyle w:val="slide-number"/>
        <w:shd w:val="clear" w:color="auto" w:fill="FFFFFF"/>
        <w:spacing w:before="90" w:beforeAutospacing="0" w:after="90" w:afterAutospacing="0"/>
        <w:rPr>
          <w:sz w:val="28"/>
          <w:szCs w:val="28"/>
        </w:rPr>
      </w:pPr>
    </w:p>
    <w:sectPr w:rsidR="00395A12" w:rsidRPr="00395A12" w:rsidSect="00395A12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319B"/>
    <w:rsid w:val="00132121"/>
    <w:rsid w:val="00395A12"/>
    <w:rsid w:val="005808BD"/>
    <w:rsid w:val="00605843"/>
    <w:rsid w:val="00BC6592"/>
    <w:rsid w:val="00C13550"/>
    <w:rsid w:val="00CA319B"/>
    <w:rsid w:val="00DE1505"/>
    <w:rsid w:val="00EF0608"/>
    <w:rsid w:val="00F620A8"/>
    <w:rsid w:val="00FC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2A4DC"/>
  <w15:docId w15:val="{AEDB409B-BDD9-4976-9DDE-6E02ADC6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3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-number">
    <w:name w:val="slide-number"/>
    <w:basedOn w:val="a"/>
    <w:rsid w:val="00CA3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058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8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Haier PC</cp:lastModifiedBy>
  <cp:revision>3</cp:revision>
  <cp:lastPrinted>2020-10-05T20:03:00Z</cp:lastPrinted>
  <dcterms:created xsi:type="dcterms:W3CDTF">2020-10-05T16:37:00Z</dcterms:created>
  <dcterms:modified xsi:type="dcterms:W3CDTF">2022-06-13T05:14:00Z</dcterms:modified>
</cp:coreProperties>
</file>